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1B35" w14:textId="342A0DB3" w:rsidR="00A05199" w:rsidRPr="00CA2CDF" w:rsidRDefault="00FE0C4A">
      <w:bookmarkStart w:id="0" w:name="_Hlk492061604"/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DC67C5" wp14:editId="670C7796">
                <wp:simplePos x="0" y="0"/>
                <wp:positionH relativeFrom="column">
                  <wp:posOffset>4335780</wp:posOffset>
                </wp:positionH>
                <wp:positionV relativeFrom="paragraph">
                  <wp:posOffset>-384175</wp:posOffset>
                </wp:positionV>
                <wp:extent cx="2742565" cy="1272540"/>
                <wp:effectExtent l="0" t="0" r="0" b="381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2565" cy="1272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D9843" w14:textId="109B2F43" w:rsidR="006F3F9D" w:rsidRPr="0051675E" w:rsidRDefault="00360ECE" w:rsidP="008021CE">
                            <w:pPr>
                              <w:pStyle w:val="ContactInf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5251</w:t>
                            </w:r>
                            <w:r w:rsidR="006F3F9D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Prestige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Gulmohar</w:t>
                            </w:r>
                            <w:proofErr w:type="spellEnd"/>
                            <w:r w:rsidR="006F3F9D" w:rsidRPr="0051675E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</w:p>
                          <w:p w14:paraId="6E05D92A" w14:textId="2A4CE095" w:rsidR="006F3F9D" w:rsidRPr="0051675E" w:rsidRDefault="00360ECE" w:rsidP="00D76BF6">
                            <w:pPr>
                              <w:pStyle w:val="ContactInf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Kalkere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Jayanti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Nagar, </w:t>
                            </w:r>
                            <w:proofErr w:type="spellStart"/>
                            <w:r w:rsidR="006F3F9D" w:rsidRPr="0051675E">
                              <w:rPr>
                                <w:color w:val="000000" w:themeColor="text1"/>
                              </w:rPr>
                              <w:t>Horamavu</w:t>
                            </w:r>
                            <w:proofErr w:type="spellEnd"/>
                            <w:r w:rsidR="006F3F9D" w:rsidRPr="0051675E">
                              <w:rPr>
                                <w:color w:val="000000" w:themeColor="text1"/>
                              </w:rPr>
                              <w:t>, Bangalore – 560043</w:t>
                            </w:r>
                          </w:p>
                          <w:p w14:paraId="32D3DDA8" w14:textId="0B429448" w:rsidR="006F3F9D" w:rsidRPr="0051675E" w:rsidRDefault="00000000" w:rsidP="008021CE">
                            <w:pPr>
                              <w:pStyle w:val="ContactInf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hyperlink r:id="rId8" w:history="1">
                              <w:r w:rsidR="006F3F9D">
                                <w:rPr>
                                  <w:rStyle w:val="Hyperlink"/>
                                  <w:color w:val="000000" w:themeColor="text1"/>
                                </w:rPr>
                                <w:t>vikas.rajan@microsoft.com</w:t>
                              </w:r>
                            </w:hyperlink>
                          </w:p>
                          <w:p w14:paraId="31569068" w14:textId="4C5C61E5" w:rsidR="006F3F9D" w:rsidRDefault="006F3F9D" w:rsidP="008021CE">
                            <w:pPr>
                              <w:pStyle w:val="ContactInf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51675E">
                              <w:rPr>
                                <w:color w:val="000000" w:themeColor="text1"/>
                              </w:rPr>
                              <w:t xml:space="preserve">  (+91) 9663581144</w:t>
                            </w:r>
                          </w:p>
                          <w:p w14:paraId="0F246E2E" w14:textId="617E8099" w:rsidR="006F3F9D" w:rsidRPr="0051675E" w:rsidRDefault="00000000" w:rsidP="008021CE">
                            <w:pPr>
                              <w:pStyle w:val="ContactInf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hyperlink r:id="rId9" w:history="1">
                              <w:r w:rsidR="006F3F9D">
                                <w:rPr>
                                  <w:rStyle w:val="Hyperlink"/>
                                </w:rPr>
                                <w:t>http://vikasresume.azurewebsites.net/</w:t>
                              </w:r>
                            </w:hyperlink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DC67C5" id="Rectangle 4" o:spid="_x0000_s1026" style="position:absolute;margin-left:341.4pt;margin-top:-30.25pt;width:215.95pt;height:100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" filled="f" stroked="f">
                <v:textbox inset="14.4pt">
                  <w:txbxContent>
                    <w:p w14:paraId="7C9D9843" w14:textId="109B2F43" w:rsidR="006F3F9D" w:rsidRPr="0051675E" w:rsidRDefault="00360ECE" w:rsidP="008021CE">
                      <w:pPr>
                        <w:pStyle w:val="ContactInfo"/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5251</w:t>
                      </w:r>
                      <w:r w:rsidR="006F3F9D">
                        <w:rPr>
                          <w:color w:val="000000" w:themeColor="text1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</w:rPr>
                        <w:t xml:space="preserve">Prestige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Gulmohar</w:t>
                      </w:r>
                      <w:proofErr w:type="spellEnd"/>
                      <w:r w:rsidR="006F3F9D" w:rsidRPr="0051675E">
                        <w:rPr>
                          <w:color w:val="000000" w:themeColor="text1"/>
                        </w:rPr>
                        <w:t xml:space="preserve">, </w:t>
                      </w:r>
                    </w:p>
                    <w:p w14:paraId="6E05D92A" w14:textId="2A4CE095" w:rsidR="006F3F9D" w:rsidRPr="0051675E" w:rsidRDefault="00360ECE" w:rsidP="00D76BF6">
                      <w:pPr>
                        <w:pStyle w:val="ContactInfo"/>
                        <w:jc w:val="right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Kalkere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Jayanti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Nagar, </w:t>
                      </w:r>
                      <w:proofErr w:type="spellStart"/>
                      <w:r w:rsidR="006F3F9D" w:rsidRPr="0051675E">
                        <w:rPr>
                          <w:color w:val="000000" w:themeColor="text1"/>
                        </w:rPr>
                        <w:t>Horamavu</w:t>
                      </w:r>
                      <w:proofErr w:type="spellEnd"/>
                      <w:r w:rsidR="006F3F9D" w:rsidRPr="0051675E">
                        <w:rPr>
                          <w:color w:val="000000" w:themeColor="text1"/>
                        </w:rPr>
                        <w:t>, Bangalore – 560043</w:t>
                      </w:r>
                    </w:p>
                    <w:p w14:paraId="32D3DDA8" w14:textId="0B429448" w:rsidR="006F3F9D" w:rsidRPr="0051675E" w:rsidRDefault="00000000" w:rsidP="008021CE">
                      <w:pPr>
                        <w:pStyle w:val="ContactInfo"/>
                        <w:jc w:val="right"/>
                        <w:rPr>
                          <w:color w:val="000000" w:themeColor="text1"/>
                        </w:rPr>
                      </w:pPr>
                      <w:hyperlink r:id="rId10" w:history="1">
                        <w:r w:rsidR="006F3F9D">
                          <w:rPr>
                            <w:rStyle w:val="Hyperlink"/>
                            <w:color w:val="000000" w:themeColor="text1"/>
                          </w:rPr>
                          <w:t>vikas.rajan@microsoft.com</w:t>
                        </w:r>
                      </w:hyperlink>
                    </w:p>
                    <w:p w14:paraId="31569068" w14:textId="4C5C61E5" w:rsidR="006F3F9D" w:rsidRDefault="006F3F9D" w:rsidP="008021CE">
                      <w:pPr>
                        <w:pStyle w:val="ContactInfo"/>
                        <w:jc w:val="right"/>
                        <w:rPr>
                          <w:color w:val="000000" w:themeColor="text1"/>
                        </w:rPr>
                      </w:pPr>
                      <w:r w:rsidRPr="0051675E">
                        <w:rPr>
                          <w:color w:val="000000" w:themeColor="text1"/>
                        </w:rPr>
                        <w:t xml:space="preserve">  (+91) 9663581144</w:t>
                      </w:r>
                    </w:p>
                    <w:p w14:paraId="0F246E2E" w14:textId="617E8099" w:rsidR="006F3F9D" w:rsidRPr="0051675E" w:rsidRDefault="00000000" w:rsidP="008021CE">
                      <w:pPr>
                        <w:pStyle w:val="ContactInfo"/>
                        <w:jc w:val="right"/>
                        <w:rPr>
                          <w:color w:val="000000" w:themeColor="text1"/>
                        </w:rPr>
                      </w:pPr>
                      <w:hyperlink r:id="rId11" w:history="1">
                        <w:r w:rsidR="006F3F9D">
                          <w:rPr>
                            <w:rStyle w:val="Hyperlink"/>
                          </w:rPr>
                          <w:t>http://vikasresume.azurewebsites.net/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51675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31A87" wp14:editId="5C369781">
                <wp:simplePos x="0" y="0"/>
                <wp:positionH relativeFrom="margin">
                  <wp:align>left</wp:align>
                </wp:positionH>
                <wp:positionV relativeFrom="paragraph">
                  <wp:posOffset>-167640</wp:posOffset>
                </wp:positionV>
                <wp:extent cx="3566160" cy="89598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895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259D53" w14:textId="7FD20A75" w:rsidR="006F3F9D" w:rsidRPr="0051675E" w:rsidRDefault="006F3F9D" w:rsidP="00C8479D">
                            <w:pPr>
                              <w:pStyle w:val="Name"/>
                              <w:rPr>
                                <w:color w:val="3E7AA2"/>
                                <w:sz w:val="52"/>
                                <w:szCs w:val="52"/>
                              </w:rPr>
                            </w:pPr>
                            <w:r w:rsidRPr="0051675E">
                              <w:rPr>
                                <w:color w:val="3E7AA2"/>
                                <w:sz w:val="52"/>
                                <w:szCs w:val="52"/>
                              </w:rPr>
                              <w:t>Vikas Rajan</w:t>
                            </w:r>
                          </w:p>
                          <w:p w14:paraId="1B11273C" w14:textId="5C364066" w:rsidR="006F3F9D" w:rsidRPr="00C8479D" w:rsidRDefault="006F3F9D" w:rsidP="00C8479D">
                            <w:pPr>
                              <w:pStyle w:val="Designation"/>
                            </w:pPr>
                            <w:r>
                              <w:t xml:space="preserve">Dynamics CRM </w:t>
                            </w:r>
                            <w:r w:rsidR="00492E6E">
                              <w:t>&amp; Web Developer</w:t>
                            </w:r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31A87" id="Rectangle 3" o:spid="_x0000_s1027" style="position:absolute;margin-left:0;margin-top:-13.2pt;width:280.8pt;height:70.5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" filled="f" stroked="f">
                <v:textbox inset="14.4pt">
                  <w:txbxContent>
                    <w:p w14:paraId="01259D53" w14:textId="7FD20A75" w:rsidR="006F3F9D" w:rsidRPr="0051675E" w:rsidRDefault="006F3F9D" w:rsidP="00C8479D">
                      <w:pPr>
                        <w:pStyle w:val="Name"/>
                        <w:rPr>
                          <w:color w:val="3E7AA2"/>
                          <w:sz w:val="52"/>
                          <w:szCs w:val="52"/>
                        </w:rPr>
                      </w:pPr>
                      <w:r w:rsidRPr="0051675E">
                        <w:rPr>
                          <w:color w:val="3E7AA2"/>
                          <w:sz w:val="52"/>
                          <w:szCs w:val="52"/>
                        </w:rPr>
                        <w:t>Vikas Rajan</w:t>
                      </w:r>
                    </w:p>
                    <w:p w14:paraId="1B11273C" w14:textId="5C364066" w:rsidR="006F3F9D" w:rsidRPr="00C8479D" w:rsidRDefault="006F3F9D" w:rsidP="00C8479D">
                      <w:pPr>
                        <w:pStyle w:val="Designation"/>
                      </w:pPr>
                      <w:r>
                        <w:t xml:space="preserve">Dynamics CRM </w:t>
                      </w:r>
                      <w:r w:rsidR="00492E6E">
                        <w:t>&amp; Web Developer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A4905B" w14:textId="77777777" w:rsidR="00104483" w:rsidRPr="00CA2CDF" w:rsidRDefault="00104483"/>
    <w:p w14:paraId="7E42AD33" w14:textId="77777777" w:rsidR="00104483" w:rsidRPr="00CA2CDF" w:rsidRDefault="00104483"/>
    <w:p w14:paraId="7C678EF0" w14:textId="77777777" w:rsidR="00AC36F3" w:rsidRPr="00CA2CDF" w:rsidRDefault="00AC36F3"/>
    <w:tbl>
      <w:tblPr>
        <w:tblStyle w:val="TableGrid"/>
        <w:tblW w:w="11016" w:type="dxa"/>
        <w:jc w:val="center"/>
        <w:tblBorders>
          <w:top w:val="single" w:sz="8" w:space="0" w:color="D1D1D1"/>
          <w:left w:val="none" w:sz="0" w:space="0" w:color="auto"/>
          <w:bottom w:val="single" w:sz="8" w:space="0" w:color="D1D1D1"/>
          <w:right w:val="none" w:sz="0" w:space="0" w:color="auto"/>
          <w:insideH w:val="single" w:sz="8" w:space="0" w:color="D1D1D1"/>
          <w:insideV w:val="none" w:sz="0" w:space="0" w:color="auto"/>
        </w:tblBorders>
        <w:tblLayout w:type="fixed"/>
        <w:tblCellMar>
          <w:top w:w="86" w:type="dxa"/>
          <w:left w:w="0" w:type="dxa"/>
          <w:bottom w:w="86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8388"/>
      </w:tblGrid>
      <w:tr w:rsidR="00A50BDA" w:rsidRPr="00CA2CDF" w14:paraId="525794A6" w14:textId="77777777" w:rsidTr="004021C6">
        <w:trPr>
          <w:jc w:val="center"/>
        </w:trPr>
        <w:tc>
          <w:tcPr>
            <w:tcW w:w="2628" w:type="dxa"/>
            <w:tcMar>
              <w:top w:w="288" w:type="dxa"/>
              <w:bottom w:w="288" w:type="dxa"/>
            </w:tcMar>
          </w:tcPr>
          <w:p w14:paraId="7C268FED" w14:textId="0BA2A276" w:rsidR="00A50BDA" w:rsidRDefault="00A50BDA" w:rsidP="001B71D5">
            <w:pPr>
              <w:pStyle w:val="Heading1"/>
            </w:pPr>
            <w:r>
              <w:t>Objective</w:t>
            </w:r>
          </w:p>
        </w:tc>
        <w:tc>
          <w:tcPr>
            <w:tcW w:w="8388" w:type="dxa"/>
            <w:tcMar>
              <w:top w:w="288" w:type="dxa"/>
              <w:bottom w:w="288" w:type="dxa"/>
            </w:tcMar>
          </w:tcPr>
          <w:p w14:paraId="6E6C787F" w14:textId="67958A19" w:rsidR="00A50BDA" w:rsidRPr="00CA2CDF" w:rsidRDefault="00410A91" w:rsidP="00AC36F3">
            <w:r>
              <w:t xml:space="preserve">Senior </w:t>
            </w:r>
            <w:r w:rsidR="00EB63C1">
              <w:t>Web</w:t>
            </w:r>
            <w:r w:rsidR="008215FB">
              <w:t xml:space="preserve"> Developer with specialization in D365 CE</w:t>
            </w:r>
            <w:r w:rsidR="00EB63C1">
              <w:t xml:space="preserve"> PowerApps</w:t>
            </w:r>
            <w:r w:rsidR="00E96956">
              <w:t xml:space="preserve"> and having around </w:t>
            </w:r>
            <w:r w:rsidR="00A50BDA" w:rsidRPr="004A3B54">
              <w:rPr>
                <w:b/>
                <w:bCs/>
                <w:sz w:val="26"/>
                <w:szCs w:val="26"/>
              </w:rPr>
              <w:t>1</w:t>
            </w:r>
            <w:r w:rsidR="003B2E4B">
              <w:rPr>
                <w:b/>
                <w:bCs/>
                <w:sz w:val="26"/>
                <w:szCs w:val="26"/>
              </w:rPr>
              <w:t>7</w:t>
            </w:r>
            <w:r w:rsidR="00A50BDA" w:rsidRPr="00A50BDA">
              <w:t xml:space="preserve"> years of experience in web-</w:t>
            </w:r>
            <w:r w:rsidR="00F87E16">
              <w:t xml:space="preserve">based </w:t>
            </w:r>
            <w:r w:rsidR="00A50BDA" w:rsidRPr="00A50BDA">
              <w:t xml:space="preserve">technologies like ASP.NET, C#, SQL Server, JavaScript, Microsoft Dynamics CRM, SSIS, </w:t>
            </w:r>
            <w:r w:rsidR="00E86A4E">
              <w:t xml:space="preserve">D3.js, </w:t>
            </w:r>
            <w:r w:rsidR="00FE0C4A">
              <w:t>Azure</w:t>
            </w:r>
            <w:r w:rsidR="00A50BDA" w:rsidRPr="00A50BDA">
              <w:t xml:space="preserve">. Looking forward to </w:t>
            </w:r>
            <w:r w:rsidR="004A3B54" w:rsidRPr="00A50BDA">
              <w:t>explor</w:t>
            </w:r>
            <w:r w:rsidR="004A3B54">
              <w:t xml:space="preserve">ing </w:t>
            </w:r>
            <w:r w:rsidR="00A50BDA" w:rsidRPr="00A50BDA">
              <w:t>opportunities which are a blend of Dynamics CRM and data analytics.</w:t>
            </w:r>
          </w:p>
        </w:tc>
      </w:tr>
      <w:tr w:rsidR="0032689A" w:rsidRPr="00CA2CDF" w14:paraId="42BCC13A" w14:textId="77777777" w:rsidTr="004021C6">
        <w:trPr>
          <w:jc w:val="center"/>
        </w:trPr>
        <w:tc>
          <w:tcPr>
            <w:tcW w:w="2628" w:type="dxa"/>
            <w:tcMar>
              <w:top w:w="288" w:type="dxa"/>
              <w:bottom w:w="288" w:type="dxa"/>
            </w:tcMar>
          </w:tcPr>
          <w:p w14:paraId="15EAAFCE" w14:textId="3050558B" w:rsidR="0032689A" w:rsidRPr="00CA2CDF" w:rsidRDefault="00740607" w:rsidP="001B71D5">
            <w:pPr>
              <w:pStyle w:val="Heading1"/>
            </w:pPr>
            <w:r>
              <w:t>Qualifications Summary</w:t>
            </w:r>
          </w:p>
        </w:tc>
        <w:tc>
          <w:tcPr>
            <w:tcW w:w="8388" w:type="dxa"/>
            <w:tcMar>
              <w:top w:w="288" w:type="dxa"/>
              <w:bottom w:w="288" w:type="dxa"/>
            </w:tcMar>
          </w:tcPr>
          <w:p w14:paraId="1A8C7148" w14:textId="599C4FC8" w:rsidR="00541E8A" w:rsidRDefault="00541E8A" w:rsidP="00AC36F3">
            <w:pPr>
              <w:pStyle w:val="ListParagraph"/>
            </w:pPr>
            <w:r>
              <w:t xml:space="preserve">Presently working as a Senior Software Engineer for </w:t>
            </w:r>
            <w:r w:rsidRPr="001C2ED8">
              <w:rPr>
                <w:b/>
                <w:bCs/>
              </w:rPr>
              <w:t>Commerce Financial Services (CFS)</w:t>
            </w:r>
            <w:r>
              <w:t xml:space="preserve"> Team in </w:t>
            </w:r>
            <w:r w:rsidR="001C2ED8">
              <w:t>Microsoft IDC.</w:t>
            </w:r>
          </w:p>
          <w:p w14:paraId="5CAD9D19" w14:textId="5B98E61F" w:rsidR="006D4164" w:rsidRDefault="00A074AA" w:rsidP="00AC36F3">
            <w:pPr>
              <w:pStyle w:val="ListParagraph"/>
            </w:pPr>
            <w:r>
              <w:t>Leading the feature team for</w:t>
            </w:r>
            <w:r w:rsidR="005376CC">
              <w:t xml:space="preserve"> the </w:t>
            </w:r>
            <w:r w:rsidR="008C334B">
              <w:t xml:space="preserve">Digital transformation of Incentive Claims Management, an application </w:t>
            </w:r>
            <w:r w:rsidR="00B6763B">
              <w:t xml:space="preserve">used by </w:t>
            </w:r>
            <w:r w:rsidR="00BF639E">
              <w:t>distributors &amp; resellers</w:t>
            </w:r>
            <w:r w:rsidR="00A14E83">
              <w:t xml:space="preserve"> worldwide for </w:t>
            </w:r>
            <w:r w:rsidR="00B82FB9">
              <w:t>claiming incentives on Surface Deals</w:t>
            </w:r>
          </w:p>
          <w:p w14:paraId="320B21BD" w14:textId="4C0C9A68" w:rsidR="00AC36F3" w:rsidRDefault="00AC36F3" w:rsidP="00AC36F3">
            <w:pPr>
              <w:pStyle w:val="ListParagraph"/>
            </w:pPr>
            <w:r>
              <w:t xml:space="preserve">Have been involved in </w:t>
            </w:r>
            <w:r w:rsidR="0048093E">
              <w:t>complete SDLC for</w:t>
            </w:r>
            <w:r>
              <w:t xml:space="preserve"> design, development and deployment of Dynamics CRM projects for several clients like </w:t>
            </w:r>
            <w:r w:rsidR="004A3B54">
              <w:t xml:space="preserve">Lenovo, Adobe, </w:t>
            </w:r>
            <w:r>
              <w:t>T</w:t>
            </w:r>
            <w:r w:rsidR="00126D6E">
              <w:t>exas</w:t>
            </w:r>
            <w:r>
              <w:t xml:space="preserve"> WIC</w:t>
            </w:r>
            <w:r w:rsidR="004A3B54">
              <w:t xml:space="preserve"> (</w:t>
            </w:r>
            <w:r w:rsidR="004A3B54" w:rsidRPr="004A3B54">
              <w:rPr>
                <w:i/>
                <w:iCs/>
              </w:rPr>
              <w:t xml:space="preserve">Women </w:t>
            </w:r>
            <w:r w:rsidR="004A3B54">
              <w:rPr>
                <w:i/>
                <w:iCs/>
              </w:rPr>
              <w:t>I</w:t>
            </w:r>
            <w:r w:rsidR="004A3B54" w:rsidRPr="004A3B54">
              <w:rPr>
                <w:i/>
                <w:iCs/>
              </w:rPr>
              <w:t>nfant children</w:t>
            </w:r>
            <w:r w:rsidR="004A3B54">
              <w:t>)</w:t>
            </w:r>
            <w:r>
              <w:t>, BAT</w:t>
            </w:r>
            <w:r w:rsidR="004A3B54">
              <w:t xml:space="preserve"> (</w:t>
            </w:r>
            <w:r w:rsidR="004A3B54" w:rsidRPr="004A3B54">
              <w:rPr>
                <w:i/>
                <w:iCs/>
              </w:rPr>
              <w:t>British American Tobacco</w:t>
            </w:r>
            <w:r w:rsidR="004A3B54">
              <w:t>)</w:t>
            </w:r>
            <w:r>
              <w:t xml:space="preserve">, WIPRO, etc. </w:t>
            </w:r>
          </w:p>
          <w:p w14:paraId="01113C69" w14:textId="0D3BCF98" w:rsidR="00AC36F3" w:rsidRDefault="00B82FB9" w:rsidP="00AC36F3">
            <w:pPr>
              <w:pStyle w:val="ListParagraph"/>
            </w:pPr>
            <w:r>
              <w:t xml:space="preserve">Pior </w:t>
            </w:r>
            <w:r w:rsidR="002B23E2">
              <w:t xml:space="preserve">to </w:t>
            </w:r>
            <w:r w:rsidR="001B5130">
              <w:t>CFS, was wo</w:t>
            </w:r>
            <w:r w:rsidR="00AC36F3">
              <w:t xml:space="preserve">rking as a </w:t>
            </w:r>
            <w:r w:rsidR="0048093E">
              <w:t xml:space="preserve">Senior </w:t>
            </w:r>
            <w:r w:rsidR="00AC36F3">
              <w:t xml:space="preserve">CRM Consultant and </w:t>
            </w:r>
            <w:r w:rsidR="004A3B54">
              <w:t xml:space="preserve">Delivery </w:t>
            </w:r>
            <w:r w:rsidR="00AC36F3">
              <w:t xml:space="preserve">Lead for </w:t>
            </w:r>
            <w:r w:rsidR="00AC36F3" w:rsidRPr="00AC36F3">
              <w:rPr>
                <w:b/>
              </w:rPr>
              <w:t>Microsoft Global Services Ltd.</w:t>
            </w:r>
            <w:r w:rsidR="00F87E16">
              <w:rPr>
                <w:b/>
              </w:rPr>
              <w:t xml:space="preserve"> </w:t>
            </w:r>
          </w:p>
          <w:p w14:paraId="207780CF" w14:textId="7F9A41F2" w:rsidR="00AC36F3" w:rsidRDefault="00D87ACB" w:rsidP="00AC36F3">
            <w:pPr>
              <w:pStyle w:val="ListParagraph"/>
            </w:pPr>
            <w:r>
              <w:t xml:space="preserve">Have participated in several </w:t>
            </w:r>
            <w:r w:rsidRPr="008D2D7C">
              <w:rPr>
                <w:b/>
                <w:bCs/>
              </w:rPr>
              <w:t>hackathon</w:t>
            </w:r>
            <w:r>
              <w:t xml:space="preserve"> events internally within Microsoft. One of the notable contributions being the development of a seamless integration between </w:t>
            </w:r>
            <w:hyperlink r:id="rId12" w:history="1">
              <w:r w:rsidRPr="00127FED">
                <w:rPr>
                  <w:rStyle w:val="Hyperlink"/>
                  <w:b/>
                  <w:bCs/>
                </w:rPr>
                <w:t>Dynamics CRM and Lync</w:t>
              </w:r>
            </w:hyperlink>
            <w:r>
              <w:t xml:space="preserve">. </w:t>
            </w:r>
          </w:p>
          <w:p w14:paraId="31FEF03D" w14:textId="3B81C582" w:rsidR="00AC36F3" w:rsidRDefault="00AC36F3" w:rsidP="00AC36F3">
            <w:pPr>
              <w:pStyle w:val="ListParagraph"/>
            </w:pPr>
            <w:r>
              <w:t xml:space="preserve">Have a keen interest in data analytics and have been exploring data visualization technologies like </w:t>
            </w:r>
            <w:r w:rsidRPr="00371A28">
              <w:rPr>
                <w:b/>
              </w:rPr>
              <w:t>d3.js</w:t>
            </w:r>
            <w:r>
              <w:t xml:space="preserve">  </w:t>
            </w:r>
          </w:p>
          <w:p w14:paraId="1FE8D840" w14:textId="72F5C907" w:rsidR="008D2D7C" w:rsidRPr="00CA2CDF" w:rsidRDefault="00AC36F3" w:rsidP="00823D4A">
            <w:pPr>
              <w:pStyle w:val="ListParagraph"/>
            </w:pPr>
            <w:r w:rsidRPr="00E34D51">
              <w:t>Conversant with .NET Architecture/Technology with specific emphasis on development using C</w:t>
            </w:r>
            <w:r w:rsidR="00823D4A">
              <w:t>#</w:t>
            </w:r>
          </w:p>
        </w:tc>
      </w:tr>
      <w:tr w:rsidR="00123F68" w:rsidRPr="00CA2CDF" w14:paraId="55821852" w14:textId="77777777" w:rsidTr="00C34808">
        <w:trPr>
          <w:jc w:val="center"/>
        </w:trPr>
        <w:tc>
          <w:tcPr>
            <w:tcW w:w="2628" w:type="dxa"/>
            <w:tcBorders>
              <w:bottom w:val="nil"/>
            </w:tcBorders>
            <w:tcMar>
              <w:top w:w="288" w:type="dxa"/>
              <w:bottom w:w="288" w:type="dxa"/>
            </w:tcMar>
          </w:tcPr>
          <w:p w14:paraId="5E4DADD4" w14:textId="77777777" w:rsidR="00123F68" w:rsidRPr="00CA2CDF" w:rsidRDefault="00123F68" w:rsidP="001B71D5">
            <w:pPr>
              <w:pStyle w:val="Heading1"/>
            </w:pPr>
            <w:r w:rsidRPr="00CA2CDF">
              <w:t>Skills</w:t>
            </w:r>
          </w:p>
        </w:tc>
        <w:tc>
          <w:tcPr>
            <w:tcW w:w="8388" w:type="dxa"/>
            <w:tcBorders>
              <w:bottom w:val="nil"/>
            </w:tcBorders>
            <w:tcMar>
              <w:top w:w="288" w:type="dxa"/>
              <w:bottom w:w="288" w:type="dxa"/>
            </w:tcMar>
          </w:tcPr>
          <w:p w14:paraId="587B42D3" w14:textId="558B8CB4" w:rsidR="006A63D2" w:rsidRDefault="006A63D2" w:rsidP="001B71D5">
            <w:pPr>
              <w:tabs>
                <w:tab w:val="right" w:pos="7722"/>
              </w:tabs>
              <w:rPr>
                <w:b/>
              </w:rPr>
            </w:pPr>
            <w:r w:rsidRPr="006A63D2">
              <w:rPr>
                <w:b/>
              </w:rPr>
              <w:t>PRIMARY SKILLS</w:t>
            </w:r>
          </w:p>
          <w:p w14:paraId="65A1C675" w14:textId="3C668C25" w:rsidR="00B2448B" w:rsidRPr="007C78EA" w:rsidRDefault="007C78EA" w:rsidP="001B71D5">
            <w:pPr>
              <w:tabs>
                <w:tab w:val="right" w:pos="7722"/>
              </w:tabs>
            </w:pPr>
            <w:r w:rsidRPr="007C78EA">
              <w:t>PowerApps</w:t>
            </w:r>
            <w:r w:rsidR="00412049">
              <w:t xml:space="preserve">                                                                                                  </w:t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color w:val="D9D9D9" w:themeColor="background1" w:themeShade="D9"/>
              </w:rPr>
              <w:sym w:font="Wingdings" w:char="F0AB"/>
            </w:r>
          </w:p>
          <w:p w14:paraId="5B32A254" w14:textId="033EF0E7" w:rsidR="007C78EA" w:rsidRPr="007C78EA" w:rsidRDefault="007C78EA" w:rsidP="001B71D5">
            <w:pPr>
              <w:tabs>
                <w:tab w:val="right" w:pos="7722"/>
              </w:tabs>
            </w:pPr>
            <w:r w:rsidRPr="007C78EA">
              <w:t>Canvas Apps</w:t>
            </w:r>
            <w:r w:rsidR="00412049">
              <w:t xml:space="preserve">                                                                                                </w:t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412049" w:rsidRPr="00CA2CDF">
              <w:rPr>
                <w:rStyle w:val="Starcolour"/>
              </w:rPr>
              <w:sym w:font="Wingdings" w:char="F0AB"/>
            </w:r>
            <w:r w:rsidR="00653418" w:rsidRPr="00CA2CDF">
              <w:rPr>
                <w:color w:val="D9D9D9" w:themeColor="background1" w:themeShade="D9"/>
              </w:rPr>
              <w:sym w:font="Wingdings" w:char="F0AB"/>
            </w:r>
            <w:r w:rsidR="00412049" w:rsidRPr="00CA2CDF">
              <w:rPr>
                <w:color w:val="D9D9D9" w:themeColor="background1" w:themeShade="D9"/>
              </w:rPr>
              <w:sym w:font="Wingdings" w:char="F0AB"/>
            </w:r>
            <w:r w:rsidR="00653418" w:rsidRPr="00CA2CDF">
              <w:rPr>
                <w:color w:val="D9D9D9" w:themeColor="background1" w:themeShade="D9"/>
              </w:rPr>
              <w:sym w:font="Wingdings" w:char="F0AB"/>
            </w:r>
          </w:p>
          <w:p w14:paraId="1156152E" w14:textId="45068AF6" w:rsidR="00123F68" w:rsidRPr="00CA2CDF" w:rsidRDefault="00445BDC" w:rsidP="001B71D5">
            <w:pPr>
              <w:tabs>
                <w:tab w:val="right" w:pos="7722"/>
              </w:tabs>
            </w:pPr>
            <w:r w:rsidRPr="006A63D2">
              <w:t xml:space="preserve">Microsoft </w:t>
            </w:r>
            <w:r w:rsidR="007C78EA">
              <w:t>D365 CE</w:t>
            </w:r>
            <w:r w:rsidR="00123F68" w:rsidRPr="00CA2CDF">
              <w:tab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AF74DF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color w:val="D9D9D9" w:themeColor="background1" w:themeShade="D9"/>
              </w:rPr>
              <w:sym w:font="Wingdings" w:char="F0AB"/>
            </w:r>
          </w:p>
          <w:p w14:paraId="405FC392" w14:textId="77777777" w:rsidR="006A63D2" w:rsidRPr="004021C6" w:rsidRDefault="006A63D2" w:rsidP="00A02DF9">
            <w:pPr>
              <w:tabs>
                <w:tab w:val="right" w:pos="7722"/>
              </w:tabs>
              <w:spacing w:before="240"/>
              <w:rPr>
                <w:b/>
              </w:rPr>
            </w:pPr>
            <w:r>
              <w:rPr>
                <w:b/>
              </w:rPr>
              <w:t>WEB TECHNOLOGIES</w:t>
            </w:r>
          </w:p>
          <w:p w14:paraId="540ACDEA" w14:textId="3876014C" w:rsidR="00E86A4E" w:rsidRPr="00CA2CDF" w:rsidRDefault="006B5A62" w:rsidP="00E86A4E">
            <w:pPr>
              <w:tabs>
                <w:tab w:val="right" w:pos="7722"/>
              </w:tabs>
            </w:pPr>
            <w:r>
              <w:t>JavaScript</w:t>
            </w:r>
            <w:r w:rsidR="00C83BCD">
              <w:t>/</w:t>
            </w:r>
            <w:r w:rsidR="005E2C4C">
              <w:t>jQuery</w:t>
            </w:r>
            <w:r w:rsidR="00E86A4E">
              <w:t xml:space="preserve">                                                                                      </w:t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</w:p>
          <w:p w14:paraId="332BFE5B" w14:textId="77777777" w:rsidR="005E2C4C" w:rsidRPr="00CA2CDF" w:rsidRDefault="005E2C4C" w:rsidP="005E2C4C">
            <w:pPr>
              <w:tabs>
                <w:tab w:val="right" w:pos="7722"/>
              </w:tabs>
            </w:pPr>
            <w:r>
              <w:t>ASP.NET/Web Services</w:t>
            </w:r>
            <w:r w:rsidRPr="00CA2CDF">
              <w:tab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</w:p>
          <w:p w14:paraId="70B832BD" w14:textId="3E615701" w:rsidR="006B5A62" w:rsidRDefault="006B5A62" w:rsidP="001B71D5">
            <w:pPr>
              <w:tabs>
                <w:tab w:val="right" w:pos="7722"/>
              </w:tabs>
            </w:pPr>
            <w:r>
              <w:t>Azure</w:t>
            </w:r>
            <w:r w:rsidR="00E86A4E">
              <w:t xml:space="preserve">                                                                                                              </w:t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</w:p>
          <w:p w14:paraId="5D4A0A33" w14:textId="3E5BAFAD" w:rsidR="004021C6" w:rsidRPr="004021C6" w:rsidRDefault="006B5A62" w:rsidP="00A02DF9">
            <w:pPr>
              <w:tabs>
                <w:tab w:val="right" w:pos="7722"/>
              </w:tabs>
              <w:spacing w:before="240"/>
              <w:rPr>
                <w:b/>
              </w:rPr>
            </w:pPr>
            <w:r>
              <w:rPr>
                <w:b/>
              </w:rPr>
              <w:t>VISUALIZATION</w:t>
            </w:r>
          </w:p>
          <w:p w14:paraId="7C763771" w14:textId="22399178" w:rsidR="00123F68" w:rsidRDefault="006B5A62" w:rsidP="001B71D5">
            <w:pPr>
              <w:tabs>
                <w:tab w:val="right" w:pos="7722"/>
              </w:tabs>
              <w:rPr>
                <w:color w:val="D9D9D9" w:themeColor="background1" w:themeShade="D9"/>
              </w:rPr>
            </w:pPr>
            <w:r>
              <w:t>D3.js</w:t>
            </w:r>
            <w:r w:rsidR="00123F68" w:rsidRPr="00CA2CDF">
              <w:tab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123F68" w:rsidRPr="00CA2CDF">
              <w:rPr>
                <w:rStyle w:val="Starcolour"/>
              </w:rPr>
              <w:sym w:font="Wingdings" w:char="F0AB"/>
            </w:r>
            <w:r w:rsidR="005E2C4C" w:rsidRPr="00CA2CDF">
              <w:rPr>
                <w:rStyle w:val="Starcolour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E86A4E" w:rsidRPr="00CA2CDF">
              <w:rPr>
                <w:color w:val="D9D9D9" w:themeColor="background1" w:themeShade="D9"/>
              </w:rPr>
              <w:sym w:font="Wingdings" w:char="F0AB"/>
            </w:r>
            <w:r w:rsidR="00123F68" w:rsidRPr="00CA2CDF">
              <w:rPr>
                <w:color w:val="D9D9D9" w:themeColor="background1" w:themeShade="D9"/>
              </w:rPr>
              <w:sym w:font="Wingdings" w:char="F0AB"/>
            </w:r>
            <w:r w:rsidR="00123F68" w:rsidRPr="00CA2CDF">
              <w:rPr>
                <w:color w:val="D9D9D9" w:themeColor="background1" w:themeShade="D9"/>
              </w:rPr>
              <w:sym w:font="Wingdings" w:char="F0AB"/>
            </w:r>
            <w:r w:rsidR="00123F68" w:rsidRPr="00CA2CDF">
              <w:rPr>
                <w:color w:val="D9D9D9" w:themeColor="background1" w:themeShade="D9"/>
              </w:rPr>
              <w:sym w:font="Wingdings" w:char="F0AB"/>
            </w:r>
          </w:p>
          <w:p w14:paraId="03CD18EC" w14:textId="41BB056F" w:rsidR="006B5A62" w:rsidRPr="004021C6" w:rsidRDefault="006B5A62" w:rsidP="00A02DF9">
            <w:pPr>
              <w:tabs>
                <w:tab w:val="right" w:pos="7722"/>
              </w:tabs>
              <w:spacing w:before="240"/>
              <w:rPr>
                <w:b/>
              </w:rPr>
            </w:pPr>
            <w:r>
              <w:rPr>
                <w:b/>
              </w:rPr>
              <w:t>DEVELOPMENT LANGUAGE</w:t>
            </w:r>
          </w:p>
          <w:p w14:paraId="6E41D831" w14:textId="172E8218" w:rsidR="006B5A62" w:rsidRDefault="00E86A4E" w:rsidP="006B5A62">
            <w:pPr>
              <w:tabs>
                <w:tab w:val="right" w:pos="7722"/>
              </w:tabs>
              <w:rPr>
                <w:color w:val="D9D9D9" w:themeColor="background1" w:themeShade="D9"/>
              </w:rPr>
            </w:pPr>
            <w:r>
              <w:t>C#</w:t>
            </w:r>
            <w:r w:rsidR="006B5A62" w:rsidRPr="00CA2CDF">
              <w:tab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rStyle w:val="Starcolour"/>
              </w:rPr>
              <w:sym w:font="Wingdings" w:char="F0AB"/>
            </w:r>
            <w:r w:rsidR="00390869" w:rsidRPr="00CA2CDF">
              <w:rPr>
                <w:rStyle w:val="Starcolour"/>
              </w:rPr>
              <w:sym w:font="Wingdings" w:char="F0AB"/>
            </w:r>
            <w:r w:rsidR="006B5A62" w:rsidRPr="00CA2CDF">
              <w:rPr>
                <w:color w:val="D9D9D9" w:themeColor="background1" w:themeShade="D9"/>
              </w:rPr>
              <w:sym w:font="Wingdings" w:char="F0AB"/>
            </w:r>
            <w:r w:rsidR="006B5A62" w:rsidRPr="00CA2CDF">
              <w:rPr>
                <w:color w:val="D9D9D9" w:themeColor="background1" w:themeShade="D9"/>
              </w:rPr>
              <w:sym w:font="Wingdings" w:char="F0AB"/>
            </w:r>
          </w:p>
          <w:p w14:paraId="497031AF" w14:textId="47FEF496" w:rsidR="00E86A4E" w:rsidRDefault="00E86A4E" w:rsidP="00E86A4E">
            <w:pPr>
              <w:tabs>
                <w:tab w:val="right" w:pos="7722"/>
              </w:tabs>
              <w:rPr>
                <w:color w:val="D9D9D9" w:themeColor="background1" w:themeShade="D9"/>
              </w:rPr>
            </w:pPr>
            <w:r>
              <w:lastRenderedPageBreak/>
              <w:t>VB.NET</w:t>
            </w:r>
            <w:r w:rsidRPr="00CA2CDF">
              <w:tab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Pr="00CA2CDF">
              <w:rPr>
                <w:rStyle w:val="Starcolour"/>
              </w:rPr>
              <w:sym w:font="Wingdings" w:char="F0AB"/>
            </w:r>
            <w:r w:rsidR="00390869"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  <w:r w:rsidRPr="00CA2CDF">
              <w:rPr>
                <w:color w:val="D9D9D9" w:themeColor="background1" w:themeShade="D9"/>
              </w:rPr>
              <w:sym w:font="Wingdings" w:char="F0AB"/>
            </w:r>
          </w:p>
          <w:p w14:paraId="249A7F06" w14:textId="14F8B422" w:rsidR="004021C6" w:rsidRPr="004021C6" w:rsidRDefault="006B5A62" w:rsidP="00A02DF9">
            <w:pPr>
              <w:tabs>
                <w:tab w:val="right" w:pos="7722"/>
              </w:tabs>
              <w:spacing w:before="240"/>
              <w:rPr>
                <w:b/>
              </w:rPr>
            </w:pPr>
            <w:r>
              <w:rPr>
                <w:b/>
              </w:rPr>
              <w:t>DATABASE</w:t>
            </w:r>
          </w:p>
          <w:p w14:paraId="5607D35C" w14:textId="4C12B7A2" w:rsidR="00740607" w:rsidRPr="00CA2CDF" w:rsidRDefault="006B5A62" w:rsidP="00740607">
            <w:pPr>
              <w:tabs>
                <w:tab w:val="right" w:pos="7722"/>
              </w:tabs>
            </w:pPr>
            <w:r>
              <w:t xml:space="preserve">SQL Server </w:t>
            </w:r>
            <w:r w:rsidR="00740607" w:rsidRPr="00CA2CDF">
              <w:tab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E22549" w:rsidRPr="00CA2CDF">
              <w:rPr>
                <w:rStyle w:val="Starcolour"/>
              </w:rPr>
              <w:sym w:font="Wingdings" w:char="F0AB"/>
            </w:r>
            <w:r w:rsidR="00170C6B" w:rsidRPr="00CA2CDF">
              <w:rPr>
                <w:rStyle w:val="Starcolour"/>
              </w:rPr>
              <w:sym w:font="Wingdings" w:char="F0AB"/>
            </w:r>
            <w:r w:rsidR="00170C6B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</w:p>
          <w:p w14:paraId="26DF09A7" w14:textId="1075785D" w:rsidR="00740607" w:rsidRPr="00CA2CDF" w:rsidRDefault="006B5A62" w:rsidP="00740607">
            <w:pPr>
              <w:tabs>
                <w:tab w:val="right" w:pos="7722"/>
              </w:tabs>
            </w:pPr>
            <w:r>
              <w:t>SQL Server Integration Services (SSIS)</w:t>
            </w:r>
            <w:r w:rsidR="00740607" w:rsidRPr="00CA2CDF">
              <w:tab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740607" w:rsidRPr="00CA2CDF">
              <w:rPr>
                <w:rStyle w:val="Starcolour"/>
              </w:rPr>
              <w:sym w:font="Wingdings" w:char="F0AB"/>
            </w:r>
            <w:r w:rsidR="00170C6B" w:rsidRPr="00CA2CDF">
              <w:rPr>
                <w:rStyle w:val="Starcolour"/>
              </w:rPr>
              <w:sym w:font="Wingdings" w:char="F0AB"/>
            </w:r>
            <w:r w:rsidR="00E22549" w:rsidRPr="00CA2CDF">
              <w:rPr>
                <w:color w:val="D9D9D9" w:themeColor="background1" w:themeShade="D9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  <w:r w:rsidR="00740607" w:rsidRPr="00CA2CDF">
              <w:rPr>
                <w:color w:val="D9D9D9" w:themeColor="background1" w:themeShade="D9"/>
              </w:rPr>
              <w:sym w:font="Wingdings" w:char="F0AB"/>
            </w:r>
          </w:p>
        </w:tc>
      </w:tr>
      <w:tr w:rsidR="00104483" w:rsidRPr="00CA2CDF" w14:paraId="3D9486F6" w14:textId="77777777" w:rsidTr="00C34808">
        <w:trPr>
          <w:jc w:val="center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  <w:bottom w:w="288" w:type="dxa"/>
            </w:tcMar>
          </w:tcPr>
          <w:p w14:paraId="7AEBD4A8" w14:textId="77777777" w:rsidR="00104483" w:rsidRPr="00CA2CDF" w:rsidRDefault="00740607" w:rsidP="001B71D5">
            <w:pPr>
              <w:pStyle w:val="Heading1"/>
            </w:pPr>
            <w:r>
              <w:lastRenderedPageBreak/>
              <w:t>Work History</w:t>
            </w:r>
          </w:p>
        </w:tc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  <w:bottom w:w="288" w:type="dxa"/>
            </w:tcMar>
          </w:tcPr>
          <w:p w14:paraId="3D864136" w14:textId="55EABF04" w:rsidR="00CF7696" w:rsidRPr="00CA2CDF" w:rsidRDefault="00CF7696" w:rsidP="00CF7696">
            <w:r w:rsidRPr="00E22549">
              <w:rPr>
                <w:rStyle w:val="NormalExpandedCaps"/>
                <w:b/>
              </w:rPr>
              <w:t xml:space="preserve">MICROSOFT </w:t>
            </w:r>
            <w:r w:rsidR="002A493A">
              <w:rPr>
                <w:rStyle w:val="NormalExpandedCaps"/>
                <w:b/>
              </w:rPr>
              <w:t>IDC</w:t>
            </w:r>
            <w:r>
              <w:rPr>
                <w:rStyle w:val="NormalExpandedCaps"/>
              </w:rPr>
              <w:t xml:space="preserve"> </w:t>
            </w:r>
            <w:r w:rsidRPr="00CA2CDF">
              <w:t xml:space="preserve">– </w:t>
            </w:r>
            <w:r>
              <w:t>Bengaluru</w:t>
            </w:r>
            <w:r w:rsidRPr="00CA2CDF">
              <w:t xml:space="preserve">, </w:t>
            </w:r>
            <w:r>
              <w:t>India</w:t>
            </w:r>
            <w:r w:rsidRPr="00CA2CDF">
              <w:tab/>
            </w:r>
            <w:r w:rsidRPr="00CA2CDF">
              <w:tab/>
            </w:r>
            <w:r w:rsidR="002A493A">
              <w:t xml:space="preserve">                              </w:t>
            </w:r>
            <w:r>
              <w:t>2020</w:t>
            </w:r>
            <w:r w:rsidRPr="00CA2CDF">
              <w:t xml:space="preserve"> – </w:t>
            </w:r>
            <w:r>
              <w:t>Present</w:t>
            </w:r>
          </w:p>
          <w:p w14:paraId="628091D4" w14:textId="6CF1F8BC" w:rsidR="00CF7696" w:rsidRDefault="00CF7696" w:rsidP="00CF7696">
            <w:pPr>
              <w:rPr>
                <w:i/>
              </w:rPr>
            </w:pPr>
            <w:r>
              <w:rPr>
                <w:i/>
              </w:rPr>
              <w:t>Sr</w:t>
            </w:r>
            <w:r w:rsidR="002A493A">
              <w:rPr>
                <w:i/>
              </w:rPr>
              <w:t>. Software Engineer</w:t>
            </w:r>
          </w:p>
          <w:p w14:paraId="79674A5A" w14:textId="03807966" w:rsidR="00CF7696" w:rsidRDefault="00993B0B" w:rsidP="00CF7696">
            <w:pPr>
              <w:pStyle w:val="ListParagraph"/>
              <w:ind w:right="1235"/>
            </w:pPr>
            <w:r>
              <w:t>Leading the development for</w:t>
            </w:r>
            <w:r w:rsidR="00115B74">
              <w:t xml:space="preserve"> Dynamics 365 CE and all</w:t>
            </w:r>
            <w:r>
              <w:t xml:space="preserve"> PowerApps related components </w:t>
            </w:r>
            <w:r w:rsidR="00816741">
              <w:t xml:space="preserve">for Incentive Claim Management. </w:t>
            </w:r>
          </w:p>
          <w:p w14:paraId="160A59E5" w14:textId="6A6F8F70" w:rsidR="00CF7696" w:rsidRDefault="00303924" w:rsidP="00CF7696">
            <w:pPr>
              <w:pStyle w:val="ListParagraph"/>
              <w:ind w:right="1235"/>
            </w:pPr>
            <w:r>
              <w:t>Created a market</w:t>
            </w:r>
            <w:r w:rsidR="003F281F">
              <w:t>place</w:t>
            </w:r>
            <w:r>
              <w:t xml:space="preserve"> </w:t>
            </w:r>
            <w:r w:rsidR="0068163E">
              <w:t>extension</w:t>
            </w:r>
            <w:r w:rsidR="003F281F">
              <w:t xml:space="preserve"> for </w:t>
            </w:r>
            <w:r w:rsidR="00CE006A">
              <w:t xml:space="preserve">common CICD steps that was not available in the PowerApps </w:t>
            </w:r>
            <w:r w:rsidR="00462DF4">
              <w:t xml:space="preserve">Build Tools. The extension is available for download </w:t>
            </w:r>
            <w:hyperlink r:id="rId13" w:history="1">
              <w:r w:rsidR="00462DF4" w:rsidRPr="00462DF4">
                <w:rPr>
                  <w:rStyle w:val="Hyperlink"/>
                </w:rPr>
                <w:t>here</w:t>
              </w:r>
              <w:r w:rsidR="0068163E" w:rsidRPr="00462DF4">
                <w:rPr>
                  <w:rStyle w:val="Hyperlink"/>
                </w:rPr>
                <w:t xml:space="preserve"> </w:t>
              </w:r>
            </w:hyperlink>
            <w:r w:rsidR="00462DF4">
              <w:t xml:space="preserve">and the source code for the same is </w:t>
            </w:r>
            <w:r w:rsidR="0031259E">
              <w:t xml:space="preserve">available in the Git Repository </w:t>
            </w:r>
            <w:hyperlink r:id="rId14" w:history="1">
              <w:r w:rsidR="0031259E" w:rsidRPr="0031259E">
                <w:rPr>
                  <w:rStyle w:val="Hyperlink"/>
                </w:rPr>
                <w:t>github.com/vikasrajan82/D365ADOReleaseAutomation</w:t>
              </w:r>
            </w:hyperlink>
          </w:p>
          <w:p w14:paraId="2627691B" w14:textId="43C4BDB6" w:rsidR="00CF7696" w:rsidRDefault="00CF7696" w:rsidP="00CF7696">
            <w:pPr>
              <w:pStyle w:val="ListParagraph"/>
              <w:ind w:right="1235"/>
            </w:pPr>
            <w:r>
              <w:t xml:space="preserve">As a </w:t>
            </w:r>
            <w:r w:rsidR="00816741">
              <w:rPr>
                <w:b/>
                <w:bCs/>
              </w:rPr>
              <w:t>senior software engineer</w:t>
            </w:r>
            <w:r>
              <w:t xml:space="preserve">, was responsible for </w:t>
            </w:r>
          </w:p>
          <w:p w14:paraId="6776D89E" w14:textId="023EC048" w:rsidR="00816741" w:rsidRDefault="00BC0924" w:rsidP="00CF7696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 xml:space="preserve">Formalized the development guideline document </w:t>
            </w:r>
            <w:r w:rsidR="00710754">
              <w:t xml:space="preserve">for D365 components and ensured adherence to the same. </w:t>
            </w:r>
          </w:p>
          <w:p w14:paraId="50F7EC27" w14:textId="2217282D" w:rsidR="00CF7696" w:rsidRDefault="00CF7696" w:rsidP="00CF7696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Preparation of detailed technical design document</w:t>
            </w:r>
          </w:p>
          <w:p w14:paraId="08CFE44B" w14:textId="77777777" w:rsidR="00514F67" w:rsidRDefault="00514F67" w:rsidP="00514F67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Requirement Gathering and functional design anlaysis</w:t>
            </w:r>
          </w:p>
          <w:p w14:paraId="1A51C0DA" w14:textId="5A9E34E1" w:rsidR="00715EEB" w:rsidRDefault="00715EEB" w:rsidP="00BF4607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Mentoring of new memb</w:t>
            </w:r>
            <w:r w:rsidR="00B95E63">
              <w:t>e</w:t>
            </w:r>
            <w:r>
              <w:t xml:space="preserve">rs within the team. </w:t>
            </w:r>
          </w:p>
          <w:p w14:paraId="0EA2E7D7" w14:textId="77777777" w:rsidR="00514F67" w:rsidRPr="00B55F1C" w:rsidRDefault="00514F67" w:rsidP="00514F67">
            <w:pPr>
              <w:pStyle w:val="ListParagraph"/>
              <w:ind w:right="1235"/>
              <w:rPr>
                <w:lang w:val="en-IN"/>
              </w:rPr>
            </w:pPr>
            <w:r>
              <w:t>Have been maintaining a GitHub profile (</w:t>
            </w:r>
            <w:hyperlink r:id="rId15" w:history="1">
              <w:r>
                <w:rPr>
                  <w:rStyle w:val="Hyperlink"/>
                </w:rPr>
                <w:t>https://github.com/vikasrajan82</w:t>
              </w:r>
            </w:hyperlink>
            <w:r>
              <w:t xml:space="preserve">) to collaborate on projects outside the scope of regular work. </w:t>
            </w:r>
          </w:p>
          <w:p w14:paraId="1B26E0AE" w14:textId="77777777" w:rsidR="00CF7696" w:rsidRDefault="00CF7696" w:rsidP="00C8479D">
            <w:pPr>
              <w:rPr>
                <w:rStyle w:val="NormalExpandedCaps"/>
                <w:b/>
              </w:rPr>
            </w:pPr>
          </w:p>
          <w:p w14:paraId="444A2D30" w14:textId="6FE37AD9" w:rsidR="0032689A" w:rsidRPr="00CA2CDF" w:rsidRDefault="006B5A62" w:rsidP="00C8479D">
            <w:r w:rsidRPr="00E22549">
              <w:rPr>
                <w:rStyle w:val="NormalExpandedCaps"/>
                <w:b/>
              </w:rPr>
              <w:t>MICROSOFT Global SERVICES</w:t>
            </w:r>
            <w:r>
              <w:rPr>
                <w:rStyle w:val="NormalExpandedCaps"/>
              </w:rPr>
              <w:t xml:space="preserve"> </w:t>
            </w:r>
            <w:r w:rsidR="00D0748E" w:rsidRPr="00CA2CDF">
              <w:t xml:space="preserve">– </w:t>
            </w:r>
            <w:r>
              <w:t>Bengaluru</w:t>
            </w:r>
            <w:r w:rsidR="00D0748E" w:rsidRPr="00CA2CDF">
              <w:t xml:space="preserve">, </w:t>
            </w:r>
            <w:r>
              <w:t>India</w:t>
            </w:r>
            <w:r w:rsidR="004021C6" w:rsidRPr="00CA2CDF">
              <w:tab/>
            </w:r>
            <w:r w:rsidR="0032689A" w:rsidRPr="00CA2CDF">
              <w:tab/>
            </w:r>
            <w:r>
              <w:t>2013</w:t>
            </w:r>
            <w:r w:rsidR="00D0748E" w:rsidRPr="00CA2CDF">
              <w:t xml:space="preserve"> – </w:t>
            </w:r>
            <w:r w:rsidR="00CF7696">
              <w:t>2020</w:t>
            </w:r>
          </w:p>
          <w:p w14:paraId="6CB46386" w14:textId="35F461AC" w:rsidR="0032689A" w:rsidRDefault="00D42485" w:rsidP="00C8479D">
            <w:pPr>
              <w:rPr>
                <w:i/>
              </w:rPr>
            </w:pPr>
            <w:r>
              <w:rPr>
                <w:i/>
              </w:rPr>
              <w:t xml:space="preserve">Sr. </w:t>
            </w:r>
            <w:r w:rsidR="006B5A62" w:rsidRPr="00E22549">
              <w:rPr>
                <w:i/>
              </w:rPr>
              <w:t>CRM Consultant</w:t>
            </w:r>
          </w:p>
          <w:p w14:paraId="4FE9F467" w14:textId="431C2904" w:rsidR="00C56374" w:rsidRDefault="00C56374" w:rsidP="00FC1971">
            <w:pPr>
              <w:pStyle w:val="ListParagraph"/>
              <w:ind w:right="1235"/>
            </w:pPr>
            <w:r>
              <w:t xml:space="preserve">Designed, developed and managed the delivery of </w:t>
            </w:r>
            <w:r w:rsidR="007820E2">
              <w:t>CE projects for clients like Lenovo, Adobe, Texas WIC, Wipro, etc.</w:t>
            </w:r>
          </w:p>
          <w:p w14:paraId="420CD19E" w14:textId="4A9445FD" w:rsidR="00D42485" w:rsidRDefault="007F12A6" w:rsidP="00D42485">
            <w:pPr>
              <w:pStyle w:val="ListParagraph"/>
              <w:ind w:right="1235"/>
            </w:pPr>
            <w:r>
              <w:t xml:space="preserve">Designed the </w:t>
            </w:r>
            <w:r w:rsidRPr="00472813">
              <w:rPr>
                <w:b/>
                <w:bCs/>
              </w:rPr>
              <w:t xml:space="preserve">plugin/activity code </w:t>
            </w:r>
            <w:r w:rsidR="00B8302A" w:rsidRPr="00472813">
              <w:rPr>
                <w:b/>
                <w:bCs/>
              </w:rPr>
              <w:t>framework</w:t>
            </w:r>
            <w:r>
              <w:t xml:space="preserve"> that provided a 3-layer </w:t>
            </w:r>
            <w:r w:rsidR="00B8302A">
              <w:t>architecture</w:t>
            </w:r>
            <w:r>
              <w:t xml:space="preserve"> for development. The architecture </w:t>
            </w:r>
            <w:r w:rsidR="00BE1632">
              <w:t xml:space="preserve">helped in code reuse and reducing the size of the assembiles. </w:t>
            </w:r>
            <w:r w:rsidR="00472813">
              <w:t xml:space="preserve">The main objective of the framewok was to reduce duplicacy, improve readability and reduce class coupling. </w:t>
            </w:r>
          </w:p>
          <w:p w14:paraId="39E4DE10" w14:textId="26D96B61" w:rsidR="0069477C" w:rsidRDefault="0069477C" w:rsidP="00D42485">
            <w:pPr>
              <w:pStyle w:val="ListParagraph"/>
              <w:ind w:right="1235"/>
            </w:pPr>
            <w:r>
              <w:t>Have mentored development team</w:t>
            </w:r>
            <w:r w:rsidR="00357943">
              <w:t>s</w:t>
            </w:r>
            <w:r>
              <w:t xml:space="preserve"> </w:t>
            </w:r>
            <w:r w:rsidR="00357943">
              <w:t>with</w:t>
            </w:r>
            <w:r>
              <w:t xml:space="preserve"> more than 25-30 team members with focus on quality and timely delivery. </w:t>
            </w:r>
          </w:p>
          <w:p w14:paraId="1DFE6843" w14:textId="2555A355" w:rsidR="00F43795" w:rsidRDefault="00D42485" w:rsidP="00D42485">
            <w:pPr>
              <w:pStyle w:val="ListParagraph"/>
              <w:ind w:right="1235"/>
            </w:pPr>
            <w:r>
              <w:t>Engaged the team to setup</w:t>
            </w:r>
            <w:r w:rsidR="00F43795">
              <w:t xml:space="preserve"> automated build and deployment using </w:t>
            </w:r>
            <w:r w:rsidR="00F43795" w:rsidRPr="00B8302A">
              <w:rPr>
                <w:b/>
                <w:bCs/>
              </w:rPr>
              <w:t>Azure DevOps</w:t>
            </w:r>
            <w:r w:rsidR="00357943">
              <w:t>,</w:t>
            </w:r>
            <w:r>
              <w:t xml:space="preserve"> quality checks for StyleCop, Code Analysis, Code coverage, etc. </w:t>
            </w:r>
            <w:r w:rsidR="00F43795">
              <w:t xml:space="preserve"> </w:t>
            </w:r>
          </w:p>
          <w:p w14:paraId="7167A231" w14:textId="252A0723" w:rsidR="000B361E" w:rsidRDefault="000B361E" w:rsidP="00D42485">
            <w:pPr>
              <w:pStyle w:val="ListParagraph"/>
              <w:ind w:right="1235"/>
            </w:pPr>
            <w:r>
              <w:t xml:space="preserve">Contributed to the development of utilities that helped automating deployments of solutions to upstream environments. </w:t>
            </w:r>
          </w:p>
          <w:p w14:paraId="1041D093" w14:textId="7C113983" w:rsidR="00A02DF9" w:rsidRDefault="006E6E5B" w:rsidP="006F3F9D">
            <w:pPr>
              <w:pStyle w:val="ListParagraph"/>
              <w:ind w:right="1235"/>
            </w:pPr>
            <w:r>
              <w:t xml:space="preserve">As a </w:t>
            </w:r>
            <w:r w:rsidR="0029426F" w:rsidRPr="0029426F">
              <w:rPr>
                <w:b/>
                <w:bCs/>
              </w:rPr>
              <w:t>dev</w:t>
            </w:r>
            <w:r w:rsidRPr="0029426F">
              <w:rPr>
                <w:b/>
                <w:bCs/>
              </w:rPr>
              <w:t xml:space="preserve"> lead</w:t>
            </w:r>
            <w:r>
              <w:t xml:space="preserve">, </w:t>
            </w:r>
            <w:r w:rsidR="00A02DF9">
              <w:t>was</w:t>
            </w:r>
            <w:r>
              <w:t xml:space="preserve"> responsible for </w:t>
            </w:r>
          </w:p>
          <w:p w14:paraId="2A2B59D3" w14:textId="341D8104" w:rsidR="00A02DF9" w:rsidRDefault="00A02DF9" w:rsidP="00A02DF9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P</w:t>
            </w:r>
            <w:r w:rsidR="006E6E5B">
              <w:t xml:space="preserve">reparation of detailed technical design document, </w:t>
            </w:r>
            <w:r>
              <w:t xml:space="preserve">ensure </w:t>
            </w:r>
            <w:r w:rsidR="006E6E5B">
              <w:t>adherence of development team to quality standards like code coverage, code metrics, etc.</w:t>
            </w:r>
          </w:p>
          <w:p w14:paraId="2527CA60" w14:textId="7EC213FA" w:rsidR="006E6E5B" w:rsidRDefault="00A02DF9" w:rsidP="00A02DF9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Requirement Gathering and functional design anlaysis</w:t>
            </w:r>
          </w:p>
          <w:p w14:paraId="76855806" w14:textId="748EE845" w:rsidR="00C54A32" w:rsidRDefault="00C54A32" w:rsidP="00A02DF9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lastRenderedPageBreak/>
              <w:t>Conducted several deisgn workshops with Customer and other internal stakeholders</w:t>
            </w:r>
          </w:p>
          <w:p w14:paraId="33DAEDA2" w14:textId="358DCD5B" w:rsidR="00A02DF9" w:rsidRDefault="00A02DF9" w:rsidP="00A02DF9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>Effort Estimations</w:t>
            </w:r>
            <w:r w:rsidR="00B8302A">
              <w:t xml:space="preserve"> as per the One Services Estimator</w:t>
            </w:r>
          </w:p>
          <w:p w14:paraId="1C0BDF46" w14:textId="5F745359" w:rsidR="00B8302A" w:rsidRDefault="00B8302A" w:rsidP="00A02DF9">
            <w:pPr>
              <w:pStyle w:val="ListParagraph"/>
              <w:numPr>
                <w:ilvl w:val="1"/>
                <w:numId w:val="1"/>
              </w:numPr>
              <w:ind w:right="1235"/>
            </w:pPr>
            <w:r>
              <w:t xml:space="preserve">Define branching and release strategy for continuous integration </w:t>
            </w:r>
            <w:r w:rsidR="008E6027">
              <w:t xml:space="preserve">and </w:t>
            </w:r>
            <w:r>
              <w:t>deployment</w:t>
            </w:r>
          </w:p>
          <w:p w14:paraId="7F1E29DF" w14:textId="595B47AE" w:rsidR="00B55F1C" w:rsidRDefault="00B55F1C" w:rsidP="00B55F1C">
            <w:pPr>
              <w:pStyle w:val="ListParagraph"/>
              <w:ind w:right="1235"/>
            </w:pPr>
            <w:r>
              <w:t xml:space="preserve">As part of an earlier hackathon event, developed a seamless integration between </w:t>
            </w:r>
            <w:r w:rsidRPr="00024C47">
              <w:rPr>
                <w:b/>
                <w:bCs/>
              </w:rPr>
              <w:t>Lync</w:t>
            </w:r>
            <w:r>
              <w:t xml:space="preserve"> and </w:t>
            </w:r>
            <w:r w:rsidRPr="00024C47">
              <w:rPr>
                <w:b/>
                <w:bCs/>
              </w:rPr>
              <w:t>Dynamics CRM</w:t>
            </w:r>
            <w:r>
              <w:t xml:space="preserve">. The presentation video is available </w:t>
            </w:r>
            <w:hyperlink r:id="rId16" w:history="1">
              <w:r w:rsidRPr="008A50A7">
                <w:rPr>
                  <w:rStyle w:val="Hyperlink"/>
                </w:rPr>
                <w:t>here</w:t>
              </w:r>
            </w:hyperlink>
            <w:r>
              <w:t>.</w:t>
            </w:r>
          </w:p>
          <w:p w14:paraId="1DD9B74E" w14:textId="2B527939" w:rsidR="00C54A32" w:rsidRDefault="00C54A32" w:rsidP="00B55F1C">
            <w:pPr>
              <w:pStyle w:val="ListParagraph"/>
              <w:ind w:right="1235"/>
            </w:pPr>
            <w:r>
              <w:t xml:space="preserve">Designed and develpoed an integration middleware using Azure components like </w:t>
            </w:r>
            <w:r w:rsidRPr="00C54A32">
              <w:rPr>
                <w:b/>
                <w:bCs/>
              </w:rPr>
              <w:t>Logic Apps, Functions</w:t>
            </w:r>
            <w:r>
              <w:t xml:space="preserve">, etc. As per the recommended practice, the middlewares were integrated with </w:t>
            </w:r>
            <w:r w:rsidRPr="00C54A32">
              <w:rPr>
                <w:b/>
                <w:bCs/>
              </w:rPr>
              <w:t>Azure KeyVault</w:t>
            </w:r>
            <w:r>
              <w:t xml:space="preserve"> for storage of sensitive information and </w:t>
            </w:r>
            <w:r w:rsidRPr="00C54A32">
              <w:rPr>
                <w:b/>
                <w:bCs/>
              </w:rPr>
              <w:t>Application Insights</w:t>
            </w:r>
            <w:r>
              <w:t xml:space="preserve"> for error logging. </w:t>
            </w:r>
          </w:p>
          <w:p w14:paraId="4339462C" w14:textId="77777777" w:rsidR="00B55F1C" w:rsidRDefault="00B55F1C" w:rsidP="00B55F1C">
            <w:pPr>
              <w:pStyle w:val="ListParagraph"/>
              <w:ind w:right="1235"/>
            </w:pPr>
            <w:r>
              <w:t xml:space="preserve">Was involved in prior integration projects that required custom middleware to be developed between Dynamics CRM &amp; other Microsoft products like Yammer, SharePoint, etc. </w:t>
            </w:r>
          </w:p>
          <w:p w14:paraId="0A562D2F" w14:textId="563B5C17" w:rsidR="00901D9F" w:rsidRDefault="00A8440D" w:rsidP="00D81C34">
            <w:pPr>
              <w:pStyle w:val="ListParagraph"/>
              <w:ind w:right="1235"/>
            </w:pPr>
            <w:r>
              <w:t xml:space="preserve">Apart from the regular proejct work, have been exploring different technologies in data anlaytics and visualization. </w:t>
            </w:r>
            <w:r w:rsidR="00901D9F">
              <w:t>The below interactive resume is an attempt to learn the capabilities of the open source library D3.js</w:t>
            </w:r>
            <w:r w:rsidR="00D81C34">
              <w:t xml:space="preserve">. </w:t>
            </w:r>
            <w:hyperlink r:id="rId17" w:history="1">
              <w:r w:rsidR="00D81C34" w:rsidRPr="005C3EF0">
                <w:rPr>
                  <w:rStyle w:val="Hyperlink"/>
                </w:rPr>
                <w:t>http://vikasresume.azurewebsites.net/</w:t>
              </w:r>
            </w:hyperlink>
          </w:p>
          <w:p w14:paraId="1A338568" w14:textId="77777777" w:rsidR="00681E08" w:rsidRDefault="00681E08" w:rsidP="006B5A62">
            <w:pPr>
              <w:rPr>
                <w:rStyle w:val="NormalExpandedCaps"/>
                <w:b/>
              </w:rPr>
            </w:pPr>
          </w:p>
          <w:p w14:paraId="20807803" w14:textId="3B507F61" w:rsidR="006B5A62" w:rsidRPr="00C83BCD" w:rsidRDefault="006B5A62" w:rsidP="006B5A62">
            <w:pPr>
              <w:rPr>
                <w:rStyle w:val="NormalExpandedCaps"/>
                <w:b/>
              </w:rPr>
            </w:pPr>
            <w:r w:rsidRPr="00E22549">
              <w:rPr>
                <w:rStyle w:val="NormalExpandedCaps"/>
                <w:b/>
              </w:rPr>
              <w:t>OR</w:t>
            </w:r>
            <w:r w:rsidR="005E2C4C">
              <w:rPr>
                <w:rStyle w:val="NormalExpandedCaps"/>
                <w:b/>
              </w:rPr>
              <w:t xml:space="preserve">ACLE FINANCIAL SERVICES (OFSS) </w:t>
            </w:r>
            <w:proofErr w:type="gramStart"/>
            <w:r w:rsidR="005E2C4C" w:rsidRPr="00CA2CDF">
              <w:t>–</w:t>
            </w:r>
            <w:r w:rsidR="005E2C4C">
              <w:t xml:space="preserve">  Mumbai</w:t>
            </w:r>
            <w:proofErr w:type="gramEnd"/>
            <w:r w:rsidR="005E2C4C">
              <w:t>, India</w:t>
            </w:r>
            <w:r w:rsidR="005E2C4C">
              <w:rPr>
                <w:rStyle w:val="NormalExpandedCaps"/>
              </w:rPr>
              <w:t xml:space="preserve">      </w:t>
            </w:r>
            <w:r w:rsidR="00C83BCD">
              <w:t>2007</w:t>
            </w:r>
            <w:r w:rsidR="00C83BCD" w:rsidRPr="00CA2CDF">
              <w:t xml:space="preserve"> – </w:t>
            </w:r>
            <w:r w:rsidR="00C83BCD">
              <w:t>2013</w:t>
            </w:r>
          </w:p>
          <w:p w14:paraId="6096258A" w14:textId="548F03C6" w:rsidR="0032689A" w:rsidRDefault="00C83BCD" w:rsidP="004021C6">
            <w:pPr>
              <w:rPr>
                <w:i/>
              </w:rPr>
            </w:pPr>
            <w:r w:rsidRPr="00E22549">
              <w:rPr>
                <w:i/>
              </w:rPr>
              <w:t>Associate Consultant (.NET)</w:t>
            </w:r>
          </w:p>
          <w:p w14:paraId="46E8C388" w14:textId="02403255" w:rsidR="00A82926" w:rsidRDefault="00A82926" w:rsidP="008E01AE">
            <w:pPr>
              <w:pStyle w:val="ListParagraph"/>
              <w:ind w:right="1235"/>
            </w:pPr>
            <w:r>
              <w:t>Worked in the position of a senior developer for projects in the financial domain for clients like CITIBANK, etc</w:t>
            </w:r>
          </w:p>
          <w:p w14:paraId="727FA8BF" w14:textId="2AACEC0F" w:rsidR="00A422E1" w:rsidRDefault="00A422E1" w:rsidP="008E01AE">
            <w:pPr>
              <w:pStyle w:val="ListParagraph"/>
              <w:ind w:right="1235"/>
            </w:pPr>
            <w:r>
              <w:t xml:space="preserve">Developed ASP.NET applications for projects like Catalyst, SAR, etc. These applications had integrations with several external websites and hence required multiple web services to be developed and maintained. </w:t>
            </w:r>
          </w:p>
          <w:p w14:paraId="04661ED1" w14:textId="1A0FFD93" w:rsidR="008E01AE" w:rsidRDefault="008E01AE" w:rsidP="008E01AE">
            <w:pPr>
              <w:pStyle w:val="ListParagraph"/>
              <w:ind w:right="1235"/>
            </w:pPr>
            <w:r>
              <w:t xml:space="preserve">As an onsite coordinator, worked closely with the customer for requiremnet gathering and functional specification preparation. </w:t>
            </w:r>
          </w:p>
          <w:p w14:paraId="5CB8D8AB" w14:textId="2BF471CE" w:rsidR="008E01AE" w:rsidRDefault="008E01AE" w:rsidP="008E01AE">
            <w:pPr>
              <w:pStyle w:val="ListParagraph"/>
              <w:ind w:right="1235"/>
            </w:pPr>
            <w:r>
              <w:t xml:space="preserve">Was responsible for framework design and its implementation. </w:t>
            </w:r>
          </w:p>
          <w:p w14:paraId="3F10F9EC" w14:textId="60027318" w:rsidR="008E01AE" w:rsidRDefault="00A422E1" w:rsidP="008E01AE">
            <w:pPr>
              <w:pStyle w:val="ListParagraph"/>
              <w:ind w:right="1235"/>
            </w:pPr>
            <w:r>
              <w:t>Effort estimation and adherence to schedule timeline.</w:t>
            </w:r>
          </w:p>
          <w:p w14:paraId="5906452C" w14:textId="2B428C54" w:rsidR="007F26B8" w:rsidRDefault="007F26B8" w:rsidP="008E01AE">
            <w:pPr>
              <w:pStyle w:val="ListParagraph"/>
              <w:ind w:right="1235"/>
            </w:pPr>
            <w:r>
              <w:t>Report develpoment with back-end as SQL Server</w:t>
            </w:r>
          </w:p>
          <w:p w14:paraId="2CE7B9D4" w14:textId="77777777" w:rsidR="00C83BCD" w:rsidRDefault="00C83BCD" w:rsidP="004021C6">
            <w:pPr>
              <w:rPr>
                <w:b/>
              </w:rPr>
            </w:pPr>
          </w:p>
          <w:p w14:paraId="01F33EB7" w14:textId="5F1FE833" w:rsidR="00C83BCD" w:rsidRPr="00CA2CDF" w:rsidRDefault="00C83BCD" w:rsidP="00C83BCD">
            <w:r w:rsidRPr="00FC1971">
              <w:rPr>
                <w:rStyle w:val="NormalExpandedCaps"/>
                <w:b/>
              </w:rPr>
              <w:t>infosys technologies ltd</w:t>
            </w:r>
            <w:r>
              <w:rPr>
                <w:rStyle w:val="NormalExpandedCaps"/>
              </w:rPr>
              <w:t xml:space="preserve"> </w:t>
            </w:r>
            <w:r w:rsidRPr="00CA2CDF">
              <w:t xml:space="preserve">– </w:t>
            </w:r>
            <w:r>
              <w:t>Mysore</w:t>
            </w:r>
            <w:r w:rsidRPr="00CA2CDF">
              <w:t xml:space="preserve">, </w:t>
            </w:r>
            <w:r>
              <w:t>India</w:t>
            </w:r>
            <w:r w:rsidRPr="00CA2CDF">
              <w:tab/>
            </w:r>
            <w:r w:rsidRPr="00CA2CDF">
              <w:tab/>
            </w:r>
            <w:r>
              <w:t>2004</w:t>
            </w:r>
            <w:r w:rsidRPr="00CA2CDF">
              <w:t xml:space="preserve"> – </w:t>
            </w:r>
            <w:r>
              <w:t>2007</w:t>
            </w:r>
          </w:p>
          <w:p w14:paraId="6BB9B6BD" w14:textId="6866DF9D" w:rsidR="00C83BCD" w:rsidRPr="00FC1971" w:rsidRDefault="00C83BCD" w:rsidP="00C83BCD">
            <w:pPr>
              <w:rPr>
                <w:i/>
              </w:rPr>
            </w:pPr>
            <w:r w:rsidRPr="00FC1971">
              <w:rPr>
                <w:i/>
              </w:rPr>
              <w:t>Sr. Software Engineer (.NET)</w:t>
            </w:r>
          </w:p>
          <w:p w14:paraId="18400DAF" w14:textId="74A5EE6D" w:rsidR="00A422E1" w:rsidRDefault="005E2C4C" w:rsidP="00A422E1">
            <w:pPr>
              <w:pStyle w:val="ListParagraph"/>
              <w:ind w:right="1235"/>
            </w:pPr>
            <w:r>
              <w:t xml:space="preserve">Was involved in the development of ASP.NET Projects. </w:t>
            </w:r>
          </w:p>
          <w:p w14:paraId="6C59A2FA" w14:textId="0901C965" w:rsidR="00A422E1" w:rsidRDefault="005E2C4C" w:rsidP="00A422E1">
            <w:pPr>
              <w:pStyle w:val="ListParagraph"/>
              <w:ind w:right="1235"/>
            </w:pPr>
            <w:r>
              <w:t xml:space="preserve">Designed and created DTS packages as part of data migration projects. </w:t>
            </w:r>
          </w:p>
          <w:p w14:paraId="64A4AEFB" w14:textId="77777777" w:rsidR="00C83BCD" w:rsidRDefault="005E2C4C" w:rsidP="004021C6">
            <w:pPr>
              <w:pStyle w:val="ListParagraph"/>
              <w:ind w:right="1235"/>
            </w:pPr>
            <w:r>
              <w:t>Worked on the integration of Fusion Charts within the ASP.NET web pages.</w:t>
            </w:r>
          </w:p>
          <w:p w14:paraId="42B890B7" w14:textId="7FD4CAE2" w:rsidR="005E2C4C" w:rsidRPr="00A422E1" w:rsidRDefault="005E2C4C" w:rsidP="004021C6">
            <w:pPr>
              <w:pStyle w:val="ListParagraph"/>
              <w:ind w:right="1235"/>
            </w:pPr>
            <w:r>
              <w:t>Created a multi-level nested grid using JavaScript for easy navigation.</w:t>
            </w:r>
            <w:r w:rsidR="00D500C6">
              <w:t xml:space="preserve"> This have been used as a custom control in several of the html pages within the application. </w:t>
            </w:r>
          </w:p>
        </w:tc>
      </w:tr>
      <w:tr w:rsidR="00C34808" w:rsidRPr="00CA2CDF" w14:paraId="28252557" w14:textId="77777777" w:rsidTr="00C34808">
        <w:trPr>
          <w:jc w:val="center"/>
        </w:trPr>
        <w:tc>
          <w:tcPr>
            <w:tcW w:w="1101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  <w:bottom w:w="288" w:type="dxa"/>
            </w:tcMar>
          </w:tcPr>
          <w:p w14:paraId="2D4AC2EF" w14:textId="02BD3BC8" w:rsidR="00C34808" w:rsidRPr="00D525F5" w:rsidRDefault="00C34808" w:rsidP="00CF7696">
            <w:pPr>
              <w:rPr>
                <w:rStyle w:val="NormalExpandedCaps"/>
                <w:b/>
              </w:rPr>
            </w:pPr>
            <w:r w:rsidRPr="00D525F5">
              <w:rPr>
                <w:rStyle w:val="NormalExpandedCaps"/>
                <w:b/>
              </w:rPr>
              <w:lastRenderedPageBreak/>
              <w:drawing>
                <wp:inline distT="0" distB="0" distL="0" distR="0" wp14:anchorId="30AB1D88" wp14:editId="2993C56B">
                  <wp:extent cx="6964680" cy="1658139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767" cy="167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F8E" w:rsidRPr="00CA2CDF" w14:paraId="03918F01" w14:textId="77777777" w:rsidTr="00C34808">
        <w:trPr>
          <w:jc w:val="center"/>
        </w:trPr>
        <w:tc>
          <w:tcPr>
            <w:tcW w:w="2628" w:type="dxa"/>
            <w:tcBorders>
              <w:top w:val="nil"/>
            </w:tcBorders>
            <w:tcMar>
              <w:top w:w="288" w:type="dxa"/>
              <w:bottom w:w="288" w:type="dxa"/>
            </w:tcMar>
          </w:tcPr>
          <w:p w14:paraId="060A53FA" w14:textId="77777777" w:rsidR="009F4F8E" w:rsidRPr="00CA2CDF" w:rsidRDefault="009F4F8E" w:rsidP="001B71D5">
            <w:pPr>
              <w:pStyle w:val="Heading1"/>
            </w:pPr>
            <w:r w:rsidRPr="00CA2CDF">
              <w:t>Education</w:t>
            </w:r>
          </w:p>
        </w:tc>
        <w:tc>
          <w:tcPr>
            <w:tcW w:w="8388" w:type="dxa"/>
            <w:tcBorders>
              <w:top w:val="nil"/>
            </w:tcBorders>
            <w:tcMar>
              <w:top w:w="288" w:type="dxa"/>
              <w:bottom w:w="288" w:type="dxa"/>
            </w:tcMar>
          </w:tcPr>
          <w:p w14:paraId="554451AB" w14:textId="16B52784" w:rsidR="009F4F8E" w:rsidRPr="00CA2CDF" w:rsidRDefault="00C83BCD" w:rsidP="00C8479D">
            <w:r>
              <w:rPr>
                <w:rStyle w:val="NormalExpandedCaps"/>
              </w:rPr>
              <w:t>Fr. C.r.i.t</w:t>
            </w:r>
            <w:r w:rsidR="003C2FFC" w:rsidRPr="00CA2CDF">
              <w:t xml:space="preserve"> – </w:t>
            </w:r>
            <w:r>
              <w:t>Vashi</w:t>
            </w:r>
            <w:r w:rsidR="003C2FFC" w:rsidRPr="00CA2CDF">
              <w:t xml:space="preserve">, </w:t>
            </w:r>
            <w:r>
              <w:t>Mumbai, India</w:t>
            </w:r>
            <w:r w:rsidR="004021C6" w:rsidRPr="00CA2CDF">
              <w:tab/>
            </w:r>
            <w:r w:rsidR="004021C6" w:rsidRPr="00CA2CDF">
              <w:tab/>
            </w:r>
            <w:r>
              <w:t xml:space="preserve">                            </w:t>
            </w:r>
            <w:r w:rsidR="00D525F5">
              <w:t xml:space="preserve">                               </w:t>
            </w:r>
            <w:r>
              <w:t>2004</w:t>
            </w:r>
          </w:p>
          <w:p w14:paraId="38FE01A3" w14:textId="7AD9F2D7" w:rsidR="009F4F8E" w:rsidRPr="004021C6" w:rsidRDefault="00C83BCD" w:rsidP="00EB67E3">
            <w:pPr>
              <w:rPr>
                <w:b/>
              </w:rPr>
            </w:pPr>
            <w:r w:rsidRPr="00C83BCD">
              <w:rPr>
                <w:b/>
              </w:rPr>
              <w:t>Bachelor of Engineering in Electronics and Telecommunication</w:t>
            </w:r>
          </w:p>
        </w:tc>
      </w:tr>
      <w:tr w:rsidR="00C31A0D" w:rsidRPr="00CA2CDF" w14:paraId="18DA932F" w14:textId="77777777" w:rsidTr="004021C6">
        <w:trPr>
          <w:jc w:val="center"/>
        </w:trPr>
        <w:tc>
          <w:tcPr>
            <w:tcW w:w="2628" w:type="dxa"/>
            <w:tcMar>
              <w:top w:w="288" w:type="dxa"/>
              <w:bottom w:w="288" w:type="dxa"/>
            </w:tcMar>
          </w:tcPr>
          <w:p w14:paraId="774E4F7D" w14:textId="384DEB0F" w:rsidR="00C31A0D" w:rsidRPr="00CA2CDF" w:rsidRDefault="00C31A0D" w:rsidP="00C31A0D">
            <w:pPr>
              <w:pStyle w:val="Heading1"/>
            </w:pPr>
            <w:r>
              <w:t>Certifications</w:t>
            </w:r>
          </w:p>
        </w:tc>
        <w:tc>
          <w:tcPr>
            <w:tcW w:w="8388" w:type="dxa"/>
            <w:tcMar>
              <w:top w:w="288" w:type="dxa"/>
              <w:bottom w:w="288" w:type="dxa"/>
            </w:tcMar>
          </w:tcPr>
          <w:p w14:paraId="4283DFC2" w14:textId="14A60A8F" w:rsidR="00C31A0D" w:rsidRPr="00B54DA4" w:rsidRDefault="00C31A0D" w:rsidP="008E6027">
            <w:pPr>
              <w:pStyle w:val="RFPBullet"/>
              <w:numPr>
                <w:ilvl w:val="0"/>
                <w:numId w:val="0"/>
              </w:numPr>
              <w:spacing w:before="80" w:after="0" w:line="240" w:lineRule="auto"/>
              <w:jc w:val="both"/>
              <w:rPr>
                <w:rFonts w:ascii="Candara" w:hAnsi="Candara" w:cs="Segoe UI"/>
                <w:sz w:val="22"/>
                <w:szCs w:val="22"/>
              </w:rPr>
            </w:pPr>
            <w:r w:rsidRPr="00B54DA4">
              <w:rPr>
                <w:rFonts w:ascii="Candara" w:hAnsi="Candara" w:cs="Segoe UI"/>
                <w:sz w:val="22"/>
                <w:szCs w:val="22"/>
              </w:rPr>
              <w:t>MB2-710: Microsoft Dynamics CRM 2016</w:t>
            </w:r>
            <w:r w:rsidR="008E6027" w:rsidRPr="00B54DA4">
              <w:rPr>
                <w:rFonts w:ascii="Candara" w:hAnsi="Candara" w:cs="Segoe UI"/>
                <w:sz w:val="22"/>
                <w:szCs w:val="22"/>
              </w:rPr>
              <w:t xml:space="preserve"> Online Deployment</w:t>
            </w:r>
            <w:r w:rsidRPr="00B54DA4">
              <w:rPr>
                <w:rFonts w:ascii="Candara" w:hAnsi="Candara" w:cs="Segoe UI"/>
                <w:sz w:val="22"/>
                <w:szCs w:val="22"/>
              </w:rPr>
              <w:t xml:space="preserve">                              </w:t>
            </w:r>
            <w:r w:rsidR="00B54DA4">
              <w:rPr>
                <w:rFonts w:ascii="Candara" w:hAnsi="Candara" w:cs="Segoe UI"/>
                <w:sz w:val="22"/>
                <w:szCs w:val="22"/>
              </w:rPr>
              <w:t xml:space="preserve">     </w:t>
            </w:r>
            <w:r w:rsidRPr="00B54DA4">
              <w:rPr>
                <w:rFonts w:ascii="Candara" w:hAnsi="Candara" w:cs="Segoe UI"/>
                <w:sz w:val="22"/>
                <w:szCs w:val="22"/>
              </w:rPr>
              <w:t>2017</w:t>
            </w:r>
          </w:p>
          <w:p w14:paraId="6B42E84F" w14:textId="5FC67C7E" w:rsidR="00C31A0D" w:rsidRPr="00B54DA4" w:rsidRDefault="00C31A0D" w:rsidP="008E6027">
            <w:pPr>
              <w:pStyle w:val="RFPBullet"/>
              <w:numPr>
                <w:ilvl w:val="0"/>
                <w:numId w:val="0"/>
              </w:numPr>
              <w:spacing w:before="80" w:after="0" w:line="240" w:lineRule="auto"/>
              <w:jc w:val="both"/>
              <w:rPr>
                <w:rFonts w:ascii="Candara" w:hAnsi="Candara" w:cs="Segoe UI"/>
                <w:sz w:val="22"/>
                <w:szCs w:val="22"/>
              </w:rPr>
            </w:pPr>
            <w:r w:rsidRPr="00B54DA4">
              <w:rPr>
                <w:rFonts w:ascii="Candara" w:hAnsi="Candara" w:cs="Segoe UI"/>
                <w:sz w:val="22"/>
                <w:szCs w:val="22"/>
              </w:rPr>
              <w:t xml:space="preserve">532: Developing Microsoft Azure Solutions                                  </w:t>
            </w:r>
            <w:r w:rsidR="008E6027" w:rsidRPr="00B54DA4">
              <w:rPr>
                <w:rFonts w:ascii="Candara" w:hAnsi="Candara" w:cs="Segoe UI"/>
                <w:sz w:val="22"/>
                <w:szCs w:val="22"/>
              </w:rPr>
              <w:t xml:space="preserve">                          </w:t>
            </w:r>
            <w:r w:rsidR="00B54DA4">
              <w:rPr>
                <w:rFonts w:ascii="Candara" w:hAnsi="Candara" w:cs="Segoe UI"/>
                <w:sz w:val="22"/>
                <w:szCs w:val="22"/>
              </w:rPr>
              <w:t xml:space="preserve">        </w:t>
            </w:r>
            <w:r w:rsidRPr="00B54DA4">
              <w:rPr>
                <w:rFonts w:ascii="Candara" w:hAnsi="Candara" w:cs="Segoe UI"/>
                <w:sz w:val="22"/>
                <w:szCs w:val="22"/>
              </w:rPr>
              <w:t>2015</w:t>
            </w:r>
          </w:p>
          <w:p w14:paraId="1DCE50DE" w14:textId="08CE3A15" w:rsidR="00C31A0D" w:rsidRPr="00B54DA4" w:rsidRDefault="00C31A0D" w:rsidP="008E6027">
            <w:pPr>
              <w:pStyle w:val="RFPBullet"/>
              <w:numPr>
                <w:ilvl w:val="0"/>
                <w:numId w:val="0"/>
              </w:numPr>
              <w:spacing w:before="80" w:after="0" w:line="240" w:lineRule="auto"/>
              <w:rPr>
                <w:rFonts w:ascii="Candara" w:hAnsi="Candara" w:cs="Segoe UI"/>
                <w:sz w:val="22"/>
                <w:szCs w:val="22"/>
              </w:rPr>
            </w:pPr>
            <w:r w:rsidRPr="00B54DA4">
              <w:rPr>
                <w:rFonts w:ascii="Candara" w:hAnsi="Candara" w:cs="Segoe UI"/>
                <w:sz w:val="22"/>
                <w:szCs w:val="22"/>
              </w:rPr>
              <w:t>MB2-866: Microsoft Dynamics CRM 2011</w:t>
            </w:r>
            <w:r w:rsidR="008E6027" w:rsidRPr="00B54DA4">
              <w:rPr>
                <w:rFonts w:ascii="Candara" w:hAnsi="Candara" w:cs="Segoe UI"/>
                <w:sz w:val="22"/>
                <w:szCs w:val="22"/>
              </w:rPr>
              <w:t xml:space="preserve"> Customization and Configuration</w:t>
            </w:r>
            <w:r w:rsidRPr="00B54DA4">
              <w:rPr>
                <w:rFonts w:ascii="Candara" w:hAnsi="Candara" w:cs="Segoe UI"/>
                <w:sz w:val="22"/>
                <w:szCs w:val="22"/>
              </w:rPr>
              <w:t xml:space="preserve">       </w:t>
            </w:r>
            <w:r w:rsidR="008E6027" w:rsidRPr="00B54DA4">
              <w:rPr>
                <w:rFonts w:ascii="Candara" w:hAnsi="Candara" w:cs="Segoe UI"/>
                <w:sz w:val="22"/>
                <w:szCs w:val="22"/>
              </w:rPr>
              <w:t xml:space="preserve"> </w:t>
            </w:r>
            <w:r w:rsidRPr="00B54DA4">
              <w:rPr>
                <w:rFonts w:ascii="Candara" w:hAnsi="Candara" w:cs="Segoe UI"/>
                <w:sz w:val="22"/>
                <w:szCs w:val="22"/>
              </w:rPr>
              <w:t>2014</w:t>
            </w:r>
          </w:p>
          <w:p w14:paraId="124C6C11" w14:textId="38332B98" w:rsidR="00C31A0D" w:rsidRPr="00C31A0D" w:rsidRDefault="00C31A0D" w:rsidP="008E6027">
            <w:pPr>
              <w:pStyle w:val="RFPBullet"/>
              <w:numPr>
                <w:ilvl w:val="0"/>
                <w:numId w:val="0"/>
              </w:numPr>
              <w:spacing w:before="80" w:after="0" w:line="240" w:lineRule="auto"/>
              <w:jc w:val="both"/>
              <w:rPr>
                <w:rStyle w:val="NormalExpandedCaps"/>
                <w:rFonts w:ascii="Segoe UI" w:hAnsi="Segoe UI" w:cs="Segoe UI"/>
                <w:caps w:val="0"/>
                <w:color w:val="auto"/>
                <w:spacing w:val="0"/>
              </w:rPr>
            </w:pPr>
          </w:p>
        </w:tc>
      </w:tr>
      <w:tr w:rsidR="00C31A0D" w:rsidRPr="00CA2CDF" w14:paraId="7399244E" w14:textId="77777777" w:rsidTr="006F3F9D">
        <w:trPr>
          <w:jc w:val="center"/>
        </w:trPr>
        <w:tc>
          <w:tcPr>
            <w:tcW w:w="2628" w:type="dxa"/>
            <w:tcMar>
              <w:top w:w="288" w:type="dxa"/>
              <w:bottom w:w="288" w:type="dxa"/>
            </w:tcMar>
          </w:tcPr>
          <w:p w14:paraId="1D54878C" w14:textId="77777777" w:rsidR="00C31A0D" w:rsidRPr="00CA2CDF" w:rsidRDefault="00C31A0D" w:rsidP="006F3F9D">
            <w:pPr>
              <w:pStyle w:val="Heading1"/>
            </w:pPr>
            <w:r>
              <w:t>Personal Profile</w:t>
            </w:r>
          </w:p>
        </w:tc>
        <w:tc>
          <w:tcPr>
            <w:tcW w:w="8388" w:type="dxa"/>
            <w:tcMar>
              <w:top w:w="288" w:type="dxa"/>
              <w:bottom w:w="288" w:type="dxa"/>
            </w:tcMar>
          </w:tcPr>
          <w:p w14:paraId="4EE0DA9A" w14:textId="77777777" w:rsidR="00C31A0D" w:rsidRDefault="00C31A0D" w:rsidP="00681E08">
            <w:pPr>
              <w:spacing w:after="140"/>
              <w:rPr>
                <w:rStyle w:val="NormalExpandedCaps"/>
                <w:caps w:val="0"/>
              </w:rPr>
            </w:pPr>
            <w:r w:rsidRPr="00C31A0D">
              <w:rPr>
                <w:rStyle w:val="NormalExpandedCaps"/>
                <w:caps w:val="0"/>
              </w:rPr>
              <w:t>Date of Birth</w:t>
            </w:r>
            <w:r>
              <w:rPr>
                <w:rStyle w:val="NormalExpandedCaps"/>
                <w:caps w:val="0"/>
              </w:rPr>
              <w:t xml:space="preserve">                                                                           27</w:t>
            </w:r>
            <w:r w:rsidRPr="00C31A0D">
              <w:rPr>
                <w:rStyle w:val="NormalExpandedCaps"/>
                <w:caps w:val="0"/>
                <w:vertAlign w:val="superscript"/>
              </w:rPr>
              <w:t>th</w:t>
            </w:r>
            <w:r>
              <w:rPr>
                <w:rStyle w:val="NormalExpandedCaps"/>
                <w:caps w:val="0"/>
              </w:rPr>
              <w:t xml:space="preserve"> October 1982</w:t>
            </w:r>
          </w:p>
          <w:p w14:paraId="646436DA" w14:textId="77777777" w:rsidR="00C31A0D" w:rsidRPr="00C31A0D" w:rsidRDefault="00C31A0D" w:rsidP="00681E08">
            <w:pPr>
              <w:spacing w:after="140"/>
              <w:rPr>
                <w:rStyle w:val="NormalExpandedCaps"/>
                <w:caps w:val="0"/>
              </w:rPr>
            </w:pPr>
            <w:r>
              <w:rPr>
                <w:rStyle w:val="NormalExpandedCaps"/>
                <w:caps w:val="0"/>
              </w:rPr>
              <w:t>Marital Status                                                                         Married</w:t>
            </w:r>
          </w:p>
        </w:tc>
      </w:tr>
      <w:bookmarkEnd w:id="0"/>
    </w:tbl>
    <w:p w14:paraId="0227C31A" w14:textId="77777777" w:rsidR="003614AC" w:rsidRPr="00CA2CDF" w:rsidRDefault="003614AC"/>
    <w:sectPr w:rsidR="003614AC" w:rsidRPr="00CA2CDF" w:rsidSect="00681E0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576" w:right="720" w:bottom="144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29B61" w14:textId="77777777" w:rsidR="00671800" w:rsidRDefault="00671800" w:rsidP="006304B3">
      <w:pPr>
        <w:spacing w:before="0" w:after="0"/>
      </w:pPr>
      <w:r>
        <w:separator/>
      </w:r>
    </w:p>
  </w:endnote>
  <w:endnote w:type="continuationSeparator" w:id="0">
    <w:p w14:paraId="490E26E8" w14:textId="77777777" w:rsidR="00671800" w:rsidRDefault="00671800" w:rsidP="006304B3">
      <w:pPr>
        <w:spacing w:before="0" w:after="0"/>
      </w:pPr>
      <w:r>
        <w:continuationSeparator/>
      </w:r>
    </w:p>
  </w:endnote>
  <w:endnote w:type="continuationNotice" w:id="1">
    <w:p w14:paraId="37ECD10D" w14:textId="77777777" w:rsidR="00671800" w:rsidRDefault="0067180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03974" w14:textId="77777777" w:rsidR="006F3F9D" w:rsidRDefault="006F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FD2D" w14:textId="77777777" w:rsidR="006F3F9D" w:rsidRDefault="006F3F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91874" w14:textId="77777777" w:rsidR="006F3F9D" w:rsidRPr="00E763C1" w:rsidRDefault="006F3F9D">
    <w:pPr>
      <w:pStyle w:val="Footer"/>
      <w:rPr>
        <w:rFonts w:ascii="Cambria" w:hAnsi="Cambria"/>
        <w:vanish/>
      </w:rPr>
    </w:pPr>
    <w:r w:rsidRPr="00E763C1">
      <w:rPr>
        <w:rStyle w:val="tgc"/>
        <w:rFonts w:ascii="Cambria" w:hAnsi="Cambria"/>
        <w:vanish/>
      </w:rPr>
      <w:t xml:space="preserve">© </w:t>
    </w:r>
    <w:r w:rsidRPr="00E763C1">
      <w:rPr>
        <w:rFonts w:ascii="Cambria" w:hAnsi="Cambria"/>
        <w:vanish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89E96" w14:textId="77777777" w:rsidR="00671800" w:rsidRDefault="00671800" w:rsidP="006304B3">
      <w:pPr>
        <w:spacing w:before="0" w:after="0"/>
      </w:pPr>
      <w:r>
        <w:separator/>
      </w:r>
    </w:p>
  </w:footnote>
  <w:footnote w:type="continuationSeparator" w:id="0">
    <w:p w14:paraId="10466E52" w14:textId="77777777" w:rsidR="00671800" w:rsidRDefault="00671800" w:rsidP="006304B3">
      <w:pPr>
        <w:spacing w:before="0" w:after="0"/>
      </w:pPr>
      <w:r>
        <w:continuationSeparator/>
      </w:r>
    </w:p>
  </w:footnote>
  <w:footnote w:type="continuationNotice" w:id="1">
    <w:p w14:paraId="005273DB" w14:textId="77777777" w:rsidR="00671800" w:rsidRDefault="0067180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9D78B" w14:textId="77777777" w:rsidR="006F3F9D" w:rsidRDefault="006F3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F38BB" w14:textId="7AA41091" w:rsidR="006F3F9D" w:rsidRDefault="006F3F9D" w:rsidP="00EB67E3">
    <w:pPr>
      <w:pStyle w:val="Header"/>
    </w:pPr>
    <w:r>
      <w:t>Vikas Rajan</w:t>
    </w:r>
    <w:r>
      <w:tab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14:paraId="4AA037D9" w14:textId="77777777" w:rsidR="006F3F9D" w:rsidRPr="00EB67E3" w:rsidRDefault="006F3F9D" w:rsidP="00EB67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DEF3A" w14:textId="06F724EF" w:rsidR="006F3F9D" w:rsidRDefault="006F3F9D" w:rsidP="00EB67E3">
    <w:pPr>
      <w:pStyle w:val="Header"/>
    </w:pPr>
    <w:r>
      <mc:AlternateContent>
        <mc:Choice Requires="wps">
          <w:drawing>
            <wp:anchor distT="0" distB="0" distL="114300" distR="114300" simplePos="0" relativeHeight="251658240" behindDoc="1" locked="0" layoutInCell="1" allowOverlap="1" wp14:anchorId="5B9F1641" wp14:editId="0961C60A">
              <wp:simplePos x="0" y="0"/>
              <wp:positionH relativeFrom="margin">
                <wp:posOffset>-501650</wp:posOffset>
              </wp:positionH>
              <wp:positionV relativeFrom="margin">
                <wp:posOffset>-628015</wp:posOffset>
              </wp:positionV>
              <wp:extent cx="7861300" cy="1501140"/>
              <wp:effectExtent l="3175" t="0" r="3175" b="3810"/>
              <wp:wrapNone/>
              <wp:docPr id="2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61300" cy="150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3E7AA2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E5FBA5" id="Rectangle 15" o:spid="_x0000_s1026" style="position:absolute;margin-left:-39.5pt;margin-top:-49.45pt;width:619pt;height:118.2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" filled="f" fillcolor="#3e7aa2" stroked="f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54B68"/>
    <w:multiLevelType w:val="hybridMultilevel"/>
    <w:tmpl w:val="E13423E0"/>
    <w:lvl w:ilvl="0" w:tplc="BAC22B5A">
      <w:start w:val="1"/>
      <w:numFmt w:val="bullet"/>
      <w:pStyle w:val="RFP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221D6CCC"/>
    <w:multiLevelType w:val="multilevel"/>
    <w:tmpl w:val="974268D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6CB483F"/>
    <w:multiLevelType w:val="hybridMultilevel"/>
    <w:tmpl w:val="A590FF58"/>
    <w:lvl w:ilvl="0" w:tplc="8DEE80BA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1A5964"/>
    <w:multiLevelType w:val="hybridMultilevel"/>
    <w:tmpl w:val="682248A2"/>
    <w:lvl w:ilvl="0" w:tplc="97622D40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D668C"/>
    <w:multiLevelType w:val="hybridMultilevel"/>
    <w:tmpl w:val="3EF4788C"/>
    <w:lvl w:ilvl="0" w:tplc="BEA452E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F5EAA"/>
    <w:multiLevelType w:val="hybridMultilevel"/>
    <w:tmpl w:val="079ADC20"/>
    <w:lvl w:ilvl="0" w:tplc="14985C44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772929F4"/>
    <w:multiLevelType w:val="hybridMultilevel"/>
    <w:tmpl w:val="74B48584"/>
    <w:lvl w:ilvl="0" w:tplc="156E70DE">
      <w:numFmt w:val="bullet"/>
      <w:lvlText w:val="–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297480">
    <w:abstractNumId w:val="2"/>
  </w:num>
  <w:num w:numId="2" w16cid:durableId="1055739577">
    <w:abstractNumId w:val="6"/>
  </w:num>
  <w:num w:numId="3" w16cid:durableId="1800026650">
    <w:abstractNumId w:val="1"/>
  </w:num>
  <w:num w:numId="4" w16cid:durableId="589050286">
    <w:abstractNumId w:val="7"/>
  </w:num>
  <w:num w:numId="5" w16cid:durableId="1725828975">
    <w:abstractNumId w:val="3"/>
  </w:num>
  <w:num w:numId="6" w16cid:durableId="1660691477">
    <w:abstractNumId w:val="4"/>
  </w:num>
  <w:num w:numId="7" w16cid:durableId="1411923171">
    <w:abstractNumId w:val="5"/>
  </w:num>
  <w:num w:numId="8" w16cid:durableId="1484548108">
    <w:abstractNumId w:val="0"/>
  </w:num>
  <w:num w:numId="9" w16cid:durableId="169682770">
    <w:abstractNumId w:val="2"/>
  </w:num>
  <w:num w:numId="10" w16cid:durableId="1762531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fe4365,#ffbdca,#f3f7f5,#d1e1d9,#c8c8a9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483"/>
    <w:rsid w:val="00024C47"/>
    <w:rsid w:val="0002669D"/>
    <w:rsid w:val="00072621"/>
    <w:rsid w:val="000B09AB"/>
    <w:rsid w:val="000B361E"/>
    <w:rsid w:val="000D7CCF"/>
    <w:rsid w:val="00101CAE"/>
    <w:rsid w:val="00104483"/>
    <w:rsid w:val="00110925"/>
    <w:rsid w:val="00113AFB"/>
    <w:rsid w:val="00114FCD"/>
    <w:rsid w:val="00115B74"/>
    <w:rsid w:val="00123F68"/>
    <w:rsid w:val="00126D6E"/>
    <w:rsid w:val="00127FED"/>
    <w:rsid w:val="00132210"/>
    <w:rsid w:val="00146F3C"/>
    <w:rsid w:val="00170C6B"/>
    <w:rsid w:val="00176185"/>
    <w:rsid w:val="001B5130"/>
    <w:rsid w:val="001B71D5"/>
    <w:rsid w:val="001C2ED8"/>
    <w:rsid w:val="001E4AC8"/>
    <w:rsid w:val="001F795E"/>
    <w:rsid w:val="00204887"/>
    <w:rsid w:val="00250EE0"/>
    <w:rsid w:val="002755F7"/>
    <w:rsid w:val="00286BA8"/>
    <w:rsid w:val="0029426F"/>
    <w:rsid w:val="002A00AA"/>
    <w:rsid w:val="002A10B9"/>
    <w:rsid w:val="002A493A"/>
    <w:rsid w:val="002B23E2"/>
    <w:rsid w:val="002B2CA4"/>
    <w:rsid w:val="002C36E1"/>
    <w:rsid w:val="002C7012"/>
    <w:rsid w:val="002E5C0A"/>
    <w:rsid w:val="002F32CE"/>
    <w:rsid w:val="00303924"/>
    <w:rsid w:val="0031259E"/>
    <w:rsid w:val="0032689A"/>
    <w:rsid w:val="00327ECB"/>
    <w:rsid w:val="00337D4A"/>
    <w:rsid w:val="00357943"/>
    <w:rsid w:val="00360ECE"/>
    <w:rsid w:val="003614AC"/>
    <w:rsid w:val="00383FD8"/>
    <w:rsid w:val="00386C24"/>
    <w:rsid w:val="00390869"/>
    <w:rsid w:val="003930B1"/>
    <w:rsid w:val="003B2E4B"/>
    <w:rsid w:val="003B2F95"/>
    <w:rsid w:val="003C2FFC"/>
    <w:rsid w:val="003C6BA3"/>
    <w:rsid w:val="003D4875"/>
    <w:rsid w:val="003E6A32"/>
    <w:rsid w:val="003E7AA5"/>
    <w:rsid w:val="003F281F"/>
    <w:rsid w:val="003F689D"/>
    <w:rsid w:val="004021C6"/>
    <w:rsid w:val="00410A91"/>
    <w:rsid w:val="00412049"/>
    <w:rsid w:val="0041696B"/>
    <w:rsid w:val="00422CC4"/>
    <w:rsid w:val="00445BDC"/>
    <w:rsid w:val="00450510"/>
    <w:rsid w:val="00462DF4"/>
    <w:rsid w:val="00472813"/>
    <w:rsid w:val="0048093E"/>
    <w:rsid w:val="00492E6E"/>
    <w:rsid w:val="004A3B54"/>
    <w:rsid w:val="004D5808"/>
    <w:rsid w:val="005017AE"/>
    <w:rsid w:val="00514F67"/>
    <w:rsid w:val="0051675E"/>
    <w:rsid w:val="00525D10"/>
    <w:rsid w:val="005376CC"/>
    <w:rsid w:val="00541E8A"/>
    <w:rsid w:val="005534A3"/>
    <w:rsid w:val="005E2C4C"/>
    <w:rsid w:val="005E6943"/>
    <w:rsid w:val="005F42D6"/>
    <w:rsid w:val="0061783A"/>
    <w:rsid w:val="00624302"/>
    <w:rsid w:val="006254A6"/>
    <w:rsid w:val="006304B3"/>
    <w:rsid w:val="00637153"/>
    <w:rsid w:val="00647E78"/>
    <w:rsid w:val="00653418"/>
    <w:rsid w:val="00661791"/>
    <w:rsid w:val="00671800"/>
    <w:rsid w:val="0068163E"/>
    <w:rsid w:val="00681E08"/>
    <w:rsid w:val="006839C4"/>
    <w:rsid w:val="0069477C"/>
    <w:rsid w:val="006A35C8"/>
    <w:rsid w:val="006A63D2"/>
    <w:rsid w:val="006B5A62"/>
    <w:rsid w:val="006C57D6"/>
    <w:rsid w:val="006D4164"/>
    <w:rsid w:val="006E09BE"/>
    <w:rsid w:val="006E6E5B"/>
    <w:rsid w:val="006F0521"/>
    <w:rsid w:val="006F3F9D"/>
    <w:rsid w:val="00710754"/>
    <w:rsid w:val="00715EEB"/>
    <w:rsid w:val="00740607"/>
    <w:rsid w:val="00750203"/>
    <w:rsid w:val="007820E2"/>
    <w:rsid w:val="0079190F"/>
    <w:rsid w:val="007A1BBD"/>
    <w:rsid w:val="007B4D4F"/>
    <w:rsid w:val="007C78EA"/>
    <w:rsid w:val="007D2800"/>
    <w:rsid w:val="007F12A6"/>
    <w:rsid w:val="007F26B8"/>
    <w:rsid w:val="007F6765"/>
    <w:rsid w:val="008021CE"/>
    <w:rsid w:val="00816741"/>
    <w:rsid w:val="008215FB"/>
    <w:rsid w:val="00823D4A"/>
    <w:rsid w:val="00857FD8"/>
    <w:rsid w:val="008812FC"/>
    <w:rsid w:val="00892AC0"/>
    <w:rsid w:val="008A50A7"/>
    <w:rsid w:val="008C334B"/>
    <w:rsid w:val="008D2690"/>
    <w:rsid w:val="008D2D7C"/>
    <w:rsid w:val="008E01AE"/>
    <w:rsid w:val="008E6027"/>
    <w:rsid w:val="00901C20"/>
    <w:rsid w:val="00901D9F"/>
    <w:rsid w:val="009414CA"/>
    <w:rsid w:val="00953D0E"/>
    <w:rsid w:val="00957B60"/>
    <w:rsid w:val="009617C1"/>
    <w:rsid w:val="00991258"/>
    <w:rsid w:val="00993B0B"/>
    <w:rsid w:val="00994B61"/>
    <w:rsid w:val="009B2390"/>
    <w:rsid w:val="009C7E7E"/>
    <w:rsid w:val="009D1578"/>
    <w:rsid w:val="009D7555"/>
    <w:rsid w:val="009E0498"/>
    <w:rsid w:val="009F1B33"/>
    <w:rsid w:val="009F4F8E"/>
    <w:rsid w:val="009F71AE"/>
    <w:rsid w:val="00A02DF9"/>
    <w:rsid w:val="00A05199"/>
    <w:rsid w:val="00A074AA"/>
    <w:rsid w:val="00A14E83"/>
    <w:rsid w:val="00A3274E"/>
    <w:rsid w:val="00A41AB3"/>
    <w:rsid w:val="00A422E1"/>
    <w:rsid w:val="00A50BDA"/>
    <w:rsid w:val="00A56436"/>
    <w:rsid w:val="00A82926"/>
    <w:rsid w:val="00A8440D"/>
    <w:rsid w:val="00A87651"/>
    <w:rsid w:val="00A909C5"/>
    <w:rsid w:val="00AC1301"/>
    <w:rsid w:val="00AC36F3"/>
    <w:rsid w:val="00AF74DF"/>
    <w:rsid w:val="00AF7DF6"/>
    <w:rsid w:val="00B018EA"/>
    <w:rsid w:val="00B04F18"/>
    <w:rsid w:val="00B120AD"/>
    <w:rsid w:val="00B1372C"/>
    <w:rsid w:val="00B20A78"/>
    <w:rsid w:val="00B2448B"/>
    <w:rsid w:val="00B26B6E"/>
    <w:rsid w:val="00B54DA4"/>
    <w:rsid w:val="00B55F1C"/>
    <w:rsid w:val="00B57C17"/>
    <w:rsid w:val="00B6763B"/>
    <w:rsid w:val="00B82FB9"/>
    <w:rsid w:val="00B8302A"/>
    <w:rsid w:val="00B849AE"/>
    <w:rsid w:val="00B95E63"/>
    <w:rsid w:val="00BC0924"/>
    <w:rsid w:val="00BE1632"/>
    <w:rsid w:val="00BF4607"/>
    <w:rsid w:val="00BF639E"/>
    <w:rsid w:val="00C16A24"/>
    <w:rsid w:val="00C245D0"/>
    <w:rsid w:val="00C31A0D"/>
    <w:rsid w:val="00C34808"/>
    <w:rsid w:val="00C54A32"/>
    <w:rsid w:val="00C56374"/>
    <w:rsid w:val="00C81F96"/>
    <w:rsid w:val="00C83BCD"/>
    <w:rsid w:val="00C8479D"/>
    <w:rsid w:val="00C90AE8"/>
    <w:rsid w:val="00CA2CDF"/>
    <w:rsid w:val="00CB1818"/>
    <w:rsid w:val="00CC0FB3"/>
    <w:rsid w:val="00CC63B0"/>
    <w:rsid w:val="00CE006A"/>
    <w:rsid w:val="00CF7696"/>
    <w:rsid w:val="00D05840"/>
    <w:rsid w:val="00D06E29"/>
    <w:rsid w:val="00D0748E"/>
    <w:rsid w:val="00D105A9"/>
    <w:rsid w:val="00D42485"/>
    <w:rsid w:val="00D500C6"/>
    <w:rsid w:val="00D525F5"/>
    <w:rsid w:val="00D76BF6"/>
    <w:rsid w:val="00D80143"/>
    <w:rsid w:val="00D81C34"/>
    <w:rsid w:val="00D87ACB"/>
    <w:rsid w:val="00DD70B5"/>
    <w:rsid w:val="00DF2E85"/>
    <w:rsid w:val="00E145CB"/>
    <w:rsid w:val="00E22549"/>
    <w:rsid w:val="00E32A7C"/>
    <w:rsid w:val="00E763C1"/>
    <w:rsid w:val="00E84EBE"/>
    <w:rsid w:val="00E86A4E"/>
    <w:rsid w:val="00E96956"/>
    <w:rsid w:val="00EB63C1"/>
    <w:rsid w:val="00EB67E3"/>
    <w:rsid w:val="00EE2B95"/>
    <w:rsid w:val="00F43795"/>
    <w:rsid w:val="00F87E16"/>
    <w:rsid w:val="00F94CB0"/>
    <w:rsid w:val="00FA5F96"/>
    <w:rsid w:val="00FB0824"/>
    <w:rsid w:val="00FB09C4"/>
    <w:rsid w:val="00FC1971"/>
    <w:rsid w:val="00FE0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e4365,#ffbdca,#f3f7f5,#d1e1d9,#c8c8a9"/>
    </o:shapedefaults>
    <o:shapelayout v:ext="edit">
      <o:idmap v:ext="edit" data="2"/>
    </o:shapelayout>
  </w:shapeDefaults>
  <w:decimalSymbol w:val="."/>
  <w:listSeparator w:val=","/>
  <w14:docId w14:val="4F784457"/>
  <w15:docId w15:val="{DC839D55-846B-401C-A56C-0B9E89EF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83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1D5"/>
    <w:pPr>
      <w:outlineLvl w:val="0"/>
    </w:pPr>
    <w:rPr>
      <w:b/>
      <w:color w:val="3E7AA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448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5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C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71D5"/>
    <w:rPr>
      <w:rFonts w:ascii="Candara" w:hAnsi="Candara"/>
      <w:b/>
      <w:color w:val="3E7AA2"/>
      <w:sz w:val="32"/>
      <w:szCs w:val="32"/>
    </w:rPr>
  </w:style>
  <w:style w:type="paragraph" w:styleId="ListParagraph">
    <w:name w:val="List Paragraph"/>
    <w:basedOn w:val="Normal"/>
    <w:uiPriority w:val="34"/>
    <w:qFormat/>
    <w:rsid w:val="00123F68"/>
    <w:pPr>
      <w:numPr>
        <w:numId w:val="1"/>
      </w:numPr>
      <w:tabs>
        <w:tab w:val="right" w:pos="7722"/>
      </w:tabs>
      <w:contextualSpacing/>
    </w:pPr>
    <w:rPr>
      <w:noProof/>
    </w:rPr>
  </w:style>
  <w:style w:type="paragraph" w:customStyle="1" w:styleId="Contacts">
    <w:name w:val="Contacts"/>
    <w:basedOn w:val="Normal"/>
    <w:qFormat/>
    <w:rsid w:val="007D2800"/>
    <w:pPr>
      <w:spacing w:before="40" w:after="40"/>
      <w:jc w:val="right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EB67E3"/>
    <w:pPr>
      <w:tabs>
        <w:tab w:val="right" w:pos="10800"/>
      </w:tabs>
      <w:spacing w:before="0" w:after="0"/>
    </w:pPr>
    <w:rPr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EB67E3"/>
    <w:rPr>
      <w:rFonts w:ascii="Candara" w:hAnsi="Candara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6304B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304B3"/>
    <w:rPr>
      <w:rFonts w:ascii="Candara" w:hAnsi="Candara"/>
    </w:rPr>
  </w:style>
  <w:style w:type="character" w:customStyle="1" w:styleId="NormalExpandedCaps">
    <w:name w:val="Normal Expanded Caps"/>
    <w:basedOn w:val="DefaultParagraphFont"/>
    <w:uiPriority w:val="1"/>
    <w:qFormat/>
    <w:rsid w:val="00EB67E3"/>
    <w:rPr>
      <w:caps/>
      <w:color w:val="000000" w:themeColor="text1"/>
      <w:spacing w:val="10"/>
    </w:rPr>
  </w:style>
  <w:style w:type="paragraph" w:customStyle="1" w:styleId="ContactInfo">
    <w:name w:val="Contact Info"/>
    <w:basedOn w:val="Contacts"/>
    <w:qFormat/>
    <w:rsid w:val="00C8479D"/>
    <w:pPr>
      <w:jc w:val="left"/>
    </w:pPr>
    <w:rPr>
      <w:color w:val="7F7F7F" w:themeColor="text1" w:themeTint="80"/>
      <w:lang w:val="fr-FR"/>
    </w:rPr>
  </w:style>
  <w:style w:type="paragraph" w:customStyle="1" w:styleId="Name">
    <w:name w:val="Name"/>
    <w:basedOn w:val="Normal"/>
    <w:qFormat/>
    <w:rsid w:val="00C8479D"/>
    <w:rPr>
      <w:b/>
      <w:color w:val="000000" w:themeColor="text1"/>
      <w:sz w:val="44"/>
      <w:szCs w:val="44"/>
    </w:rPr>
  </w:style>
  <w:style w:type="paragraph" w:customStyle="1" w:styleId="Designation">
    <w:name w:val="Designation"/>
    <w:basedOn w:val="Normal"/>
    <w:qFormat/>
    <w:rsid w:val="00C8479D"/>
    <w:rPr>
      <w:b/>
      <w:color w:val="7F7F7F" w:themeColor="text1" w:themeTint="80"/>
      <w:sz w:val="28"/>
      <w:szCs w:val="28"/>
    </w:rPr>
  </w:style>
  <w:style w:type="character" w:customStyle="1" w:styleId="Starcolour">
    <w:name w:val="Star colour"/>
    <w:basedOn w:val="DefaultParagraphFont"/>
    <w:uiPriority w:val="1"/>
    <w:qFormat/>
    <w:rsid w:val="00C8479D"/>
    <w:rPr>
      <w:color w:val="3E7AA2"/>
    </w:rPr>
  </w:style>
  <w:style w:type="character" w:styleId="Hyperlink">
    <w:name w:val="Hyperlink"/>
    <w:basedOn w:val="DefaultParagraphFont"/>
    <w:uiPriority w:val="99"/>
    <w:unhideWhenUsed/>
    <w:rsid w:val="009D7555"/>
    <w:rPr>
      <w:color w:val="0000FF"/>
      <w:u w:val="single"/>
    </w:rPr>
  </w:style>
  <w:style w:type="character" w:customStyle="1" w:styleId="tgc">
    <w:name w:val="_tgc"/>
    <w:rsid w:val="00E763C1"/>
  </w:style>
  <w:style w:type="paragraph" w:styleId="NormalWeb">
    <w:name w:val="Normal (Web)"/>
    <w:basedOn w:val="Normal"/>
    <w:uiPriority w:val="99"/>
    <w:semiHidden/>
    <w:unhideWhenUsed/>
    <w:rsid w:val="001761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675E"/>
    <w:rPr>
      <w:color w:val="808080"/>
      <w:shd w:val="clear" w:color="auto" w:fill="E6E6E6"/>
    </w:rPr>
  </w:style>
  <w:style w:type="paragraph" w:customStyle="1" w:styleId="RFPBullet">
    <w:name w:val="RFP Bullet"/>
    <w:basedOn w:val="Normal"/>
    <w:next w:val="Normal"/>
    <w:rsid w:val="00C83BCD"/>
    <w:pPr>
      <w:numPr>
        <w:numId w:val="8"/>
      </w:numPr>
      <w:spacing w:before="0" w:after="160" w:line="259" w:lineRule="auto"/>
    </w:pPr>
    <w:rPr>
      <w:rFonts w:asciiTheme="minorHAnsi" w:hAnsiTheme="minorHAnsi"/>
      <w:sz w:val="20"/>
      <w:szCs w:val="20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337D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ikas.rajan@gmail.com" TargetMode="External"/><Relationship Id="rId13" Type="http://schemas.openxmlformats.org/officeDocument/2006/relationships/hyperlink" Target="https://marketplace.visualstudio.com/items?itemName=vikas-rajan.d365-buildreleasetask" TargetMode="Externa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lynchackathon.blob.core.windows.net/asset-feac0540-b0da-4bde-ba6c-a6eb0488b372/LyncExtension.mp4?sv=2015-07-08&amp;sr=c&amp;si=8f36db96-2713-4456-bf25-23a3efd63844&amp;sig=1pWtfvDIT88S1evy1CPTyOjvPji69rQddMpCK8ec5kY%3D&amp;st=2017-09-23T08%3A44%3A54Z&amp;se=2117-09-23T08%3A44%3A54Z" TargetMode="External"/><Relationship Id="rId17" Type="http://schemas.openxmlformats.org/officeDocument/2006/relationships/hyperlink" Target="http://vikasresume.azurewebsites.net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ynchackathon.blob.core.windows.net/asset-feac0540-b0da-4bde-ba6c-a6eb0488b372/LyncExtension.mp4?sv=2015-07-08&amp;sr=c&amp;si=8f36db96-2713-4456-bf25-23a3efd63844&amp;sig=1pWtfvDIT88S1evy1CPTyOjvPji69rQddMpCK8ec5kY%3D&amp;st=2017-09-23T08%3A44%3A54Z&amp;se=2117-09-23T08%3A44%3A54Z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ikasresume.azurewebsites.net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vikasrajan82" TargetMode="External"/><Relationship Id="rId23" Type="http://schemas.openxmlformats.org/officeDocument/2006/relationships/header" Target="header3.xml"/><Relationship Id="rId10" Type="http://schemas.openxmlformats.org/officeDocument/2006/relationships/hyperlink" Target="mailto:evikas.rajan@gmail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vikasresume.azurewebsites.net/" TargetMode="External"/><Relationship Id="rId14" Type="http://schemas.openxmlformats.org/officeDocument/2006/relationships/hyperlink" Target="https://github.com/vikasrajan82/D365ADOReleaseAutomation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9E62D-5FD0-4826-ACA1-68D5D00B018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4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Vikas.Rajan@microsoft.com</dc:creator>
  <cp:lastModifiedBy>Vikas Rajan</cp:lastModifiedBy>
  <cp:revision>67</cp:revision>
  <cp:lastPrinted>2019-09-05T18:25:00Z</cp:lastPrinted>
  <dcterms:created xsi:type="dcterms:W3CDTF">2019-09-05T18:24:00Z</dcterms:created>
  <dcterms:modified xsi:type="dcterms:W3CDTF">2022-06-22T08:16:00Z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virajan@microsoft.com</vt:lpwstr>
  </property>
  <property fmtid="{D5CDD505-2E9C-101B-9397-08002B2CF9AE}" pid="6" name="MSIP_Label_f42aa342-8706-4288-bd11-ebb85995028c_SetDate">
    <vt:lpwstr>2017-09-01T20:45:10.1154172+05:30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