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  <w:rtl w:val="0"/>
        </w:rPr>
        <w:t xml:space="preserve">Appspec.yml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os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linux</w:t>
            </w:r>
          </w:p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files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/</w:t>
            </w:r>
          </w:p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destination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/var/www/html</w:t>
            </w:r>
          </w:p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file_exists_behavior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OVERWRITE</w:t>
            </w:r>
          </w:p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permissions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/var/www/html</w:t>
            </w:r>
          </w:p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pattern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"**"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owner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www-data</w:t>
            </w:r>
          </w:p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group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www-data</w:t>
            </w:r>
          </w:p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mode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755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type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file</w:t>
            </w:r>
          </w:p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directory</w:t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hooks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BeforeInstall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 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script/install_nginx.sh</w:t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 timeout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 runas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root</w:t>
            </w:r>
          </w:p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ApplicationStart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 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script/start_nginx.sh</w:t>
            </w:r>
          </w:p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 timeout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 runas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root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  <w:rtl w:val="0"/>
        </w:rPr>
        <w:t xml:space="preserve">Buildspec.yml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phases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install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commands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"Install phase"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pre_build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commands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"Pre-build phase"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ls -la</w:t>
            </w:r>
          </w:p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build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commands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"Build phase started"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mkdir -p build</w:t>
            </w:r>
          </w:p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cp index.html build/</w:t>
            </w:r>
          </w:p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chmod +x script/*.sh</w:t>
            </w:r>
          </w:p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post_build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commands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"Build completed"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ls -R</w:t>
            </w:r>
          </w:p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artifacts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 files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 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appspec.yml</w:t>
            </w:r>
          </w:p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.507812499999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 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script/**/*</w:t>
            </w:r>
          </w:p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93a17"/>
                <w:sz w:val="24"/>
                <w:szCs w:val="24"/>
                <w:shd w:fill="fafafa" w:val="clear"/>
                <w:rtl w:val="0"/>
              </w:rPr>
              <w:t xml:space="preserve">   -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build/**/*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73bb"/>
            <w:sz w:val="40"/>
            <w:szCs w:val="40"/>
            <w:highlight w:val="white"/>
            <w:rtl w:val="0"/>
          </w:rPr>
          <w:t xml:space="preserve">Install_nginx.sh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87078"/>
                <w:sz w:val="24"/>
                <w:szCs w:val="24"/>
                <w:shd w:fill="fafafa" w:val="clear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set -e</w:t>
            </w:r>
          </w:p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"Updating packages..."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apt-get update -y</w:t>
            </w:r>
          </w:p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"Installing nginx..."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apt-get install -y nginx</w:t>
            </w:r>
          </w:p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"Nginx installation completed"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0073bb"/>
            <w:sz w:val="40"/>
            <w:szCs w:val="40"/>
            <w:highlight w:val="white"/>
            <w:rtl w:val="0"/>
          </w:rPr>
          <w:t xml:space="preserve">Start_nginx.sh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color w:val="16191f"/>
          <w:sz w:val="40"/>
          <w:szCs w:val="4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87078"/>
                <w:sz w:val="24"/>
                <w:szCs w:val="24"/>
                <w:shd w:fill="fafafa" w:val="clear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set -e</w:t>
            </w:r>
          </w:p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"Starting nginx..."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systemctl start nginx</w:t>
            </w:r>
          </w:p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"Enabling nginx..."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systemctl enable nginx</w:t>
            </w:r>
          </w:p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191f"/>
                <w:sz w:val="24"/>
                <w:szCs w:val="24"/>
                <w:shd w:fill="fafafa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8102"/>
                <w:sz w:val="24"/>
                <w:szCs w:val="24"/>
                <w:shd w:fill="fafafa" w:val="clear"/>
                <w:rtl w:val="0"/>
              </w:rPr>
              <w:t xml:space="preserve">"Nginx started successfully"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rFonts w:ascii="Roboto" w:cs="Roboto" w:eastAsia="Roboto" w:hAnsi="Roboto"/>
          <w:b w:val="1"/>
          <w:bCs w:val="1"/>
          <w:color w:val="16191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-east-1.console.aws.amazon.com/codesuite/codecommit/repositories/awsdevrepo01/browse/refs/heads/main/--/script/install_nginx.sh?region=us-east-1" TargetMode="External"/><Relationship Id="rId7" Type="http://schemas.openxmlformats.org/officeDocument/2006/relationships/hyperlink" Target="https://us-east-1.console.aws.amazon.com/codesuite/codecommit/repositories/awsdevrepo01/browse/refs/heads/main/--/script/start_nginx.sh?region=us-east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