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53B" w:rsidRDefault="00BB5711">
      <w:r>
        <w:t>To Do List Application</w:t>
      </w:r>
    </w:p>
    <w:p w:rsidR="00BB5711" w:rsidRDefault="00BB5711">
      <w:r>
        <w:t>1. Approach Used</w:t>
      </w:r>
    </w:p>
    <w:p w:rsidR="00BB5711" w:rsidRDefault="00BB5711">
      <w:r>
        <w:t xml:space="preserve">  Taken a very simple approach to build a web application which can be deployed as a war on Tomcat server and tested.</w:t>
      </w:r>
    </w:p>
    <w:p w:rsidR="00BB5711" w:rsidRDefault="00BB5711">
      <w:r>
        <w:t>Due to time constraints, I have take the proven approach and leverage the Spring capabilities.</w:t>
      </w:r>
    </w:p>
    <w:p w:rsidR="00BB5711" w:rsidRDefault="00BB5711">
      <w:r>
        <w:t>Spring Boot Application with JSPs as a frontend.</w:t>
      </w:r>
    </w:p>
    <w:p w:rsidR="00BB5711" w:rsidRDefault="00BB5711">
      <w:r>
        <w:t>2. I have used the following pattern</w:t>
      </w:r>
    </w:p>
    <w:p w:rsidR="00BB5711" w:rsidRDefault="00BB5711">
      <w:r>
        <w:t>- Spring MVC : to design the web application taking the advantage of layered technology</w:t>
      </w:r>
    </w:p>
    <w:p w:rsidR="00BB5711" w:rsidRDefault="00BB5711">
      <w:r>
        <w:t>- Spring Security : Added the spring security to provide the basic authentication and authorisation to application</w:t>
      </w:r>
    </w:p>
    <w:p w:rsidR="00BB5711" w:rsidRDefault="00BB5711">
      <w:r>
        <w:t>- JPA API  has been used to integrated with the backend DAO layer</w:t>
      </w:r>
    </w:p>
    <w:p w:rsidR="00BB5711" w:rsidRDefault="00BB5711"/>
    <w:p w:rsidR="00BB5711" w:rsidRDefault="00BB5711">
      <w:pPr>
        <w:rPr>
          <w:b/>
        </w:rPr>
      </w:pPr>
      <w:r w:rsidRPr="00BB5711">
        <w:rPr>
          <w:b/>
        </w:rPr>
        <w:t>Additional Time</w:t>
      </w:r>
    </w:p>
    <w:p w:rsidR="00623C62" w:rsidRDefault="00BB5711">
      <w:r w:rsidRPr="00BB5711">
        <w:t xml:space="preserve">I believe the application can be </w:t>
      </w:r>
      <w:r w:rsidR="00623C62">
        <w:t>built as a Spring Boot Rest Application for backend services and Angular as front end.</w:t>
      </w:r>
    </w:p>
    <w:p w:rsidR="00BB5711" w:rsidRDefault="00623C62">
      <w:r>
        <w:t xml:space="preserve">I have started my assessment with that approach and completed the rest services and couldn't get a chance/time to finish the frontend. </w:t>
      </w:r>
    </w:p>
    <w:p w:rsidR="00623C62" w:rsidRPr="00BB5711" w:rsidRDefault="00623C62">
      <w:r>
        <w:t>Hence, have switched the approach with the Spring MVC+ JSPs</w:t>
      </w:r>
    </w:p>
    <w:p w:rsidR="00BB5711" w:rsidRDefault="00BB5711"/>
    <w:p w:rsidR="00BB5711" w:rsidRDefault="00BB5711"/>
    <w:sectPr w:rsidR="00BB5711" w:rsidSect="0031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B5711"/>
    <w:rsid w:val="0031453B"/>
    <w:rsid w:val="00623C62"/>
    <w:rsid w:val="007E2B72"/>
    <w:rsid w:val="00BB5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2021-08-02T14:46:00Z</dcterms:created>
  <dcterms:modified xsi:type="dcterms:W3CDTF">2021-08-02T15:02:00Z</dcterms:modified>
</cp:coreProperties>
</file>