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0A74" w14:textId="77777777" w:rsidR="00FA5F27" w:rsidRDefault="00D51C5E">
      <w:pPr>
        <w:ind w:left="2160" w:firstLine="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Vandana Kushawaha</w:t>
      </w:r>
    </w:p>
    <w:p w14:paraId="2530D511" w14:textId="77777777" w:rsidR="00FA5F27" w:rsidRDefault="00E73052">
      <w:pPr>
        <w:rPr>
          <w:rFonts w:cs="Calibr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Tulshi Vihar-502, Plot#238/002,    </w:t>
      </w:r>
      <w:r w:rsidR="00B231C8">
        <w:rPr>
          <w:rFonts w:cs="Calibri"/>
          <w:sz w:val="24"/>
          <w:szCs w:val="24"/>
        </w:rPr>
        <w:t xml:space="preserve">                                  </w:t>
      </w:r>
      <w:r w:rsidR="00D51C5E">
        <w:rPr>
          <w:rFonts w:cs="Calibri"/>
          <w:sz w:val="24"/>
          <w:szCs w:val="24"/>
        </w:rPr>
        <w:t xml:space="preserve">           Mobile No. 9026755069</w:t>
      </w:r>
    </w:p>
    <w:p w14:paraId="5D6AA73E" w14:textId="77777777" w:rsidR="00FA5F27" w:rsidRDefault="00E73052">
      <w:pPr>
        <w:rPr>
          <w:rFonts w:cs="Calibri"/>
          <w:sz w:val="24"/>
          <w:szCs w:val="24"/>
        </w:rPr>
      </w:pPr>
      <w:r>
        <w:rPr>
          <w:rFonts w:cstheme="minorHAnsi"/>
          <w:sz w:val="24"/>
          <w:szCs w:val="24"/>
        </w:rPr>
        <w:t>Sec-36</w:t>
      </w:r>
      <w:r w:rsidRPr="004F6D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Karave</w:t>
      </w:r>
      <w:r w:rsidRPr="004F6D4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Seawood (W),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="00D51C5E">
        <w:rPr>
          <w:rFonts w:cs="Calibri"/>
          <w:sz w:val="24"/>
          <w:szCs w:val="24"/>
        </w:rPr>
        <w:t>Pan Card No.FBZPK4614M</w:t>
      </w:r>
    </w:p>
    <w:p w14:paraId="5F9EECF5" w14:textId="77777777" w:rsidR="00FA5F27" w:rsidRDefault="00B231C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Navi</w:t>
      </w:r>
      <w:r w:rsidR="00E73052">
        <w:rPr>
          <w:rFonts w:cs="Calibri"/>
          <w:sz w:val="24"/>
          <w:szCs w:val="24"/>
        </w:rPr>
        <w:t xml:space="preserve"> Mumbai-400706</w:t>
      </w:r>
      <w:r>
        <w:rPr>
          <w:rFonts w:cs="Calibri"/>
          <w:sz w:val="24"/>
          <w:szCs w:val="24"/>
        </w:rPr>
        <w:t xml:space="preserve">                                                              </w:t>
      </w:r>
      <w:hyperlink r:id="rId6" w:history="1">
        <w:r w:rsidR="00D51C5E" w:rsidRPr="00473046">
          <w:rPr>
            <w:rStyle w:val="Hyperlink"/>
          </w:rPr>
          <w:t>vandanakushawaha2013@gmail.com</w:t>
        </w:r>
      </w:hyperlink>
    </w:p>
    <w:p w14:paraId="6EF5615F" w14:textId="77777777" w:rsidR="00FA5F27" w:rsidRDefault="00B231C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______________________________________________________________________________</w:t>
      </w:r>
    </w:p>
    <w:p w14:paraId="56A568B4" w14:textId="77777777" w:rsidR="00FA5F27" w:rsidRDefault="00B231C8">
      <w:pPr>
        <w:rPr>
          <w:rFonts w:cs="Calibri"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Career Objective</w:t>
      </w:r>
    </w:p>
    <w:p w14:paraId="22AEB083" w14:textId="77777777" w:rsidR="00FA5F27" w:rsidRPr="00D25489" w:rsidRDefault="00B231C8" w:rsidP="00D254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color w:val="202124"/>
          <w:sz w:val="24"/>
          <w:szCs w:val="24"/>
          <w:shd w:val="clear" w:color="auto" w:fill="FFFFFF"/>
        </w:rPr>
      </w:pPr>
      <w:r>
        <w:rPr>
          <w:rFonts w:cs="Calibri"/>
          <w:bCs/>
          <w:color w:val="202124"/>
          <w:sz w:val="24"/>
          <w:szCs w:val="24"/>
          <w:shd w:val="clear" w:color="auto" w:fill="FFFFFF"/>
        </w:rPr>
        <w:t>To secure a challenging position in a reputable organization to expand m</w:t>
      </w:r>
      <w:r>
        <w:rPr>
          <w:rFonts w:cs="Calibri"/>
          <w:color w:val="202124"/>
          <w:sz w:val="24"/>
          <w:szCs w:val="24"/>
          <w:shd w:val="clear" w:color="auto" w:fill="FFFFFF"/>
        </w:rPr>
        <w:t>y learning, knowledge, and skills. Secure a responsible career opportunity to fully utilize my training and skills, while making a significant contribution to the success of the company.</w:t>
      </w:r>
    </w:p>
    <w:p w14:paraId="22B65361" w14:textId="77777777" w:rsidR="00057DD3" w:rsidRDefault="00057DD3" w:rsidP="00057D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color w:val="202124"/>
          <w:sz w:val="24"/>
          <w:szCs w:val="24"/>
          <w:shd w:val="clear" w:color="auto" w:fill="FFFFFF"/>
        </w:rPr>
      </w:pPr>
    </w:p>
    <w:p w14:paraId="47A97625" w14:textId="77777777" w:rsidR="00057DD3" w:rsidRDefault="00057DD3" w:rsidP="00057D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KEY PROFICIENCIES</w:t>
      </w:r>
    </w:p>
    <w:p w14:paraId="4B265556" w14:textId="4843283C" w:rsidR="00057DD3" w:rsidRDefault="000B68BF" w:rsidP="00057D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*DME (No Fault) </w:t>
      </w:r>
      <w:r w:rsidR="00057DD3">
        <w:rPr>
          <w:rFonts w:cs="Calibri"/>
          <w:sz w:val="24"/>
          <w:szCs w:val="24"/>
        </w:rPr>
        <w:t xml:space="preserve">*Account Receivable   *EVBV </w:t>
      </w:r>
    </w:p>
    <w:p w14:paraId="18A4B3AA" w14:textId="77777777" w:rsidR="00057DD3" w:rsidRDefault="00057DD3" w:rsidP="00057D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</w:p>
    <w:p w14:paraId="018D380F" w14:textId="77777777" w:rsidR="00057DD3" w:rsidRDefault="00057DD3" w:rsidP="00057D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PROFESSIONAL EXPERIENCE</w:t>
      </w:r>
    </w:p>
    <w:p w14:paraId="0B72C87D" w14:textId="77777777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</w:p>
    <w:p w14:paraId="4D8209C6" w14:textId="0599DCE6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Company:</w:t>
      </w:r>
      <w:r>
        <w:rPr>
          <w:rFonts w:cs="Calibri"/>
          <w:b/>
          <w:sz w:val="24"/>
          <w:szCs w:val="24"/>
        </w:rPr>
        <w:t xml:space="preserve"> Vitality Business Support Services</w:t>
      </w:r>
    </w:p>
    <w:p w14:paraId="10BDCAC6" w14:textId="51607C6A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Designation:</w:t>
      </w:r>
      <w:r>
        <w:rPr>
          <w:rFonts w:cs="Calibri"/>
          <w:sz w:val="24"/>
          <w:szCs w:val="24"/>
        </w:rPr>
        <w:t xml:space="preserve">  Sr. AR </w:t>
      </w:r>
    </w:p>
    <w:p w14:paraId="5C18B93D" w14:textId="77777777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Department:</w:t>
      </w:r>
      <w:r>
        <w:rPr>
          <w:rFonts w:cs="Calibri"/>
          <w:sz w:val="24"/>
          <w:szCs w:val="24"/>
        </w:rPr>
        <w:t xml:space="preserve">  AR Operation</w:t>
      </w:r>
    </w:p>
    <w:p w14:paraId="3B87328D" w14:textId="4780EDBA" w:rsidR="000B68BF" w:rsidRDefault="000B68BF" w:rsidP="000B68BF">
      <w:pPr>
        <w:autoSpaceDN w:val="0"/>
        <w:spacing w:line="273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Duration       :</w:t>
      </w:r>
      <w:r>
        <w:rPr>
          <w:rFonts w:cs="Calibri"/>
          <w:sz w:val="24"/>
          <w:szCs w:val="24"/>
        </w:rPr>
        <w:t xml:space="preserve">  March 1</w:t>
      </w:r>
      <w:r w:rsidRPr="000B68BF"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</w:t>
      </w:r>
      <w:r>
        <w:rPr>
          <w:rFonts w:hAnsi="SimSun"/>
          <w:sz w:val="24"/>
        </w:rPr>
        <w:t>202</w:t>
      </w:r>
      <w:r w:rsidR="00367B75">
        <w:rPr>
          <w:rFonts w:hAnsi="SimSun"/>
          <w:sz w:val="24"/>
        </w:rPr>
        <w:t>2</w:t>
      </w:r>
      <w:r>
        <w:rPr>
          <w:rFonts w:hAnsi="SimSun"/>
          <w:sz w:val="24"/>
        </w:rPr>
        <w:t xml:space="preserve"> to</w:t>
      </w:r>
      <w:r>
        <w:rPr>
          <w:rFonts w:cs="Calibri"/>
          <w:sz w:val="24"/>
          <w:szCs w:val="24"/>
        </w:rPr>
        <w:t xml:space="preserve"> Current</w:t>
      </w:r>
    </w:p>
    <w:p w14:paraId="4CAB1973" w14:textId="77777777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</w:p>
    <w:p w14:paraId="5AFC1C87" w14:textId="77777777" w:rsidR="000B68BF" w:rsidRDefault="000B68BF" w:rsidP="000B68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JOB PROFILE</w:t>
      </w:r>
    </w:p>
    <w:p w14:paraId="14DF5963" w14:textId="507C2A4D" w:rsidR="000B68BF" w:rsidRDefault="000B68BF" w:rsidP="000B68BF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Calling to Insurance for claim/Denial Status</w:t>
      </w:r>
    </w:p>
    <w:p w14:paraId="5774E57C" w14:textId="7075B9CA" w:rsidR="000B68BF" w:rsidRDefault="000B68BF" w:rsidP="000B68BF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Calling Attorney for patient information</w:t>
      </w:r>
    </w:p>
    <w:p w14:paraId="3A949A91" w14:textId="44BF06BE" w:rsidR="000B68BF" w:rsidRDefault="000B68BF" w:rsidP="000B68BF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Calling patient for verification details</w:t>
      </w:r>
    </w:p>
    <w:p w14:paraId="0D2A61BA" w14:textId="20B25F05" w:rsidR="00FA5F27" w:rsidRDefault="000B68BF" w:rsidP="00D1447A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Preparing reconsideration and sending it to Insurance</w:t>
      </w:r>
    </w:p>
    <w:p w14:paraId="75F40CC5" w14:textId="77777777" w:rsidR="00D1447A" w:rsidRPr="00D1447A" w:rsidRDefault="00D1447A" w:rsidP="00D1447A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Cs/>
          <w:sz w:val="24"/>
          <w:szCs w:val="24"/>
        </w:rPr>
      </w:pPr>
    </w:p>
    <w:p w14:paraId="2DF3E64D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lastRenderedPageBreak/>
        <w:t>Compa</w:t>
      </w:r>
      <w:r w:rsidR="00D25489">
        <w:rPr>
          <w:rFonts w:cs="Calibri"/>
          <w:b/>
          <w:sz w:val="24"/>
          <w:szCs w:val="24"/>
          <w:u w:val="single"/>
        </w:rPr>
        <w:t>ny : HPI Reliance Project:</w:t>
      </w:r>
    </w:p>
    <w:p w14:paraId="00D6E7A0" w14:textId="77777777" w:rsidR="00FA5F27" w:rsidRDefault="00FA5F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</w:p>
    <w:p w14:paraId="4F809BD2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Designation: </w:t>
      </w:r>
      <w:r w:rsidR="00D25489">
        <w:rPr>
          <w:rFonts w:cs="Calibri"/>
          <w:sz w:val="24"/>
          <w:szCs w:val="24"/>
        </w:rPr>
        <w:t>Service Desk Engineer</w:t>
      </w:r>
    </w:p>
    <w:p w14:paraId="13E6B80F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Department</w:t>
      </w:r>
      <w:r w:rsidR="00D25489">
        <w:rPr>
          <w:rFonts w:cs="Calibri"/>
          <w:sz w:val="24"/>
          <w:szCs w:val="24"/>
        </w:rPr>
        <w:t>: IT</w:t>
      </w:r>
    </w:p>
    <w:p w14:paraId="152FE48E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Duration</w:t>
      </w:r>
      <w:r w:rsidR="00B66F9A">
        <w:rPr>
          <w:rFonts w:cs="Calibri"/>
          <w:sz w:val="24"/>
          <w:szCs w:val="24"/>
        </w:rPr>
        <w:t xml:space="preserve"> : </w:t>
      </w:r>
      <w:r w:rsidR="00A25C77">
        <w:rPr>
          <w:rFonts w:cs="Calibri"/>
          <w:sz w:val="24"/>
          <w:szCs w:val="24"/>
        </w:rPr>
        <w:t>10</w:t>
      </w:r>
      <w:r w:rsidR="00B66F9A" w:rsidRPr="00B66F9A">
        <w:rPr>
          <w:rFonts w:cs="Calibri"/>
          <w:sz w:val="24"/>
          <w:szCs w:val="24"/>
          <w:vertAlign w:val="superscript"/>
        </w:rPr>
        <w:t>th</w:t>
      </w:r>
      <w:r w:rsidR="00B66F9A">
        <w:rPr>
          <w:rFonts w:cs="Calibri"/>
          <w:sz w:val="24"/>
          <w:szCs w:val="24"/>
        </w:rPr>
        <w:t xml:space="preserve"> Feb 2019 to</w:t>
      </w:r>
      <w:r w:rsidR="00D25489">
        <w:rPr>
          <w:rFonts w:cs="Calibri"/>
          <w:sz w:val="24"/>
          <w:szCs w:val="24"/>
        </w:rPr>
        <w:t xml:space="preserve"> </w:t>
      </w:r>
      <w:r w:rsidR="00B66F9A">
        <w:rPr>
          <w:rFonts w:cs="Calibri"/>
          <w:sz w:val="24"/>
          <w:szCs w:val="24"/>
        </w:rPr>
        <w:t>30</w:t>
      </w:r>
      <w:r w:rsidR="00B66F9A" w:rsidRPr="00B66F9A">
        <w:rPr>
          <w:rFonts w:cs="Calibri"/>
          <w:sz w:val="24"/>
          <w:szCs w:val="24"/>
          <w:vertAlign w:val="superscript"/>
        </w:rPr>
        <w:t>th</w:t>
      </w:r>
      <w:r w:rsidR="00B66F9A">
        <w:rPr>
          <w:rFonts w:cs="Calibri"/>
          <w:sz w:val="24"/>
          <w:szCs w:val="24"/>
        </w:rPr>
        <w:t xml:space="preserve"> Jan</w:t>
      </w:r>
      <w:r w:rsidR="00EB0FF4">
        <w:rPr>
          <w:rFonts w:cs="Calibri"/>
          <w:sz w:val="24"/>
          <w:szCs w:val="24"/>
        </w:rPr>
        <w:t xml:space="preserve"> 2020</w:t>
      </w:r>
    </w:p>
    <w:p w14:paraId="695FCB8A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Job Profile: </w:t>
      </w:r>
    </w:p>
    <w:p w14:paraId="1B105091" w14:textId="77777777" w:rsidR="00FA5F27" w:rsidRDefault="00EB0FF4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Handling Reliance Store</w:t>
      </w:r>
      <w:r w:rsidR="00CC779F">
        <w:rPr>
          <w:rFonts w:cs="Calibri"/>
          <w:sz w:val="24"/>
          <w:szCs w:val="24"/>
        </w:rPr>
        <w:t xml:space="preserve"> User Queries related to Soft</w:t>
      </w:r>
      <w:r>
        <w:rPr>
          <w:rFonts w:cs="Calibri"/>
          <w:sz w:val="24"/>
          <w:szCs w:val="24"/>
        </w:rPr>
        <w:t xml:space="preserve">ware/Application </w:t>
      </w:r>
    </w:p>
    <w:p w14:paraId="5BEF7F93" w14:textId="77777777" w:rsidR="00FA5F27" w:rsidRDefault="00FA5F27">
      <w:pPr>
        <w:rPr>
          <w:rFonts w:cs="Calibri"/>
          <w:b/>
          <w:sz w:val="24"/>
          <w:szCs w:val="24"/>
          <w:u w:val="single"/>
        </w:rPr>
      </w:pPr>
    </w:p>
    <w:p w14:paraId="0DFE0D63" w14:textId="77777777" w:rsidR="00FA5F27" w:rsidRDefault="00B231C8">
      <w:p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 xml:space="preserve">Academic Qualification 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3000"/>
        <w:gridCol w:w="2024"/>
        <w:gridCol w:w="2394"/>
      </w:tblGrid>
      <w:tr w:rsidR="00FA5F27" w14:paraId="7D834CFC" w14:textId="77777777">
        <w:tc>
          <w:tcPr>
            <w:tcW w:w="2394" w:type="dxa"/>
          </w:tcPr>
          <w:p w14:paraId="6654406A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Examination</w:t>
            </w:r>
          </w:p>
        </w:tc>
        <w:tc>
          <w:tcPr>
            <w:tcW w:w="3000" w:type="dxa"/>
          </w:tcPr>
          <w:p w14:paraId="49381E37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Board/ University</w:t>
            </w:r>
          </w:p>
        </w:tc>
        <w:tc>
          <w:tcPr>
            <w:tcW w:w="2024" w:type="dxa"/>
          </w:tcPr>
          <w:p w14:paraId="08EBF98D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14:paraId="5FD15A55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%</w:t>
            </w:r>
          </w:p>
        </w:tc>
      </w:tr>
      <w:tr w:rsidR="00FA5F27" w14:paraId="406E9D38" w14:textId="77777777">
        <w:tc>
          <w:tcPr>
            <w:tcW w:w="2394" w:type="dxa"/>
          </w:tcPr>
          <w:p w14:paraId="312D6525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B.Sc</w:t>
            </w:r>
          </w:p>
        </w:tc>
        <w:tc>
          <w:tcPr>
            <w:tcW w:w="3000" w:type="dxa"/>
          </w:tcPr>
          <w:p w14:paraId="358E1130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VBS Purvanchal University</w:t>
            </w:r>
          </w:p>
        </w:tc>
        <w:tc>
          <w:tcPr>
            <w:tcW w:w="2024" w:type="dxa"/>
          </w:tcPr>
          <w:p w14:paraId="263622A0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14:paraId="05DB12D8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58.50</w:t>
            </w:r>
          </w:p>
        </w:tc>
      </w:tr>
      <w:tr w:rsidR="00FA5F27" w14:paraId="5A1E311B" w14:textId="77777777">
        <w:tc>
          <w:tcPr>
            <w:tcW w:w="2394" w:type="dxa"/>
          </w:tcPr>
          <w:p w14:paraId="6E924263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Intermediate</w:t>
            </w:r>
          </w:p>
        </w:tc>
        <w:tc>
          <w:tcPr>
            <w:tcW w:w="3000" w:type="dxa"/>
          </w:tcPr>
          <w:p w14:paraId="7C09B005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U.P Board</w:t>
            </w:r>
          </w:p>
        </w:tc>
        <w:tc>
          <w:tcPr>
            <w:tcW w:w="2024" w:type="dxa"/>
          </w:tcPr>
          <w:p w14:paraId="1AB2AAED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14:paraId="53540A5B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82.40</w:t>
            </w:r>
          </w:p>
        </w:tc>
      </w:tr>
      <w:tr w:rsidR="00FA5F27" w14:paraId="0954FA35" w14:textId="77777777">
        <w:tc>
          <w:tcPr>
            <w:tcW w:w="2394" w:type="dxa"/>
          </w:tcPr>
          <w:p w14:paraId="534EAFCD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High School</w:t>
            </w:r>
          </w:p>
        </w:tc>
        <w:tc>
          <w:tcPr>
            <w:tcW w:w="3000" w:type="dxa"/>
          </w:tcPr>
          <w:p w14:paraId="0CBB20E5" w14:textId="77777777" w:rsidR="00FA5F27" w:rsidRDefault="00B231C8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U.P Board</w:t>
            </w:r>
          </w:p>
        </w:tc>
        <w:tc>
          <w:tcPr>
            <w:tcW w:w="2024" w:type="dxa"/>
          </w:tcPr>
          <w:p w14:paraId="01E9A75E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14:paraId="7BC68122" w14:textId="77777777" w:rsidR="00FA5F27" w:rsidRDefault="00D51C5E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67.17</w:t>
            </w:r>
          </w:p>
        </w:tc>
      </w:tr>
    </w:tbl>
    <w:p w14:paraId="1C0F693F" w14:textId="77777777" w:rsidR="00FA5F27" w:rsidRDefault="00FA5F27">
      <w:pPr>
        <w:rPr>
          <w:rFonts w:cs="Calibri"/>
          <w:b/>
          <w:sz w:val="24"/>
          <w:szCs w:val="24"/>
          <w:u w:val="single"/>
        </w:rPr>
      </w:pPr>
    </w:p>
    <w:p w14:paraId="16454CE3" w14:textId="77777777" w:rsidR="00FA5F27" w:rsidRDefault="00B231C8">
      <w:pPr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Technical Qualification</w:t>
      </w:r>
    </w:p>
    <w:p w14:paraId="7BA36060" w14:textId="77777777" w:rsidR="00FA5F27" w:rsidRDefault="00B231C8">
      <w:pPr>
        <w:pStyle w:val="ListParagraph1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ADCA</w:t>
      </w:r>
    </w:p>
    <w:p w14:paraId="45B540C1" w14:textId="77777777" w:rsidR="00FA5F27" w:rsidRDefault="00B231C8">
      <w:pPr>
        <w:pStyle w:val="ListParagraph1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Known to MS Office (excel &amp; word)</w:t>
      </w:r>
    </w:p>
    <w:p w14:paraId="55820BF2" w14:textId="77777777" w:rsidR="00FA5F27" w:rsidRDefault="00FA5F27">
      <w:pPr>
        <w:rPr>
          <w:rFonts w:cs="Calibri"/>
          <w:b/>
          <w:sz w:val="24"/>
          <w:szCs w:val="24"/>
          <w:u w:val="single"/>
        </w:rPr>
      </w:pPr>
    </w:p>
    <w:p w14:paraId="791128F7" w14:textId="77777777" w:rsidR="00FA5F27" w:rsidRDefault="00B231C8">
      <w:pPr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Personal Profile</w:t>
      </w:r>
    </w:p>
    <w:p w14:paraId="225D74B5" w14:textId="77777777" w:rsidR="00FA5F27" w:rsidRDefault="00D51C5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Date of Birth</w:t>
      </w:r>
      <w:r>
        <w:rPr>
          <w:rFonts w:cs="Calibri"/>
          <w:sz w:val="24"/>
          <w:szCs w:val="24"/>
        </w:rPr>
        <w:tab/>
        <w:t>: 2nd June 1995</w:t>
      </w:r>
    </w:p>
    <w:p w14:paraId="765309A9" w14:textId="77777777" w:rsidR="00FA5F27" w:rsidRDefault="00D51C5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Sex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Female</w:t>
      </w:r>
    </w:p>
    <w:p w14:paraId="6AA6844A" w14:textId="77777777" w:rsidR="00FA5F27" w:rsidRDefault="00B231C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Nationality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Indian</w:t>
      </w:r>
    </w:p>
    <w:p w14:paraId="112DFA4E" w14:textId="77777777" w:rsidR="00FA5F27" w:rsidRDefault="0067180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Marital Status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Married</w:t>
      </w:r>
    </w:p>
    <w:p w14:paraId="2BE839A2" w14:textId="77777777" w:rsidR="00FA5F27" w:rsidRDefault="00B231C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 Known</w:t>
      </w:r>
      <w:r>
        <w:rPr>
          <w:rFonts w:cs="Calibri"/>
          <w:sz w:val="24"/>
          <w:szCs w:val="24"/>
        </w:rPr>
        <w:tab/>
        <w:t>: English and Hindi</w:t>
      </w:r>
    </w:p>
    <w:p w14:paraId="06F7D7A4" w14:textId="77777777" w:rsidR="00FA5F27" w:rsidRDefault="0067180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Hobbies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Reading books</w:t>
      </w:r>
      <w:r w:rsidR="00B231C8">
        <w:rPr>
          <w:rFonts w:cs="Calibri"/>
          <w:sz w:val="24"/>
          <w:szCs w:val="24"/>
        </w:rPr>
        <w:t xml:space="preserve"> and Listening to Music</w:t>
      </w:r>
    </w:p>
    <w:p w14:paraId="6D18759C" w14:textId="77777777" w:rsidR="00FA5F27" w:rsidRDefault="00FA5F27">
      <w:pPr>
        <w:rPr>
          <w:rFonts w:cs="Calibri"/>
          <w:b/>
          <w:sz w:val="24"/>
          <w:szCs w:val="24"/>
          <w:u w:val="single"/>
        </w:rPr>
      </w:pPr>
    </w:p>
    <w:p w14:paraId="5E64C301" w14:textId="77777777" w:rsidR="00FA5F27" w:rsidRDefault="00B231C8">
      <w:pPr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lastRenderedPageBreak/>
        <w:t>STRENGTH</w:t>
      </w:r>
    </w:p>
    <w:p w14:paraId="5A99D567" w14:textId="77777777" w:rsidR="00FA5F27" w:rsidRDefault="00FA5F27">
      <w:pPr>
        <w:rPr>
          <w:rFonts w:cs="Calibri"/>
          <w:sz w:val="24"/>
          <w:szCs w:val="24"/>
        </w:rPr>
      </w:pPr>
    </w:p>
    <w:p w14:paraId="5A9CBAAA" w14:textId="77777777" w:rsidR="00FA5F27" w:rsidRDefault="00B231C8">
      <w:pPr>
        <w:pStyle w:val="ListParagraph1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Fast learner, Adapt well to changes and pressures in workplace</w:t>
      </w:r>
    </w:p>
    <w:p w14:paraId="49B1FB53" w14:textId="77777777" w:rsidR="00FA5F27" w:rsidRDefault="00B231C8">
      <w:pPr>
        <w:pStyle w:val="ListParagraph1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 effectively with diverse groups of people</w:t>
      </w:r>
    </w:p>
    <w:p w14:paraId="4C038AC0" w14:textId="77777777" w:rsidR="00FA5F27" w:rsidRDefault="00B231C8">
      <w:pPr>
        <w:pStyle w:val="ListParagraph1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Positive Outlook and Innovative</w:t>
      </w:r>
    </w:p>
    <w:p w14:paraId="3EEEBB4C" w14:textId="77777777" w:rsidR="00FA5F27" w:rsidRDefault="00B231C8">
      <w:pPr>
        <w:pStyle w:val="ListParagraph1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Punctuality, Hardworking, Enthusiastic</w:t>
      </w:r>
    </w:p>
    <w:p w14:paraId="67941A63" w14:textId="77777777" w:rsidR="00FA5F27" w:rsidRDefault="00FA5F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</w:rPr>
      </w:pPr>
    </w:p>
    <w:p w14:paraId="37C5489E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DECLARATION</w:t>
      </w:r>
    </w:p>
    <w:p w14:paraId="267FAA85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declare that all the information given above is correct to the best of my knowledge.</w:t>
      </w:r>
    </w:p>
    <w:p w14:paraId="0ABD70FC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Date:</w:t>
      </w:r>
    </w:p>
    <w:p w14:paraId="20A41DA9" w14:textId="77777777" w:rsidR="00FA5F27" w:rsidRDefault="00B231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Place: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="00671800">
        <w:rPr>
          <w:rFonts w:cs="Calibri"/>
          <w:b/>
          <w:sz w:val="24"/>
          <w:szCs w:val="24"/>
        </w:rPr>
        <w:t>(VANDANA KUSHAWAHA</w:t>
      </w:r>
      <w:r>
        <w:rPr>
          <w:rFonts w:cs="Calibri"/>
          <w:b/>
          <w:sz w:val="24"/>
          <w:szCs w:val="24"/>
        </w:rPr>
        <w:t>)</w:t>
      </w:r>
    </w:p>
    <w:p w14:paraId="53129304" w14:textId="77777777" w:rsidR="00FA5F27" w:rsidRDefault="00FA5F27">
      <w:pPr>
        <w:rPr>
          <w:rFonts w:cs="Calibri"/>
          <w:sz w:val="24"/>
          <w:szCs w:val="24"/>
        </w:rPr>
      </w:pPr>
    </w:p>
    <w:p w14:paraId="0A9EEA41" w14:textId="77777777" w:rsidR="00FA5F27" w:rsidRDefault="00FA5F27">
      <w:pPr>
        <w:rPr>
          <w:rFonts w:cs="Calibri"/>
          <w:b/>
          <w:sz w:val="24"/>
          <w:szCs w:val="24"/>
        </w:rPr>
      </w:pPr>
    </w:p>
    <w:p w14:paraId="0D8D8560" w14:textId="77777777" w:rsidR="00FA5F27" w:rsidRDefault="00FA5F27">
      <w:pPr>
        <w:pStyle w:val="ListParagraph1"/>
        <w:rPr>
          <w:rFonts w:cs="Calibri"/>
          <w:sz w:val="24"/>
          <w:szCs w:val="24"/>
        </w:rPr>
      </w:pPr>
    </w:p>
    <w:p w14:paraId="09426B7A" w14:textId="77777777" w:rsidR="00FA5F27" w:rsidRDefault="00FA5F27">
      <w:pPr>
        <w:pStyle w:val="ListParagraph1"/>
        <w:rPr>
          <w:rFonts w:cs="Calibri"/>
          <w:sz w:val="24"/>
          <w:szCs w:val="24"/>
        </w:rPr>
      </w:pPr>
    </w:p>
    <w:p w14:paraId="5421D241" w14:textId="77777777" w:rsidR="00FA5F27" w:rsidRDefault="00FA5F27">
      <w:pPr>
        <w:rPr>
          <w:rFonts w:cs="Calibri"/>
          <w:sz w:val="24"/>
          <w:szCs w:val="24"/>
        </w:rPr>
      </w:pPr>
    </w:p>
    <w:p w14:paraId="308BE487" w14:textId="77777777" w:rsidR="00FA5F27" w:rsidRDefault="00FA5F27">
      <w:pPr>
        <w:rPr>
          <w:rFonts w:cs="Calibri"/>
          <w:sz w:val="24"/>
          <w:szCs w:val="24"/>
        </w:rPr>
      </w:pPr>
    </w:p>
    <w:p w14:paraId="01CACB84" w14:textId="77777777" w:rsidR="00FA5F27" w:rsidRDefault="00FA5F27">
      <w:pPr>
        <w:rPr>
          <w:rFonts w:cs="Calibri"/>
          <w:b/>
          <w:sz w:val="24"/>
          <w:szCs w:val="24"/>
        </w:rPr>
      </w:pPr>
    </w:p>
    <w:p w14:paraId="5BEE2A78" w14:textId="77777777" w:rsidR="00FA5F27" w:rsidRDefault="00FA5F27">
      <w:pPr>
        <w:rPr>
          <w:rFonts w:cs="Calibri"/>
          <w:b/>
          <w:sz w:val="24"/>
          <w:szCs w:val="24"/>
        </w:rPr>
      </w:pPr>
    </w:p>
    <w:p w14:paraId="5AE01B2E" w14:textId="77777777" w:rsidR="00FA5F27" w:rsidRDefault="00FA5F27">
      <w:pPr>
        <w:rPr>
          <w:b/>
          <w:sz w:val="24"/>
          <w:szCs w:val="24"/>
        </w:rPr>
      </w:pPr>
    </w:p>
    <w:sectPr w:rsidR="00FA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E81"/>
    <w:multiLevelType w:val="multilevel"/>
    <w:tmpl w:val="355D7E81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F70E1"/>
    <w:multiLevelType w:val="multilevel"/>
    <w:tmpl w:val="778F70E1"/>
    <w:lvl w:ilvl="0">
      <w:start w:val="5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07494">
    <w:abstractNumId w:val="0"/>
  </w:num>
  <w:num w:numId="2" w16cid:durableId="81116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7"/>
    <w:rsid w:val="00057DD3"/>
    <w:rsid w:val="000B68BF"/>
    <w:rsid w:val="001020E5"/>
    <w:rsid w:val="00367B75"/>
    <w:rsid w:val="00404632"/>
    <w:rsid w:val="00671800"/>
    <w:rsid w:val="00A25C77"/>
    <w:rsid w:val="00B231C8"/>
    <w:rsid w:val="00B66F9A"/>
    <w:rsid w:val="00BB3C98"/>
    <w:rsid w:val="00CC779F"/>
    <w:rsid w:val="00D1447A"/>
    <w:rsid w:val="00D25489"/>
    <w:rsid w:val="00D36699"/>
    <w:rsid w:val="00D51C5E"/>
    <w:rsid w:val="00E73052"/>
    <w:rsid w:val="00EB0FF4"/>
    <w:rsid w:val="00F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180CDB"/>
  <w15:docId w15:val="{0040EAFE-FE6A-5D44-AE91-CC5BB0E7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danakushawaha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Abhinesh Kumar Maurya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Abhinesh Kumar Maurya</dc:title>
  <dc:creator>abhinesh</dc:creator>
  <cp:lastModifiedBy>User 134</cp:lastModifiedBy>
  <cp:revision>3</cp:revision>
  <dcterms:created xsi:type="dcterms:W3CDTF">2022-09-24T17:54:00Z</dcterms:created>
  <dcterms:modified xsi:type="dcterms:W3CDTF">2022-09-24T17:55:00Z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