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Chetan Solanki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PF4W0EF2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