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04195" w14:textId="77777777" w:rsidR="006A0D80" w:rsidRPr="006A0D80" w:rsidRDefault="006A0D80" w:rsidP="006A0D80">
      <w:pPr>
        <w:shd w:val="clear" w:color="auto" w:fill="FFFFFF"/>
        <w:spacing w:after="0" w:line="288" w:lineRule="atLeast"/>
        <w:outlineLvl w:val="1"/>
        <w:rPr>
          <w:rFonts w:ascii="Libre Franklin" w:eastAsia="Times New Roman" w:hAnsi="Libre Franklin" w:cs="Times New Roman"/>
          <w:color w:val="232323"/>
          <w:sz w:val="45"/>
          <w:szCs w:val="45"/>
        </w:rPr>
      </w:pPr>
      <w:r w:rsidRPr="006A0D80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Create Linux VM Using Azure CLI</w:t>
      </w:r>
    </w:p>
    <w:p w14:paraId="21D0C1FB" w14:textId="77777777" w:rsidR="006A0D80" w:rsidRPr="006A0D80" w:rsidRDefault="006A0D80" w:rsidP="006A0D80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You can easily 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 xml:space="preserve">create a </w:t>
      </w:r>
      <w:proofErr w:type="spellStart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linux</w:t>
      </w:r>
      <w:proofErr w:type="spellEnd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 xml:space="preserve"> virtual machine using Azure CLI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 by using the below steps.</w:t>
      </w:r>
    </w:p>
    <w:p w14:paraId="60AE6D48" w14:textId="77777777" w:rsidR="006A0D80" w:rsidRPr="006A0D80" w:rsidRDefault="006A0D80" w:rsidP="006A0D80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Step-1: 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Run the below command to create a 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Resource Group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 using 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Azure CLI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1EA35EB7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az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group create --name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demoRsgGroup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--location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eastus</w:t>
      </w:r>
      <w:proofErr w:type="spellEnd"/>
    </w:p>
    <w:p w14:paraId="7C755A1C" w14:textId="77777777" w:rsidR="006A0D80" w:rsidRPr="006A0D80" w:rsidRDefault="006A0D80" w:rsidP="006A0D8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Once, you will execute the above command, you will get the output like below</w:t>
      </w:r>
    </w:p>
    <w:p w14:paraId="3D0ED6E3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{</w:t>
      </w:r>
    </w:p>
    <w:p w14:paraId="7D569FE6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"id": "/subscriptions/1cdf4300-dee5-4518-9c9c-feaa72a5cbd1/resourceGroups/demoRsgGroup",</w:t>
      </w:r>
    </w:p>
    <w:p w14:paraId="7F4127CC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"location":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eastus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",</w:t>
      </w:r>
    </w:p>
    <w:p w14:paraId="01A0B706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managedBy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null,</w:t>
      </w:r>
    </w:p>
    <w:p w14:paraId="0D9A02AD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"name":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demoRsgGroup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",</w:t>
      </w:r>
    </w:p>
    <w:p w14:paraId="686561BE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"properties": {</w:t>
      </w:r>
    </w:p>
    <w:p w14:paraId="14639287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 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provisioningState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"Succeeded"</w:t>
      </w:r>
    </w:p>
    <w:p w14:paraId="4AF8EE67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},</w:t>
      </w:r>
    </w:p>
    <w:p w14:paraId="4ADEC972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"tags": null,</w:t>
      </w:r>
    </w:p>
    <w:p w14:paraId="5FE3070F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"type":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Microsoft.Resources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/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resourceGroups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</w:t>
      </w:r>
    </w:p>
    <w:p w14:paraId="2392B2D4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}</w:t>
      </w:r>
    </w:p>
    <w:p w14:paraId="4DE32377" w14:textId="77777777" w:rsidR="006A0D80" w:rsidRPr="006A0D80" w:rsidRDefault="006A0D80" w:rsidP="006A0D80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Step-2: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 Now, execute the below command to create the VM using Azure CLI.</w:t>
      </w:r>
    </w:p>
    <w:p w14:paraId="1DD46BC4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az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vm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create --resource-group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demoRsgGroup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--name TSINFOVM --image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UbuntuLTS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--admin-username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azureuser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--generate-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ssh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-keys</w:t>
      </w:r>
    </w:p>
    <w:p w14:paraId="79370861" w14:textId="77777777" w:rsidR="006A0D80" w:rsidRPr="006A0D80" w:rsidRDefault="006A0D80" w:rsidP="006A0D8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You </w:t>
      </w:r>
      <w:proofErr w:type="gramStart"/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can</w:t>
      </w:r>
      <w:proofErr w:type="gramEnd"/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 able to see it as below</w:t>
      </w:r>
    </w:p>
    <w:p w14:paraId="4F496AB2" w14:textId="483BCA48" w:rsidR="006A0D80" w:rsidRPr="006A0D80" w:rsidRDefault="006A0D80" w:rsidP="006A0D80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686D9CB7" wp14:editId="54793038">
            <wp:extent cx="5943600" cy="1421130"/>
            <wp:effectExtent l="0" t="0" r="0" b="7620"/>
            <wp:docPr id="2" name="Picture 2" descr="Create Linux VM Using Azure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Linux VM Using Azure CL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az</w:t>
      </w:r>
      <w:proofErr w:type="spellEnd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vm</w:t>
      </w:r>
      <w:proofErr w:type="spellEnd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 xml:space="preserve"> create</w:t>
      </w:r>
    </w:p>
    <w:p w14:paraId="4E8F1970" w14:textId="77777777" w:rsidR="006A0D80" w:rsidRPr="006A0D80" w:rsidRDefault="006A0D80" w:rsidP="006A0D8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Once You will execute the above command, you will get the output like below</w:t>
      </w:r>
    </w:p>
    <w:p w14:paraId="62CFB14E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{- Finished</w:t>
      </w:r>
      <w:proofErr w:type="gram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..</w:t>
      </w:r>
      <w:proofErr w:type="gramEnd"/>
    </w:p>
    <w:p w14:paraId="54D1F273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fqdns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"",</w:t>
      </w:r>
    </w:p>
    <w:p w14:paraId="154EFBF3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"id": "/subscriptions/1cdf4300-dee5-4518-9c9c-feaa72a5cbd1/resourceGroups/demoRsgGroup/providers/Microsoft.Compute/virtualMachines/TSINFOVM",</w:t>
      </w:r>
    </w:p>
    <w:p w14:paraId="12244869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"location":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eastus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",</w:t>
      </w:r>
    </w:p>
    <w:p w14:paraId="14FAA14A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macAddress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"00-0D-3A-57-3D-13",</w:t>
      </w:r>
    </w:p>
    <w:p w14:paraId="6E0A4FBF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lastRenderedPageBreak/>
        <w:t xml:space="preserve"> 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powerState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"VM running",</w:t>
      </w:r>
    </w:p>
    <w:p w14:paraId="1CA2579D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privateIpAddress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"10.0.0.4",</w:t>
      </w:r>
    </w:p>
    <w:p w14:paraId="1B07D404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publicIpAddress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"52.179.10.61",</w:t>
      </w:r>
    </w:p>
    <w:p w14:paraId="165D56DA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resourceGroup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": "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demoRsgGroup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",</w:t>
      </w:r>
    </w:p>
    <w:p w14:paraId="15D9A1EB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 "zones": ""</w:t>
      </w:r>
    </w:p>
    <w:p w14:paraId="59257B1A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}</w:t>
      </w:r>
    </w:p>
    <w:p w14:paraId="0DF08045" w14:textId="77777777" w:rsidR="006A0D80" w:rsidRPr="006A0D80" w:rsidRDefault="006A0D80" w:rsidP="006A0D80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Now, to verify, you can navigate to the 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Azure Portal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 and </w:t>
      </w:r>
      <w:proofErr w:type="gramStart"/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can</w:t>
      </w:r>
      <w:proofErr w:type="gramEnd"/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 xml:space="preserve"> able to see the below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Azure Linux VM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 created successfully.</w:t>
      </w:r>
    </w:p>
    <w:p w14:paraId="5E759927" w14:textId="2B26BF60" w:rsidR="006A0D80" w:rsidRPr="006A0D80" w:rsidRDefault="006A0D80" w:rsidP="006A0D80">
      <w:pPr>
        <w:shd w:val="clear" w:color="auto" w:fill="FFFFFF"/>
        <w:spacing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noProof/>
          <w:color w:val="232323"/>
          <w:sz w:val="26"/>
          <w:szCs w:val="26"/>
        </w:rPr>
        <w:drawing>
          <wp:inline distT="0" distB="0" distL="0" distR="0" wp14:anchorId="5021F491" wp14:editId="05911D89">
            <wp:extent cx="5220335" cy="3302635"/>
            <wp:effectExtent l="0" t="0" r="0" b="0"/>
            <wp:docPr id="1" name="Picture 1" descr="How To Create Linux VM Using Azure C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Create Linux VM Using Azure CL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4EF3" w14:textId="77777777" w:rsidR="006A0D80" w:rsidRPr="006A0D80" w:rsidRDefault="006A0D80" w:rsidP="006A0D80">
      <w:pPr>
        <w:shd w:val="clear" w:color="auto" w:fill="FFFFFF"/>
        <w:spacing w:after="0" w:line="288" w:lineRule="atLeast"/>
        <w:outlineLvl w:val="1"/>
        <w:rPr>
          <w:rFonts w:ascii="Libre Franklin" w:eastAsia="Times New Roman" w:hAnsi="Libre Franklin" w:cs="Times New Roman"/>
          <w:color w:val="232323"/>
          <w:sz w:val="45"/>
          <w:szCs w:val="45"/>
        </w:rPr>
      </w:pPr>
      <w:r w:rsidRPr="006A0D80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 xml:space="preserve">Command </w:t>
      </w:r>
      <w:proofErr w:type="gramStart"/>
      <w:r w:rsidRPr="006A0D80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To</w:t>
      </w:r>
      <w:proofErr w:type="gramEnd"/>
      <w:r w:rsidRPr="006A0D80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 xml:space="preserve"> Create Virtual Machine In Azure</w:t>
      </w:r>
    </w:p>
    <w:p w14:paraId="5BBE9BB0" w14:textId="77777777" w:rsidR="006A0D80" w:rsidRPr="006A0D80" w:rsidRDefault="006A0D80" w:rsidP="006A0D80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You can use below command in 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Azure CLI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 to create the 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Azure Virtual Machine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3A679FDB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az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vm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create --resource-group Resource Group </w:t>
      </w:r>
      <w:proofErr w:type="gram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Name  --</w:t>
      </w:r>
      <w:proofErr w:type="spellStart"/>
      <w:proofErr w:type="gram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name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VM Name --image Win2016Datacenter --admin-username User Name --admin-password "Your Password" --location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Location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Name</w:t>
      </w:r>
    </w:p>
    <w:p w14:paraId="346C6422" w14:textId="77777777" w:rsidR="006A0D80" w:rsidRPr="006A0D80" w:rsidRDefault="006A0D80" w:rsidP="006A0D8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Or,</w:t>
      </w:r>
    </w:p>
    <w:p w14:paraId="3D4A4272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New-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AzVM</w:t>
      </w:r>
      <w:proofErr w:type="spellEnd"/>
    </w:p>
    <w:p w14:paraId="64E3DDF0" w14:textId="77777777" w:rsidR="006A0D80" w:rsidRPr="006A0D80" w:rsidRDefault="006A0D80" w:rsidP="006A0D80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PowerShell command to create VM in Azure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 is as below. Refer to the above section for the complete details.</w:t>
      </w:r>
    </w:p>
    <w:p w14:paraId="14C627D1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New-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AzureRmVM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ResourceGroupName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$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vmresourceGroup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-Location $location -VM $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vmConfiguration</w:t>
      </w:r>
      <w:proofErr w:type="spellEnd"/>
    </w:p>
    <w:p w14:paraId="10F2386C" w14:textId="77777777" w:rsidR="006A0D80" w:rsidRPr="006A0D80" w:rsidRDefault="006A0D80" w:rsidP="006A0D80">
      <w:pPr>
        <w:shd w:val="clear" w:color="auto" w:fill="FFFFFF"/>
        <w:spacing w:after="0" w:line="288" w:lineRule="atLeast"/>
        <w:outlineLvl w:val="1"/>
        <w:rPr>
          <w:rFonts w:ascii="Libre Franklin" w:eastAsia="Times New Roman" w:hAnsi="Libre Franklin" w:cs="Times New Roman"/>
          <w:color w:val="232323"/>
          <w:sz w:val="45"/>
          <w:szCs w:val="45"/>
        </w:rPr>
      </w:pPr>
      <w:proofErr w:type="spellStart"/>
      <w:r w:rsidRPr="006A0D80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az</w:t>
      </w:r>
      <w:proofErr w:type="spellEnd"/>
      <w:r w:rsidRPr="006A0D80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 xml:space="preserve"> </w:t>
      </w:r>
      <w:proofErr w:type="spellStart"/>
      <w:r w:rsidRPr="006A0D80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>vm</w:t>
      </w:r>
      <w:proofErr w:type="spellEnd"/>
      <w:r w:rsidRPr="006A0D80">
        <w:rPr>
          <w:rFonts w:ascii="Libre Franklin" w:eastAsia="Times New Roman" w:hAnsi="Libre Franklin" w:cs="Times New Roman"/>
          <w:b/>
          <w:bCs/>
          <w:color w:val="232323"/>
          <w:sz w:val="45"/>
          <w:szCs w:val="45"/>
          <w:bdr w:val="none" w:sz="0" w:space="0" w:color="auto" w:frame="1"/>
        </w:rPr>
        <w:t xml:space="preserve"> create</w:t>
      </w:r>
    </w:p>
    <w:p w14:paraId="376B4341" w14:textId="77777777" w:rsidR="006A0D80" w:rsidRPr="006A0D80" w:rsidRDefault="006A0D80" w:rsidP="006A0D80">
      <w:pPr>
        <w:shd w:val="clear" w:color="auto" w:fill="FFFFFF"/>
        <w:spacing w:after="0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lastRenderedPageBreak/>
        <w:t>You can use the </w:t>
      </w:r>
      <w:proofErr w:type="spellStart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az</w:t>
      </w:r>
      <w:proofErr w:type="spellEnd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vm</w:t>
      </w:r>
      <w:proofErr w:type="spellEnd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 xml:space="preserve"> create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 command to quickly 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create an Azure Virtual machine using Azure CLI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28FFDB0C" w14:textId="77777777" w:rsidR="006A0D80" w:rsidRPr="006A0D80" w:rsidRDefault="006A0D80" w:rsidP="006A0D80">
      <w:pPr>
        <w:shd w:val="clear" w:color="auto" w:fill="FFFFFF"/>
        <w:spacing w:after="0" w:line="288" w:lineRule="atLeast"/>
        <w:outlineLvl w:val="2"/>
        <w:rPr>
          <w:rFonts w:ascii="Libre Franklin" w:eastAsia="Times New Roman" w:hAnsi="Libre Franklin" w:cs="Times New Roman"/>
          <w:color w:val="232323"/>
          <w:sz w:val="30"/>
          <w:szCs w:val="30"/>
        </w:rPr>
      </w:pPr>
      <w:r w:rsidRPr="006A0D80">
        <w:rPr>
          <w:rFonts w:ascii="Libre Franklin" w:eastAsia="Times New Roman" w:hAnsi="Libre Franklin" w:cs="Times New Roman"/>
          <w:b/>
          <w:bCs/>
          <w:color w:val="232323"/>
          <w:sz w:val="30"/>
          <w:szCs w:val="30"/>
          <w:bdr w:val="none" w:sz="0" w:space="0" w:color="auto" w:frame="1"/>
        </w:rPr>
        <w:t>Syntax:</w:t>
      </w:r>
    </w:p>
    <w:p w14:paraId="7A832B4E" w14:textId="77777777" w:rsidR="006A0D80" w:rsidRPr="006A0D80" w:rsidRDefault="006A0D80" w:rsidP="006A0D8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The syntax is as below</w:t>
      </w:r>
    </w:p>
    <w:p w14:paraId="15214846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az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vm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create --resource-group Resource Group </w:t>
      </w:r>
      <w:proofErr w:type="gram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Name  --</w:t>
      </w:r>
      <w:proofErr w:type="spellStart"/>
      <w:proofErr w:type="gram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name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VM Name --image Win2016Datacenter --admin-username User Name --admin-password "Your Password" --location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Location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Name</w:t>
      </w:r>
    </w:p>
    <w:p w14:paraId="38DE5F80" w14:textId="77777777" w:rsidR="006A0D80" w:rsidRPr="006A0D80" w:rsidRDefault="006A0D80" w:rsidP="006A0D80">
      <w:pPr>
        <w:shd w:val="clear" w:color="auto" w:fill="FFFFFF"/>
        <w:spacing w:after="0" w:line="288" w:lineRule="atLeast"/>
        <w:outlineLvl w:val="2"/>
        <w:rPr>
          <w:rFonts w:ascii="Libre Franklin" w:eastAsia="Times New Roman" w:hAnsi="Libre Franklin" w:cs="Times New Roman"/>
          <w:color w:val="232323"/>
          <w:sz w:val="30"/>
          <w:szCs w:val="30"/>
        </w:rPr>
      </w:pPr>
      <w:r w:rsidRPr="006A0D80">
        <w:rPr>
          <w:rFonts w:ascii="Libre Franklin" w:eastAsia="Times New Roman" w:hAnsi="Libre Franklin" w:cs="Times New Roman"/>
          <w:b/>
          <w:bCs/>
          <w:color w:val="232323"/>
          <w:sz w:val="30"/>
          <w:szCs w:val="30"/>
          <w:bdr w:val="none" w:sz="0" w:space="0" w:color="auto" w:frame="1"/>
        </w:rPr>
        <w:t>Example:</w:t>
      </w:r>
    </w:p>
    <w:p w14:paraId="46028293" w14:textId="77777777" w:rsidR="006A0D80" w:rsidRPr="006A0D80" w:rsidRDefault="006A0D80" w:rsidP="006A0D8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Consider the below example</w:t>
      </w:r>
    </w:p>
    <w:p w14:paraId="69580968" w14:textId="77777777" w:rsidR="006A0D80" w:rsidRPr="006A0D80" w:rsidRDefault="006A0D80" w:rsidP="006A0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32323"/>
          <w:sz w:val="26"/>
          <w:szCs w:val="26"/>
        </w:rPr>
      </w:pP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az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vm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create --resource-group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myRsgGroup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--name TSINFOVM2 --image Win2016Datacenter --admin-username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rajkishore</w:t>
      </w:r>
      <w:proofErr w:type="spellEnd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 xml:space="preserve"> --admin-password "Password@123" --location </w:t>
      </w:r>
      <w:proofErr w:type="spellStart"/>
      <w:r w:rsidRPr="006A0D80">
        <w:rPr>
          <w:rFonts w:ascii="Consolas" w:eastAsia="Times New Roman" w:hAnsi="Consolas" w:cs="Courier New"/>
          <w:color w:val="232323"/>
          <w:sz w:val="23"/>
          <w:szCs w:val="23"/>
          <w:bdr w:val="none" w:sz="0" w:space="0" w:color="auto" w:frame="1"/>
        </w:rPr>
        <w:t>eastus</w:t>
      </w:r>
      <w:proofErr w:type="spellEnd"/>
    </w:p>
    <w:p w14:paraId="716DC9F9" w14:textId="77777777" w:rsidR="006A0D80" w:rsidRPr="006A0D80" w:rsidRDefault="006A0D80" w:rsidP="006A0D80">
      <w:pPr>
        <w:shd w:val="clear" w:color="auto" w:fill="FFFFFF"/>
        <w:spacing w:after="336" w:line="240" w:lineRule="auto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In the above example.</w:t>
      </w:r>
    </w:p>
    <w:p w14:paraId="1BEA4494" w14:textId="77777777" w:rsidR="006A0D80" w:rsidRPr="006A0D80" w:rsidRDefault="006A0D80" w:rsidP="006A0D8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proofErr w:type="spellStart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myRsgGroup</w:t>
      </w:r>
      <w:proofErr w:type="spellEnd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 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— The name of the 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Resource Group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0555A3A2" w14:textId="77777777" w:rsidR="006A0D80" w:rsidRPr="006A0D80" w:rsidRDefault="006A0D80" w:rsidP="006A0D8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TSINFOVM2 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— Virtual machine name.</w:t>
      </w:r>
    </w:p>
    <w:p w14:paraId="4173245D" w14:textId="77777777" w:rsidR="006A0D80" w:rsidRPr="006A0D80" w:rsidRDefault="006A0D80" w:rsidP="006A0D8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Win2016Datacenter 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— Image name.</w:t>
      </w:r>
    </w:p>
    <w:p w14:paraId="7946EB8F" w14:textId="77777777" w:rsidR="006A0D80" w:rsidRPr="006A0D80" w:rsidRDefault="006A0D80" w:rsidP="006A0D8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proofErr w:type="spellStart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rajkishore</w:t>
      </w:r>
      <w:proofErr w:type="spellEnd"/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–The local admin username for the 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VM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30C7BCBE" w14:textId="77777777" w:rsidR="006A0D80" w:rsidRPr="006A0D80" w:rsidRDefault="006A0D80" w:rsidP="006A0D8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Password@123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 –The local admin password for the </w:t>
      </w:r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Virtual Machine</w:t>
      </w:r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.</w:t>
      </w:r>
    </w:p>
    <w:p w14:paraId="79A09F29" w14:textId="77777777" w:rsidR="006A0D80" w:rsidRPr="006A0D80" w:rsidRDefault="006A0D80" w:rsidP="006A0D80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rPr>
          <w:rFonts w:ascii="Libre Franklin" w:eastAsia="Times New Roman" w:hAnsi="Libre Franklin" w:cs="Times New Roman"/>
          <w:color w:val="232323"/>
          <w:sz w:val="26"/>
          <w:szCs w:val="26"/>
        </w:rPr>
      </w:pPr>
      <w:proofErr w:type="spellStart"/>
      <w:r w:rsidRPr="006A0D80">
        <w:rPr>
          <w:rFonts w:ascii="Libre Franklin" w:eastAsia="Times New Roman" w:hAnsi="Libre Franklin" w:cs="Times New Roman"/>
          <w:b/>
          <w:bCs/>
          <w:color w:val="232323"/>
          <w:sz w:val="26"/>
          <w:szCs w:val="26"/>
          <w:bdr w:val="none" w:sz="0" w:space="0" w:color="auto" w:frame="1"/>
        </w:rPr>
        <w:t>eastus</w:t>
      </w:r>
      <w:proofErr w:type="spellEnd"/>
      <w:r w:rsidRPr="006A0D80">
        <w:rPr>
          <w:rFonts w:ascii="Libre Franklin" w:eastAsia="Times New Roman" w:hAnsi="Libre Franklin" w:cs="Times New Roman"/>
          <w:color w:val="232323"/>
          <w:sz w:val="26"/>
          <w:szCs w:val="26"/>
        </w:rPr>
        <w:t> — The location name.</w:t>
      </w:r>
    </w:p>
    <w:p w14:paraId="0795EFEA" w14:textId="77777777" w:rsidR="002770E9" w:rsidRDefault="006A0D80"/>
    <w:sectPr w:rsidR="002770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17023" w14:textId="77777777" w:rsidR="006A0D80" w:rsidRDefault="006A0D80" w:rsidP="006A0D80">
      <w:pPr>
        <w:spacing w:after="0" w:line="240" w:lineRule="auto"/>
      </w:pPr>
      <w:r>
        <w:separator/>
      </w:r>
    </w:p>
  </w:endnote>
  <w:endnote w:type="continuationSeparator" w:id="0">
    <w:p w14:paraId="195953F1" w14:textId="77777777" w:rsidR="006A0D80" w:rsidRDefault="006A0D80" w:rsidP="006A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2BFC62" w14:textId="77777777" w:rsidR="006A0D80" w:rsidRDefault="006A0D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6F3D5" w14:textId="3919A755" w:rsidR="006A0D80" w:rsidRDefault="006A0D8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8353D00" wp14:editId="43DE393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3" name="MSIPCMcdee44b28619dddc4840c005" descr="{&quot;HashCode&quot;:-191296298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2AAFDAC" w14:textId="4F79FFEB" w:rsidR="006A0D80" w:rsidRPr="006A0D80" w:rsidRDefault="006A0D80" w:rsidP="006A0D80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6A0D80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Internal Use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353D00" id="_x0000_t202" coordsize="21600,21600" o:spt="202" path="m,l,21600r21600,l21600,xe">
              <v:stroke joinstyle="miter"/>
              <v:path gradientshapeok="t" o:connecttype="rect"/>
            </v:shapetype>
            <v:shape id="MSIPCMcdee44b28619dddc4840c005" o:spid="_x0000_s1026" type="#_x0000_t202" alt="{&quot;HashCode&quot;:-1912962988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WD/ZUsQIAAEgFAAAOAAAA&#10;AAAAAAAAAAAAAC4CAABkcnMvZTJvRG9jLnhtbFBLAQItABQABgAIAAAAIQC7QO0x3AAAAAsBAAAP&#10;AAAAAAAAAAAAAAAAAAsFAABkcnMvZG93bnJldi54bWxQSwUGAAAAAAQABADzAAAAFAYAAAAA&#10;" o:allowincell="f" filled="f" stroked="f" strokeweight=".5pt">
              <v:fill o:detectmouseclick="t"/>
              <v:textbox inset="20pt,0,,0">
                <w:txbxContent>
                  <w:p w14:paraId="12AAFDAC" w14:textId="4F79FFEB" w:rsidR="006A0D80" w:rsidRPr="006A0D80" w:rsidRDefault="006A0D80" w:rsidP="006A0D80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6A0D80">
                      <w:rPr>
                        <w:rFonts w:ascii="Calibri" w:hAnsi="Calibri" w:cs="Calibri"/>
                        <w:color w:val="7F7F7F"/>
                        <w:sz w:val="14"/>
                      </w:rPr>
                      <w:t>Internal Use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633CC" w14:textId="77777777" w:rsidR="006A0D80" w:rsidRDefault="006A0D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1EF32" w14:textId="77777777" w:rsidR="006A0D80" w:rsidRDefault="006A0D80" w:rsidP="006A0D80">
      <w:pPr>
        <w:spacing w:after="0" w:line="240" w:lineRule="auto"/>
      </w:pPr>
      <w:r>
        <w:separator/>
      </w:r>
    </w:p>
  </w:footnote>
  <w:footnote w:type="continuationSeparator" w:id="0">
    <w:p w14:paraId="0ECF7560" w14:textId="77777777" w:rsidR="006A0D80" w:rsidRDefault="006A0D80" w:rsidP="006A0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1C598" w14:textId="77777777" w:rsidR="006A0D80" w:rsidRDefault="006A0D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B57F9" w14:textId="77777777" w:rsidR="006A0D80" w:rsidRDefault="006A0D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B126B" w14:textId="77777777" w:rsidR="006A0D80" w:rsidRDefault="006A0D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C6E65"/>
    <w:multiLevelType w:val="multilevel"/>
    <w:tmpl w:val="BB4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80"/>
    <w:rsid w:val="00322B62"/>
    <w:rsid w:val="004B3BFE"/>
    <w:rsid w:val="006A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023E9E"/>
  <w15:chartTrackingRefBased/>
  <w15:docId w15:val="{C557F7BC-DC56-4CDD-9924-5ADB640C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0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0D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0D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0D8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0D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0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D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0D8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D80"/>
  </w:style>
  <w:style w:type="paragraph" w:styleId="Footer">
    <w:name w:val="footer"/>
    <w:basedOn w:val="Normal"/>
    <w:link w:val="FooterChar"/>
    <w:uiPriority w:val="99"/>
    <w:unhideWhenUsed/>
    <w:rsid w:val="006A0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7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93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Sunkarpally, Vikranth</dc:creator>
  <cp:keywords/>
  <dc:description/>
  <cp:lastModifiedBy>Sunkarpally, Vikranth</cp:lastModifiedBy>
  <cp:revision>1</cp:revision>
  <dcterms:created xsi:type="dcterms:W3CDTF">2021-12-13T11:05:00Z</dcterms:created>
  <dcterms:modified xsi:type="dcterms:W3CDTF">2021-12-13T11:05:00Z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Vikranth_Sunkarpally@Dell.com</vt:lpwstr>
  </property>
  <property fmtid="{D5CDD505-2E9C-101B-9397-08002B2CF9AE}" pid="5" name="MSIP_Label_7de70ee2-0cb4-4d60-aee5-75ef2c4c8a90_SetDate">
    <vt:lpwstr>2021-12-13T11:05:25.4433782Z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a26b568f-d916-430d-afa7-28e0a3b1bf59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da6fab74-d5af-4af7-a9a4-78d84655a626_Enabled">
    <vt:lpwstr>True</vt:lpwstr>
  </property>
  <property fmtid="{D5CDD505-2E9C-101B-9397-08002B2CF9AE}" pid="11" name="MSIP_Label_da6fab74-d5af-4af7-a9a4-78d84655a626_SiteId">
    <vt:lpwstr>945c199a-83a2-4e80-9f8c-5a91be5752dd</vt:lpwstr>
  </property>
  <property fmtid="{D5CDD505-2E9C-101B-9397-08002B2CF9AE}" pid="12" name="MSIP_Label_da6fab74-d5af-4af7-a9a4-78d84655a626_Owner">
    <vt:lpwstr>Vikranth_Sunkarpally@Dell.com</vt:lpwstr>
  </property>
  <property fmtid="{D5CDD505-2E9C-101B-9397-08002B2CF9AE}" pid="13" name="MSIP_Label_da6fab74-d5af-4af7-a9a4-78d84655a626_SetDate">
    <vt:lpwstr>2021-12-13T11:05:25.4433782Z</vt:lpwstr>
  </property>
  <property fmtid="{D5CDD505-2E9C-101B-9397-08002B2CF9AE}" pid="14" name="MSIP_Label_da6fab74-d5af-4af7-a9a4-78d84655a626_Name">
    <vt:lpwstr>Visual Marking</vt:lpwstr>
  </property>
  <property fmtid="{D5CDD505-2E9C-101B-9397-08002B2CF9AE}" pid="15" name="MSIP_Label_da6fab74-d5af-4af7-a9a4-78d84655a626_Application">
    <vt:lpwstr>Microsoft Azure Information Protection</vt:lpwstr>
  </property>
  <property fmtid="{D5CDD505-2E9C-101B-9397-08002B2CF9AE}" pid="16" name="MSIP_Label_da6fab74-d5af-4af7-a9a4-78d84655a626_ActionId">
    <vt:lpwstr>a26b568f-d916-430d-afa7-28e0a3b1bf59</vt:lpwstr>
  </property>
  <property fmtid="{D5CDD505-2E9C-101B-9397-08002B2CF9AE}" pid="17" name="MSIP_Label_da6fab74-d5af-4af7-a9a4-78d84655a626_Parent">
    <vt:lpwstr>7de70ee2-0cb4-4d60-aee5-75ef2c4c8a90</vt:lpwstr>
  </property>
  <property fmtid="{D5CDD505-2E9C-101B-9397-08002B2CF9AE}" pid="18" name="MSIP_Label_da6fab74-d5af-4af7-a9a4-78d84655a626_Extended_MSFT_Method">
    <vt:lpwstr>Manual</vt:lpwstr>
  </property>
  <property fmtid="{D5CDD505-2E9C-101B-9397-08002B2CF9AE}" pid="19" name="aiplabel">
    <vt:lpwstr>Internal Use Visual Marking</vt:lpwstr>
  </property>
</Properties>
</file>