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1093" w14:textId="479AA80E" w:rsidR="00435D62" w:rsidRPr="00435D62" w:rsidRDefault="00435D62" w:rsidP="00435D62">
      <w:pPr>
        <w:pStyle w:val="Overskrift1"/>
        <w:jc w:val="center"/>
        <w:rPr>
          <w:sz w:val="44"/>
          <w:szCs w:val="44"/>
        </w:rPr>
      </w:pPr>
      <w:proofErr w:type="spellStart"/>
      <w:r w:rsidRPr="00435D62">
        <w:rPr>
          <w:sz w:val="44"/>
          <w:szCs w:val="44"/>
        </w:rPr>
        <w:t>Brugermanual</w:t>
      </w:r>
      <w:proofErr w:type="spellEnd"/>
    </w:p>
    <w:p w14:paraId="7F36C798" w14:textId="2C549F82" w:rsidR="007D1CAE" w:rsidRPr="007D1CAE" w:rsidRDefault="00F7456A" w:rsidP="00F7456A">
      <w:pPr>
        <w:pStyle w:val="Overskrift1"/>
        <w:rPr>
          <w:lang w:val="da-DK"/>
        </w:rPr>
      </w:pPr>
      <w:r>
        <w:rPr>
          <w:lang w:val="da-DK"/>
        </w:rPr>
        <w:t>Oversigt</w:t>
      </w:r>
    </w:p>
    <w:p w14:paraId="20E97EDF" w14:textId="7FBD6CFD" w:rsidR="005B78F2" w:rsidRDefault="00227424" w:rsidP="000B6774">
      <w:pPr>
        <w:rPr>
          <w:lang w:val="da-DK"/>
        </w:rPr>
      </w:pPr>
      <w:r w:rsidRPr="00FD67D3">
        <w:rPr>
          <w:lang w:val="da-DK"/>
        </w:rPr>
        <w:t>Script-Interactor er et værktøj til live-streaming tjenester, hvis formål er at lade</w:t>
      </w:r>
      <w:r w:rsidR="00843C93" w:rsidRPr="00FD67D3">
        <w:rPr>
          <w:lang w:val="da-DK"/>
        </w:rPr>
        <w:t xml:space="preserve"> ens </w:t>
      </w:r>
      <w:r w:rsidR="00BD2480" w:rsidRPr="00FD67D3">
        <w:rPr>
          <w:lang w:val="da-DK"/>
        </w:rPr>
        <w:t>seere</w:t>
      </w:r>
      <w:r w:rsidR="00843C93" w:rsidRPr="00FD67D3">
        <w:rPr>
          <w:lang w:val="da-DK"/>
        </w:rPr>
        <w:t xml:space="preserve"> </w:t>
      </w:r>
      <w:r w:rsidR="00BD2480" w:rsidRPr="00FD67D3">
        <w:rPr>
          <w:lang w:val="da-DK"/>
        </w:rPr>
        <w:t>interagere</w:t>
      </w:r>
      <w:r w:rsidR="00424CC1" w:rsidRPr="00FD67D3">
        <w:rPr>
          <w:lang w:val="da-DK"/>
        </w:rPr>
        <w:t xml:space="preserve"> med </w:t>
      </w:r>
      <w:r w:rsidR="00BD2480" w:rsidRPr="00FD67D3">
        <w:rPr>
          <w:lang w:val="da-DK"/>
        </w:rPr>
        <w:t>udsenderen</w:t>
      </w:r>
      <w:r w:rsidR="008772F9" w:rsidRPr="00FD67D3">
        <w:rPr>
          <w:lang w:val="da-DK"/>
        </w:rPr>
        <w:t>, med at køre forskellige programmer på computeren</w:t>
      </w:r>
      <w:r w:rsidR="009408DB" w:rsidRPr="00FD67D3">
        <w:rPr>
          <w:lang w:val="da-DK"/>
        </w:rPr>
        <w:t xml:space="preserve"> som udsenderen reagerer til.</w:t>
      </w:r>
    </w:p>
    <w:p w14:paraId="42662801" w14:textId="03C26305" w:rsidR="005B78F2" w:rsidRPr="00751A02" w:rsidRDefault="005B78F2" w:rsidP="000B67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a-DK"/>
        </w:rPr>
      </w:pPr>
      <w:r>
        <w:rPr>
          <w:lang w:val="da-DK"/>
        </w:rPr>
        <w:t xml:space="preserve">Her er linket til hjemmesiden: </w:t>
      </w:r>
      <w:hyperlink r:id="rId5" w:history="1">
        <w:r w:rsidRPr="005B78F2">
          <w:rPr>
            <w:rStyle w:val="Hyperlink"/>
            <w:rFonts w:asciiTheme="majorHAnsi" w:eastAsiaTheme="majorEastAsia" w:hAnsiTheme="majorHAnsi" w:cstheme="majorBidi"/>
            <w:lang w:val="da-DK"/>
          </w:rPr>
          <w:t>https://vikt1754.apache.techcollege.dk/</w:t>
        </w:r>
      </w:hyperlink>
      <w:hyperlink r:id="rId6" w:history="1"/>
    </w:p>
    <w:p w14:paraId="0D82E024" w14:textId="3C79E0E7" w:rsidR="00287ECA" w:rsidRPr="00FD67D3" w:rsidRDefault="00E12452" w:rsidP="00C9389E">
      <w:pPr>
        <w:rPr>
          <w:lang w:val="da-DK"/>
        </w:rPr>
      </w:pPr>
      <w:r w:rsidRPr="00FD67D3">
        <w:rPr>
          <w:lang w:val="da-DK"/>
        </w:rPr>
        <w:t xml:space="preserve">Der er 3 sider på hjemmesiden som man kan </w:t>
      </w:r>
      <w:r w:rsidR="003D6668" w:rsidRPr="00FD67D3">
        <w:rPr>
          <w:lang w:val="da-DK"/>
        </w:rPr>
        <w:t>navigere</w:t>
      </w:r>
      <w:r w:rsidRPr="00FD67D3">
        <w:rPr>
          <w:lang w:val="da-DK"/>
        </w:rPr>
        <w:t xml:space="preserve"> rundt i.</w:t>
      </w:r>
    </w:p>
    <w:p w14:paraId="79C5D52D" w14:textId="2E383DDF" w:rsidR="00D5071A" w:rsidRPr="00FD67D3" w:rsidRDefault="00D5071A" w:rsidP="00D5071A">
      <w:pPr>
        <w:pStyle w:val="Listeafsnit"/>
        <w:numPr>
          <w:ilvl w:val="0"/>
          <w:numId w:val="1"/>
        </w:numPr>
        <w:rPr>
          <w:b/>
          <w:bCs/>
          <w:lang w:val="da-DK"/>
        </w:rPr>
      </w:pPr>
      <w:r w:rsidRPr="00FD67D3">
        <w:rPr>
          <w:b/>
          <w:bCs/>
          <w:lang w:val="da-DK"/>
        </w:rPr>
        <w:t>Usage</w:t>
      </w:r>
    </w:p>
    <w:p w14:paraId="7B8DCB5B" w14:textId="008AC9AE" w:rsidR="00A314CE" w:rsidRPr="00F753A9" w:rsidRDefault="002A501A" w:rsidP="00F753A9">
      <w:pPr>
        <w:pStyle w:val="Listeafsnit"/>
        <w:numPr>
          <w:ilvl w:val="1"/>
          <w:numId w:val="1"/>
        </w:numPr>
        <w:rPr>
          <w:i/>
          <w:iCs/>
          <w:lang w:val="da-DK"/>
        </w:rPr>
      </w:pPr>
      <w:r w:rsidRPr="00FD67D3">
        <w:rPr>
          <w:lang w:val="da-DK"/>
        </w:rPr>
        <w:t>Her kan man se hvordan man skal nedhente projektet, og hvordan man kan få det konfigureret til at køre på ens egen computer.</w:t>
      </w:r>
    </w:p>
    <w:p w14:paraId="2126ECE9" w14:textId="104383C1" w:rsidR="00D5071A" w:rsidRPr="00FD67D3" w:rsidRDefault="00D5071A" w:rsidP="00D5071A">
      <w:pPr>
        <w:pStyle w:val="Listeafsnit"/>
        <w:numPr>
          <w:ilvl w:val="0"/>
          <w:numId w:val="1"/>
        </w:numPr>
        <w:rPr>
          <w:b/>
          <w:bCs/>
          <w:lang w:val="da-DK"/>
        </w:rPr>
      </w:pPr>
      <w:r w:rsidRPr="00FD67D3">
        <w:rPr>
          <w:b/>
          <w:bCs/>
          <w:lang w:val="da-DK"/>
        </w:rPr>
        <w:t>Download</w:t>
      </w:r>
    </w:p>
    <w:p w14:paraId="08643A56" w14:textId="27ABD0F2" w:rsidR="003E5055" w:rsidRPr="00FD67D3" w:rsidRDefault="004077EB" w:rsidP="007904A3">
      <w:pPr>
        <w:pStyle w:val="Listeafsnit"/>
        <w:numPr>
          <w:ilvl w:val="1"/>
          <w:numId w:val="1"/>
        </w:numPr>
        <w:rPr>
          <w:lang w:val="da-DK"/>
        </w:rPr>
      </w:pPr>
      <w:r w:rsidRPr="00FD67D3">
        <w:rPr>
          <w:lang w:val="da-DK"/>
        </w:rPr>
        <w:t xml:space="preserve">Her kan man gå igennem de forskellige </w:t>
      </w:r>
      <w:r w:rsidR="00F622BB" w:rsidRPr="00FD67D3">
        <w:rPr>
          <w:lang w:val="da-DK"/>
        </w:rPr>
        <w:t xml:space="preserve">udgivelser af </w:t>
      </w:r>
      <w:r w:rsidR="00F753A9">
        <w:rPr>
          <w:lang w:val="da-DK"/>
        </w:rPr>
        <w:t>softwaren</w:t>
      </w:r>
      <w:r w:rsidR="001725AA" w:rsidRPr="00FD67D3">
        <w:rPr>
          <w:lang w:val="da-DK"/>
        </w:rPr>
        <w:t>.</w:t>
      </w:r>
    </w:p>
    <w:p w14:paraId="39A65D43" w14:textId="28A1D085" w:rsidR="007904A3" w:rsidRPr="00FD67D3" w:rsidRDefault="007904A3" w:rsidP="007904A3">
      <w:pPr>
        <w:pStyle w:val="Listeafsnit"/>
        <w:numPr>
          <w:ilvl w:val="1"/>
          <w:numId w:val="1"/>
        </w:numPr>
        <w:rPr>
          <w:lang w:val="da-DK"/>
        </w:rPr>
      </w:pPr>
      <w:r w:rsidRPr="00FD67D3">
        <w:rPr>
          <w:lang w:val="da-DK"/>
        </w:rPr>
        <w:t xml:space="preserve">Der er også mulighed for at læse om de forskellige ændringer som kommer </w:t>
      </w:r>
      <w:r w:rsidR="00D8423E" w:rsidRPr="00FD67D3">
        <w:rPr>
          <w:lang w:val="da-DK"/>
        </w:rPr>
        <w:t>med i de forskellige udgivelser.</w:t>
      </w:r>
    </w:p>
    <w:p w14:paraId="191CBEA1" w14:textId="703B628B" w:rsidR="00D5071A" w:rsidRPr="00FD67D3" w:rsidRDefault="00D5071A" w:rsidP="00D5071A">
      <w:pPr>
        <w:pStyle w:val="Listeafsnit"/>
        <w:numPr>
          <w:ilvl w:val="0"/>
          <w:numId w:val="1"/>
        </w:numPr>
        <w:rPr>
          <w:b/>
          <w:bCs/>
          <w:lang w:val="da-DK"/>
        </w:rPr>
      </w:pPr>
      <w:r w:rsidRPr="00FD67D3">
        <w:rPr>
          <w:b/>
          <w:bCs/>
          <w:lang w:val="da-DK"/>
        </w:rPr>
        <w:t>Contact</w:t>
      </w:r>
    </w:p>
    <w:p w14:paraId="3B31D6CF" w14:textId="324EB288" w:rsidR="0053644C" w:rsidRPr="00FD67D3" w:rsidRDefault="006315E1" w:rsidP="000B6774">
      <w:pPr>
        <w:pStyle w:val="Listeafsnit"/>
        <w:numPr>
          <w:ilvl w:val="1"/>
          <w:numId w:val="1"/>
        </w:numPr>
        <w:rPr>
          <w:lang w:val="da-DK"/>
        </w:rPr>
      </w:pPr>
      <w:r w:rsidRPr="00FD67D3">
        <w:rPr>
          <w:lang w:val="da-DK"/>
        </w:rPr>
        <w:t>Her kan</w:t>
      </w:r>
      <w:r w:rsidR="002F3187" w:rsidRPr="00FD67D3">
        <w:rPr>
          <w:lang w:val="da-DK"/>
        </w:rPr>
        <w:t xml:space="preserve"> man kontakt</w:t>
      </w:r>
      <w:r w:rsidR="0060368C" w:rsidRPr="00FD67D3">
        <w:rPr>
          <w:lang w:val="da-DK"/>
        </w:rPr>
        <w:t>e</w:t>
      </w:r>
      <w:r w:rsidR="002F3187" w:rsidRPr="00FD67D3">
        <w:rPr>
          <w:lang w:val="da-DK"/>
        </w:rPr>
        <w:t xml:space="preserve"> udvikleren</w:t>
      </w:r>
      <w:r w:rsidR="00F753A9">
        <w:rPr>
          <w:lang w:val="da-DK"/>
        </w:rPr>
        <w:t>s e-mail</w:t>
      </w:r>
      <w:r w:rsidR="006C0696">
        <w:rPr>
          <w:lang w:val="da-DK"/>
        </w:rPr>
        <w:t>, hvor</w:t>
      </w:r>
      <w:r w:rsidR="002F3187" w:rsidRPr="00FD67D3">
        <w:rPr>
          <w:lang w:val="da-DK"/>
        </w:rPr>
        <w:t xml:space="preserve"> man kan </w:t>
      </w:r>
      <w:r w:rsidR="00B6690E">
        <w:rPr>
          <w:lang w:val="da-DK"/>
        </w:rPr>
        <w:t>stille</w:t>
      </w:r>
      <w:r w:rsidR="002F3187" w:rsidRPr="00FD67D3">
        <w:rPr>
          <w:lang w:val="da-DK"/>
        </w:rPr>
        <w:t xml:space="preserve"> nogle spørgsmål eller </w:t>
      </w:r>
      <w:r w:rsidR="007955A3">
        <w:rPr>
          <w:lang w:val="da-DK"/>
        </w:rPr>
        <w:t xml:space="preserve">komme med ideer som de måske kan implementere i </w:t>
      </w:r>
      <w:r w:rsidR="00B6690E">
        <w:rPr>
          <w:lang w:val="da-DK"/>
        </w:rPr>
        <w:t>projektet</w:t>
      </w:r>
      <w:r w:rsidR="007955A3">
        <w:rPr>
          <w:lang w:val="da-DK"/>
        </w:rPr>
        <w:t>.</w:t>
      </w:r>
    </w:p>
    <w:p w14:paraId="649B7825" w14:textId="03E1C19A" w:rsidR="00E53B57" w:rsidRDefault="00E53B57" w:rsidP="000B6774">
      <w:pPr>
        <w:pStyle w:val="Listeafsnit"/>
        <w:numPr>
          <w:ilvl w:val="1"/>
          <w:numId w:val="1"/>
        </w:numPr>
        <w:rPr>
          <w:lang w:val="da-DK"/>
        </w:rPr>
      </w:pPr>
      <w:r w:rsidRPr="00FD67D3">
        <w:rPr>
          <w:lang w:val="da-DK"/>
        </w:rPr>
        <w:t xml:space="preserve">Der er også mulighed for at tilslutte sig projektets Discord server, hvor man kan </w:t>
      </w:r>
      <w:r w:rsidR="00A125EE" w:rsidRPr="00FD67D3">
        <w:rPr>
          <w:lang w:val="da-DK"/>
        </w:rPr>
        <w:t>interagere</w:t>
      </w:r>
      <w:r w:rsidRPr="00FD67D3">
        <w:rPr>
          <w:lang w:val="da-DK"/>
        </w:rPr>
        <w:t xml:space="preserve"> med andre som også anvender </w:t>
      </w:r>
      <w:r w:rsidR="001531AD" w:rsidRPr="00FD67D3">
        <w:rPr>
          <w:lang w:val="da-DK"/>
        </w:rPr>
        <w:t>softwaret</w:t>
      </w:r>
      <w:r w:rsidR="00FE4A3A" w:rsidRPr="00FD67D3">
        <w:rPr>
          <w:lang w:val="da-DK"/>
        </w:rPr>
        <w:t xml:space="preserve">, hvor der </w:t>
      </w:r>
      <w:r w:rsidR="00DA7B7A">
        <w:rPr>
          <w:lang w:val="da-DK"/>
        </w:rPr>
        <w:t xml:space="preserve">også </w:t>
      </w:r>
      <w:r w:rsidR="00260D87">
        <w:rPr>
          <w:lang w:val="da-DK"/>
        </w:rPr>
        <w:t>er</w:t>
      </w:r>
      <w:r w:rsidR="00FE4A3A" w:rsidRPr="00FD67D3">
        <w:rPr>
          <w:lang w:val="da-DK"/>
        </w:rPr>
        <w:t xml:space="preserve"> mulighed for at stille spørgsmål.</w:t>
      </w:r>
    </w:p>
    <w:p w14:paraId="06CCD058" w14:textId="7414E5EF" w:rsidR="00B06048" w:rsidRDefault="00B06048" w:rsidP="00B06048">
      <w:pPr>
        <w:pStyle w:val="Overskrift1"/>
        <w:rPr>
          <w:lang w:val="da-DK"/>
        </w:rPr>
      </w:pPr>
      <w:r>
        <w:rPr>
          <w:lang w:val="da-DK"/>
        </w:rPr>
        <w:t>Vejledning</w:t>
      </w:r>
    </w:p>
    <w:p w14:paraId="48937765" w14:textId="698DF13E" w:rsidR="00A424BF" w:rsidRPr="00A424BF" w:rsidRDefault="00FE29CC" w:rsidP="00A424BF">
      <w:pPr>
        <w:rPr>
          <w:lang w:val="da-DK"/>
        </w:rPr>
      </w:pPr>
      <w:r>
        <w:rPr>
          <w:lang w:val="da-DK"/>
        </w:rPr>
        <w:t xml:space="preserve">Det kræver ikke en </w:t>
      </w:r>
      <w:r w:rsidR="006F27B0">
        <w:rPr>
          <w:lang w:val="da-DK"/>
        </w:rPr>
        <w:t>specifik webbrowser for at tilgå hjemmesiden, men den kører over alle moderne webbrowsere.</w:t>
      </w:r>
    </w:p>
    <w:p w14:paraId="77E28F32" w14:textId="0FC80428" w:rsidR="008D5E69" w:rsidRDefault="00584976" w:rsidP="00584976">
      <w:pPr>
        <w:rPr>
          <w:lang w:val="da-DK"/>
        </w:rPr>
      </w:pPr>
      <w:r>
        <w:rPr>
          <w:lang w:val="da-DK"/>
        </w:rPr>
        <w:t>Du starter med at gå over til download siden, ved at trykke på ”download” knappen</w:t>
      </w:r>
      <w:r w:rsidR="008D5E69">
        <w:rPr>
          <w:lang w:val="da-DK"/>
        </w:rPr>
        <w:t>. Her er der forskellige udgivelser, og du tager bare den som er udgivet for nyligt, ved at trykke på download knappen under de</w:t>
      </w:r>
      <w:r w:rsidR="005810EA">
        <w:rPr>
          <w:lang w:val="da-DK"/>
        </w:rPr>
        <w:t xml:space="preserve">t seneste </w:t>
      </w:r>
      <w:r w:rsidR="007759D4">
        <w:rPr>
          <w:lang w:val="da-DK"/>
        </w:rPr>
        <w:t>udgivelsesnummer</w:t>
      </w:r>
      <w:r w:rsidR="005810EA">
        <w:rPr>
          <w:lang w:val="da-DK"/>
        </w:rPr>
        <w:t>.</w:t>
      </w:r>
      <w:r w:rsidR="007759D4">
        <w:rPr>
          <w:lang w:val="da-DK"/>
        </w:rPr>
        <w:t xml:space="preserve"> Her bliver du smidt hen på en ekstern hjemmeside, hvor koden ligger til projektet. Du trykker derefter </w:t>
      </w:r>
      <w:r w:rsidR="00892F98">
        <w:rPr>
          <w:lang w:val="da-DK"/>
        </w:rPr>
        <w:t xml:space="preserve">på ”source </w:t>
      </w:r>
      <w:proofErr w:type="spellStart"/>
      <w:r w:rsidR="00892F98">
        <w:rPr>
          <w:lang w:val="da-DK"/>
        </w:rPr>
        <w:t>code</w:t>
      </w:r>
      <w:proofErr w:type="spellEnd"/>
      <w:r w:rsidR="00892F98">
        <w:rPr>
          <w:lang w:val="da-DK"/>
        </w:rPr>
        <w:t xml:space="preserve">”, hvor du </w:t>
      </w:r>
      <w:r w:rsidR="0014481A">
        <w:rPr>
          <w:lang w:val="da-DK"/>
        </w:rPr>
        <w:t>derefter</w:t>
      </w:r>
      <w:r w:rsidR="00892F98">
        <w:rPr>
          <w:lang w:val="da-DK"/>
        </w:rPr>
        <w:t xml:space="preserve"> </w:t>
      </w:r>
      <w:r w:rsidR="00DE1454">
        <w:rPr>
          <w:lang w:val="da-DK"/>
        </w:rPr>
        <w:t>får nedhentet</w:t>
      </w:r>
      <w:r w:rsidR="0014481A">
        <w:rPr>
          <w:lang w:val="da-DK"/>
        </w:rPr>
        <w:t xml:space="preserve"> </w:t>
      </w:r>
      <w:r w:rsidR="00C63353">
        <w:rPr>
          <w:lang w:val="da-DK"/>
        </w:rPr>
        <w:t xml:space="preserve">en </w:t>
      </w:r>
      <w:r w:rsidR="00C63353" w:rsidRPr="00C63353">
        <w:rPr>
          <w:lang w:val="da-DK"/>
        </w:rPr>
        <w:t>komprimeret</w:t>
      </w:r>
      <w:r w:rsidR="00C63353">
        <w:rPr>
          <w:lang w:val="da-DK"/>
        </w:rPr>
        <w:t xml:space="preserve"> fil med projektet.</w:t>
      </w:r>
    </w:p>
    <w:p w14:paraId="07542FFA" w14:textId="20D5CBAF" w:rsidR="00F632FB" w:rsidRDefault="00F632FB" w:rsidP="00F632FB">
      <w:pPr>
        <w:jc w:val="center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5A0A362D" wp14:editId="3A566AEB">
            <wp:extent cx="2971800" cy="1979587"/>
            <wp:effectExtent l="0" t="0" r="0" b="190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21" cy="19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B2E0" w14:textId="483237A4" w:rsidR="00857266" w:rsidRDefault="00A33087" w:rsidP="00584976">
      <w:pPr>
        <w:rPr>
          <w:lang w:val="da-DK"/>
        </w:rPr>
      </w:pPr>
      <w:r>
        <w:rPr>
          <w:lang w:val="da-DK"/>
        </w:rPr>
        <w:lastRenderedPageBreak/>
        <w:t>Når du har nedhentet projektet, kan du gå over til ”</w:t>
      </w:r>
      <w:proofErr w:type="spellStart"/>
      <w:r>
        <w:rPr>
          <w:lang w:val="da-DK"/>
        </w:rPr>
        <w:t>usage</w:t>
      </w:r>
      <w:proofErr w:type="spellEnd"/>
      <w:r>
        <w:rPr>
          <w:lang w:val="da-DK"/>
        </w:rPr>
        <w:t>” siden</w:t>
      </w:r>
      <w:r w:rsidR="00247D9B">
        <w:rPr>
          <w:lang w:val="da-DK"/>
        </w:rPr>
        <w:t xml:space="preserve">, hvor du kan gå igennem </w:t>
      </w:r>
      <w:r w:rsidR="00964B95">
        <w:rPr>
          <w:lang w:val="da-DK"/>
        </w:rPr>
        <w:t>softwaremanualen</w:t>
      </w:r>
      <w:r w:rsidR="00247D9B">
        <w:rPr>
          <w:lang w:val="da-DK"/>
        </w:rPr>
        <w:t xml:space="preserve"> som hjælper dig med at få konfigureret</w:t>
      </w:r>
      <w:r w:rsidR="00964B95">
        <w:rPr>
          <w:lang w:val="da-DK"/>
        </w:rPr>
        <w:t xml:space="preserve"> </w:t>
      </w:r>
      <w:r w:rsidR="00EE7BC4">
        <w:rPr>
          <w:lang w:val="da-DK"/>
        </w:rPr>
        <w:t>programmet til at køre på din personlige computer.</w:t>
      </w:r>
    </w:p>
    <w:p w14:paraId="498D6D4A" w14:textId="7089FB63" w:rsidR="00985DFC" w:rsidRPr="00435D62" w:rsidRDefault="00985DFC" w:rsidP="00985DFC">
      <w:pPr>
        <w:pStyle w:val="Overskrift1"/>
        <w:rPr>
          <w:lang w:val="da-DK"/>
        </w:rPr>
      </w:pPr>
      <w:r w:rsidRPr="00435D62">
        <w:rPr>
          <w:lang w:val="da-DK"/>
        </w:rPr>
        <w:t>Support</w:t>
      </w:r>
    </w:p>
    <w:p w14:paraId="7281006E" w14:textId="5ECD1492" w:rsidR="00423B2F" w:rsidRPr="00FD67D3" w:rsidRDefault="000C2EEF" w:rsidP="000B6774">
      <w:pPr>
        <w:rPr>
          <w:lang w:val="da-DK"/>
        </w:rPr>
      </w:pPr>
      <w:r>
        <w:rPr>
          <w:lang w:val="da-DK"/>
        </w:rPr>
        <w:t xml:space="preserve">Hvis du oplever at du </w:t>
      </w:r>
      <w:r w:rsidR="00EC5FE5">
        <w:rPr>
          <w:lang w:val="da-DK"/>
        </w:rPr>
        <w:t xml:space="preserve">sidder fast i opsætningen eller har nogle spørgsmål, så kan du gå over til kontakt siden, hvor der både er en </w:t>
      </w:r>
      <w:r w:rsidR="00E96FE4">
        <w:rPr>
          <w:lang w:val="da-DK"/>
        </w:rPr>
        <w:t>e-mail</w:t>
      </w:r>
      <w:r w:rsidR="00EC5FE5">
        <w:rPr>
          <w:lang w:val="da-DK"/>
        </w:rPr>
        <w:t xml:space="preserve"> og </w:t>
      </w:r>
      <w:r w:rsidR="00CB5ABA">
        <w:rPr>
          <w:lang w:val="da-DK"/>
        </w:rPr>
        <w:t xml:space="preserve">et </w:t>
      </w:r>
      <w:r w:rsidR="009B7F11">
        <w:rPr>
          <w:lang w:val="da-DK"/>
        </w:rPr>
        <w:t>invitationslink</w:t>
      </w:r>
      <w:r w:rsidR="00CB5ABA">
        <w:rPr>
          <w:lang w:val="da-DK"/>
        </w:rPr>
        <w:t xml:space="preserve"> til projektets Discord server</w:t>
      </w:r>
      <w:r w:rsidR="00E07142">
        <w:rPr>
          <w:lang w:val="da-DK"/>
        </w:rPr>
        <w:t xml:space="preserve">. Discord er et socialt medie, hvor på dette </w:t>
      </w:r>
      <w:r w:rsidR="009E262C">
        <w:rPr>
          <w:lang w:val="da-DK"/>
        </w:rPr>
        <w:t>invitationslink</w:t>
      </w:r>
      <w:r w:rsidR="00E07142">
        <w:rPr>
          <w:lang w:val="da-DK"/>
        </w:rPr>
        <w:t>, kan du møde andre som også anvender programmet og komme med ideer til hinanden om</w:t>
      </w:r>
      <w:r w:rsidR="005B0A35">
        <w:rPr>
          <w:lang w:val="da-DK"/>
        </w:rPr>
        <w:t xml:space="preserve"> hvordan </w:t>
      </w:r>
      <w:r w:rsidR="00AB3ACD">
        <w:rPr>
          <w:lang w:val="da-DK"/>
        </w:rPr>
        <w:t>I</w:t>
      </w:r>
      <w:r w:rsidR="005B0A35">
        <w:rPr>
          <w:lang w:val="da-DK"/>
        </w:rPr>
        <w:t xml:space="preserve"> vil bruge det.</w:t>
      </w:r>
      <w:r w:rsidR="00EC5FE5">
        <w:rPr>
          <w:lang w:val="da-DK"/>
        </w:rPr>
        <w:t xml:space="preserve"> </w:t>
      </w:r>
    </w:p>
    <w:p w14:paraId="71F54E0A" w14:textId="77777777" w:rsidR="00423B2F" w:rsidRPr="00FD67D3" w:rsidRDefault="00423B2F" w:rsidP="000B6774">
      <w:pPr>
        <w:rPr>
          <w:lang w:val="da-DK"/>
        </w:rPr>
      </w:pPr>
    </w:p>
    <w:p w14:paraId="587F1930" w14:textId="0D33C0B7" w:rsidR="00004AD7" w:rsidRPr="00FD67D3" w:rsidRDefault="00004AD7" w:rsidP="000B6774">
      <w:pPr>
        <w:rPr>
          <w:lang w:val="da-DK"/>
        </w:rPr>
      </w:pPr>
    </w:p>
    <w:sectPr w:rsidR="00004AD7" w:rsidRPr="00FD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574F8"/>
    <w:multiLevelType w:val="hybridMultilevel"/>
    <w:tmpl w:val="02549416"/>
    <w:lvl w:ilvl="0" w:tplc="8872E0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DB"/>
    <w:rsid w:val="0000275F"/>
    <w:rsid w:val="00004AD7"/>
    <w:rsid w:val="00006B15"/>
    <w:rsid w:val="00014F67"/>
    <w:rsid w:val="000151FA"/>
    <w:rsid w:val="00021483"/>
    <w:rsid w:val="000250FB"/>
    <w:rsid w:val="000254CB"/>
    <w:rsid w:val="00040B20"/>
    <w:rsid w:val="00083FA2"/>
    <w:rsid w:val="000960CB"/>
    <w:rsid w:val="000A7088"/>
    <w:rsid w:val="000B6774"/>
    <w:rsid w:val="000C2EEF"/>
    <w:rsid w:val="000C4F56"/>
    <w:rsid w:val="000E5C53"/>
    <w:rsid w:val="000F1F6F"/>
    <w:rsid w:val="000F2D8B"/>
    <w:rsid w:val="0014481A"/>
    <w:rsid w:val="001531AD"/>
    <w:rsid w:val="00155A3B"/>
    <w:rsid w:val="001725AA"/>
    <w:rsid w:val="0018193B"/>
    <w:rsid w:val="00182B32"/>
    <w:rsid w:val="001857A2"/>
    <w:rsid w:val="001A601C"/>
    <w:rsid w:val="001D2A24"/>
    <w:rsid w:val="001D636F"/>
    <w:rsid w:val="001E0179"/>
    <w:rsid w:val="0020554D"/>
    <w:rsid w:val="00212B8C"/>
    <w:rsid w:val="002246CF"/>
    <w:rsid w:val="00226AB8"/>
    <w:rsid w:val="00227424"/>
    <w:rsid w:val="002352F8"/>
    <w:rsid w:val="00235AF5"/>
    <w:rsid w:val="00247D9B"/>
    <w:rsid w:val="00260D87"/>
    <w:rsid w:val="00261109"/>
    <w:rsid w:val="00267816"/>
    <w:rsid w:val="00282B79"/>
    <w:rsid w:val="00287ECA"/>
    <w:rsid w:val="002A501A"/>
    <w:rsid w:val="002A5EA0"/>
    <w:rsid w:val="002C0109"/>
    <w:rsid w:val="002E032B"/>
    <w:rsid w:val="002F3187"/>
    <w:rsid w:val="00310CF2"/>
    <w:rsid w:val="00331F6D"/>
    <w:rsid w:val="0035416B"/>
    <w:rsid w:val="0038480A"/>
    <w:rsid w:val="0039751C"/>
    <w:rsid w:val="003D5F89"/>
    <w:rsid w:val="003D6668"/>
    <w:rsid w:val="003E5055"/>
    <w:rsid w:val="004077EB"/>
    <w:rsid w:val="00423B2F"/>
    <w:rsid w:val="00424CC1"/>
    <w:rsid w:val="00425CB9"/>
    <w:rsid w:val="00435D62"/>
    <w:rsid w:val="00447DA2"/>
    <w:rsid w:val="00457DE3"/>
    <w:rsid w:val="00462219"/>
    <w:rsid w:val="0047229D"/>
    <w:rsid w:val="00475AD4"/>
    <w:rsid w:val="004814A3"/>
    <w:rsid w:val="00497CBC"/>
    <w:rsid w:val="004C60AD"/>
    <w:rsid w:val="004D0694"/>
    <w:rsid w:val="004F43F1"/>
    <w:rsid w:val="005045A8"/>
    <w:rsid w:val="0053078F"/>
    <w:rsid w:val="00536235"/>
    <w:rsid w:val="0053644C"/>
    <w:rsid w:val="005522A1"/>
    <w:rsid w:val="00566128"/>
    <w:rsid w:val="00573DC3"/>
    <w:rsid w:val="005810EA"/>
    <w:rsid w:val="00584976"/>
    <w:rsid w:val="00596A5A"/>
    <w:rsid w:val="005B0A35"/>
    <w:rsid w:val="005B78F2"/>
    <w:rsid w:val="005C2E26"/>
    <w:rsid w:val="005C5D47"/>
    <w:rsid w:val="005E395F"/>
    <w:rsid w:val="005F33FC"/>
    <w:rsid w:val="0060368C"/>
    <w:rsid w:val="006071C0"/>
    <w:rsid w:val="00611424"/>
    <w:rsid w:val="006315E1"/>
    <w:rsid w:val="00635000"/>
    <w:rsid w:val="006633D2"/>
    <w:rsid w:val="00666EE8"/>
    <w:rsid w:val="006B2685"/>
    <w:rsid w:val="006C0696"/>
    <w:rsid w:val="006C6EDB"/>
    <w:rsid w:val="006F27B0"/>
    <w:rsid w:val="00701569"/>
    <w:rsid w:val="00707D49"/>
    <w:rsid w:val="00732162"/>
    <w:rsid w:val="007505FF"/>
    <w:rsid w:val="00751A02"/>
    <w:rsid w:val="007759D4"/>
    <w:rsid w:val="007904A3"/>
    <w:rsid w:val="007904F6"/>
    <w:rsid w:val="007936E3"/>
    <w:rsid w:val="007955A3"/>
    <w:rsid w:val="007C1406"/>
    <w:rsid w:val="007C7908"/>
    <w:rsid w:val="007D1CAE"/>
    <w:rsid w:val="007D54E9"/>
    <w:rsid w:val="007E49A1"/>
    <w:rsid w:val="007E5A87"/>
    <w:rsid w:val="00833F76"/>
    <w:rsid w:val="00834A3B"/>
    <w:rsid w:val="00843C93"/>
    <w:rsid w:val="00857266"/>
    <w:rsid w:val="00863E25"/>
    <w:rsid w:val="008746A5"/>
    <w:rsid w:val="00875376"/>
    <w:rsid w:val="00876C29"/>
    <w:rsid w:val="008772F9"/>
    <w:rsid w:val="00892F98"/>
    <w:rsid w:val="008B6FDF"/>
    <w:rsid w:val="008D52D8"/>
    <w:rsid w:val="008D5E69"/>
    <w:rsid w:val="008F7D5A"/>
    <w:rsid w:val="00936F57"/>
    <w:rsid w:val="009408DB"/>
    <w:rsid w:val="0094318D"/>
    <w:rsid w:val="009448AD"/>
    <w:rsid w:val="00956C0A"/>
    <w:rsid w:val="00964B95"/>
    <w:rsid w:val="00980E66"/>
    <w:rsid w:val="00985DFC"/>
    <w:rsid w:val="009B7F11"/>
    <w:rsid w:val="009E262C"/>
    <w:rsid w:val="009F63B8"/>
    <w:rsid w:val="00A005CA"/>
    <w:rsid w:val="00A07686"/>
    <w:rsid w:val="00A125EE"/>
    <w:rsid w:val="00A174C2"/>
    <w:rsid w:val="00A314CE"/>
    <w:rsid w:val="00A33087"/>
    <w:rsid w:val="00A34413"/>
    <w:rsid w:val="00A424BF"/>
    <w:rsid w:val="00A42ADE"/>
    <w:rsid w:val="00A6282C"/>
    <w:rsid w:val="00A628E0"/>
    <w:rsid w:val="00A93C06"/>
    <w:rsid w:val="00A94107"/>
    <w:rsid w:val="00AA64C7"/>
    <w:rsid w:val="00AB3ACD"/>
    <w:rsid w:val="00B06048"/>
    <w:rsid w:val="00B30B10"/>
    <w:rsid w:val="00B40180"/>
    <w:rsid w:val="00B6690E"/>
    <w:rsid w:val="00B92ECE"/>
    <w:rsid w:val="00BD077A"/>
    <w:rsid w:val="00BD2480"/>
    <w:rsid w:val="00BE64DB"/>
    <w:rsid w:val="00C00B0B"/>
    <w:rsid w:val="00C62D81"/>
    <w:rsid w:val="00C63353"/>
    <w:rsid w:val="00C83DA5"/>
    <w:rsid w:val="00C9389E"/>
    <w:rsid w:val="00CA3DA4"/>
    <w:rsid w:val="00CB5ABA"/>
    <w:rsid w:val="00CD02CB"/>
    <w:rsid w:val="00CE533C"/>
    <w:rsid w:val="00D5071A"/>
    <w:rsid w:val="00D8423E"/>
    <w:rsid w:val="00DA6A2F"/>
    <w:rsid w:val="00DA7B7A"/>
    <w:rsid w:val="00DB5050"/>
    <w:rsid w:val="00DC1D7E"/>
    <w:rsid w:val="00DE1454"/>
    <w:rsid w:val="00DE25CE"/>
    <w:rsid w:val="00E07142"/>
    <w:rsid w:val="00E12452"/>
    <w:rsid w:val="00E12807"/>
    <w:rsid w:val="00E22F83"/>
    <w:rsid w:val="00E244CB"/>
    <w:rsid w:val="00E402B9"/>
    <w:rsid w:val="00E420FE"/>
    <w:rsid w:val="00E437DF"/>
    <w:rsid w:val="00E460E5"/>
    <w:rsid w:val="00E5299E"/>
    <w:rsid w:val="00E53B57"/>
    <w:rsid w:val="00E54D78"/>
    <w:rsid w:val="00E5702B"/>
    <w:rsid w:val="00E604AB"/>
    <w:rsid w:val="00E817EE"/>
    <w:rsid w:val="00E94281"/>
    <w:rsid w:val="00E96FE4"/>
    <w:rsid w:val="00EA5F4D"/>
    <w:rsid w:val="00EA6AF6"/>
    <w:rsid w:val="00EC52C7"/>
    <w:rsid w:val="00EC5FE5"/>
    <w:rsid w:val="00EE55CD"/>
    <w:rsid w:val="00EE7BC4"/>
    <w:rsid w:val="00F018FF"/>
    <w:rsid w:val="00F01BD2"/>
    <w:rsid w:val="00F10F83"/>
    <w:rsid w:val="00F232FC"/>
    <w:rsid w:val="00F268CD"/>
    <w:rsid w:val="00F37BB6"/>
    <w:rsid w:val="00F44F84"/>
    <w:rsid w:val="00F50939"/>
    <w:rsid w:val="00F622BB"/>
    <w:rsid w:val="00F632FB"/>
    <w:rsid w:val="00F659BC"/>
    <w:rsid w:val="00F7456A"/>
    <w:rsid w:val="00F753A9"/>
    <w:rsid w:val="00F83BF0"/>
    <w:rsid w:val="00F8756B"/>
    <w:rsid w:val="00F95359"/>
    <w:rsid w:val="00FD67D3"/>
    <w:rsid w:val="00FE29CC"/>
    <w:rsid w:val="00FE4A3A"/>
    <w:rsid w:val="15C0BC86"/>
    <w:rsid w:val="54B7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0F5E"/>
  <w15:chartTrackingRefBased/>
  <w15:docId w15:val="{027BE351-8DF9-4C86-8173-E13DA9E8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D62"/>
  </w:style>
  <w:style w:type="paragraph" w:styleId="Overskrift1">
    <w:name w:val="heading 1"/>
    <w:basedOn w:val="Normal"/>
    <w:next w:val="Normal"/>
    <w:link w:val="Overskrift1Tegn"/>
    <w:uiPriority w:val="9"/>
    <w:qFormat/>
    <w:rsid w:val="00435D6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5D6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35D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35D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5D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5D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5D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5D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5D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5D62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35D62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D5071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53623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36235"/>
    <w:rPr>
      <w:color w:val="605E5C"/>
      <w:shd w:val="clear" w:color="auto" w:fill="E1DFDD"/>
    </w:rPr>
  </w:style>
  <w:style w:type="paragraph" w:styleId="Korrektur">
    <w:name w:val="Revision"/>
    <w:hidden/>
    <w:uiPriority w:val="99"/>
    <w:semiHidden/>
    <w:rsid w:val="00DA6A2F"/>
    <w:pPr>
      <w:spacing w:after="0" w:line="240" w:lineRule="auto"/>
    </w:pPr>
  </w:style>
  <w:style w:type="character" w:styleId="BesgtLink">
    <w:name w:val="FollowedHyperlink"/>
    <w:basedOn w:val="Standardskrifttypeiafsnit"/>
    <w:uiPriority w:val="99"/>
    <w:semiHidden/>
    <w:unhideWhenUsed/>
    <w:rsid w:val="00985DFC"/>
    <w:rPr>
      <w:color w:val="954F72" w:themeColor="followedHyperlink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35D62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35D62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5D6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5D62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5D62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5D62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5D62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435D62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Normal"/>
    <w:next w:val="Normal"/>
    <w:link w:val="TitelTegn"/>
    <w:uiPriority w:val="10"/>
    <w:qFormat/>
    <w:rsid w:val="00435D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35D62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35D6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35D62"/>
    <w:rPr>
      <w:rFonts w:asciiTheme="majorHAnsi" w:eastAsiaTheme="majorEastAsia" w:hAnsiTheme="majorHAnsi" w:cstheme="majorBidi"/>
    </w:rPr>
  </w:style>
  <w:style w:type="character" w:styleId="Strk">
    <w:name w:val="Strong"/>
    <w:basedOn w:val="Standardskrifttypeiafsnit"/>
    <w:uiPriority w:val="22"/>
    <w:qFormat/>
    <w:rsid w:val="00435D62"/>
    <w:rPr>
      <w:b/>
      <w:bCs/>
    </w:rPr>
  </w:style>
  <w:style w:type="character" w:styleId="Fremhv">
    <w:name w:val="Emphasis"/>
    <w:basedOn w:val="Standardskrifttypeiafsnit"/>
    <w:uiPriority w:val="20"/>
    <w:qFormat/>
    <w:rsid w:val="00435D62"/>
    <w:rPr>
      <w:i/>
      <w:iCs/>
    </w:rPr>
  </w:style>
  <w:style w:type="paragraph" w:styleId="Ingenafstand">
    <w:name w:val="No Spacing"/>
    <w:uiPriority w:val="1"/>
    <w:qFormat/>
    <w:rsid w:val="00435D62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435D62"/>
    <w:pPr>
      <w:spacing w:before="120"/>
      <w:ind w:left="720" w:right="720"/>
      <w:jc w:val="center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435D62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35D6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35D6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vagfremhvning">
    <w:name w:val="Subtle Emphasis"/>
    <w:basedOn w:val="Standardskrifttypeiafsnit"/>
    <w:uiPriority w:val="19"/>
    <w:qFormat/>
    <w:rsid w:val="00435D62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435D62"/>
    <w:rPr>
      <w:b w:val="0"/>
      <w:bCs w:val="0"/>
      <w:i/>
      <w:iCs/>
      <w:color w:val="4472C4" w:themeColor="accent1"/>
    </w:rPr>
  </w:style>
  <w:style w:type="character" w:styleId="Svaghenvisning">
    <w:name w:val="Subtle Reference"/>
    <w:basedOn w:val="Standardskrifttypeiafsnit"/>
    <w:uiPriority w:val="31"/>
    <w:qFormat/>
    <w:rsid w:val="00435D62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435D62"/>
    <w:rPr>
      <w:b/>
      <w:bCs/>
      <w:smallCaps/>
      <w:color w:val="4472C4" w:themeColor="accent1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435D62"/>
    <w:rPr>
      <w:b/>
      <w:bCs/>
      <w:smallCaps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35D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kt1754.apache.techcollege.dk/" TargetMode="External"/><Relationship Id="rId5" Type="http://schemas.openxmlformats.org/officeDocument/2006/relationships/hyperlink" Target="https://vikt1754.apache.techcollege.d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ænk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Links>
    <vt:vector size="12" baseType="variant">
      <vt:variant>
        <vt:i4>6619261</vt:i4>
      </vt:variant>
      <vt:variant>
        <vt:i4>3</vt:i4>
      </vt:variant>
      <vt:variant>
        <vt:i4>0</vt:i4>
      </vt:variant>
      <vt:variant>
        <vt:i4>5</vt:i4>
      </vt:variant>
      <vt:variant>
        <vt:lpwstr>https://vikt1754.apache.techcollege.dk/</vt:lpwstr>
      </vt:variant>
      <vt:variant>
        <vt:lpwstr/>
      </vt:variant>
      <vt:variant>
        <vt:i4>6619261</vt:i4>
      </vt:variant>
      <vt:variant>
        <vt:i4>0</vt:i4>
      </vt:variant>
      <vt:variant>
        <vt:i4>0</vt:i4>
      </vt:variant>
      <vt:variant>
        <vt:i4>5</vt:i4>
      </vt:variant>
      <vt:variant>
        <vt:lpwstr>https://vikt1754.apache.techcollege.dk/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Holk Gamskjær</dc:creator>
  <cp:keywords/>
  <dc:description/>
  <cp:lastModifiedBy>Viktor Holk Gamskjær</cp:lastModifiedBy>
  <cp:revision>15</cp:revision>
  <cp:lastPrinted>2021-05-11T07:34:00Z</cp:lastPrinted>
  <dcterms:created xsi:type="dcterms:W3CDTF">2021-05-11T06:40:00Z</dcterms:created>
  <dcterms:modified xsi:type="dcterms:W3CDTF">2021-05-11T07:57:00Z</dcterms:modified>
</cp:coreProperties>
</file>