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17694E76" w:rsidR="00DB7266" w:rsidRDefault="004079D4">
      <w:pPr>
        <w:pStyle w:val="Title"/>
        <w:spacing w:before="200" w:after="0"/>
      </w:pPr>
      <w:r>
        <w:t>ES Next</w:t>
      </w:r>
    </w:p>
    <w:p w14:paraId="3443BE53" w14:textId="77777777" w:rsidR="00DB7266" w:rsidRDefault="005F3279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71B10C53" w:rsidR="00DB7266" w:rsidRPr="00F273ED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1867CA">
        <w:rPr>
          <w:color w:val="263852"/>
          <w:lang w:val="ru-RU"/>
        </w:rPr>
        <w:t>0</w:t>
      </w:r>
      <w:r w:rsidR="00F273ED">
        <w:rPr>
          <w:color w:val="263852"/>
          <w:lang w:val="ru-RU"/>
        </w:rPr>
        <w:t>5</w:t>
      </w:r>
      <w:r w:rsidR="007745D5">
        <w:rPr>
          <w:color w:val="263852"/>
        </w:rPr>
        <w:t>/</w:t>
      </w:r>
      <w:r w:rsidR="00F273ED">
        <w:rPr>
          <w:color w:val="263852"/>
          <w:lang w:val="ru-RU"/>
        </w:rPr>
        <w:t>0</w:t>
      </w:r>
      <w:r w:rsidR="001867CA">
        <w:rPr>
          <w:color w:val="263852"/>
          <w:lang w:val="ru-RU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F273ED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27F90F41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F273ED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1867CA">
              <w:rPr>
                <w:rFonts w:ascii="Arial" w:hAnsi="Arial" w:cs="Arial"/>
                <w:color w:val="000000"/>
                <w:lang w:val="ru-RU"/>
              </w:rPr>
              <w:t>6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0538DF1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1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4A8E1154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031CA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6F58B6D" w14:textId="545E45BF" w:rsidR="007111A1" w:rsidRPr="00D02D06" w:rsidRDefault="007111A1" w:rsidP="00D031CA">
            <w:pPr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1CBBBB4E" w14:textId="3AE84FFE" w:rsidR="00E8203A" w:rsidRDefault="007111A1" w:rsidP="00E8203A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tasks.js </w:t>
            </w:r>
            <w:r w:rsidR="00D031CA">
              <w:rPr>
                <w:rFonts w:ascii="Arial" w:hAnsi="Arial" w:cs="Arial"/>
                <w:color w:val="FF0000"/>
              </w:rPr>
              <w:t>*</w:t>
            </w:r>
          </w:p>
          <w:p w14:paraId="6A1970F9" w14:textId="356AB43A" w:rsidR="007111A1" w:rsidRDefault="00D031CA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="007111A1" w:rsidRPr="00D02D06">
              <w:rPr>
                <w:rFonts w:ascii="Arial" w:hAnsi="Arial" w:cs="Arial"/>
                <w:color w:val="242729"/>
              </w:rPr>
              <w:t>├─</w:t>
            </w:r>
            <w:r w:rsidR="007111A1" w:rsidRPr="00D02D06">
              <w:rPr>
                <w:rFonts w:ascii="Arial" w:hAnsi="Arial" w:cs="Arial"/>
                <w:color w:val="000000"/>
              </w:rPr>
              <w:t xml:space="preserve"> </w:t>
            </w:r>
            <w:r w:rsidR="00E8203A">
              <w:rPr>
                <w:rFonts w:ascii="Arial" w:hAnsi="Arial" w:cs="Arial"/>
                <w:color w:val="262626" w:themeColor="text1" w:themeTint="D9"/>
              </w:rPr>
              <w:t>.eslintrc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>.</w:t>
            </w:r>
            <w:r w:rsidR="00E8203A">
              <w:rPr>
                <w:rFonts w:ascii="Arial" w:hAnsi="Arial" w:cs="Arial"/>
                <w:color w:val="262626" w:themeColor="text1" w:themeTint="D9"/>
              </w:rPr>
              <w:t>js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7111A1" w:rsidRPr="00D02D06">
              <w:rPr>
                <w:rFonts w:ascii="Arial" w:hAnsi="Arial" w:cs="Arial"/>
                <w:color w:val="FF0000"/>
              </w:rPr>
              <w:t>*</w:t>
            </w:r>
          </w:p>
          <w:p w14:paraId="6B798D5C" w14:textId="44F00FC2" w:rsidR="00E8203A" w:rsidRPr="00D02D06" w:rsidRDefault="00E8203A" w:rsidP="00D031C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>
              <w:rPr>
                <w:rFonts w:ascii="Arial" w:hAnsi="Arial" w:cs="Arial"/>
                <w:color w:val="242729"/>
              </w:rPr>
              <w:t xml:space="preserve"> 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E77244A" w14:textId="77777777" w:rsidR="007111A1" w:rsidRDefault="007111A1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57562674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F0E057C" w14:textId="232C0C71" w:rsidR="00F562CA" w:rsidRPr="00F562CA" w:rsidRDefault="00F562CA" w:rsidP="00F562CA">
      <w:pPr>
        <w:rPr>
          <w:rFonts w:ascii="Arial" w:hAnsi="Arial" w:cs="Arial"/>
        </w:rPr>
      </w:pPr>
      <w:r w:rsidRPr="00F562CA">
        <w:rPr>
          <w:rFonts w:ascii="Arial" w:hAnsi="Arial" w:cs="Arial"/>
          <w:b/>
          <w:bCs/>
        </w:rPr>
        <w:t>Note:</w:t>
      </w:r>
      <w:r w:rsidRPr="00F562CA">
        <w:rPr>
          <w:rFonts w:ascii="Arial" w:hAnsi="Arial" w:cs="Arial"/>
        </w:rPr>
        <w:t xml:space="preserve"> Under the new operators we consider all operators from ECMA Script 6 and higher.</w:t>
      </w:r>
    </w:p>
    <w:p w14:paraId="6BE60CE9" w14:textId="77777777" w:rsidR="00F562CA" w:rsidRPr="00F562CA" w:rsidRDefault="00F562CA" w:rsidP="00F562CA"/>
    <w:p w14:paraId="00C6B0B3" w14:textId="059A623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rFonts w:ascii="Arial" w:hAnsi="Arial" w:cs="Arial"/>
          <w:color w:val="000000"/>
          <w:sz w:val="22"/>
          <w:szCs w:val="22"/>
        </w:rPr>
        <w:t xml:space="preserve">Create a function which </w:t>
      </w:r>
      <w:r w:rsidR="00C03DB1">
        <w:rPr>
          <w:rFonts w:ascii="Arial" w:hAnsi="Arial" w:cs="Arial"/>
          <w:color w:val="000000"/>
          <w:sz w:val="22"/>
          <w:szCs w:val="22"/>
        </w:rPr>
        <w:t>returns</w:t>
      </w:r>
      <w:r>
        <w:rPr>
          <w:rFonts w:ascii="Arial" w:hAnsi="Arial" w:cs="Arial"/>
          <w:color w:val="000000"/>
          <w:sz w:val="22"/>
          <w:szCs w:val="22"/>
        </w:rPr>
        <w:t xml:space="preserve"> max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</w:t>
      </w:r>
      <w:r w:rsidR="009777F7" w:rsidRPr="009777F7">
        <w:rPr>
          <w:rFonts w:ascii="Arial" w:hAnsi="Arial" w:cs="Arial"/>
          <w:b/>
          <w:bCs/>
          <w:color w:val="000000"/>
          <w:sz w:val="22"/>
          <w:szCs w:val="22"/>
        </w:rPr>
        <w:t>even</w:t>
      </w:r>
      <w:r>
        <w:rPr>
          <w:rFonts w:ascii="Arial" w:hAnsi="Arial" w:cs="Arial"/>
          <w:color w:val="000000"/>
          <w:sz w:val="22"/>
          <w:szCs w:val="22"/>
        </w:rPr>
        <w:t xml:space="preserve"> element in array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from array of strings</w:t>
      </w:r>
    </w:p>
    <w:p w14:paraId="61756784" w14:textId="1268AA19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Math.max()</w:t>
      </w:r>
      <w:r w:rsidR="00C03DB1">
        <w:rPr>
          <w:rFonts w:ascii="Arial" w:hAnsi="Arial" w:cs="Arial"/>
          <w:color w:val="000000"/>
          <w:sz w:val="22"/>
          <w:szCs w:val="22"/>
        </w:rPr>
        <w:t>, reduce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C03DB1">
        <w:rPr>
          <w:rFonts w:ascii="Arial" w:hAnsi="Arial" w:cs="Arial"/>
          <w:color w:val="000000"/>
          <w:sz w:val="22"/>
          <w:szCs w:val="22"/>
        </w:rPr>
        <w:t xml:space="preserve">other </w:t>
      </w:r>
      <w:r>
        <w:rPr>
          <w:rFonts w:ascii="Arial" w:hAnsi="Arial" w:cs="Arial"/>
          <w:color w:val="000000"/>
          <w:sz w:val="22"/>
          <w:szCs w:val="22"/>
        </w:rPr>
        <w:t>new operators</w:t>
      </w:r>
      <w:r w:rsidR="00C03DB1">
        <w:rPr>
          <w:rFonts w:ascii="Arial" w:hAnsi="Arial" w:cs="Arial"/>
          <w:color w:val="000000"/>
          <w:sz w:val="22"/>
          <w:szCs w:val="22"/>
        </w:rPr>
        <w:t>.</w:t>
      </w:r>
    </w:p>
    <w:p w14:paraId="537DBAB8" w14:textId="77777777" w:rsidR="00F57058" w:rsidRDefault="00F57058" w:rsidP="00F5705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7977EE" w14:textId="1E799523" w:rsidR="00844211" w:rsidRDefault="00F57058" w:rsidP="00BB5707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="00BB5707">
        <w:rPr>
          <w:noProof/>
        </w:rPr>
        <w:drawing>
          <wp:inline distT="0" distB="0" distL="0" distR="0" wp14:anchorId="395B3330" wp14:editId="7AC7793F">
            <wp:extent cx="3867150" cy="85725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C3A" w14:textId="2FC3904F" w:rsidR="00844211" w:rsidRDefault="003C442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code which </w:t>
      </w:r>
      <w:r w:rsidR="00DB600D">
        <w:rPr>
          <w:rFonts w:ascii="Arial" w:hAnsi="Arial" w:cs="Arial"/>
          <w:color w:val="000000"/>
          <w:sz w:val="22"/>
          <w:szCs w:val="22"/>
        </w:rPr>
        <w:t xml:space="preserve">swap </w:t>
      </w:r>
      <w:r>
        <w:rPr>
          <w:rFonts w:ascii="Arial" w:hAnsi="Arial" w:cs="Arial"/>
          <w:color w:val="000000"/>
          <w:sz w:val="22"/>
          <w:szCs w:val="22"/>
        </w:rPr>
        <w:t>variables values without a temporary variable</w:t>
      </w:r>
    </w:p>
    <w:p w14:paraId="521CA3D0" w14:textId="5E0B707D" w:rsidR="00844211" w:rsidRPr="003C4421" w:rsidRDefault="003C4421" w:rsidP="00C7450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Please, use destructuring assignment.</w:t>
      </w:r>
    </w:p>
    <w:p w14:paraId="77E74219" w14:textId="7C83F0F3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6CBF9AB4" w14:textId="7E17EADE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  <w:r>
        <w:rPr>
          <w:noProof/>
        </w:rPr>
        <w:drawing>
          <wp:inline distT="0" distB="0" distL="0" distR="0" wp14:anchorId="70F8D158" wp14:editId="14840CEA">
            <wp:extent cx="4610100" cy="22574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952" w14:textId="77777777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4BAEE4F4" w14:textId="77777777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7679581F" w14:textId="20802524" w:rsidR="003C4421" w:rsidRDefault="003C4421" w:rsidP="00844211"/>
    <w:p w14:paraId="71679CCD" w14:textId="77777777" w:rsidR="00A23883" w:rsidRDefault="00A23883" w:rsidP="00844211"/>
    <w:p w14:paraId="5DED4530" w14:textId="30C9179B" w:rsidR="00A23883" w:rsidRDefault="00A23883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simply return value when there is some defined value passed and empty text string ‘-‘ when it is not defined .</w:t>
      </w:r>
    </w:p>
    <w:p w14:paraId="2D9B6436" w14:textId="25F782DA" w:rsidR="00913CF7" w:rsidRDefault="00913CF7" w:rsidP="00913C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466824" w14:textId="6910B112" w:rsidR="00913CF7" w:rsidRDefault="00913CF7" w:rsidP="00913CF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ES2020 operators, one of them can help here.</w:t>
      </w:r>
    </w:p>
    <w:p w14:paraId="30B9FDAF" w14:textId="012855B8" w:rsidR="00A23883" w:rsidRPr="00913CF7" w:rsidRDefault="00A23883" w:rsidP="00913CF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25170" w14:textId="77777777" w:rsidR="00A23883" w:rsidRPr="00A23883" w:rsidRDefault="00A23883" w:rsidP="00A238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69256497" wp14:editId="5A90EEC3">
            <wp:extent cx="4286250" cy="2019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02A" w14:textId="62FEEF0B" w:rsidR="00A23883" w:rsidRDefault="00A23883" w:rsidP="00A238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B8872B" w14:textId="03B535D8" w:rsidR="00A23883" w:rsidRDefault="00A23883" w:rsidP="00A238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B9588" w14:textId="2C5696C9" w:rsidR="00913CF7" w:rsidRDefault="00913CF7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return objects from array of arrays.</w:t>
      </w:r>
    </w:p>
    <w:p w14:paraId="10E3555E" w14:textId="7C4EC166" w:rsidR="00913CF7" w:rsidRDefault="00913CF7" w:rsidP="00913C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5E667B" w14:textId="59FBB8CE" w:rsidR="00913CF7" w:rsidRPr="00913CF7" w:rsidRDefault="00913CF7" w:rsidP="00913C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8ED8F7A" wp14:editId="3CA61097">
            <wp:extent cx="43053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B95" w14:textId="77777777" w:rsidR="00913CF7" w:rsidRDefault="00913CF7" w:rsidP="00913C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F0E421" w14:textId="4065E8AA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to enhance element with unique id. Here is how function should be invoked:</w:t>
      </w:r>
    </w:p>
    <w:p w14:paraId="6E6C806E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Symbol() as a unique identifier</w:t>
      </w:r>
    </w:p>
    <w:p w14:paraId="5387EFE0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10A5525" w14:textId="77777777" w:rsidR="00844211" w:rsidRDefault="00844211" w:rsidP="0084421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DA858E" wp14:editId="17429233">
            <wp:extent cx="1619250" cy="228600"/>
            <wp:effectExtent l="0" t="0" r="0" b="0"/>
            <wp:docPr id="8" name="Picture 8" descr="https://lh3.googleusercontent.com/KzMhB1HInPbLzPVKVwJDs5y2iHfRlYnk8ZVV1mAvNchoC55M4VouA-H7_-Z59sJx3MnMOG21Btt6V3n4T2STmHB1inCSbO73-g3CZmEO9vQKUgLuFTKqUHLDBMk_Mg5K_nWeYn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zMhB1HInPbLzPVKVwJDs5y2iHfRlYnk8ZVV1mAvNchoC55M4VouA-H7_-Z59sJx3MnMOG21Btt6V3n4T2STmHB1inCSbO73-g3CZmEO9vQKUgLuFTKqUHLDBMk_Mg5K_nWeYnC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2E15" w14:textId="77777777" w:rsidR="00844211" w:rsidRDefault="00844211" w:rsidP="00844211"/>
    <w:p w14:paraId="0D095371" w14:textId="48849D23" w:rsidR="0064263B" w:rsidRPr="0064263B" w:rsidRDefault="00844211" w:rsidP="0064263B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a result, returned object should have extra property - unique identifier. Returned object should be copy of the passed parameter. Original object should not contain this id.</w:t>
      </w:r>
    </w:p>
    <w:p w14:paraId="488848B8" w14:textId="5DEF9A45" w:rsidR="00844211" w:rsidRDefault="0064263B" w:rsidP="0064263B">
      <w:pPr>
        <w:pStyle w:val="NormalWeb"/>
        <w:spacing w:before="0" w:beforeAutospacing="0" w:after="0" w:afterAutospacing="0"/>
        <w:ind w:left="1440"/>
      </w:pPr>
      <w:r>
        <w:rPr>
          <w:noProof/>
        </w:rPr>
        <w:drawing>
          <wp:inline distT="0" distB="0" distL="0" distR="0" wp14:anchorId="4CA8EF95" wp14:editId="07FC17AD">
            <wp:extent cx="45434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984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function which regroups object properties</w:t>
      </w:r>
    </w:p>
    <w:p w14:paraId="4425EB4B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Destruct old object and construct new</w:t>
      </w:r>
    </w:p>
    <w:p w14:paraId="7DC07AE1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5C36F363" w14:textId="1B6B1CF2" w:rsidR="00844211" w:rsidRDefault="00FE5B07" w:rsidP="0084421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7422C74" wp14:editId="40B0555A">
            <wp:extent cx="4819650" cy="258127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B4D" w14:textId="77777777" w:rsidR="00844211" w:rsidRDefault="00844211" w:rsidP="00844211">
      <w:pPr>
        <w:pStyle w:val="ListParagraph"/>
        <w:spacing w:after="240"/>
      </w:pPr>
    </w:p>
    <w:p w14:paraId="566C86BF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finds unique elements in array</w:t>
      </w:r>
    </w:p>
    <w:p w14:paraId="1C7A3C0F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one of the new data types</w:t>
      </w:r>
    </w:p>
    <w:p w14:paraId="185EC9CB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07702905" w14:textId="329AB901" w:rsidR="00844211" w:rsidRDefault="00FE5B07" w:rsidP="0084421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4B82FF4" wp14:editId="5914A69D">
            <wp:extent cx="4657725" cy="895350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819" w14:textId="77777777" w:rsidR="00844211" w:rsidRDefault="00844211" w:rsidP="00844211"/>
    <w:p w14:paraId="2CC08BA2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masks phone number, leaves only last 4 digits</w:t>
      </w:r>
    </w:p>
    <w:p w14:paraId="71B985C3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padStart</w:t>
      </w:r>
    </w:p>
    <w:p w14:paraId="754D87B7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5D34191" w14:textId="6BCA9839" w:rsidR="000A44BC" w:rsidRDefault="000A44BC" w:rsidP="0084421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3EBBA4" wp14:editId="3FB16303">
            <wp:extent cx="421005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DAD" w14:textId="770FCC9A" w:rsidR="00844211" w:rsidRDefault="00844211" w:rsidP="000A44BC">
      <w:pPr>
        <w:pStyle w:val="NormalWeb"/>
        <w:spacing w:before="0" w:beforeAutospacing="0" w:after="0" w:afterAutospacing="0"/>
      </w:pPr>
    </w:p>
    <w:p w14:paraId="094E3BFB" w14:textId="77777777" w:rsidR="00844211" w:rsidRDefault="00844211" w:rsidP="00844211"/>
    <w:p w14:paraId="195FAF67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which has all parameters always required. If they are not - throw error.</w:t>
      </w:r>
    </w:p>
    <w:p w14:paraId="44E90B4B" w14:textId="11ED89AD" w:rsidR="00844211" w:rsidRPr="00E06922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default parameters feature and assign a function to it</w:t>
      </w:r>
    </w:p>
    <w:p w14:paraId="4F6511A4" w14:textId="2B65AE8A" w:rsidR="004A2D0D" w:rsidRDefault="00E06922" w:rsidP="004A2D0D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0E7C888E" wp14:editId="5A8F6A67">
            <wp:extent cx="4152900" cy="21621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0AB" w14:textId="02E05A8A" w:rsidR="004A2D0D" w:rsidRDefault="004A2D0D" w:rsidP="004A2D0D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Use generator function to create an iterable sequence of values: </w:t>
      </w:r>
    </w:p>
    <w:p w14:paraId="73FE1986" w14:textId="76262F20" w:rsidR="004A2D0D" w:rsidRDefault="004A2D0D" w:rsidP="004A2D0D">
      <w:pPr>
        <w:pStyle w:val="NormalWeb"/>
        <w:spacing w:before="0" w:beforeAutospacing="0" w:after="0" w:afterAutospacing="0"/>
      </w:pPr>
    </w:p>
    <w:p w14:paraId="31EAE2BA" w14:textId="50A3610D" w:rsidR="004A2D0D" w:rsidRDefault="004A2D0D" w:rsidP="004A2D0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6CF07B1" wp14:editId="6F66CE37">
            <wp:extent cx="5457825" cy="15906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EB7" w14:textId="3C9AA3F6" w:rsidR="004A2D0D" w:rsidRDefault="004A2D0D" w:rsidP="004A2D0D">
      <w:pPr>
        <w:pStyle w:val="NormalWeb"/>
        <w:spacing w:before="0" w:beforeAutospacing="0" w:after="0" w:afterAutospacing="0"/>
      </w:pPr>
    </w:p>
    <w:p w14:paraId="60E63799" w14:textId="22A1E986" w:rsidR="00844211" w:rsidRDefault="00844211" w:rsidP="00844211">
      <w:pPr>
        <w:pStyle w:val="NormalWeb"/>
        <w:spacing w:before="0" w:beforeAutospacing="0" w:after="0" w:afterAutospacing="0"/>
        <w:jc w:val="center"/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00492745" w14:textId="3D3FA544" w:rsidR="005F273F" w:rsidRPr="005F273F" w:rsidRDefault="005F273F" w:rsidP="005F273F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657B59C7" w14:textId="77777777" w:rsidR="005F273F" w:rsidRPr="00B078D3" w:rsidRDefault="005F273F" w:rsidP="005F27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4830119E" w14:textId="77777777" w:rsidR="005F273F" w:rsidRPr="00B078D3" w:rsidRDefault="005F273F" w:rsidP="005F273F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7720AA92" w14:textId="77777777" w:rsidR="005F273F" w:rsidRPr="00B078D3" w:rsidRDefault="005F273F" w:rsidP="005F273F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Install eslint to check your code (npm install -g eslint)</w:t>
      </w:r>
    </w:p>
    <w:p w14:paraId="3B3C8A84" w14:textId="77777777" w:rsidR="005F273F" w:rsidRPr="00B078D3" w:rsidRDefault="005F273F" w:rsidP="005F273F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1C9ABDF3" w14:textId="77777777" w:rsidR="005F273F" w:rsidRPr="00B078D3" w:rsidRDefault="005F273F" w:rsidP="005F273F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./js/task1.js)</w:t>
      </w:r>
    </w:p>
    <w:p w14:paraId="7775DE81" w14:textId="77777777" w:rsidR="005F273F" w:rsidRPr="00B078D3" w:rsidRDefault="005F273F" w:rsidP="005F273F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6FDF52E0" w14:textId="77777777" w:rsidR="005F273F" w:rsidRPr="006161D9" w:rsidRDefault="005F273F" w:rsidP="005F273F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7FEEC935" w14:textId="36BBF37F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F273ED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1867CA" w:rsidRPr="001867CA">
        <w:rPr>
          <w:rFonts w:ascii="Arial" w:hAnsi="Arial" w:cs="Arial"/>
          <w:b/>
          <w:color w:val="000000"/>
          <w:lang w:val="en-US"/>
        </w:rPr>
        <w:t>6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F273ED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1867CA">
        <w:rPr>
          <w:rFonts w:ascii="Arial" w:eastAsia="Times New Roman" w:hAnsi="Arial" w:cs="Arial"/>
          <w:b/>
          <w:color w:val="000000"/>
          <w:lang w:val="en-US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6304" w14:textId="77777777" w:rsidR="005F3279" w:rsidRDefault="005F3279">
      <w:pPr>
        <w:spacing w:line="240" w:lineRule="auto"/>
      </w:pPr>
      <w:r>
        <w:separator/>
      </w:r>
    </w:p>
  </w:endnote>
  <w:endnote w:type="continuationSeparator" w:id="0">
    <w:p w14:paraId="1C25973E" w14:textId="77777777" w:rsidR="005F3279" w:rsidRDefault="005F3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1B12" w14:textId="77777777" w:rsidR="005F3279" w:rsidRDefault="005F3279">
      <w:pPr>
        <w:spacing w:line="240" w:lineRule="auto"/>
      </w:pPr>
      <w:r>
        <w:separator/>
      </w:r>
    </w:p>
  </w:footnote>
  <w:footnote w:type="continuationSeparator" w:id="0">
    <w:p w14:paraId="2B928198" w14:textId="77777777" w:rsidR="005F3279" w:rsidRDefault="005F32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33F37"/>
    <w:multiLevelType w:val="hybridMultilevel"/>
    <w:tmpl w:val="D2163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942D9"/>
    <w:rsid w:val="0009744B"/>
    <w:rsid w:val="000A3550"/>
    <w:rsid w:val="000A44BC"/>
    <w:rsid w:val="000D175A"/>
    <w:rsid w:val="000F2516"/>
    <w:rsid w:val="000F40AA"/>
    <w:rsid w:val="001030EC"/>
    <w:rsid w:val="00103666"/>
    <w:rsid w:val="00137B07"/>
    <w:rsid w:val="00144D9D"/>
    <w:rsid w:val="001511D6"/>
    <w:rsid w:val="001706C6"/>
    <w:rsid w:val="001867CA"/>
    <w:rsid w:val="001A7A5A"/>
    <w:rsid w:val="001C6AD3"/>
    <w:rsid w:val="00224C08"/>
    <w:rsid w:val="002368CE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4421"/>
    <w:rsid w:val="003C7864"/>
    <w:rsid w:val="003E07EC"/>
    <w:rsid w:val="003E38CC"/>
    <w:rsid w:val="00404EC5"/>
    <w:rsid w:val="004079D4"/>
    <w:rsid w:val="004A2D0D"/>
    <w:rsid w:val="004A4A4B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5F3279"/>
    <w:rsid w:val="00605419"/>
    <w:rsid w:val="006161D9"/>
    <w:rsid w:val="0064263B"/>
    <w:rsid w:val="00664B57"/>
    <w:rsid w:val="0067584A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4457"/>
    <w:rsid w:val="008B0C8D"/>
    <w:rsid w:val="008F3FAC"/>
    <w:rsid w:val="00913CF7"/>
    <w:rsid w:val="009218B2"/>
    <w:rsid w:val="009258C1"/>
    <w:rsid w:val="00933088"/>
    <w:rsid w:val="009777F7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1115"/>
    <w:rsid w:val="00A0583F"/>
    <w:rsid w:val="00A05DEF"/>
    <w:rsid w:val="00A1058A"/>
    <w:rsid w:val="00A1147E"/>
    <w:rsid w:val="00A23883"/>
    <w:rsid w:val="00A23FD7"/>
    <w:rsid w:val="00A546BB"/>
    <w:rsid w:val="00A55ADD"/>
    <w:rsid w:val="00A64C91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B5707"/>
    <w:rsid w:val="00BF7663"/>
    <w:rsid w:val="00C03DB1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65400"/>
    <w:rsid w:val="00D66F14"/>
    <w:rsid w:val="00D677AC"/>
    <w:rsid w:val="00D86849"/>
    <w:rsid w:val="00DA06CB"/>
    <w:rsid w:val="00DB0EF9"/>
    <w:rsid w:val="00DB2533"/>
    <w:rsid w:val="00DB600D"/>
    <w:rsid w:val="00DB7266"/>
    <w:rsid w:val="00DD5FB8"/>
    <w:rsid w:val="00E06922"/>
    <w:rsid w:val="00E16199"/>
    <w:rsid w:val="00E271B7"/>
    <w:rsid w:val="00E32F88"/>
    <w:rsid w:val="00E35BBF"/>
    <w:rsid w:val="00E4573A"/>
    <w:rsid w:val="00E50AAC"/>
    <w:rsid w:val="00E51D6C"/>
    <w:rsid w:val="00E7579F"/>
    <w:rsid w:val="00E8203A"/>
    <w:rsid w:val="00EA49CD"/>
    <w:rsid w:val="00EC4DC9"/>
    <w:rsid w:val="00EC7A2C"/>
    <w:rsid w:val="00EF284D"/>
    <w:rsid w:val="00F07B91"/>
    <w:rsid w:val="00F153D9"/>
    <w:rsid w:val="00F22F18"/>
    <w:rsid w:val="00F273ED"/>
    <w:rsid w:val="00F35DB1"/>
    <w:rsid w:val="00F46B28"/>
    <w:rsid w:val="00F50A46"/>
    <w:rsid w:val="00F562CA"/>
    <w:rsid w:val="00F57058"/>
    <w:rsid w:val="00F93BEF"/>
    <w:rsid w:val="00FC02A7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125</cp:revision>
  <cp:lastPrinted>2020-11-06T15:39:00Z</cp:lastPrinted>
  <dcterms:created xsi:type="dcterms:W3CDTF">2018-07-22T23:30:00Z</dcterms:created>
  <dcterms:modified xsi:type="dcterms:W3CDTF">2022-01-20T16:51:00Z</dcterms:modified>
</cp:coreProperties>
</file>