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Requerimientos del sistema de Fornite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Mínimos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Sistema operativo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Windows 10 de 64 bits, versión 1703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Core l3-3225 de 3,3 GHz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Memoria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8 GB de RAM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-GPU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Intel HD 4000 en PC, AMD Radeon Vega 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Recomendados: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Sistema operativo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Windows 10/11 de 64 bits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Core l5-7300U de 3,5 GHz, AMD Ryzen 3 3300U o equivalente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Memoria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16 GB de RAM o superio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GPU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GPU con DX11 equivalente a NVIDIA GTX 960 o AMD R9 280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Adicional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SSD NVMe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Requerimientos para jugar e transmitir en vivo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Grafica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gtx 1660 super 6gb vram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Ram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16gb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Procesador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i3 10100f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S.O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windows 11 64 bits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