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Arial" w:cs="Arial" w:eastAsia="Arial" w:hAnsi="Arial"/>
          <w:b/>
          <w:bCs/>
          <w:color w:val="8A7D8F"/>
          <w:sz w:val="20"/>
          <w:szCs w:val="20"/>
        </w:rPr>
        <w:t xml:space="preserve">OUTCOMES B2 · UPPER-INTERMEDIATE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1A1F"/>
          <w:sz w:val="48"/>
          <w:szCs w:val="48"/>
        </w:rPr>
        <w:t xml:space="preserve">Unit 01 · Entertainment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D16A25"/>
          <w:sz w:val="32"/>
          <w:szCs w:val="32"/>
        </w:rPr>
        <w:t xml:space="preserve">Answer Key &amp; Teacher Notes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All Variant A + Variant B + Cycle Sweep answers</w:t>
      </w:r>
    </w:p>
    <w:p>
      <w:pPr>
        <w:spacing w:after="100"/>
        <w:jc w:val="center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Films, music, books &amp; art · pp. 6–13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1A1F"/>
          <w:sz w:val="36"/>
          <w:szCs w:val="36"/>
        </w:rPr>
        <w:t xml:space="preserve">How to use this key</w:t>
      </w:r>
    </w:p>
    <w:p>
      <w:pPr>
        <w:spacing w:after="8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Answers accepted by the auto-checker are in bold orange. Where multiple forms are accepted, all are listed. Production tasks (personalize, describe, speaking) show model answers — accept any answer that uses the target chunk correctly and is coherent.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Auto-scored: W, A1, A2, A3, B1, B2, B3, C1, C2, Cycle Sweep + Variant B equivalents.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Teacher-scored: A4, B4, C3, G, DC1 + Variant B equivalents, and S1 Speaking (criteria checkboxes).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1A1F"/>
          <w:sz w:val="36"/>
          <w:szCs w:val="36"/>
        </w:rPr>
        <w:t xml:space="preserve">W · Warm-up · guess the chunk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Variant 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Extremely funny (adj)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hilarious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So exciting you can't stop watching (adj describing a drama)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gripping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Available whenever you want to watch it online (2 words)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on demand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 song you can't get out of your head (2 words, adj+noun)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catchy tune (or: a catchy tune)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 very small visible part of a much bigger hidden problem (5 words)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the tip of the iceberg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Variant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Extremely bad or unpleasant (adj)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dreadful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Making you feel happy and hopeful (adj)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uplifting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Extremely surprising (adj)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astonishing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Mentions a topic briefly without going deep (verb+prep, 2 words)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touches 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hidden main idea of a story or painting (3 words)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the underlying message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1A1F"/>
          <w:sz w:val="36"/>
          <w:szCs w:val="36"/>
        </w:rPr>
        <w:t xml:space="preserve">A · Films, music &amp; books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A1 · Fill the film review — Variant 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1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on demand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2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remake 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3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big-budget (or: a big-budget)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4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gripping (or: a gripping / absolutely gripping)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5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in the background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6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disturbing (or: deeply disturbing)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7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absolutely hilarious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8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burst into tears (or: in tears)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9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uplifting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10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weird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A1 · Variant B — Nature documentary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1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addicted 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2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absolutely gripping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3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catchy tune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4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background music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5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an inspiring (or: inspiring)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6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dreadful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7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glued 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8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bit over-the-top (OTT)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9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in tears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10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inspired (or: an inspired)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A2 · Odd one out — Variant 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gripping ___ (story/drama/meal/ending)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meal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burst into ___ (tears/laughter/song/silence)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silence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absolutely ___ (gripping/hilarious/nice/dreadful)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nice (weak/gradable adj — needs 'really/very')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 ___ flop (commercial/box-office/total/prestigious)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prestigious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be addicted ___ (to/on/to something/to doing)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A2 · Variant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an uplifting ___ (story/experience/occasion/punishment)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punishment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 catchy ___ (tune/chorus/slogan/painting)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painting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dreadful ___ (weather/news/mistake/celebration)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celebration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 disturbing ___ (trend/thought/pattern/reward)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reward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burst ___ tears (into/in/into loud/suddenly into)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in (should be INTO, not IN)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A3 · Word family builder — Variant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A1F"/>
                <w:sz w:val="20"/>
                <w:szCs w:val="20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A1F"/>
                <w:sz w:val="20"/>
                <w:szCs w:val="20"/>
              </w:rPr>
              <w:t xml:space="preserve">Adj (-ing)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A1F"/>
                <w:sz w:val="20"/>
                <w:szCs w:val="20"/>
              </w:rPr>
              <w:t xml:space="preserve">Noun / Adj (-ed)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inspire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inspiring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inspiration · inspired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addict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addicted (adj)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addiction · addictive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disturb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disturbing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disturbance · disturbed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astonish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astonishing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astonishment · astonished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A3 · Variant B — cross-section roots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A1F"/>
                <w:sz w:val="20"/>
                <w:szCs w:val="20"/>
              </w:rPr>
              <w:t xml:space="preserve">Root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A1F"/>
                <w:sz w:val="20"/>
                <w:szCs w:val="20"/>
              </w:rPr>
              <w:t xml:space="preserve">Verb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A1F"/>
                <w:sz w:val="20"/>
                <w:szCs w:val="20"/>
              </w:rPr>
              <w:t xml:space="preserve">Noun · Adj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adapt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adapt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adaptation · adapted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depict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depict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depiction · depicted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disrupt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disrupt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disruption · disruptive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interpret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interpret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interpretation · interpretive (or interpretative)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A4 · Personalize — Variant A (model answers)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Any sentence about the student's real life using the target chunk correctly.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 low-budget film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My favourite director started with low-budget films shot on his phone.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find sth disturbing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 find it deeply disturbing how much time we spend scrolling.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 dreadful ___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The dreadful news about the wildfires ruined my whole morning.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an inspiring teacher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Mrs Petrenko was the most inspiring teacher I ever had — she made history feel alive.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 bit over-the-top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My mum's birthday party decorations were a bit over-the-top, but she loved it.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A4 · Variant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astonishing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The speed at which children pick up a second language is astonishing.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background noise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 can't work in cafés — the background noise is too distracting for 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on demand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 now watch almost everything on demand — I haven't turned on live TV in a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burst into tears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 burst into tears when my dog recognised me after two months apart.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an uplifting story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My aunt's cancer recovery is an uplifting story I share with anyone going through hard times.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1A1F"/>
          <w:sz w:val="36"/>
          <w:szCs w:val="36"/>
        </w:rPr>
        <w:t xml:space="preserve">B · Plots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B1 · Fill the box-office story — Variant 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1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an adaptation of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2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an amazing cast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3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cast 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4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the plot unfolds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5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smash hit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6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sequel 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7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prestigious award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8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all-time favourite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9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reliant 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10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driven by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B1 · Variant B — Inheritance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1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revolves around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2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twists and turns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3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tension builds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4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tackle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5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the tip of the iceberg (or: just the tip of the iceberg)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6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sharp criticism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7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box office hit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8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9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streaming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10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common ground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B2 · Preposition traps — Variant 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plot revolves ___ a young detective.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She was cast ___ the queen in the new adaptation.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book briefly touches ___ mental health.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They're planning a sequel ___ the first film.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film took £300 million ___ the box office.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Modern studios are heavily reliant ___ streaming data.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B2 · Variant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film was adapted ___ a 1970s novel.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from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painter depicts her subjects ___ saints and sinners.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His whole career was driven ___ a fear of failure.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by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She was inspired ___ her grandmother's stories.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by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whole audience burst ___ laughter at the punchline.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There's something dark ___ the surface of the painting.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beneath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B3 · Complete the collocation — Variant 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tension ___ throughout the film.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builds (or: builds up / mounts)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novel is a sharp ___ on modern politics.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satire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book has clever twists and ___.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turns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Every director dreams of winning ___ award.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prestigious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They want to ___ the problem of low-budget productions.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tackle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B3 · Variant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There was a really ___ atmosphere in the room.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tense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film's ___ message is about hope.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underlying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Great actors can find ___ ground with any script.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common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She has a deep ___ to travel the world.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desire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whole novel is ___ interpretation — no single right reading.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open to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B4 · Two truths and a lie (production)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Model — must use 3 different Section B chunks, one per sentence. Teacher tries to spot the lie.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Statement 1: The Godfather revolves around three generations of an Italian-American crime family. [true]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Statement 2: The plot has more twists and turns than a mountain road. [true — but subjective]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Statement 3: It was actually adapted from a Booker-winning novel. [LIE — the novel by Puzo was not a Booker winner]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1A1F"/>
          <w:sz w:val="36"/>
          <w:szCs w:val="36"/>
        </w:rPr>
        <w:t xml:space="preserve">C · Talking about pictures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C1 · Fill the art critique — Variant A (Hopper, Room in Brooklyn)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1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domestic (or: a domestic)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2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In the foreground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3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depicts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4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subtle (or: subtle)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5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abstract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6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open to 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7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the underlying message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8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atmospheric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C1 · Variant B (Kahlo self-portrait)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1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visual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2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in the foreground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3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depicts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4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subtle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5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interpretation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6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conventional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7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visual clue (or: a visual clue)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Gap 8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dramatic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C2 · Which is WRONG — Variant 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Item 1 (heated __)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heated silence — WRONG (silence is not heated)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Item 2 (impression)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 got the impression AS she was tired — WRONG (needs THAT, not 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Item 3 (depicts)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The song depicts sadness — WRONG (depict is visual/narrative, not for songs)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Item 4 (subtle __)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subtle shout — WRONG (shout is loud by definition)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C2 · Variant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Item 1 (compose)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compose your dinner — WRONG (compose doesn't collocate with dinner)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Item 2 (disrupt)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disrupt happiness — WRONG (disrupt is for processes/order, not abstract states)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Item 3 (atmospheric)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atmospheric anger — WRONG (atmospheric describes environments, not emotions)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Item 4 (open to interpretation)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The math problem is open to interpretation — WRONG (math has correct answers)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C3 · Describe a real image (production)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Model — 5 sentences with 5 different Section C chunks.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In the foreground, a young woman sits reading by a window.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background is a soft grey, almost atmospheric — you can feel the room.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colours are subtle — pale yellows, muted blues — nothing bold.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It leaves me with the impression that she's waiting for someone who isn't coming.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underlying message might be about modern isolation, but the image is open to interpretation.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1A1F"/>
          <w:sz w:val="36"/>
          <w:szCs w:val="36"/>
        </w:rPr>
        <w:t xml:space="preserve">↻ Cycle Sweep · leftovers coverage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Round 1 · Section A leftovers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Her speed of learning always ___ me.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astonishes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house is ___ quiet for a Saturday.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astonishingly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She was completely ___ to her phone at dinner.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glued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He inherited a passion for reading — he's a real book ___.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addict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My son can't ___ how much time he spends gaming.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Finally, the situation is ___ again.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under control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She was ___ during the speech.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close to tears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He smiled ___ at the old photo.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tearfully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Sara ___ Mondays — she starts complaining Sunday night.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dreads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What was your ___ for this painting?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inspiration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That was an ___ idea — pure genius.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inspired (or: an inspired)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film was a huge ___ despite bad reviews.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commercial success (or: a commercial success)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She's ___ by what she saw.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deeply disturbed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 was really ___ by the story from page one.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gripped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audience laughed with ___ at every joke.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hilarity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Round 2 · Section B leftovers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Have you found any ___ with your new roommate?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common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There's a strong ___ among voters for change.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desire (or: strong desire)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Everyone has a deep ___ to be understood.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desire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Casablanca is a ___ film — a must-watch.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classic (or: a classic)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Watch The Godfather — it's one of the great ___ of world cinema.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classics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Great ___ combine images and story.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graphic novels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film has a really ___ plot — I got lost.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complicated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He has a deep ___ need for approval.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psychological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You can't ___ public transport in this city.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rely 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Their old car isn't ___ — it breaks down monthly.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reliable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Working at Google gives you real ___ in this industry.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prestige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screenplay was ___ from a Booker-winning novel.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adapted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show is being ___ in Reykjavik right now.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shot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His novel was flawed but had ___ throughout.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 tense atmosphere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Everyone noticed the ___ in her review.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sharp criticism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Round 3 · Section C leftovers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Her instructions were ___ — I still don't know what to do.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ambiguous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Try to ___ when writing legal text.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avoid ambiguity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His answer was completely ___ — no room for doubt.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unambiguous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There's something serious ___ of that conversation.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beneath the surface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He's a great travel ___.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companion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Beethoven ___ some of his greatest works when deaf.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composed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She had a very ___ upbringing in the suburbs.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conventional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He's known for his ___ teaching style.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unconventional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This news is really hard to ___.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digest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protests ___ the whole meeting.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disrupted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She has a ___ influence on our team.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disruptive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situation changed ___ overnight.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dramatically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Her paintings depict Scottish ___ beautifully.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landscapes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Can you ___ how the room will look after painting?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visualize (or: visualise)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The colours are ___ different — you have to look twice.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subtly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1A1F"/>
          <w:sz w:val="36"/>
          <w:szCs w:val="36"/>
        </w:rPr>
        <w:t xml:space="preserve">G · Habits chain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Variant A — 6 patterns, one 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 read before bed most nights.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 tend to read before bed most nights.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She constantly interrupts people mid-sentence. (Annoyed)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She's always interrupting people mid-sentence.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When I was 10, I visited grandma every summer.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When I was 10, I would visit grandma every summer.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He complains about his job every dinner.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He keeps complaining about his job every dinner.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 played tennis at university, but not anymore.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 used to play tennis at university.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On Sundays I typically sleep in and cook.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On Sundays I'll usually sleep in and cook.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Variant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 check my email far too many times. (Annoyed)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I'm always checking my email.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She skipped breakfast every morning back in university.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She used to skip breakfast every morning in university.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When I lived in Paris, I walked home along the Seine every Friday.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When I lived in Paris, I would walk home along the Seine every Friday.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He forgets to reply to messages over and over.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He keeps forgetting to reply to messages.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I don't usually go to the gym in the morning.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I don't tend to go to the gym in the morning.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On Fridays I meet my friends for dinner without fail. → </w:t>
      </w:r>
      <w:r>
        <w:rPr>
          <w:rFonts w:ascii="Arial" w:cs="Arial" w:eastAsia="Arial" w:hAnsi="Arial"/>
          <w:b/>
          <w:bCs/>
          <w:color w:val="D16A25"/>
          <w:sz w:val="22"/>
          <w:szCs w:val="22"/>
        </w:rPr>
        <w:t xml:space="preserve">On Fridays I'll usually meet my friends for dinner.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1A1F"/>
          <w:sz w:val="36"/>
          <w:szCs w:val="36"/>
        </w:rPr>
        <w:t xml:space="preserve">DC · Disagreeing politely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DC1 · Push back — Variant A (model answers)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Different opener each time. Two sentences each.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Marvel films are basically all the same. Nothing creative anymore.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Model: I see what you mean, but the recent Marvel films have taken bigger risks with tone. Loki and WandaVision are structurally very different from the earlier phase.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Streaming services have killed real cinema.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Model: I'm not sure I agree. If anything, streaming has funded films that a traditional studio would never have touched — like Roma or The Irishman.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Books are always better than film adaptations.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Model: Up to a point, but there are cases like The Godfather or Fight Club where the adaptation is arguably richer than the novel.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There's too much violence in TV series these days.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Model: I take your point, but the best violent shows use violence to make a real ethical argument — The Wire is a good example.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AI-generated art isn't real art — anyone can prompt a machine.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Model: Yes, but on the other hand, painting with a photograph as reference used to face the same criticism, and now we accept it as a valid method.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DC1 · Variant B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TikTok is destroying attention spans.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Model: That's true, although the research on attention is more nuanced — TikTok users often demonstrate quick task-switching, which is its own kind of skill.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Podcasts are just the new radio — nothing original about them.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Model: I can see why you'd say that, but the podcast form allows for much longer, unedited conversations than radio ever supported.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Foreign-language films should be dubbed, not subtitled.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Model: I take your point, but subtitles preserve the actor's original performance — dubbing removes half the acting.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Reading a book is always better than listening to the audiobook.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Model: Up to a point, but for people with dyslexia or long commutes, audiobooks make reading possible when it otherwise wouldn't be.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Museums are boring — VR will replace them in a decade.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Model: I'm not sure I agree. The physical scale and presence of a real object is something VR still can't reproduce.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1A1F"/>
          <w:sz w:val="36"/>
          <w:szCs w:val="36"/>
        </w:rPr>
        <w:t xml:space="preserve">S · Speaking output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S1 · 2-minute monologue — criteria</w:t>
      </w:r>
    </w:p>
    <w:p>
      <w:pPr>
        <w:spacing w:after="8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Recommend a film or series to a friend with different taste. Two minutes. Recorded on phone.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Criteria — each = 4 pts, total 16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Fluency — speaks for full 2 min, no long pauses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Chunk use — 8+ target chunks actually used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Grammar accuracy — habits patterns correct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Pronunciation — key chunks clear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Required chunks — use 8 of 12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on demand · a big-budget / low-budget · gripping · a plot twist · the plot revolves around · an all-time favourite · an adaptation of · the underlying message · touches on · a bit over-the-top · an amazing cast · uplifting / disturbing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1A1F"/>
          <w:sz w:val="22"/>
          <w:szCs w:val="22"/>
        </w:rPr>
        <w:t xml:space="preserve">Plus — 2+ habit patterns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tend to · used to · would · keep -ing · be always -ing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1A1F"/>
          <w:sz w:val="36"/>
          <w:szCs w:val="36"/>
        </w:rPr>
        <w:t xml:space="preserve">Rubric · % of attempted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A1F"/>
                <w:sz w:val="20"/>
                <w:szCs w:val="20"/>
              </w:rPr>
              <w:t xml:space="preserve">Band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A1F"/>
                <w:sz w:val="20"/>
                <w:szCs w:val="20"/>
              </w:rPr>
              <w:t xml:space="preserve">Verdict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9D8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A1F"/>
                <w:sz w:val="20"/>
                <w:szCs w:val="20"/>
              </w:rPr>
              <w:t xml:space="preserve">Next step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85%+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Excellent recall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Move to Unit 02. Light 7-day review of red-list items.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70–84%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Solid, minor gaps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Redo failed sections. Open Variant B for retest. Speaking retest in 3 days.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50–69%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Significant gaps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Full re-do of auto-checked + Variant B. Rewatch a film using target chunks. Re-test in 3 days.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&lt;50%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Major gaps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A1F"/>
                <w:sz w:val="20"/>
                <w:szCs w:val="20"/>
              </w:rPr>
              <w:t xml:space="preserve">Return to VB Unit 1. Re-tag reference. Do both A and B. Repeat in 7 days.</w:t>
            </w:r>
          </w:p>
        </w:tc>
      </w:tr>
    </w:tbl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16A25"/>
          <w:sz w:val="26"/>
          <w:szCs w:val="26"/>
        </w:rPr>
        <w:t xml:space="preserve">Total point structure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Variant A: 82 pts (W 5 · A1 10 · A2 5 · A3 8 · A4 5 · B1 10 · B2 6 · B3 5 · B4 4 · C1 8 · C2 4 · C3 8 · G 6 · DC1 10 · S1 16 — but S1 sits alone at 16)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Cycle Sweep: 45 pts (15 × 3 rounds)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Variant B: 82 pts equivalent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Speed round: bonus, not in total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color w:val="1F1A1F"/>
          <w:sz w:val="22"/>
          <w:szCs w:val="22"/>
        </w:rPr>
        <w:t xml:space="preserve">Maximum theoretical: 237 pts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6B6B"/>
        <w:sz w:val="18"/>
        <w:szCs w:val="18"/>
      </w:rPr>
      <w:t xml:space="preserve">Outcomes B2 · Unit 01 Answer Key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1A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D16A2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1A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2026-07-01T07:47:55.512Z</dcterms:created>
  <dcterms:modified xsi:type="dcterms:W3CDTF">2026-07-01T07:47:55.513Z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