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FD32E6">
        <w:t xml:space="preserve">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8A6F0B">
        <w:t>balandžio 9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>lauskaitė</w:t>
      </w:r>
      <w:r w:rsidR="002740C9">
        <w:rPr>
          <w:sz w:val="22"/>
          <w:szCs w:val="22"/>
        </w:rPr>
        <w:t xml:space="preserve"> balandžio </w:t>
      </w:r>
      <w:r w:rsidR="00BC4BE2">
        <w:rPr>
          <w:sz w:val="22"/>
          <w:szCs w:val="22"/>
        </w:rPr>
        <w:t>9</w:t>
      </w:r>
      <w:r w:rsidR="002740C9">
        <w:rPr>
          <w:sz w:val="22"/>
          <w:szCs w:val="22"/>
        </w:rPr>
        <w:t xml:space="preserve"> </w:t>
      </w:r>
      <w:r w:rsidR="00232C11">
        <w:rPr>
          <w:sz w:val="22"/>
          <w:szCs w:val="22"/>
        </w:rPr>
        <w:t>dien</w:t>
      </w:r>
      <w:r w:rsidR="00BC4BE2">
        <w:rPr>
          <w:sz w:val="22"/>
          <w:szCs w:val="22"/>
        </w:rPr>
        <w:t>ą 9 – 11 val.</w:t>
      </w:r>
      <w:r w:rsidR="00232C11">
        <w:rPr>
          <w:sz w:val="22"/>
          <w:szCs w:val="22"/>
        </w:rPr>
        <w:t xml:space="preserve">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8A6F0B" w:rsidP="00E275D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Trinapolio g. 9, kelias Senjorų socialinės globos centro link, Jeruzalės g. 45 (gatvytė iš Kalvarijų g.)</w:t>
            </w:r>
            <w:r w:rsidR="00BC4BE2">
              <w:rPr>
                <w:noProof/>
              </w:rPr>
              <w:t>, Baltupio g. (prie Maumedžių stotelės)</w:t>
            </w:r>
            <w:r w:rsidR="00210573">
              <w:rPr>
                <w:noProof/>
              </w:rPr>
              <w:t>,</w:t>
            </w:r>
            <w:bookmarkStart w:id="0" w:name="_GoBack"/>
            <w:bookmarkEnd w:id="0"/>
            <w:r w:rsidR="00BC4BE2">
              <w:rPr>
                <w:noProof/>
              </w:rPr>
              <w:t xml:space="preserve"> Ateities ir Baltupio g. sankirta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A548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EA548F">
              <w:rPr>
                <w:i/>
                <w:noProof/>
                <w:sz w:val="16"/>
                <w:szCs w:val="16"/>
                <w:lang w:val="de-DE"/>
              </w:rPr>
              <w:t>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8A6F0B" w:rsidP="00FD32E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Senjorų socialinės globos centro prieigos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C4BE2" w:rsidRDefault="00BC4BE2" w:rsidP="00BC4BE2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</w:t>
            </w:r>
            <w:r w:rsidRPr="00BC4BE2"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8A6F0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27 (lapai prie konteinerių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F81769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4BE2" w:rsidP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2740C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8A6F0B" w:rsidP="00D050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159 (daug stiklo duženų nuo aikštelės upelio šlaitų link)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A6F0B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Nesutvarkyta konteinerių aikštelė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4BE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8A6F0B" w:rsidP="001A233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Jeruzalės g. 27 (pavienės šiukšlės)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F389E" w:rsidP="008A6F0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</w:t>
            </w:r>
            <w:r w:rsidR="008A6F0B">
              <w:rPr>
                <w:i/>
                <w:noProof/>
                <w:sz w:val="22"/>
                <w:szCs w:val="22"/>
                <w:lang w:val="de-DE"/>
              </w:rPr>
              <w:t>vežtos atliekos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C4BE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8A6F0B" w:rsidP="008A6F0B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159 (Cedrono upelio šlaitai)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0584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8A6F0B" w:rsidP="00EA548F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159 (vaikų žaidimo aikštelė)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1769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Neišvežti lapai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2337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0573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0C9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225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2F7C"/>
    <w:rsid w:val="00505033"/>
    <w:rsid w:val="00505848"/>
    <w:rsid w:val="00505849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01D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390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4B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6F0B"/>
    <w:rsid w:val="008B0241"/>
    <w:rsid w:val="008B12F1"/>
    <w:rsid w:val="008B2590"/>
    <w:rsid w:val="008C1A38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389E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5191D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3F9A"/>
    <w:rsid w:val="00BC1D27"/>
    <w:rsid w:val="00BC4BE2"/>
    <w:rsid w:val="00BD1D9E"/>
    <w:rsid w:val="00BD2BE1"/>
    <w:rsid w:val="00BE374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25C99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508E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08B"/>
    <w:rsid w:val="00E97F2D"/>
    <w:rsid w:val="00EA28D9"/>
    <w:rsid w:val="00EA46EC"/>
    <w:rsid w:val="00EA526E"/>
    <w:rsid w:val="00EA548F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1261B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3AC"/>
    <w:rsid w:val="00F73844"/>
    <w:rsid w:val="00F7520F"/>
    <w:rsid w:val="00F76480"/>
    <w:rsid w:val="00F764E8"/>
    <w:rsid w:val="00F7767A"/>
    <w:rsid w:val="00F802CA"/>
    <w:rsid w:val="00F80513"/>
    <w:rsid w:val="00F81769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2E6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9F2D1-FD84-4E11-A52D-789DE23D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2018-04-09T12:47:00Z</dcterms:created>
  <dc:creator>Marytė Misevičienė</dc:creator>
  <cp:lastModifiedBy>Ulijona Kaklauskaitė</cp:lastModifiedBy>
  <cp:lastPrinted>2018-02-27T14:19:00Z</cp:lastPrinted>
  <dcterms:modified xsi:type="dcterms:W3CDTF">2018-04-09T12:50:00Z</dcterms:modified>
  <cp:revision>4</cp:revision>
</cp:coreProperties>
</file>