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FF" w:rsidRDefault="00EA47BC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bookmarkStart w:id="0" w:name="_GoBack"/>
      <w:bookmarkEnd w:id="0"/>
      <w:r w:rsidR="008D74FF"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 w:rsidR="008D74FF"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 w:rsidR="008D74FF"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¹ Ñ€Ð¾Ð·Ñ€ÑÐ´ Ð´Ð¾Ñ€Ñ–Ð²Ð½ÑŽÑ” 0 Ð¿Ñ€Ð¸ Ð½Ð°Ñ‚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Ð¸ÑÐºÐ°Ð½Ð½Ñ–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00B0  24 7F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al,7fh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; ÐºÐ»Ð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°Ð²Ñ–ÑˆÑ–, 1- Ð¿Ñ€Ð¸ Ð²Ñ–Ð´Ñ‚Ð¸ÑÐºÐ°Ð½Ð½Ñ–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00B2  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; al -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"Ñ‡Ð¸ÑÑ‚Ð¸Ð¹" ÑÐºÐ°Ð½-ÐºÐ¾Ð´ (Ð±ÐµÐ· Ð¾Ð·Ð½Ð°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ÐºÐ¸ 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; Ð½Ð°Ñ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‚Ð¸ÑÐºÐ°Ð½Ð½Ñ - Ð²Ñ–Ð´Ñ‚Ð¸ÑÐºÐ°Ð½Ð½Ñ) 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00B3  68 0A28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push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2600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00B6  E8 02C6 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; Ð²Ñ–Ð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´Ð¾Ð±Ñ€Ð°Ð¶ÐµÐ½Ð½Ñ ÑÐºÐ°Ð½-ÐºÐ¾Ð´Ñƒ Ð½Ð° ÐµÐº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Ñ€Ð°Ð½Ñ–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00B9  3C 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cmp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al,esc_key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00BB  0F 84 010C 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je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ui9010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8D74FF" w:rsidRDefault="008D74FF" w:rsidP="008D7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; (Ð²Ð°Ñ€Ñ–Ð°Ð½Ñ‚ 2) </w:t>
      </w:r>
    </w:p>
    <w:p w:rsidR="00493CFD" w:rsidRPr="00493CFD" w:rsidRDefault="008D74FF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 w:rsidR="00493CFD"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00BF  3C 0B</w:t>
      </w:r>
      <w:r w:rsidR="00493CFD"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="00493CFD"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="00493CFD"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="00493CFD"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cmp</w:t>
      </w:r>
      <w:r w:rsidR="00493CFD"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="00493CFD"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 0Bh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00C1  BB 0000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bx, 0h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00C4  0F 84 00D7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je t_begin 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1-9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00C8  3C 02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 02h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00CA  0F 8C 010A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jl t_end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00CE  3C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cmp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 0Ah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00D0  0F 8F 010A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jg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t_end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00D4  8A D8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bl, al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00D6  4B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dec 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00D7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t_begin: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00D7  1E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push ds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00D8  B8 ----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ax, _data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00DB  8E D8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ds, ax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00DD  F6 06 009E R 01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test iter, 1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00E2  0F 84 0105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jz _dec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00E6  FE 06 009E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inc iter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00EA  80 BF 002C R 08 90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init[bx], stop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00F0  0F 84 00FC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je ui_t2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00F4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ui_t1: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00F4  C6 87 002C R 08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init[bx], stop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00F9  EB 06 90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jmp ui_t3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00FC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ui_t2: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00FC  C6 87 002C R 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init[bx], ready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ui_t3: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0101  1F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 ds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0102  EB 06 90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jmp t_end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0105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_dec: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0105  FE 0E 009E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dec iter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0109  1F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 ds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010A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t_end: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010A  07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 es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010B  66|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popad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010D  2E: FF 2E 008B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jmp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dword ptr cs:int9ptr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ЂРµС…С–Рґ РЅР° СЃРёСЃС‚РµРјРЅСѓ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;РїСЂРѕ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С†РµРґСѓСЂСѓ РѕР±СЂРѕР±РєРё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;РїРµСЂ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РµСЂРёРІР°РЅСЊ РІС–Рґ РєР»Р°РІС–Р°С‚СѓСЂРё, СЏР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;РІРёРє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РѕРЅР°С” РІСЃС– РЅРµРѕР±С…С–РґРЅС– РґС–С—, РІРє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Р»СЋС‡Р°СЋС‡Рё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;РїРѕРІ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РµСЂРЅРµРЅРЅСЏ РІ РїРµСЂРµСЂРІР°РЅСѓ РїСЂРѕРіСЂ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Р°РјСѓ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(РІР°СЂС–Р°РЅС‚ 1)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РЎРђРњРћРЎРўР†Р™РќР• Р’РР Р†РЁР•РќРќРЇ РџР 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ћР‘Р›Р•Рњ Р— РљР›РђР’Р†РђРўРЈР РћР®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0112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ui9010: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0112  8B D8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bx,ax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0114  E4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al,61h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;Р±С–С‚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7 РїРѕСЂС‚Р° 61h РїСЂРёР·РЅР°С‡РµРЅРёР№ РґР»СЏ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РІРІРµРґРµРЅРЅСЏ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ґС‚РІРµСЂРґР¶СѓСЋС‡РѕРіРѕ С–РјРїСѓР»СЊСЃСѓ РІ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єР»Р°РІС–Р°С‚СѓСЂСѓ РџР•РћРњ.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РљР»Р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°РІС–Р°С‚СѓСЂР° Р±Р»РѕРєСѓС”С‚СЊСЃСЏ РїРѕРєРё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ЅРµ РЅР°РґС–Р№РґРµ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ґС‚РІРµСЂРґР¶СѓСЋС‡РёР№ С–РјРїСѓР»СЊСЃ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0116  8A E0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ah,al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0118  0C 80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or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al,80h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   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                   |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011A  E6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out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61h,al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РІРёР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ІРµРґРµРЅРЅСЏ РЅР° РєР»Р°РІС–Р°С‚СѓСЂСѓ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в””в”Ђв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”Ђв”Ђв”ђ    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011C  EB 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jmp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$+2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   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                       |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011E  8A C4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al,ah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   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                       |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0120  E6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out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61h,al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ґС‚РІРµСЂРґР¶СѓСЋС‡РѕРіРѕ С–РјРїСѓР»СЊСЃСѓ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в”Њв”Ђв”Ђв”Ђв”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0122  B0 20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al,20h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СЂРѕР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·Р±Р»РѕРєСѓРІР°С‚Рё РІ РєРѕРЅС‚СЂРѕР»РµСЂС– РїР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µСЂРµСЂРёРІР°РЅРЅСЏ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РїСЂР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ѕС…РѕРґР¶РµРЅРЅСЏ Р·Р°РїРёС‚С–РІ РЅР° РїРµСЂРµС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ЂРёРІР°РЅРЅСЏ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РїРѕС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‚РѕС‡РЅРѕРіРѕ С‚Р° РјРµРЅС€РѕРіРѕ СЂС–РІРЅС–РІ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РїСЂС–РѕСЂРёС‚РµС‚Сѓ,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0124  E6 20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out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20h,al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С‰Рѕ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Р·Р°Р±РµР·РїРµС‡РёС‚СЊ РјРѕР¶Р»РёРІС–СЃС‚СЊ 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°СЃС‚СѓРїРЅРѕРіРѕ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;РїРµСЂ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РµСЂРёРІР°РЅРЅСЏ РІС–Рґ РєР»Р°РІС–Р°С‚СѓСЂРё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0126  8B C3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ax,bx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;cmp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 space_key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;je ui_task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1-11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0128  3A E0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ah,al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ЂРµРІС–СЂРєР° РїРѕРґС–С— РїРµСЂРµСЂРёРІР°РЅРЅСЏ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- РІС–Рґ РЅР°С‚РёСЃРєР°РЅРЅСЏ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С‡Рё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РІС–Рґ РІС–РґС‚РёСЃРєР°РЅРЅСЏ РєР»Р°РІС–С€С– Рє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Р»Р°РІС–Р°С‚СѓСЂРё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012A  0F 84 0148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ui9040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ґС‚РёСЃРєР°РЅРЅСЏ РєР»Р°РІС–С€С–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012E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ui9020: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012E  06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012F  C4 1E 0000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les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bx, @ms_dos_busy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es:bx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- Р°РґСЂРµСЃР° РѕР·РЅР°РєРё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№РЅСЏС‚РѕСЃС‚С– MS-DOS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0133  26: 8A 07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al,es:[bx]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ax 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РѕР·РЅР°РєР° Р·Р°Р№РЅСЏС‚РѕСЃС‚С– MS-DOS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0136  07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pop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0137  0A C0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or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al,al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ЂРµРІС–СЂРєР°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СЏРєС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‰Рѕ Р±СѓР»Р° РїРµСЂРµСЂРІР°РЅР° СЂРѕР±РѕС‚Р° MS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-DOS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 "Р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ЅРµРІРґР°Р»РёР№" РјРѕРјРµРЅС‚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0139  0F 85 0148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jnz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ui9040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С‚Рѕ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РЅРµ РјРѕР¶РЅР° РІС–Рґ РЅРµС— РІРёРјР°РіР°С‚Рё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РІРёР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єРѕРЅР°РЅРЅСЏ СЂСЏРґСѓ С„СѓРЅРєС†С–Р№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(РІ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·Р°РіР°Р»СЊРЅРѕРјСѓ РІРёРїР°РґРєСѓ MS-DOS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РЅРµ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Р·Р°Р±РµР·РїРµС‡СѓС” РїРѕРІС‚РѕСЂРЅРµ РІС…РѕРґР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¶РµРЅРЅСЏ)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013D  E8 003C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retint8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0140  E8 008F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retint9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0143  B8 4C00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ax,4c00h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0146  CD 21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21h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Р—РђР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љР†РќР§РРўР Р РћР‘РћРўРЈ Р‘РђР“РђРўРћРџР РћР“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 РђРњРќРћР‡ РњРћР”Р•Р›Р†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ui9040: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0148  07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pop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es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ґРЅРѕРІРёС‚Рё СЃС‚РµРє РїРµСЂРµСЂРІР°РЅРѕС— РїС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ЂРѕРіСЂР°РјРё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0149  66|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popad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014B  CF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iret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єС–РЅС‡РёС‚Рё РѕР±СЂРѕР±РєСѓ РїРµСЂРµСЂРёРІР°РЅ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userint9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endp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;----------------------------------------------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1-12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--------------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РїСЂРѕС†РµРґСѓСЂР° РѕР±СЂРѕР±РєРё РїРµСЂРµСЂР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ёРІР°РЅРЅСЏ РІС–Рґ С‚Р°Р№РјРµСЂР°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        (РјРµРЅРµРґР¶РµСЂ РєРІР°РЅС‚С–РІ)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   РєРѕРґРё СЃС‚Р°РЅСѓ Р·Р°РґР°С‡ (РІРёРєРѕС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ЂРёСЃС‚РѕРІСѓСЋС‚СЊСЃСЏ РІ РјР°СЃРёРІС– init)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--------------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0000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ready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equ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ґР°С‡Р° Р·Р°РІР°РЅС‚Р°Р¶РµРЅР° РІ РїР°РјвЂ™СЏС‚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СЊ 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РіРѕС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‚РѕРІР° РґРѕ РїРѕС‡Р°С‚РєРѕРІРѕРіРѕ Р·Р°РїСѓСЃР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єСѓ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СЃС‚Р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°С‚СѓСЃ РІСЃС‚Р°РЅРѕРІР»СЋС”С‚СЊСЃСЏ РїРѕР·Р°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јРµРЅРµРґР¶РµСЂРѕРј РєРІР°РЅС‚С–РІ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0001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execute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equ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1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ґР°С‡Р° РІРёРєРѕРЅСѓС”С‚СЊСЃСЏ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0002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hesitation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equ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ґР°С‡Р° РїСЂРёР·СѓРїРёРЅРµРЅР° С– С‡РµРєР°С” СЃ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РІРѕС”С— С‡РµСЂРіРё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0004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close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equ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РІРёР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єРѕРЅР°РЅРЅСЏ Р·Р°РґР°С‡С– Р·Р°РІРµСЂС€РµРЅРѕ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0008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stop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equ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ґР°С‡Р° Р·СѓРїРёРЅРµРЅР° 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СЃС‚Р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°С‚СѓСЃ РІСЃС‚Р°РЅРѕРІР»СЋС”С‚СЊСЃСЏ С– Р·РјС–Р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ЅСЋС”С‚СЊСЃСЏ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·Р° РјРµРЅРµРґР¶РµСЂР° РєРІР°РЅС‚С–РІ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0010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absent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equ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16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ґР°С‡Р° РІС–РґСЃСѓС‚РЅСЏ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--------------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userint8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PROC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far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014C  66| 60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pushad               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;Р·Р±Рµ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СЂРµР¶РµРЅРЅСЏ Р РћРќ РІ СЃС‚РµРєСѓ РїРµСЂРµСЂР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ІР°РЅРѕС—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014E  1E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push     ds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(РІР°СЂС–Р°РЅС‚ 3)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014F  9C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pushf                 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;РїСЂРѕ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РіСЂР°РјРЅР° С–РјС–С‚Р°С†С–СЏ Р°РїР°СЂР°С‚РЅРѕР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іРѕ РїРµСЂРµСЂРёРІР°РЅРЅСЏ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;Р’Р†Р”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РњР†РўРРњРћ - РѕР·РЅР°РєР° РґРѕР·РІРѕР»Сѓ РЅР°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РїРµСЂРµСЂРёРІР°РЅРЅСЏ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;(if)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°РїР°СЂР°С‚СѓСЂРѕСЋ СЃРєРёРЅСѓС‚Р° РІ 0.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0150  2E: FF 1E 0038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cs:dword ptr int8ptr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;РІРёРє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br w:type="page"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1-13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Р»РёРє СЃРёСЃС‚РµРјРЅРѕС— РїСЂРѕС†РµРґСѓСЂРё 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Р±СЂРѕР±РєРё РїРµСЂРµСЂРёРІР°РЅРЅСЏ int8,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;СЏРєР°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, РјС–Р¶ С–РЅС€РёРј, СЂРѕР·Р±Р»РѕРєСѓС” 8-РјРµ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РїРµСЂРµСЂРёРІР°РЅРЅСЏ РІ РєРѕРЅС‚СЂРѕР»РµСЂС–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РїРµСЂРµСЂРёРІР°РЅСЊ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;Р°Р»Рµ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Р°РїР°СЂР°С‚РЅС– РїРµСЂРµСЂРёРІР°РЅРЅСЏ РЅРµ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јРѕР¶Р»РёРІС–, РѕСЃРєС–Р»СЊРєРё if=0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                    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0155  B8 ----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ax,_data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;РІ РїР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µСЂРµСЂРІР°РЅС–Р№ РїСЂРѕРіСЂР°РјС– РІРјС–СЃС‚ 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ЃРµРіРјРµРЅС‚РЅРѕРіРѕ СЂРµРіС–СЃС‚СЂР°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0158  8E D8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ds,ax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;ds 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Р·Р°РіР°Р»СЊРЅРѕРјСѓ РІРёРїР°РґРєСѓ РјРѕР¶Рµ Р±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СѓС‚Рё Р»СЋР±РёРј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015A  FF 06 009C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clk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РїСЂР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ѕРіСЂР°РјРЅРёР№ Р»С–С‡РёР»СЊРЅРёРє РїРµСЂРµСЂРё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РІР°РЅСЊ РІС–Рґ С‚Р°Р№РјРµСЂР°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015E  FF 36 009C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clk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РјРѕР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¶Рµ Р±СѓС‚Рё РєРѕСЂРёСЃРЅРёРј РїСЂРё РІРёРІС‡Рµ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РЅРЅС– РјРѕРґРµР»С–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0162  68 0988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2440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0165  E8 02CC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show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РІРёР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ІРµРґРµРЅРЅСЏ РЅР° РµРєСЂР°РЅ Р·РЅР°С‡РµРЅРЅСЏ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Р»С–С‡РёР»СЊРЅРёРєР°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0168  66| 33 F6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xor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esi,esi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016B  8B 36 002A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si,nprg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016F  83 FE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si,fon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ЂРµСЂРІР°РЅР° Р·Р°РґР°С‡Р° С„РѕРЅРѕРІР° ?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0172  0F 84 0187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disp005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ЂРµСЂРІР°РЅР° Р·Р°РґР°С‡Р° РЅРµ С„РѕРЅРѕРІР°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0176  80 BC 004C R 01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cmp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clockt[si],1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С” С‰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Рµ РЅРµ РІРёРєРѕСЂРёСЃС‚Р°РЅС– РєРІР°РЅС‚Рё ?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017B  0F 82 0197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disp010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017F  FE 8C 004C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dec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clockt[si]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Р·РјР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µРЅС€РёС‚Рё Р»С–С‡РёР»СЊРЅРёРє РєРІР°РЅС‚С–РІ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0183  1F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pop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0184  66|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popad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РїСЂР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ѕРґРѕРІР¶РёС‚Рё РІРёРєРѕРЅР°РЅРЅСЏ РїРµСЂРµСЂРІ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Р°РЅРѕС—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0186  CF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iret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0187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disp005: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ЂРµСЂРІР°РЅР° Р·Р°РґР°С‡Р° С„РѕРЅРѕРІР°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0187  89 26 0006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fonsp,sp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018B  C7 06 002A R 0009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nprg,max_prg-1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±РµР·РїРµС‡РёС‚Рё РїРµСЂРµРіР»СЏРґ Р·Р°РґР°С‡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br w:type="page"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1-14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· 0-РІРѕС—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0191  B9 0009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cx,max_prg-1          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max_prg - max РєС–Р»СЊРєС–СЃС‚СЊ Р·Р°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РґР°С‡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0194  EB 1A 90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jmp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disp015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0197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disp010: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ЂРµСЂРІР°РЅР° Р·Р°РґР°С‡Р° РЅРµ С„РѕРЅРѕРІР°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0197  80 BC 002C R 08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init[si], stop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019C  0F 84 01B0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je disp015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01A0  67| 89 2475 0000000A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stp[esi*2],sp   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01A8  C6 84 002C R 02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init[si],hesitation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РїСЂР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ёР·СѓРїРёРЅРёС‚Рё РїРѕС‚РѕС‡РЅСѓ Р·Р°РґР°С‡Сѓ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01AD  B9 000A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cx,max_prg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01B0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disp015: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РІРёР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·РЅР°С‡РµРЅРЅСЏ Р·Р°РґР°С‡С–, СЏРєС–Р№ РЅРµРѕР±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С…С–РґРЅРѕ РїРµСЂРµРґР°С‚Рё СѓРїСЂР°РІР»С–РЅРЅС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01B0  BF 000B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di,max_prg+1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01B3  2B F9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sub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di,cx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01B5  03 3E 002A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add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di,nprg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01B9  83 FF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di,max_prg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01BC  0F 82 01C3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disp018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01C0  83 EF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sub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di,max_prg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01C3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disp018: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;xor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ebx,ebx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01C3  66| 0F B7 DF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movzx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ebx,di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3220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show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                             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СЃС… РїСЂРѕР±С–РіР°С” Р·РЅР°С‡РµРЅРЅС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Џ max_prg,max_prg-1,...,2,1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bx РїСЂРѕР±С–РіР°С” Р·РЅР°С‡РµРЅРЅСЏ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nprg+1,nprg+2,...,max_prg-1,0,...,nprg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01C7  80 BF 002C R 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init[bx],ready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01CC  0F 84 0206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disp100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ЂРµС…С–Рґ РЅР° РїРѕС‡Р°С‚РєРѕРІРёР№ Р·Р°РїСѓСЃР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є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01D0  80 BF 002C R 02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init[bx],hesitation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01D5  0F 84 01E9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disp020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ЂРµС…С–Рґ РЅР° РІС–РґРЅРѕРІР»РµРЅРЅСЏ СЂРѕР±РѕС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‚Рё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РЅР°С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ЃС‚СѓРїРЅРѕС—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01D9  E2 D5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loop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disp015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РІС–Р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1-15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ґСЃСѓС‚РЅС–  Р·Р°РґР°С‡С–, СЏРєС– РјРѕР¶РЅР° Р·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Р°РїСѓСЃС‚РёС‚СЊ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(РїРµ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СЂРµР·Р°РїСѓСЃС‚РёС‚Рё), С‚РѕРјСѓ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01DB  8B 26 0006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sp,fonsp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СѓСЃС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‚Р°РЅРѕРІР»СЋС”РјРѕ СЃС‚РµРє С„РѕРЅРѕРІРѕС— Р·Р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01DF  C7 06 002A R 000A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nprg,fon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01E5  1F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pop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ds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С–Р·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СЃС‚РµРєР° С„РѕРЅРѕРІРѕС— Р·Р°РґР°С‡С– РІС–РґРЅ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РѕРІР»СЋС”РјРѕ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01E6  66|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popad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РІРјС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–СЃС‚ СЂРµРіС–СЃС‚СЂС–РІ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01E8  CF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iret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ІРµСЂРЅРµРЅРЅСЏ РІ С„РѕРЅРѕРІСѓ Р·Р°РґР°С‡Сѓ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01E9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disp020: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ґРЅРѕРІР»РµРЅРЅСЏ СЂРѕР±РѕС‚Рё РЅР°СЃС‚СѓРїРЅРѕ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С—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2480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show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01E9  89 1E 002A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nprg,bx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01ED  67| 8B 245D 0000000A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sp,stp[ebx*2]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01F5  8A 87 003C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al,clock[bx]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01F9  88 87 004C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clockt[bx],al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РІСЃС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‚Р°РЅРѕРІРёС‚Рё РґРѕР·РІРѕР»РµРЅСѓ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РєС–Р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»СЊРєС–СЃС‚СЊ РєРІР°РЅС‚С–РІ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01FD  C6 87 002C R 01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init[bx],execute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СЃС‚Р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°РЅ Р·Р°РґР°С‡С– - Р·Р°РґР°С‡Р° РІРёРєРѕРЅСѓС”С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‚СЊСЃСЏ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0202  1F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pop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0203  66|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popad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0205  CF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iret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0206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disp100: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ЂС€РѕРїРѕС‡Р°С‚РєРѕРІРёР№ Р·Р°РїСѓСЃРє Р·Р°РґР°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0206  89 1E 002A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nprg,bx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020A  67| 8B 245D 0000000A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sp,stp[ebx*2]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0212  8A 87 003C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al,clock[bx]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0216  88 87 004C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clockt[bx],al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РІСЃС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‚Р°РЅРѕРІРёС‚Рё РґРѕР·РІРѕР»РµРЅСѓ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РєС–Р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»СЊРєС–СЃС‚СЊ РєРІР°РЅС‚С–РІ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021A  C6 87 002C R 01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init[bx],execute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021F  67| FF 345D 0000007C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names[ebx*2]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С–Рј'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СЏ Р·Р°РґР°С‡С– 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1-16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0227  67| FF 345D 0000005C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screen_addr[ebx*2]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Р°РґС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ЂРµСЃР° "РІС–РєРЅР°" РґР»СЏ Р·Р°РґР°С‡С– РЅР°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µРєСЂР°РЅС–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022F  6A 16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22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СЂРѕР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·СЂСЏРґРЅС–СЃС‚СЊ Р»С–С‡РёР»СЊРЅРёРєР°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0231  E8 0252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Vcount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їСѓСЃРє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;xor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esi,esi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0234  66| 0F B7 36 002A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movzx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esi,nprg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РЅР°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 - РЅРѕРјРµСЂ Р·Р°РґР°С‡С–, СЏРєР°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ІРµСЂС€РёР»Р° СЃРІРѕСЋ СЂРѕР±РѕС‚Сѓ РІ РјРµР¶Р°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С…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С‡РµС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ЂРіРѕРІРѕРіРѕ РєРІР°РЅС‚Сѓ С‡Р°СЃСѓ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023A  C6 84 002C R 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init[si],close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023F  C6 84 002C R 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init[si],close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0244  8B 26 0006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sp,fonsp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0248  C7 06 002A R 000A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nprg,fon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024E  1F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pop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024F  66|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popad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0251  CF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iret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ІРµСЂРЅРµРЅРЅСЏ РІ С„РѕРЅРѕРІСѓ Р·Р°РґР°С‡Сѓ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userint8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ENDP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-----------------------------------------------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--------------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Vcount - РїСЂРѕС†РµРґСѓСЂР° РґР»СЏ РјРѕРґРµР»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СЋРІР°РЅРЅСЏ РЅРµР·Р°Р»РµР¶РЅРёС… Р·Р°РґР°С‡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РІС…С–РґРЅС– РїР°СЂР°РјРµС‚СЂРё: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1-Р№ - С–Рј'СЏ Р·Р°РґР°С‡С– (РґРІР° СЃР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ёРјРІРѕР»Р°) [bp+8]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2-Р№ - Р·РјС–С‰РµРЅРЅСЏ РІ РІС–РґРµРѕСЃ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С‚РѕСЂС–РЅС†С– "РІС–РєРЅР°" Р·Р°РґР°С‡С– [bp+6]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3-Р№ - РєС–Р»СЊРєС–СЃС‚СЊ РґРІС–Р№РєРѕР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ІРёС… СЂРѕР·СЂСЏРґС–РІ Р»С–С‡РёР»СЊРЅРёРєР° [bp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+4]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Р’РёРєРѕРЅСѓРІР°РЅС– РґС–С—: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   РїСЂРё Р·Р°РїСѓСЃРєСѓ: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 - РґРѕР·РІРѕР»СЏС” РїРµСЂРµСЂРёРІР°РЅРЅСЏ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- СЃС‚РІРѕСЂСЋС” РІ СЃС‚РµРєСѓ 10-Р±Р°Р№С‚РЅ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Сѓ РѕР±Р»Р°СЃС‚СЊ РґР»СЏ Р»РѕРєР°Р»СЊРЅРёС… РґР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°РЅРёС…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- СЂРѕР·РјС–С‰СѓС” РІ С†СЋ РѕР±Р»Р°СЃС‚СЊ Рї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Рѕ Р°РґСЂРµСЃС– [bp-2] Р·Р°Р»РёС€РѕРє РІС–Рґ Рґ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С–Р»РµРЅРЅСЏ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              3-РіРѕ РїР°СЂР°РјРµС‚СЂР° РЅР°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32 (С„Р°РєС‚РёС‡РЅР° СЂРѕР·СЂСЏРґРЅС–СЃС‚СЊ Р»С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–С‡РёР»СЊРЅРёРєР° - 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1-17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             РїРµСЂРµСЃС‚СЂР°С…РѕРІРєР° РІС–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Рґ РїРѕРјРёР»РѕРє РІ Р·Р°РІРґР°РЅРЅС– СЂРѕР·СЂС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ЏРґРЅРѕСЃС‚С–)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- Р·Р°РїРёСЃСѓС” РІ С†СЋ РѕР±Р»Р°СЃС‚СЊ РїРѕ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Р°РґСЂРµСЃСѓ [bp-6] РјР°СЃРєСѓ Р· С‡РёСЃР»РѕРј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             РѕРґРёРЅРёС†СЊ РІ РјРѕР»РѕРґС€Р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ёС… СЂРѕР·СЂСЏРґС–РІ СЂС–РІРЅРёРј С„Р°РєС‚РёС‡Р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ЅС–Р№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             СЂРѕР·СЂСЏРґРЅРѕСЃС‚С– Р»С–С‡Рё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Р»СЊРЅРёРєР°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- Р·Р°РїРёСЃСѓС” РІ РЅСѓР»СЊ РІ 4-С… Р±Р°Р№С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‚ РЅРёР№ Р»С–С‡РёР»СЊРЅРёРє РїРѕ Р°РґСЂРµСЃСѓ [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bp-10]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  РІ РїРѕРґР°Р»СЊС€РѕРјСѓ РІ С†РёРєР»С–: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         - РІРёРІРѕРґРёС‚СЊ РїРѕРєР°Р·РЅРёРє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Рё Р»С–С‡РёР»СЊРЅРёРєР° РЅР° РµРєСЂР°РЅ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         - Р·Р±С–Р»СЊС€СѓС” Р·РЅР°С‡РµРЅРЅСЏ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Р»С–С‡РёР»СЊРЅРёРєР° РЅР° 1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Р·Р°РІРµСЂС€РµРЅРЅСЏ Р·Р°РґР°С‡С– РїС–СЃР»СЏ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РїРµСЂРµС…РѕРґСѓ Р»С–С‡РёР»СЊРЅРёРєР°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 Р· СЃС‚Р°РЅСѓ "РІСЃС– РѕРґРёРЅРёС†С–" РІ СЃС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‚Р°РЅ РІСЃС– 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Vcount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proc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near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0252  55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0253  8B EC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bp,sp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0255  83 EC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sub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sp,10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;С„РѕСЂ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РјСѓРІР°РЅРЅСЏ РІ СЃС‚РµРєСѓ РѕР±Р»Р°СЃС‚С– РґР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»СЏ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;Р·Р±Рµ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СЂРµР¶РµРЅРЅСЏ РґР°РЅРёС…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0258  FB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sti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0259  06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push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025A  B8 B800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ax,0b800h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025D  8E C0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es,ax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025F  8B 46 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ax,[bp+4]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;ax =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єС–Р»СЊРєС–СЃС‚СЊ СЂРѕР·СЂСЏРґС–РІ Р»С–С‡РёР»СЊ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РЅРёРєР°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0262  25 001F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and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ax,31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;ax=ax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mod 32 (РґР»СЏ РїРµСЂРµСЃС‚СЂР°С…РѕРІРєРё)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0265  89 46 FE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[bp-2],ax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;РїРѕ [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bp-2] РєС–Р»СЊРєС–СЃС‚СЊ СЂРѕР·СЂ. Р»С–С‡РёР»СЊ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РЅРёРєР° &lt;32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0268  8B C8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cx,ax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026A  66| B8 00000001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eax,001b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0270  66| D3 E0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shl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eax,cl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0273  66| 48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dec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eax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eax 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РјР°СЃРєР° СЃ С‡РёСЃР»РѕРј 1 СЂС–РІРЅРёРј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РєС–Р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1-18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»СЊРєРѕСЃС‚С– СЂРѕР·СЂСЏРґС–РІ Р»С–С‡РёР»СЊРЅРё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0275  66| 89 46 FA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[bp-6],eax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0279  66| C7 46 F6 00000000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dword ptr [bp-10],0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СЃРєР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ёРґР°РЅРЅСЏ Р»С–С‡РёР»СЊРЅРёРєР°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0281  8B 7E 06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di,[bp+6]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РІРёР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ІС–Рґ С–РјРµРЅС–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0284  8B 56 08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dx,[bp+8]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0287  B4 0B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ah,1011b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0289  8A C6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al,dh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028B  FC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cld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028C  AB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stosw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028D  8A C2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al,dl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028F  AB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stosw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0290  FD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std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;РїС–Рґ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РіРѕС‚РѕРІРєР° РґРѕ РІРёРІРѕРґСѓ Р»С–С‡РёР»СЊРЅ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РёРєР°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0291  03 F9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add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di,cx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;РїРѕС‡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РёРЅР°СЋС‡Рё СЃ РјРѕР»РѕРґС€РёС… СЂРѕР·СЂСЏРґС–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РІ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0293  03 F9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add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di,cx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0295  8B DF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bx,di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0297  66| 33 D2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xor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edx,edx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029A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l20: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;РІРёРІ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С–Рґ РїРѕРєР°Р·РЅРёРєС–РІ Р»С–С‡РёР»СЊРЅРёРєР°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РІ РґРІРѕС—С‡РЅРѕРјСѓ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;С„РѕСЂ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РјР°С‚С–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029A  8B FB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di,bx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029C  8B 4E FE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cx,[bp-2]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029F  B4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ah,1010b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1010b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Р°С‚СЂРёР±СѓС‚ СЃРёРјРІРѕР»Сѓ, Р°С‚СЂРёР±СѓС‚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С„РѕРЅР° - 0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(С‡Рѕ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СЂРЅРёР№)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l40: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02A1  B0 30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al,'0'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02A3  66| D1 EA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shr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edx,1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02A6  0F 83 02AC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jnc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l60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02AA  B0 31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al,'1'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l60: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02AC  AB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stosw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02AD  E2 F2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loop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l40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02AF  66| FF 46 F6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inc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dword ptr [bp-10]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+1 РІ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Р»С–С‡РёР»СЊРЅРёРє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02B3  66| 8B 56 F6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edx,dword ptr [bp-10]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02B7  66| 23 56 FA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and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edx,[bp-6]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ЂРµРІС–СЂРєР° РЅР° 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02BB  75 DD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jnz      l20 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1-19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02BD  07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02BE  83 C4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add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sp,10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02C1  8B 46 08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ax,[bp+8]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02C4  25 000F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and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ax,0fh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02C7  FA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cli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02C8  5D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02C9  C2 0006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ret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6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Vcount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endp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-----------------------------------------------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--------------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show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proc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near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02CC  55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02CD  8B EC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bp,sp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02CF  60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pusha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02D0  06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push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02D1  B8 B800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ax,0b800h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02D4  8E C0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es,ax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02D6  FD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std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02D7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ls20: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02D7  8B 7E 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di,[bp+4]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02DA  8B 5E 06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bx,[bp+6]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02DD  B9 0004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cx,4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02E0  B4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ah,0ah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02E2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ls40: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02E2  8A C3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al,bl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02E4  24 0F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and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al,00001111b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02E6  3C 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cmp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al,10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02E8  0F 8C 02EE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ls100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02EC  04 07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add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al,7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02EE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ls100: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02EE  04 30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add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al,30h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02F0  AB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stosw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02F1  C1 EB 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shr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bx,4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02F4  E2 EC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loop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ls40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02F6  07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02F7  61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popa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02F8  5D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pop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02F9  C2 0004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ret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4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show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endp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--------------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--------------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;----------------------------------------------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--------------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begin: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02FC  B8 ----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ax,_data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02FF  8E D8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ds,ax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1-20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0301  B8 0003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ax,3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ґР°С‚Рё С‚РµРєСЃС‚РѕРІРёР№ СЂРµР¶РёРј 80 РЅР° 2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5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0304  CD 10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int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10h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0306  B4 10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ah,10h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ґРєР»СЋС‡РёС‚Рё СЂРµР¶РёРј РјРёРіРѕС‚С–РЅРЅСЏ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0308  B0 03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al,3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030A  B3 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bl,0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030C  CD 10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int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10h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030E  B9 000A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cx,max_prg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0311  66| 33 F6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xor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esi,esi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0314  BB 0004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bx,4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0317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b10: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0317  67| 89 1C75 0000005C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screen_addr[esi*2],bx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їРѕРІРЅРµРЅРЅСЏ С‚Р°Р±Р»РёС†С–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Р°РґС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ЂРµСЃ РІРёРІРѕРґСѓ РґР»СЏ Р·Р°РґР°С‡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031F  C6 84 002C R 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init[si],ready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ЂС€РѕРїРѕС‡Р°С‚РєРѕРІРµ Р·Р°РїРѕРІРЅРµРЅРЅСЏ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С‚Р°Р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±Р»РёС†С– СЃС‚Р°РЅСѓ Р·Р°РґР°С‡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0324  83 C3 50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add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bx,80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0327  46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inc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0328  E2 ED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loop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b10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;SETINT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032A  FA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cli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±РѕСЂРѕРЅР° РїРµСЂРµСЂРёРІР°РЅСЊ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032B  B4 34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ah,34h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032D  CD 21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21h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;es:bx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- Р°РґСЂРµСЃР° РѕР·РЅР°РєРё Р·Р°Р№РЅСЏС‚РѕСЃС‚С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– MS-DOS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032F  89 1E 0000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word ptr @ms_dos_busy,bx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0333  8C 06 0002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word ptr @ms_dos_busy+2,es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0337  E8 0000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call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setint8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;"РїРµС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ЂРµС…РѕРїР»РµРЅРЅСЏ" int8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033A  8B EC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bp, sp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033C  E8 005F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setint9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;"РїРµС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ЂРµС…РѕРїР»РµРЅРЅСЏ" int9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033F  8B E5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sp, bp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0341  0F B2 26 0006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lss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sp,sssp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СЃС‚Р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µРє С„РѕРЅРѕРІРѕС—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0346  C7 06 002A R 000A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mov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nprg,fon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034C  68 464E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'FN'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034F  68 0708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1800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0352  6A 1E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push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30 </w:t>
      </w:r>
    </w:p>
    <w:p w:rsid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>Microsoft (R) Macro Assembler Version 5.00                  5/20/16 09:59:00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                             Page     1-21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0354  E8 0252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call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Vcount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їСѓСЃРє С„РѕРЅРѕРІРѕС—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 Рї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СЂРѕС†РµРґСѓСЂС– Vcount СѓСЃС‚Р°РЅРѕРІР»СЋС”С‚С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ЊСЃСЏ РґРѕР·РІС–Р»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;РЅР° 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їРµСЂРµСЂРёРІР°РЅРЅСЏ С– РїСЂРё С‡РµСЂРіРѕРІРёС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… РїРµСЂРµСЂРёРІР°РЅРЅСЏС…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 С‚Р°Р№РјРµСЂР° РјРµРЅРµРґР¶РµСЂ РєРІР°РЅС‚С–Р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І (userint8)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Р±СѓР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ґРµ Р·Р°РїСѓСЃРєР°С‚СЊ С–РЅС€С– Р·Р°РґР°С‡С–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СѓРїСЂР°РІР»С–РЅРЅСЏ РІ С†СЋ С‚РѕС‡РєСѓ Р±СѓР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ґРµ РїРµСЂРµРґР°РЅРѕ РїРѕ РєРѕРјР°РЅРґС– RET Рї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Рѕ Р·Р°РІРµСЂС€РµРЅС– С„РѕРЅРѕРІРѕС—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Р·Р°РґР°С‡С–, Р° С†Рµ РјРѕР¶Р»РёРІРѕ Р»РёС€Рµ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РїС–СЃР»СЏ Р·Р°РІРµСЂС€РµРЅРЅСЏ С–РЅС€РёС… Р·Р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°РґР°С‡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0357  E8 003C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retint8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; РІС–РґРЅРѕРІР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»РµРЅРЅСЏ СЃРёСЃС‚РµРјРЅРёС… РІРµРєС‚РѕСЂС–РІ 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035A  E8 008F R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call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retint9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035D  FB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sti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035E  B8 4C00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mov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ax,4c00h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0361  CD 21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    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21h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0363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_TEXT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ENDS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end</w:t>
      </w:r>
      <w:r w:rsidRPr="00493CFD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begin </w:t>
      </w:r>
    </w:p>
    <w:p w:rsidR="00493CFD" w:rsidRPr="00493CFD" w:rsidRDefault="00493CFD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5E054E" w:rsidRPr="00493CFD" w:rsidRDefault="005E054E" w:rsidP="00493C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sectPr w:rsidR="005E054E" w:rsidRPr="00493CFD" w:rsidSect="0074352C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3368"/>
    <w:multiLevelType w:val="hybridMultilevel"/>
    <w:tmpl w:val="211A2A92"/>
    <w:lvl w:ilvl="0" w:tplc="001EF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AB3BE9"/>
    <w:multiLevelType w:val="hybridMultilevel"/>
    <w:tmpl w:val="1E365E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1D36"/>
    <w:multiLevelType w:val="hybridMultilevel"/>
    <w:tmpl w:val="884C32BE"/>
    <w:lvl w:ilvl="0" w:tplc="8BF84E0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09617F"/>
    <w:multiLevelType w:val="hybridMultilevel"/>
    <w:tmpl w:val="28A00B46"/>
    <w:lvl w:ilvl="0" w:tplc="28A47B4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6A65DBB"/>
    <w:multiLevelType w:val="hybridMultilevel"/>
    <w:tmpl w:val="8EA495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926DD"/>
    <w:multiLevelType w:val="hybridMultilevel"/>
    <w:tmpl w:val="8E9C8C58"/>
    <w:lvl w:ilvl="0" w:tplc="B1187A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BEE213E"/>
    <w:multiLevelType w:val="hybridMultilevel"/>
    <w:tmpl w:val="09C08EC6"/>
    <w:lvl w:ilvl="0" w:tplc="312AA83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AE"/>
    <w:rsid w:val="00005512"/>
    <w:rsid w:val="00010CFF"/>
    <w:rsid w:val="00023E50"/>
    <w:rsid w:val="00026A81"/>
    <w:rsid w:val="000326FD"/>
    <w:rsid w:val="000338F8"/>
    <w:rsid w:val="00033DA9"/>
    <w:rsid w:val="00045A06"/>
    <w:rsid w:val="000511FA"/>
    <w:rsid w:val="0006430C"/>
    <w:rsid w:val="0006783C"/>
    <w:rsid w:val="000703D3"/>
    <w:rsid w:val="00071807"/>
    <w:rsid w:val="00075872"/>
    <w:rsid w:val="00076CAB"/>
    <w:rsid w:val="00077F20"/>
    <w:rsid w:val="000862D1"/>
    <w:rsid w:val="000A136C"/>
    <w:rsid w:val="000A7A9F"/>
    <w:rsid w:val="000B20AD"/>
    <w:rsid w:val="000C7E46"/>
    <w:rsid w:val="000D6A27"/>
    <w:rsid w:val="000E5CB7"/>
    <w:rsid w:val="000F0EF7"/>
    <w:rsid w:val="000F4AE1"/>
    <w:rsid w:val="00105D68"/>
    <w:rsid w:val="00125F24"/>
    <w:rsid w:val="00126E0E"/>
    <w:rsid w:val="001274C0"/>
    <w:rsid w:val="001433A3"/>
    <w:rsid w:val="0014531F"/>
    <w:rsid w:val="00160495"/>
    <w:rsid w:val="00162B81"/>
    <w:rsid w:val="00170E23"/>
    <w:rsid w:val="00175A49"/>
    <w:rsid w:val="001762D8"/>
    <w:rsid w:val="00180D74"/>
    <w:rsid w:val="00183FED"/>
    <w:rsid w:val="0018797A"/>
    <w:rsid w:val="001A5FCC"/>
    <w:rsid w:val="001C1C00"/>
    <w:rsid w:val="001C42AE"/>
    <w:rsid w:val="001D3699"/>
    <w:rsid w:val="001D3A8B"/>
    <w:rsid w:val="001D4AAC"/>
    <w:rsid w:val="001E2150"/>
    <w:rsid w:val="001F17BB"/>
    <w:rsid w:val="001F2EF3"/>
    <w:rsid w:val="001F418C"/>
    <w:rsid w:val="001F4264"/>
    <w:rsid w:val="00203FF4"/>
    <w:rsid w:val="0021620D"/>
    <w:rsid w:val="0022776E"/>
    <w:rsid w:val="002530AF"/>
    <w:rsid w:val="00254025"/>
    <w:rsid w:val="002554A2"/>
    <w:rsid w:val="0026442A"/>
    <w:rsid w:val="00264553"/>
    <w:rsid w:val="002664EA"/>
    <w:rsid w:val="002679F0"/>
    <w:rsid w:val="002740A7"/>
    <w:rsid w:val="00281E98"/>
    <w:rsid w:val="00290866"/>
    <w:rsid w:val="002911E7"/>
    <w:rsid w:val="002A0FE9"/>
    <w:rsid w:val="002B6204"/>
    <w:rsid w:val="002C1866"/>
    <w:rsid w:val="002C210A"/>
    <w:rsid w:val="002C303B"/>
    <w:rsid w:val="002D059C"/>
    <w:rsid w:val="002D32F4"/>
    <w:rsid w:val="002E0A46"/>
    <w:rsid w:val="002F0ECA"/>
    <w:rsid w:val="002F49BD"/>
    <w:rsid w:val="00302E74"/>
    <w:rsid w:val="00303FF6"/>
    <w:rsid w:val="00315E79"/>
    <w:rsid w:val="0033104C"/>
    <w:rsid w:val="00340B0A"/>
    <w:rsid w:val="00353EE9"/>
    <w:rsid w:val="003619ED"/>
    <w:rsid w:val="00362087"/>
    <w:rsid w:val="003706F3"/>
    <w:rsid w:val="00371104"/>
    <w:rsid w:val="0038211F"/>
    <w:rsid w:val="00386C40"/>
    <w:rsid w:val="00396021"/>
    <w:rsid w:val="003A1A05"/>
    <w:rsid w:val="003A46E4"/>
    <w:rsid w:val="003A5B9F"/>
    <w:rsid w:val="003B06EA"/>
    <w:rsid w:val="003B109F"/>
    <w:rsid w:val="003B6AED"/>
    <w:rsid w:val="003D1C32"/>
    <w:rsid w:val="003D40DA"/>
    <w:rsid w:val="003D7924"/>
    <w:rsid w:val="003E56AD"/>
    <w:rsid w:val="003F09F1"/>
    <w:rsid w:val="00401984"/>
    <w:rsid w:val="00406C9A"/>
    <w:rsid w:val="0041507B"/>
    <w:rsid w:val="00423AB3"/>
    <w:rsid w:val="0042572A"/>
    <w:rsid w:val="004361F0"/>
    <w:rsid w:val="00442499"/>
    <w:rsid w:val="00442CB2"/>
    <w:rsid w:val="0045136A"/>
    <w:rsid w:val="00464CD4"/>
    <w:rsid w:val="004661CE"/>
    <w:rsid w:val="00476875"/>
    <w:rsid w:val="00480CF7"/>
    <w:rsid w:val="00493CFD"/>
    <w:rsid w:val="004A4283"/>
    <w:rsid w:val="004A449F"/>
    <w:rsid w:val="004A703F"/>
    <w:rsid w:val="004B1BC0"/>
    <w:rsid w:val="004B558B"/>
    <w:rsid w:val="004C3186"/>
    <w:rsid w:val="004E7FE0"/>
    <w:rsid w:val="004F1B59"/>
    <w:rsid w:val="004F419D"/>
    <w:rsid w:val="00505A69"/>
    <w:rsid w:val="0051742F"/>
    <w:rsid w:val="00521200"/>
    <w:rsid w:val="00530781"/>
    <w:rsid w:val="00531685"/>
    <w:rsid w:val="00534846"/>
    <w:rsid w:val="00542A4A"/>
    <w:rsid w:val="005527EE"/>
    <w:rsid w:val="00552B35"/>
    <w:rsid w:val="00557D6E"/>
    <w:rsid w:val="00560068"/>
    <w:rsid w:val="00581417"/>
    <w:rsid w:val="00592777"/>
    <w:rsid w:val="005A1CB8"/>
    <w:rsid w:val="005A2729"/>
    <w:rsid w:val="005A64BF"/>
    <w:rsid w:val="005A665F"/>
    <w:rsid w:val="005B0781"/>
    <w:rsid w:val="005B430E"/>
    <w:rsid w:val="005B467C"/>
    <w:rsid w:val="005C5CF8"/>
    <w:rsid w:val="005D039A"/>
    <w:rsid w:val="005E054E"/>
    <w:rsid w:val="005F3C97"/>
    <w:rsid w:val="00600C93"/>
    <w:rsid w:val="00611475"/>
    <w:rsid w:val="006253F7"/>
    <w:rsid w:val="00642BE3"/>
    <w:rsid w:val="0064366C"/>
    <w:rsid w:val="00643D03"/>
    <w:rsid w:val="006519DE"/>
    <w:rsid w:val="00655FC6"/>
    <w:rsid w:val="00664231"/>
    <w:rsid w:val="00673C4D"/>
    <w:rsid w:val="00674419"/>
    <w:rsid w:val="00675B83"/>
    <w:rsid w:val="00686971"/>
    <w:rsid w:val="006903B7"/>
    <w:rsid w:val="006A23AE"/>
    <w:rsid w:val="006A37E7"/>
    <w:rsid w:val="006A6A5C"/>
    <w:rsid w:val="006A7088"/>
    <w:rsid w:val="006B01C6"/>
    <w:rsid w:val="006B42A5"/>
    <w:rsid w:val="006C7D97"/>
    <w:rsid w:val="006D1330"/>
    <w:rsid w:val="006E3D43"/>
    <w:rsid w:val="006F0B22"/>
    <w:rsid w:val="006F3ACD"/>
    <w:rsid w:val="00704A26"/>
    <w:rsid w:val="00715A95"/>
    <w:rsid w:val="0073060B"/>
    <w:rsid w:val="0073125D"/>
    <w:rsid w:val="0074188E"/>
    <w:rsid w:val="0074352C"/>
    <w:rsid w:val="00745281"/>
    <w:rsid w:val="0075612D"/>
    <w:rsid w:val="007647C5"/>
    <w:rsid w:val="00790E19"/>
    <w:rsid w:val="007A4097"/>
    <w:rsid w:val="007B22BF"/>
    <w:rsid w:val="007B2665"/>
    <w:rsid w:val="007C50B4"/>
    <w:rsid w:val="007C72CA"/>
    <w:rsid w:val="007D0FE4"/>
    <w:rsid w:val="007D2CD1"/>
    <w:rsid w:val="007D3BA9"/>
    <w:rsid w:val="007D49C6"/>
    <w:rsid w:val="007D4ABF"/>
    <w:rsid w:val="007D7604"/>
    <w:rsid w:val="007E0BAB"/>
    <w:rsid w:val="007E2446"/>
    <w:rsid w:val="007E5C8C"/>
    <w:rsid w:val="007E653B"/>
    <w:rsid w:val="007F3EF5"/>
    <w:rsid w:val="00800670"/>
    <w:rsid w:val="00800D7C"/>
    <w:rsid w:val="008023AB"/>
    <w:rsid w:val="0080533D"/>
    <w:rsid w:val="0080603A"/>
    <w:rsid w:val="00810E2C"/>
    <w:rsid w:val="00824B27"/>
    <w:rsid w:val="00845A47"/>
    <w:rsid w:val="00854A43"/>
    <w:rsid w:val="0085659C"/>
    <w:rsid w:val="00864782"/>
    <w:rsid w:val="00876829"/>
    <w:rsid w:val="008810C5"/>
    <w:rsid w:val="0088645D"/>
    <w:rsid w:val="008A3C79"/>
    <w:rsid w:val="008A5681"/>
    <w:rsid w:val="008B7F24"/>
    <w:rsid w:val="008D5973"/>
    <w:rsid w:val="008D6CD9"/>
    <w:rsid w:val="008D74FF"/>
    <w:rsid w:val="008E4D10"/>
    <w:rsid w:val="008E7797"/>
    <w:rsid w:val="008F307E"/>
    <w:rsid w:val="0090283B"/>
    <w:rsid w:val="0090554E"/>
    <w:rsid w:val="00906F16"/>
    <w:rsid w:val="009234D3"/>
    <w:rsid w:val="00927856"/>
    <w:rsid w:val="00931BEA"/>
    <w:rsid w:val="00937382"/>
    <w:rsid w:val="009472FF"/>
    <w:rsid w:val="009478A8"/>
    <w:rsid w:val="009500EC"/>
    <w:rsid w:val="00952D69"/>
    <w:rsid w:val="00956CCE"/>
    <w:rsid w:val="00957EC3"/>
    <w:rsid w:val="009847CD"/>
    <w:rsid w:val="009A0989"/>
    <w:rsid w:val="009B1FED"/>
    <w:rsid w:val="009B2407"/>
    <w:rsid w:val="009D57CE"/>
    <w:rsid w:val="009E3F64"/>
    <w:rsid w:val="009F2AFD"/>
    <w:rsid w:val="009F5669"/>
    <w:rsid w:val="00A0308B"/>
    <w:rsid w:val="00A059E6"/>
    <w:rsid w:val="00A1526F"/>
    <w:rsid w:val="00A161E7"/>
    <w:rsid w:val="00A20423"/>
    <w:rsid w:val="00A20632"/>
    <w:rsid w:val="00A248BF"/>
    <w:rsid w:val="00A312E4"/>
    <w:rsid w:val="00A3672A"/>
    <w:rsid w:val="00A401A2"/>
    <w:rsid w:val="00A40CC8"/>
    <w:rsid w:val="00A52C1A"/>
    <w:rsid w:val="00A5597B"/>
    <w:rsid w:val="00A56A0A"/>
    <w:rsid w:val="00A6457A"/>
    <w:rsid w:val="00A74B5D"/>
    <w:rsid w:val="00A76460"/>
    <w:rsid w:val="00A8234F"/>
    <w:rsid w:val="00A83685"/>
    <w:rsid w:val="00A94663"/>
    <w:rsid w:val="00AA1BCE"/>
    <w:rsid w:val="00AC2ABB"/>
    <w:rsid w:val="00AC5193"/>
    <w:rsid w:val="00AD4260"/>
    <w:rsid w:val="00AE3BAA"/>
    <w:rsid w:val="00AE4504"/>
    <w:rsid w:val="00B012E4"/>
    <w:rsid w:val="00B179DD"/>
    <w:rsid w:val="00B22EF4"/>
    <w:rsid w:val="00B33E10"/>
    <w:rsid w:val="00B443FA"/>
    <w:rsid w:val="00B655C6"/>
    <w:rsid w:val="00B660D1"/>
    <w:rsid w:val="00B74264"/>
    <w:rsid w:val="00B834BC"/>
    <w:rsid w:val="00B861C0"/>
    <w:rsid w:val="00B920CC"/>
    <w:rsid w:val="00B97AFC"/>
    <w:rsid w:val="00BA69FC"/>
    <w:rsid w:val="00BA7A5F"/>
    <w:rsid w:val="00BA7C82"/>
    <w:rsid w:val="00BB3B14"/>
    <w:rsid w:val="00BB7F4A"/>
    <w:rsid w:val="00BC1BBD"/>
    <w:rsid w:val="00BC6BAE"/>
    <w:rsid w:val="00BE01CE"/>
    <w:rsid w:val="00BE67CC"/>
    <w:rsid w:val="00BF1A83"/>
    <w:rsid w:val="00C01D2D"/>
    <w:rsid w:val="00C065BA"/>
    <w:rsid w:val="00C35132"/>
    <w:rsid w:val="00C67D1B"/>
    <w:rsid w:val="00C85BDB"/>
    <w:rsid w:val="00CA1D54"/>
    <w:rsid w:val="00CA2F35"/>
    <w:rsid w:val="00CA625C"/>
    <w:rsid w:val="00CA6C98"/>
    <w:rsid w:val="00CB1CE2"/>
    <w:rsid w:val="00CB5627"/>
    <w:rsid w:val="00CB6584"/>
    <w:rsid w:val="00CB7ECC"/>
    <w:rsid w:val="00CE22AF"/>
    <w:rsid w:val="00CE424D"/>
    <w:rsid w:val="00CE6456"/>
    <w:rsid w:val="00CF1402"/>
    <w:rsid w:val="00CF496B"/>
    <w:rsid w:val="00CF516C"/>
    <w:rsid w:val="00D04E22"/>
    <w:rsid w:val="00D109D3"/>
    <w:rsid w:val="00D11FFD"/>
    <w:rsid w:val="00D17746"/>
    <w:rsid w:val="00D17C8D"/>
    <w:rsid w:val="00D244EF"/>
    <w:rsid w:val="00D31FD0"/>
    <w:rsid w:val="00D40050"/>
    <w:rsid w:val="00D61420"/>
    <w:rsid w:val="00D640DC"/>
    <w:rsid w:val="00D67494"/>
    <w:rsid w:val="00D721A9"/>
    <w:rsid w:val="00D73ABF"/>
    <w:rsid w:val="00D83180"/>
    <w:rsid w:val="00D856C7"/>
    <w:rsid w:val="00D869A5"/>
    <w:rsid w:val="00D86DD9"/>
    <w:rsid w:val="00D93E42"/>
    <w:rsid w:val="00DA35D5"/>
    <w:rsid w:val="00DB14AA"/>
    <w:rsid w:val="00DD2FE7"/>
    <w:rsid w:val="00DD49CF"/>
    <w:rsid w:val="00DE160A"/>
    <w:rsid w:val="00DE1EE5"/>
    <w:rsid w:val="00DE6E75"/>
    <w:rsid w:val="00E016ED"/>
    <w:rsid w:val="00E01E65"/>
    <w:rsid w:val="00E21F2B"/>
    <w:rsid w:val="00E24A6D"/>
    <w:rsid w:val="00E433B1"/>
    <w:rsid w:val="00E50B09"/>
    <w:rsid w:val="00E54E37"/>
    <w:rsid w:val="00E61208"/>
    <w:rsid w:val="00E67E21"/>
    <w:rsid w:val="00E70D71"/>
    <w:rsid w:val="00E748E8"/>
    <w:rsid w:val="00E81E11"/>
    <w:rsid w:val="00E83460"/>
    <w:rsid w:val="00EA47BC"/>
    <w:rsid w:val="00EC1220"/>
    <w:rsid w:val="00EC3AA1"/>
    <w:rsid w:val="00EC69AE"/>
    <w:rsid w:val="00EE4890"/>
    <w:rsid w:val="00EF0576"/>
    <w:rsid w:val="00F033DD"/>
    <w:rsid w:val="00F05A17"/>
    <w:rsid w:val="00F07A7C"/>
    <w:rsid w:val="00F107C5"/>
    <w:rsid w:val="00F2636D"/>
    <w:rsid w:val="00F2716C"/>
    <w:rsid w:val="00F40888"/>
    <w:rsid w:val="00F45468"/>
    <w:rsid w:val="00F4583D"/>
    <w:rsid w:val="00F50C93"/>
    <w:rsid w:val="00F55235"/>
    <w:rsid w:val="00F704B4"/>
    <w:rsid w:val="00F70729"/>
    <w:rsid w:val="00F72216"/>
    <w:rsid w:val="00F77CD1"/>
    <w:rsid w:val="00F9514E"/>
    <w:rsid w:val="00FA08AE"/>
    <w:rsid w:val="00FA6E5D"/>
    <w:rsid w:val="00FB33F1"/>
    <w:rsid w:val="00FB3DDD"/>
    <w:rsid w:val="00FB64EA"/>
    <w:rsid w:val="00FC0C2F"/>
    <w:rsid w:val="00FD3558"/>
    <w:rsid w:val="00FE0CB1"/>
    <w:rsid w:val="00FE460B"/>
    <w:rsid w:val="00FF0303"/>
    <w:rsid w:val="00FF1178"/>
    <w:rsid w:val="00FF4D6F"/>
    <w:rsid w:val="00FF5C23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C059F1-B26A-4E47-BC38-BCB39B45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94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674419"/>
    <w:rPr>
      <w:color w:val="808080"/>
    </w:rPr>
  </w:style>
  <w:style w:type="paragraph" w:styleId="a6">
    <w:name w:val="Balloon Text"/>
    <w:basedOn w:val="a0"/>
    <w:link w:val="a7"/>
    <w:rsid w:val="006744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rsid w:val="00674419"/>
    <w:rPr>
      <w:rFonts w:ascii="Tahoma" w:hAnsi="Tahoma" w:cs="Tahoma"/>
      <w:sz w:val="16"/>
      <w:szCs w:val="16"/>
      <w:lang w:val="ru-RU" w:eastAsia="ru-RU"/>
    </w:rPr>
  </w:style>
  <w:style w:type="paragraph" w:styleId="a8">
    <w:name w:val="List Paragraph"/>
    <w:basedOn w:val="a0"/>
    <w:uiPriority w:val="34"/>
    <w:qFormat/>
    <w:rsid w:val="00A059E6"/>
    <w:pPr>
      <w:ind w:left="720"/>
      <w:contextualSpacing/>
    </w:pPr>
  </w:style>
  <w:style w:type="paragraph" w:customStyle="1" w:styleId="a">
    <w:name w:val="Задания"/>
    <w:basedOn w:val="a0"/>
    <w:rsid w:val="00DA35D5"/>
    <w:pPr>
      <w:numPr>
        <w:numId w:val="8"/>
      </w:numPr>
      <w:autoSpaceDE w:val="0"/>
      <w:autoSpaceDN w:val="0"/>
      <w:spacing w:before="120" w:after="120"/>
      <w:jc w:val="both"/>
    </w:pPr>
    <w:rPr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15055</Words>
  <Characters>8582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МШНІСТЕРСТВО ОСВІТИ І НАУКИ</vt:lpstr>
    </vt:vector>
  </TitlesOfParts>
  <Company>kpi fpm</Company>
  <LinksUpToDate>false</LinksUpToDate>
  <CharactersWithSpaces>23590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МШНІСТЕРСТВО ОСВІТИ І НАУКИ</dc:title>
  <dc:creator>admin</dc:creator>
  <cp:lastModifiedBy>Michael Vitovschik</cp:lastModifiedBy>
  <cp:revision>15</cp:revision>
  <dcterms:created xsi:type="dcterms:W3CDTF">2015-09-22T23:08:00Z</dcterms:created>
  <dcterms:modified xsi:type="dcterms:W3CDTF">2016-05-20T07:10:00Z</dcterms:modified>
</cp:coreProperties>
</file>