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3994" w14:textId="3084CF0A" w:rsidR="00C003AD" w:rsidRDefault="004E1554" w:rsidP="00963B86">
      <w:pPr>
        <w:jc w:val="center"/>
        <w:rPr>
          <w:rFonts w:hint="eastAsia"/>
        </w:rPr>
      </w:pPr>
      <w:r>
        <w:rPr>
          <w:rFonts w:hint="eastAsia"/>
        </w:rPr>
        <w:t>格式说明</w:t>
      </w:r>
    </w:p>
    <w:p w14:paraId="012B97D3" w14:textId="5E39B5A4" w:rsidR="00F82913" w:rsidRDefault="00F82913">
      <w:pPr>
        <w:rPr>
          <w:rFonts w:hint="eastAsia"/>
        </w:rPr>
      </w:pPr>
      <w:r>
        <w:t>//----------------------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MsoFormat</w:t>
      </w:r>
      <w:r>
        <w:t xml:space="preserve">-----------------------// </w:t>
      </w:r>
    </w:p>
    <w:p w14:paraId="6A9A5FA3" w14:textId="7E1A8371" w:rsidR="00F82913" w:rsidRDefault="00F82913" w:rsidP="00F829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MsoFormat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53D345" w14:textId="206C68FE" w:rsidR="00F82913" w:rsidRDefault="00F82913" w:rsidP="00F829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9C02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type[6];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"MSO"*/</w:t>
      </w:r>
    </w:p>
    <w:p w14:paraId="6D11686A" w14:textId="7047845B" w:rsidR="00F82913" w:rsidRDefault="00F82913" w:rsidP="00F8291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9C027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Version;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1.0*/</w:t>
      </w:r>
    </w:p>
    <w:p w14:paraId="53096053" w14:textId="6B927056" w:rsidR="00F82913" w:rsidRDefault="00F82913" w:rsidP="00F358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58E8">
        <w:rPr>
          <w:rFonts w:ascii="新宋体" w:eastAsia="新宋体" w:cs="新宋体"/>
          <w:color w:val="0000FF"/>
          <w:kern w:val="0"/>
          <w:sz w:val="19"/>
          <w:szCs w:val="19"/>
        </w:rPr>
        <w:t>…</w:t>
      </w:r>
      <w:r w:rsidR="00416C08">
        <w:rPr>
          <w:rFonts w:ascii="新宋体" w:eastAsia="新宋体" w:cs="新宋体"/>
          <w:color w:val="0000FF"/>
          <w:kern w:val="0"/>
          <w:sz w:val="19"/>
          <w:szCs w:val="19"/>
        </w:rPr>
        <w:t>……</w:t>
      </w:r>
    </w:p>
    <w:p w14:paraId="50CFBF60" w14:textId="29C13DD9" w:rsidR="00F82913" w:rsidRDefault="00F82913" w:rsidP="00F8291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35762B" w14:textId="77777777" w:rsidR="00F82913" w:rsidRDefault="00F82913">
      <w:pPr>
        <w:rPr>
          <w:rFonts w:hint="eastAsia"/>
        </w:rPr>
      </w:pPr>
    </w:p>
    <w:p w14:paraId="69DF4D87" w14:textId="2675EC6F" w:rsidR="008B1A09" w:rsidRDefault="008B1A09">
      <w:pPr>
        <w:rPr>
          <w:rFonts w:hint="eastAsia"/>
        </w:rPr>
      </w:pPr>
      <w:r>
        <w:t>//----------------------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OscZoomBias</w:t>
      </w:r>
      <w:r>
        <w:t xml:space="preserve">-----------------------// </w:t>
      </w:r>
    </w:p>
    <w:p w14:paraId="2CBF7F26" w14:textId="638C662B" w:rsidR="00D856AA" w:rsidRDefault="00D856A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通道的放大倍数和偏置</w:t>
      </w:r>
    </w:p>
    <w:p w14:paraId="499B7091" w14:textId="2E783D90" w:rsidR="008B1A09" w:rsidRDefault="008B1A09" w:rsidP="008B1A0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OscZoomBias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3A475C" w14:textId="77777777" w:rsidR="008B1A09" w:rsidRDefault="008B1A09" w:rsidP="008B1A0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type[8];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"ZOOMBIAS"*/</w:t>
      </w:r>
    </w:p>
    <w:p w14:paraId="35D088B6" w14:textId="7AACFA17" w:rsidR="008B1A09" w:rsidRDefault="008B1A09" w:rsidP="008B1A0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SHIYUBX_SOURCE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nBoxing;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时域波形</w:t>
      </w:r>
    </w:p>
    <w:p w14:paraId="05E6A7A2" w14:textId="77777777" w:rsidR="00E70769" w:rsidRDefault="008B1A09" w:rsidP="00E707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0769">
        <w:rPr>
          <w:rFonts w:ascii="新宋体" w:eastAsia="新宋体" w:cs="新宋体"/>
          <w:color w:val="0000FF"/>
          <w:kern w:val="0"/>
          <w:sz w:val="19"/>
          <w:szCs w:val="19"/>
        </w:rPr>
        <w:t>………</w:t>
      </w:r>
    </w:p>
    <w:p w14:paraId="02A4CB29" w14:textId="7CB99E5B" w:rsidR="00F82913" w:rsidRDefault="008B1A09" w:rsidP="00E7076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2C0B52" w14:textId="77777777" w:rsidR="00BF7381" w:rsidRDefault="00BF7381">
      <w:pPr>
        <w:rPr>
          <w:rFonts w:hint="eastAsia"/>
        </w:rPr>
      </w:pPr>
    </w:p>
    <w:p w14:paraId="6FB32445" w14:textId="240B95F8" w:rsidR="00F82913" w:rsidRDefault="00BF7381">
      <w:pPr>
        <w:rPr>
          <w:rFonts w:hint="eastAsia"/>
        </w:rPr>
      </w:pPr>
      <w:r>
        <w:t xml:space="preserve">说明：Osc Format 中的 </w:t>
      </w:r>
      <w:r w:rsidR="005C19E7">
        <w:rPr>
          <w:rFonts w:ascii="新宋体" w:eastAsia="新宋体" w:cs="新宋体"/>
          <w:color w:val="000000"/>
          <w:kern w:val="0"/>
          <w:sz w:val="19"/>
          <w:szCs w:val="19"/>
        </w:rPr>
        <w:t>nOscChannels</w:t>
      </w:r>
      <w:r>
        <w:t>，决定了，有几个 Osc Zoom Bias，每个通道对应一个 Osc Zoom Bias 结构体</w:t>
      </w:r>
    </w:p>
    <w:p w14:paraId="511F5844" w14:textId="77777777" w:rsidR="00BF7381" w:rsidRDefault="00BF7381">
      <w:pPr>
        <w:rPr>
          <w:rFonts w:hint="eastAsia"/>
        </w:rPr>
      </w:pPr>
    </w:p>
    <w:p w14:paraId="433A0E7A" w14:textId="0B1DAF24" w:rsidR="00877B5E" w:rsidRDefault="00877B5E" w:rsidP="00877B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210F3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数据块信息</w:t>
      </w:r>
    </w:p>
    <w:p w14:paraId="254A3DDB" w14:textId="6B85DC4B" w:rsidR="00877B5E" w:rsidRDefault="00877B5E" w:rsidP="00877B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OscData</w:t>
      </w:r>
    </w:p>
    <w:p w14:paraId="2C33C4BD" w14:textId="77777777" w:rsidR="00877B5E" w:rsidRDefault="00877B5E" w:rsidP="00877B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0F59C1" w14:textId="77777777" w:rsidR="00877B5E" w:rsidRDefault="00877B5E" w:rsidP="00877B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type[4];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"DATA"*/</w:t>
      </w:r>
    </w:p>
    <w:p w14:paraId="6AFDC789" w14:textId="37484B84" w:rsidR="00877B5E" w:rsidRDefault="00877B5E" w:rsidP="00877B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nDatasSize;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数据字节长度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7DF6C99" w14:textId="0961252E" w:rsidR="00F82913" w:rsidRDefault="00877B5E" w:rsidP="00877B5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F0CB24" w14:textId="29912EB2" w:rsidR="00022C23" w:rsidRDefault="00F82913">
      <w:r>
        <w:t>说明：最后的采集值，就是（OscData 中的数据部分值 V）*（OscZoomBias 中的 nZoom）+ （OscZoomBias 中的 nBias）</w:t>
      </w:r>
    </w:p>
    <w:p w14:paraId="7B31FD75" w14:textId="77777777" w:rsidR="008B3940" w:rsidRDefault="008B3940">
      <w:pPr>
        <w:rPr>
          <w:rFonts w:hint="eastAsia"/>
        </w:rPr>
      </w:pPr>
    </w:p>
    <w:sectPr w:rsidR="008B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D"/>
    <w:rsid w:val="000210F3"/>
    <w:rsid w:val="00022C23"/>
    <w:rsid w:val="00042F78"/>
    <w:rsid w:val="00325DC7"/>
    <w:rsid w:val="00416C08"/>
    <w:rsid w:val="004E1554"/>
    <w:rsid w:val="00511035"/>
    <w:rsid w:val="00554042"/>
    <w:rsid w:val="005C19E7"/>
    <w:rsid w:val="005C45C5"/>
    <w:rsid w:val="00877B5E"/>
    <w:rsid w:val="008B1A09"/>
    <w:rsid w:val="008B3940"/>
    <w:rsid w:val="00963B86"/>
    <w:rsid w:val="009C0278"/>
    <w:rsid w:val="00AD5E5D"/>
    <w:rsid w:val="00B815A2"/>
    <w:rsid w:val="00BF7381"/>
    <w:rsid w:val="00C003AD"/>
    <w:rsid w:val="00C656D0"/>
    <w:rsid w:val="00CA6A31"/>
    <w:rsid w:val="00D856AA"/>
    <w:rsid w:val="00E70769"/>
    <w:rsid w:val="00EE6A8A"/>
    <w:rsid w:val="00F358E8"/>
    <w:rsid w:val="00F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5046"/>
  <w15:chartTrackingRefBased/>
  <w15:docId w15:val="{E5AA31A5-56CA-4C6C-AB23-83F603A6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E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E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E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E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E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E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E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E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E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E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E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E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E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E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E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E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E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E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E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E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E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鸿勇 董</dc:creator>
  <cp:keywords/>
  <dc:description/>
  <cp:lastModifiedBy>鸿勇 董</cp:lastModifiedBy>
  <cp:revision>33</cp:revision>
  <dcterms:created xsi:type="dcterms:W3CDTF">2024-01-13T13:26:00Z</dcterms:created>
  <dcterms:modified xsi:type="dcterms:W3CDTF">2024-10-18T12:58:00Z</dcterms:modified>
</cp:coreProperties>
</file>