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95A" w:rsidRDefault="00B820AA">
      <w:proofErr w:type="spellStart"/>
      <w:r>
        <w:t>S</w:t>
      </w:r>
      <w:r w:rsidR="00243F38">
        <w:t>dfsf</w:t>
      </w:r>
      <w:proofErr w:type="spellEnd"/>
      <w:r>
        <w:t xml:space="preserve"> fjasfasfashfhasfh</w:t>
      </w:r>
    </w:p>
    <w:sectPr w:rsidR="0021095A" w:rsidSect="0021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F38"/>
    <w:rsid w:val="0021095A"/>
    <w:rsid w:val="00243F38"/>
    <w:rsid w:val="00B820AA"/>
    <w:rsid w:val="00E27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2017-11-01T05:32:00Z</dcterms:created>
  <dcterms:modified xsi:type="dcterms:W3CDTF">2017-11-01T05:44:00Z</dcterms:modified>
</cp:coreProperties>
</file>