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Georgia PDPA No. 3144-2023</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Georgia PDPA No. 3144-2023.</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Georgia PDPA No. 3144-2023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Georgia PDPA No. 3144-2023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Georgia PDPA No. 3144-2023,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