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Linux commands: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pwd : It will display our present working directory.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Example : pwd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               /home/acadgild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2) mkdir : Creates a new directory.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Example : mkdir TestHadoop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3) ls : List all the files and the directories.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Example : ls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TestHadoop  Documents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Downloads    Music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4) cd : Changes our current working directory to the new one,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Example : cd TestHadoop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5) vi : Editor which allows to create and edit files.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Example : vi testifile.txt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6) cat : Used to view the content of the file.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Example : cat testifile.txt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7) date : displays the current system date.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Example : date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Fri Dec 23 21:19:57 IST 2016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8) cal : Displays the system calendar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9) touch : Create a new file with 0 bytes  if the file is not present.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Example : touch testfile2.txt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10) rm : removes the file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Example : rm -r testfile2.txt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11) cp 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copy files or dirctories from one place to other.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Example: cp /home/acadgild/TestHadoop/testfile.txt /home/acadgild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12) mv 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move command is used to move files or directories from one place to another.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Example : mv /home/acadgild/testfile.txt  /home/acadgild/Documents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             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13) Echo : It outputs the string passed as an argument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Ex: echo hi !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hi !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14) which : It identifies the location of the executables. It takes one or more arguments and for each arguments it will display the full path of the executable.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Example : which testifile.txt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15) who : Displays the number of users logged into system.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Example : acadgild tty1   2016-12-23 15:34 (:0)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              </w:t>
      </w:r>
      <w:r>
        <w:rPr>
          <w:rFonts w:ascii="Helvetica" w:cs="Arial Unicode MS" w:hAnsi="Arial Unicode MS" w:eastAsia="Arial Unicode MS"/>
          <w:rtl w:val="0"/>
        </w:rPr>
        <w:t>acadgild pts/0 2016-12-23  21:07 (:0.0)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sz w:val="22"/>
          <w:szCs w:val="22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decimal"/>
      <w:suff w:val="tab"/>
      <w:lvlText w:val="%2)"/>
      <w:lvlJc w:val="left"/>
      <w:pPr/>
      <w:rPr>
        <w:color w:val="000000"/>
        <w:position w:val="0"/>
      </w:rPr>
    </w:lvl>
    <w:lvl w:ilvl="2">
      <w:start w:val="1"/>
      <w:numFmt w:val="decimal"/>
      <w:suff w:val="tab"/>
      <w:lvlText w:val="%3)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)"/>
      <w:lvlJc w:val="left"/>
      <w:pPr/>
      <w:rPr>
        <w:color w:val="000000"/>
        <w:position w:val="0"/>
      </w:rPr>
    </w:lvl>
    <w:lvl w:ilvl="4">
      <w:start w:val="1"/>
      <w:numFmt w:val="decimal"/>
      <w:suff w:val="tab"/>
      <w:lvlText w:val="%5)"/>
      <w:lvlJc w:val="left"/>
      <w:pPr/>
      <w:rPr>
        <w:color w:val="000000"/>
        <w:position w:val="0"/>
      </w:rPr>
    </w:lvl>
    <w:lvl w:ilvl="5">
      <w:start w:val="1"/>
      <w:numFmt w:val="decimal"/>
      <w:suff w:val="tab"/>
      <w:lvlText w:val="%6)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)"/>
      <w:lvlJc w:val="left"/>
      <w:pPr/>
      <w:rPr>
        <w:color w:val="000000"/>
        <w:position w:val="0"/>
      </w:rPr>
    </w:lvl>
    <w:lvl w:ilvl="7">
      <w:start w:val="1"/>
      <w:numFmt w:val="decimal"/>
      <w:suff w:val="tab"/>
      <w:lvlText w:val="%8)"/>
      <w:lvlJc w:val="left"/>
      <w:pPr/>
      <w:rPr>
        <w:color w:val="000000"/>
        <w:position w:val="0"/>
      </w:rPr>
    </w:lvl>
    <w:lvl w:ilvl="8">
      <w:start w:val="1"/>
      <w:numFmt w:val="decimal"/>
      <w:suff w:val="tab"/>
      <w:lvlText w:val="%9)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