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8950" w14:textId="383058A5" w:rsidR="0035551D" w:rsidRPr="00F8488C" w:rsidRDefault="00000000" w:rsidP="00F8488C">
      <w:pPr>
        <w:spacing w:after="83" w:line="360" w:lineRule="auto"/>
        <w:ind w:left="1653" w:firstLine="0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b/>
          <w:sz w:val="46"/>
        </w:rPr>
        <w:t xml:space="preserve">Compte rendu du </w:t>
      </w:r>
      <w:r w:rsidR="00904EA7" w:rsidRPr="00F8488C">
        <w:rPr>
          <w:rFonts w:ascii="Times New Roman" w:hAnsi="Times New Roman" w:cs="Times New Roman"/>
          <w:b/>
          <w:sz w:val="46"/>
        </w:rPr>
        <w:t>09</w:t>
      </w:r>
      <w:r w:rsidRPr="00F8488C">
        <w:rPr>
          <w:rFonts w:ascii="Times New Roman" w:hAnsi="Times New Roman" w:cs="Times New Roman"/>
          <w:b/>
          <w:sz w:val="46"/>
        </w:rPr>
        <w:t>/</w:t>
      </w:r>
      <w:r w:rsidR="00904EA7" w:rsidRPr="00F8488C">
        <w:rPr>
          <w:rFonts w:ascii="Times New Roman" w:hAnsi="Times New Roman" w:cs="Times New Roman"/>
          <w:b/>
          <w:sz w:val="46"/>
        </w:rPr>
        <w:t>04</w:t>
      </w:r>
      <w:r w:rsidRPr="00F8488C">
        <w:rPr>
          <w:rFonts w:ascii="Times New Roman" w:hAnsi="Times New Roman" w:cs="Times New Roman"/>
          <w:b/>
          <w:sz w:val="46"/>
        </w:rPr>
        <w:t>/202</w:t>
      </w:r>
      <w:r w:rsidR="00904EA7" w:rsidRPr="00F8488C">
        <w:rPr>
          <w:rFonts w:ascii="Times New Roman" w:hAnsi="Times New Roman" w:cs="Times New Roman"/>
          <w:b/>
          <w:sz w:val="46"/>
        </w:rPr>
        <w:t>4</w:t>
      </w:r>
      <w:r w:rsidRPr="00F8488C">
        <w:rPr>
          <w:rFonts w:ascii="Times New Roman" w:hAnsi="Times New Roman" w:cs="Times New Roman"/>
          <w:b/>
          <w:sz w:val="46"/>
        </w:rPr>
        <w:t xml:space="preserve">  </w:t>
      </w:r>
    </w:p>
    <w:p w14:paraId="739A9D79" w14:textId="7488431C" w:rsidR="0035551D" w:rsidRPr="00F8488C" w:rsidRDefault="00904EA7" w:rsidP="00F8488C">
      <w:pPr>
        <w:spacing w:after="217" w:line="360" w:lineRule="auto"/>
        <w:ind w:left="0" w:firstLine="0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b/>
          <w:sz w:val="32"/>
        </w:rPr>
        <w:t xml:space="preserve">Groupe n°4  </w:t>
      </w:r>
    </w:p>
    <w:p w14:paraId="0D981BE1" w14:textId="77777777" w:rsidR="0035551D" w:rsidRPr="00F8488C" w:rsidRDefault="00000000" w:rsidP="00F8488C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8488C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0783D91" wp14:editId="6FDE93ED">
                <wp:extent cx="6120056" cy="6350"/>
                <wp:effectExtent l="0" t="0" r="0" b="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" style="width:481.894pt;height:0.5pt;mso-position-horizontal-relative:char;mso-position-vertical-relative:line" coordsize="61200,63">
                <v:shape id="Shape 77" style="position:absolute;width:61200;height:0;left:0;top:0;" coordsize="6120056,0" path="m0,0l6120056,0">
                  <v:stroke weight="0.5pt" endcap="flat" joinstyle="miter" miterlimit="4" on="true" color="#515151"/>
                  <v:fill on="false" color="#000000" opacity="0"/>
                </v:shape>
              </v:group>
            </w:pict>
          </mc:Fallback>
        </mc:AlternateContent>
      </w:r>
    </w:p>
    <w:p w14:paraId="1F723007" w14:textId="77777777" w:rsidR="0035551D" w:rsidRPr="00F8488C" w:rsidRDefault="00000000" w:rsidP="00F8488C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sz w:val="28"/>
        </w:rPr>
        <w:t xml:space="preserve">Présent </w:t>
      </w:r>
    </w:p>
    <w:p w14:paraId="481F9BED" w14:textId="77777777" w:rsidR="0035551D" w:rsidRPr="00F8488C" w:rsidRDefault="00000000" w:rsidP="00F8488C">
      <w:pPr>
        <w:spacing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 xml:space="preserve">AMINOU Ismaël  </w:t>
      </w:r>
    </w:p>
    <w:p w14:paraId="7FADBB2B" w14:textId="1129D2A6" w:rsidR="0035551D" w:rsidRPr="00F8488C" w:rsidRDefault="00904EA7" w:rsidP="00F8488C">
      <w:pPr>
        <w:spacing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LWEMBET Vince</w:t>
      </w:r>
    </w:p>
    <w:p w14:paraId="46F26C4A" w14:textId="12F46BDB" w:rsidR="0035551D" w:rsidRPr="00F8488C" w:rsidRDefault="00904EA7" w:rsidP="00F8488C">
      <w:pPr>
        <w:spacing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NGONTHE MBIAKEU Kevin</w:t>
      </w:r>
    </w:p>
    <w:p w14:paraId="4020A2D0" w14:textId="7BD34ED8" w:rsidR="0035551D" w:rsidRPr="00F8488C" w:rsidRDefault="00904EA7" w:rsidP="00F8488C">
      <w:pPr>
        <w:spacing w:after="245" w:line="360" w:lineRule="auto"/>
        <w:ind w:left="-5" w:right="639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 xml:space="preserve">NZOUKOU Ralph TANGA Landry    </w:t>
      </w:r>
    </w:p>
    <w:p w14:paraId="3F12E6BF" w14:textId="77777777" w:rsidR="0035551D" w:rsidRPr="00F8488C" w:rsidRDefault="00000000" w:rsidP="00F8488C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8488C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8DDEA67" wp14:editId="04763C46">
                <wp:extent cx="6120056" cy="6350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9" style="width:481.894pt;height:0.5pt;mso-position-horizontal-relative:char;mso-position-vertical-relative:line" coordsize="61200,63">
                <v:shape id="Shape 78" style="position:absolute;width:61200;height:0;left:0;top:0;" coordsize="6120056,0" path="m0,0l6120056,0">
                  <v:stroke weight="0.5pt" endcap="flat" joinstyle="miter" miterlimit="4" on="true" color="#515151"/>
                  <v:fill on="false" color="#000000" opacity="0"/>
                </v:shape>
              </v:group>
            </w:pict>
          </mc:Fallback>
        </mc:AlternateContent>
      </w:r>
    </w:p>
    <w:p w14:paraId="532AF76A" w14:textId="77777777" w:rsidR="0035551D" w:rsidRPr="00F8488C" w:rsidRDefault="00000000" w:rsidP="00F8488C">
      <w:pPr>
        <w:spacing w:after="9"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sz w:val="28"/>
        </w:rPr>
        <w:t xml:space="preserve">Absent  </w:t>
      </w:r>
    </w:p>
    <w:p w14:paraId="32628908" w14:textId="77777777" w:rsidR="0035551D" w:rsidRPr="00F8488C" w:rsidRDefault="00000000" w:rsidP="00F8488C">
      <w:pPr>
        <w:spacing w:after="98" w:line="360" w:lineRule="auto"/>
        <w:ind w:left="0" w:firstLine="0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sz w:val="22"/>
        </w:rPr>
        <w:t xml:space="preserve">Aucun absent  </w:t>
      </w:r>
    </w:p>
    <w:p w14:paraId="092FC47D" w14:textId="77777777" w:rsidR="0035551D" w:rsidRPr="00F8488C" w:rsidRDefault="00000000" w:rsidP="00F8488C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8488C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6F30E83" wp14:editId="7580A38F">
                <wp:extent cx="6120056" cy="6350"/>
                <wp:effectExtent l="0" t="0" r="0" b="0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" style="width:481.894pt;height:0.5pt;mso-position-horizontal-relative:char;mso-position-vertical-relative:line" coordsize="61200,63">
                <v:shape id="Shape 79" style="position:absolute;width:61200;height:0;left:0;top:0;" coordsize="6120056,0" path="m0,0l6120056,0">
                  <v:stroke weight="0.5pt" endcap="flat" joinstyle="miter" miterlimit="4" on="true" color="#515151"/>
                  <v:fill on="false" color="#000000" opacity="0"/>
                </v:shape>
              </v:group>
            </w:pict>
          </mc:Fallback>
        </mc:AlternateContent>
      </w:r>
    </w:p>
    <w:p w14:paraId="089194F4" w14:textId="77777777" w:rsidR="0035551D" w:rsidRPr="00F8488C" w:rsidRDefault="00000000" w:rsidP="00F8488C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sz w:val="28"/>
        </w:rPr>
        <w:t xml:space="preserve">Ordre du jour  </w:t>
      </w:r>
    </w:p>
    <w:p w14:paraId="540C0831" w14:textId="7484B1D2" w:rsidR="0035551D" w:rsidRPr="00F8488C" w:rsidRDefault="00000000" w:rsidP="00F8488C">
      <w:pPr>
        <w:numPr>
          <w:ilvl w:val="0"/>
          <w:numId w:val="1"/>
        </w:numPr>
        <w:spacing w:line="360" w:lineRule="auto"/>
        <w:ind w:hanging="24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 xml:space="preserve">Présentation de l’équipe  </w:t>
      </w:r>
    </w:p>
    <w:p w14:paraId="1D8BC60D" w14:textId="06022E61" w:rsidR="00904EA7" w:rsidRPr="00F8488C" w:rsidRDefault="00904EA7" w:rsidP="00F8488C">
      <w:pPr>
        <w:numPr>
          <w:ilvl w:val="0"/>
          <w:numId w:val="1"/>
        </w:numPr>
        <w:spacing w:line="360" w:lineRule="auto"/>
        <w:ind w:hanging="24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Lister les tâches et les distribuer</w:t>
      </w:r>
    </w:p>
    <w:p w14:paraId="47ED7C52" w14:textId="77777777" w:rsidR="0035551D" w:rsidRPr="00F8488C" w:rsidRDefault="00000000" w:rsidP="00F8488C">
      <w:pPr>
        <w:numPr>
          <w:ilvl w:val="0"/>
          <w:numId w:val="1"/>
        </w:numPr>
        <w:spacing w:line="360" w:lineRule="auto"/>
        <w:ind w:hanging="24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 xml:space="preserve">Discussion autour de la solution attendue  </w:t>
      </w:r>
    </w:p>
    <w:p w14:paraId="49CC979E" w14:textId="77777777" w:rsidR="0035551D" w:rsidRPr="00F8488C" w:rsidRDefault="00000000" w:rsidP="00F8488C">
      <w:pPr>
        <w:numPr>
          <w:ilvl w:val="0"/>
          <w:numId w:val="1"/>
        </w:numPr>
        <w:spacing w:after="255" w:line="360" w:lineRule="auto"/>
        <w:ind w:hanging="24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 xml:space="preserve">Point sur l’organisation de l’équipe  </w:t>
      </w:r>
    </w:p>
    <w:p w14:paraId="48E1538D" w14:textId="77777777" w:rsidR="0035551D" w:rsidRPr="00F8488C" w:rsidRDefault="00000000" w:rsidP="00F8488C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8488C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30F9B56" wp14:editId="68C70BC8">
                <wp:extent cx="6120056" cy="6350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1" style="width:481.894pt;height:0.5pt;mso-position-horizontal-relative:char;mso-position-vertical-relative:line" coordsize="61200,63">
                <v:shape id="Shape 80" style="position:absolute;width:61200;height:0;left:0;top:0;" coordsize="6120056,0" path="m0,0l6120056,0">
                  <v:stroke weight="0.5pt" endcap="flat" joinstyle="miter" miterlimit="4" on="true" color="#515151"/>
                  <v:fill on="false" color="#000000" opacity="0"/>
                </v:shape>
              </v:group>
            </w:pict>
          </mc:Fallback>
        </mc:AlternateContent>
      </w:r>
    </w:p>
    <w:p w14:paraId="074F292F" w14:textId="60372528" w:rsidR="0035551D" w:rsidRPr="00F8488C" w:rsidRDefault="00904EA7" w:rsidP="00F8488C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  <w:sz w:val="28"/>
        </w:rPr>
        <w:t xml:space="preserve">Points retenus  </w:t>
      </w:r>
    </w:p>
    <w:p w14:paraId="3A5ED0F8" w14:textId="77777777" w:rsidR="00904EA7" w:rsidRPr="00F8488C" w:rsidRDefault="00904EA7" w:rsidP="00F8488C">
      <w:pPr>
        <w:numPr>
          <w:ilvl w:val="0"/>
          <w:numId w:val="2"/>
        </w:numPr>
        <w:spacing w:line="360" w:lineRule="auto"/>
        <w:ind w:hanging="491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Chaque personne du groupe a une tâche qui lui est assigné</w:t>
      </w:r>
    </w:p>
    <w:p w14:paraId="097E3B7D" w14:textId="5D6F2A34" w:rsidR="00904EA7" w:rsidRPr="00F8488C" w:rsidRDefault="00904EA7" w:rsidP="00F8488C">
      <w:pPr>
        <w:numPr>
          <w:ilvl w:val="0"/>
          <w:numId w:val="2"/>
        </w:numPr>
        <w:spacing w:line="360" w:lineRule="auto"/>
        <w:ind w:hanging="491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Chaque membre doit terminer la création de son compte Trello</w:t>
      </w:r>
    </w:p>
    <w:p w14:paraId="25926E9E" w14:textId="77777777" w:rsidR="00904EA7" w:rsidRPr="00F8488C" w:rsidRDefault="00904EA7" w:rsidP="00F8488C">
      <w:pPr>
        <w:numPr>
          <w:ilvl w:val="0"/>
          <w:numId w:val="2"/>
        </w:numPr>
        <w:spacing w:line="360" w:lineRule="auto"/>
        <w:ind w:hanging="491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Début de création des maquettes avec C#</w:t>
      </w:r>
    </w:p>
    <w:p w14:paraId="464642AA" w14:textId="33F0B1CC" w:rsidR="0035551D" w:rsidRDefault="00904EA7" w:rsidP="00F8488C">
      <w:pPr>
        <w:numPr>
          <w:ilvl w:val="0"/>
          <w:numId w:val="2"/>
        </w:numPr>
        <w:spacing w:line="360" w:lineRule="auto"/>
        <w:ind w:hanging="491"/>
        <w:rPr>
          <w:rFonts w:ascii="Times New Roman" w:hAnsi="Times New Roman" w:cs="Times New Roman"/>
        </w:rPr>
      </w:pPr>
      <w:r w:rsidRPr="00F8488C">
        <w:rPr>
          <w:rFonts w:ascii="Times New Roman" w:hAnsi="Times New Roman" w:cs="Times New Roman"/>
        </w:rPr>
        <w:t>Début de debuggage</w:t>
      </w:r>
    </w:p>
    <w:p w14:paraId="3132440A" w14:textId="1F44C6F6" w:rsidR="00356D95" w:rsidRPr="00F8488C" w:rsidRDefault="00356D95" w:rsidP="00F8488C">
      <w:pPr>
        <w:numPr>
          <w:ilvl w:val="0"/>
          <w:numId w:val="2"/>
        </w:numPr>
        <w:spacing w:line="360" w:lineRule="auto"/>
        <w:ind w:hanging="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Création du compte Git</w:t>
      </w:r>
    </w:p>
    <w:sectPr w:rsidR="00356D95" w:rsidRPr="00F8488C">
      <w:pgSz w:w="11906" w:h="16838"/>
      <w:pgMar w:top="1116" w:right="1461" w:bottom="172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04B8C"/>
    <w:multiLevelType w:val="hybridMultilevel"/>
    <w:tmpl w:val="EA12323C"/>
    <w:lvl w:ilvl="0" w:tplc="ADD0B122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86BE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8A79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A380E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2825E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C22C7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8083B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80A7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808D3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2742C0"/>
    <w:multiLevelType w:val="hybridMultilevel"/>
    <w:tmpl w:val="081208B8"/>
    <w:lvl w:ilvl="0" w:tplc="EA127188">
      <w:start w:val="1"/>
      <w:numFmt w:val="decimal"/>
      <w:lvlText w:val="%1.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C2EB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9BEEB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C4B2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B98D2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E705A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80018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81479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F80E2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0907783">
    <w:abstractNumId w:val="0"/>
  </w:num>
  <w:num w:numId="2" w16cid:durableId="158093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51D"/>
    <w:rsid w:val="0035551D"/>
    <w:rsid w:val="00356D95"/>
    <w:rsid w:val="00904EA7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9F33"/>
  <w15:docId w15:val="{EBCAA966-49A3-4AE2-A6AF-15183FBB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8" w:lineRule="auto"/>
      <w:ind w:left="10" w:hanging="10"/>
    </w:pPr>
    <w:rPr>
      <w:rFonts w:ascii="Arial" w:eastAsia="Arial" w:hAnsi="Arial" w:cs="Arial"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réunion 2 ping 4</dc:title>
  <dc:subject/>
  <dc:creator>AMINOU Ismaël Adéola</dc:creator>
  <cp:keywords/>
  <cp:lastModifiedBy>AMINOU Ismaël Adéola</cp:lastModifiedBy>
  <cp:revision>4</cp:revision>
  <dcterms:created xsi:type="dcterms:W3CDTF">2024-04-10T23:45:00Z</dcterms:created>
  <dcterms:modified xsi:type="dcterms:W3CDTF">2024-04-10T23:52:00Z</dcterms:modified>
</cp:coreProperties>
</file>