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3B18" w14:textId="77777777" w:rsidR="00DB00D4" w:rsidRDefault="00B5505B" w:rsidP="00B5505B">
      <w:r>
        <w:t xml:space="preserve">Keywords:  </w:t>
      </w:r>
    </w:p>
    <w:p w14:paraId="403F11F7" w14:textId="0B538B8E" w:rsidR="00B76519" w:rsidRDefault="00097F5C" w:rsidP="00B76519">
      <w:r>
        <w:t xml:space="preserve">PRINT, </w:t>
      </w:r>
      <w:r w:rsidR="00B76519">
        <w:t>INPUT, INT, LET, IF, THEN, ELSE, ENDIF, FOR, TO, NEXT, WHILE, WEND, DO, LOOP, GOTO, GOTO OF, ON GOTO, GOSUB, BYE, PUNCH, TAPE, KEY, READ-DATA, DIM, REM, READ, DATA, RESTORE, RETURN, RUN, SCR, LIST, READY, STOP, E, STEP, TAB, END, PRINT USING, FROM, DEF, FNEND, SUBEND, CALL, SUBEXIT</w:t>
      </w:r>
    </w:p>
    <w:p w14:paraId="788B6F84" w14:textId="75E20CC5" w:rsidR="0081567E" w:rsidRDefault="0081567E" w:rsidP="0081567E">
      <w:pPr>
        <w:ind w:firstLine="720"/>
      </w:pPr>
      <w:r>
        <w:t>Numeric Functions:</w:t>
      </w:r>
    </w:p>
    <w:p w14:paraId="1842153D" w14:textId="76CE1A14" w:rsidR="0081567E" w:rsidRDefault="0081567E" w:rsidP="0081567E">
      <w:pPr>
        <w:ind w:firstLine="720"/>
      </w:pPr>
      <w:r>
        <w:t>RND</w:t>
      </w:r>
      <w:r w:rsidR="008273F6">
        <w:t>, SIN,</w:t>
      </w:r>
      <w:r w:rsidR="0042117B">
        <w:t xml:space="preserve"> </w:t>
      </w:r>
      <w:r w:rsidR="008273F6">
        <w:t>COS,</w:t>
      </w:r>
      <w:r w:rsidR="0042117B">
        <w:t xml:space="preserve"> </w:t>
      </w:r>
      <w:r w:rsidR="008273F6">
        <w:t>TAN,</w:t>
      </w:r>
      <w:r w:rsidR="0042117B">
        <w:t xml:space="preserve"> </w:t>
      </w:r>
      <w:r w:rsidR="008273F6">
        <w:t>LOG,</w:t>
      </w:r>
      <w:r w:rsidR="0042117B">
        <w:t xml:space="preserve"> </w:t>
      </w:r>
      <w:r w:rsidR="008273F6">
        <w:t>EXP,</w:t>
      </w:r>
      <w:r w:rsidR="0042117B">
        <w:t xml:space="preserve"> </w:t>
      </w:r>
      <w:r w:rsidR="008273F6">
        <w:t>ABS,</w:t>
      </w:r>
      <w:r w:rsidR="0042117B">
        <w:t xml:space="preserve"> </w:t>
      </w:r>
      <w:r w:rsidR="008273F6">
        <w:t>SQR</w:t>
      </w:r>
      <w:r w:rsidR="00B76519">
        <w:t>, SGN</w:t>
      </w:r>
    </w:p>
    <w:p w14:paraId="3A35896C" w14:textId="77777777" w:rsidR="00DB00D4" w:rsidRDefault="00DB00D4" w:rsidP="0081567E">
      <w:pPr>
        <w:ind w:firstLine="720"/>
      </w:pPr>
      <w:r>
        <w:t>String Functions:</w:t>
      </w:r>
    </w:p>
    <w:p w14:paraId="32E5B9EB" w14:textId="32857573" w:rsidR="00DB00D4" w:rsidRDefault="00DB00D4" w:rsidP="00B76519">
      <w:pPr>
        <w:ind w:left="720"/>
      </w:pPr>
      <w:r>
        <w:t>ASC,</w:t>
      </w:r>
      <w:r w:rsidR="0042117B">
        <w:t xml:space="preserve"> </w:t>
      </w:r>
      <w:r>
        <w:t>REM,</w:t>
      </w:r>
      <w:r w:rsidR="0042117B">
        <w:t xml:space="preserve"> </w:t>
      </w:r>
      <w:r>
        <w:t>PRINT,</w:t>
      </w:r>
      <w:r w:rsidR="0042117B">
        <w:t xml:space="preserve"> </w:t>
      </w:r>
      <w:r>
        <w:t>TEXT,</w:t>
      </w:r>
      <w:r w:rsidR="0042117B">
        <w:t xml:space="preserve"> </w:t>
      </w:r>
      <w:r>
        <w:t>LEN,</w:t>
      </w:r>
      <w:r w:rsidR="0042117B">
        <w:t xml:space="preserve"> </w:t>
      </w:r>
      <w:r>
        <w:t>LEFT</w:t>
      </w:r>
      <w:r w:rsidR="0042117B">
        <w:t>$</w:t>
      </w:r>
      <w:r>
        <w:t>,</w:t>
      </w:r>
      <w:r w:rsidR="0042117B">
        <w:t xml:space="preserve"> </w:t>
      </w:r>
      <w:r>
        <w:t>RIGHT</w:t>
      </w:r>
      <w:r w:rsidR="0042117B">
        <w:t>$</w:t>
      </w:r>
      <w:r>
        <w:t>,</w:t>
      </w:r>
      <w:r w:rsidR="0042117B">
        <w:t xml:space="preserve"> </w:t>
      </w:r>
      <w:r>
        <w:t>MID</w:t>
      </w:r>
      <w:r w:rsidR="0042117B">
        <w:t>$</w:t>
      </w:r>
      <w:r>
        <w:t>,</w:t>
      </w:r>
      <w:r w:rsidR="0042117B">
        <w:t xml:space="preserve"> </w:t>
      </w:r>
      <w:r>
        <w:t>STR</w:t>
      </w:r>
      <w:r w:rsidR="00B76519">
        <w:t>$</w:t>
      </w:r>
      <w:r>
        <w:t>,</w:t>
      </w:r>
      <w:r w:rsidR="0042117B">
        <w:t xml:space="preserve"> </w:t>
      </w:r>
      <w:r>
        <w:t>VAL,</w:t>
      </w:r>
      <w:r w:rsidR="0042117B">
        <w:t xml:space="preserve"> </w:t>
      </w:r>
      <w:r>
        <w:t>TAB,</w:t>
      </w:r>
      <w:r w:rsidRPr="00DB00D4">
        <w:t xml:space="preserve"> </w:t>
      </w:r>
      <w:r>
        <w:t>VTAB,</w:t>
      </w:r>
      <w:r w:rsidR="0042117B">
        <w:t xml:space="preserve"> </w:t>
      </w:r>
      <w:r>
        <w:t>HTAB</w:t>
      </w:r>
      <w:r w:rsidR="0042117B">
        <w:t xml:space="preserve">, </w:t>
      </w:r>
      <w:r w:rsidR="00B76519">
        <w:t xml:space="preserve">PRINT </w:t>
      </w:r>
      <w:r w:rsidR="0042117B">
        <w:t>SPC, SWAP</w:t>
      </w:r>
      <w:r w:rsidR="00B76519">
        <w:t>, CHR$, SPACE$</w:t>
      </w:r>
    </w:p>
    <w:p w14:paraId="161B6536" w14:textId="46A8EA5B" w:rsidR="0074788F" w:rsidRDefault="0074788F" w:rsidP="0081567E">
      <w:pPr>
        <w:ind w:firstLine="720"/>
      </w:pPr>
      <w:r>
        <w:t>Matrix Functions:</w:t>
      </w:r>
    </w:p>
    <w:p w14:paraId="27DD0C20" w14:textId="1BDF8234" w:rsidR="0074788F" w:rsidRDefault="0042117B" w:rsidP="0081567E">
      <w:pPr>
        <w:ind w:firstLine="720"/>
      </w:pPr>
      <w:r>
        <w:t>MAT, TRN, CON, ZER, INV, IDN, MAT READ, MAT INPUT, MAT PRINT</w:t>
      </w:r>
    </w:p>
    <w:p w14:paraId="1A44C981" w14:textId="7E5E9802" w:rsidR="0042117B" w:rsidRDefault="0042117B" w:rsidP="0081567E">
      <w:pPr>
        <w:ind w:firstLine="720"/>
      </w:pPr>
      <w:r>
        <w:t>File Operations:</w:t>
      </w:r>
    </w:p>
    <w:p w14:paraId="321A435D" w14:textId="71A8FAE5" w:rsidR="00B5505B" w:rsidRDefault="0042117B" w:rsidP="0042117B">
      <w:pPr>
        <w:ind w:firstLine="720"/>
      </w:pPr>
      <w:r>
        <w:t>OPEN, CLOSE, WRITE, LINE INPUT</w:t>
      </w:r>
    </w:p>
    <w:p w14:paraId="34971C34" w14:textId="77777777" w:rsidR="00B5505B" w:rsidRDefault="00B5505B" w:rsidP="00B5505B"/>
    <w:p w14:paraId="2421D36E" w14:textId="77777777" w:rsidR="00DB00D4" w:rsidRDefault="00B5505B" w:rsidP="00B5505B">
      <w:r>
        <w:t>Symbols:</w:t>
      </w:r>
    </w:p>
    <w:p w14:paraId="40B8E2F3" w14:textId="424C23AD" w:rsidR="008273F6" w:rsidRDefault="008273F6" w:rsidP="00B5505B">
      <w:r>
        <w:t>‘,’, ‘:’, ‘;’, ‘(’, ‘)’, ‘[’, ‘]’, ‘{’, ‘}’, ‘.’, ‘+’, ‘-’, ‘*’, ‘/’, ‘=’, ‘&lt;’, ‘&lt;:’, ‘&gt;’, ‘&gt;:’, ‘&amp;’, ‘?’,</w:t>
      </w:r>
      <w:r w:rsidR="0074788F">
        <w:t xml:space="preserve"> ‘~’, ‘@’, ‘#’, ‘!’, ‘|’, ‘_’</w:t>
      </w:r>
      <w:r w:rsidR="0042117B">
        <w:t>, ‘\’</w:t>
      </w:r>
      <w:r>
        <w:t xml:space="preserve"> and ‘^’</w:t>
      </w:r>
    </w:p>
    <w:p w14:paraId="0FE762C4" w14:textId="77777777" w:rsidR="00B5505B" w:rsidRDefault="00B5505B" w:rsidP="00B5505B"/>
    <w:p w14:paraId="3AC4AE8D" w14:textId="77777777" w:rsidR="00B5505B" w:rsidRDefault="00B5505B" w:rsidP="00B5505B">
      <w:r>
        <w:t>White Characters:</w:t>
      </w:r>
    </w:p>
    <w:p w14:paraId="26693DA7" w14:textId="77777777" w:rsidR="008273F6" w:rsidRDefault="008273F6" w:rsidP="00B5505B">
      <w:r>
        <w:t>Space and tabs are the only white space characters supported. Both count as a single character’s.</w:t>
      </w:r>
    </w:p>
    <w:p w14:paraId="2E6EEEC2" w14:textId="77777777" w:rsidR="00B5505B" w:rsidRDefault="00B5505B" w:rsidP="00B5505B"/>
    <w:p w14:paraId="70CA6011" w14:textId="77777777" w:rsidR="00B5505B" w:rsidRDefault="00B5505B" w:rsidP="00B5505B">
      <w:r>
        <w:t>End of line:</w:t>
      </w:r>
    </w:p>
    <w:p w14:paraId="1ED452FB" w14:textId="77777777" w:rsidR="008273F6" w:rsidRDefault="008273F6" w:rsidP="00B5505B">
      <w:r>
        <w:t>End of lines are ‘\n\r’, and ‘\r\n’, and ‘\r’, and ‘\n’, freely intermixed</w:t>
      </w:r>
    </w:p>
    <w:p w14:paraId="528022C0" w14:textId="77777777" w:rsidR="00B5505B" w:rsidRDefault="00B5505B" w:rsidP="00B5505B"/>
    <w:p w14:paraId="18C2091A" w14:textId="77777777" w:rsidR="00B5505B" w:rsidRDefault="00B5505B" w:rsidP="00B5505B">
      <w:r>
        <w:t>Strings:</w:t>
      </w:r>
      <w:r w:rsidR="004A0FD8">
        <w:t xml:space="preserve"> </w:t>
      </w:r>
    </w:p>
    <w:p w14:paraId="66E3ECC1" w14:textId="77777777" w:rsidR="004A0FD8" w:rsidRDefault="004A0FD8" w:rsidP="00B5505B">
      <w:r>
        <w:t xml:space="preserve">It supports only </w:t>
      </w:r>
      <w:proofErr w:type="gramStart"/>
      <w:r>
        <w:t>‘ “</w:t>
      </w:r>
      <w:proofErr w:type="gramEnd"/>
      <w:r>
        <w:t xml:space="preserve"> ” ’ as strings. It is a proprietary dialect of Basic</w:t>
      </w:r>
    </w:p>
    <w:p w14:paraId="50FE9ECD" w14:textId="77777777" w:rsidR="00B5505B" w:rsidRDefault="00B5505B" w:rsidP="00B5505B"/>
    <w:p w14:paraId="531EED85" w14:textId="77777777" w:rsidR="00B5505B" w:rsidRDefault="00B5505B" w:rsidP="00B5505B">
      <w:r>
        <w:lastRenderedPageBreak/>
        <w:t>Comment:</w:t>
      </w:r>
    </w:p>
    <w:p w14:paraId="428D036E" w14:textId="49423D26" w:rsidR="004A0FD8" w:rsidRDefault="004A0FD8" w:rsidP="00B5505B">
      <w:r>
        <w:t>Single-line-</w:t>
      </w:r>
      <w:proofErr w:type="gramStart"/>
      <w:r>
        <w:t>comment :</w:t>
      </w:r>
      <w:proofErr w:type="gramEnd"/>
      <w:r>
        <w:t xml:space="preserve"> ‘ or REM</w:t>
      </w:r>
    </w:p>
    <w:p w14:paraId="4B56FCD6" w14:textId="77777777" w:rsidR="00097F5C" w:rsidRDefault="00097F5C" w:rsidP="00097F5C"/>
    <w:p w14:paraId="632E8D75" w14:textId="77777777" w:rsidR="00097F5C" w:rsidRDefault="00097F5C" w:rsidP="00097F5C">
      <w:r>
        <w:t>Identifier:</w:t>
      </w:r>
    </w:p>
    <w:p w14:paraId="0BF5BB0B" w14:textId="77777777" w:rsidR="00097F5C" w:rsidRDefault="00097F5C" w:rsidP="00097F5C">
      <w:r>
        <w:t>Identifiers start with a letter, followed by any number of alphanumeric characters plus the underscore. Identifiers are case sensitive.</w:t>
      </w:r>
    </w:p>
    <w:p w14:paraId="6D1539EF" w14:textId="77777777" w:rsidR="00097F5C" w:rsidRDefault="00097F5C" w:rsidP="00097F5C">
      <w:r>
        <w:t xml:space="preserve">● </w:t>
      </w:r>
      <w:proofErr w:type="gramStart"/>
      <w:r>
        <w:t>id ::=</w:t>
      </w:r>
      <w:proofErr w:type="gramEnd"/>
      <w:r>
        <w:t xml:space="preserve"> letter { letter | digit | ‘$’ }</w:t>
      </w:r>
    </w:p>
    <w:p w14:paraId="625C74B7" w14:textId="77777777" w:rsidR="00097F5C" w:rsidRDefault="00097F5C" w:rsidP="00097F5C">
      <w:r>
        <w:t>● letter ::= ‘a’ | ‘b’ | ‘c’ | ‘d’ | ‘e’ | ‘f’ | ‘g’ | ‘h’ | ‘</w:t>
      </w:r>
      <w:proofErr w:type="spellStart"/>
      <w:r>
        <w:t>i</w:t>
      </w:r>
      <w:proofErr w:type="spellEnd"/>
      <w:r>
        <w:t xml:space="preserve">’ | ‘j’ | ‘k’ | ‘l’ | ‘m’ | ‘n’ | ‘o’ | ‘p’ | ‘q’ | ‘r’ | ‘s’ | ‘t’ | ‘u’ | ‘v’ | ‘w’ | ‘x’ | ‘y’ | ‘z’ | ‘A’ | ‘B’ | ‘C’ | ‘D’ | ‘E’ | ‘F’ | ‘G’ | ‘H’ | ‘I’ | ‘J’ | ‘K’ | ‘L’ | ‘M’ | ‘N’ | ‘O’ | ‘P’ | ‘Q’ | ‘R’ | ‘S’ | ‘T’ | ‘U’ | ‘V’ | ‘W’ | ‘X’ | ‘Y’ | ‘Z’ </w:t>
      </w:r>
    </w:p>
    <w:p w14:paraId="0FF68A18" w14:textId="77777777" w:rsidR="00097F5C" w:rsidRDefault="00097F5C" w:rsidP="00097F5C">
      <w:r>
        <w:t xml:space="preserve">● </w:t>
      </w:r>
      <w:proofErr w:type="gramStart"/>
      <w:r>
        <w:t>digit ::=</w:t>
      </w:r>
      <w:proofErr w:type="gramEnd"/>
      <w:r>
        <w:t xml:space="preserve"> ‘0’ | ‘1’ | ‘2’ | ‘3’ | ‘4’ | ‘5’ | ‘6’ | ‘7’ | ‘8’ | ‘9’</w:t>
      </w:r>
    </w:p>
    <w:p w14:paraId="001C66A2" w14:textId="77777777" w:rsidR="00097F5C" w:rsidRDefault="00097F5C" w:rsidP="00097F5C">
      <w:r>
        <w:t xml:space="preserve"> ● </w:t>
      </w:r>
      <w:proofErr w:type="gramStart"/>
      <w:r>
        <w:t>integer ::=</w:t>
      </w:r>
      <w:proofErr w:type="gramEnd"/>
      <w:r>
        <w:t xml:space="preserve"> digit { digit } </w:t>
      </w:r>
    </w:p>
    <w:p w14:paraId="5C99F2E5" w14:textId="77777777" w:rsidR="00097F5C" w:rsidRDefault="00097F5C" w:rsidP="00097F5C">
      <w:r>
        <w:t xml:space="preserve">● </w:t>
      </w:r>
      <w:proofErr w:type="gramStart"/>
      <w:r>
        <w:t>op ::=</w:t>
      </w:r>
      <w:proofErr w:type="gramEnd"/>
      <w:r>
        <w:t xml:space="preserve"> ‘+’ | ‘-’ | ‘*’ | ‘/’ | ‘=’ | ‘&lt;’ | ‘&gt;’ | ‘=’ | ‘&lt;:’ | ’&gt;:’ | ‘^’  </w:t>
      </w:r>
    </w:p>
    <w:p w14:paraId="1908352E" w14:textId="77777777" w:rsidR="00097F5C" w:rsidRDefault="00097F5C" w:rsidP="00097F5C">
      <w:r>
        <w:t xml:space="preserve"> Invalid characters: Any other character is invalid.</w:t>
      </w:r>
    </w:p>
    <w:p w14:paraId="23E29A17" w14:textId="4E6B680D" w:rsidR="004A0FD8" w:rsidRPr="00B5505B" w:rsidRDefault="004A0FD8" w:rsidP="00B5505B"/>
    <w:sectPr w:rsidR="004A0FD8" w:rsidRPr="00B5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05B"/>
    <w:rsid w:val="00000C45"/>
    <w:rsid w:val="000934BB"/>
    <w:rsid w:val="00097F5C"/>
    <w:rsid w:val="00165728"/>
    <w:rsid w:val="0042117B"/>
    <w:rsid w:val="004A0FD8"/>
    <w:rsid w:val="00687048"/>
    <w:rsid w:val="0074788F"/>
    <w:rsid w:val="0081567E"/>
    <w:rsid w:val="008273F6"/>
    <w:rsid w:val="008A16E0"/>
    <w:rsid w:val="00B5505B"/>
    <w:rsid w:val="00B76519"/>
    <w:rsid w:val="00DB00D4"/>
    <w:rsid w:val="00D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383D"/>
  <w15:docId w15:val="{AE263AC1-1343-4F23-95D3-004B5538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R</dc:creator>
  <cp:lastModifiedBy>Vindhya VV</cp:lastModifiedBy>
  <cp:revision>3</cp:revision>
  <dcterms:created xsi:type="dcterms:W3CDTF">2023-09-13T13:48:00Z</dcterms:created>
  <dcterms:modified xsi:type="dcterms:W3CDTF">2023-09-13T16:22:00Z</dcterms:modified>
</cp:coreProperties>
</file>