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2603B" w:rsidR="0022603B" w:rsidP="0022603B" w:rsidRDefault="0022603B" w14:paraId="68FA129A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  <w:t>Eiropas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  <w:t>Hidon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  <w:t xml:space="preserve"> Tanah – 5786 / 2026. gada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  <w:t>janvāris</w:t>
      </w:r>
      <w:proofErr w:type="spellEnd"/>
    </w:p>
    <w:p w:rsidRPr="0022603B" w:rsidR="0022603B" w:rsidP="0022603B" w:rsidRDefault="0022603B" w14:paraId="5CA8854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Cienījamais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dalībniek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!</w:t>
      </w:r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br/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Jūsu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priekšā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ir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40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jautājumi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, kas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sadalīti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četros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veidos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: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Patiesi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/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Aplami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Jautājumi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izvēles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variantiem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Atvērtie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jautājumi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un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Jautājumi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ilustrācijām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.</w:t>
      </w:r>
    </w:p>
    <w:p w:rsidRPr="00565898" w:rsidR="0022603B" w:rsidP="00565898" w:rsidRDefault="0022603B" w14:paraId="4C037302" w14:textId="3486A450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Vēlam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veiksmi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!</w:t>
      </w:r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br/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Eksaminācijas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komisija</w:t>
      </w:r>
      <w:proofErr w:type="spellEnd"/>
    </w:p>
    <w:p w:rsidRPr="00565898" w:rsidR="0022603B" w:rsidP="0022603B" w:rsidRDefault="0022603B" w14:paraId="3B5FFF06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Patiesi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 xml:space="preserve"> /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Aplami</w:t>
      </w:r>
      <w:proofErr w:type="spellEnd"/>
    </w:p>
    <w:p w:rsidRPr="00AA2B8B" w:rsidR="0022603B" w:rsidP="0022603B" w:rsidRDefault="0022603B" w14:paraId="6CC7673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A2B8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1.</w:t>
      </w:r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Otrajā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dienā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tika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radīta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sauszeme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.</w:t>
      </w:r>
    </w:p>
    <w:p w:rsidRPr="00AA2B8B" w:rsidR="0022603B" w:rsidP="0022603B" w:rsidRDefault="0022603B" w14:paraId="38CF813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A2B8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2.</w:t>
      </w:r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Divas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pilsētas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kuras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izraēlieši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uzbūvēja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faraonam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bija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Pitoma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Rāmse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.</w:t>
      </w:r>
    </w:p>
    <w:p w:rsidRPr="00AA2B8B" w:rsidR="0022603B" w:rsidP="0022603B" w:rsidRDefault="0022603B" w14:paraId="0B9E26A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A2B8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3.</w:t>
      </w:r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Miškana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Svētnīcas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)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priekšmets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kuru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priesteri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nesa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šķērsojot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Jordānu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uz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Hānaānas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zemi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bija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altāris</w:t>
      </w:r>
      <w:proofErr w:type="spellEnd"/>
      <w:r w:rsidRPr="00AA2B8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.</w:t>
      </w:r>
    </w:p>
    <w:p w:rsidRPr="0022603B" w:rsidR="0022603B" w:rsidP="0022603B" w:rsidRDefault="0022603B" w14:paraId="4D3E9E0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4.</w:t>
      </w:r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Pravietis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Šmuels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tiesnesis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.</w:t>
      </w:r>
    </w:p>
    <w:p w:rsidRPr="00AA2B8B" w:rsidR="0022603B" w:rsidP="00627C2C" w:rsidRDefault="0022603B" w14:paraId="676EEF64" w14:textId="10FCB2F8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5.</w:t>
      </w:r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Dāvids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slēpās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no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Šaula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pie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filistiešiem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.</w:t>
      </w:r>
    </w:p>
    <w:p w:rsidRPr="00AA2B8B" w:rsidR="00627C2C" w:rsidP="0022603B" w:rsidRDefault="00627C2C" w14:paraId="2D84648E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</w:p>
    <w:p w:rsidRPr="00AA2B8B" w:rsidR="0022603B" w:rsidP="0022603B" w:rsidRDefault="0022603B" w14:paraId="25E2CC63" w14:textId="27ACDC19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proofErr w:type="spellStart"/>
      <w:r w:rsidRPr="00AA2B8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Jautājumi</w:t>
      </w:r>
      <w:proofErr w:type="spellEnd"/>
      <w:r w:rsidRPr="00AA2B8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ar</w:t>
      </w:r>
      <w:proofErr w:type="spellEnd"/>
      <w:r w:rsidRPr="00AA2B8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izvēles</w:t>
      </w:r>
      <w:proofErr w:type="spellEnd"/>
      <w:r w:rsidRPr="00AA2B8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variantiem</w:t>
      </w:r>
      <w:proofErr w:type="spellEnd"/>
    </w:p>
    <w:p w:rsidRPr="00AA2B8B" w:rsidR="0022603B" w:rsidP="0022603B" w:rsidRDefault="0022603B" w14:paraId="08C7AB83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6. </w:t>
      </w:r>
      <w:proofErr w:type="spellStart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Kāds</w:t>
      </w:r>
      <w:proofErr w:type="spellEnd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bija</w:t>
      </w:r>
      <w:proofErr w:type="spellEnd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ūdens</w:t>
      </w:r>
      <w:proofErr w:type="spellEnd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avots</w:t>
      </w:r>
      <w:proofErr w:type="spellEnd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Plūdu</w:t>
      </w:r>
      <w:proofErr w:type="spellEnd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laikā</w:t>
      </w:r>
      <w:proofErr w:type="spellEnd"/>
      <w:r w:rsidRPr="00AA2B8B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?</w:t>
      </w:r>
    </w:p>
    <w:p w:rsidRPr="0022603B" w:rsidR="0022603B" w:rsidP="0022603B" w:rsidRDefault="0022603B" w14:paraId="6F0B873F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Cunami</w:t>
      </w:r>
      <w:proofErr w:type="spellEnd"/>
    </w:p>
    <w:p w:rsidRPr="0022603B" w:rsidR="0022603B" w:rsidP="0022603B" w:rsidRDefault="0022603B" w14:paraId="285060BE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Lietus</w:t>
      </w:r>
      <w:proofErr w:type="spellEnd"/>
    </w:p>
    <w:p w:rsidRPr="0022603B" w:rsidR="0022603B" w:rsidP="0022603B" w:rsidRDefault="0022603B" w14:paraId="2E9C1F3C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Pazemes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ūdeņi</w:t>
      </w:r>
      <w:proofErr w:type="spellEnd"/>
    </w:p>
    <w:p w:rsidRPr="0022603B" w:rsidR="0022603B" w:rsidP="0022603B" w:rsidRDefault="0022603B" w14:paraId="3666FBD7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Lietus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pazemes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ūdeņi</w:t>
      </w:r>
      <w:proofErr w:type="spellEnd"/>
    </w:p>
    <w:p w:rsidRPr="0022603B" w:rsidR="0022603B" w:rsidP="0022603B" w:rsidRDefault="0022603B" w14:paraId="27D8460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7.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sekojošā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NAV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pareizi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attiecībā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uz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pilsētu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Sodoma?</w:t>
      </w:r>
    </w:p>
    <w:p w:rsidRPr="0022603B" w:rsidR="0022603B" w:rsidP="0022603B" w:rsidRDefault="0022603B" w14:paraId="2F03CCCB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atradās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Jordānas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ielejā</w:t>
      </w:r>
      <w:proofErr w:type="spellEnd"/>
    </w:p>
    <w:p w:rsidRPr="0022603B" w:rsidR="0022603B" w:rsidP="0022603B" w:rsidRDefault="0022603B" w14:paraId="3FD45572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Avrahams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sarunājās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Dievu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pilsēta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varētu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tikt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izglābta</w:t>
      </w:r>
      <w:proofErr w:type="spellEnd"/>
    </w:p>
    <w:p w:rsidRPr="0022603B" w:rsidR="0022603B" w:rsidP="0022603B" w:rsidRDefault="0022603B" w14:paraId="4FDEDE1D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Pilsētas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ķēniņš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iznesa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maizi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vīnu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svētīja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Avrahamu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pateicībā</w:t>
      </w:r>
      <w:proofErr w:type="spellEnd"/>
    </w:p>
    <w:p w:rsidRPr="0022603B" w:rsidR="0022603B" w:rsidP="0022603B" w:rsidRDefault="0022603B" w14:paraId="33FBE75C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Tās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iedzīvotāju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morāle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ļauna</w:t>
      </w:r>
      <w:proofErr w:type="spellEnd"/>
    </w:p>
    <w:p w:rsidRPr="0022603B" w:rsidR="0022603B" w:rsidP="0022603B" w:rsidRDefault="0022603B" w14:paraId="61E792A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8. Kuru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šiem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sapņiem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redzēja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Josefs?</w:t>
      </w:r>
    </w:p>
    <w:p w:rsidRPr="0022603B" w:rsidR="0022603B" w:rsidP="0022603B" w:rsidRDefault="0022603B" w14:paraId="0BF30A63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Kāpnes</w:t>
      </w:r>
      <w:proofErr w:type="spellEnd"/>
    </w:p>
    <w:p w:rsidRPr="0022603B" w:rsidR="0022603B" w:rsidP="0022603B" w:rsidRDefault="0022603B" w14:paraId="05E21E08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Labības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kūļus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laukā</w:t>
      </w:r>
      <w:proofErr w:type="spellEnd"/>
    </w:p>
    <w:p w:rsidRPr="0022603B" w:rsidR="0022603B" w:rsidP="0022603B" w:rsidRDefault="0022603B" w14:paraId="4EA6D6DF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Vīnogas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tiek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izspiestas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kausā</w:t>
      </w:r>
      <w:proofErr w:type="spellEnd"/>
    </w:p>
    <w:p w:rsidRPr="0022603B" w:rsidR="0022603B" w:rsidP="0022603B" w:rsidRDefault="0022603B" w14:paraId="718E0B2A" w14:textId="7777777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Treknās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kārnās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govis</w:t>
      </w:r>
      <w:proofErr w:type="spellEnd"/>
    </w:p>
    <w:p w:rsidRPr="0022603B" w:rsidR="0022603B" w:rsidP="0022603B" w:rsidRDefault="0022603B" w14:paraId="714F488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9. Kuru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šiem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dēliem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Jākovs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kritizēja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savā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svētībā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099DA5FB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lastRenderedPageBreak/>
        <w:t>Reuvenu</w:t>
      </w:r>
      <w:proofErr w:type="spellEnd"/>
    </w:p>
    <w:p w:rsidRPr="0022603B" w:rsidR="0022603B" w:rsidP="0022603B" w:rsidRDefault="0022603B" w14:paraId="7FF5404F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Isašaru</w:t>
      </w:r>
      <w:proofErr w:type="spellEnd"/>
    </w:p>
    <w:p w:rsidRPr="0022603B" w:rsidR="0022603B" w:rsidP="0022603B" w:rsidRDefault="0022603B" w14:paraId="7EB10464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Danu</w:t>
      </w:r>
    </w:p>
    <w:p w:rsidRPr="0022603B" w:rsidR="0022603B" w:rsidP="0022603B" w:rsidRDefault="0022603B" w14:paraId="68026D88" w14:textId="7777777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Benjaminu</w:t>
      </w:r>
      <w:proofErr w:type="spellEnd"/>
    </w:p>
    <w:p w:rsidRPr="0022603B" w:rsidR="0022603B" w:rsidP="0022603B" w:rsidRDefault="0022603B" w14:paraId="4030E85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10.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Kurā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šiem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stāstiem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NETIKA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novilkti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apavi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?</w:t>
      </w:r>
    </w:p>
    <w:p w:rsidRPr="0022603B" w:rsidR="0022603B" w:rsidP="164A66CE" w:rsidRDefault="00AA2B8B" w14:paraId="2F4DA3E7" w14:textId="7CDCA7A1">
      <w:pPr>
        <w:numPr>
          <w:ilvl w:val="0"/>
          <w:numId w:val="5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B32E9" w:rsidR="22892790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Mozus</w:t>
      </w:r>
      <w:proofErr w:type="spellEnd"/>
      <w:r w:rsidRPr="0022603B" w:rsidR="0D2DDF0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 w:rsidR="0D2DDF0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 w:rsidR="0D2DDF0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 w:rsidR="0D2DDF0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degošais</w:t>
      </w:r>
      <w:proofErr w:type="spellEnd"/>
      <w:r w:rsidRPr="0022603B" w:rsidR="0D2DDF0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 w:rsidR="0D2DDF0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krūms</w:t>
      </w:r>
      <w:proofErr w:type="spellEnd"/>
    </w:p>
    <w:p w:rsidRPr="0022603B" w:rsidR="0022603B" w:rsidP="0022603B" w:rsidRDefault="0022603B" w14:paraId="50959009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Jehošua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Kunga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karaspēka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vadonis</w:t>
      </w:r>
      <w:proofErr w:type="spellEnd"/>
    </w:p>
    <w:p w:rsidRPr="0022603B" w:rsidR="0022603B" w:rsidP="0022603B" w:rsidRDefault="0022603B" w14:paraId="14C38F2D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Jehuda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Tamāra</w:t>
      </w:r>
      <w:proofErr w:type="spellEnd"/>
    </w:p>
    <w:p w:rsidRPr="0022603B" w:rsidR="0022603B" w:rsidP="0022603B" w:rsidRDefault="0022603B" w14:paraId="2D586606" w14:textId="7777777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Boass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Rute</w:t>
      </w:r>
    </w:p>
    <w:p w:rsidRPr="0022603B" w:rsidR="0022603B" w:rsidP="0022603B" w:rsidRDefault="0022603B" w14:paraId="334EC24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11.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Kā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tiek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aprakstīta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Izraēla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tauta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pirms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Toras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Desmit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baušļu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došanas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6F7F1BCA" w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tauta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ceļas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lauva</w:t>
      </w:r>
      <w:proofErr w:type="spellEnd"/>
    </w:p>
    <w:p w:rsidRPr="0022603B" w:rsidR="0022603B" w:rsidP="0022603B" w:rsidRDefault="0022603B" w14:paraId="7A5A0EF6" w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Priesteru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valstība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svēta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tauta</w:t>
      </w:r>
      <w:proofErr w:type="spellEnd"/>
    </w:p>
    <w:p w:rsidRPr="0022603B" w:rsidR="0022603B" w:rsidP="0022603B" w:rsidRDefault="0022603B" w14:paraId="6BFCF9DC" w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Daudzskaitlīga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varena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tauta</w:t>
      </w:r>
      <w:proofErr w:type="spellEnd"/>
    </w:p>
    <w:p w:rsidRPr="0022603B" w:rsidR="0022603B" w:rsidP="0022603B" w:rsidRDefault="0022603B" w14:paraId="630A6EEC" w14:textId="7777777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Stūrgalvīga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tauta</w:t>
      </w:r>
      <w:proofErr w:type="spellEnd"/>
    </w:p>
    <w:p w:rsidRPr="0022603B" w:rsidR="0022603B" w:rsidP="0022603B" w:rsidRDefault="0022603B" w14:paraId="224E334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12.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Kāda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mannas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garša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?</w:t>
      </w:r>
    </w:p>
    <w:p w:rsidRPr="0022603B" w:rsidR="0022603B" w:rsidP="52DFC9A5" w:rsidRDefault="0022603B" w14:paraId="2D11A83F" w14:textId="77777777">
      <w:pPr>
        <w:numPr>
          <w:ilvl w:val="0"/>
          <w:numId w:val="7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Maize</w:t>
      </w:r>
      <w:proofErr w:type="spellEnd"/>
      <w:r w:rsidRPr="0022603B" w:rsidR="2B08FF4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 w:rsidR="2B08FF4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gaļa</w:t>
      </w:r>
      <w:proofErr w:type="spellEnd"/>
    </w:p>
    <w:p w:rsidRPr="0022603B" w:rsidR="0022603B" w:rsidP="52DFC9A5" w:rsidRDefault="0022603B" w14:paraId="19704BFC" w14:textId="77777777">
      <w:pPr>
        <w:numPr>
          <w:ilvl w:val="0"/>
          <w:numId w:val="7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Septiņi</w:t>
      </w:r>
      <w:proofErr w:type="spellEnd"/>
      <w:r w:rsidRPr="0022603B" w:rsidR="2B08FF4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augļu</w:t>
      </w:r>
      <w:proofErr w:type="spellEnd"/>
      <w:r w:rsidRPr="0022603B" w:rsidR="2B08FF4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veidi</w:t>
      </w:r>
      <w:proofErr w:type="spellEnd"/>
    </w:p>
    <w:p w:rsidRPr="0022603B" w:rsidR="0022603B" w:rsidP="0022603B" w:rsidRDefault="0022603B" w14:paraId="041FC6E3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Gurķi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arbūzi</w:t>
      </w:r>
      <w:proofErr w:type="spellEnd"/>
    </w:p>
    <w:p w:rsidRPr="0022603B" w:rsidR="0022603B" w:rsidP="0022603B" w:rsidRDefault="0022603B" w14:paraId="521D98C1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Plāceņi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medu</w:t>
      </w:r>
      <w:proofErr w:type="spellEnd"/>
    </w:p>
    <w:p w:rsidRPr="0022603B" w:rsidR="0022603B" w:rsidP="0022603B" w:rsidRDefault="0022603B" w14:paraId="5479F6F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13.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Pēc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ieiešanas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zemē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Jehošuas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dienās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notika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vairāki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notikumi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sekojošajiem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NEnotika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uzreiz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bet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tikai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pēc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kauju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sākuma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6604F756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Svētības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lāsta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ceremonija</w:t>
      </w:r>
      <w:proofErr w:type="spellEnd"/>
    </w:p>
    <w:p w:rsidRPr="0022603B" w:rsidR="0022603B" w:rsidP="0022603B" w:rsidRDefault="0022603B" w14:paraId="67919D9E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Tauta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izgāja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apgraizīšanu</w:t>
      </w:r>
      <w:proofErr w:type="spellEnd"/>
    </w:p>
    <w:p w:rsidRPr="0022603B" w:rsidR="0022603B" w:rsidP="0022603B" w:rsidRDefault="0022603B" w14:paraId="5858AE82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Tauta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svinēja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Pashu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Pesah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)</w:t>
      </w:r>
    </w:p>
    <w:p w:rsidRPr="0022603B" w:rsidR="0022603B" w:rsidP="0022603B" w:rsidRDefault="0022603B" w14:paraId="5D2B9195" w14:textId="7777777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Divpadsmit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piemiņas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akmeņu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uzstādīšana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Jordānas</w:t>
      </w:r>
      <w:proofErr w:type="spellEnd"/>
    </w:p>
    <w:p w:rsidRPr="0022603B" w:rsidR="0022603B" w:rsidP="0022603B" w:rsidRDefault="0022603B" w14:paraId="6B7CF19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14. Kuri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šiem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emoriešu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ķēniņi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334D46B6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Hacoras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Šimronas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ķēniņi</w:t>
      </w:r>
      <w:proofErr w:type="spellEnd"/>
    </w:p>
    <w:p w:rsidRPr="0022603B" w:rsidR="0022603B" w:rsidP="0022603B" w:rsidRDefault="0022603B" w14:paraId="369E7C93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Jērikas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Ajas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ķēniņi</w:t>
      </w:r>
      <w:proofErr w:type="spellEnd"/>
    </w:p>
    <w:p w:rsidRPr="0022603B" w:rsidR="0022603B" w:rsidP="0022603B" w:rsidRDefault="0022603B" w14:paraId="791DDFAD" w14:textId="7777777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Jeruzalemes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Hebronas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ķēniņi</w:t>
      </w:r>
      <w:proofErr w:type="spellEnd"/>
    </w:p>
    <w:p w:rsidRPr="0022603B" w:rsidR="0022603B" w:rsidP="164A66CE" w:rsidRDefault="0022603B" w14:paraId="0A1AEC9B" w14:textId="77777777">
      <w:pPr>
        <w:numPr>
          <w:ilvl w:val="0"/>
          <w:numId w:val="9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 w:rsidR="0D2DDF0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Filistiešu</w:t>
      </w:r>
      <w:proofErr w:type="spellEnd"/>
      <w:r w:rsidRPr="0022603B" w:rsidR="0D2DDF0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 w:rsidR="0D2DDF0C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ķēniņi</w:t>
      </w:r>
      <w:proofErr w:type="spellEnd"/>
    </w:p>
    <w:p w:rsidRPr="0022603B" w:rsidR="0022603B" w:rsidP="164A66CE" w:rsidRDefault="0022603B" w14:paraId="45F3BA6B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15. </w:t>
      </w:r>
      <w:proofErr w:type="spellStart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Kas</w:t>
      </w:r>
      <w:proofErr w:type="spellEnd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ir</w:t>
      </w:r>
      <w:proofErr w:type="spellEnd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pareizi</w:t>
      </w:r>
      <w:proofErr w:type="spellEnd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attiecībā</w:t>
      </w:r>
      <w:proofErr w:type="spellEnd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uz</w:t>
      </w:r>
      <w:proofErr w:type="spellEnd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Ehuda</w:t>
      </w:r>
      <w:proofErr w:type="spellEnd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ben</w:t>
      </w:r>
      <w:proofErr w:type="spellEnd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Geras </w:t>
      </w:r>
      <w:proofErr w:type="spellStart"/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stratēģij</w:t>
      </w:r>
      <w:r w:rsidRPr="0022603B" w:rsidR="0D2DDF0C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u</w:t>
      </w:r>
      <w:proofErr w:type="spellEnd"/>
      <w:r w:rsidRPr="164A66CE" w:rsidR="0D2DDF0C">
        <w:rPr>
          <w:rFonts w:ascii="Times New Roman" w:hAnsi="Times New Roman" w:eastAsia="Times New Roman" w:cs="Times New Roman"/>
          <w:b w:val="1"/>
          <w:bCs w:val="1"/>
          <w:lang w:eastAsia="de-DE"/>
        </w:rPr>
        <w:t>?</w:t>
      </w:r>
    </w:p>
    <w:p w:rsidRPr="0022603B" w:rsidR="0022603B" w:rsidP="0022603B" w:rsidRDefault="0022603B" w14:paraId="324378FB" w14:textId="7777777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Viņš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izmantoja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abpusgriezīgu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zobenu</w:t>
      </w:r>
      <w:proofErr w:type="spellEnd"/>
    </w:p>
    <w:p w:rsidRPr="0022603B" w:rsidR="0022603B" w:rsidP="0022603B" w:rsidRDefault="0022603B" w14:paraId="6185146A" w14:textId="7777777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Viņš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izmantoja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kreiso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roku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dūrienam</w:t>
      </w:r>
      <w:proofErr w:type="spellEnd"/>
    </w:p>
    <w:p w:rsidRPr="0022603B" w:rsidR="0022603B" w:rsidP="0022603B" w:rsidRDefault="0022603B" w14:paraId="496D218A" w14:textId="7777777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Viņš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panāca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Moāba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ķēniņš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palika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viņu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divatā</w:t>
      </w:r>
      <w:proofErr w:type="spellEnd"/>
    </w:p>
    <w:p w:rsidRPr="0022603B" w:rsidR="0022603B" w:rsidP="0022603B" w:rsidRDefault="0022603B" w14:paraId="7AAC8EB6" w14:textId="7777777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Viss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iepriekš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minētais</w:t>
      </w:r>
      <w:proofErr w:type="spellEnd"/>
    </w:p>
    <w:p w:rsidRPr="0022603B" w:rsidR="0022603B" w:rsidP="0022603B" w:rsidRDefault="0022603B" w14:paraId="48EBC55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16.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Jotama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līdzībā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pie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kura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koka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vēršas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koki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lūgumu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valdīt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pār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tiem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17FD8F2B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Vīnakoka</w:t>
      </w:r>
      <w:proofErr w:type="spellEnd"/>
    </w:p>
    <w:p w:rsidRPr="0022603B" w:rsidR="0022603B" w:rsidP="0022603B" w:rsidRDefault="0022603B" w14:paraId="756A16D2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lastRenderedPageBreak/>
        <w:t>Granātābola</w:t>
      </w:r>
      <w:proofErr w:type="spellEnd"/>
    </w:p>
    <w:p w:rsidRPr="0022603B" w:rsidR="0022603B" w:rsidP="0022603B" w:rsidRDefault="0022603B" w14:paraId="01FA6AF5" w14:textId="7777777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Dateļpalmas</w:t>
      </w:r>
      <w:proofErr w:type="spellEnd"/>
    </w:p>
    <w:p w:rsidRPr="0022603B" w:rsidR="0022603B" w:rsidP="52DFC9A5" w:rsidRDefault="0022603B" w14:paraId="7EE5E56F" w14:textId="77777777">
      <w:pPr>
        <w:numPr>
          <w:ilvl w:val="0"/>
          <w:numId w:val="11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Ciedra</w:t>
      </w:r>
      <w:proofErr w:type="spellEnd"/>
    </w:p>
    <w:p w:rsidRPr="0022603B" w:rsidR="0022603B" w:rsidP="52DFC9A5" w:rsidRDefault="0022603B" w14:paraId="549FC883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17.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Tauta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lūdza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Šmuelam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ķēniņu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un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minēja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dažādus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iemeslus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. Kuru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no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šiem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iemesliem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viņi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minēja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10DC3DA8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Ka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tauta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zaudēja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karu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pret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filistiešiem</w:t>
      </w:r>
      <w:proofErr w:type="spellEnd"/>
    </w:p>
    <w:p w:rsidRPr="0022603B" w:rsidR="0022603B" w:rsidP="0022603B" w:rsidRDefault="0022603B" w14:paraId="6C36175E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Ka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priesteris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Eli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nomira</w:t>
      </w:r>
      <w:proofErr w:type="spellEnd"/>
    </w:p>
    <w:p w:rsidRPr="0022603B" w:rsidR="0022603B" w:rsidP="0022603B" w:rsidRDefault="0022603B" w14:paraId="722B59F8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Ka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Šmuela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dēli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nebija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cienīgi</w:t>
      </w:r>
      <w:proofErr w:type="spellEnd"/>
    </w:p>
    <w:p w:rsidRPr="0022603B" w:rsidR="0022603B" w:rsidP="0022603B" w:rsidRDefault="0022603B" w14:paraId="042783CC" w14:textId="7777777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Ka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Šauls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ļoti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piemērots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ķēniņa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varai</w:t>
      </w:r>
      <w:proofErr w:type="spellEnd"/>
    </w:p>
    <w:p w:rsidRPr="0022603B" w:rsidR="0022603B" w:rsidP="0022603B" w:rsidRDefault="0022603B" w14:paraId="7AF7D09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18.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sekojošā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NAV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Dāvida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īpašību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apraksts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100A4CDC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Prasmīgs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muzikants</w:t>
      </w:r>
      <w:proofErr w:type="spellEnd"/>
    </w:p>
    <w:p w:rsidRPr="0022603B" w:rsidR="0022603B" w:rsidP="0022603B" w:rsidRDefault="0022603B" w14:paraId="76334E23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Gudrs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sirdī</w:t>
      </w:r>
      <w:proofErr w:type="spellEnd"/>
    </w:p>
    <w:p w:rsidRPr="0022603B" w:rsidR="0022603B" w:rsidP="0022603B" w:rsidRDefault="0022603B" w14:paraId="29499A17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Varens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karotājs</w:t>
      </w:r>
      <w:proofErr w:type="spellEnd"/>
    </w:p>
    <w:p w:rsidRPr="0022603B" w:rsidR="0022603B" w:rsidP="0022603B" w:rsidRDefault="0022603B" w14:paraId="07A92420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HaŠem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(Tas Kungs)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viņu</w:t>
      </w:r>
      <w:proofErr w:type="spellEnd"/>
    </w:p>
    <w:p w:rsidRPr="0022603B" w:rsidR="0022603B" w:rsidP="52DFC9A5" w:rsidRDefault="0022603B" w14:paraId="7EDB82D6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 xml:space="preserve">19.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>Kāds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>bija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 xml:space="preserve"> Jonas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>pareģojums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>Ninives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>pilsētai</w:t>
      </w:r>
      <w:proofErr w:type="spellEnd"/>
      <w:r w:rsidRPr="0022603B" w:rsidR="2B08FF4A">
        <w:rPr>
          <w:rFonts w:ascii="Times New Roman" w:hAnsi="Times New Roman" w:eastAsia="Times New Roman" w:cs="Times New Roman"/>
          <w:b w:val="1"/>
          <w:bCs w:val="1"/>
          <w:kern w:val="0"/>
          <w:lang w:val="en-GB" w:eastAsia="de-DE"/>
          <w14:ligatures w14:val="none"/>
        </w:rPr>
        <w:t>?</w:t>
      </w:r>
    </w:p>
    <w:p w:rsidRPr="0022603B" w:rsidR="0022603B" w:rsidP="52DFC9A5" w:rsidRDefault="0022603B" w14:paraId="46375A2E" w14:textId="77777777">
      <w:pPr>
        <w:numPr>
          <w:ilvl w:val="0"/>
          <w:numId w:val="14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Pilsētas</w:t>
      </w:r>
      <w:proofErr w:type="spellEnd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iedzīvotāji</w:t>
      </w:r>
      <w:proofErr w:type="spellEnd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tiks</w:t>
      </w:r>
      <w:proofErr w:type="spellEnd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izsūtīti</w:t>
      </w:r>
      <w:proofErr w:type="spellEnd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ja</w:t>
      </w:r>
      <w:proofErr w:type="spellEnd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viņi</w:t>
      </w:r>
      <w:proofErr w:type="spellEnd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nenožēlos</w:t>
      </w:r>
      <w:proofErr w:type="spellEnd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 w:rsidR="2B08FF4A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grēkus</w:t>
      </w:r>
      <w:proofErr w:type="spellEnd"/>
    </w:p>
    <w:p w:rsidRPr="0022603B" w:rsidR="0022603B" w:rsidP="0022603B" w:rsidRDefault="0022603B" w14:paraId="548B7C17" w14:textId="7777777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Pilsētas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iedzīvotāji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ir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ļoti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ļauni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Dieva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priekšā</w:t>
      </w:r>
      <w:proofErr w:type="spellEnd"/>
    </w:p>
    <w:p w:rsidRPr="0022603B" w:rsidR="0022603B" w:rsidP="0022603B" w:rsidRDefault="0022603B" w14:paraId="06244EFB" w14:textId="7777777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Pēc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četrdesmit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dienām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pilsēta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tiks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sagrauta</w:t>
      </w:r>
      <w:proofErr w:type="spellEnd"/>
    </w:p>
    <w:p w:rsidRPr="0022603B" w:rsidR="0022603B" w:rsidP="0022603B" w:rsidRDefault="0022603B" w14:paraId="39F6B7BE" w14:textId="7777777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Pilsētu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iekaros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Asīrija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ja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nebūs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nožēlas</w:t>
      </w:r>
      <w:proofErr w:type="spellEnd"/>
    </w:p>
    <w:p w:rsidRPr="0022603B" w:rsidR="0022603B" w:rsidP="0022603B" w:rsidRDefault="0022603B" w14:paraId="48F3D59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20.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kuram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teica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: "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Tava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tauta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būs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mana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tauta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tavs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Dievs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–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mans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Dievs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"?</w:t>
      </w:r>
    </w:p>
    <w:p w:rsidRPr="0022603B" w:rsidR="0022603B" w:rsidP="0022603B" w:rsidRDefault="0022603B" w14:paraId="4D557BA3" w14:textId="77777777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Hagara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Sārai</w:t>
      </w:r>
      <w:proofErr w:type="spellEnd"/>
    </w:p>
    <w:p w:rsidRPr="0022603B" w:rsidR="0022603B" w:rsidP="0022603B" w:rsidRDefault="0022603B" w14:paraId="6374F321" w14:textId="77777777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Rute Naomi</w:t>
      </w:r>
    </w:p>
    <w:p w:rsidRPr="0022603B" w:rsidR="0022603B" w:rsidP="0022603B" w:rsidRDefault="0022603B" w14:paraId="18A02DCE" w14:textId="77777777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Jaela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Deborai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Dvorai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)</w:t>
      </w:r>
    </w:p>
    <w:p w:rsidRPr="0022603B" w:rsidR="0022603B" w:rsidP="0022603B" w:rsidRDefault="0022603B" w14:paraId="5409F221" w14:textId="77777777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Šifra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Mirjamai</w:t>
      </w:r>
      <w:proofErr w:type="spellEnd"/>
    </w:p>
    <w:p w:rsidRPr="0022603B" w:rsidR="0022603B" w:rsidP="0022603B" w:rsidRDefault="0022603B" w14:paraId="1C9AC1F8" w14:textId="625EF6A4">
      <w:pPr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</w:p>
    <w:p w:rsidRPr="0022603B" w:rsidR="0022603B" w:rsidP="0022603B" w:rsidRDefault="0022603B" w14:paraId="781002BC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Atvērtie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jautājumi</w:t>
      </w:r>
      <w:proofErr w:type="spellEnd"/>
    </w:p>
    <w:p w:rsidRPr="0022603B" w:rsidR="0022603B" w:rsidP="0022603B" w:rsidRDefault="0022603B" w14:paraId="1945D69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21.</w:t>
      </w: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Kāda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Kaina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profesija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274729AA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22.</w:t>
      </w: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pirmais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bērns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apgraizīja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Avrahams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7016366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23.</w:t>
      </w: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Kādu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darbu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Josefs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lika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saviem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brāļiem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minēt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viņi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dara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kad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viņi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runās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faraonu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1F32BB0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24.</w:t>
      </w: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Kura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mocība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sods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)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notika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tieši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pirms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pirmdzimto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nāves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783CF33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25.</w:t>
      </w: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Kam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tika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teikts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: "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Esi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stiprs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drosmīgs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"?</w:t>
      </w:r>
    </w:p>
    <w:p w:rsidRPr="0022603B" w:rsidR="0022603B" w:rsidP="0022603B" w:rsidRDefault="0022603B" w14:paraId="554CA89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26.</w:t>
      </w: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sauca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tautu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apmānīja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Jehošuu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78EC16C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27.</w:t>
      </w: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teica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: "Lai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mirst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mana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dvēsele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kopā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filistiešiem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"?</w:t>
      </w:r>
    </w:p>
    <w:p w:rsidRPr="0022603B" w:rsidR="0022603B" w:rsidP="0022603B" w:rsidRDefault="0022603B" w14:paraId="1433729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lastRenderedPageBreak/>
        <w:t>28.</w:t>
      </w: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kuram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teica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: "Vai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tad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es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esmu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suns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tu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nāc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pie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manis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kokiem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"?</w:t>
      </w:r>
    </w:p>
    <w:p w:rsidRPr="0022603B" w:rsidR="0022603B" w:rsidP="0022603B" w:rsidRDefault="0022603B" w14:paraId="14BEF21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29.</w:t>
      </w: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kuram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teica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: "Tu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būsi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ķēniņš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pār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Izraēlu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es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būšu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otrais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pēc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tevis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"?</w:t>
      </w:r>
    </w:p>
    <w:p w:rsidRPr="0022603B" w:rsidR="0022603B" w:rsidP="0022603B" w:rsidRDefault="0022603B" w14:paraId="7C59B517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30.</w:t>
      </w: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Kāpēc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Naomi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Elimelehs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pameta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Betlēmi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(Beit-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Lehemu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)?</w:t>
      </w:r>
    </w:p>
    <w:p w:rsidRPr="0022603B" w:rsidR="0022603B" w:rsidP="0022603B" w:rsidRDefault="0022603B" w14:paraId="18852CAB" w14:textId="7028DCDF">
      <w:pPr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</w:p>
    <w:p w:rsidRPr="0022603B" w:rsidR="0022603B" w:rsidP="0022603B" w:rsidRDefault="0022603B" w14:paraId="480F5298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Jautājumi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ilustrācijām</w:t>
      </w:r>
      <w:proofErr w:type="spellEnd"/>
    </w:p>
    <w:p w:rsidRPr="0022603B" w:rsidR="0022603B" w:rsidP="0022603B" w:rsidRDefault="0022603B" w14:paraId="0EE06D1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31.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Ilustrācija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Avrahama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ceļojums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uz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Izraēla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zemi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Jautājums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Avrahams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ierodas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Izraēla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zemē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sekojot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pavēlei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"Leh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Leha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".</w:t>
      </w:r>
    </w:p>
    <w:p w:rsidRPr="0022603B" w:rsidR="0022603B" w:rsidP="0022603B" w:rsidRDefault="0022603B" w14:paraId="52C58CA1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sāka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ceļojumu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Ūr-Kasdimas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uz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Hānaānas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zemi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7FB0D9B2" w14:textId="7777777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Kuri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tie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cilvēki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minēti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vārdā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pievienojās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Avrahamam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ceļojumā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3E9C805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32.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Ilustrācija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Gani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pie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akas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/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strīds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starp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Jitzhaku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un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filistiešiem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par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ūdens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aku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Jautājums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Filistieši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strīdējās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Jitzhaku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par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ūdens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akām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.</w:t>
      </w:r>
    </w:p>
    <w:p w:rsidRPr="0022603B" w:rsidR="0022603B" w:rsidP="0022603B" w:rsidRDefault="0022603B" w14:paraId="14F575FC" w14:textId="7777777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Kura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akas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filistieši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aizbēra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sākumā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27BC043D" w14:textId="7777777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Pēc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Jitzhaka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panākumiem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kāds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lūdza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noslēgt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viņu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savienību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72FB5AC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33.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Ilustrācija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Jākovs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cīnās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eņģeli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Jautājums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Pirms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Jākovs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šķērsoja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strautu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lai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satiktu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Esavu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viņš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cīnījās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vīru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.</w:t>
      </w:r>
    </w:p>
    <w:p w:rsidRPr="0022603B" w:rsidR="0022603B" w:rsidP="0022603B" w:rsidRDefault="0022603B" w14:paraId="2FD623C4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Kādu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vārdu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Jākovs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saņēma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vīra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cīņas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rezultātā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4526D4C5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Kādu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vārdu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Jākovs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deva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vietai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viņš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cīnījās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vīru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7DBD56BD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34.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Ilustrācija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Amaleks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uzbrūk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Izraēla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tautas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arjergardam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(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aizmugurei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)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tuksnesī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Jautājums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Amaleks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pirmā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tauta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uzbruka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Izraēla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tautai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tuksnesī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pēc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Sarkanās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jūras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sašķelšanas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brīnuma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.</w:t>
      </w:r>
    </w:p>
    <w:p w:rsidRPr="0022603B" w:rsidR="0022603B" w:rsidP="0022603B" w:rsidRDefault="0022603B" w14:paraId="63B5944F" w14:textId="77777777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Kaujā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Amaleku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tuksnesī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Moše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lūdza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par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tautas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panākumiem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patiesībā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vadīja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cīņu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pret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Amaleku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48077A15" w14:textId="77777777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Šauls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saņēma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Šmuela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pavēli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iznīcināt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Amaleku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bet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viņš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nepabeidza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uzdevumu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sauca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Amaleka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ķēniņu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Šauls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atstāja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dzīvu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61E35A3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35.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Ilustrācija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Moše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skatās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Nevo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kalna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uz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Apsolīto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zemi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Jautājums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Moše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nebija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cienīgs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ieiet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Izraēla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zemē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bet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tikai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paskatīties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uz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Nevo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kalna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Pirms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savas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nāves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viņš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sagatavoja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Izraēla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tautu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ieiešanai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zemē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.</w:t>
      </w:r>
    </w:p>
    <w:p w:rsidRPr="0022603B" w:rsidR="0022603B" w:rsidP="0022603B" w:rsidRDefault="0022603B" w14:paraId="6A098B22" w14:textId="7777777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Moše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pavēlēja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Izraēla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tautai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pulcēties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sabata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gadā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Sukkot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svētkos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tautai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jādara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šajā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pasākumā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0B2B814E" w14:textId="77777777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Aharons,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Mošes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brālis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arī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nebija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cienīgs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ieiet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zemē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 Kur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viņš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tika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apglabāts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1F0C3AA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36.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Ilustrācija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Kalevs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ben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Jefune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iekaro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Hebronu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(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vai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vientuļš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karotājs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nocietinātas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pilsētas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priekšā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).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Jautājums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: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Kad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pienāca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laiks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sadalīt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mantojumu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, Kalevs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ben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Jefune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pieprasīja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no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Jehošuas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solījuma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izpildi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ko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Moše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devis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Kalevam</w:t>
      </w:r>
      <w:proofErr w:type="spellEnd"/>
      <w:r w:rsidRPr="0022603B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.</w:t>
      </w:r>
    </w:p>
    <w:p w:rsidRPr="0022603B" w:rsidR="0022603B" w:rsidP="0022603B" w:rsidRDefault="0022603B" w14:paraId="333387D7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Kuru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pilsētu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Kalevs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pieprasīja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savu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mantojumu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22603B" w:rsidR="0022603B" w:rsidP="0022603B" w:rsidRDefault="0022603B" w14:paraId="5AEF1527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lastRenderedPageBreak/>
        <w:t>Tiesnešu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perioda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sākumā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Kalevs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apsolīja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savu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meitu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Ahsu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tam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iekaros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Kirjat-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Seferu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guva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panākumus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pilsētas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iekarot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565898" w:rsidR="0022603B" w:rsidP="0022603B" w:rsidRDefault="0022603B" w14:paraId="210B4F0A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37.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Ilustrācija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: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Kišonas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upe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aizskalo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Siseras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armijas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ratus.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Jautājums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: Divas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sievietes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bija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iesaistītas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dažādās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lomās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karā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pret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Javinu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,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Hānaānas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ķēniņu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, un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Siseru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,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viņa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karavadoni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.</w:t>
      </w:r>
    </w:p>
    <w:p w:rsidRPr="0022603B" w:rsidR="0022603B" w:rsidP="0022603B" w:rsidRDefault="0022603B" w14:paraId="49E3EC41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sauca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šīs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divas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sievietes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565898" w:rsidR="0022603B" w:rsidP="0022603B" w:rsidRDefault="0022603B" w14:paraId="47EB473D" w14:textId="77777777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Ko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viena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no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viņām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deva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Siseram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dzert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, lai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viņš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aizmigtu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?</w:t>
      </w:r>
    </w:p>
    <w:p w:rsidRPr="00565898" w:rsidR="0022603B" w:rsidP="0022603B" w:rsidRDefault="0022603B" w14:paraId="2818CFE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38.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Ilustrācija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: Jonatans un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viņa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ieroču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nesējs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iezogas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filistiešu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nometnē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.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Jautājums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: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Pirms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kaujas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ar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filistiešiem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bija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akūts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ieroču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trūkums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,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galvenokārt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tāpēc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, ka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nebija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amatnieku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.</w:t>
      </w:r>
    </w:p>
    <w:p w:rsidRPr="00565898" w:rsidR="0022603B" w:rsidP="0022603B" w:rsidRDefault="0022603B" w14:paraId="5AEC4AC6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Kuri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bija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divi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cilvēki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Izraēla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nometnē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kuriem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vienīgajiem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bija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ieroči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?</w:t>
      </w:r>
    </w:p>
    <w:p w:rsidRPr="00565898" w:rsidR="0022603B" w:rsidP="0022603B" w:rsidRDefault="0022603B" w14:paraId="35FD6BD1" w14:textId="77777777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Ko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Šauls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aizliedza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tautai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ēst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līdz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kaujas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beigām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ar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filistiešiem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?</w:t>
      </w:r>
    </w:p>
    <w:p w:rsidRPr="00565898" w:rsidR="0022603B" w:rsidP="0022603B" w:rsidRDefault="0022603B" w14:paraId="561DFB4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39.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Ilustrācija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: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Šaula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kauja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pret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filistiešiem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uz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Gilboas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kalna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.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Jautājums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: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Šaula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valdīšana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beidzas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ar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sīvu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kauju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uz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Gilboas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kalna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,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kurā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tika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nogalināti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Šauls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un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viņa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dēli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.</w:t>
      </w:r>
    </w:p>
    <w:p w:rsidRPr="00565898" w:rsidR="0022603B" w:rsidP="0022603B" w:rsidRDefault="0022603B" w14:paraId="573CCDA5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Pirms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kaujas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Šauls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devās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pie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zīlnieces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Ein-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Dorā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.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Ar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ko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viņš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gribēja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sazināties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caur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viņu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?</w:t>
      </w:r>
    </w:p>
    <w:p w:rsidRPr="00565898" w:rsidR="0022603B" w:rsidP="0022603B" w:rsidRDefault="0022603B" w14:paraId="52AA1565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Kā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sauc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trīs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Šaula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dēlus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,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kuri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gāja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bojā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uz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Gilboas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kalna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?</w:t>
      </w:r>
    </w:p>
    <w:p w:rsidRPr="00565898" w:rsidR="0022603B" w:rsidP="0022603B" w:rsidRDefault="0022603B" w14:paraId="6203B77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40.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Ilustrācija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: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Ķēniņienes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Esteres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dzīres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ar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Ahašverošu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un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Hamanu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.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Jautājums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: Estere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uzaicināja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Ahašverošu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un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Hamanu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uz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dzīrēm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, lai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pastāstītu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Ahašverošam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 par Hamana </w:t>
      </w:r>
      <w:proofErr w:type="spellStart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sazvērestību</w:t>
      </w:r>
      <w:proofErr w:type="spellEnd"/>
      <w:r w:rsidRPr="0056589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.</w:t>
      </w:r>
    </w:p>
    <w:p w:rsidRPr="0022603B" w:rsidR="0022603B" w:rsidP="0022603B" w:rsidRDefault="0022603B" w14:paraId="43A1CF55" w14:textId="77777777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Naktī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pirms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otrajām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dzīrēm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ķēniņš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Ahašverošs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vēlējās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apbalvot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</w:t>
      </w:r>
      <w:proofErr w:type="spellStart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Mordehaju</w:t>
      </w:r>
      <w:proofErr w:type="spellEnd"/>
      <w:r w:rsidRPr="0056589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.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Kāds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bija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iemesls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šai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balvai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</w:t>
      </w:r>
    </w:p>
    <w:p w:rsidRPr="00627C2C" w:rsidR="00597D1F" w:rsidP="00627C2C" w:rsidRDefault="0022603B" w14:paraId="124AA466" w14:textId="61F95759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Kurš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kuram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teica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: "Vai tu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gribi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izvarot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ķēniņieni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manā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klātbūtnē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mājā</w:t>
      </w:r>
      <w:proofErr w:type="spellEnd"/>
      <w:r w:rsidRPr="0022603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?!"</w:t>
      </w:r>
    </w:p>
    <w:sectPr w:rsidRPr="00627C2C" w:rsidR="00597D1F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y">
    <w:altName w:val="Calibri"/>
    <w:panose1 w:val="020B0604020202020204"/>
    <w:charset w:val="00"/>
    <w:family w:val="auto"/>
    <w:pitch w:val="default"/>
  </w:font>
  <w:font w:name="Times New Roman (Überschriften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529D"/>
    <w:multiLevelType w:val="multilevel"/>
    <w:tmpl w:val="856ABDE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5071F"/>
    <w:multiLevelType w:val="multilevel"/>
    <w:tmpl w:val="A758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05C78"/>
    <w:multiLevelType w:val="multilevel"/>
    <w:tmpl w:val="A7C24AE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C4F81"/>
    <w:multiLevelType w:val="multilevel"/>
    <w:tmpl w:val="597E8DB2"/>
    <w:styleLink w:val="AktuelleListe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56F97"/>
    <w:multiLevelType w:val="multilevel"/>
    <w:tmpl w:val="5F467C3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51D7E"/>
    <w:multiLevelType w:val="multilevel"/>
    <w:tmpl w:val="63EEFADA"/>
    <w:styleLink w:val="AktuelleList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05EBB"/>
    <w:multiLevelType w:val="multilevel"/>
    <w:tmpl w:val="6AC0AB3C"/>
    <w:styleLink w:val="AktuelleList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5330E"/>
    <w:multiLevelType w:val="multilevel"/>
    <w:tmpl w:val="B110567A"/>
    <w:styleLink w:val="AktuelleListe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133761"/>
    <w:multiLevelType w:val="multilevel"/>
    <w:tmpl w:val="835017B8"/>
    <w:styleLink w:val="AktuelleList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E76179"/>
    <w:multiLevelType w:val="multilevel"/>
    <w:tmpl w:val="D4123C6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111F4"/>
    <w:multiLevelType w:val="multilevel"/>
    <w:tmpl w:val="C0BC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3A1EF1"/>
    <w:multiLevelType w:val="multilevel"/>
    <w:tmpl w:val="45123D2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24668"/>
    <w:multiLevelType w:val="multilevel"/>
    <w:tmpl w:val="1BD41D72"/>
    <w:styleLink w:val="AktuelleList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1775AB"/>
    <w:multiLevelType w:val="multilevel"/>
    <w:tmpl w:val="B2C0F4B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860D81"/>
    <w:multiLevelType w:val="multilevel"/>
    <w:tmpl w:val="9F3E8F8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341BB7"/>
    <w:multiLevelType w:val="multilevel"/>
    <w:tmpl w:val="C382D02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1634C"/>
    <w:multiLevelType w:val="multilevel"/>
    <w:tmpl w:val="280A5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C36F90"/>
    <w:multiLevelType w:val="multilevel"/>
    <w:tmpl w:val="040EF9F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0E4BA2"/>
    <w:multiLevelType w:val="multilevel"/>
    <w:tmpl w:val="5AE8F8D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445A05"/>
    <w:multiLevelType w:val="multilevel"/>
    <w:tmpl w:val="8C64507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AD3927"/>
    <w:multiLevelType w:val="multilevel"/>
    <w:tmpl w:val="6D469398"/>
    <w:styleLink w:val="AktuelleListe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74DA5"/>
    <w:multiLevelType w:val="multilevel"/>
    <w:tmpl w:val="16FC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500510"/>
    <w:multiLevelType w:val="multilevel"/>
    <w:tmpl w:val="DC4A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BD56D4"/>
    <w:multiLevelType w:val="multilevel"/>
    <w:tmpl w:val="97AA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C03B45"/>
    <w:multiLevelType w:val="multilevel"/>
    <w:tmpl w:val="2260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2F1C2E"/>
    <w:multiLevelType w:val="multilevel"/>
    <w:tmpl w:val="0150BBA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973D24"/>
    <w:multiLevelType w:val="multilevel"/>
    <w:tmpl w:val="E034D400"/>
    <w:styleLink w:val="AktuelleListe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1E7537"/>
    <w:multiLevelType w:val="multilevel"/>
    <w:tmpl w:val="A7F2715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C84591"/>
    <w:multiLevelType w:val="multilevel"/>
    <w:tmpl w:val="03F0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805AA1"/>
    <w:multiLevelType w:val="multilevel"/>
    <w:tmpl w:val="4790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3F1C83"/>
    <w:multiLevelType w:val="multilevel"/>
    <w:tmpl w:val="62D880F2"/>
    <w:styleLink w:val="AktuelleListe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FE3A66"/>
    <w:multiLevelType w:val="multilevel"/>
    <w:tmpl w:val="3C7014DE"/>
    <w:styleLink w:val="AktuelleList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C80558"/>
    <w:multiLevelType w:val="multilevel"/>
    <w:tmpl w:val="FC20DCE0"/>
    <w:styleLink w:val="AktuelleList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710A56"/>
    <w:multiLevelType w:val="multilevel"/>
    <w:tmpl w:val="844E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831A6E"/>
    <w:multiLevelType w:val="multilevel"/>
    <w:tmpl w:val="3E5E2A5A"/>
    <w:styleLink w:val="AktuelleList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182026"/>
    <w:multiLevelType w:val="multilevel"/>
    <w:tmpl w:val="876A7C32"/>
    <w:styleLink w:val="AktuelleList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313039"/>
    <w:multiLevelType w:val="multilevel"/>
    <w:tmpl w:val="21FAEEF8"/>
    <w:styleLink w:val="AktuelleList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887ED3"/>
    <w:multiLevelType w:val="multilevel"/>
    <w:tmpl w:val="B060D82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AA0B4C"/>
    <w:multiLevelType w:val="multilevel"/>
    <w:tmpl w:val="33D8467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0408FC"/>
    <w:multiLevelType w:val="multilevel"/>
    <w:tmpl w:val="87147DF4"/>
    <w:styleLink w:val="AktuelleListe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506052">
    <w:abstractNumId w:val="37"/>
  </w:num>
  <w:num w:numId="2" w16cid:durableId="399523541">
    <w:abstractNumId w:val="13"/>
  </w:num>
  <w:num w:numId="3" w16cid:durableId="798646684">
    <w:abstractNumId w:val="18"/>
  </w:num>
  <w:num w:numId="4" w16cid:durableId="1777363962">
    <w:abstractNumId w:val="38"/>
  </w:num>
  <w:num w:numId="5" w16cid:durableId="1303386427">
    <w:abstractNumId w:val="14"/>
  </w:num>
  <w:num w:numId="6" w16cid:durableId="2105419832">
    <w:abstractNumId w:val="11"/>
  </w:num>
  <w:num w:numId="7" w16cid:durableId="847905757">
    <w:abstractNumId w:val="19"/>
  </w:num>
  <w:num w:numId="8" w16cid:durableId="162168714">
    <w:abstractNumId w:val="27"/>
  </w:num>
  <w:num w:numId="9" w16cid:durableId="1282490872">
    <w:abstractNumId w:val="17"/>
  </w:num>
  <w:num w:numId="10" w16cid:durableId="635910051">
    <w:abstractNumId w:val="2"/>
  </w:num>
  <w:num w:numId="11" w16cid:durableId="1475373593">
    <w:abstractNumId w:val="15"/>
  </w:num>
  <w:num w:numId="12" w16cid:durableId="725104284">
    <w:abstractNumId w:val="0"/>
  </w:num>
  <w:num w:numId="13" w16cid:durableId="6443770">
    <w:abstractNumId w:val="25"/>
  </w:num>
  <w:num w:numId="14" w16cid:durableId="1734695275">
    <w:abstractNumId w:val="4"/>
  </w:num>
  <w:num w:numId="15" w16cid:durableId="745349057">
    <w:abstractNumId w:val="9"/>
  </w:num>
  <w:num w:numId="16" w16cid:durableId="1106315872">
    <w:abstractNumId w:val="28"/>
  </w:num>
  <w:num w:numId="17" w16cid:durableId="1722094234">
    <w:abstractNumId w:val="23"/>
  </w:num>
  <w:num w:numId="18" w16cid:durableId="1877546174">
    <w:abstractNumId w:val="29"/>
  </w:num>
  <w:num w:numId="19" w16cid:durableId="229466980">
    <w:abstractNumId w:val="33"/>
  </w:num>
  <w:num w:numId="20" w16cid:durableId="2090341577">
    <w:abstractNumId w:val="24"/>
  </w:num>
  <w:num w:numId="21" w16cid:durableId="150680579">
    <w:abstractNumId w:val="16"/>
  </w:num>
  <w:num w:numId="22" w16cid:durableId="1293831926">
    <w:abstractNumId w:val="10"/>
  </w:num>
  <w:num w:numId="23" w16cid:durableId="1775397159">
    <w:abstractNumId w:val="1"/>
  </w:num>
  <w:num w:numId="24" w16cid:durableId="387732800">
    <w:abstractNumId w:val="21"/>
  </w:num>
  <w:num w:numId="25" w16cid:durableId="264849694">
    <w:abstractNumId w:val="22"/>
  </w:num>
  <w:num w:numId="26" w16cid:durableId="678388514">
    <w:abstractNumId w:val="5"/>
  </w:num>
  <w:num w:numId="27" w16cid:durableId="578099197">
    <w:abstractNumId w:val="32"/>
  </w:num>
  <w:num w:numId="28" w16cid:durableId="902520099">
    <w:abstractNumId w:val="8"/>
  </w:num>
  <w:num w:numId="29" w16cid:durableId="142822708">
    <w:abstractNumId w:val="31"/>
  </w:num>
  <w:num w:numId="30" w16cid:durableId="1391608947">
    <w:abstractNumId w:val="20"/>
  </w:num>
  <w:num w:numId="31" w16cid:durableId="242645126">
    <w:abstractNumId w:val="35"/>
  </w:num>
  <w:num w:numId="32" w16cid:durableId="380861352">
    <w:abstractNumId w:val="30"/>
  </w:num>
  <w:num w:numId="33" w16cid:durableId="997611201">
    <w:abstractNumId w:val="12"/>
  </w:num>
  <w:num w:numId="34" w16cid:durableId="1263221605">
    <w:abstractNumId w:val="39"/>
  </w:num>
  <w:num w:numId="35" w16cid:durableId="923226912">
    <w:abstractNumId w:val="34"/>
  </w:num>
  <w:num w:numId="36" w16cid:durableId="1224410664">
    <w:abstractNumId w:val="26"/>
  </w:num>
  <w:num w:numId="37" w16cid:durableId="1045301148">
    <w:abstractNumId w:val="36"/>
  </w:num>
  <w:num w:numId="38" w16cid:durableId="1554539009">
    <w:abstractNumId w:val="7"/>
  </w:num>
  <w:num w:numId="39" w16cid:durableId="2107538660">
    <w:abstractNumId w:val="6"/>
  </w:num>
  <w:num w:numId="40" w16cid:durableId="1409230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3B"/>
    <w:rsid w:val="000C4BA2"/>
    <w:rsid w:val="001F2D26"/>
    <w:rsid w:val="00215A57"/>
    <w:rsid w:val="0022603B"/>
    <w:rsid w:val="002B32E9"/>
    <w:rsid w:val="003240FE"/>
    <w:rsid w:val="00377996"/>
    <w:rsid w:val="00456789"/>
    <w:rsid w:val="00565898"/>
    <w:rsid w:val="00597D1F"/>
    <w:rsid w:val="00627C2C"/>
    <w:rsid w:val="0064153C"/>
    <w:rsid w:val="006C250E"/>
    <w:rsid w:val="006E39A3"/>
    <w:rsid w:val="006F75A4"/>
    <w:rsid w:val="00A01008"/>
    <w:rsid w:val="00A319C2"/>
    <w:rsid w:val="00AA2B8B"/>
    <w:rsid w:val="00E809A0"/>
    <w:rsid w:val="00EF1C0A"/>
    <w:rsid w:val="0D2DDF0C"/>
    <w:rsid w:val="15285196"/>
    <w:rsid w:val="164A66CE"/>
    <w:rsid w:val="22892790"/>
    <w:rsid w:val="2B08FF4A"/>
    <w:rsid w:val="3923808A"/>
    <w:rsid w:val="52DFC9A5"/>
    <w:rsid w:val="54C2E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C3EDD"/>
  <w15:chartTrackingRefBased/>
  <w15:docId w15:val="{BAB54906-C73A-AE4F-A35D-E1ACCB1E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6F75A4"/>
    <w:pPr>
      <w:keepLines/>
      <w:spacing w:before="360" w:after="80"/>
      <w:jc w:val="center"/>
      <w:outlineLvl w:val="0"/>
    </w:pPr>
    <w:rPr>
      <w:rFonts w:ascii="Arial" w:hAnsi="Arial" w:eastAsia="Play" w:cs="Play"/>
      <w:b/>
      <w:color w:val="0F4761"/>
      <w:kern w:val="0"/>
      <w:sz w:val="32"/>
      <w:szCs w:val="40"/>
      <w:lang w:val="de" w:eastAsia="de-DE"/>
      <w14:ligatures w14:val="none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A319C2"/>
    <w:pPr>
      <w:keepNext/>
      <w:keepLines/>
      <w:spacing w:before="160" w:after="120"/>
      <w:jc w:val="right"/>
      <w:outlineLvl w:val="1"/>
    </w:pPr>
    <w:rPr>
      <w:rFonts w:ascii="Arial" w:hAnsi="Arial" w:cs="Times New Roman (Überschriften" w:eastAsiaTheme="majorEastAsia"/>
      <w:caps/>
      <w:color w:val="0F4761" w:themeColor="accent1" w:themeShade="BF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6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26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26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260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260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260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260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6F75A4"/>
    <w:rPr>
      <w:rFonts w:ascii="Arial" w:hAnsi="Arial" w:eastAsia="Play" w:cs="Play"/>
      <w:b/>
      <w:color w:val="0F4761"/>
      <w:kern w:val="0"/>
      <w:sz w:val="32"/>
      <w:szCs w:val="40"/>
      <w:lang w:val="de" w:eastAsia="de-DE"/>
      <w14:ligatures w14:val="none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A319C2"/>
    <w:rPr>
      <w:rFonts w:ascii="Arial" w:hAnsi="Arial" w:cs="Times New Roman (Überschriften" w:eastAsiaTheme="majorEastAsia"/>
      <w:caps/>
      <w:color w:val="0F4761" w:themeColor="accent1" w:themeShade="BF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22603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22603B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22603B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22603B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22603B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22603B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2260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2603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2603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260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26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2603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2260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260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260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2603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260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2603B"/>
    <w:rPr>
      <w:b/>
      <w:bCs/>
      <w:smallCaps/>
      <w:color w:val="0F4761" w:themeColor="accent1" w:themeShade="BF"/>
      <w:spacing w:val="5"/>
    </w:rPr>
  </w:style>
  <w:style w:type="paragraph" w:styleId="ng-star-inserted" w:customStyle="1">
    <w:name w:val="ng-star-inserted"/>
    <w:basedOn w:val="Standard"/>
    <w:rsid w:val="0022603B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de-DE"/>
      <w14:ligatures w14:val="none"/>
    </w:rPr>
  </w:style>
  <w:style w:type="character" w:styleId="ng-star-inserted1" w:customStyle="1">
    <w:name w:val="ng-star-inserted1"/>
    <w:basedOn w:val="Absatz-Standardschriftart"/>
    <w:rsid w:val="0022603B"/>
  </w:style>
  <w:style w:type="numbering" w:styleId="AktuelleListe1" w:customStyle="1">
    <w:name w:val="Aktuelle Liste1"/>
    <w:uiPriority w:val="99"/>
    <w:rsid w:val="00627C2C"/>
    <w:pPr>
      <w:numPr>
        <w:numId w:val="26"/>
      </w:numPr>
    </w:pPr>
  </w:style>
  <w:style w:type="numbering" w:styleId="AktuelleListe2" w:customStyle="1">
    <w:name w:val="Aktuelle Liste2"/>
    <w:uiPriority w:val="99"/>
    <w:rsid w:val="00627C2C"/>
    <w:pPr>
      <w:numPr>
        <w:numId w:val="27"/>
      </w:numPr>
    </w:pPr>
  </w:style>
  <w:style w:type="numbering" w:styleId="AktuelleListe3" w:customStyle="1">
    <w:name w:val="Aktuelle Liste3"/>
    <w:uiPriority w:val="99"/>
    <w:rsid w:val="00627C2C"/>
    <w:pPr>
      <w:numPr>
        <w:numId w:val="28"/>
      </w:numPr>
    </w:pPr>
  </w:style>
  <w:style w:type="numbering" w:styleId="AktuelleListe4" w:customStyle="1">
    <w:name w:val="Aktuelle Liste4"/>
    <w:uiPriority w:val="99"/>
    <w:rsid w:val="00627C2C"/>
    <w:pPr>
      <w:numPr>
        <w:numId w:val="29"/>
      </w:numPr>
    </w:pPr>
  </w:style>
  <w:style w:type="numbering" w:styleId="AktuelleListe5" w:customStyle="1">
    <w:name w:val="Aktuelle Liste5"/>
    <w:uiPriority w:val="99"/>
    <w:rsid w:val="00627C2C"/>
    <w:pPr>
      <w:numPr>
        <w:numId w:val="30"/>
      </w:numPr>
    </w:pPr>
  </w:style>
  <w:style w:type="numbering" w:styleId="AktuelleListe6" w:customStyle="1">
    <w:name w:val="Aktuelle Liste6"/>
    <w:uiPriority w:val="99"/>
    <w:rsid w:val="00627C2C"/>
    <w:pPr>
      <w:numPr>
        <w:numId w:val="31"/>
      </w:numPr>
    </w:pPr>
  </w:style>
  <w:style w:type="numbering" w:styleId="AktuelleListe7" w:customStyle="1">
    <w:name w:val="Aktuelle Liste7"/>
    <w:uiPriority w:val="99"/>
    <w:rsid w:val="00627C2C"/>
    <w:pPr>
      <w:numPr>
        <w:numId w:val="32"/>
      </w:numPr>
    </w:pPr>
  </w:style>
  <w:style w:type="numbering" w:styleId="AktuelleListe8" w:customStyle="1">
    <w:name w:val="Aktuelle Liste8"/>
    <w:uiPriority w:val="99"/>
    <w:rsid w:val="00627C2C"/>
    <w:pPr>
      <w:numPr>
        <w:numId w:val="33"/>
      </w:numPr>
    </w:pPr>
  </w:style>
  <w:style w:type="numbering" w:styleId="AktuelleListe9" w:customStyle="1">
    <w:name w:val="Aktuelle Liste9"/>
    <w:uiPriority w:val="99"/>
    <w:rsid w:val="00627C2C"/>
    <w:pPr>
      <w:numPr>
        <w:numId w:val="34"/>
      </w:numPr>
    </w:pPr>
  </w:style>
  <w:style w:type="numbering" w:styleId="AktuelleListe10" w:customStyle="1">
    <w:name w:val="Aktuelle Liste10"/>
    <w:uiPriority w:val="99"/>
    <w:rsid w:val="00627C2C"/>
    <w:pPr>
      <w:numPr>
        <w:numId w:val="35"/>
      </w:numPr>
    </w:pPr>
  </w:style>
  <w:style w:type="numbering" w:styleId="AktuelleListe11" w:customStyle="1">
    <w:name w:val="Aktuelle Liste11"/>
    <w:uiPriority w:val="99"/>
    <w:rsid w:val="00627C2C"/>
    <w:pPr>
      <w:numPr>
        <w:numId w:val="36"/>
      </w:numPr>
    </w:pPr>
  </w:style>
  <w:style w:type="numbering" w:styleId="AktuelleListe12" w:customStyle="1">
    <w:name w:val="Aktuelle Liste12"/>
    <w:uiPriority w:val="99"/>
    <w:rsid w:val="00627C2C"/>
    <w:pPr>
      <w:numPr>
        <w:numId w:val="37"/>
      </w:numPr>
    </w:pPr>
  </w:style>
  <w:style w:type="numbering" w:styleId="AktuelleListe13" w:customStyle="1">
    <w:name w:val="Aktuelle Liste13"/>
    <w:uiPriority w:val="99"/>
    <w:rsid w:val="00627C2C"/>
    <w:pPr>
      <w:numPr>
        <w:numId w:val="38"/>
      </w:numPr>
    </w:pPr>
  </w:style>
  <w:style w:type="numbering" w:styleId="AktuelleListe14" w:customStyle="1">
    <w:name w:val="Aktuelle Liste14"/>
    <w:uiPriority w:val="99"/>
    <w:rsid w:val="00627C2C"/>
    <w:pPr>
      <w:numPr>
        <w:numId w:val="39"/>
      </w:numPr>
    </w:pPr>
  </w:style>
  <w:style w:type="numbering" w:styleId="AktuelleListe15" w:customStyle="1">
    <w:name w:val="Aktuelle Liste15"/>
    <w:uiPriority w:val="99"/>
    <w:rsid w:val="00627C2C"/>
    <w:pPr>
      <w:numPr>
        <w:numId w:val="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Props1.xml><?xml version="1.0" encoding="utf-8"?>
<ds:datastoreItem xmlns:ds="http://schemas.openxmlformats.org/officeDocument/2006/customXml" ds:itemID="{AFB8E8ED-2BE4-486C-B8DB-305F178B839D}"/>
</file>

<file path=customXml/itemProps2.xml><?xml version="1.0" encoding="utf-8"?>
<ds:datastoreItem xmlns:ds="http://schemas.openxmlformats.org/officeDocument/2006/customXml" ds:itemID="{04A04E11-994A-45AD-A567-E992D72DA3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9D781F-ED02-446B-880F-6EB30AE95503}">
  <ds:schemaRefs>
    <ds:schemaRef ds:uri="http://schemas.microsoft.com/office/2006/metadata/properties"/>
    <ds:schemaRef ds:uri="http://schemas.microsoft.com/office/infopath/2007/PartnerControls"/>
    <ds:schemaRef ds:uri="9b64b828-935c-4ee3-8cb4-7e5e57b83892"/>
    <ds:schemaRef ds:uri="bebf0796-d55b-43d0-ab74-70a919a52ae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Kogut</dc:creator>
  <cp:keywords/>
  <dc:description/>
  <cp:lastModifiedBy>Oleksii Kolotiuk</cp:lastModifiedBy>
  <cp:revision>8</cp:revision>
  <dcterms:created xsi:type="dcterms:W3CDTF">2025-12-30T10:33:00Z</dcterms:created>
  <dcterms:modified xsi:type="dcterms:W3CDTF">2026-01-15T08:50:19Z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