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0DB9" w14:textId="683D3CD0" w:rsidR="00BD3433" w:rsidRDefault="00BD1216">
      <w:pPr>
        <w:rPr>
          <w:sz w:val="28"/>
          <w:szCs w:val="28"/>
          <w:lang w:val="en-US"/>
        </w:rPr>
      </w:pPr>
      <w:r w:rsidRPr="00BD1216">
        <w:rPr>
          <w:sz w:val="28"/>
          <w:szCs w:val="28"/>
          <w:lang w:val="en-US"/>
        </w:rPr>
        <w:t xml:space="preserve">Output Of </w:t>
      </w:r>
      <w:proofErr w:type="gramStart"/>
      <w:r w:rsidRPr="00BD1216">
        <w:rPr>
          <w:sz w:val="28"/>
          <w:szCs w:val="28"/>
          <w:lang w:val="en-US"/>
        </w:rPr>
        <w:t>this  Code</w:t>
      </w:r>
      <w:proofErr w:type="gramEnd"/>
      <w:r w:rsidRPr="00BD1216">
        <w:rPr>
          <w:sz w:val="28"/>
          <w:szCs w:val="28"/>
          <w:lang w:val="en-US"/>
        </w:rPr>
        <w:t xml:space="preserve"> Of Implement Of Spring Security With Authentication</w:t>
      </w:r>
    </w:p>
    <w:p w14:paraId="17168BD1" w14:textId="73E99676" w:rsidR="00BD1216" w:rsidRDefault="00F526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1.When we run the code </w:t>
      </w:r>
    </w:p>
    <w:p w14:paraId="73E46EB5" w14:textId="77777777" w:rsidR="00F5260E" w:rsidRDefault="00F5260E">
      <w:pPr>
        <w:rPr>
          <w:sz w:val="28"/>
          <w:szCs w:val="28"/>
          <w:lang w:val="en-US"/>
        </w:rPr>
      </w:pPr>
    </w:p>
    <w:p w14:paraId="61B5EFE8" w14:textId="44365840" w:rsidR="00F5260E" w:rsidRDefault="00F5260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F92FEDF" wp14:editId="2244CB42">
            <wp:extent cx="7200900" cy="4438650"/>
            <wp:effectExtent l="0" t="0" r="0" b="0"/>
            <wp:docPr id="183675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59774" name="Picture 18367597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10CF" w14:textId="77777777" w:rsidR="00F5260E" w:rsidRDefault="00F5260E" w:rsidP="00F5260E">
      <w:pPr>
        <w:rPr>
          <w:noProof/>
          <w:sz w:val="28"/>
          <w:szCs w:val="28"/>
          <w:lang w:val="en-US"/>
        </w:rPr>
      </w:pPr>
    </w:p>
    <w:p w14:paraId="152C1E73" w14:textId="21F6E6A3" w:rsidR="00F5260E" w:rsidRDefault="00F5260E" w:rsidP="00F526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2.When we put all the details of username and password</w:t>
      </w:r>
    </w:p>
    <w:p w14:paraId="07DB84AA" w14:textId="5BE67BA8" w:rsidR="00F5260E" w:rsidRDefault="00F5260E" w:rsidP="00F5260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422B6C5" wp14:editId="2109204F">
            <wp:extent cx="9191625" cy="4286250"/>
            <wp:effectExtent l="0" t="0" r="9525" b="0"/>
            <wp:docPr id="230100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00518" name="Picture 230100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3FF9" w14:textId="77777777" w:rsidR="00F5260E" w:rsidRDefault="00F5260E" w:rsidP="00F5260E">
      <w:pPr>
        <w:rPr>
          <w:noProof/>
          <w:sz w:val="28"/>
          <w:szCs w:val="28"/>
          <w:lang w:val="en-US"/>
        </w:rPr>
      </w:pPr>
    </w:p>
    <w:p w14:paraId="296554D2" w14:textId="0F549A38" w:rsidR="00F5260E" w:rsidRDefault="00F5260E" w:rsidP="00F526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3.When we sign after putting the detail then I get some output in login page</w:t>
      </w:r>
    </w:p>
    <w:p w14:paraId="0F5EB2D1" w14:textId="3EFEC787" w:rsidR="00F5260E" w:rsidRPr="00F5260E" w:rsidRDefault="00F5260E" w:rsidP="00F5260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396A72" wp14:editId="2796233C">
            <wp:extent cx="5731510" cy="3222625"/>
            <wp:effectExtent l="0" t="0" r="2540" b="0"/>
            <wp:docPr id="97013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6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60E" w:rsidRPr="00F5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16"/>
    <w:rsid w:val="00BD1216"/>
    <w:rsid w:val="00BD3433"/>
    <w:rsid w:val="00F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FFDE"/>
  <w15:chartTrackingRefBased/>
  <w15:docId w15:val="{6A4DFA6D-D021-40D0-AB84-EB317EEF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2023-08-03T11:49:00Z</dcterms:created>
  <dcterms:modified xsi:type="dcterms:W3CDTF">2023-08-03T12:09:00Z</dcterms:modified>
</cp:coreProperties>
</file>