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2026-09-01T04:39:34.687-04:00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are you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2026-09-01T04:40:15.745-04:00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2026-09-01T04:42:23.753-04:00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2026-09-01T05:02:59.494-04:00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2026-09-01T05:04:08.818-04:00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2026-09-01T05:09:39.269-04:00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2026-09-01T05:11:09.720-04:00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are you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2026-09-01T05:11:33.989-04:00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how are you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2026-09-01T05:14:40.543-04:00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2026-09-01T05:16:40.000-04:00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2026-09-01T05:17:56.514-04:00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how are you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2026-09-01T05:18:50.868-04:00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how are you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2026-09-01T05:25:41.762-04:00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2026-09-01T05:32:09.926-04:00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2026-09-01T05:35:16.354-04:00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how about you?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2026-09-01T05:37:38.140-04:00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2026-09-01T05:41:21.652-04:00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2026-09-01T05:41:58.771-04:00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2026-09-01T05:43:53.668-04:00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2026-09-01T06:07:27.880-04:00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2026-09-01T06:08:39.326-04:00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cannot find the answer in the available resources.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NVV</Manager>
  <Company>Myhome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Chat_n8n</dc:title>
  <dc:subject>Project01</dc:subject>
  <dc:creator>NgVanVinh</dc:creator>
  <cp:keywords>09</cp:keywords>
  <dc:description>testokeornot</dc:description>
  <cp:revision>01</cp:revision>
  <cp:category>n8n</cp:category>
  <cp:version>001</cp:version>
</cp:coreProperties>
</file>