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B1" w:rsidRPr="001E25D1" w:rsidRDefault="001E25D1">
      <w:pPr>
        <w:rPr>
          <w:lang w:val="en-US"/>
        </w:rPr>
      </w:pPr>
      <w:r>
        <w:rPr>
          <w:lang w:val="en-US"/>
        </w:rPr>
        <w:t>File tài liệu lý thuyết</w:t>
      </w:r>
      <w:bookmarkStart w:id="0" w:name="_GoBack"/>
      <w:bookmarkEnd w:id="0"/>
    </w:p>
    <w:sectPr w:rsidR="002E5DB1" w:rsidRPr="001E2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7C"/>
    <w:rsid w:val="001E25D1"/>
    <w:rsid w:val="002E5DB1"/>
    <w:rsid w:val="00E7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FFE6"/>
  <w15:chartTrackingRefBased/>
  <w15:docId w15:val="{79AF5855-E493-4B07-AD03-63F90C88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lethithudan@gmail.com</dc:creator>
  <cp:keywords/>
  <dc:description/>
  <cp:lastModifiedBy>lethithudan@gmail.com</cp:lastModifiedBy>
  <cp:revision>2</cp:revision>
  <dcterms:created xsi:type="dcterms:W3CDTF">2018-07-10T02:32:00Z</dcterms:created>
  <dcterms:modified xsi:type="dcterms:W3CDTF">2018-07-10T02:33:00Z</dcterms:modified>
</cp:coreProperties>
</file>