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0.png" ContentType="image/png"/>
  <Override PartName="/word/media/rId88.png" ContentType="image/png"/>
  <Override PartName="/word/media/rId1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7c340ee5bd1018437a6f293c24f19a32730df34"/>
      <w:r>
        <w:t xml:space="preserve">CAPSTONE PROJECT REPORT — REPORT 3</w:t>
      </w:r>
      <w:bookmarkEnd w:id="9"/>
    </w:p>
    <w:p>
      <w:pPr>
        <w:pStyle w:val="Heading2"/>
      </w:pPr>
      <w:bookmarkStart w:id="10" w:name="_4a58b4c6bcd7c589af7b56fc4b6aa09190ed54c"/>
      <w:r>
        <w:t xml:space="preserve">SOFTWARE REQUIREMENT SPECIFICATION (SRS) — MEDIASSIST-AI</w:t>
      </w:r>
      <w:bookmarkEnd w:id="10"/>
    </w:p>
    <w:p>
      <w:pPr>
        <w:pStyle w:val="Heading3"/>
      </w:pPr>
      <w:bookmarkStart w:id="11" w:name="_5aac31a06c19372e53f583691053dfe8f22ffcf"/>
      <w:r>
        <w:t xml:space="preserve">Enterprise-Grade Resilient Telehealth Platform with Multimodal Clinical AI &amp; Semantic Doctor Matching</w:t>
      </w:r>
      <w:bookmarkEnd w:id="11"/>
    </w:p>
    <w:p>
      <w:pPr>
        <w:pStyle w:val="BlockText"/>
      </w:pPr>
      <w:r>
        <w:rPr>
          <w:b/>
          <w:bCs/>
        </w:rPr>
        <w:t xml:space="preserve">Document Code:</w:t>
      </w:r>
      <w:r>
        <w:t xml:space="preserve"> </w:t>
      </w:r>
      <w:r>
        <w:t xml:space="preserve">FPT-CAPSTONE-SRS-MEDASSIST-01</w:t>
      </w:r>
      <w:r>
        <w:t xml:space="preserve"> </w:t>
      </w:r>
      <w:r>
        <w:rPr>
          <w:b/>
          <w:bCs/>
        </w:rPr>
        <w:t xml:space="preserve">Project Name:</w:t>
      </w:r>
      <w:r>
        <w:t xml:space="preserve"> </w:t>
      </w:r>
      <w:r>
        <w:t xml:space="preserve">MediAssist-AI (Nền tảng Y tế Số Thông minh: Sàng lọc Triệu chứng &amp; Tóm tắt Hồ sơ Bệnh án Đa phương thức)</w:t>
      </w:r>
      <w:r>
        <w:t xml:space="preserve"> </w:t>
      </w:r>
      <w:r>
        <w:rPr>
          <w:b/>
          <w:bCs/>
        </w:rPr>
        <w:t xml:space="preserve">Institution:</w:t>
      </w:r>
      <w:r>
        <w:t xml:space="preserve"> </w:t>
      </w:r>
      <w:r>
        <w:t xml:space="preserve">Trường Đại học FPT (FPT University) — Chuyên ngành Kỹ thuật Phần mềm &amp; Trí tuệ Nhân tạo (SE-AI)</w:t>
      </w:r>
      <w:r>
        <w:t xml:space="preserve"> </w:t>
      </w:r>
      <w:r>
        <w:rPr>
          <w:b/>
          <w:bCs/>
        </w:rPr>
        <w:t xml:space="preserve">Academic Target Standard:</w:t>
      </w:r>
      <w:r>
        <w:t xml:space="preserve"> </w:t>
      </w:r>
      <w:r>
        <w:t xml:space="preserve">IEEE Std 830-1998 / ISO/IEC/IEEE 29148:2018 Systems and Software Engineering</w:t>
      </w:r>
      <w:r>
        <w:t xml:space="preserve"> </w:t>
      </w:r>
      <w:r>
        <w:rPr>
          <w:b/>
          <w:bCs/>
        </w:rPr>
        <w:t xml:space="preserve">Release Status:</w:t>
      </w:r>
      <w:r>
        <w:t xml:space="preserve"> </w:t>
      </w:r>
      <w:r>
        <w:t xml:space="preserve">Complete System Release (Milestone 7 — Final Capstone Defense Baseline)</w:t>
      </w:r>
      <w:r>
        <w:t xml:space="preserve"> </w:t>
      </w:r>
      <w:r>
        <w:rPr>
          <w:b/>
          <w:bCs/>
        </w:rPr>
        <w:t xml:space="preserve">Current Version:</w:t>
      </w:r>
      <w:r>
        <w:t xml:space="preserve"> </w:t>
      </w:r>
      <w:r>
        <w:t xml:space="preserve">2.2.0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" w:name="_07062b668b7708f9a8b17187d32941e697cc337"/>
      <w:r>
        <w:t xml:space="preserve">📑 TABLE OF CONTENTS</w:t>
      </w:r>
      <w:bookmarkEnd w:id="12"/>
    </w:p>
    <w:p>
      <w:pPr>
        <w:pStyle w:val="Compact"/>
        <w:numPr>
          <w:ilvl w:val="0"/>
          <w:numId w:val="1001"/>
        </w:numPr>
      </w:pPr>
      <w:hyperlink w:anchor="_222c44143f05177838bc957a3d3930c82a35c00">
        <w:r>
          <w:rPr>
            <w:rStyle w:val="Hyperlink"/>
          </w:rPr>
          <w:t xml:space="preserve">I. Record of Changes</w:t>
        </w:r>
      </w:hyperlink>
    </w:p>
    <w:p>
      <w:pPr>
        <w:pStyle w:val="Compact"/>
        <w:numPr>
          <w:ilvl w:val="0"/>
          <w:numId w:val="1001"/>
        </w:numPr>
      </w:pPr>
      <w:hyperlink w:anchor="_0ba5d09c2d799b3b94025390af5ba66ce4f9eb6">
        <w:r>
          <w:rPr>
            <w:rStyle w:val="Hyperlink"/>
          </w:rPr>
          <w:t xml:space="preserve">1. Product Overview</w:t>
        </w:r>
      </w:hyperlink>
    </w:p>
    <w:p>
      <w:pPr>
        <w:pStyle w:val="Compact"/>
        <w:numPr>
          <w:ilvl w:val="1"/>
          <w:numId w:val="1002"/>
        </w:numPr>
      </w:pPr>
      <w:hyperlink w:anchor="_66dc1f8e2a3fa97ddff50a107984dcc2867e056">
        <w:r>
          <w:rPr>
            <w:rStyle w:val="Hyperlink"/>
          </w:rPr>
          <w:t xml:space="preserve">1.1 Purpose &amp; Executive Summary</w:t>
        </w:r>
      </w:hyperlink>
    </w:p>
    <w:p>
      <w:pPr>
        <w:pStyle w:val="Compact"/>
        <w:numPr>
          <w:ilvl w:val="1"/>
          <w:numId w:val="1002"/>
        </w:numPr>
      </w:pPr>
      <w:hyperlink w:anchor="_33fa1958c58f9a47018cc563761e8d3cd3412b1">
        <w:r>
          <w:rPr>
            <w:rStyle w:val="Hyperlink"/>
          </w:rPr>
          <w:t xml:space="preserve">1.2 Scope of the System</w:t>
        </w:r>
      </w:hyperlink>
    </w:p>
    <w:p>
      <w:pPr>
        <w:pStyle w:val="Compact"/>
        <w:numPr>
          <w:ilvl w:val="1"/>
          <w:numId w:val="1002"/>
        </w:numPr>
      </w:pPr>
      <w:hyperlink w:anchor="_d5a0e21e2c4be1b3f832452d2b85caef2992d2e">
        <w:r>
          <w:rPr>
            <w:rStyle w:val="Hyperlink"/>
          </w:rPr>
          <w:t xml:space="preserve">1.3 Definitions, Acronyms, and Abbreviations</w:t>
        </w:r>
      </w:hyperlink>
    </w:p>
    <w:p>
      <w:pPr>
        <w:pStyle w:val="Compact"/>
        <w:numPr>
          <w:ilvl w:val="1"/>
          <w:numId w:val="1002"/>
        </w:numPr>
      </w:pPr>
      <w:hyperlink w:anchor="_f8afe345782cbed00f3c2830abd05d0a5ea4b9a">
        <w:r>
          <w:rPr>
            <w:rStyle w:val="Hyperlink"/>
          </w:rPr>
          <w:t xml:space="preserve">1.4 References</w:t>
        </w:r>
      </w:hyperlink>
    </w:p>
    <w:p>
      <w:pPr>
        <w:pStyle w:val="Compact"/>
        <w:numPr>
          <w:ilvl w:val="1"/>
          <w:numId w:val="1002"/>
        </w:numPr>
      </w:pPr>
      <w:hyperlink w:anchor="_71d5cff9cab54ec2e85442da351393ab21ea070">
        <w:r>
          <w:rPr>
            <w:rStyle w:val="Hyperlink"/>
          </w:rPr>
          <w:t xml:space="preserve">1.5 System Overview &amp; High-Level Architecture</w:t>
        </w:r>
      </w:hyperlink>
    </w:p>
    <w:p>
      <w:pPr>
        <w:pStyle w:val="Compact"/>
        <w:numPr>
          <w:ilvl w:val="0"/>
          <w:numId w:val="1001"/>
        </w:numPr>
      </w:pPr>
      <w:hyperlink w:anchor="_8f93ec3cfb83049858a6a37615963d36f58571f">
        <w:r>
          <w:rPr>
            <w:rStyle w:val="Hyperlink"/>
          </w:rPr>
          <w:t xml:space="preserve">2. User Requirements</w:t>
        </w:r>
      </w:hyperlink>
    </w:p>
    <w:p>
      <w:pPr>
        <w:pStyle w:val="Compact"/>
        <w:numPr>
          <w:ilvl w:val="1"/>
          <w:numId w:val="1003"/>
        </w:numPr>
      </w:pPr>
      <w:hyperlink w:anchor="_3a7f20bf1201967036ff5def92095c2a1aed938">
        <w:r>
          <w:rPr>
            <w:rStyle w:val="Hyperlink"/>
          </w:rPr>
          <w:t xml:space="preserve">2.1 Actors &amp; System Classes</w:t>
        </w:r>
      </w:hyperlink>
    </w:p>
    <w:p>
      <w:pPr>
        <w:pStyle w:val="Compact"/>
        <w:numPr>
          <w:ilvl w:val="1"/>
          <w:numId w:val="1003"/>
        </w:numPr>
      </w:pPr>
      <w:hyperlink w:anchor="_5e0bc57494ada58b327efa4fd2d5d066cd7f057">
        <w:r>
          <w:rPr>
            <w:rStyle w:val="Hyperlink"/>
          </w:rPr>
          <w:t xml:space="preserve">2.2 Use Cases</w:t>
        </w:r>
      </w:hyperlink>
    </w:p>
    <w:p>
      <w:pPr>
        <w:pStyle w:val="Compact"/>
        <w:numPr>
          <w:ilvl w:val="2"/>
          <w:numId w:val="1004"/>
        </w:numPr>
      </w:pPr>
      <w:hyperlink w:anchor="_b67c93e8ec836539638ad54b9eb614d9584a9ff">
        <w:r>
          <w:rPr>
            <w:rStyle w:val="Hyperlink"/>
          </w:rPr>
          <w:t xml:space="preserve">2.2.1 Diagram(s)</w:t>
        </w:r>
      </w:hyperlink>
    </w:p>
    <w:p>
      <w:pPr>
        <w:pStyle w:val="Compact"/>
        <w:numPr>
          <w:ilvl w:val="2"/>
          <w:numId w:val="1004"/>
        </w:numPr>
      </w:pPr>
      <w:hyperlink w:anchor="_92bd3fd273fb22be858e53a852bada8711ae363">
        <w:r>
          <w:rPr>
            <w:rStyle w:val="Hyperlink"/>
          </w:rPr>
          <w:t xml:space="preserve">2.2.2 Descriptions</w:t>
        </w:r>
      </w:hyperlink>
    </w:p>
    <w:p>
      <w:pPr>
        <w:pStyle w:val="Compact"/>
        <w:numPr>
          <w:ilvl w:val="1"/>
          <w:numId w:val="1003"/>
        </w:numPr>
      </w:pPr>
      <w:hyperlink w:anchor="_156e9c7315e2fa909b8d3a082adc33a07c0db28">
        <w:r>
          <w:rPr>
            <w:rStyle w:val="Hyperlink"/>
          </w:rPr>
          <w:t xml:space="preserve">2.3 Use Case Specification(s)</w:t>
        </w:r>
      </w:hyperlink>
    </w:p>
    <w:p>
      <w:pPr>
        <w:pStyle w:val="Compact"/>
        <w:numPr>
          <w:ilvl w:val="2"/>
          <w:numId w:val="1005"/>
        </w:numPr>
      </w:pPr>
      <w:hyperlink w:anchor="_7f015e3ee199e7a1f969e177c4e76e8538a8a3a">
        <w:r>
          <w:rPr>
            <w:rStyle w:val="Hyperlink"/>
          </w:rPr>
          <w:t xml:space="preserve">2.3.1 Common Use Case Specifications</w:t>
        </w:r>
      </w:hyperlink>
    </w:p>
    <w:p>
      <w:pPr>
        <w:pStyle w:val="Compact"/>
        <w:numPr>
          <w:ilvl w:val="3"/>
          <w:numId w:val="1006"/>
        </w:numPr>
      </w:pPr>
      <w:hyperlink w:anchor="_38c6cae78aa509c76eeb9834e5557d0b07c6414">
        <w:r>
          <w:rPr>
            <w:rStyle w:val="Hyperlink"/>
          </w:rPr>
          <w:t xml:space="preserve">2.3.1.1 Sign In (UC-COMM-01)</w:t>
        </w:r>
      </w:hyperlink>
    </w:p>
    <w:p>
      <w:pPr>
        <w:pStyle w:val="Compact"/>
        <w:numPr>
          <w:ilvl w:val="3"/>
          <w:numId w:val="1006"/>
        </w:numPr>
      </w:pPr>
      <w:hyperlink w:anchor="_4cf25c8c1e21672fb0891300561fed06105c5d4">
        <w:r>
          <w:rPr>
            <w:rStyle w:val="Hyperlink"/>
          </w:rPr>
          <w:t xml:space="preserve">2.3.1.2 Sign Out (UC-COMM-02)</w:t>
        </w:r>
      </w:hyperlink>
    </w:p>
    <w:p>
      <w:pPr>
        <w:pStyle w:val="Compact"/>
        <w:numPr>
          <w:ilvl w:val="3"/>
          <w:numId w:val="1006"/>
        </w:numPr>
      </w:pPr>
      <w:hyperlink w:anchor="_c62e91fb1d17a9fc596fd67c9b451db2cc63625">
        <w:r>
          <w:rPr>
            <w:rStyle w:val="Hyperlink"/>
          </w:rPr>
          <w:t xml:space="preserve">2.3.1.3 Change Password (UC-COMM-03)</w:t>
        </w:r>
      </w:hyperlink>
    </w:p>
    <w:p>
      <w:pPr>
        <w:pStyle w:val="Compact"/>
        <w:numPr>
          <w:ilvl w:val="3"/>
          <w:numId w:val="1006"/>
        </w:numPr>
      </w:pPr>
      <w:hyperlink w:anchor="_4dc4424d49cddb19847b4fd66dc386b71637814">
        <w:r>
          <w:rPr>
            <w:rStyle w:val="Hyperlink"/>
          </w:rPr>
          <w:t xml:space="preserve">2.3.1.4 View &amp; Update Patient Profile (UC-COMM-04)</w:t>
        </w:r>
      </w:hyperlink>
    </w:p>
    <w:p>
      <w:pPr>
        <w:pStyle w:val="Compact"/>
        <w:numPr>
          <w:ilvl w:val="3"/>
          <w:numId w:val="1006"/>
        </w:numPr>
      </w:pPr>
      <w:hyperlink w:anchor="_d2f9158e5b48a141c019a669ba61fb54a162249">
        <w:r>
          <w:rPr>
            <w:rStyle w:val="Hyperlink"/>
          </w:rPr>
          <w:t xml:space="preserve">2.3.1.5 Forgot Password &amp; Token Hash Reset (UC-COMM-05)</w:t>
        </w:r>
      </w:hyperlink>
    </w:p>
    <w:p>
      <w:pPr>
        <w:pStyle w:val="Compact"/>
        <w:numPr>
          <w:ilvl w:val="3"/>
          <w:numId w:val="1006"/>
        </w:numPr>
      </w:pPr>
      <w:hyperlink w:anchor="_fb5537f9d9f5627e1ee0c731b9c3406463441fa">
        <w:r>
          <w:rPr>
            <w:rStyle w:val="Hyperlink"/>
          </w:rPr>
          <w:t xml:space="preserve">2.3.1.6 Email Verification Gate (UC-COMM-06)</w:t>
        </w:r>
      </w:hyperlink>
    </w:p>
    <w:p>
      <w:pPr>
        <w:pStyle w:val="Compact"/>
        <w:numPr>
          <w:ilvl w:val="2"/>
          <w:numId w:val="1005"/>
        </w:numPr>
      </w:pPr>
      <w:hyperlink w:anchor="_f5d883583be8007d58ec635f4658d016c8989c9">
        <w:r>
          <w:rPr>
            <w:rStyle w:val="Hyperlink"/>
          </w:rPr>
          <w:t xml:space="preserve">2.3.2 Patient (Portal &amp; Triage)</w:t>
        </w:r>
      </w:hyperlink>
    </w:p>
    <w:p>
      <w:pPr>
        <w:pStyle w:val="Compact"/>
        <w:numPr>
          <w:ilvl w:val="3"/>
          <w:numId w:val="1007"/>
        </w:numPr>
      </w:pPr>
      <w:hyperlink w:anchor="_725a64efe771fbbc8cb92ff8a4e31073d9984b1">
        <w:r>
          <w:rPr>
            <w:rStyle w:val="Hyperlink"/>
          </w:rPr>
          <w:t xml:space="preserve">2.3.2.1 Conversational AI Symptom Triage (UC-PAT-01)</w:t>
        </w:r>
      </w:hyperlink>
    </w:p>
    <w:p>
      <w:pPr>
        <w:pStyle w:val="Compact"/>
        <w:numPr>
          <w:ilvl w:val="3"/>
          <w:numId w:val="1007"/>
        </w:numPr>
      </w:pPr>
      <w:hyperlink w:anchor="_e89e11c61b86e9bcdd4f4651573420e27f2886e">
        <w:r>
          <w:rPr>
            <w:rStyle w:val="Hyperlink"/>
          </w:rPr>
          <w:t xml:space="preserve">2.3.2.2 5-Stage Clinical Query Defense (UC-PAT-02)</w:t>
        </w:r>
      </w:hyperlink>
    </w:p>
    <w:p>
      <w:pPr>
        <w:pStyle w:val="Compact"/>
        <w:numPr>
          <w:ilvl w:val="3"/>
          <w:numId w:val="1007"/>
        </w:numPr>
      </w:pPr>
      <w:hyperlink w:anchor="_3a246bd268bb62a020c827898f90a9b37bb2753">
        <w:r>
          <w:rPr>
            <w:rStyle w:val="Hyperlink"/>
          </w:rPr>
          <w:t xml:space="preserve">2.3.2.3 Semantic Doctor Search via pgvector HNSW (UC-PAT-03)</w:t>
        </w:r>
      </w:hyperlink>
    </w:p>
    <w:p>
      <w:pPr>
        <w:pStyle w:val="Compact"/>
        <w:numPr>
          <w:ilvl w:val="3"/>
          <w:numId w:val="1007"/>
        </w:numPr>
      </w:pPr>
      <w:hyperlink w:anchor="_bc935905dfc8d28f41fb625b1d504988cb4ab6b">
        <w:r>
          <w:rPr>
            <w:rStyle w:val="Hyperlink"/>
          </w:rPr>
          <w:t xml:space="preserve">2.3.2.4 View Doctor Details &amp; Available Slots (UC-PAT-04)</w:t>
        </w:r>
      </w:hyperlink>
    </w:p>
    <w:p>
      <w:pPr>
        <w:pStyle w:val="Compact"/>
        <w:numPr>
          <w:ilvl w:val="3"/>
          <w:numId w:val="1007"/>
        </w:numPr>
      </w:pPr>
      <w:hyperlink w:anchor="_dd8b0fb34cb08b7255c54855ba6b90de8f95b28">
        <w:r>
          <w:rPr>
            <w:rStyle w:val="Hyperlink"/>
          </w:rPr>
          <w:t xml:space="preserve">2.3.2.5 Upload Medical Document &amp; Vision OCR (UC-PAT-05)</w:t>
        </w:r>
      </w:hyperlink>
    </w:p>
    <w:p>
      <w:pPr>
        <w:pStyle w:val="Compact"/>
        <w:numPr>
          <w:ilvl w:val="3"/>
          <w:numId w:val="1007"/>
        </w:numPr>
      </w:pPr>
      <w:hyperlink w:anchor="_50f43769fd92c69001c9277439b77a68954faa5">
        <w:r>
          <w:rPr>
            <w:rStyle w:val="Hyperlink"/>
          </w:rPr>
          <w:t xml:space="preserve">2.3.2.6 Inspect Extracted Biomarkers &amp; LOINC Codes (UC-PAT-06)</w:t>
        </w:r>
      </w:hyperlink>
    </w:p>
    <w:p>
      <w:pPr>
        <w:pStyle w:val="Compact"/>
        <w:numPr>
          <w:ilvl w:val="3"/>
          <w:numId w:val="1007"/>
        </w:numPr>
      </w:pPr>
      <w:hyperlink w:anchor="_a114b7fc3c441043639820f777c315ca823b1de">
        <w:r>
          <w:rPr>
            <w:rStyle w:val="Hyperlink"/>
          </w:rPr>
          <w:t xml:space="preserve">2.3.2.7 Download Document File via 15-Min Signed URL (UC-PAT-07)</w:t>
        </w:r>
      </w:hyperlink>
    </w:p>
    <w:p>
      <w:pPr>
        <w:pStyle w:val="Compact"/>
        <w:numPr>
          <w:ilvl w:val="3"/>
          <w:numId w:val="1007"/>
        </w:numPr>
      </w:pPr>
      <w:hyperlink w:anchor="_c2c47291f97a66cebd4b0ef7a2fd8327d261373">
        <w:r>
          <w:rPr>
            <w:rStyle w:val="Hyperlink"/>
          </w:rPr>
          <w:t xml:space="preserve">2.3.2.8 Purchase AI Analysis Quota (UC-PAT-08)</w:t>
        </w:r>
      </w:hyperlink>
    </w:p>
    <w:p>
      <w:pPr>
        <w:pStyle w:val="Compact"/>
        <w:numPr>
          <w:ilvl w:val="3"/>
          <w:numId w:val="1007"/>
        </w:numPr>
      </w:pPr>
      <w:hyperlink w:anchor="_f00598a87d0d22c064a1bb6388870e58331a3a7">
        <w:r>
          <w:rPr>
            <w:rStyle w:val="Hyperlink"/>
          </w:rPr>
          <w:t xml:space="preserve">2.3.2.9 Book In-Clinic Appointment (UC-PAT-09)</w:t>
        </w:r>
      </w:hyperlink>
    </w:p>
    <w:p>
      <w:pPr>
        <w:pStyle w:val="Compact"/>
        <w:numPr>
          <w:ilvl w:val="3"/>
          <w:numId w:val="1007"/>
        </w:numPr>
      </w:pPr>
      <w:hyperlink w:anchor="_fac9af9dd2c8ca9bb79ec3d42938bcf8a318546">
        <w:r>
          <w:rPr>
            <w:rStyle w:val="Hyperlink"/>
          </w:rPr>
          <w:t xml:space="preserve">2.3.2.10 Process Payment via VNPay / Mock Sandbox (UC-PAT-10)</w:t>
        </w:r>
      </w:hyperlink>
    </w:p>
    <w:p>
      <w:pPr>
        <w:pStyle w:val="Compact"/>
        <w:numPr>
          <w:ilvl w:val="3"/>
          <w:numId w:val="1007"/>
        </w:numPr>
      </w:pPr>
      <w:hyperlink w:anchor="_0522d172229d5ffa8ca2b6f60a642b01bf29f42">
        <w:r>
          <w:rPr>
            <w:rStyle w:val="Hyperlink"/>
          </w:rPr>
          <w:t xml:space="preserve">2.3.2.11 View Electronic Encounter Slip (STT) (UC-PAT-11)</w:t>
        </w:r>
      </w:hyperlink>
    </w:p>
    <w:p>
      <w:pPr>
        <w:pStyle w:val="Compact"/>
        <w:numPr>
          <w:ilvl w:val="3"/>
          <w:numId w:val="1007"/>
        </w:numPr>
      </w:pPr>
      <w:hyperlink w:anchor="_3f965320455d9b2f7526aac6d863f70f3a1f0d4">
        <w:r>
          <w:rPr>
            <w:rStyle w:val="Hyperlink"/>
          </w:rPr>
          <w:t xml:space="preserve">2.3.2.12 View Patient Appointment History (UC-PAT-12)</w:t>
        </w:r>
      </w:hyperlink>
    </w:p>
    <w:p>
      <w:pPr>
        <w:pStyle w:val="Compact"/>
        <w:numPr>
          <w:ilvl w:val="3"/>
          <w:numId w:val="1007"/>
        </w:numPr>
      </w:pPr>
      <w:hyperlink w:anchor="_071a5f4a9b1d56fdc7053cf50c40f7ef1c8d652">
        <w:r>
          <w:rPr>
            <w:rStyle w:val="Hyperlink"/>
          </w:rPr>
          <w:t xml:space="preserve">2.3.2.13 Patient Check-In for Appointment (UC-PAT-13)</w:t>
        </w:r>
      </w:hyperlink>
    </w:p>
    <w:p>
      <w:pPr>
        <w:pStyle w:val="Compact"/>
        <w:numPr>
          <w:ilvl w:val="3"/>
          <w:numId w:val="1007"/>
        </w:numPr>
      </w:pPr>
      <w:hyperlink w:anchor="_81d89df8d7e4d772b6c14242660d6575bd3c638">
        <w:r>
          <w:rPr>
            <w:rStyle w:val="Hyperlink"/>
          </w:rPr>
          <w:t xml:space="preserve">2.3.2.14 Reschedule Appointment (UC-PAT-14)</w:t>
        </w:r>
      </w:hyperlink>
    </w:p>
    <w:p>
      <w:pPr>
        <w:pStyle w:val="Compact"/>
        <w:numPr>
          <w:ilvl w:val="3"/>
          <w:numId w:val="1007"/>
        </w:numPr>
      </w:pPr>
      <w:hyperlink w:anchor="_27e00ea01990a51090d1beceb99a114a3ba2c73">
        <w:r>
          <w:rPr>
            <w:rStyle w:val="Hyperlink"/>
          </w:rPr>
          <w:t xml:space="preserve">2.3.2.15 Cancel Appointment with Automated Refund (UC-PAT-15)</w:t>
        </w:r>
      </w:hyperlink>
    </w:p>
    <w:p>
      <w:pPr>
        <w:pStyle w:val="Compact"/>
        <w:numPr>
          <w:ilvl w:val="3"/>
          <w:numId w:val="1007"/>
        </w:numPr>
      </w:pPr>
      <w:hyperlink w:anchor="_ed49d766dfa707bf305e15558cc93ace0d5f7ac">
        <w:r>
          <w:rPr>
            <w:rStyle w:val="Hyperlink"/>
          </w:rPr>
          <w:t xml:space="preserve">2.3.2.16 Submit Doctor Review and Rating (UC-PAT-16)</w:t>
        </w:r>
      </w:hyperlink>
    </w:p>
    <w:p>
      <w:pPr>
        <w:pStyle w:val="Compact"/>
        <w:numPr>
          <w:ilvl w:val="3"/>
          <w:numId w:val="1007"/>
        </w:numPr>
      </w:pPr>
      <w:hyperlink w:anchor="_1ed5a2fdbb7133d191c2ec20fef84c38df0d559">
        <w:r>
          <w:rPr>
            <w:rStyle w:val="Hyperlink"/>
          </w:rPr>
          <w:t xml:space="preserve">2.3.2.17 View Triage History (UC-PAT-17)</w:t>
        </w:r>
      </w:hyperlink>
    </w:p>
    <w:p>
      <w:pPr>
        <w:pStyle w:val="Compact"/>
        <w:numPr>
          <w:ilvl w:val="3"/>
          <w:numId w:val="1007"/>
        </w:numPr>
      </w:pPr>
      <w:hyperlink w:anchor="_5e82d869068a3f5d042bf0d0283c3c678db73aa">
        <w:r>
          <w:rPr>
            <w:rStyle w:val="Hyperlink"/>
          </w:rPr>
          <w:t xml:space="preserve">2.3.2.18 De-identify Medical PII in Text (UC-PAT-18)</w:t>
        </w:r>
      </w:hyperlink>
    </w:p>
    <w:p>
      <w:pPr>
        <w:pStyle w:val="Compact"/>
        <w:numPr>
          <w:ilvl w:val="2"/>
          <w:numId w:val="1005"/>
        </w:numPr>
      </w:pPr>
      <w:hyperlink w:anchor="_f5551cb8ca6f8a8d7dbe6818669ee62258e1324">
        <w:r>
          <w:rPr>
            <w:rStyle w:val="Hyperlink"/>
          </w:rPr>
          <w:t xml:space="preserve">2.3.3 Doctor (Clinical Workstation)</w:t>
        </w:r>
      </w:hyperlink>
    </w:p>
    <w:p>
      <w:pPr>
        <w:pStyle w:val="Compact"/>
        <w:numPr>
          <w:ilvl w:val="3"/>
          <w:numId w:val="1008"/>
        </w:numPr>
      </w:pPr>
      <w:hyperlink w:anchor="_e5d163be13f13b97e8727c4c4a377a30d683e9d">
        <w:r>
          <w:rPr>
            <w:rStyle w:val="Hyperlink"/>
          </w:rPr>
          <w:t xml:space="preserve">2.3.3.1 View Doctor Workstation Dashboard &amp; Stats (UC-DOC-01)</w:t>
        </w:r>
      </w:hyperlink>
    </w:p>
    <w:p>
      <w:pPr>
        <w:pStyle w:val="Compact"/>
        <w:numPr>
          <w:ilvl w:val="3"/>
          <w:numId w:val="1008"/>
        </w:numPr>
      </w:pPr>
      <w:hyperlink w:anchor="_8f98a286f8ab755e72a503c5f17ad0ae25b8cfe">
        <w:r>
          <w:rPr>
            <w:rStyle w:val="Hyperlink"/>
          </w:rPr>
          <w:t xml:space="preserve">2.3.3.2 Configure Doctor Schedule Slots (UC-DOC-02)</w:t>
        </w:r>
      </w:hyperlink>
    </w:p>
    <w:p>
      <w:pPr>
        <w:pStyle w:val="Compact"/>
        <w:numPr>
          <w:ilvl w:val="3"/>
          <w:numId w:val="1008"/>
        </w:numPr>
      </w:pPr>
      <w:hyperlink w:anchor="_3429cc1fb0e3c5ac539c111cadd27cd6cec6a2e">
        <w:r>
          <w:rPr>
            <w:rStyle w:val="Hyperlink"/>
          </w:rPr>
          <w:t xml:space="preserve">2.3.3.3 View Daily Patient Queue &amp; Call Next (UC-DOC-03)</w:t>
        </w:r>
      </w:hyperlink>
    </w:p>
    <w:p>
      <w:pPr>
        <w:pStyle w:val="Compact"/>
        <w:numPr>
          <w:ilvl w:val="3"/>
          <w:numId w:val="1008"/>
        </w:numPr>
      </w:pPr>
      <w:hyperlink w:anchor="_f087e7587551f46636d2e420f0d740876c26d3c">
        <w:r>
          <w:rPr>
            <w:rStyle w:val="Hyperlink"/>
          </w:rPr>
          <w:t xml:space="preserve">2.3.3.4 Pre-Encounter Split-Screen Inspection (UC-DOC-04)</w:t>
        </w:r>
      </w:hyperlink>
    </w:p>
    <w:p>
      <w:pPr>
        <w:pStyle w:val="Compact"/>
        <w:numPr>
          <w:ilvl w:val="3"/>
          <w:numId w:val="1008"/>
        </w:numPr>
      </w:pPr>
      <w:hyperlink w:anchor="_01e2394b028970d7cf863106a0893f7669fbed6">
        <w:r>
          <w:rPr>
            <w:rStyle w:val="Hyperlink"/>
          </w:rPr>
          <w:t xml:space="preserve">2.3.3.5 Access Patient Records via PatientAccessGuard (UC-DOC-05)</w:t>
        </w:r>
      </w:hyperlink>
    </w:p>
    <w:p>
      <w:pPr>
        <w:pStyle w:val="Compact"/>
        <w:numPr>
          <w:ilvl w:val="3"/>
          <w:numId w:val="1008"/>
        </w:numPr>
      </w:pPr>
      <w:hyperlink w:anchor="_2406bcaaf1ec7743c2d686bbe28b168669504fc">
        <w:r>
          <w:rPr>
            <w:rStyle w:val="Hyperlink"/>
          </w:rPr>
          <w:t xml:space="preserve">2.3.3.6 Autocomplete Diagnosis with WHO ICD-10 (UC-DOC-06)</w:t>
        </w:r>
      </w:hyperlink>
    </w:p>
    <w:p>
      <w:pPr>
        <w:pStyle w:val="Compact"/>
        <w:numPr>
          <w:ilvl w:val="3"/>
          <w:numId w:val="1008"/>
        </w:numPr>
      </w:pPr>
      <w:hyperlink w:anchor="_801ae4ccf232bacb0e270af7c8370fca2c49a1c">
        <w:r>
          <w:rPr>
            <w:rStyle w:val="Hyperlink"/>
          </w:rPr>
          <w:t xml:space="preserve">2.3.3.7 Autocomplete Lab Indicators with LOINC (UC-DOC-07)</w:t>
        </w:r>
      </w:hyperlink>
    </w:p>
    <w:p>
      <w:pPr>
        <w:pStyle w:val="Compact"/>
        <w:numPr>
          <w:ilvl w:val="3"/>
          <w:numId w:val="1008"/>
        </w:numPr>
      </w:pPr>
      <w:hyperlink w:anchor="_98f2f21fccca9f6352f96935fc3bd1fbcf0cfd3">
        <w:r>
          <w:rPr>
            <w:rStyle w:val="Hyperlink"/>
          </w:rPr>
          <w:t xml:space="preserve">2.3.3.8 Complete Clinical Encounter &amp; Record EMR (UC-DOC-08)</w:t>
        </w:r>
      </w:hyperlink>
    </w:p>
    <w:p>
      <w:pPr>
        <w:pStyle w:val="Compact"/>
        <w:numPr>
          <w:ilvl w:val="3"/>
          <w:numId w:val="1008"/>
        </w:numPr>
      </w:pPr>
      <w:hyperlink w:anchor="_fd7233ca94b149264b2aadbc99019f625b41c32">
        <w:r>
          <w:rPr>
            <w:rStyle w:val="Hyperlink"/>
          </w:rPr>
          <w:t xml:space="preserve">2.3.3.9 Schedule In-Clinic Follow-up Visit (UC-DOC-09)</w:t>
        </w:r>
      </w:hyperlink>
    </w:p>
    <w:p>
      <w:pPr>
        <w:pStyle w:val="Compact"/>
        <w:numPr>
          <w:ilvl w:val="3"/>
          <w:numId w:val="1008"/>
        </w:numPr>
      </w:pPr>
      <w:hyperlink w:anchor="_d7ad7e5c3efa854aa6dce8223bb70674c2de733">
        <w:r>
          <w:rPr>
            <w:rStyle w:val="Hyperlink"/>
          </w:rPr>
          <w:t xml:space="preserve">2.3.3.10 Doctor Cancel Appointment with 100% Refund (UC-DOC-10)</w:t>
        </w:r>
      </w:hyperlink>
    </w:p>
    <w:p>
      <w:pPr>
        <w:pStyle w:val="Compact"/>
        <w:numPr>
          <w:ilvl w:val="3"/>
          <w:numId w:val="1008"/>
        </w:numPr>
      </w:pPr>
      <w:hyperlink w:anchor="_7f506ff23036ee3d6384a44030e7dde277e1c85">
        <w:r>
          <w:rPr>
            <w:rStyle w:val="Hyperlink"/>
          </w:rPr>
          <w:t xml:space="preserve">2.3.3.11 View Patient Reviews &amp; Ratings (UC-DOC-11)</w:t>
        </w:r>
      </w:hyperlink>
    </w:p>
    <w:p>
      <w:pPr>
        <w:pStyle w:val="Compact"/>
        <w:numPr>
          <w:ilvl w:val="3"/>
          <w:numId w:val="1008"/>
        </w:numPr>
      </w:pPr>
      <w:hyperlink w:anchor="_9484f220c36692d494c2e8455af51827ca5e685">
        <w:r>
          <w:rPr>
            <w:rStyle w:val="Hyperlink"/>
          </w:rPr>
          <w:t xml:space="preserve">2.3.3.12 Update Doctor Profile &amp; Biography (UC-DOC-12)</w:t>
        </w:r>
      </w:hyperlink>
    </w:p>
    <w:p>
      <w:pPr>
        <w:pStyle w:val="Compact"/>
        <w:numPr>
          <w:ilvl w:val="3"/>
          <w:numId w:val="1008"/>
        </w:numPr>
      </w:pPr>
      <w:hyperlink w:anchor="_601e1b2bb4e58daac15d3acd35d0c3b04cc1697">
        <w:r>
          <w:rPr>
            <w:rStyle w:val="Hyperlink"/>
          </w:rPr>
          <w:t xml:space="preserve">2.3.3.13 Export Medical Record &amp; Prescription PDF (UC-DOC-13)</w:t>
        </w:r>
      </w:hyperlink>
    </w:p>
    <w:p>
      <w:pPr>
        <w:pStyle w:val="Compact"/>
        <w:numPr>
          <w:ilvl w:val="3"/>
          <w:numId w:val="1008"/>
        </w:numPr>
      </w:pPr>
      <w:hyperlink w:anchor="_df9a4806ff5fd0693858deb20859df32d2d13ae">
        <w:r>
          <w:rPr>
            <w:rStyle w:val="Hyperlink"/>
          </w:rPr>
          <w:t xml:space="preserve">2.3.3.14 Manage Assigned Clinical Specialties (UC-DOC-14)</w:t>
        </w:r>
      </w:hyperlink>
    </w:p>
    <w:p>
      <w:pPr>
        <w:pStyle w:val="Compact"/>
        <w:numPr>
          <w:ilvl w:val="2"/>
          <w:numId w:val="1005"/>
        </w:numPr>
      </w:pPr>
      <w:hyperlink w:anchor="_22dbf203ef3ed47239cb249471b1d8ee485e004">
        <w:r>
          <w:rPr>
            <w:rStyle w:val="Hyperlink"/>
          </w:rPr>
          <w:t xml:space="preserve">2.3.4 Admin (Governance &amp; AI FinOps)</w:t>
        </w:r>
      </w:hyperlink>
    </w:p>
    <w:p>
      <w:pPr>
        <w:pStyle w:val="Compact"/>
        <w:numPr>
          <w:ilvl w:val="3"/>
          <w:numId w:val="1009"/>
        </w:numPr>
      </w:pPr>
      <w:hyperlink w:anchor="_5c25833d44ff753fdc18207829cd674505fda99">
        <w:r>
          <w:rPr>
            <w:rStyle w:val="Hyperlink"/>
          </w:rPr>
          <w:t xml:space="preserve">2.3.4.1 View Executive Statistics &amp; Overview (UC-ADM-01)</w:t>
        </w:r>
      </w:hyperlink>
    </w:p>
    <w:p>
      <w:pPr>
        <w:pStyle w:val="Compact"/>
        <w:numPr>
          <w:ilvl w:val="3"/>
          <w:numId w:val="1009"/>
        </w:numPr>
      </w:pPr>
      <w:hyperlink w:anchor="_f41668fafecca4531bd61c1f23da5fab300da5a">
        <w:r>
          <w:rPr>
            <w:rStyle w:val="Hyperlink"/>
          </w:rPr>
          <w:t xml:space="preserve">2.3.4.2 Monitor AI Token Usage &amp; FinOps (UC-ADM-02)</w:t>
        </w:r>
      </w:hyperlink>
    </w:p>
    <w:p>
      <w:pPr>
        <w:pStyle w:val="Compact"/>
        <w:numPr>
          <w:ilvl w:val="3"/>
          <w:numId w:val="1009"/>
        </w:numPr>
      </w:pPr>
      <w:hyperlink w:anchor="_74a097e57e310466ea915794f6140fc13690863">
        <w:r>
          <w:rPr>
            <w:rStyle w:val="Hyperlink"/>
          </w:rPr>
          <w:t xml:space="preserve">2.3.4.3 Toggle System-wide AI Provider &amp; Fallback (UC-ADM-03)</w:t>
        </w:r>
      </w:hyperlink>
    </w:p>
    <w:p>
      <w:pPr>
        <w:pStyle w:val="Compact"/>
        <w:numPr>
          <w:ilvl w:val="3"/>
          <w:numId w:val="1009"/>
        </w:numPr>
      </w:pPr>
      <w:hyperlink w:anchor="_fd0daba90c0e7673a645d87adc5939a4489a279">
        <w:r>
          <w:rPr>
            <w:rStyle w:val="Hyperlink"/>
          </w:rPr>
          <w:t xml:space="preserve">2.3.4.4 Sync Doctor Vector Embeddings (UC-ADM-04)</w:t>
        </w:r>
      </w:hyperlink>
    </w:p>
    <w:p>
      <w:pPr>
        <w:pStyle w:val="Compact"/>
        <w:numPr>
          <w:ilvl w:val="3"/>
          <w:numId w:val="1009"/>
        </w:numPr>
      </w:pPr>
      <w:hyperlink w:anchor="_6def75692ec2efbc4b9796d44642c21075a02b7">
        <w:r>
          <w:rPr>
            <w:rStyle w:val="Hyperlink"/>
          </w:rPr>
          <w:t xml:space="preserve">2.3.4.5 Vet &amp; Approve Doctor CCHN License (UC-ADM-05)</w:t>
        </w:r>
      </w:hyperlink>
    </w:p>
    <w:p>
      <w:pPr>
        <w:pStyle w:val="Compact"/>
        <w:numPr>
          <w:ilvl w:val="3"/>
          <w:numId w:val="1009"/>
        </w:numPr>
      </w:pPr>
      <w:hyperlink w:anchor="_d49dc35e501b2b8e438cdeb8b0d2b4ac8c452e2">
        <w:r>
          <w:rPr>
            <w:rStyle w:val="Hyperlink"/>
          </w:rPr>
          <w:t xml:space="preserve">2.3.4.6 Manage Doctor Directory (UC-ADM-06)</w:t>
        </w:r>
      </w:hyperlink>
    </w:p>
    <w:p>
      <w:pPr>
        <w:pStyle w:val="Compact"/>
        <w:numPr>
          <w:ilvl w:val="3"/>
          <w:numId w:val="1009"/>
        </w:numPr>
      </w:pPr>
      <w:hyperlink w:anchor="_83eedc078cfaff2b3a002cd90cd9efc59a33ac2">
        <w:r>
          <w:rPr>
            <w:rStyle w:val="Hyperlink"/>
          </w:rPr>
          <w:t xml:space="preserve">2.3.4.7 User Access Control &amp; Account Locking (UC-ADM-07)</w:t>
        </w:r>
      </w:hyperlink>
    </w:p>
    <w:p>
      <w:pPr>
        <w:pStyle w:val="Compact"/>
        <w:numPr>
          <w:ilvl w:val="3"/>
          <w:numId w:val="1009"/>
        </w:numPr>
      </w:pPr>
      <w:hyperlink w:anchor="_cce48d5a7c725b46d5849e0f794fe8b4b0243d1">
        <w:r>
          <w:rPr>
            <w:rStyle w:val="Hyperlink"/>
          </w:rPr>
          <w:t xml:space="preserve">2.3.4.8 Manage Clinical Specialties &amp; Taxonomy (UC-ADM-08)</w:t>
        </w:r>
      </w:hyperlink>
    </w:p>
    <w:p>
      <w:pPr>
        <w:pStyle w:val="Compact"/>
        <w:numPr>
          <w:ilvl w:val="3"/>
          <w:numId w:val="1009"/>
        </w:numPr>
      </w:pPr>
      <w:hyperlink w:anchor="_7eac4b0aed5d5f71360f8dca1275ccb33780909">
        <w:r>
          <w:rPr>
            <w:rStyle w:val="Hyperlink"/>
          </w:rPr>
          <w:t xml:space="preserve">2.3.4.9 Supervise Appointments &amp; Force Cancel (UC-ADM-09)</w:t>
        </w:r>
      </w:hyperlink>
    </w:p>
    <w:p>
      <w:pPr>
        <w:pStyle w:val="Compact"/>
        <w:numPr>
          <w:ilvl w:val="3"/>
          <w:numId w:val="1009"/>
        </w:numPr>
      </w:pPr>
      <w:hyperlink w:anchor="_47c02d1b7d6bf5b279c330ad5c6597d07712065">
        <w:r>
          <w:rPr>
            <w:rStyle w:val="Hyperlink"/>
          </w:rPr>
          <w:t xml:space="preserve">2.3.4.10 Supervise AI Triage Sessions (UC-ADM-10)</w:t>
        </w:r>
      </w:hyperlink>
    </w:p>
    <w:p>
      <w:pPr>
        <w:pStyle w:val="Compact"/>
        <w:numPr>
          <w:ilvl w:val="3"/>
          <w:numId w:val="1009"/>
        </w:numPr>
      </w:pPr>
      <w:hyperlink w:anchor="_3557fcc1f709154b0c3e3f5af86b30e43f51523">
        <w:r>
          <w:rPr>
            <w:rStyle w:val="Hyperlink"/>
          </w:rPr>
          <w:t xml:space="preserve">2.3.4.11 View Security Audit Logs &amp; IDOR Records (UC-ADM-11)</w:t>
        </w:r>
      </w:hyperlink>
    </w:p>
    <w:p>
      <w:pPr>
        <w:pStyle w:val="Compact"/>
        <w:numPr>
          <w:ilvl w:val="0"/>
          <w:numId w:val="1001"/>
        </w:numPr>
      </w:pPr>
      <w:hyperlink w:anchor="_e7303fedc1caa0f98a54d3d573fddb57a70f32c">
        <w:r>
          <w:rPr>
            <w:rStyle w:val="Hyperlink"/>
          </w:rPr>
          <w:t xml:space="preserve">3. Functional Requirements</w:t>
        </w:r>
      </w:hyperlink>
    </w:p>
    <w:p>
      <w:pPr>
        <w:pStyle w:val="Compact"/>
        <w:numPr>
          <w:ilvl w:val="1"/>
          <w:numId w:val="1010"/>
        </w:numPr>
      </w:pPr>
      <w:hyperlink w:anchor="_1ae32719a2419ea78ebde296dcf3e9f2b44efbe">
        <w:r>
          <w:rPr>
            <w:rStyle w:val="Hyperlink"/>
          </w:rPr>
          <w:t xml:space="preserve">3.1 System Functional Overview</w:t>
        </w:r>
      </w:hyperlink>
    </w:p>
    <w:p>
      <w:pPr>
        <w:pStyle w:val="Compact"/>
        <w:numPr>
          <w:ilvl w:val="2"/>
          <w:numId w:val="1011"/>
        </w:numPr>
      </w:pPr>
      <w:hyperlink w:anchor="_b525316a2d3b6bfcce571f04e331cd857cd07ef">
        <w:r>
          <w:rPr>
            <w:rStyle w:val="Hyperlink"/>
          </w:rPr>
          <w:t xml:space="preserve">3.1.1 Screens Flow</w:t>
        </w:r>
      </w:hyperlink>
    </w:p>
    <w:p>
      <w:pPr>
        <w:pStyle w:val="Compact"/>
        <w:numPr>
          <w:ilvl w:val="2"/>
          <w:numId w:val="1011"/>
        </w:numPr>
      </w:pPr>
      <w:hyperlink w:anchor="_290d0ab5bb9038e4d3444f9e7bb2e619faad737">
        <w:r>
          <w:rPr>
            <w:rStyle w:val="Hyperlink"/>
          </w:rPr>
          <w:t xml:space="preserve">3.1.2 Screen Descriptions</w:t>
        </w:r>
      </w:hyperlink>
    </w:p>
    <w:p>
      <w:pPr>
        <w:pStyle w:val="Compact"/>
        <w:numPr>
          <w:ilvl w:val="2"/>
          <w:numId w:val="1011"/>
        </w:numPr>
      </w:pPr>
      <w:hyperlink w:anchor="_752b30d4a294211b4192bbf9e603818f8759d25">
        <w:r>
          <w:rPr>
            <w:rStyle w:val="Hyperlink"/>
          </w:rPr>
          <w:t xml:space="preserve">3.1.3 Screen Authorization Matrix</w:t>
        </w:r>
      </w:hyperlink>
    </w:p>
    <w:p>
      <w:pPr>
        <w:pStyle w:val="Compact"/>
        <w:numPr>
          <w:ilvl w:val="2"/>
          <w:numId w:val="1011"/>
        </w:numPr>
      </w:pPr>
      <w:hyperlink w:anchor="_cc35c2a74887ec6ecd22ef103bc0216c6e11e1c">
        <w:r>
          <w:rPr>
            <w:rStyle w:val="Hyperlink"/>
          </w:rPr>
          <w:t xml:space="preserve">3.1.4 Non-Screen Functions</w:t>
        </w:r>
      </w:hyperlink>
    </w:p>
    <w:p>
      <w:pPr>
        <w:pStyle w:val="Compact"/>
        <w:numPr>
          <w:ilvl w:val="2"/>
          <w:numId w:val="1011"/>
        </w:numPr>
      </w:pPr>
      <w:hyperlink w:anchor="_ca20591f3447ce1f26abb0ce295e2d4630affa9">
        <w:r>
          <w:rPr>
            <w:rStyle w:val="Hyperlink"/>
          </w:rPr>
          <w:t xml:space="preserve">3.1.5 Physical Entity Relationship Diagram</w:t>
        </w:r>
      </w:hyperlink>
    </w:p>
    <w:p>
      <w:pPr>
        <w:pStyle w:val="Compact"/>
        <w:numPr>
          <w:ilvl w:val="1"/>
          <w:numId w:val="1010"/>
        </w:numPr>
      </w:pPr>
      <w:hyperlink w:anchor="_dd2c37b82d2c219cc0933281b203bd5cacf1b88">
        <w:r>
          <w:rPr>
            <w:rStyle w:val="Hyperlink"/>
          </w:rPr>
          <w:t xml:space="preserve">3.2 Applications for Patients, Doctors, and Admins</w:t>
        </w:r>
      </w:hyperlink>
    </w:p>
    <w:p>
      <w:pPr>
        <w:pStyle w:val="Compact"/>
        <w:numPr>
          <w:ilvl w:val="2"/>
          <w:numId w:val="1012"/>
        </w:numPr>
      </w:pPr>
      <w:hyperlink w:anchor="_42fb3cea22456ff53f562048422fece72973350">
        <w:r>
          <w:rPr>
            <w:rStyle w:val="Hyperlink"/>
          </w:rPr>
          <w:t xml:space="preserve">3.2.1 Welcome &amp; Authentication Flow</w:t>
        </w:r>
      </w:hyperlink>
    </w:p>
    <w:p>
      <w:pPr>
        <w:pStyle w:val="Compact"/>
        <w:numPr>
          <w:ilvl w:val="2"/>
          <w:numId w:val="1012"/>
        </w:numPr>
      </w:pPr>
      <w:hyperlink w:anchor="_bc2d8cece6dbcd31175b791fa54d3c54b6bf7d4">
        <w:r>
          <w:rPr>
            <w:rStyle w:val="Hyperlink"/>
          </w:rPr>
          <w:t xml:space="preserve">3.2.2 Conversational Triage &amp; Clinical Defense Engine</w:t>
        </w:r>
      </w:hyperlink>
    </w:p>
    <w:p>
      <w:pPr>
        <w:pStyle w:val="Compact"/>
        <w:numPr>
          <w:ilvl w:val="2"/>
          <w:numId w:val="1012"/>
        </w:numPr>
      </w:pPr>
      <w:hyperlink w:anchor="_4ceb6b27ed76cf854e09799262728c5473c9a99">
        <w:r>
          <w:rPr>
            <w:rStyle w:val="Hyperlink"/>
          </w:rPr>
          <w:t xml:space="preserve">3.2.3 Semantic Vector Search &amp; Doctor Matching Engine</w:t>
        </w:r>
      </w:hyperlink>
    </w:p>
    <w:p>
      <w:pPr>
        <w:pStyle w:val="Compact"/>
        <w:numPr>
          <w:ilvl w:val="2"/>
          <w:numId w:val="1012"/>
        </w:numPr>
      </w:pPr>
      <w:hyperlink w:anchor="_86e5aee64164b64da7d20e4fd957e92bb893fe4">
        <w:r>
          <w:rPr>
            <w:rStyle w:val="Hyperlink"/>
          </w:rPr>
          <w:t xml:space="preserve">3.2.4 Multimodal Medical Document OCR &amp; LOINC Summarizer</w:t>
        </w:r>
      </w:hyperlink>
    </w:p>
    <w:p>
      <w:pPr>
        <w:pStyle w:val="Compact"/>
        <w:numPr>
          <w:ilvl w:val="2"/>
          <w:numId w:val="1012"/>
        </w:numPr>
      </w:pPr>
      <w:hyperlink w:anchor="_31150a618260e857170ed0a975c245811b06c73">
        <w:r>
          <w:rPr>
            <w:rStyle w:val="Hyperlink"/>
          </w:rPr>
          <w:t xml:space="preserve">3.2.5 O2O Clinical Scheduling &amp; Multi-Channel Payment</w:t>
        </w:r>
      </w:hyperlink>
    </w:p>
    <w:p>
      <w:pPr>
        <w:pStyle w:val="Compact"/>
        <w:numPr>
          <w:ilvl w:val="2"/>
          <w:numId w:val="1012"/>
        </w:numPr>
      </w:pPr>
      <w:hyperlink w:anchor="_7f559624544e6b9e24b6dd06e7bc962e920b472">
        <w:r>
          <w:rPr>
            <w:rStyle w:val="Hyperlink"/>
          </w:rPr>
          <w:t xml:space="preserve">3.2.6 Doctor Clinical Workstation &amp; Longitudinal EMR</w:t>
        </w:r>
      </w:hyperlink>
    </w:p>
    <w:p>
      <w:pPr>
        <w:pStyle w:val="Compact"/>
        <w:numPr>
          <w:ilvl w:val="2"/>
          <w:numId w:val="1012"/>
        </w:numPr>
      </w:pPr>
      <w:hyperlink w:anchor="_5df007fc3887ff36c3bd1a7ffc786cc30ac5f35">
        <w:r>
          <w:rPr>
            <w:rStyle w:val="Hyperlink"/>
          </w:rPr>
          <w:t xml:space="preserve">3.2.7 Admin Governance &amp; AI FinOps Analytics</w:t>
        </w:r>
      </w:hyperlink>
    </w:p>
    <w:p>
      <w:pPr>
        <w:pStyle w:val="Compact"/>
        <w:numPr>
          <w:ilvl w:val="0"/>
          <w:numId w:val="1001"/>
        </w:numPr>
      </w:pPr>
      <w:hyperlink w:anchor="_a059f3edd26bb652ad8373400c47e55bfc01b65">
        <w:r>
          <w:rPr>
            <w:rStyle w:val="Hyperlink"/>
          </w:rPr>
          <w:t xml:space="preserve">4. Non-Functional Requirements</w:t>
        </w:r>
      </w:hyperlink>
    </w:p>
    <w:p>
      <w:pPr>
        <w:pStyle w:val="Compact"/>
        <w:numPr>
          <w:ilvl w:val="1"/>
          <w:numId w:val="1013"/>
        </w:numPr>
      </w:pPr>
      <w:hyperlink w:anchor="_d54a3c4849d61d7fec5c2805f2dd030e3ca3624">
        <w:r>
          <w:rPr>
            <w:rStyle w:val="Hyperlink"/>
          </w:rPr>
          <w:t xml:space="preserve">4.1 External Interfaces</w:t>
        </w:r>
      </w:hyperlink>
    </w:p>
    <w:p>
      <w:pPr>
        <w:pStyle w:val="Compact"/>
        <w:numPr>
          <w:ilvl w:val="2"/>
          <w:numId w:val="1014"/>
        </w:numPr>
      </w:pPr>
      <w:hyperlink w:anchor="_e84e60b2c26a43413162d19818204fbedc73b80">
        <w:r>
          <w:rPr>
            <w:rStyle w:val="Hyperlink"/>
          </w:rPr>
          <w:t xml:space="preserve">4.1.1 User Interfaces</w:t>
        </w:r>
      </w:hyperlink>
    </w:p>
    <w:p>
      <w:pPr>
        <w:pStyle w:val="Compact"/>
        <w:numPr>
          <w:ilvl w:val="2"/>
          <w:numId w:val="1014"/>
        </w:numPr>
      </w:pPr>
      <w:hyperlink w:anchor="_10749138695f7b7b4bd48acca70be19e409f3fa">
        <w:r>
          <w:rPr>
            <w:rStyle w:val="Hyperlink"/>
          </w:rPr>
          <w:t xml:space="preserve">4.1.2 Hardware Interfaces</w:t>
        </w:r>
      </w:hyperlink>
    </w:p>
    <w:p>
      <w:pPr>
        <w:pStyle w:val="Compact"/>
        <w:numPr>
          <w:ilvl w:val="2"/>
          <w:numId w:val="1014"/>
        </w:numPr>
      </w:pPr>
      <w:hyperlink w:anchor="_d12bd76c15f915874ba2a13c1cd9382043bde5b">
        <w:r>
          <w:rPr>
            <w:rStyle w:val="Hyperlink"/>
          </w:rPr>
          <w:t xml:space="preserve">4.1.3 Software Interfaces</w:t>
        </w:r>
      </w:hyperlink>
    </w:p>
    <w:p>
      <w:pPr>
        <w:pStyle w:val="Compact"/>
        <w:numPr>
          <w:ilvl w:val="1"/>
          <w:numId w:val="1013"/>
        </w:numPr>
      </w:pPr>
      <w:hyperlink w:anchor="_80f8865aea5b1eec94a24b253ff84ab647e3042">
        <w:r>
          <w:rPr>
            <w:rStyle w:val="Hyperlink"/>
          </w:rPr>
          <w:t xml:space="preserve">4.2 Quality Attributes</w:t>
        </w:r>
      </w:hyperlink>
    </w:p>
    <w:p>
      <w:pPr>
        <w:pStyle w:val="Compact"/>
        <w:numPr>
          <w:ilvl w:val="2"/>
          <w:numId w:val="1015"/>
        </w:numPr>
      </w:pPr>
      <w:hyperlink w:anchor="_90275e8afd81184f110f7bac7af7cb62716f607">
        <w:r>
          <w:rPr>
            <w:rStyle w:val="Hyperlink"/>
          </w:rPr>
          <w:t xml:space="preserve">4.2.1 Usability</w:t>
        </w:r>
      </w:hyperlink>
    </w:p>
    <w:p>
      <w:pPr>
        <w:pStyle w:val="Compact"/>
        <w:numPr>
          <w:ilvl w:val="2"/>
          <w:numId w:val="1015"/>
        </w:numPr>
      </w:pPr>
      <w:hyperlink w:anchor="_1574c54414c627a83355c2474195dda9542996e">
        <w:r>
          <w:rPr>
            <w:rStyle w:val="Hyperlink"/>
          </w:rPr>
          <w:t xml:space="preserve">4.2.2 Reliability &amp; Fault Tolerance</w:t>
        </w:r>
      </w:hyperlink>
    </w:p>
    <w:p>
      <w:pPr>
        <w:pStyle w:val="Compact"/>
        <w:numPr>
          <w:ilvl w:val="2"/>
          <w:numId w:val="1015"/>
        </w:numPr>
      </w:pPr>
      <w:hyperlink w:anchor="_8c69b3c54bf8660e49d53385e029709e509973b">
        <w:r>
          <w:rPr>
            <w:rStyle w:val="Hyperlink"/>
          </w:rPr>
          <w:t xml:space="preserve">4.2.3 Performance &amp; Scalability</w:t>
        </w:r>
      </w:hyperlink>
    </w:p>
    <w:p>
      <w:pPr>
        <w:pStyle w:val="Compact"/>
        <w:numPr>
          <w:ilvl w:val="2"/>
          <w:numId w:val="1015"/>
        </w:numPr>
      </w:pPr>
      <w:hyperlink w:anchor="_902518fdfcec7e2f0d471f2a05dc4d912db8b43">
        <w:r>
          <w:rPr>
            <w:rStyle w:val="Hyperlink"/>
          </w:rPr>
          <w:t xml:space="preserve">4.2.4 Security &amp; Regulatory Privacy</w:t>
        </w:r>
      </w:hyperlink>
    </w:p>
    <w:p>
      <w:pPr>
        <w:pStyle w:val="Compact"/>
        <w:numPr>
          <w:ilvl w:val="2"/>
          <w:numId w:val="1015"/>
        </w:numPr>
      </w:pPr>
      <w:hyperlink w:anchor="_c8d9cf2db3582c95300a4072c041782bb6fb4e4">
        <w:r>
          <w:rPr>
            <w:rStyle w:val="Hyperlink"/>
          </w:rPr>
          <w:t xml:space="preserve">4.2.5 Maintainability &amp; Observability</w:t>
        </w:r>
      </w:hyperlink>
    </w:p>
    <w:p>
      <w:pPr>
        <w:pStyle w:val="Compact"/>
        <w:numPr>
          <w:ilvl w:val="0"/>
          <w:numId w:val="1001"/>
        </w:numPr>
      </w:pPr>
      <w:hyperlink w:anchor="_4d20e9876f304c9a0e53bd6c24a6983b6c533bd">
        <w:r>
          <w:rPr>
            <w:rStyle w:val="Hyperlink"/>
          </w:rPr>
          <w:t xml:space="preserve">5. Requirement Appendix</w:t>
        </w:r>
      </w:hyperlink>
    </w:p>
    <w:p>
      <w:pPr>
        <w:pStyle w:val="Compact"/>
        <w:numPr>
          <w:ilvl w:val="1"/>
          <w:numId w:val="1016"/>
        </w:numPr>
      </w:pPr>
      <w:hyperlink w:anchor="_dfc8ea89eb1ec93e3b5831ee85456398578c959">
        <w:r>
          <w:rPr>
            <w:rStyle w:val="Hyperlink"/>
          </w:rPr>
          <w:t xml:space="preserve">5.1 Business Rules</w:t>
        </w:r>
      </w:hyperlink>
    </w:p>
    <w:p>
      <w:pPr>
        <w:pStyle w:val="Compact"/>
        <w:numPr>
          <w:ilvl w:val="1"/>
          <w:numId w:val="1016"/>
        </w:numPr>
      </w:pPr>
      <w:hyperlink w:anchor="_0ff7e3552cf18ef0ff26eaa5c4df5f7129f7713">
        <w:r>
          <w:rPr>
            <w:rStyle w:val="Hyperlink"/>
          </w:rPr>
          <w:t xml:space="preserve">5.2 Acronyms and Abbreviations</w:t>
        </w:r>
      </w:hyperlink>
    </w:p>
    <w:p>
      <w:pPr>
        <w:pStyle w:val="Compact"/>
        <w:numPr>
          <w:ilvl w:val="1"/>
          <w:numId w:val="1016"/>
        </w:numPr>
      </w:pPr>
      <w:hyperlink w:anchor="_4ddd39aff684b5eb4c689b94f82224bf0e74e8f">
        <w:r>
          <w:rPr>
            <w:rStyle w:val="Hyperlink"/>
          </w:rPr>
          <w:t xml:space="preserve">5.3 Common Requirements</w:t>
        </w:r>
      </w:hyperlink>
    </w:p>
    <w:p>
      <w:pPr>
        <w:pStyle w:val="Compact"/>
        <w:numPr>
          <w:ilvl w:val="1"/>
          <w:numId w:val="1016"/>
        </w:numPr>
      </w:pPr>
      <w:hyperlink w:anchor="_08236a7f816aa4f486d66be5f27106a260d3474">
        <w:r>
          <w:rPr>
            <w:rStyle w:val="Hyperlink"/>
          </w:rPr>
          <w:t xml:space="preserve">5.4 Application Messages List</w:t>
        </w:r>
      </w:hyperlink>
    </w:p>
    <w:p>
      <w:pPr>
        <w:pStyle w:val="Compact"/>
        <w:numPr>
          <w:ilvl w:val="1"/>
          <w:numId w:val="1016"/>
        </w:numPr>
      </w:pPr>
      <w:hyperlink w:anchor="_406c4fa974139897845a7c49d815b1bc3ce3d80">
        <w:r>
          <w:rPr>
            <w:rStyle w:val="Hyperlink"/>
          </w:rPr>
          <w:t xml:space="preserve">5.5 Requirements Traceability Matrix (RTM)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" w:name="_fe04507845494f335cb77f8649f60e8cd51d92b"/>
      <w:r>
        <w:t xml:space="preserve">I. RECORD OF CHANGES</w:t>
      </w:r>
      <w:bookmarkEnd w:id="1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 /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Description &amp; 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Project Charter and SRS draft based on IEEE 830 baseline.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(Faculty)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Mid-term Defense Update: Integrated Google Gemini Vision OCR, pgvector HNSW indexing, and initial O2O appointment flow.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(Milestone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Pre-defense overhaul: Integrated 5-stage Clinical Defense Engine, WHRF-SOTA Re-ranking, and Doctor Workstation Split-Screen UI.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(Milestone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Hardening: Fixed BOLA/IDOR vulnerability with</w:t>
            </w:r>
            <w:r>
              <w:t xml:space="preserve"> </w:t>
            </w:r>
            <w:r>
              <w:rPr>
                <w:rStyle w:val="VerbatimChar"/>
              </w:rPr>
              <w:t xml:space="preserve">PatientAccessGuard</w:t>
            </w:r>
            <w:r>
              <w:t xml:space="preserve">, private Supabase S3 bucket with 15-minute signed URLs, Bcrypt cost 12, PII de-identification limit (20k chars).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(Internal Audit)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Capstone Defense Baseline: 1-to-1 IEEE 830 alignment with 108-page FPT Capstone structure. 49 full Use Cases, 18 Screen specs, WHO ICD-10 &amp; LOINC MOH ontologies, Flyway V1–V22, and 306/306 test baseline.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(Final Capstone)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4" w:name="_951877996fc355db5e1efad29b24b0c9fc51083"/>
      <w:r>
        <w:t xml:space="preserve">1. PRODUCT OVERVIEW</w:t>
      </w:r>
      <w:bookmarkEnd w:id="14"/>
    </w:p>
    <w:p>
      <w:pPr>
        <w:pStyle w:val="Heading3"/>
      </w:pPr>
      <w:bookmarkStart w:id="15" w:name="_07cf477f8d2c2e626a5ad0746972d3c7f6144a4"/>
      <w:r>
        <w:t xml:space="preserve">1.1 Purpose &amp; Executive Summary</w:t>
      </w:r>
      <w:bookmarkEnd w:id="15"/>
    </w:p>
    <w:p>
      <w:pPr>
        <w:pStyle w:val="FirstParagraph"/>
      </w:pPr>
      <w:r>
        <w:t xml:space="preserve">The purpose of this Software Requirement Specification (SRS) is to establish a rigorous, formal, and authoritative technical definition of the</w:t>
      </w:r>
      <w:r>
        <w:t xml:space="preserve"> </w:t>
      </w:r>
      <w:r>
        <w:rPr>
          <w:b/>
          <w:bCs/>
        </w:rPr>
        <w:t xml:space="preserve">MediAssist-AI</w:t>
      </w:r>
      <w:r>
        <w:t xml:space="preserve"> </w:t>
      </w:r>
      <w:r>
        <w:t xml:space="preserve">Telehealth &amp; Clinical Decision Support System. This document serves as the primary technical contract for software engineering, artificial intelligence orchestration, cloud infrastructure, quality assurance, and academic defense at FPT University.</w:t>
      </w:r>
    </w:p>
    <w:p>
      <w:pPr>
        <w:pStyle w:val="BodyText"/>
      </w:pPr>
      <w:r>
        <w:t xml:space="preserve">MediAssist-AI is an enterprise-grade</w:t>
      </w:r>
      <w:r>
        <w:t xml:space="preserve"> </w:t>
      </w:r>
      <w:r>
        <w:rPr>
          <w:b/>
          <w:bCs/>
        </w:rPr>
        <w:t xml:space="preserve">Online-to-Offline (O2O) Telehealth Ecosystem</w:t>
      </w:r>
      <w:r>
        <w:t xml:space="preserve"> </w:t>
      </w:r>
      <w:r>
        <w:t xml:space="preserve">that bridges the communication gap between patients and primary healthcare facilities. By leveraging Multimodal Vision Artificial Intelligence (Google Gemini 1.5 Flash), Vector Similarity Search (PostgreSQL 16</w:t>
      </w:r>
      <w:r>
        <w:t xml:space="preserve"> </w:t>
      </w:r>
      <w:r>
        <w:rPr>
          <w:rStyle w:val="VerbatimChar"/>
        </w:rPr>
        <w:t xml:space="preserve">pgvector</w:t>
      </w:r>
      <w:r>
        <w:t xml:space="preserve">), and a 5-Stage Clinical Defense Engine, MediAssist-AI delivers intelligent symptom triage, lab test interpretation, semantic physician discovery, and streamlined clinical encounter management.</w:t>
      </w:r>
    </w:p>
    <w:p>
      <w:pPr>
        <w:pStyle w:val="Heading3"/>
      </w:pPr>
      <w:bookmarkStart w:id="16" w:name="_95c34425448a7af8f216c3abd8528cad0710bf3"/>
      <w:r>
        <w:t xml:space="preserve">1.2 Scope of the System</w:t>
      </w:r>
      <w:bookmarkEnd w:id="16"/>
    </w:p>
    <w:p>
      <w:pPr>
        <w:pStyle w:val="FirstParagraph"/>
      </w:pPr>
      <w:r>
        <w:t xml:space="preserve">The MediAssist-AI platform encompasses five tightly coupled operational subsystems: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Conversational Clinical Triage &amp; Defensive Screening Subsystem:</w:t>
      </w:r>
      <w:r>
        <w:t xml:space="preserve"> </w:t>
      </w:r>
      <w:r>
        <w:t xml:space="preserve">Processes natural language patient symptom queries, intercepts acute emergency red-flags (Hotline 115 lockouts), normalizes Vietnamese colloquialisms/slang, applies Vietnamese NegEx clause splitting, filters out-of-domain administrative chatter, and decomposes multi-symptom presentations.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Clinical pgvector Semantic Doctor Matching Subsystem:</w:t>
      </w:r>
      <w:r>
        <w:t xml:space="preserve"> </w:t>
      </w:r>
      <w:r>
        <w:t xml:space="preserve">Generates 1536-dimensional continuous embeddings (</w:t>
      </w:r>
      <w:r>
        <w:rPr>
          <w:rStyle w:val="VerbatimChar"/>
        </w:rPr>
        <w:t xml:space="preserve">openai/text-embedding-3-small</w:t>
      </w:r>
      <w:r>
        <w:t xml:space="preserve">), indexes clinical physician profiles via Hierarchical Navigable Small World (HNSW) graphs, and executes a Weighted Hybrid Re-Ranking Formula (WHRF) within a bounded min-heap to match patients with qualified specialists.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Multimodal Medical Document Interpretation Subsystem:</w:t>
      </w:r>
      <w:r>
        <w:t xml:space="preserve"> </w:t>
      </w:r>
      <w:r>
        <w:t xml:space="preserve">Ingests unstructured patient lab reports, blood panels, and imaging scans (PDF/PNG/JPEG), performs optical character recognition (OCR), extracts numerical biomarkers into structured tables, maps findings to WHO LOINC standards, compares values against demographic physiological reference ranges, and translates jargon into layperson Vietnamese.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O2O In-Clinic Appointment &amp; Admission Ticket Subsystem:</w:t>
      </w:r>
      <w:r>
        <w:t xml:space="preserve"> </w:t>
      </w:r>
      <w:r>
        <w:t xml:space="preserve">Enables real-time scheduling within hospital operational windows (08:00–17:00, Monday–Saturday), prevents concurrent double-booking, issues digital admission slips with sequential queue numbers (STT), clinic room routing, Google Maps positioning, pre-encounter instructions, and</w:t>
      </w:r>
      <w:r>
        <w:t xml:space="preserve"> </w:t>
      </w:r>
      <w:r>
        <w:rPr>
          <w:rStyle w:val="VerbatimChar"/>
        </w:rPr>
        <w:t xml:space="preserve">.ics</w:t>
      </w:r>
      <w:r>
        <w:t xml:space="preserve"> </w:t>
      </w:r>
      <w:r>
        <w:t xml:space="preserve">calendar exports.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Doctor Clinical Workstation &amp; Longitudinal EMR Subsystem:</w:t>
      </w:r>
      <w:r>
        <w:t xml:space="preserve"> </w:t>
      </w:r>
      <w:r>
        <w:t xml:space="preserve">Provides attending physicians with a split-screen workstation (original lab document vs. AI SBAR summary), full ICD-10 diagnosis autocomplete (WHO &amp; Decision 7603/QĐ-BYT), LOINC test autocomplete (Decision 3280/QĐ-BYT), electronic prescription generation, and immutable medical record archiving protected by Broken Object Level Authorization (</w:t>
      </w:r>
      <w:r>
        <w:rPr>
          <w:rStyle w:val="VerbatimChar"/>
        </w:rPr>
        <w:t xml:space="preserve">PatientAccessGuard</w:t>
      </w:r>
      <w:r>
        <w:t xml:space="preserve">) defenses.</w:t>
      </w:r>
    </w:p>
    <w:p>
      <w:pPr>
        <w:pStyle w:val="BodyText"/>
      </w:pPr>
      <w:r>
        <w:rPr>
          <w:i/>
          <w:iCs/>
        </w:rPr>
        <w:t xml:space="preserve">Out-of-Scope:</w:t>
      </w:r>
      <w:r>
        <w:t xml:space="preserve"> </w:t>
      </w:r>
      <w:r>
        <w:t xml:space="preserve">Pure telemedicine video consultation without physical examination, real-time ICU telemetry device streaming, autonomous robotic surgical control, and automated pharmacy dispensing without licensed physician sign-off.</w:t>
      </w:r>
    </w:p>
    <w:p>
      <w:pPr>
        <w:pStyle w:val="Heading3"/>
      </w:pPr>
      <w:bookmarkStart w:id="17" w:name="_edebbb8be40f24d2cbbf3cdffd2bf475d922a9d"/>
      <w:r>
        <w:t xml:space="preserve">1.3 Definitions, Acronyms, and Abbreviations</w:t>
      </w:r>
      <w:bookmarkEnd w:id="17"/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AI:</w:t>
      </w:r>
      <w:r>
        <w:t xml:space="preserve"> </w:t>
      </w:r>
      <w:r>
        <w:t xml:space="preserve">Artificial Intelligence.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ANN:</w:t>
      </w:r>
      <w:r>
        <w:t xml:space="preserve"> </w:t>
      </w:r>
      <w:r>
        <w:t xml:space="preserve">Approximate Nearest Neighbor search over high-dimensional vector spaces.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BOLA / IDOR:</w:t>
      </w:r>
      <w:r>
        <w:t xml:space="preserve"> </w:t>
      </w:r>
      <w:r>
        <w:t xml:space="preserve">Broken Object Level Authorization / Insecure Direct Object Reference (OWASP API Security Top 1).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EMR / EHR:</w:t>
      </w:r>
      <w:r>
        <w:t xml:space="preserve"> </w:t>
      </w:r>
      <w:r>
        <w:t xml:space="preserve">Electronic Medical Record / Electronic Health Record.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FAST:</w:t>
      </w:r>
      <w:r>
        <w:t xml:space="preserve"> </w:t>
      </w:r>
      <w:r>
        <w:t xml:space="preserve">Face, Arm, Speech, Time — standardized clinical protocol for acute stroke identification.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HNSW:</w:t>
      </w:r>
      <w:r>
        <w:t xml:space="preserve"> </w:t>
      </w:r>
      <w:r>
        <w:t xml:space="preserve">Hierarchical Navigable Small World graph indexing for pgvector (</w:t>
      </w:r>
      <m:oMath>
        <m:r>
          <m:t>m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,</m:t>
        </m:r>
        <m:r>
          <m:t>e</m:t>
        </m:r>
        <m:r>
          <m:t>f</m:t>
        </m:r>
        <m:r>
          <m:rPr>
            <m:sty m:val="p"/>
          </m:rPr>
          <m:t>_</m:t>
        </m:r>
        <m:r>
          <m:t>c</m:t>
        </m:r>
        <m:r>
          <m:t>o</m:t>
        </m:r>
        <m:r>
          <m:t>n</m:t>
        </m:r>
        <m:r>
          <m:t>s</m:t>
        </m:r>
        <m:r>
          <m:t>t</m:t>
        </m:r>
        <m:r>
          <m:t>r</m:t>
        </m:r>
        <m:r>
          <m:t>u</m:t>
        </m:r>
        <m:r>
          <m:t>c</m:t>
        </m:r>
        <m:r>
          <m:t>t</m:t>
        </m:r>
        <m:r>
          <m:t>i</m:t>
        </m:r>
        <m:r>
          <m:t>o</m:t>
        </m:r>
        <m:r>
          <m:t>n</m:t>
        </m:r>
        <m:r>
          <m:rPr>
            <m:sty m:val="p"/>
          </m:rPr>
          <m:t>=</m:t>
        </m:r>
        <m:r>
          <m:t>128</m:t>
        </m:r>
      </m:oMath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ICD-10:</w:t>
      </w:r>
      <w:r>
        <w:t xml:space="preserve"> </w:t>
      </w:r>
      <w:r>
        <w:t xml:space="preserve">International Statistical Classification of Diseases and Related Health Problems, 10th Revision (WHO).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JWT:</w:t>
      </w:r>
      <w:r>
        <w:t xml:space="preserve"> </w:t>
      </w:r>
      <w:r>
        <w:t xml:space="preserve">JSON Web Token (RFC 7519) utilizing stateless dual-transport (HttpOnly Secure Cookie + Response Body).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LOINC:</w:t>
      </w:r>
      <w:r>
        <w:t xml:space="preserve"> </w:t>
      </w:r>
      <w:r>
        <w:t xml:space="preserve">Logical Observation Identifiers Names and Codes for clinical laboratory test standardization.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MOH:</w:t>
      </w:r>
      <w:r>
        <w:t xml:space="preserve"> </w:t>
      </w:r>
      <w:r>
        <w:t xml:space="preserve">Ministry of Health of Vietnam (Bộ Y Tế).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NegEx:</w:t>
      </w:r>
      <w:r>
        <w:t xml:space="preserve"> </w:t>
      </w:r>
      <w:r>
        <w:t xml:space="preserve">Clinical Negation Extraction algorithm adapted for Vietnamese syntactic clause boundaries.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O2O:</w:t>
      </w:r>
      <w:r>
        <w:t xml:space="preserve"> </w:t>
      </w:r>
      <w:r>
        <w:t xml:space="preserve">Online-to-Offline clinical workflow (Online triage/scheduling</w:t>
      </w:r>
      <w:r>
        <w:t xml:space="preserve"> </w:t>
      </w:r>
      <m:oMath>
        <m:r>
          <m:t>i</m:t>
        </m:r>
        <m:r>
          <m:t>g</m:t>
        </m:r>
        <m:r>
          <m:t>h</m:t>
        </m:r>
        <m:r>
          <m:t>t</m:t>
        </m:r>
        <m:r>
          <m:t>a</m:t>
        </m:r>
        <m:r>
          <m:t>r</m:t>
        </m:r>
        <m:r>
          <m:t>r</m:t>
        </m:r>
        <m:r>
          <m:t>o</m:t>
        </m:r>
        <m:r>
          <m:t>w</m:t>
        </m:r>
      </m:oMath>
      <w:r>
        <w:t xml:space="preserve"> </w:t>
      </w:r>
      <w:r>
        <w:t xml:space="preserve">In-person physical examination).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OCR:</w:t>
      </w:r>
      <w:r>
        <w:t xml:space="preserve"> </w:t>
      </w:r>
      <w:r>
        <w:t xml:space="preserve">Optical Character Recognition.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PII:</w:t>
      </w:r>
      <w:r>
        <w:t xml:space="preserve"> </w:t>
      </w:r>
      <w:r>
        <w:t xml:space="preserve">Personally Identifiable Information governed by Decree 13/2023/NĐ-CP and HIPAA Safe Harbor.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RBAC:</w:t>
      </w:r>
      <w:r>
        <w:t xml:space="preserve"> </w:t>
      </w:r>
      <w:r>
        <w:t xml:space="preserve">Role-Based Access Control enforcing</w:t>
      </w:r>
      <w:r>
        <w:t xml:space="preserve"> </w:t>
      </w:r>
      <w:r>
        <w:rPr>
          <w:rStyle w:val="VerbatimChar"/>
        </w:rPr>
        <w:t xml:space="preserve">PATIENT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privileges.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SBAR:</w:t>
      </w:r>
      <w:r>
        <w:t xml:space="preserve"> </w:t>
      </w:r>
      <w:r>
        <w:t xml:space="preserve">Situation, Background, Assessment, Recommendation — standardized clinical handoff framework.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WHRF:</w:t>
      </w:r>
      <w:r>
        <w:t xml:space="preserve"> </w:t>
      </w:r>
      <w:r>
        <w:t xml:space="preserve">Weighted Hybrid Re-Ranking Formula combining dense similarity, lexical overlap, and credentials.</w:t>
      </w:r>
    </w:p>
    <w:p>
      <w:pPr>
        <w:pStyle w:val="Heading3"/>
      </w:pPr>
      <w:bookmarkStart w:id="18" w:name="_references"/>
      <w:r>
        <w:t xml:space="preserve">1.4 References</w:t>
      </w:r>
      <w:bookmarkEnd w:id="18"/>
    </w:p>
    <w:p>
      <w:pPr>
        <w:pStyle w:val="Compact"/>
        <w:numPr>
          <w:ilvl w:val="0"/>
          <w:numId w:val="1018"/>
        </w:numPr>
      </w:pPr>
      <w:r>
        <w:t xml:space="preserve">IEEE Std 830-1998:</w:t>
      </w:r>
      <w:r>
        <w:t xml:space="preserve"> </w:t>
      </w:r>
      <w:r>
        <w:rPr>
          <w:i/>
          <w:iCs/>
        </w:rPr>
        <w:t xml:space="preserve">IEEE Recommended Practice for Software Requirements Specifications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ISO/IEC/IEEE 29148:2018:</w:t>
      </w:r>
      <w:r>
        <w:t xml:space="preserve"> </w:t>
      </w:r>
      <w:r>
        <w:rPr>
          <w:i/>
          <w:iCs/>
        </w:rPr>
        <w:t xml:space="preserve">Systems and Software Engineering — Life Cycle Processes — Requirements Engineering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Ministry of Health Vietnam:</w:t>
      </w:r>
      <w:r>
        <w:t xml:space="preserve"> </w:t>
      </w:r>
      <w:r>
        <w:rPr>
          <w:i/>
          <w:iCs/>
        </w:rPr>
        <w:t xml:space="preserve">Decision 7603/QĐ-BYT promulgating the Master List of ICD-10 Medical Diagnoses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Ministry of Health Vietnam:</w:t>
      </w:r>
      <w:r>
        <w:t xml:space="preserve"> </w:t>
      </w:r>
      <w:r>
        <w:rPr>
          <w:i/>
          <w:iCs/>
        </w:rPr>
        <w:t xml:space="preserve">Decision 3280/QĐ-BYT promulgating the Catalog of Technical Services and LOINC Codes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Government of Vietnam:</w:t>
      </w:r>
      <w:r>
        <w:t xml:space="preserve"> </w:t>
      </w:r>
      <w:r>
        <w:rPr>
          <w:i/>
          <w:iCs/>
        </w:rPr>
        <w:t xml:space="preserve">Decree 13/2023/NĐ-CP on Personal Data Protection (PDPD)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Malkov, Y. A., &amp; Yashunin, D. A. (2018).</w:t>
      </w:r>
      <w:r>
        <w:t xml:space="preserve"> </w:t>
      </w:r>
      <w:r>
        <w:rPr>
          <w:i/>
          <w:iCs/>
        </w:rPr>
        <w:t xml:space="preserve">Efficient and robust approximate nearest neighbors using Hierarchical Navigable Small World graphs</w:t>
      </w:r>
      <w:r>
        <w:t xml:space="preserve">. IEEE TPAMI.</w:t>
      </w:r>
    </w:p>
    <w:p>
      <w:pPr>
        <w:pStyle w:val="Compact"/>
        <w:numPr>
          <w:ilvl w:val="0"/>
          <w:numId w:val="1018"/>
        </w:numPr>
      </w:pPr>
      <w:r>
        <w:t xml:space="preserve">Chapman, W. W., et al. (2001).</w:t>
      </w:r>
      <w:r>
        <w:t xml:space="preserve"> </w:t>
      </w:r>
      <w:r>
        <w:rPr>
          <w:i/>
          <w:iCs/>
        </w:rPr>
        <w:t xml:space="preserve">A simple algorithm for identifying negated findings and diseases in discharge summaries (NegEx)</w:t>
      </w:r>
      <w:r>
        <w:t xml:space="preserve">. Journal of Biomedical Informatics.</w:t>
      </w:r>
    </w:p>
    <w:p>
      <w:pPr>
        <w:pStyle w:val="Heading3"/>
      </w:pPr>
      <w:bookmarkStart w:id="19" w:name="_0c50be1794d5b97bded477862bd9f29c0a96b2d"/>
      <w:r>
        <w:t xml:space="preserve">1.5 System Overview &amp; High-Level Architecture</w:t>
      </w:r>
      <w:bookmarkEnd w:id="19"/>
    </w:p>
    <w:p>
      <w:pPr>
        <w:pStyle w:val="FirstParagraph"/>
      </w:pPr>
      <w:r>
        <w:t xml:space="preserve">MediAssist-AI follows an enterprise Modular Monolith architecture implemented with Spring Boot 3.4 (Java 21 LTS Project Loom Virtual Threads) and React 18 (TypeScript Vite SPA), integrated with PostgreSQL 16</w:t>
      </w:r>
      <w:r>
        <w:t xml:space="preserve"> </w:t>
      </w:r>
      <w:r>
        <w:rPr>
          <w:rStyle w:val="VerbatimChar"/>
        </w:rPr>
        <w:t xml:space="preserve">pgvector</w:t>
      </w:r>
      <w:r>
        <w:t xml:space="preserve">, Redis distributed cache, Supabase S3 private storage, and AI inference gateways:</w:t>
      </w:r>
    </w:p>
    <w:p>
      <w:pPr>
        <w:pStyle w:val="BodyText"/>
      </w:pPr>
      <w:r>
        <w:drawing>
          <wp:inline>
            <wp:extent cx="5334000" cy="101373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VCAIAAABHDotcAAAQAElEQVR4nOy9d3BcV37nezrnRs45ECDABIJBJJVGWdRokmdGevPGa+1MlemdGvs9/7Hlqn3lsmXPq3XNbrlevR2Pg2bXz1qPR5MkrbJEaUQxEyQBIhA5ZzRyNzrH9+2+xOVlZwDdQDfw+xSqcfvcc8/5nd9J33vu7XulPp+PEQSxKXw+D2NiRhC7GpFIxAhizyNlBEFsCrfbZrX2+Hx7fS7xen1utxuzqkwmEc6sXq9XLA6vJnGe5nS6FAp5rJTDpGC3O5RKRVgzAgkziUTMHejxQM76J3thIl4/PpfLjdzF4vvWOhywR8alg0JwBUFypBWAWr1PJtMxgtjbkGAiiE0SmIhFWm0W29ucP3/twIHajo7exsaaxcUVKAyn011cnDc7u3Dy5OG2tm65XJaRoVtbs0DrFBTkZmRoh4Ym3nvvwgsvPAbpE1jk9kkkEofDmZmpGx2dLi0thAKbnjbgKJPJgqSyszPxyfyyxvl3f/frs2cfU6sVU1OG2tpyHD4wMPbcc4/85jefQPGAs2cfbWvraW5uvHDhJsSR0biG7ZmZ+aam/VKpFJGR/kcfXcdXt9sD21ZXTUhEq1XbbA6dTmO3O6G0YNjs7Dy+njlzlO1trNZVRhAECSaCILaOzWaHThobm56ZWaiuLp2bW8jO1iP8zp2ezs4BiKTh4cnFxdXMTO3x4wchiVQq+ZNPPgQ1Mzk5K5VKIH2wroO9ZWVFarWyt3cYuyBZrFbb+PiM1+sxm62FhTmIVlCQU1JScPfuQH5+zqVLt6GrDh6sg+5BXiUl+UgKAou3CstIhw7tu3GjY3nZ2NLSefDgPgg1aDuIMxh59WpbVVUprDIYFr/xjaevXWuHXEO+SLmzsx96GPLLbLYxgiCIACK6h4kgNofH47DZummFSQh/DUt4MQtLOB6PNzs7g9+Fhai8vGz+EG5DePGLC4xyOYxLX/gZ3Zig1LCGBPmFFcKyssLQRCYn57jwhYVl6Ce2t8EKk0xWS5fkCIIEE0FskrCCaW0Fs3BS+pRU5lOow4T7vMxiEmPGZ4lDkxE+tbVVXITcsRFDLGEqbZjcMYZZjAn2wNaRKXxyZZhwj4fZzal7X5TPJ9ZmeoQhJJgIgoMuyRFEIjGb1D5xNksCWu2UQu0NDXc6mNFYIBLLWILwuVfVelPYxR2LSeUV7diKi0wyr9LaQ8N9HmZczRRJtCyV0Gmn5Mow9eVyYMmtMIH1lWA8q9pMEyMIIgQSTASRYOQqidNpl8vlDofD6/Wq1VgXErndLqlUtv6zL19gQ8If4nI58RUEvvlsNptK9cBqktPmiZ6pQi2x221yuQJZIyMuLyTlcrkUCv9Ch8fjlkju93dck0J2TqcDgev53sNu2kzpAj+UY0qliq3/uo0rsj9Bu02phA0iPt8HshPs5cCyN6yVSqV2uz2QptL/CziviHni8oDHg0K71WoNZwnKyFnFG8bXAtLndwUBA0Qisc/n5ZyGCpLJHvhNHxIRBeC+oviw2u32wNtI3BFffXGuQCKco7xej9Vq0Wr1fBbwIVzNOYczm7dE6MlQ89ZLEextds/hD5R63eF+GxxrjCCIsJBgIojE8/77vy0oKK6u3nflyuc1NfV1dY1vv/2LI0eOY1bLzMzKysoZGRnMyMhcWzNhgszLy+/r687MzMbclpWVbTKZPvvs/Rdf/BbSmZ6eqK3dj/D8nNLoOc7NTa+sLM/OTiGL5eXFr33t5c8++wCiYX5+7tlnX0SE3t67zc0PXbnyu6KiUkyZq6sr5eVVo6NDUD8qlaasrGJhYV6hUMDIzZXu9OnHJyZGn3rqBUT48MO3SkrKYTxyLC4ue/PNfyssLK6oqBka6svPL8QsnpOTh7m/r+/u889/DXsrKqqhM6CQjMaV0tIKSDHshdCB+mlra8Gxen3msaOno1sFyfLpp+9rNNoDB5reeOOff//3/xBK6/btGzKZtLKyFvYgzgcfvHn8+One3q79+w+iFn71q3+pq2uQyRRarc5iMSM+pCrMOHTo6JUrF+DGwsIi7EWIwTBTXl6j1+sGBvrwNTc332RahVXQOhArcEVLy5X6+gO//OX/d/ToSfhQp4mxDoeamp83LC3Nw+C5uRnUF+oC7eHixfN//Md/Bq1mNptg/PBw/7Fjp2pr61Ffk5NjaCQjIwP5+UUqlcpqtaJhNDefvHnz6tBQP1yNr0bjanZ2LiSjxWIxGGYLCooQiEuWaGw2m7WsrLK7ux2fi4vzXODCgqGgoHB5eRnejrP2CWLPInn11VcZQRAbJ7CisCCXP3CybjbKJXLN6uoyZjisEmEWxwoBVg4gXA4fboY8QiDO71taLkMczMxMYvYdHOyFssHU63DYRkcHMcNVVe0LqJ/Jnp5ObgUoN6dQLjcpVGFu0/G4mdWiU6iUd+7cxCIB5m8IIBwFVQTZgSxqaxuQwtjYsNVqRl4mkxFTI2ZfzryTJx95881/FYv9mmBtzdjQcMjtsOkyHWEvyaF0Yln40uFrU9OJpaUFzPSBlScNDIA80un0i4sGrJ/NzU0FDnHdvdsGD2AVCMoJog2HQLvAHp0uA2oPG5ARUFSQOF1dbVCQzH8bjaW6qo75zBqdO0xFeHElVCVVKDs7W5GFRqODmoEwhQ2QINCmyEUiESMjrFTBNtgPJQEbJiZGcDhc7XDYORuwC2ZAtA0MdHP6dWpqAiHYpdFoDIY5u91669ZVaCOzeQ1CB0tQKBpShi6ElKmpqUO1cvWliFBfbhezWXVKNeqrBUtHUqkEpUZ9ZWfnoGqwYodK5JaFoH4gGSEloc86Olqxd35+FiXKy/OLTtiMBoO90EYoFLw9OTkKgQUPyOVKGIloSGpqahw1i8KiyqDD0DxwLHzCBaKBOZ1OBC4vL8HtqH2P01/7QoNdLrtEAjUf5tlXBLGnoJu+CWKThL3pe3ZcK9PkYRKP8ustntAIUB6YvbjlEExsWIPB+o1MJsMlOY1mSp8V5p4Yh40tzhcptco4n7IozIIHqxGQMpj1kYLdtFRcGf4eprkJjVSdH2fpQgvLApefwv6SLihmaASv28c8c3nFYe5h8rrZ7FS2UpexxedMCg+P9DM9/id1LORnfcKvuCSn00zpwtWX3cqWFu7VF4v1EO04SxT4QZ8B8jTKDwPDejV027Hmr31h4nTTN0Fw0CU5gkgwTruHbZYMXeDxjOt3wNRWH4QacLhjJxjzpplIWXBk6iGDYLk35uFbKd0WkUV9CU38HkgFEm4tqjW9PEAQaQcJJoJIJBq9TcSm4ozc2zvS0FAdZ+SwP7kCEinT6w0sDq5caXvkkeaY0TwecaRFDY3eznzxlm7TBkQk0lKLmOkzVhlLwAOp33rrs9/7vadZIlCowteXVBZvfcXJhlpRTFD7jCCIcJBgIohEos/awFm+RGEJe9VmQ2ACjjMRn8QUX8yIcXSZW1rDiNuAjSEWs0Ql6/AsJcNCIfHXV5wkpBUJSG7xCSJ9oZMJgiAIgiCIGJBgIgiCIAiCiAFdkiOITePzen0m0wrbLFareSuHbxSbzbKd2aWgATFxOGwpbmEoyW9FPlmqPpacILYTEkwEsUkkEqVO18S2gErl0emOsO1CqZzZzuzCGTC7swbERC6/meIWhrINrUgkkjCC2POQYCKIzbPFiUQkEm/nVLTN2YUzQJTiU++Ou2gTpKPNBJGO0D1MBEEQBEEQMSDBRBAEQRAEEQMSTARBbBNbeW/J9nDs2DGWbrS2tjKCIJIPCSaC2DG2eaoTi3eyvzscDoUi1V/gmnaCCU3o3LlzjCCI5EOCiSB2DEzPr732GtsuIJi83h17jnN/f399fT1LVaA8trMutghnLT7TcUmMINKUe6/dJghip+Dm6W1YJ8Aaz8WLF5999lm27Xg8nrfffvtb3/oWSzG4RT5OeaSm+BAuQ3LbKWsqQexudqFgcrutNtswY/Q7WyKdeP31t1955Rv4PHKkoalpP0sOy8vG1tbup546tZ2X59bWLL/73fUXX3xCKg3ulS6XWyYLfriJ1+sTi+/d7YQBCl8lEjE2RCIR4mMbYNzCahm2o+SLODgan1w0Ltn29j5sd3T0ejze5uYD2BZ6G8JOIpFw+SI77hC3G4Fi7gYsoW3MP9rc3xXWfj4pFhXOKs4wNAB8YhsbfITkNQmCIAT4dLoDkfbtQsHkclmczgG1WscIIj352c/ebG72T5atrT3HjjUcO3aAJQ6n03Xhwi0og6efPiWXJ/cRzqura7/7XUt+fvYjjxwNFQ1QPG+++buTJw9YrXaj0VxUlOvx+BYXl10uj9lsraurgMDq7R1ZXTV/85tPXblyp7Aw5403Pn744aPPPHPqo4+uVFeXQorZ7U6dTg0hlZubhUItLKxAgWm16oqKora23jt3+nJyMjDKjY5O5+VlI7ywMNdmsz/33Jmf/OSNkycPms02xLRYbDjw2WdP/+M//uYHP3hpasrQ1TV49uwjSAEV8fOff/DQQwdhIQx2u70KhUyv1y4sLJ8508TtgkKCV6G0kP7c3AJMstkcnP2DgxNmswU51taWM3+F9h471ogNpIxPJM5lwTmE20UQxI6AgcJsNuv1RyNF2LUPrqQnuRHpy7lzL3Ebx48fYv5ZtjugnBrZPQnVuBUJpVBInn/+0fn5pddffxcT/9mzj2ZkJP7sYnx85uLFW1ASL798VqUKf683FoqgJO7eHQ4sIGEhygrhAmGBTyz/tLTc/fKXHxeJxHa7w+32LSysIgLWxqBC0LtBW1sfdqEIS0vGgYGx/PyclpaOxsaakZGpjAztV77yBFIuLy+emZlXq5VPPXWayxTS6vLlVnigpKTAYrFPTMxBCeXmZiJHrATJZLKxsVnINUg35MI9E7KsrLCrawhW1dVVIl9oJuieyckZpVIJnfTrX5+H4CstLYBcm5iYVamUyKWgIOfDDy9/+9vP9fSMqFRycPz4Yeav0MOcGVzNCjcIgthZYv6Kd9euMGk0mYwgdilCCcXWVRTzL1EECynM5ZALkdKBoOno6MNyiFQqxrEdHf3NzZtc5MDFqdVVE/JqaenCGk9eXlZ9fVXMo7jLVaEXrRDS1zfa0FDN1q9wocjcLq6w+EQs2MwPYMeP3ys7JBHkGoTXzMwCVq2wXVFRzKcPWQPBdPp0k0IhF+Z4+3Y3oiA1LqJQoSIjLJU9+eSptjZs+9eBsLI1PW3Yv78a7oppP8ByFNa3GEEQqY3JtBplhYkEE0HsEjgVxfgrOz7Wenvorbc+/ZM/+e7TT5+OfqzL6Wpt6/nRj/7hxImDf/mXP9zoA5Ow0vPHf/x/Z2dnfPe7Lx46VC+8gyc6xrWl/v6xRx89xtm/XhBeEjFug5eGcS6t8UkJE+S32bqLHnDXRtInCGJXQoKJIPYibhebm87HlSxcEdPpNDHje9xeu8OBy2SRrqBFx253YvFGo1HFf4jLYfkP/8f/7nA4vvOdL0eSRKHShz0odxip38rqXQAAEABJREFUH4IgEkR0wUQv3yWIXQsuMZVXlzidTrn8gctPbrdbKn2g7zudDqVWpWEaPgKUEwJlMplEEmOUQDS5XIHDhYFer5f/IZ7b7Qo8/0kUZIbTvpaVqV9YXGYCuRO8TrYOp36EGihID5E8IggiqdAKE0HsTrDCZJjOszht8/Nz4+MjBw82ra2tzc5O6XR6KJiyskqjcZX5b3KynDhx5t13fw19c/hws8VikcnkRuMK4n/22QelpeUQQxgoEE2tVkM82WzWrKxsk8mIDbPZfOLE6QsXPjl69KTVal1bM+bnF3m9nuXlRWSBvTU1dVBmHR2tCJ+YGKmvh6bxuVx+/dTUdMKxtmK0tf32t+f/4i9+wAiCIHYaWmEiiL2LVqtrabmsUmn6+3vsditOkIaGehsbj/T13YWUmZmZwmJSU9NxxMzPL7x48TO1WqNUKktKyhcX56Fy3G6on9mVlcWcnLzp6XEoJ7vdnpdXgHSKikoguRQKJZRTb2+XRCJB4NqaCdKqqqrWavV6PO7W1hvPPPPl3Nz8Y8cewuEiERsbG4UZ5eXV3G1SDQ01pJYIgkgLaIWJIHYn3AqTUqfl+jj3Yy5+r/Br6C+8wobgc2Zmsri4jN8r/I1b2KNGRgaxyCQMEeZoNy0XVxpT/oW8BEHsFWiFiSD2Ll73PY3iYw+cGgm/Bu2KElJUUObzhDlW+CmkqmIfb0D09AmCIFIcEkwEsTsRi5lCvsa8ayxBzM4uZGXpcMGOJQi5QkzLSwRBpAskmAhidyKWsNxiO0scwxOjxfrynBy62E0QxF5k+17ASRAEQRAEkaaQYCIIgiAIgogBCSaCIAiCIIgYkGAiCIIgCIKIAQkmgiAIgiCIGNCv5AiCiI3FYv2P//G/ZGXp33337xlBEMTegwQTQexCPG6WWJQK9fPPPV5VXZrwlCUS/1uCCYIgUhx6NQpB7EJmxvQ+JmMJxePxSMSShIsbudyWV2xlBEEQOw29GoUg9hwikVeu0TN27y1yXKDwdW9er0cM9SPA5/OKROKwX10up8S/EMSCDmEBFSUWi7lkuTSD0uHyBYjGf8UHF8fr9om8FkYQBJHykGAiiF3LwoJhbGwoP79oYmKksrLm5s2rp08/7nK5RkeHzGZTff0Bm82q0eiUSkVv792iolKHww7FU1pa1t5+W6vVS6XSrKwcmUz28cf/6+jRkxKJFAkiHexaWJgrKCjKycm7evUC0pmZmVIoFPPzczU1dSsry1BRBw82eb1eiCcc9emn7yuVyoKCYphUXl7V1tai0+n1+iyPx91Qf5gRBEGkAySYCGLX0tPTCVEyNNTf3PxQV1c7FnUQwq0GFReXdXa2Yt2ovLzaaPSvQq2uLkMwGQyzLpcDX6emxuVyOZaFnE7HI488ZbfboJwUCuWtW9eam08qlSqRH+x1jo8PLyzM4wvkF+LL5Yqeno79+w8ajStQTvn5hTU19d3dHRaL2W63I5fp6QmoK+insrJKRhAEkSbQPUwEsQuZHdfKNHnCV9sKr8fx26Eb7N4ls/sX8oSE7hIeGE9gUI6BS3JzuUWJfOcdQRDE5qB7mAhij/Lg2ZBI8JXfDt1g3I/WIpxJiaImG0/gAznij34hRxBEWkCCiSB2IVjEcVkWWEIxmy1KpVIqlbCEIpLttkVugiB2JSSYCGIXUlhuZommpaWztrA8J4cudhMEsRehV6MQBEEQBEHEgAQTQRAEQRBEDEgwEQRBEARBxIAEE0EQBEEQRAxIMBEEQRAEQcSABBNBELExmcz/9b/+83/6T/8PIwiC2JPQYwUIgoiNXq8tKcmvqipjBEEQexJ6NQpB7EKcdrYwkykSeVniMK2Z1WqVVJLIB1di9CmqMIlppZsgiBSAXo1CEHsSiVyh1bDEkafPYYnGblplBEEQ6QCd2RHErsXr9dhsVv6r2+0S7vV4PJEOFB7F4XD434+7tmbCmjS2uaS4FLDtcjnNZhMXDRGMxlUuEbN5jTuc3yAIgkhTaIWJIHYtCwvzFy9+Wl/fCB2Tm1uwsGBQKpUikaisrKK9vXVx0fDkk2dXVpagd7Ra/fLygtPpZP5363qVSnVOTi6kz8jIYGFhsVKpunnzyre+9e/eeOOf8/MLVCoNYr744u8hsKysEinY7fbZ2SmRSCyR4E/S23v393//D2/dulZcXOp2u7Va3erqilgslkqlWVnZDlhjt6lU6urqfYwgCCJNoBUmgtjNnD379Z6ezvn5Oa/XOzk5OjIyAHk0MjK0tmaEfLl27QLCZ2Ymp6fHsau3t6u7ux1HtbffGh7u7+xsvXr1c4NhdnV1mVthgniC3tJotHK5vKvrzuLi/OBgH59XUVGJWCzJzs7DBuJDZiELrDwZjSsejxu5IK+5uZmZmSnkhcUqqVTGCIIg0gS66ZsgdiH+m74N+cqE3sOUDOym1aKKFbrpmyCIVIBu+iaIvYjP47abVljisNmdMplUKiF1QxDEXoQEE0HsQuRKVlK5zBJKy82u2pqynJxErt1igZuWlwiCSAtIMBHE7kSUaCEiEvmQZmKTFTGCIIj0gE7uCIIgCIIgYkCCiSAIgiAIIgYkmAiCIAiCIGJAgokgCIIgCCIGJJgIgoiL9va+q1fvMIIgiD0JCSaCIOLi5s2uO3d6GEEQxC4l+qO86UnfBLHbsJhEZpOKJRqTyaxSKmTyxL/PRJ9lU2l220BEEETaQU/6Joi9BU6CPL5cuTLB68dZefksCTisDpHIygiCIFIbuiRHELsTj9ftdDlEYpHwz+vzMv/zJ0VMxExrRuEuhHi8HhwVFJP7s9mtPuYLTYf/c7ldDqfNZrchHPny6XApr5lN/NcgqxhBEEQ6QCtMBLE7uXu3vaSkfGysLTMzWy6Xi0RscXFRKpXMzk7X1NSJxZJ33/3117728urqssEwe/Bgk9G4iqOcTgc+V1aWCgqKpqYmEBMX7tfWjIODvY8//uzc3LTX683MzMIhxcVlDod9dXWlsrJGpVK1tFyprz/Q399dV3egpeVSeXm1RCIpLS2bmBhH4n/zN//X97//Q7VaazIZcWxVVe38/JxUKq2u3qeQJP7qIUEQRMIhwUQQ6URra3eE8Hu3Yx871uh2KMvKyoqKSjs7W4eH+/fta4SmuXLl8/z8wrq6xqWlRUgWjUZbVFQyPj4yPNxXXV3f09MJUQWdVFhYIpcrIKcWF+ex0dvblZOTp1AoS0sr2ttvWa1mKCGLxex2u2dmppRK5Z07LWVlFci3urpuZGRAJBJNTIxASEF4eTzuwcG++XkDBNOBA0e6uu7o9ZmIYLPZJifHeno6HnnkKaSjkLD/+fo7TOKMUsBjxw6wOEDZY0WIKx2CIIhQ6KZvgkgkkQQNe1DThAZGCg8SAUHh+Mpv8OEBwfSEQi1hETCZVnW6DGgXlmSgnLCklJdXECWO3Wz/4MN/hGASljRU2cRUihH2dvOp8SkEJcXnxYdzIUE2CI9KlIBjpOEIIpWIftM3CSZiLxJ99o0kaFh8mkYQ+UD8NoSVPmFN4lIWTP/+A4XRXHZVafGp0Bx9zOdyuhwOl1QmUSmVLEG4XG6P16NUKNhmycmfV2nubQvLxW2ElYbR1dWmiUeWRZKwUZIS1pcwMFL80JhR9oYmFdSQhIHxJ0IQexASTES6Es/lp6AQllBNEz9CU4UzetDszs/60Q0IEkPCdIQpRDLe52UeD1Z3nONjM2Nj01PTBg++4wK8VFpeVlReUVRVVSqVRlx/2ihut+fypdtddwdLSgqeeea0Xq9lG0QiZZtb7QpSV6F+DgpPBU2wUU0W/1pjUIIxdT8fGGnxjAsX7j137iUWuTg4NrSjkW4j0ggSTMQ2EXYmiFPcbJuyiZMgARRp7Sce9RMz/bBJsY0X2WBY6u8fHRgYg4Lxer1KpaK6urSioqS8vFAiSZg8isLc3OKHH14ymcxnzz5aX1/FUolI0ipsYPrO2dH7IItV8OiR1wODFVVkY6IlFc/KHAu3urZ+wTRem+NXbKTVCBJMRAxCR73Q83V+V1BgzCE1pQiVQUINtBUBFCUvPqM414fix+v1QSHdvn13bc2CjlxQkNvQUL1vX4U8Cc+WjB+sZn3yydW7dwdfeun5ysoSlm6sL6s8sEwYKpH32uQaaZTgCJUvcS70btSNW7lmGjZceJdbdKJIsehXaUmipRF7VDCpVBu+LpC+tLU90D9bW3uZvys2CL/yIVxnbm5uCE0nrXsv7wSUFyUVOgFF5subjDIKs+Yy5btVMrJzudxXr94ZGBh3u91QSChaRoaOpRgw8pe//AjS7eWXn2e7Dm6WbWvjqps/hbhX+83NjYyISqju4ZzJwvlT+FUYwpFwb4fVZLx5LFgLhrEqkqksYG0kzRcpi5i5sHAZsSR4Zi9gNpv3lmDyeOw22wRLc9rbewXbPU1NjdwGPkO3OZqaGthuJ8gtbCc8wNvA18u2Zd3dPWg0ruFyW2NjbXZ2Gqyhzs4udHX1Pfvso2wvgRYibBvc9l7onttM6GjABMOj0P9MMFDsVEUIrWUhBvOBQV/Zxoe4oIyiZycMCRuH7Y2ZRYBPq62PtG8XCqZ0obW1lfs8duwYt81t4JOLwG/sZVoDMIE3dsotQku23wan0/nZZ5+dOHEiLy+PpRVzc3MGg+HIkSNsb8O1H76PU+/eEbguzG8Ia4Efe1O2aoKMZ+um8pYLC5WQUvAZhWYaKV+2q2cuEkzbBC+P2N5oWFuEn11YCniJN2anLEEnvXDhwpNPPsnSk/Pnzz/77LOMWIcX3+fOnWNEKiE8j+U30m6gDjvdbE9ZgrLeZScJJJiSzo5Pt2lH6MnfzvLaa6/t7MR26dKlU6dOyeVylp60tbVVVFTk5OQw4kF2vGkR8YBqYrtC3XKTEQoivJSxzbmn9VRIL9/dDtBASS1tiNRx146MLEFYrdb0VUugrq6uv7+fESHQsJAWcAO48PpUmoJScLJvR8rC5Y5PToCmIySYks4u6GbEzuL1elk6o1arTSYTI4i0ZZdJ250tDq0wEQRBEARB7FpIMBEEQRAEQcRAyvwL/i7Gkv7e8j2Lz+fxet2MiJuU8hiMYf4+spP2+HzetG5CsJ56QVjILWnEbqqsHSmLSCTGH0tn/ILJbO4SkV5KGi7XgsXSyYi4sdlGLBYpSw1gDD531h6HYzJ5Tcivxdxeufx+AX0+lNquViu5rx6PVyIJHuaCAvmvDodTJpOJxSI+cVFgcElqEdKXlGrqRHR2U2XtSFlksjKlMs0eIxcE5zKRTkdvXksWcrlSp8tiRNyo1drU8RiMwefO2qNUqpNnwEcfXT5+/OD1672FhTlarWZ5ebWxsfav//rvfvjD72q1qqmpOalUAmprK7q7B2UyKVaLGhtr+vqGjh07cOHCzf37q0ZHpzIytHa78+TJQ++888FTT52anjZAKun1uoWF5cxMHf4mJhb6+qaOHNm/s++5SzVSqqkT0dlNldlfGwsAABAASURBVLX9ZXE4jD5f2i/M0D1MyeXKldbr1+/cutXFiPj4b//t52+//RkWKlgK4PF43njjw3fe+XwHH1d2+XIrNE1Sm9D8/NL4+MzMzPzqqmlgYBwhUDajo5NffHGzq2vA6XS5XO7W1u6Wls65ucX+/lHERJzr19tx1NjYNOTR8rJpeRkDoq+0tODWrbtIBLqqr28kOztjcnLuX//13c8+uzY0NGE2WxmxDhr5L37xwU9/+gYjUp6f/vQXqTMubZHe3pE33/wUxWHEBqHV4OSSlZXR1zeKT0bEx9zcwsTErEKREo8dwsrK0tLq2ppMtHMXrZVKBSTIn/7pH7DkcPas/0VvBw7Ucl+PHm1AYc+d+zb3FRqIL/sTT5zkNviQxx47bjKZ8/KyGxqquZDHHz+BvcKjkDIGaAjOl18+KxbTGdp90MhnZhawOMeIlGd+fhnnBikyLm2RwsLcGzfaH3roMCM2iH9oM5nu6PV0SS4Yp51ZzQkQlJ9+eu2ZZ86wLaPNcEtT5mqGx83WVmFN4tddxsdnsc5x5Eg9SwIanVumCBNut+IvfF339IxoNMqKiuKwe5Uqt1ITJtxhZTZrws5GPv7oyvNnH2EJIlJDsluY3ZaUMyijca377vCZh5tYEoA8y8jxsESztiL2eJIu7+7c6S0qysMExpKMXOFW69jeYWUBJzmJHJ2SMy6JMnNdYXesLiZ3LePzz2888cRDST0P1Ge5xZL7XwOX5EqVSn9TT4WnAW8OEkwRwSS6tFAsSQ2R4nE7cvPnFCqWIkBNLhgKJFIlSx88bndO7nRYfWMxioymMv5W5XgT9PiysibCzkM2M1teLgu9V3rH8biduXmzCnWYXaYVscVSKkq3H4D43EtFFWaWaJbmFC5PIdsVQDhoVFP67MTLypRldlwrkqb6q3g8ztXiSmPYDmeYVPvEaXx/tMdlLixdkghU3+4QTHRJLgYSOXO5nApFRGUAxWm321Sq+1OQ2+2WSu87FnuVSr/SQToSiTTKVQmzeU2j0YadsTyJnxESgEwpttmsXKFQZK/XE/jhqN9+p9Mpl8u5T+EhQnchvtvtCYpgtVqkUhkfGNaZSNbhsGs0Gq/XJ9zrcrmQvjBB4eExfYjiwCRx4LTIiy2PhzM4YoIWT/wJhk0hFBRQLlfwjUToUibwmN1ux+VCmUwW5EN4hrsitmknSPzH+XibYQ8aP1+nbrdLrdawOBAWnG8GXHG4ZGN2GdQmpzhRQK6BhWtOzJW0H0eLpSKn6wE7haChRnIFV5zQkYGtuyKoltmDHuDrFI0c7ZBLQVh2PhG+aqKPQk57ej8pfnNIFWKfz4NWBPfI5X5H8T6Bu9CS0XiEzYkLlMnuh0TvjMzvZBf2Igu+mhAnkJT/aj7XjLlM8YnzMQwpGC0RGXMB4nuc0e1HR/aiEyFNfqDjUgsUiqH7hxoWfQxkgvkoMMIhfXjJKw1ZF4jSf7mMojvH42K7EhJMMZiZmbx27WJ9fSM6EtoZviKwsrJmbc2EEVOpVM7OTpeUlKOhYHTDAIrOYDIZtVodWhL6Rk1N3c9+9v8+99xXKyqqL1/+XWPj4aEh/0u1iotLLRYoA6lOp19ZWULien3GtWtf5OUV4ljsRbsfGRnEXmSxb18jS0mWlxfn5magmQKF9YP/GRlZQ0N9UH4YTVDYRx99CnvhJRQE5UUfgx/q6w/AV4uL82Vllei1gblHrdNlLi3Nd3a2PfHEcwbDbFZWNhTk6upKeXkVOmdmZjYy+vzzD1966d/DyRcvni8qKoGHEaesrMJms1ks5sVFw/HjZ8bGhpEXjFEq1QsLczk5eRgy4FK5WB29OEtLCwMDPcgO9iPxrq521EVz80PrCUrRAGBqoKLVRUVlSpk+eoKw8623flFVtS83t2BqahSVi4IExmW3xbJWWlqJHJEy1A+MhJf6+u4i/JFHnpqbm8axmZlZ8ENxcRlyhB8OHmxqabliMq1++cvfvHr1cySSnZ2LItfW7oczkRQSuX79YlZWTmVlrdlswoiMKghxQoxFwba2FjTyw4ePIT6G9f7+blQWX6fT0xOoQaSDqRoVp9Vq4Xk0+KBSwFS0XsSvra0bGRlC1RQWllitZvgQlYiEsaSNQM6raPkoJrLOyyvA0IyK42p5bGwIDUyj0eFAnS4jNze/p6eTm5bQrWZmptCcmppOsmRy6dJnKCak+f79h7jWnpOTixqEw1HMffsaHA4H1LtKpUI0+AQtBOEFBUXYQJWhBjEyBFqp/80wmOGWl5cyMjLhTGEtY37l6wjtHClwtfz55x/D1RhqWGDaKykpC6SZPTo6iI6DqsF4gurAAALbioowpJjRJFZXl2EA71LUSH5uGduTfPHF+YaGwz09HeiAhYVFU1MTLOATuHRiYhSeQTtET4fDGxtRv8vonmh+ubl5ExNjaGMtLZf5asJQjC6G+OgL6AWorOrqfXfu3FpbMyKLTz555/jx0wcPHv3gg7fQDFDF+flFXDPGkNLcfBKD3sKCobS0bHFxAe0HLQd1F9N+9PfS0gqkoFAocH4EwzCQYoCCAVarNT+/wGhcRfPDBISOk5ub29fXDVObmk6EHbKysnL5IdRoXJmcHIMHtFo9GgwKhSbED6QYe2Et+m9VVS3KiA04Df0x0PfLUGRcm+rr64rkHJSX7VIkr776qsMxF2UFZc/idjGbVWe1m9ENrl69gJOVyclRSHLoccz0mNgw7mM0VKu1U1NjIyMDmDBOn34cHQMjGlobxlbERFNGb8Twio2Bgd6FhfmbNy9jsEOrkkolw8MDmO/RdZH47OwUpufl5Xn0BHQqjI8m08rgYA9aIXqm2+keGLxtmDfMzi5wf8XF+Wzn8LiZ1aL1BMzmQtBtMB7BeJ1O99FHb2P4RqNC30NHMplMPT3tKAiEZmvrdZzNYIaYn58tKCg2GGY4T2KSRqkxbWBGhLDABmYF9Hb0aoR0dbXm5xfiJGZsbKSurgGaAFWAzol56PLlz7D6gFGju7v90KGjcCnGR+SF3HFWBJ+jq9++fa2iokYhU/32tz9vvdPV2tqDP9jMO3NuxpiRUTU63o/+j7qDlsUMjTNCDAQwgEuwtrYeUxQygsH9/T1QwEqFdnDwpmHBXynvv39RmODHH92oqTk+vzCJeR0JQnkMDvZhoEHZ/atjDpvdj/8UDQ0ApeMWVDDpIiPkCOdgAy6FP2EMGhL8duBAE7yNkQ4eQPFxfH//XYynmIbb2m7CG9CaTqf98OHjN25c4gQTRn+hE+B/hUyp1piDzidbW7th88KcJSOjwmw1Ipfx8REkOz4+jCEVGfF1CpvRkrEXsdHOMaDDbIynQaWA/SsrixA0mLZRL2jAt25dw16M15jyMZ0MD/fjj/MqZBBqFl7lHAXxwdVyeXk1jkJJ0TxQCnQoj8d969ZVdB+z2YyaQh3BJK/Lqsvc/G+XuLKH/q0uezOyikdGB2DtxMQIJjl0T0wtMBKN9vTpx7q67qCmMBWhFCgyuvns7CRGA2yjlmE2vD0w0I2RATWOmkJrR1+Q+h/SIEXVoNfztSysI7RzCFCuljE7ogUiR24NAC6Fr5Aamg0GEFQNRgn4pLe3s6ZmP/KCS5FyQ8NBoUv9CiCnSC4zKVQ79kvP7cdslEvkGszxer1fEMBp/v5mQ29ag2ZFDUKCYFhGN8EYjipbWlp0uRyQnnA++hyaHBoYZBZfTahriFcMcVDP169/gfEE0hmjFlJGCA6EoMeYg76NlHHeiDrlmjEafKC32tCJAgul3NKgX3l4nHZdpiPsJTmLSSaWadrbb2FUhCWofdiAxNElUcVIAQ0JuUO3of2gZ8EAmH3z5tXTp7+EYSrskFVQcH8IRa8MnNjrp6fH0cI7O1txCD+QQn4FTmK1GL4wwKKXoWlVVFQFlgmsGBkw1KAbRnLO0aMnvW63Vm8TXk3xeByM6aVS/wnP7CzOA4tZGkL3MEWEu4dJqb13kzAaEJomBk2WBGImbjfbuHuYML4H7eLmfuZ/o2FjUGBoSFDgesgBtkG4e5iU2hhrNigXGhgmVP5r/D7EGQ9mX5wrJyqm3eyMfg+TQi1hG8FugYb+tLP73vMYhY512aWlpU+ptDLOPEztGKyxlMK2jPAHaJtgybDyxcV/YZL7K+ZoUVwDUEhznn3238tVG3NCPKDS4QTMKCzRQHnfvnbl7Q9+FqkNc/2FLyMfLbQXsAc7wtKcwiMqkkh35o6uDdUyJk7MbVipihQBl+T2wj1MwrFR7K4pq2nYXEdBW4WYQHNN0mjPYzctR7mHSaLK31BPRy+DOsfqcpQr/tGJMpDizCeeoZjHvmbalfcwkWCKCCeYsAjHUgJXwm/6jqS9+NklaJvntdd+feJY8w9/8NeZmQ/cVpny9wt7owim1dVStnGysifD3vR942o/BFPojwh9gSAR+t36PuETnuJx4Ibii0JeeeRy2YtLFiPd9L1mKgnNizOVz5fPNPqkLtwbZIZP4BdR1JcyxeMQMVvZ0E3fQc0+9ETi3snG4ScKCpuE1gaZmsqtPbRqdLqZdBRMwspCvXB1JKyy0DNDbryaHdd6Wco/ZNJriiKY3N5Uv2k9Gj5rJMGUvmqJkWCKgsfFnA6WMogUat8Wn2ITOvoEDT2h404kvF7/L+d5Ojr6hXs7O+9/PXy4XhgY9FUYwhP9t7sff3x5ampeqZQ3Nzfs31+zoZ+2yRQs7K8eb97o8XqClXGQwSxcuXB1sa393iMlhd5Dah6XKGZZNk2Qw4WEGsmHdHT0yWQKh8vk9XlQv/zqC7f3oRPHmE/MpcyZzefyB3/wtbAJsnDVx0UI9Zuw6qM0g416zOsRazISf1Oz3cIiPaw0UmuPs6kPDo5LJOLq6rIktQ3ewgdqQeTtvHuXa6KbWFFOLNEHIibQRuuBGzbYYvTfLc1SHpy/RbgkJxKL0/gSKvqOSvtA0SCY2tqW5fKM9FVLjATTriHSctFGldAOEs/VRr5QLS2d09MGg2EJXwsKcr/+9SfFYnHQ6SZ/eNjAmBdlEluWKLkL7WRxX0gVxE+AzTBY6L3QE3cWoTrCejsoGotQF6HJCqNhIZOtl46Td0ElTYtWHURbW49MJnU6H/gRUaRWEU9L2GjB11VycE/ZupaKshqURqMQkVj49nb4cEVT01PcJbn0hQRTesAPRsITsjQdhqJoO+FXFk4nhabW3Nx4507vtWt3JBJJdXVpbm5WULIs1gQfmmyUO8DYBgVNuk8MnJAKmvziKZSwxXIbobUQumtDKT8YGFxBwpCwV5aFkUMCk1JrMEOpVPAPVd9iUg9+jSG54tFb/NwWVFP8YmRojqSECCFB8xS3zTUJ4T1M6QsJphQi6BSNhYxHqTMYhR2vI82CkeTOJooTZbI8fLju0qXW1VWTXq/Nzs4IawOLPEFGKRHb8hy/mwiSUHHqpzhTXt8I32CCwjeXb9hc+PMQbu/6slZjdKEcfS0zyEiTyXwg2L3TAAAQAElEQVTlStsLLzzGUoOgBv/aa7/ht4NUFNc78Hfu3EvrEUgh7V1Cz96F81Sk9rBrBJPXZOpgxPbS3t7HbXR0DAT+i44cqcO/pqZk3dYQv0kscA/E+l0sfvP4bc5Ink1bK8xLmB277xD2oAF1QSlEytrj8Z4/f212duF73/v6NtyW297O3x50385Ace5tsPWCNDXtZ7uU119/L1BeH8r7yitfY8knrNu5F/UkyufCLILSjzNxPgWO9967WF5eJLD2fjthgvuihDc2JanNCAcfZCfs13H2aBRtvZ/6sP3KK18VdNv7XTVmAdmu7hdpR/QpIGj838TgL5MVqlTp/fR80Q6+hn2v0draygS/qNz+e9+EBnDb3IbQki1axSUbmgsTFDxReUVhZmbmnXfe+cEPfsBSA97zTOBz/mta3wUZxGuvvYbPc+fOsZ0mqLvx2wnx9iYSv3Tp0mOPxbu8JOxH3EZQJxL2rJglCmp+LNFdD5WOGuc+4z+KLxoLKSZ70NrQr0GRiVCE7mUhLYftxLC8CyDBtB2EDgfblmlQ1okyINKAzlKmvxkMhu7u7ieffJKlNkEqdnfop9SRTaG0BuBniwQayaccmuzExARG2oqKCpZookg33p5ta1Hb9ovxKGIr6CRNuCt0O8UJEj0saulIU24DJJiSzkZPvLZO8vQZNwSjONs2Mm6FDz/88IUXXmDpRiqrjfhJixbCkuZtJCtUKrdu3aqrq8vISMCTS+M3gNvY5oa0/cNd/ITKrCCVGRqewPXIsFmHXVoLzZR0T4pAgim57IhaSl7vSuXRMJQ0FUwswsli2pEumil53uY9cP78+WeeeWbbnnUpLNE299l0qfR4CFpHD5I4PGGVFl3q2pXQy3eJDUB9fnvg73AidgdOp3Obnwye2DWSDZHWminSXZiR7m2IdEk03VeIibCQYEouNFoRRIqTPHnKd0aFQuF2uzf9kq9N50tEh7vHgP8qFENBwiiSP4OiMcGCU5JulSN2EBJMSYcGL4JIcZLUSfk05XI5Fpm2TTAFlWU7r8ql/uIoV9fcTWYsafd4Ce9g47Jj6X9jIrG1l5MRsdhmqUSnMgSxCfgpLbHw0iEvL29xcZFtC6GrJkkqXRQDWKrC24ZxUqhpks25AHSdPd2hFaa4cDhWHY4xtiksliGTScKST3t7f1NTvcnUzpLGtpUlHlwut0gkkkrD2+N2e2y2iZWVNokk4lmB1+sVC15o7PP5PB5vpAS3mZRy9ebYriJI9fqD+GezGVyuWbYp9u2TWCwZP/nJj1555Ssscezfn8H1x7w8561bLZmZR1mSCTxS0v8kSeE4sJXShe0U6HroVnzf4X45xN+khVJfuvQr4YMNEV8m88816JU4kIuJbT7ZoJ6YDHjPMP9T15M4SEYhFTq1QlGpUNCLPTYJCaa4QA+XyXwq1Wba2WOPnXzttd+cO/dtljS4Z9UjI5ZkNBqNXr99P42Ozi9+8cHDDx+dnJxbWFhubm40m60Wi1UikeTn58zOLmAIVqlUly61HzxYMzo6XVpaiFHaaDRbLLaqqtL5+SXEKSrK4+RUZqaupqb8o48uV1eXrq1Z7HanTqdxuVy5uVkej2dhYVUmk2i1amRx6FCdXC5jySelXL05tqEIPp93bc3GbYvFMrmcKZWbzBHdBwYPDk4l8F0fwr7vcnmT7Q3kdexY45/8yb9j4SzBH/damw2NRePjMxcu3HzooUOQTdPThpyczOrqstu3e9FH8vKylEoFRI/ZbNPp1AsLK+g+MzPzGRl6g2F5fNwADYS9dXWVP/7xf//qV5/E3qtXb0JITU4aVCrF8PBkQ0M1tFR2dsbExOzx44e++KJl374KyC8kwr10T6GQs0QQxTPbyY53apttlRFbQPLqq68yIhYej8PnW5HJlGyzYHouLs5nSUD49qtkk7xSbAIMstBGN250ZGXp5+YWoYQw8mIc7+joGxgYr6wsQQi0lEajwqg9NDQBCdXTMyKVijFYX716p7AwB2e9mA8wOqtUSiiqkZHJ4eGp6el5DOImk3lubglCOeBe3/KysadnGNGQhVq9+WYQPynl6s2xLUXwOZ1uhcKfi8cD5WSUSjdfO7AWf5hcAy/GSliH4pwwODheXJyXKAUQBFrp++9fjPleP1jCRQgIiLgKaDSu4TxkZcVkMCxCAI2MTHm9PnSlM2eakCPONPLysjs6enFqMTw8gdMM9Cy9Xouzi5aWTqvVjpjl5UV37w6iG2Kjv3/UZnPcvn0XXVKtVkGEwdXoiei2k5Oz589fy87W2+12HIuUIZ7YloFn0A6/8pUv7Xhv6usbQcFLSgo0GjXbIdxuu0iUtZU+sseh5zDFhdNp9HhGNrfCxBHlfelbSXOj54tbzzEF37WJNgxlw30KQz788JLwXacI7O4eguLB0Bl0ESE0Ke4rHwESCgM6lqa28VE6qejqDbENReBWmLhLcg7Hss83sekVplAStTCMdA4e3Nfc3PCTn/zb97//e1ikYQll06dMGyog32X4jibscUFxeMMgs06dasIpjfDY0K7Kp4ATm6qqEiizrXe07TyTjIdf/eqjv/3bf/kf/+NHWKVmOwRWmMTiKrokt2noktw2wb3xO7HvdUdq9Kpwtj5AC0fYsKMtAjFvRYkQNikOrEXhSgQj9hKcmNi6bBofn37rrU//6Z9e/eSTK2fOHMV1ZLZl7HYHLlrBNt7OTYAD40+B7xShG6FxOLAW9Vd/9Q+PPNL8t3/7Z8IIUbpqbW052yxut6e3d9jpdHFfU21s/MY3nr516+4OqiVi69AKU1xsfYWJY+uDL7eqFHPtPUmk17JH0ApTekErTPGQ1BUmIRvtudND98fVzCLpxx9fbqp/fGFxWatRa3WaKAeW1LD58Xt3ZZXUhpf1P/vZbzo6+r/3vW8kyr1c6bZSX1x58ytU/u3he4EFFarhu3ZcmMOyLhfCRYgJ7wEO3g+G9XCZNIyL/uiPXh0bm/7P//lPE9vqwhbN7bp/VYsvlLDSw4KYQUULhSuRMBoXEr3scUIrTFuEBFNcJEowbeUi2s5KJd4GEkzbAwmmeNg2wcTx6qs/LSrK/aM/epkPwRyJWRDzKDeD+rcF82tCwNyJqZGbQbEx2rv893//sxXb0D/9019qtRqWOLh16+gDlLC89zREIITtHJxnJBLbnGHRKZ6qKqxTKp2bEBNhq3JnixYTlF0ms7NAw4CiwteTz0UrOAmmLUKX5LYVbv7Y6ETCS6XtvF2JIIggJidnsbTTWHVa7Nx36LFsbkI1mZgu714ElwsTLUssyALJZhX7Z3GrFcs2mX/147/BduunyyefFy9PL29CHISFG5Twyf2mDNu9vSPf+c4Lc6Nil1uVXZwVVF6XizOP7SzrmkaVU5rN2L0LXktL7O4lv39UqpXoh7tcSpsta3uqMuEEyu4vPhqGLi8TxqPgkE2VDQ7op8r9dkYkFFphiotErTBx/PjH//2LL269//4/RHlEkMlkdjhcExMzLGUuxv/whz9qa+uB2Qm/azUZzMzMf/Ob/+eZM0f5+yfSiO9+989g/3vv/b1Wu2M/qNkif/iHf9HbO/ruu3/HX45JBtu8wgRufuKrOV7NUgm9fpZbZkgsr7/+v37yk3/DGu1TR//84GPZLD2BeoB/ImnKq+8r9p8uZruUtYXZIM1EK0xbhFaYNo/bCcHJNsGpk80ff3Tj6uWOMxFu/1wzWb73/T9vatr/53/+H/wZueJKViJlYW9l9nqY18u2zosvPKlRaTP0mXHaEw0fk0b4eXUCEg+Qn5f/0Imj/9vLX0lUgmIJC/toPZ+XeTwssXztq88MDkwoFepEGc8B+8URHpuX2IzAi19+sqSoT6/LSGzKEgkT7ejrCbj1DKxepIiGgCUVDaxyP0s4r7zy9Ycfbq6qKhnoSK0ix8l84BIVbLZHXmPCshlbv6iX4lff4gfF4coSuLZIi0yJhFaY4iJ0hcnjZrMTWUy06WcY+qKoLVTK6qpJpVIqlQoWN7kF88pw6xHGRenaWmJGOp/XK0rEA3lFzFlcuRpW3s2M6by+xIxcibKWIzNrUZsZRniaV9nqSuIf8ZJY4zk02tWsPGdouN3CFufTowj6jCV99n19uv0rTGN9Sl1eERPMsvz9ucmecfkcOe3Cz4uhCwmJZWmpit9G1sh0O0sdD0F1wW3whtlXRiKtMPW2FfLRhCXiDhcmkoIIC8uZGmTzysxK7aEHnlRJK0xbhFaYNgnO1EUir1Kv8Xg8QU8NQYhEcu9EPugV5fxzSrhXAXDPIEEcf4JiscvlQmTuWIVWxW14vdz0gKlHHPoqD7fbJZPJseGw2CM9uEQk9knkKrlSLDSMT4E3hkXG5wdxJOvbPu5A4VFhX8aOaCiUXC7n4nPvH8VRjrXI1op8Sq0G2YkC8OEwEokE2c/jcjmRrEQSbICwaEEpcN5m4X4djbKIxffe/MAV1mmD/eFPLfwLexK5Qi3hTz88HjcqJWxqUYjnbfZ8s+HN5qsGLQHF58viCax6Cd3lcsCl4c+1xYFlm4Db77dPzlfCvLjcUYmoUO5AzjmRXpGBposArt1yTgi8ykYqLAvfJp1OByJzzQO1ibLgEC4lqVQWOMFAEVikWthmYCE/LQnnVG66mh42oRRFVVqujIYxK9/L8JlVLA14zCdsJEE/ngpSJNjGgQWVas7hDQ/r0XrzypWhT0JKEqgm5INmBqGGbRjDldrhcKC1L0w4fMzncbsl/lediLiCL046XBid/HXHsFFSo+dK5PF6JOvrnNgWi/ytwuV2yqRyYW/FroIKFXIUeoYrvhcNXiQqrNLyigF/XIuFTziH5JZt4FQTzpTJZHw9Ip3cMjlbr1kuF39jDuySSqTZJTLYiQLyBgtjuj0uiVgavV78L5wJDOxSyQPdgSsIjjWMW0XrZ9Sod7QoeBJeKqrSIV8unMsU1YENrrzoRBsqOLFRSDBtCTTuCxc+3r//4PBwf2lphdVqnZ+f1eszi4pK7HY7+pjJtFpcXL6wMIeYKytLBQVFbrensLBoZmZq3779t2/f+NKXnr148TzCMfSsri5nZmZL/chmZibz8wuPHDl+/fqlwADlrqmpn5qawD6FQlFdvW91dWVycmxkZPDgwaPZ2Tl5WQXRTe3u7mhvv9Xc/BDmJ6NxVa3W5Obm4XCYbTDMwPJ9+xpgPCaqtTVjWVllSUkZzFOp1GtrpoyMzP7+7sOHmzEoTUyMwP7e3ruwB0npdPrFxYUTJ85cuvRpXV0jN2WOj4/gE7tQLtj/jW9858aNSyjO22+/ceLEw48//kxMx168+Onc3HR5eWV1dT2swghisazNzxuOHj2xsrKSlZXV09MF52AXXHPo0NFf/vJfDh5sQhZwbFYWltNE5eVVV69egOUYULKzc1UqlcEwOzExWl9/wGaz5ubm3759vanpONwOm61WS15evlQqn56eQDo3blx2OGwoO5yzgScnQwAACmtJREFUhtW57Jz8nBiPh5mZmR4a6kUFwQkDAz3V1XVYHszJyUN99ff3OJ12lUqDWoPaQM0iPgxQq7VoGCgXfNLV1aZUqpERspudnYLr0BJQ0Var2Wazcenk5RUMDw/U1ze+995vUU1arbasrArFHxnpf/rpF99551ePPfbs1NQYKgXxr1+/mJtbUFxcMjs7jRao0WjzcmLcq4Hmd/XqF6gyTsEE5kJXdnYenPbYY0/DAOReUVH905/+l1OnHkfKaOEwNSMjo6iozGQyWixmiDY0fv/853KisC0tVw4fPgZLOG2dmZk1PT310kt/AP/AD6iFpaUFxDx58uG5uRlUGYxHp1haWkTDLiwsQTusq2uYm5tVKlXoR8eOnVIpUuVdMb/+9f/Mzy8qLS03m9dQClQKio9CobGNGXyoODSk9j4xGuGBA0du3f2wqenE4EjfqVOPjowMtX42hD7b2dn6la98Gw0Y1To42AcXISm/EMkvhDfcsnKjdQUbOTm5sx0+xEE9DkyaEUer1aHZHDt2urX1OuJ/61vb8bqPnp4OGIDiQMF0dt5G34ecRa/v7e1E7WCIQLO/cuV3GLgwGJrNXrT55uaT165dr6ysnZoax3jS0TGAzoijenu7uD6I/vvmmz/PyytE63r33feQMpp0bW19X18PSo0IN9pnEQfO7Oq6g16JjoDBBy0E7kI6A5NqdCJoj9kOF6K1tt7AgGY0GgO9O29goHf//gOoDhgWvWjz83OoQb0+AwNOQJr7++bNm1cx3KGFs8BZBzpjd3c7GvOHH771yis/uHDhE1TcQw89OjY+VFuLFrswZrAXFZXOzc/Azg8/fBeBOAoGB8Yf6H4x2gMCoczUanVxcdl77/0GIzD62r59jbduXWX+t6ZocYjavA+uQ1tCCLxaWVkDD5cZKuFAtT7jwoXzpSb/jegQY5mZOX19Nq460AZQfISPjg6iSbz88isYulE7jEg0O3o7QPqDYQ7zCvozBgUoEvQciBLmfwr+XfQonLVg9G9vvzkyMhA4gZAsLs5jWsK0iq9arR6dBFNOQ8MhCBEc9eSTz+OQnp5OxMecwa08YRLav78RM/rQUD9ywXSLXodOBQWD7KDM0LHjMRUTHnQDBgX0/Dt3WqDeYAbsGRrqw16Ig/HxYeSLZDHTw2yMj4gGa7GcsLy8iG7f1tYyOTmKng9R4nD4X3oASzo6bsNU/KH/Q5EYjSt377ajq9vttkBBBlFGs9kUyGjgkUeeRLR4rIVjMev39XVjvIBVyGhychyTMcZBlPrixc9wnskZDDO4YRobGJ5gM5xvMExjUoHN8BtC4GQMUsx/e2zmzZtXYB6cieEJe1Fe7IWFqD6oE0SG27ELmoCrU6NxOR6Di4tLDYY5DPfIF5WC8bet7QZGMWwgtTNnnrh69XPoSHiScw5mu9XVJeSLURWlgwBCyxkc7IH64cyAwoDgg0bh08E8AVELAQElgVkE5gXqzgfnQ3ZgvO7ouIXISO3atYuoIKQArYNoGEZRLzGLgJYMU6FakEjgNBfNuBtKRS5XIE0ud0RDJUJ9jo+PoimiMUB8Q2ZhG00IigE1HpBB/iYK1djSchnWouFBXkARnj37daQAn+MEA+YpFEoII7RDzMTT0+OIg1rG4YiPeQVfCwtLMamgghAyNjbMUgZUMToUTMX0z0lJ1CyUNyoOu+B2NGB4aWCgG/N3QUExutvS0jwORAiEI1oLwtGG0cswO6JDDQ72QpTAh2hySASORV2gAaPUcBfXejFQIAvEKS+vRgRsoDdtzwoT2gD+0GiHh/u4vo+Co9WhBwUU0try8gLqC+qEG08ARkU0EhiJ7omzO4wGOEXBgSgLxCJ6LvM/D1YOz3DxoT6R2uBgP5ZJIMIQE8WHQkLrQjvB4dzgg5iBMUSEDgVvIAsuKTQS5IJ2jvEK8h1ugdzBUTGLhp6FDtLZ2YZzMDRaHIIiIGsYif6I8Q2lRj9FY8bAgroOLH9K8BVqBkM6RhIcAtW1srLMjR7oiRC2aMnoFOjs6LCodPRu1CN37odM0exRmzh5xiDGDQjccAoDWKCiEYhcMPpBbCFNFA1OQJuBBEQ7QZpoe3x1MP+PhFaRCLoJfALPo3boZptkQPcwxUXoPUxw28xYhlKfLVwVR2vGDNHcfAqaQ/gSgI2unEd5dUAk7GZbbv6cItwFd9OyxGIrxSU5JIXJFZNTpDSDXnoQakbogRgmxsaGjh49GTbNSEc51paKK00sHLPjWpkmD9ExEGD4wygcxQNhX84Q5PagONELFSkvu8WTmTGpyQjTWWxmtrxcqtTIglLDBkZeTmRwYGSvqKjh1m+iWM59FZoUlE4UV0QpCy7JKeUzmblh7sF22tmCIV+5/lAf7kDe/yxuorg6Zvzoke+ZZPPoNFO6LK8gfMfuYeINY/7HDYzBXagjvhYAFtIgJoKKEPYrBBZ6JeZdLI5iuo3y7hGOoCuz23YPU8z6ij6whO16LOSaeGjxIw0joZ0ldK9fOcW6h4lLGZWIFWWhVcL0o4/k0WNC8eA8DYuCEHObE7jCNEPbCYvQuugepoRDl+S2BK5ro5XyvQXX40+fepz5b3f1h3Dhws/4Ecbf6LHhEwyYVFZaKbQtSr6hZoctSGZGVtORE1HS3ETx/amJmFymyMstjG5t2F2hbg+KE71Qm/N2aI2D2pr9XDhHVeU+PiaLbHnodlA6EW3YWlmEWeBAof83kEhkV8eMHz1yQnpBwuFmKcgd4Vfu9juhWmIhk7rwK3d4Y+PhoF2RJlfuvpnNTb1bIcorTaIEsshvRImeSNCGKNabWDa0NzQmLnuxCAawqAbHjIl1qTNnvsS2gDDN0HbCorYuIoGQYNo8Eqnb65xnqYFEJIl8G7VH7FvwOFjqIJGIIu/ypI5XeaTiiD9qxLmcVLycUu4Ni8g/0YZ//oFYwqQSs8dhZqmNJPALBkYQBLETkGDaJFAnhWUWlg7osvBnZWlCfqmNpRVqnU+tSxv3hkUqYwWl6V0EgiCIZEM3fRMEQcRL5X67Wr3KUgaZzJ7sN2CkVHk3ysrMSpRXx1Q2pPzK8GaZH7dJZfTUygRDgokgCGIDqFQrOTmjawuzUBKYj2O+fz6xcO9bRb56/ax9ZQSfLMnsbHk3SpB/gu56DiK9ihYT2I9SoDgoe0PzHL1LLuHQr+TiIrHvkiMIIiFs/6/kwjI9FHiuptv/I9WCwOMEuRC2/tL7oPhBz7oM2sutiPDh3DpBSc29kES9aneLoFB8efkCuvzv4vCTvAdk826BH7jthPtnp4oWE2EBQ8seT8HpV3JbhARTXJBgIogUJEUEExFKkEzkdMZ03M/SgghgIWoydcQivx14sHtwhIIQURXkjaCCGEJFc0jxE1J2EkxbhARTXJBgIogUhAQTQcQPCaYtQvcwEQRBEARBxIAEE0EQBEEQRAzoOUwbwOFYYwRBpBYPnPVRJyUIIkmQYIoLiUTp8RR7vYwgiJRCKr3XLcVihdtdRPdkEkQUpFIlIzYL3fRNEARBEAQRA7qHiSAIgiAIIgYkmAiCIAiCIGLw/wMAAP//+aUVEAAAAAZJREFUAwDoKmnqZJMaBwAAAABJRU5ErkJggg==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3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_c507975e2f79dcdf9977201bfbe531d3a2e40ab"/>
      <w:r>
        <w:t xml:space="preserve">2. USER REQUIREMENTS</w:t>
      </w:r>
      <w:bookmarkEnd w:id="23"/>
    </w:p>
    <w:p>
      <w:pPr>
        <w:pStyle w:val="Heading3"/>
      </w:pPr>
      <w:bookmarkStart w:id="24" w:name="_bc1ef2515149177f86f7442ec33dbeb9a37d001"/>
      <w:r>
        <w:t xml:space="preserve">2.1 Actors &amp; System Classes</w:t>
      </w:r>
      <w:bookmarkEnd w:id="2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Actor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&amp; System Responsibilities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Patient (</w:t>
            </w:r>
            <w:r>
              <w:rPr>
                <w:rStyle w:val="VerbatimChar"/>
                <w:b/>
                <w:bCs/>
              </w:rPr>
              <w:t xml:space="preserve">PATIENT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Registered individual or authenticated guest. Interacts with AI triage, uploads medical documents, searches doctors via semantic vector matching, books in-clinic appointments (08:00–17:00), processes payments, checks in, and manages personal health profile.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Doctor (</w:t>
            </w:r>
            <w:r>
              <w:rPr>
                <w:rStyle w:val="VerbatimChar"/>
                <w:b/>
                <w:bCs/>
              </w:rPr>
              <w:t xml:space="preserve">DOCTOR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Licensed medical practitioner verified by administrators. Manages consultation schedules, views patient appointment queues, calls next patient, inspects pre-encounter split-screen evidence, records vital signs, inputs WHO ICD-10 diagnoses, orders LOINC tests, prescribes medication, and completes clinical encounters.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 (</w:t>
            </w:r>
            <w:r>
              <w:rPr>
                <w:rStyle w:val="VerbatimChar"/>
                <w:b/>
                <w:bCs/>
              </w:rPr>
              <w:t xml:space="preserve">ADMIN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(Secondary)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administrator and medical director. Audits doctor medical practice certificates (CCHN), manages clinical specialties, supervises system-wide appointments, monitors AI token usage and FinOps costs (USD/VNĐ), controls user accounts, toggles AI provider failover mode, and inspects immutable audit logs.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Inference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LLM and Vision APIs (Google Gemini 1.5 Flash, OpenAI</w:t>
            </w:r>
            <w:r>
              <w:t xml:space="preserve"> </w:t>
            </w:r>
            <w:r>
              <w:rPr>
                <w:rStyle w:val="VerbatimChar"/>
              </w:rPr>
              <w:t xml:space="preserve">text-embedding-3-small</w:t>
            </w:r>
            <w:r>
              <w:t xml:space="preserve">, OpenRouter pool). Ingests clinical prompts and document images, returning structured triage classifications, OCR extractions, and dense vector embeddings.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infrastructure provider (VNPay Gateway HMAC-SHA512 / Mock Payment Sandbox). Processes online banking transactions, IPN webhook notifications with idempotency locking, and automated refund triggers.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Email Delivery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Transactional email provider (Mailpit in development, Production SMTP with STARTTLS). Dispatches account verification links, password reset tokens, and appointment reminders.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Clinical Ontology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/ 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medical terminology database loaded from WHO ICD-10, LOINC, and MOH Decisions 7603/QĐ-BYT &amp; 3280/QĐ-BYT. Provides high-speed prefix search for diagnosis and lab coding.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_2e7fb580f096747ac235a7cdb9c8a4797235267"/>
      <w:r>
        <w:t xml:space="preserve">2.2 Use Cases</w:t>
      </w:r>
      <w:bookmarkEnd w:id="25"/>
    </w:p>
    <w:p>
      <w:pPr>
        <w:pStyle w:val="Heading4"/>
      </w:pPr>
      <w:bookmarkStart w:id="26" w:name="_diagrams"/>
      <w:r>
        <w:t xml:space="preserve">2.2.1 Diagram(s)</w:t>
      </w:r>
      <w:bookmarkEnd w:id="26"/>
    </w:p>
    <w:p>
      <w:pPr>
        <w:pStyle w:val="FirstParagraph"/>
      </w:pPr>
      <w:r>
        <w:drawing>
          <wp:inline>
            <wp:extent cx="5334000" cy="3345166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iUAAA1zCAIAAACpkIS/AAAQAElEQVR4nOydBXgUVxuFbwIJFhLcLcGluLu7U6B4CyWhQJH+QClWrC2laKBIcLfi7lo8uLu7azz/2b0wXdayu9nYznmffSazszN3ZDffuZ/Mnfjh4eGCEEIIiWKcBSGEEBL1UG8IIYREB9QbQggh0QH1hhBCSHRAvSGEEBIdUG8IIYREB/EFUTcXL84KDn4jCCHESpydXQsU6Gb5+tQb4hQvXlDixCkFIYRYw9u3b61an3pDNHh6VhOEEGIxN2/uFFbC/A0hhJDogP4NITHJ5cs3Dxw4ERQU7OGRNEOG1J6embJmzSCs559/tuXJ41mgQE4RNSxbtvnNm/chISHu7m44yEKFcidJkkhEPbg4Hz4E1KxZVpC4D/WGkJjk/PnrU6cu1V3Spk39H374JmHCBKY2efDg6apV29q3bwTTL5e8ePF61KgZlSqVGDu2n7AJwzb1+PvvJR8+fFTepkjhMXz4j6VLFxJRzF9/zb5//3G1aqXixYsnSBzHuN6cOTMhMPCFIFFArlztPDyiqhNK4ijjx/fPmTPr+fPX5sxZvWjRhhw5sjZoUNnUyps27Z07d02LFnXc3T8tgfX39R2QJYstjpGpNg3Jly+Hn9/Q16/f+fufHzVqZvfuI1esmODpmVFEJX/91ScgIJBi4xiY8m/CU6XK4urqLohdOX9+uZMT/3OIPgkSuKZLlwqv5Mndvb1//fffE/XrV4JZP3v26tu370uXLli8eAFnZ0229cqVW2fOXMHMhg17PDzcsBweya5dh7EkadIkmTKllQ0iTHfkyFl4JNCDKlVKubq6YOHu3UcRsoPnhCDVu3fvsW2xYvmNtmk0pufiEh/b4lW3bsW0aVP6+AwdP34edA4fBQeH7N17DO0kS5YUbebO7YmFoaGha9bsrFatzIUL106evJgmTcqKFYsnTpwQh/Ho0bPKlUvkypVNthwYGIRDunr1Ns6xatVSOXJkkcuxORpJntxDaQ3ncuvWfX//CziYKlVK2hZ7JDGFuXhaxowlBLEr0BtBiGlgRjF1cnJav3738OFT5cL589dmzJh2yZK/EidOdOHC9YMHT2Lh0qWb4sePnzJlsvTpU//xxwws6dix6Vdf5ZLr+/ouVNrEtrNmjUiVKjmWI/L28qXmditI0YwZ/4wa9VP16mUM24zQjkNUvLwyYavw8PC3bz/A14GoQFGePHmOT/v169SiRW2IEA5s/vx1CIjhyLHHSZMWpUqV7M6dh1jHz2+5t3dzb+8WmP/tt+mbNu2TLWN57drlR47siflx4+ZhK/hVECHZGtJUkCXZ2uTJi9aunYyzEySOwPo0QmIFYWHhsKTQAMx/9VVOyICPT8slS8bs378QaRWY7C1b/sVHjRtX69KlJWYWLhy9adO0ypVLwpnYsWO20s7Zs1cgNlWrlsanBw8uHjSoC7adMuVTigjzo0b13rdv/sKFfwptFYDRNi05YKlJT5++nD17JcRmyJCu2BYRtjx5vEaPngUPRllz48Zpe/bMbd26HkQCoUIc1fbts7JkSb9mzS75/C2krCBRmzf74VWiRIEtWw7cuHEPy3GcUDXdnX74ELB69aQ9e+ZhfaEJA+4XJO4Qu/Rm27Z/7917LAhRGX36/FW5codWrfrAY0B3/uuva6EL//33zT5+DMA/hYyG3bnzwJKmNm7ciykS7FACCBjSQmgKoTn5Kcx32bJFMANVgMW/fduiNo0CgcQ0YUJX6ZrUqVNBaG7kyli3rmbm2LFzcrVKlYoj+IZAmZSx6tVL43QQNkRkDM7QgwdPsBCSCc27evUWgnLJkmnC+PfuPTK6U7SWOXM6Z2cnbC40ZQ40F3GJWFSfhvjsmDFzmjWrgW5dhCu/f/9x3brd+fJ5FSqURxASx4EqIIqF/E2BAjmqVSuN9DhcgW7dRsJZEdqAGKYfPwZa0tTVq3cwHThwou5CqILhmp6emRRVsIG7dx9CySAeiNGVKVNYRgJB/vw5MH348Kne+ggS6r6F5IjPogVd7NZtBNpJkcJDfhoQEMHJpk6dXGjzRoLEHWKR3hw8eAo/uJUrt3fu3FymRs2AdOjYsXN+/723ICTu4+PTomTJr3SXIAIGsRk40AfJ+fjx45Uq9Y3BRsafBI+EPKbr1k1Jl053jCInYRGWPl3+4sUbCHkVKZJXysyzZy+Vjx4/1pS2urkltrCpkJDQYcOm4H9/9uyRBQrkOnXqorf3r4I4IrFIb1av3iG0dxL4+19ADFf3oxMnLuD3/fr1WwR/y5cvir7Prl1HsPzQoZNv377Lli2jLLMxWiQD1q/fkzKlR+bM6fHpu3cfvvmmLtY8fPg0umAFC+bCC900QUhsAu47Yl9NmlQX2qSF0LgCYfIjV1eNs4KsO/LzhhvmyeN56NCp3buPICkiLMZ8m3pAXZDhxwy6hnDF4JzBQXn79n3SpEmwUMbu8F8pLOP27fuXLt1Adqdgwdx4GxQULDTRjjBBHI7YojfILu7bd7xz56+RL920aa+iNxCGIUMmbd9+UGhvMoAa1ahRtmPHpvhvxJKdO48cOXIWgWOoy5s3740WyQjtLWNw3l++fIMYBT5t1apunTreQtMT1FS59OzZrl27hoKQ2ESNGmXWrt21desBGPFZs1ZhCXpLfft2RPyqfPkivr4Lpk9fjn8H/IPUq1dJd8PWresvW7Zl/Ph5sOOFC+dFQujWrQfz5v1u/hYW821KICr4V3r+/BVCEfjHQb9N+mSdOjXr339cp06DOnRo/OrV25Urt0GBSpcuKJUjQhDWw38l+n84VIjW2LFz5cnKhBBxJGKL3sAFwbRBg6o3b97HfJ8+HeVoGYsXb4DYoKfWo0db/MPgF+/u7ob044QJ/eF0DxrURRnoQimSadiwChoZPNh39OhZFSsWR0xcaMtyundv07Ztg8DAIJlQRSwOOdUjR854eWUWhMQQMqmhl9sA7ds3Qi5dpmGaNq1eqFDu+fPXXrhwvXDhPPjFoss1e/aqkycvohMGbdBtBF2rOXNGjhw5fdWqHXihU1W7djn87DGjF6ZG1l2ZN2zT8FChMcuWbYbXVa5ckaZNayidwurVywwY4DNhwvxff52Mt2XLFhk8+AedfTl9PlOnL0/c6fNhOA8Y4D1u3NwePX7HQXbp0mL/fv8dOw4hoRvvE7qHbWFgkMRGnGQ9oh5nzoxPmjRptI0ZjB9WnTo+iHfNmjVi27Z/BwyYMHz4jwhb46O6dbvAWdm5c7aHR1LdTRBhg95AMxS9qVnze3TNDh1aIgPKEKpx4+b9+mu3Bg0qV6zYXmicodnyo927j/bt+xf+KyBXadKkENHItm19S5ce7e7uJWINFy/ODgt7mj9/C0FiH/hJe3i4SdcE8eREiRLKWjWhDbJBRRA6NtQqyfv3H7GCkoG3hAjbNA/ibPDGEiRwtWHbsLDwFy9epUyZDLuGUYIXlSpVckFiMTdv7nz79m3BglYk0WNFPbSsFKhXTyMwZcoUxhSRBKGtUYHYICepJzaGYE3zRTLFi+dXPqpUqcS33zaG8163rs/UqUtZ4kJiLVALJQ6G/wJFbIS2LgCujBlhQITAKrGxpE3zQCFsExuhdbawudw1phQbhyRWxNMQ8MV08+b9R4+elUuQckQwAXEzzD95YmYkt0/OWYRFMrouOX7ZiK01alRt7Ng5s2atRLexf//OghBCSFQS8/7N48fPDxw4kSVLeuQY0R3Dq2rV0li+ZcsB9Ozy5PFC6uXatTvK+jIAKAXm9u2HcqFukYxcYqZIBi3Aec+cOd348f2RqJSlboQQQqKUmPdvZO1Zly7fKJkYbbnzYYTUvvuuSdeurXr0+K1jx0FImXp6ZtqwYc9XX+Xs0aNdvnzZoUyrV+9ImzZFQEBQ48bVTBXJGO4RUjR27NzWresHBwcjXicTRYQQQqKUmNcbmaopX76osiRhwgS1a5eHf3Pu3NWyZQuPHt1nzJg5Cxeux0elShVMly610Do0/fp1GjdunhzTEMsjKpL5j6Cg4MSJEw0b9rfcb8eOTQUhhJAoJlbUp1nCy5dvEiVKoPcQqtDQ0Bcv3qRI4a57b4GFRTLv339EUsfMU62iAtanEUIcAxvq0+LM8z3laEt6QGbkMEq6WFjZEj1PwyWEECLh8wgIIYREB9QbQggh0QH1hhBCSHRAvSGEEBIdUG8IIYREB9QbQggh0QH1hhBCSHRAvSGEEBIdUG8IIYREB9QbQggh0UGcGc+GEGsJ/CgIiQ0k4OBZWqg3xNF49UQc3ymunw6LF4/PuiexguCgsGz54xWtEp42q6p/k9Qb4lDcvhi+cVbYV5VSNuzu7pooniAkFhAaEn7j9Jt1fs8rNA7PU0K9kkO9IY5D4HuxbWF4heYZMuRILAiJNcSL75SzmEfKDAl3LbyXOpNImV6lksN6AeI4XD0VnjW/O8WGxE5SpE+Qr1yKM/vV699Qb4jjcOeKc6bcboKQ2EqWvG53LocLtUK9IY5D4EeRMAlzNiT2kiBxvKAA9eoN8zfEcQh4r97/ZEJiP/RvCCGERAfUG0IIIdEB9YYQQkh0QL0hhBASHbBegMQNihdvniVLeh+fFjVqlHV2trqftGHDP25u7pUr11SWnD9/+tKlczVrNkia1F0uefr08fHjB69evRQeHp4371fFipVOmTK1YVPXrl0+evRAcHCQu7tH2rQZsmTxzJQpq/Lphw/vt25d16RJK7nm6dPHjR6Pl1fOIkVK6i309z+MV1hYWIEChcuXr6r36eXL5/ERDkxYw54923Lnzpc+fSZlybt3b7ZuXY+FBQoUMVz/5s2r2OTFi2fJkiUvVqxM4cIlRJzl8OF99+/fNfpRyZLlMmfOprvk9u0bJ04crl//axcXV0GiBuoNiRvEixfvzp2Hgwb5+vouHDGiR9Gi+azafOZMX5h4Xb3x9z+0aNFM2B2pNzD0I0b0+/jxg/x006ZVrVt36tDhB8Omrlw5P2/eVN0lzZq1wZoJEiTE/N6926dNG1ujRn03t6QXL57x8xtv9Hhg1/T05p9/FsyYMTFRosQ4htWrF6NNb+/eyqdnzvj37evTpctPVulNaGjo1Klj6tVr1r69j7Lw9etXOKpvvvnOUG+uXLnw44/tMZMsWYpXr17s379z7ty1Iiq5ePHs8eOH2rXzFlHA9u0bDhzYZfSjVKlS6+nN+vUr8Mqfv3CuXNb9tIjlUG9I3MDZ2Sk0VMDzePz4uY/PUOhNz57t8uXLLuzBw4f3BgzoDls/cqRv0aKloG3Xrl2CzTWzyfDh4z09c8LnWLp0zsqVi7JlywFXSWgdKUwPHtxds2bDWrUaVar0SeF69GgfHBw8deoS+dbV9YtO9OPHDyA2JUqUHTp0XGBgQP/+XdFms2Zt4WDBkVq2bO6CBX7CeuCuQTY2blzZtm1nS5zCFSvmYzpt2hKcGmTp3r3bIoqZPXvy06ePokhv+vQZ2rPnQMzAXfPxaYkvqHPnjPPoTAAAEABJREFUXvKjxIn1B6FA9wIebY4ceQSJMqg3JO4B1fH3P//ttwPy5PH84YdvypQpLCKHtOY//zwSFl8uidDuuLomSJMmHV4eHsn79vU+duxfmDP4BxAqfLply1rojasWuT40DFOE4Iy2tmPHRkzbtvWOr8GtTZvvf/31p2PHDtau3Wj58nk4PPgi586d1Nvq1Klj2B1cpYQJjY93v2nTakwhOXCPLImMYY9ZsnhBbDDv4ZEML6EVrcePH9Wp01hRLKwGkYCabtmypnz5ajhrHFuqVGlKl64IzYbWPnnyqGzZyl5euYTWx8JqCDk+e/bk1q3r6dJlKFGiHK4bPkJYEu28evUSioi3VavWwebiU2jryOvXLxGrLFeuinQcEfxEJBBt7t277d27d7ly5S1VqgKCorgIaBO7k9vqgiWJtBcmNDQEU7Qjrz/a379/R5kyleCAXr58AaFFV9eET548FNqfFqaBgYE4NoQWccrlylX19MyhtInV9u/f9fbt66++KnrkyH4EVOGJyg3hqF2+fC5evPjwkCBdghhAvSFxFSQzLly43rv3qEyZ0kF1qlQpJYQtI1OFh4ft3LkpffqMpUuXF9bj4uKi/avZNWQGNq5Ro5Zweh48uJshQ2YLG4EhxlSJ5MBbwvT586eYwlL7+s6D1e7du+OXhx0+dOj/EHxLnjxltWp1DduE0UcCo02bzosWzcAJWqI3kNt9+3YgjFahQjVl4cOH9ydP/jNDhkwyABgSEvLbb/1z586Pnfr6/gGXCCvIMOCsWZNSpkx1794doZVwyCccl5CQYKymt6M//5yK40GwC9vi7eLFszCFfqAdSO9ff/0qtGqBNqF/o0dPS548BQQA8U84nfD/ZNgTughJkKsJTUByl5KKM8/586dwSBBj2Tno1284UlY4cfFZ8yZO/A1XTK6ME6lSpXb//iOFNvrXq9d38tiWLJmNma5d+wqtpiIYe+jQXmUXELMhQ/6yIdHo2FBv4hL+/v5+frbEVczw4cOj8PCgJEkuiNhNSEioqeW3bt0fPNg3ffrUX5eeKKzn+fNnmObMmdfJyTrrAKGCTsCaYx5plffv36GfDo+kcuVa0Jvdu7fA1lvY1NOnj2HCFPMku+ro4GMqI3IXLpzR28TJyalp0zbwq5ByMNrm9u3rMa1Vq8Hduze3bVv/ww99EidOIszSokWHM2dOjBz5c/HiZZCRkvqHA4DeIBci9eb06eOw7zJ4KFm4cCPifn5+E5B2glJOm7b0w4f3P/3UCW4N4nhyHUQphw4dC7t85MiBUaMGTpgwctasVT/9NAR6AxdHyRJBYiE20Jjx42fCHdmwYSWSYYsXz+zWrZ9cATHG5s3bQkrbt28IsRk7dmb+/AWxGo4QgmRUd00REACBXJk6dTp4lNgwVapxq1Ytlh/hwubJUwCuFeZHjx6Cr7J16444qhkzJmDJ338vQi4QOTx8y+imYMmqVYsgNrhiTZq0CgoKmj9/GsKq2Mqq41ED1Ju4gZ8WEYU8FXEZdPbv3n0obIphvH37BtOkSY1HutCbVrq66JIrLsuwYX0wlT1r2GUEtXbu1MTEIDYIv8AMofuMlIApDUNQCPqEGYSMECuDIZZRIwlcN6H1JIRZ2rf30S0E0AUNrluH7HchBHwQEULnHQYxQvMH0Z06dfH06ePQ30d0qHv3nxs0aI4YFDbERejatY+bm/u+fduxJkJncpPSpSulTp0WM+XKVYbeVKhQ3cXF1cPDtWzZKogEPnr0IEWKlPg0a9bs8gSrVKl16dLZNWuWImemW9cn8fc/hGnNmvXd3DSeSsOGLaA3OHhFb/ARLilOqmDBYhCqAgUKyzahNxBCq+x7/frNDQ9AkiNHbnwvaBB5NXd3TVDxwYN70JsbN67CqcKnQvNF14TenDt3qmTJ8jIeiJ/HnTs3hVZcoTeI9VFv9KDexAF8fHzg2WCmWLFi3t52zqzevr05PPxVtmyVReymW7cRRl0cV1eXsLDwvHm9unRpeX2vsIHUqdMIrYdh9NN3795OnPi7nB84cJSiN+jhIpCFPETu3AUQfUJ6Zu3a5Yj2wA4KjQWsjRjR2bOnChYsarRZdIFl3AkGHXqDDZEFUT798EEjRdJS24asFGjfvovQlJKXEdpYnyXmL0WKVL/88vs333wHLwdGHIqFlAm8GegN4mzVqtXbu3c7zi5JEjcose6G8Ld03yZLllxoXUDDXWTMmEVoL7ihuYc+Yap4bLiqsN3I5cBp0FtTN1QlxUmKtOVIrTIKPKf+/bvhAio1IwEBAdoDKwQZht+JpB0SP1iCLA6ug4wK6gU8g4ODBPkS6k1sR4qNVBpMhb1JnPh0WJhL/vz5RexGz5yB+PHjwcQUL16gc+evv/pKk5o2ozfoXD9+/BDmT3E4EJMRWosGa4X4FaIxcHQMEwCwv8uXb5fzuvGodu18dAuaoRYyl4BgkdB2hzGFx2NKbyZOnAsXRGjrDsRn64yMOrLuyrEZvfvHQhBiwnTXrs2nTh2VS86c8Yc1R2rdks3Ri+/Spc+gQT3QSYfeFCpUDAcGjw1XAy5dJLvt169fFp9jhnrIwoc3b14pS+AGif+SZPbElOsJt3LMmGEQm/HjZ+fNWwAeTJ8+nzp5jRu3gt506NAIMoMfDK4J5FB+BI8WEULdX6nhL5YwnRWrQQxNis306dOjQmziKBAJZ2enSpVKLF061td3gBQb88j6KDgc8i2MJhISmJGFUi1bfosp0t1KHxl9WCSHhdZqoDMrX2buBIT3gGn58lXRI8YrX76CMEZYqNzQowdETrYpzW6ePJq7ao4c2S8/lXeNFC9eVpjl5csXOEhZUqXLkycPYQ0zZcoCJ0wej7x7FBkF8w3quhG4XELTSQ8WWtMMPwyaOnPmJByw4Z2qloMrDA9JaL4RjZeTIEECOAeKq4QoltDeiivfwgfCpwhXRqftvnfv9rVrl5o0aY0vEScur0lYmKZzkD17Lrg46LsgQdWqVUc/v+XxtOAIcZzQUWcdqDeG0L+JvSg5G4iNUD3SqOJ/G25B/vw5hg//MVOmtJZvXqtWw3PnTvbt6418Pqz81q3rhDaWFT++puPcqFHLrVvXbt68+v79O2XLVnr37h1y3civLF68OcIcO5CVAujh9ukzVFkIvZk9ezKyJlWr1omwhYoVq/v6/u7r+wfiNs+fP0H0H0tkXsQUkJnevb+Dmfv11zFly1bW/UhKKYJpyt0/MOjQMJwjAmVm2kSy5PbtG2gNhh5XANJSp05j+RHOYs6cv+/cudGsWRsk2IWV7N+/I2fOPM+fP9u0aSU0uGnT1jIIVqZM5WPHDk6Z8hccBWRKSpQohzQJEj9YB2HAFSsWCO2dMSIagebhu/P3P4wDQzQV1wQL5feIhA208Ntvu8IDe/XqJYKWOGD8Qjp37tm3r8/gwb2QxkuVKjWyX5kzZ0P2S5Avod7EXqTY2D1hE0dBlMPFJb6nZyZv7+bwbIx2HhMmMdmjrFGjPmwHsibSEQHNm7dXbjOEyZg8ecHEiX8gGY64k9D2viEeRsVG7lr3AKQ7UqNGA93VypSpBL1BREvRG3kLjlEQx0P0ZvTowXI8ArgjutKls7svwjWpU6eD3ujdl4qY4bp1K4RmyJb/yrvRJUfSBf7NpUvn5F01Ri8gPoLayWPAFejZc5AS9YIjKOuPK1eu9eWB/Tf7ZWNfvIUkjx49RM7jyn/77aeBGypVqn7q1DF8KXjhO4Ln9Mcfk8eOHSbv9sfe//e/X3EllQbNOA1m/YkvtpUz8EAMN8cUrknPngOmTx+HcCIOALINv3Pfvh39+4eWK1cFztncuVNwKYKDA9FBqVevWY8evyBpN3ToWKS7Fi7U/M9CruL0OEBRh5OhMy40od7xSZMm9fSsJohd2batb+nSo93dvSJcUzo33lpEVHLx4uywsKf587cQcZ/VU5wKVc3gkdpk1Au2+MWL54gRwXUwav3hPD1+/CB58pRGswvRwJs3rxNoSGjJyjid9+/fu7klFXYF2SMcgJQl3X398EMbGFlkKYQ1wLVq2LA8wlOdOnV//fpVypSpDBMnWI4Mja66YytIFNJFIobA+SJciV8CFAhG8uXL5zgYLAwLC1d+OQMH/oh0zsaNhxWHD1kfJOTM+MTBgWHr/77Z+TdHSGTcvLnz7du3BQv2tnwT+jexlCiuflYpsHTmk/AwJZbfpBkVmBqAwCg4HbuLjfic09Ll8OF98I3g3Ch1yTaA7JeshjBET9uE1iGzUHSjCFxbRe0gOXJ+/fp/Vq1a9PXX7dKmzYBsDcQGmRvd6KL5MZAI9SY2okTSGEwjsYFJk0bB20DeomFDR/CDbQbqDucYV0No6+sQouzYsbsgFkO9iY3QuSGximnTlpi6HzZCEF+aP3+94fiYcRGk4vCC9AYEfITHwwo0a6HexDoUsaFzQ2IJNouN0Aaj0qZNLxyIJEnc8BLEeqg3sRSKDSHEwaDexDpYBm0zCG+EhYULQkishOMLxC4oNpEhdUbx7G6AICS28uT2x9QZ1Wt1qTfEcfD6Kuz6yZeCkNjKVf+XhSur1wWn3sQu6N9EhvSeTtm/Cj/wz73AD6GCkNgEIr1HNzxKlT4kWz71VrUxfxOLoNhEntL1xMldQev/vpUpd5IkHq6CBaskFvDxbfCDa+8LlncqUVOoGeoNcTSKVHXKXcLpzsUP715/EITEAlKnExUaOrklEyqHehOLoH9jLxInFXlK0rUhJHZBvYktSLHhQ24IIY4K9SZ2Qb0hhDgq1JvYAv0bQohjQ72JXVBvCCGOCvUmVsBKAUKIw8P7PQkhhEQH9G9iBf7+/oLBNEKIQ0O9iRVQbwghDg/1JuZh8oYQogaYvyGEEBId0L+JeRhMI4SoAepNzEO9IYSoAepNDEOxIYSoBOpNDEO9IYSoBNYLEEIIiQ7o38QwHKaTEKISqDexAuoNIcThod7EJEzeEELUA/UmJqHeEELUA+sFCCGERAf0b2IS+jeEEPVAvYlJqDeEEPVAvYkxKDaEEFVBvYkxqDeEEFXBegFCCCHRAf2bGIP+DSFEVVBvYgzqDSFEVTCeRgghJDqgfxMz0LkhhKgN6k3MQL0hhKgNxtMIIYREB/RvYgb6N4QQtUG9iRmoN4QQtUG9iQEoNoQQFUK9iQGoN4QQFcJ6AUIIIdEB9YYQQkh0wHhaDMB4GiFEhVBvYgDqDSFEhTCeRgghJDqgfxPdnD59QdC5IYSoD+pNdHPq1HlBvSGEqA/G0wghhEQH9G+iG8bTCCHqhHoT3TCeRghRJ4ynEUIIiQ7o30QrN28GCDo3tvLhrQh4LwhxbFwTCrdkwiGh3kQrN25Qb2zh6snwE7ucPrwJd01Ej5w4OMFB4S4u4cVriNzFnYRjQb0hsZ2jW8Ovn3H6qlLa9NkTC0JUwLN7Aef2PX32IKRcQ+FIsLcYA9C/sZxbF8KvnHCu0jorxYaoh1SZEpOIkM4AABAASURBVFZunfnhrfhX/MOFA0G9iVZk/oZYztkDTvnKpnRJyB8qUR35K6Q6vkM4Evw3jlaYv7GWe1fDMud1E4SojzRZEgV8EB/fCoeBekNiL2GhQjgJ53iOljUlxELiuzoHBQqHgfUC0Ye/v+ZOz8KF8wtCCFEf1Jvow99fM5JNoUL5BCGEqA/G0wghhEQH9G+iG8bTCCHqhHoTfcj8DSGEqBPqTfQh9Yb5G4XixZsXLJjrhx9alShRQFjPhg3/uLm5V65cU1ly/vzpS5fO1azZIGlSd7nk2rVLp08fv337RpIkbp6eOcqVq4oZw6YOHdp748aV0NDQlClTp02bPnv2PMmTp1A+/fDh/dat65o0aYX5w4f33b9/1+jxlCxZLnPmbHoL/f0P4xUWFlagQOHy5at+PqrLJ04cfvToQeHCJYoUKakcrXmCgoJWrJinuyRjxqy6p6/Lq1cvtmxZe//+HTe3pDly5KlYsbqLi6uIdq5evXjy5NF7925nypQ1b96vvvqqqIh2Xr9+tWXLmuDgIHy/qVKlzZrVM1++Qs7OFqUSQkJCVqyYf/z4IVzGH3/snypVGkEiAfWGxBguLvHPnbvWo8dvnp6ZvL2bV6pUwsnJitLnmTN9vbxy6hpcf/9DixbNhN2HBQ8PD4elmDVrku4mKVOmKVastGFTe/Zs3bNnm+6S3r0H167dSM7v3bt92rSxNWrUh9HZvn3DgQO7hDFSpUqtpzf//LNgxoyJiRIl/vjxw+rVi5s1a+Pt3Rui+NNPnfBpsmQpNm5ciZnff59s9Kj0CAoKmD9/uu4SqIhRvXn69HHnzs2xU+wCwoMlBQsWS506La7Jvn3bAwMDIcki6lm3bvnff4/WXVK//tdduvwUzcr3+vWL2bMn6y7Jn79Qnz5DM2TIHOG2a9YsmTt3SvHiZTJkyJQiRSpBIgf1JpqQzo2XV0JBPoM+ZnBwCPr+V6/eHjhwYsqUyaA6depUiBcvnog0u3dvgdhkyeI1ePAoTNG3PXnyCPwJM5ssX77j5cvnV66cnzJlzPjxIwoWLCpNEhwpTA8e3F2zZkPYqZ49B+LtixfPfHxawnB37txLbp448Rcj7jx+/ABiU6JE2aFDxwUGBvTv33XlykXNmrWF0c+VK9/gwX+mSZMefX8sX758niV6I2nRokOnTj+aX2fdumUQmx49BtSt2yQkJPjUqeMQGyzHRfj99wEw+tGgN5BViA1cqyFDRqdNm+HJk0cTJ/6GK5k1q1fDhi1EtNO8eft27byhxLt3b1240G/AgO7Tpy9PkCCB+a3Q1YDY/PbbJEHsAfUmmpDF0J6e1BsjwAQHBgY9fPh02LApkycvHj68e8mSBUUkQPBEejZ//jlFdkuhYcWLlzW/VcKEibJly44XrBI8CcTBoDdXrlxAUA6fIjwFvYGzkiiRZuXQ0BBMEyRI6O7uYbS1HTs2Ytq2rXd8DW5t2nz/668/HTt2EG7TpEnz5TpwO4RGup4rW2EvWLt69XoiEjx9+gTT8uWrwF+EMwHN+9z4GqEZVOkq/CqcbLVqdfH27t1bJ04cefbsCTSpdOmKadKkkyuHh4cdPLgXAbF06TKmS5dh/vxpAwb8IQNKWBlxxcePH6ZPnxGbGO34L148E9NBg0ZBbDCDZgcN+rNVq9pwNbQqGLJz56acOfNCeuX6u3ZtTpQoSZkyFbW7DkcI6/Llc/HixccKihhDnrFTnNeBA7sRKsQBY4U6dRorwTFc3qdPH9Wt29TwePBN4YWwHlTH2dkJ3+/69cu//rqdqd0h2nno0B58+yVLlsflqlixhgx7Gj13RHHfvHmVN29B+L4PH97z9MxZqVINeVQQfug9OjFYCL8KAVszJ+jwUG9IbAH/hELz//yye/eRhQvn7d69TYH8uYRN3Lp1HXahTp0mtsVAXFw03V5nZ42bBQGAxjRq1HLp0jkPHty1JAijHAOmij3Nli0Hps+fP9VdB6Yf07x5P6WvkOeAXyU0AZ/CMGdGm4VJPX/+VHBwMIxUq1YdYUMN14Fdg3u3YsWCb7/tCvVSliO+J7SeB8wl0lTQG5zR999/rawAj2Ty5AWQAXwX8IT27dshg4H4CD6ijHbC6A8b1kcuBH5+E4YPHy+FUwGOFOwpDiN9+kzKQjRVuXKtzZtXY+84bF/fPzp0+EG5PtAzKBP0BtuOGNEPGTVlwzJlKg0Z8hfMN/QSYc/161fIHkC7dj4LFkxHpAs5MKHNtfz2W//cufMb1Rtd6tVrBr05d+4U9MbU7u7cuTFt2ji8PXr0AF5ffVUEemPq3LECArmZMmV5/vyZ/PTChdPduvXDIfXo8S2akpcRwj9ypK+ZExSODvUmzuD/GeWtsCcrRKwhLCz8xIkL338/OG+eHKXTjRDWAzOKaY4cuYWVICePrujKlQsxnzNnnvfv36FvC48EhhJ6AyPepk1nC5uCkwQroxgRzAtNLuGl7jqLF88SWvMn30ID0Jt2cXFRnAxDgoMD3d0zwFqh640gVb9+ww3XQWdcqzfz0UPv0KEr0jxy+cyZK+vVK414GlLfcgnks3Pnntmz5y5QoPDhw/tHjvwZmvTLL7+fOeMPsalSpfb//jcE+XZokqurK/rm7969GTVqUMqUqX755Y/s2XNCugYN6vnnn4MXLtyom3vDuQtNOUMWvQPDCWKKwzYsrFBYtWoRzg5S1KRJK3wd0CFE4XA60hvTHnOmUaOmwGGFNYfeIKMm9eb06eOw6ZaECpHWEpoOwTXzu1uwYH27dg2g2dB1rGnm3GWz1avXR7QTjk6fPp2Ru/r++57wDiE28oJfu3Y5SDs0TYQn6MBQb6KJyORvIC1+fn72FpjYTsKECe7ceVg6nQ2birdv32Dq5ma87gsRD3RU5Tz+yRUXoWPHJvCK5Hzjxt+g643OOOYhNp6eOeBwbNq0unXrTk5ORvqhyNAgQCTnkSWCHUc3Vtf5QJpKaPvgyhIcw7//7i5Xrgq65HIJYl8jRkwQJkic2G3w4NGlS1eIH9/l1asXLVvWxB5/+KEP+t17926DNAqNF+JZoEARD49kf/45dcmS2eh0o8t//HjD7t37QzCMNos+PkJq+/fvlB3z27dvCo2ndUd74jVxSIihoWMO+fnw4T1ijNh11aq1EU68cuUiPoVQweWS4TjdqyE04q0/8pc8BvmpKWQNBa7hnTuaIylatBTMMYy7Yo5btvxWqejDQlyErl374Lvet287liDGJSJCetIJEya2ZHcKZs5droDIHlQwefKURYuWxgV88eKpdFIRf4MKKt+y5Xt0PKg30YTUGxvyN35a5HyxYsW8vb2FXUeYvnhxdljY0/z5YyCFW65cG6RtDJe7urrALejevXXDBtXm/CpsQPoHz58/Mfrp1auXJk78Xc6XKlVBUQVYBFgQpCuQIpaVu2vXLkdfWAaL0NmHO3L27KmCBY0U9b5791Zpc+DAUdAbbAgXRFnhwweNHqRIkVK+hXEfM2YoZrp0+Z+wDFwTpaIajcOwahMJD2B80UeWCtGgQXPojdBKV/v2XRo0aDFp0h9bt65D3t5olh4qOGnSqE2bVmEe4SBMAwI0quPllRNTRJywFwjnmTMnoL6JEyeBMglND30xXrrthIQE676V2oO8hd7uZDjRjPcGKXr48L7Q1Ad21F2OhJwyD29MmYcdh95ALKtVq4fcPr4jo/XuekgvM3PmrJbsTsHCcxdar1HbSDDCifgxjBs3vEePDuhY9OjxC9xcy/foeFBvYjWK2HhrEY5OkiSJPn4MrFOnQufOzdOlS6UZH1qEmVoZOoFMANLaisOBQI3QlgbItAG8h2bN2hpuiCTB8uXb5by7+39Piv/555G6BUtQC+RXYCBGjdIUpD14cA/TnTs3GtUbJIqUNmGXhUYSkgttelnm2OWxyXSx0KYr8BHExozxNY/0FaRYTpw4F6qgXfhFwVXy5Cl++mkwrsPZsycUvZG9ewmUBi8E9BDegVfUt68P8u1CG0tEBxwRuYsXzz56dB/9elkU5+qaUHuhRsDn092RXu4BV0CWYsOVVFI4+KaOHNkvtHoTEBCgdyQSuG6Ywi2YNWuVboDO1HyhQsVweeF34vpDwi10ERC8EpqMWnZLdqdg4bnrLUEws2jRksuWzV2+fP6NG1ewI8v36Hhw/LToQDo3xYpZPZKNesQmceKEcGsaNaq6ceO0wYN/gNhEuEmmTFlhsuFwyLcwNwjlC605Q3oA5hIxCiXGJbR3Wcq8Avr+Hh7J5cvM//mWLWuFpsqrKkwnXvnyFYRpw0IlXawL2lHalPeX5MnzFabSwgJ5146skbtw4Qz6yEZ9DsRY7t27beqQkEKQM1AXRHLEZ08C0SS5a5klCtUi15TFb9K+y5O9ffuG0iCOBNP27X0gNtrVPqJXLrR2v27dJphBmA7e3owZy2VexMtLU/Wwe/dW5y8xPNSmTVtjum3bemUJvh04YXCYcLQyIIb0hvzo5csXr15pfA70FeBIwQO4fv2ybvumviZ0NeDSoWcwc+YknLtM5JgHCjpv3jSsXL9+c6t2Z/m564IvAufbqVMPXEDsCJlFq07QwaB/E3vx8fERDi02snsLmYkfPz4Ssy1a1PbwSGr55rVqNTx37mTfvt7I58PUImoktAEl2WlFf/zHH9uPHj0EYfc8eQqgow0TLwuELGlcVgqgH9qnz1BlIfRm9uzJSPZWrVonwhbQsfX1/d3X9w/YekT2EKPHEshDYGDg2LGaNt3dPebOnSJXRsgOx/bkyUM4dni7dOlWpAH0GkQUqEOHRkgSpEmTHj16yB4S0QkTJjLcNeJLc+f+XaOGRiG2b9dYfHlbKMxrxYo1kOdAXxvuFxS0WLHSkOT16/+B07Zr12YZALx58xr8sN9/H4BDwqWDZ7Z//65SpYJz5MiN9SHkR48e+PXXn3A6165dQl5n7NiZ6dJl0DuGevWaIvuFCCR8UDQCaZHa8+23PwitWyaPBBkmuCZr1y5TVLxz555wswYP7oWzS5Uq9Z4929B76N79Z1PXGd/FnDl/Iy3frFkb3WI8PeDkvX37+v79O8ePH8LbX375XUqs5buz/NwVkPHCF9qkSatUqdLCxYTIweO09gQdCepNdCBvvtH6N0ct3EQpEHBgzyYoKBgBtM6dWzRvXjNBAqvvOa9Roz6yJghMSUdEfL6nT86jF+nntxw5EthT6eWgn961a1+jTcmInG4fU7oj0mQrlClTCXoDu6zVGydhNgyCLvz48bNHjx7s5zdeaP0kKV2IX8lcy4kTR/CSK6OHC+OeKFES6aAYVRF4HkgvKckDBMG+/76H6b174MoIbV1ct279lEBTq1bfIWI2a5ZGdP/3vyGVKtU8efLowoUaNxqJn549ByALhbRQq1YdoeLIiCDXBX8RWo7WFixYD6lDQmLatLG4pFgNW+Gw5a1IeqBTjyjfmDHDlOsPevQY4OmZU863bt0RSQs0iyOPzsiRAAAQAElEQVSEMwQxkMshvUOHjp08+U95VNB45S5do5UaODy0icinXphLB813hBXwwq+iTp0mLVt2UKJ8ZnYnN1Q8GOzd9Ll/8WOQM5gioggvdsaMiUJT9f5V5869cFnM7tHBcTIMoYIzZ8YnTZrU07OaIPbAz28FbJ+3d4ts2Y6WLj3a3d0rwk2KFy8uosW5icF6gQhB/mb6L2Etfs5uZh1kBRAygi3W3v1nZGAC5ISRpoZVkn5P9PPmzesEGiwqFdHWbjmZue8d7hFMM3yCCCM5r1+/CgoKRA/a0EzjgkCQlIo1hOkQA5RHiPgPtoIGIA2uXDGE3ZDfRsdc3iAptElyRMAsOQyIClwcRJAGDdKoY6NGLZHwd3NLCvHGttg1VNboFwdjjXSUTIaZAT+AH35oExwcKFMjNmPh7oQ1566s//HjR8NR8izZ48Zptxr5hHvEypF0bt7c+fbt24IFe1u+Cf2b6OBz/ibf8+cW+TeqqhGIJDCmShLeKDCjlt+kGRWYGoDAKBHKkla6LBo1UsaLjKJ3xXQLx2H6ITYyEASPsHTpSh8+vJMeJBJmymqQIgsHr4SSYUO8JkyYs2jRDITO5PItW44J0zXr4vNdMuaBn4HkPxwX+HAicliyO4nl566snzSpS2T26DBQb2Ijit4IQmKCgICPhQoVh8xIpUFQCAbdkltbzICAEpJnULIbN66EhYXZJUM+adIoZNq+/bZrjIzJRqyFehMdKPVp27ZFvDLFhsQ4CBb16zf8f//7FfEuJJMsDAZaAsJH8g4hu4AwtSU33JBYAvUm1qHc3UlIzILYmodHchGLodjELag3UY5VN99IsVHGESCEEIeBehPl6BRDW4odh6uJ02gGaA4XhKiW8LDweA5kpDm+QOyCyRs9UmVwfnzzoyBEfbx9ERwaEu6WTDgM1JtYBMXGkKJVwy8deS4IUR8X/n1etKpwJKg3UY5y840Fa6rriQOWkL2QU8p0IYfXPgz6GCoIUQfhYcJ/69Pw0IDClRxqXDXmb2IRDj+AjW1UahZ+YvfHtb630mdPmCAxf7HEwQkOCH18OyBvKaey3wgHg/+9UY6F9WkMppmhaBWnfCWdHt4M/Pg+UBDi0CRIKKo0d3KktI0C9Sa2wGCaeRImEZ4FVDFmOyGOCvUmarH85hsG0wghjg31Jmqx8OYbBtMIIQ4P69MIIYREB/RvYgX0bwghDg/1Jmqx5OYbVgoQQtQA9SbmYaUAIUQNUG+iFqsGhyaEEAeGehPzMHlDCFED1JsoxBLnRgbT+AACQojDQ72JYag3hBCVQL2JQmx40hohhDgq1JsYhskbQohKoN5EOZY8+YYQQhwe6k0UIusFzEDnhhCiHqg3UQhvviGEEAXqTUzC4jRCiHqg3sQk1BtCiHqg3kQVEQbTKDaEEFVBvYkqIrz5hnpDCFEVfN4aIYSQ6ID+TYzBYmhCiKqg3kQVljxpjRBC1AP1JmZg8oYQojaoN1GF+fo06g0hRG2wXoAQQkh0QP8mSojw5hsWCxBC1Ab9G0IIIdEB/ZsowfzNnkzeEEJUCPUmBqDeEEJUCONphBBCogP6N1GC+Zs96d8QQlQI9SYGoN4QQlQI9SZKMFMPffq0LCWg2BBC1AX1Jro5dUpKEfWGEKIuqDf2J8KbPQkhRIVQb6IbxtMIIeqEemN/zN/syXgaIUSd8P4bQggh0QH9m2jl5s0AQeeGEKJKqDf2x8zNnjduUG8IISqF8TRCCCHRAf0b+2OmHprxNEKIaqHeRCuMpxFCVAv1xs7wZk9CCDEK9Sb6kFJUuDCliBCiRqg3dsbMzZ7yo0KF8glCCFEf1BsSq3nxKPz9G0GIOkmYRKTO6CQcBepN9MF4mlVcOhZ+bLtwdnZOlDSeEI7zL0eI5QR+CA14H1qqtshX2hH+Bag3dsbMzZ7yI8bTLOH49vCrp+IVr5MmTZZEghAV8/Jx4JldT149CylbX8R1eL8niXXcvx5+/rCo9E0mig0hydMmqNQq890r8W6eCxdxHOqNnTFVDy2Xe3klFCQiLhxyyl0yZYLE8QQhREveMilP7Y3zITXqTTQhi9M8Pak3EfPwZnj6HIkFIeQzGXMmeXgjVMRxqDck1hESIuK78JdJiA5OwimeU1gcVxzWC9gTDi5ACCGmoN5EE8zfEEJUDvXGnpgdXECjN8zfEEJUC6PkhBBCogP6N9GBTl7nvSCRYMOGf9zc3CtXrqksOX/+9KVL52rWbJA0qbtc8vTp4+PHD169eik8PDxv3q+KFSudMmVqw6auXbt89OiB4OAgd3ePtGkzZMnimSlTVuXTDx/eb926rkmTVpg/fHjf/ft3jR5PyZLlMmfOprfQ3/8wXmFhYQUKFC5fvqpc+OTJw+3bNzx58qhgwWIlS5ZXjjZCXr16sWXL2vv377i5Jc2RI0/FitVdXFxFrAHfCI4qT54CFq6Py37s2L/BwcFOTk4ZMmTy8srl6ZlDxA7wY8B3hF9OvHjxMmTIXK1aXQ+PZCIqWbdu+aZNq8eMmY5ftVAB1Bt7YmpwAZ0421GhbooXbx4/frxWrer98MM3rq4uwkpmzvT18sqpqzf+/ocWLZoJuy8tOAz9iBH9Pn78ID/dtGlV69adOnT4wbCpK1fOz5s3VXdJs2ZtsGaCBJqY596926dNG1ujRn1YedigAwd2GT2eVKlS6+nNP/8smDFjYqJEiXEMq1cvRpve3r2xfMSIn69cuYDlEA+8/fXXMWXLVhYRAe3s3Lk5mkqWLAWEB0sgV6lTpxUxwePHDzZuXNW8eXtFLF++fDFp0qgyZSoNHTrWwkZw2efOnaK7pE6dJt7evRInTiKsB12Kffu2BwYGosMhIkdoaOjPP/+A7gu+I7zFNU+RIpXuLy0qwHd68+bVkJAQoQ6oNyRagcYEBQUvXrxx8+b93bq1rlu3AvqSwk48fHhvwIDusBcjR/oWLVoKLV+7dgmW2swmw4eP9/TMefny+aVL56xcuShbthzScqHbjunBg7tr1mzYp8/Qnj0H4u2LF898fFpihc6de8nNEyf+4j4hWGSITYkSZYcOHRcYGNC/f1e02axZWzhYP/00OCgoKHfu/FBEHOScOVMs0Zt165bB8PXoMaBu3SYhIcGnTh2PKbEBO3ZsWrZsbsOGLRS9SZ48BS51pkxZhJVAnwoXLgGvccmSWZs3rw4KCuzXb7iwHojE778PqF//68jrDTouEBv0MHr2HBA/vsuZM/65cnHoKTtDvbEn5gcXgN/z/Lna/RtnZ8090jATz569/P336b6+C9B/b9y4mg2+jiELFvhh+vPPI2Hx5RKEesxv4uqaIE2adHh5eCTv29cboR5YLjgiECp8Cl8EegMBS6QdWCc0VNMPhQOEEJzR1nbs2Ihp27be8TW4tWnz/a+//nTs2MHatRtB1eQ6EEI0+OHDO2Ur7AVrV69ez7DBp0+fYFq+fBVEnxBGU85LaLv2x48funz5XLx48WEZETbUHmHoli1rypevhlM4d+5kqlRpSpeuiN1BOBHKg8IhfiU3h0+AcCI6187OzuXKVVWCWghOvnnzKm/egnDpoN847EqVamCdGzeuXLx4BivA28PpFypUHKoj3T64gOnTZ5Kb371768yZE48e3Uc8qlSp8nARjF6ohAkT4ahy5Mg9ePDovn19du7cBBmTQbnbt2+cOHHk9euXiHCWK1dFupuSs2dPXLly8e3b1zhaxCS1zuIaoXlM+9WNG1eiTUTA5JqnTh27cOEMLhGujHLRTp48+vjxQ1zMAwd2Iz6J89L9eTx//gxTXCIZrsQJ6h4wwoAnTx6B9mfOrDkqV1dXM9cQp4CLD7cPV+zy5Qu5c+fDp2YuzsuXz//9dw8irrgC2Eo4LtQbEmMEB4e8fPlm4sQFU6Ys6dChcfPmtdzcbB9WIDw8DGYrffqMpUuXF9bj4iIFTyOHEADYskaNWsLpefDgLqyDhY3cunUdU6VfDG9JaAzZU92DPHz4AMxWrVoN5ZJ7926PHz8CM/nzF8bB6zWYP3+h3bu3rFix4Ntvu0KTlOXQFYQNDx3aqyyBnRoy5C/4QL6+f6xYMf/hw/sypjdr1qSUKVPdu3dHaPUYWtiunTfmJ078DZdLbovlVarU7t9/JOZhQBGfhMsC+yvDkhcunO7WrR/sJoQTb9esWYojSZ48ZZo06bEvLGnVqiPyZOJzLFFowoxpnj17As9y0aJNuodtlMaNv4EzcfHiWVhbCPZff/2KhfLgs2TxGj16GrwonNeffw5B6AwfydBixYo1Bg78A3sU2hwehCRt2vRSbyZO/B1xVCUCiTUHDPjNyckZ4rRnz7b161fIzgRcRt3DyJNH001cvXrJV18V1cuuLV8+f9YsX+UtvqZx42ZBLUxdw/PnT+HKIDEjdyRdN6MXR27bpUsreb6YR/QVMVjhoLA+zW6YudmT94GaITAw6N27D7Nnr6pVqzO059Wrt8ImZP80Z868sCxWbQgNQBd10aIZmIfdfP/+HTrL6PxWrlwLS2DuLW8K6RYYDvR25VuZCUBXXVmhd+9OQ4f+hFBSu3Y+cgmsJLrq6DLDxzJsELYSkgP98PFpsW/fDmX5qlWLIDbINq1Zs2/58h0IKOGt7qEuXLhx1ao9TZq0hhWD7G3YcHD58u1QEdhc9PqxQtOmbaAiixdvxgvHg23v3LmhbF69ev2VK3cvXboVmyCnjY58nTqN27fvgo/+/nshDCX8AHgn2LWyCfwJ2FOkl1au3IUVli7dNmLEhAjFRmjNt9DqLoQZYgONQQsrVuzo0uV/OKTFi2dqz3cxxAaGeNOmI8uWbZs2bQlSPkKTz1uJKU4fe4QGCG1xB8QGTuqSJVtweIiPYUM4NMruMmTI9M8/u1av3qv4ZJJs2bLXq9cMyteuXf3ly+fhlOVyCCHEpnz5qtjF+vUHe/UaBC2XKSjz1zAgAGK/ct26f/FDMn9x0JnA1UYjuBRwH4XjQv8myrGX2Pj7+/v5+ckZYX9WiBjl48cATJcs2bhixdaO1RYI63n7VvNctqRJjUe6kE1RuqIwDYrLMmxYH+3eNV1L+CWwXDt3amJisBEIj+D/H73U1q07mdKwvXu3QZ8wg+BPgQJF4Hboxn/CwsKEZnie/7LByN/AfiFdhHgLIl1C41e5wvQIE3h4JPvzz6lLlsyGz/Hbb/2PH2/YvXt/BHOgiPJE7ty5KbQxOiSc0M2X5XClS1eSaZ5y5SqvXr24QgVNSZuHh2vZslVgSR89eoDzglrgmE+fPo6ck7u7pgrrwYN7sPVyv1AXZL/gxBQtWhq+0YsXT/WssyHbtq3H9Ouv28pSKzgleAkLkFcJ1w0ZFMzUrFlftoAI27RpY6GysOlr1y7Dkm++6SizfUpw0hCpynXrNoXq4+qhEVhwOG0VKlSTK7Rs+a3R4kB8xT16/AJ1nz17MpzC/ft3/vrrGPgiMkaKECXkEC8vr5zoRkCWhCZa6/IIpgAAEABJREFUa+4a1q/fXKl4NH9x5NVGkq9SpZpwqd+8eW0qYBvXod7YDTM3e0YSPy1CBSRI4Gpz+UDq1GmE1sMw+um7d28RZpHzAweOUvQG5kMbGkqXO3cBmCTsfe3a5Yh1oCuKTxEhWbx41tmzpwoWLGq02fnzp8lQVYMGzaE32BCJE+VTmaRJkSKlsuSHH/rAs2nbtt6oUYP++Wcn8tIiIiAVcCwaNGgxadIfW7euQ8oBsTh0sYXGW+qou2ZwcJDetsj66L5Nliy50PpzQpvz6N+/GyJOSj1FQECA4d7lhQoODhYRIbv2emkPS0AoTGi9HAih0MYV5XJ8F9BR5HLQk0AACpfXEiuM+KfQCWnKfBWyNcoK2bPnNrM5InKQZziU+GanTPkLIUpcKCwfNWqg7mqyV2H+GhYoUFiZt/DiyML9gICP1BtiI5HUIR8fH+nQFCtWzNvbW84I+3Hx4uywsKf587cQ0UL58m0CAoIMlydMiF67y7ffNv366xpL/zS5Of7PYZ5gMRWHA2lwobVN6Dmi44meLMyTYQcW0XYElOS8buktrH+RIiWVt1ALGBG0I+0LuquYwuMxpTcTJ86FTyO0dQfis0GHcUS/WDk2vbt/kF2vXbsx3I4LF86aatYQdId/+mnwv//uRs4cYR+hNdCzZq3SVRTMBwUFWtIaXK4xY4bBUI4fPztv3gLnzp3q08fb6JpKbDBCZPAQuo68vbAG2ffPmtVLeplv3rxSPnr48J7S8vPnT0y1ICOEkiRJ3IT29in5G5ApHF2vV0+DDcEPsU2b7w8e3AOpwy9N7n3+/HWpU6fTaSTia6jrE9t8cRwM5m9iNYrYTNdSTItwLFxc4qdI4dGrV4ctW2a0b98wcWJz/5AIUMCaw+GQb2GhZLxbJj8QKsEUwRAZohHa3AniV0JrZTw8ksuXmfsl5c0xiEqhx4pXvnwFoRxYqNzQowdETrYpDUqePJq0+ZEj++WnsnyrePGy4nPITnL9+mWh0c4E8i1iYsheGG0/VIucf/HiudD2oCGu6L/DxUE7zjpEaEkVsDukspHdwQnCLAYFaXoAYRENPiyLsnR9BV2kJ4H0ibJEVwZMsXnzGmyCKBay9IhNCW3yX34EVxXniDNFngNeHeZv3rym17g85du3/8uaZM2aXWir7ORbyIDQ5maEBSg5G2gJfmb4ysLCwmUNGzJAX15qZ6uuoW0Xx/Ggf2M3TN/safIJ0+ZBDE2KzfHjx4UjEi+ec6JECfv27VinTgUL+9EIJSHz0bevd+3ajWDlEV8S2liWDEw1atRy69a1mzevhk0sW7bSu3fvkB5HfgWZWEtuJ5SVAvAb+vQZqiyE3iCgj2x81ap1ImyhYsXqvr6/+/r+AVVAfxw5FSxBKgXZox9+aIVcSM6cedBrRvQfe5HVa0+ePOzcuTlmkJxHZE+vQWQR5s79u0YNzc0l27dr/AB5B2Lnzj379vUZPLgXEk6pUqXes2db5szZunf/WVgGLDvOy9//8LFjB9HpRpoECyM8x5Ily8+c6Tt//vQGDV6EhATrFXA3adJq/foVkyaNgokvUaIsWsa34Os7z6gKrlq1GL4a8lhwKKHrP/7YH6uVKFEOyQ9kmGDoixcvs2KFJo2H5Bmm333XdeDAHogfIjGDg0cnI2/er77/vgekt2LFGvv2bV++fD6cS5j+xo1brly5ELkubJg2bfqpU8cI7S9ERAScUW/vFkilwI85cGAnHBf8xtB+06atkT3y8xsPgUGIDOd19+4tnJdV19DUxREqg3oTS1FyNnBrhMOBPA16js2b1+rYsWmyZEkt37BGjfr430ZsXToioHnz9rLAV2gDZZMnL5g48Q8YIJnRzZQpC8TDqNhIO6hrDaU7Io27QpkylaA3u3Zt1toR/U30QAwH0ZXRowfDPAmtnySlC/5W4cIlZZJfaDyeMkjkSP8mUaIk0jcyFWlBLAjnq10zMTLnsuQX6aWhQ8dOnvznwoWaHwkMX+HCJXRO7b/ZLxv79Bbq3rPngOnTxw0a1APNIj8EnwyZ9v79Q/XOUfcqIeTVqlXHJUtmQ/IhEtAb3U8RsRw/fhaSZLt3b8ELbkGxYqWRipBnJ7687Ah7YnnOnHmhCvgG5RcE4/7HH5PHjh0G04wXVvjf/36V96PARxwyZPSUKWOgJUJbH6GU87Vq9d3Tp49kvfL//jekZs2G48bNGjduGNxcof0B4ELJ8Kb5wkVk6SEnEEL5Fn2XTp1+FJqSjeQTJsyZMGHkpk2r8MJRIauHuCVmTF1DeY7yVjOJqYtj9BdluZ8a53Ay6tadOTM+adKknp7VBLGY4sU1fajjx1eYWb5tW9/SpUe7u3tZ0JomteitRUQl0Zy/wdVIkiRRmzYNvvmmjru7m9F1Zv8aXqtT1oRJTBYOIKqO4BKS2HAdjNYXIAb1+PEDuAt6xi7agPFKoCGh3lG9fPncwyOZXkAP3g/+E5XwmiGvX7+CgYMfY2gx0Q1H6sjWwWDCXr58gasEAwc7gGMzdXumLnA+cDDu7slMmUWsEBoaEpkBwXBB4GsaPRgESCHMehdWaG9ygjDLiJ/k3TtNvaK1h4FdoymImWEpB3JCOHG94SqsvYaRuTjL/7zu84ezc6x5zPrNmzvfvn1bsGBvyzehfxMbkZ5NNIhN9GOoxzYAs2t0CE4FOd6iiDmM1hfhqGRHWw9D66mHmVEjzY/WYx5cRsU4wlxaIjZC62aZV/HIazwuiKlrAm/D6HLD34NtNh37NfXLgagb6rq11zCmOkCxBOpN1GLDzTdKJM3xxIYQomaoN/bB9MhpNhZDU2wIIQ4G9SZ2QeeGEOKoUG/sgyk/xrZiaIoNIcTxoN7ELujcEEIcFY4vELVYVS9AsZHEiy9Cg8MEIUSH8LDw2FMMbRvUG/tg8yACuqhkUM4ISe/p9PD6B0EI+cz9q+/TZYvjakO9iVJscG4E/Rsh8pcOv3z0RVAAXRxCPnHp0PPCleP8kGvUG/tgVFpsKIam2ICMOZzylgjfu/Tes3sBghB18/pp0L5ldzNmD/UqEOfHuWG9QGyByRtdStRycksWcmT9A5cE8RIljSfUOJYuISLwQ9i7V8Gl6jgVKOsIg6pRb2IFUmwc71kDkSFvKae8pcTT+6Ef3oQKQlRJwiQibRbHiUJRb+yA6cEFrCsioN4Ykjqjk8goCCEOAPUmCrG8XoDBNEKIw0O9sQORfGI0g2mEEDVAvYkqrB0ZmnpDCHFsqDcxD/0bQogaoN7YAaN1ARYG2fz9/eUM9YYQ4thQb2IYqTesFCCEODzUGztgYnABi4qhFf+GEEIcG+pNDEP/hhCiEqg3UYUl9WmsFCCEqAfqTWSxtu7ZEOoNIUQNUG+iBAtFSAbTqDeEEDVAvYksRuuerSqGpt4QQtQA9SbGoNgQQlQF9SbGoN4QQlQF9SaymBhcIOKbb6g3hBBVQb2JMag3hBBVQb2JLGYHF8hveiuKDSFEXVBvYgbqDSFEbVBv7E/k7wAlhBDHg3oTKUwE0yK++YYPkCaEqA1nQQghhEQ99G8ihYXjCOhB54YQokKoN/bHwiffEEKIqqDexAAsTiOEqBDqTaQwO7gAb74hhJD/oN5EN6dPy5QPxYYQoi6oN3ZA15WJ0Lk5dUquQL0hhKgL6k2kkOpiCG/2JIQQPag3dkZWSJuB8TRCiDqh3tiObePWMJ5GCFEn1Bs7Y/7mm5s3AwTFhhCiSqg3tmPD4AI3blBvCCEqhXpjZzg4NCGEGIV6E60wnkYIUS3UG3sSoXPDeBohRLVQb2zH2nE55fqFCzPURghRI9Qbe2K+gkB+WqgQx40mhKgR6o3tsDSAEEIsh3oTfTCeRghRM9Qbe2I+oyM/ZTyNEKJOqDc2YjSYxggbIYSYgnoTTUgp8vJKKAghRJVQb2zE2sFs5PqentQbQohKod7YDQbTCCHEDNQbuxHRzTeMpxFCVA31xkZsG1yA8TRCiGqh3kQHOqG294JEjtfPxNP74aHBghBHwjmeSJlepEjnJOIOwcEfrFqfemMjhtkaMx6PTqjtqCC28v61OLbd6db58FSZEsZ3iUv/loRESGho+ItNQe4pwss3Dk+Z3jF/3tQbEjf48EacOeDi7JKkQffkghAH5ar/65W+z5p2F6kyOqDkOAtiJ8zUp1mb7CGGHN/pFBScOH95ig1xZHIW8yhUNfW+1Y7p31BvbMHa0meWSkcSODdXT4QVqJBCEOLo5CjqHvDB+fGdcOFwUG/sAxUlSnn2IDxlBldBiDpImSHhs/vC8WD+xhasGlyAUhR5QkJEvPgsECBqIV5859AQ4XhQb+yDGQWyduQbQghxSBhPI4QQEh3Qv4lyWJxGCCGCemMbhhJCUSGEEPNQb+yJ2ZtvmL+JEm7evHrixNEKFaqmSZNeLgkNDV2zZmnmzFlLliwvl4SHhx8/fujy5XOPHz9MlixFgQKFixcvGy9ePMPWVq9e8u7dW8wkS5Y8bdr0RYqUdHH5ry5uz55tuXPnS58+E+bXrVseHGx8UJ26dZskSpRYd8nLly/2799x/frljBmzVq5cM02adFh4797tvXu36a5WpEipfPkKCnucslEOHNi1cOGMQYNGZcqUVdiD0aOH4CIMHPiHiOgIzXPx4tmJE3/v0uWnwoVLmF/z0KF9aDwkJBjfS5Ys2XLnLpAqVRpB4gjUG1swNZiNJWsSQ4oXb54mTYquXVvVrVvR2dm6nCJMlZ/feC+vnIppgzHCkipVakvj+/Hjh3HjRuzbtx3zkAG8Xb583sqVu9zc3A1bmzdvKlZQ3mL9YcPGFSpUXGht+tSpY+rVa9a+vQ/ezp49WXdNXSpVqqGrN8+ePenTp/PDh/fl3leuXDhu3MyMGbM8eHB3/vzpuhsmTephid5EeMqmePPmFYx1QECAsBN3794yKrqGR2iegICPOLD3799FuOaePVug+rpLoFKNG3/j5BRnUtEfPrzfunVdrlz58ucvJFQG9SZqYXGahTx58mLUqBmTJi3q1KlZ48bVXF1dhJ2YPn08xAa22Mfnp+TJU8DiX7lywajYSGAI/vxz6u3bN06cOAw96Nevy/r1B11dXY8fP/jq1YuNG1e2bdsZorhw4YawMM0deYcO7R03bnivXoPKlasiW0ia9IvGFy2aCbH566/pBQsWg638448Ba9cu69q1r/x0xIgJ5kWCGLJ8OXoPTjduXJkyZcy0aeOSJHGrWbOhiCNcu3Z52rSxAwb8LtQH9cYO0ImxCwEBQXiNGTNnzpxVv/3Wq2hROyTD7ty5uXnz6hw58vTrN1x6TnAypL9iChcXl8SJk+TN+xVep04dP3PG//bt6zlz5t20aTU+heRgCcI+imLB2Mmpu7uHYWuQt02bVpUoURZig7cIpi1dOmfbtvWK3hgFPf2NG1fB10HoT1jJ06ePjx49gAOGk/HixbMsWTwhhAkTJjK6Mk7n8OH99+/fSZ8+I2RPxj1StzYAABAASURBVKYQfsQ5YvP3798WLVoal0vX6cQmCGrBaStSpISpiKIpzLf8/PnT1asXv337Nnv2XKVLVzQa8JQkTJg4QYIEiHbCU2zXrj5Up1KlmgkSaB72oe0oHHn9+qU8cblQcvbsiStXLr59+9rTMwdOFr+E3bu34sqUKVNRrnDmzIm7d2/Wrds0LCxsy5Y15ctXQ9fk3LmTuCw4Hqx/8ODuJ08elS1b2csrl9IsLsXhw/sQqsU1xGopUqSS3wJCuDVq1D94cA/iqClTpq5atY6bW1JcvX//3YUV8Ckit5kzZ5M/DJVAvbEaqkuUgn/1Z89e/vDD8Fy5svn4tChfvqiIBP7+hzBt1qyNtWE6Cdwa7TQBrAxsSps2nRctmrFz56YI0wwKjx5pbhPXtSnIAMkMhHyLjNGMGb5IF1WvXq9mzQZOTprbWuEGzZqFhSmWLdsmrARpIV9fTUJFhu8wAzs4ZswMwzwHOtoDB/4IC4gdYYr1f/ttEoI8kEN4bHKd5cvnY/OpU5fICCGOvH//bnKThQv9hOaRTjmFxZhpGfz992jlmAsUKDJy5ES9NJghcCVr124MlUJkD72KHTs2/vXXr8q5Z8niNXr0NDi1uNp//jlExlTlyVasWANpp3nzpqROnU7Rmz17tsJ/RYNYH9dwxYr5ShR01qxJKVOmunfvDlZbsMCvbVvvdu28MX/y5NFhw/ookVU/vwnDh4/H141vYcKEkXBkccXkR+vX/zNt2pKXL58jmIa3+/fvhC5ChFSlN7z/xg6YvdmTdWtWEx6uSZZcunSjX78xzZv33rbt3/AwG8eSkgbCKpsoeffuDYw+OqEwNxkyZNq+fT0W1qrVoGLF6jCaCMFb2M6LF88xdXdPpiyB84Tp27dv5NugoCA4Ruj1wxBLSwQKFSqGsB7SEsJW2rT5fvXqvYsWbYJZhNFcsGC63grQ9fHjR8DyTp++bOnSraNGTYHRnDDhNyzHOSJHBeO4du3+Fi3aY/Pdu7cIbQYLVhub/PWXH4Rw8eLNsN3CGky1LPn2265r1uzz81uO4Ce8CjiClrSJbwdTuGhwjyA20Bgk51as2NGly//u3LmxePFMfLpq1WKIDbodmzYdwZHjALy9e1nS+MKFG1et2tOkSWtcnGzZcmzYcBChvEyZssD7ga+GH8moUYOgQ3//vWjLlqNjx87AJn/+ORgfyc3TpcuAb2HdugPVqtXFwZw/fwo/xeHDJ+Cj3r0H4dvp1OlHoSbo31hNjAxm4+/v7+fnJ2dElLBCxDLwTxsUFHz79oMRI6blyXy+YZXuwnqQIRcGCRWFc+dOwQoIjQa4IdIlF54/f7pNm7oIksi3P/00xNk53rp1K9DxT5s2Q7lyVfft24GcDSyI0TYfPryHPq+cxzrh4WGYkV6LBAZdaDL8IQiXjRzpi1Ab3h47dnDQoB5r1iytXbsR3mbKlHXSpPkiEmTPnhs7hU+DnvjevTsQNDM8zmvXLmHv2bJlF5rSuJKIBcGHg0OWIUPm1q2/R9QLiivL86RsQwPQW4cYFCyocToRI0qTJp1VITWIt9GWJYiAYZo1q1fnzj2hQ3BWvvuuW4RtQgUxRdxM+rI1a9aXoc6GDVsgTYIvq1u3fvAzsOSbbzrKGJ2F/Y/SpSulTp0WM+XKVYYLVaFCdRyzh4dr2bJVli+f9+jRgytXzkN9q1atHRoagkgdPkX8E1+l8uNBPE12L3Bt4RbDSxbqhnpjNwydGLuIjVSaKJOZ2A5UJzAwMEOG1MIm0MEU2sSA0arZvXu3rVu3XGgjTorewCbmzp2/aNFS6dJlhClJnz7TkSP7YVbat+8iNKV0ZTDdsmWtKb25evXSxImfUsGlSlWQno2uPyQ9Gw+P5AjWSbERWnOP/SqxF/uSJUu2Awd2BQZ+UZYmbZ9uMAf5KugNlidPnvKXX7pBFYT2yght/ZjQJsMwRfZC2Aq8BKMt6wElQzwN8gbnT4Y0zYDECaZp06ZHrgUz+fN/ynhBWvAlImaFCw4BQINGE2yWoNtdENpaeaH5ZYYhiCe0zhNeuisowVIF6YQFBwcJdUO9sQOmiqEjj58WOe/t7V1Mi7ArFy/ODgt7mj9/CxFzFC/e3HAhMi5wBQoWzP3zz53iB2U9f8j4tvHiaX7DSIwrS6AucnOh+T/PgunRo/9CQgy37dixe9u2nbWN/Jea9vLKOWTIX7qrbdiwEtNduzafOvXJcUH4C91bKWZ6IBmgrZ7SALGRVl4aJsmDB3chLXpmVKllEBZg/pQNuXTpnNDUQXyxR5lIf/XqpbIEKW6hLXyYO3cKJKFXr4FVq9aNHz9+3bqldDdUIoE2YL5lXXB9DK+SIbi8CG0JTccio6yJkB6tBD6c+HxVnz9/IuyNq6vmGv7884jKlWvpLscXgZ/Hl+vqjzYb7oBPG4gY5m+sxvTgAvkN1oxUMbQiNlCa48ePS70RKiB+/HjoUZYqVXDOnN9mzRqRK1c2MyvLbjIcDmWJTAlkzKhRmgoVqsHcILN98+Y1ZQVEPBDOElpLBD8DLzPl0U+ePDx69ABC9tAhpCvwKl++qrIXQ7Qhl+TyhbNACA6b/PvvbnhpQlvLBIOLLLHQdpCVO05u3LiKvj92Id/iowsXzrx+/cqGU9bj1q3r2CmyQTCC8eNrqsxfvHiqXTkzpqdPH1fWlPEoNI40ErIgdeo0SZAgQVCQ5rBlDFDeJXro0B5hK6Za1uPNm9fwS3LmzGu+NbgRf/89GtcNMUN8lTIch3Co/BTyifwQThzCliNHHszr/gZkigXfztWrF2VEDtNbt64Ja/DyyiE0F3+r85eY38rFRfMt3L9/W6gP+jexFF2xAUIdwM+AAapSpVTnzs29vDJZsgkcF5hIOBxdurSqVKkGUrKQE6GtPMbUzS0pkgG+vn906fJN8+btkW84e/YkUsfff98Dby1pf/v2DZgimFap0qeAG/rUCE9t3br2m2++04u0GD2jOnUaL1kye+TIn0uVKr92rSZ8V7duU6GpiD3822/9W7fuBClauXIhljRq1FJutWfP9lGjBsI0z5ix3NpTlmzY8A+u5IULpzdv1nT/sRehiTVpbjCcMcMX1vmrr4o2aNB8/foVgwf3whEeP34IFrlp09aQXrQJMYMZxdVbsmSW0N5j1K1b30KFiiPzgX399FMnZCagCghhmcmFbNq0CrKhvK1YsbqpluUKS5fOgdGHDv3zz0LtNfcx1TISMxCbs2dP4JhxUs2atcHCEiXK4YohswIFQthzxYoFyol/913XgQN79O7dEVcesoTvFMFD/AZwSKdOHZswYSTimcj0KFplIcWKlS5cuAS6I7/++hOaQj4MjYwdO9Oo46sACUQXZNOm1alSpcVvqV69ZmYqvx0M6o2NWOK1RKY4TW1io/2XC2/QoHKnTs3Sp7ciW4O4ELLu6OfCtMn8B4xOz56/KJ19/D8j4D5jxsQVKz5l4GFnpcWPEPgZ69ZpKil0b8nEHpEzh0uBOBXMVkSKoykVQwwKAgDDBEMzdOi4HDlyC23kKnXqdLNmTRJaT6tr176wWXKT5Mk1dV+mzFaEpyy0DhMUTmjLf3/8sX+ZMpWE1gGCEYchPnhwD/Smc+de0EtksHBg+BRi8913mqIMKDHCQRA8oZVGGPTly+dfvnwByfDhw8f/9devkDqYZlwENG7UVkoZhvHVXZgtW3ZTLcsrABGCAGMeybZhw8bhCI21rPEeoGRYx8srV4sWHWrXbixdChzJH39MHjt2GEQULzT4v//9Kk+8ePGyQ4aMnjJljNR15HXkkEIVKlTHhUImf9u29eXKVZEVE0ofQueb1fuOlRWcBw4cBfFDC9hQaDSvbKjOg2sMuiNO8ji7des3ffo4WRqOy2iqnsXxcAo3Fkc8c2Z80qRJPT2rCWKATDYcP/6poAui4uMzFPIzffpQ82sKzf0HfUuXHu3u7mV+Fz4+Pv7+/tEjNrEkf1OiRIHBg7uaqgu4cS78/KEEZZtmNNMIMs9IY3h4JDMVHIPR//jxferUaWNk7BP03F+/filvBtTl3bu3wcHBUmC+XP4mSZKk5v0no6d88uTR/v27IgWFPjt8BcOSZfSpkbhWNsGBvXz5PHnylHrK8fLlCyTY5UK4MokSJVIyQHAgcGCm7iGNEMOWw8LCP3x4j4uAACOOx+bEvgQniHYMLzXAV4DD1r0JVK4PX9DC5JlR4GwhE4Y9Wn6bF05T3sZkVLBPbn+aJuPbghVi9TMGb97c+eLF42LFBlq+Cf2byGL3EWuUajT1hNF0JdlmYEeMJjAU0IuMwY4kzIpRC4hOvdH1zaSUFMyfcuLESWQxrh6wtroGFwdmtHhPVwL1BCAyptlUy8joiM+DNUQSvRPUBUk1o+uLyIHEmLXDhuKyp0xpY9Vl3IV6YwvWBNOs1iElkiYIIcSBoN5Yh+Wlz7b5PSqsESD2BenoiRPnZsqURRASy6DeRBb7jlhD54ZEEoSk8uQpIAiJfVBvrCNKny9AsSGEODDUm8hi+mZPq/0e6g0hxIGh3kQV1tYLUGzM4JpABAeGCULUQXBgqEsC4XhwPBvriLrnCyjjpBFD0mZ2enw7KCiAkkNUwZPbH9M6YsEH9SZSRBRMs865KVasGP0bo7gkFEWrOZ/e9VQQ4uic3fsiaz6nFOli9c2etkG9sQ49ITFVPmBbWYFKhuO0jVK1RXjoxyPrH717Zd0zjAmJKwR+CD2x7emrx29K13HM4aOZv4kVMHljCXW+DT+5+8P2Oe8TJokXL74D9v6ImgkLE2+fhxSr5ly1uYjnoIaZehMlWJXmodhYTpEqTni9ehoeEsxcDnEo4sVzSp7WwQNO1BsrMMzKmNcVi585rdJnd9pMMs24U/RvCIljUG+iBKue+Km20TkJIeqEemM1xvyb/OZXMwODaYQQlUC9sQJZdWbBalY7N6xMI4Q4PNQb+2NVMTT1hhCiEqg3tmPzE24UGEwjhKgH6o0VGK1Gs8tInYQQ4vBQb2zHwnSOGejfEELUA/XGCiwMoFm4GsWGEKIqqDeRhXEzQgixBOqN7Rite7a8iID+DSFEVVBvLMX0YDb5v1zNomJojmFDCFEb1JuYgWPYEELUBvXGOiwuFmBShxBCvoB6Yyl61c+RvNmTyRtCiNqg3tgZS3SIY9gQQlQI9cZGbHti9OdtqTeEENVBvbEUSxIzFt8QSr0hhKgO6o09saoYmnpDCFEV1BtL0fNdbK5DO31aahLFhhCiLqg39se8CJ06JYWKekMIURfUGxsxMbhAxE/2pH9DCFEn1BuLsOPI0PRvCCHqhHpjCzbf7HnzZoCg2BBCVAn1xgoiuoszYhG6cYN6QwhRKdQbizAYzMZI3XNk7gAlhBCHh3oTrezc+Upw2DRCiCqh3kQfllSvEUKIo0K9sQi9uzuN3uwZ4R2gMuDWoUNzQQgh6oN6Yzci+YQCQghxbKg3FmFiMBvrpEVuVbgwBYkyloO3AAAQAElEQVQQokaoN/bBssfeaNYpVIiP/iSEqBHqjY3Y5tx4eSUUhBCiSqg3EWM0mGawTgQ338gVPD2pN4QQlUK9sRre10kIITZAvbEPERZD+/ktF4ynEUJUDPUmYuzo0DCeRghRLc6CWInZmz3zm92EIThCiHqh3kQHTPkQQgjjaRFjYjCb/AYr5DffAiGEqBn6N3bAgmJojd54e3PkNEKIeqF/YymMhhFCSGSg3kSMbjTMhsw/iwUIIURQb+yC+ZtvWCxACCGCemMhOoPZGH2SND0YQgiJAOpNBES+tEyOLMBiAUKIymF9GiGEkOiA/k0E6AXQDFM1HFnAWm5fCn/5SISFCkKIvXByFh6pRbZ8Ts6x2Img3kQW8+UALBbQ5daF8ANrRMKkLsnTJnKO5yQIIXYiPCz81qWAPcsDyzV0yl08lv5zUW+sg/6Kzdw6H75jiSjVIG2GHEkEISQKeHYv4NjGR6EhYflKx0bJYf4mAiJ80ECUbu5I7F8DsUlHsSEk6kiVKWHpxun3rgoPChCxEOqN1ZgohjZ18w39IQ1wbpJ4uGbIkVgQQqKS5GkTZMuf5Oa5cBH7oN5YgYknSZtUFIqNwvNHIlm6RIIQEvWkyJDo+UPG0+IgupphbfKfxQIKYaEiHgsECIkWnJ2dwsJi478b6wUiBT0YQgixEOpNFMJiAUIIUaDemMOo+/LlzZ7mb76h90MIIZ+g3lgBH9NJCCE2Q70xh1H3xdiTpPMZ25bOjUXcvHn1xImjFSpUTZMmvVwSGhq6Zs3SzJmzlixZXi4JDw8/fvzQ5cvnHj9+mCxZigIFChcvXjZevHiGra1eveTdu7eYSZYsedq06YsUKeni4qp8umfPtty586VPn+n165c7dmwyejxubklr1Wqot/Dlyxf79++4fv1yxoxZK1eumSZNOt1Pnz17snHjyiZNWru7ewiLTvnaiRNHypWrki5dBhGLwcV8+/ZNcHBQ0qQehQsXz5Ejj/PnwVJu375x4sTh+vW/1r280cC6dcs3bVo9Zsx0Nzd3EZV8/Phhy5Y1t25dx8+yRImyOXPmcXIyWV119OiBu3dvN278jdHf5NWrF0+ePHrv3u1MmbLmzfvVV18VVT7auHFVokSJqlatIxvJmtUrbdr/fhJ37tw8duxgpUo1UqVKI5c8ffr4+PGDV69ewn8EmipWrHTKlKmNHlJQQGysh6beWIFV/o2qitOKF2+eKVPaPn06li9f1NptL1486+c33ssrp6I3ISHBWFKlSm2pN/jPHzduxL592zGfKFFivF2+fN7KlbuMWpx586ZiBeUt1h82bFyhQsWFVsamTh1Tr16z9u19Xrx4hl0YPZ706TPq6Q3kpE+fzg8f3pd7X7ly4bhxMzNmzCI/hSnp378rPoIE5s9fSFjA1asXsPesWT1jVm8eP34Ae9e8efukSY3bbnkxIfCvXr0QGglPMWHCHFwfzK9fvwKv/PkL58oVrelJHAk6KCEhISIqCQ8P69Hj2zt3bmTJ4nX48P7586fNmbM6Q4bMptbfuXMTujJQX0O9gUD+/fdo3SVYrUuXn6ROo2X0XaTeoJEHD+6NHz87fvxPZvnGjav4naCHJPXG3//wiBH9lJ/3pk2rWrfu1KHDDyLuQL2JFHRiFO7de9ynz+h06VJ37fpN9eplnZ3tVo45ffp4iA3kx8fnp+TJU+D/7cqVC2a6t7CAf/45VXbA58+f3q9fl/XrD7q6uqJjCGsFR6Rt285Zs2ZfsWKnXH/WLN8tW9ZOm7YkZUrNf7WzwXiHixbNhNj89df0ggWLwaz88ceAtWuXde3aV2idMyk248fP8vTMKeIU8PCWLZvbsGELU3oDoKDjxs0KDAxcv375jBkT161bhm8By2Hp0LmGxyMckcOHD0Bsunf/uUGD5tA2OChmxMYM58+fhtjgKg0ZMhqOy5MnjyZO/G3Dhn/gx+CyG66PH/aCBdO/+66b4UcPH94bMKA7fmkjR/oWLVoKwnbt2iX0AEScgnpjKdZKiwqL00JCQu/de/Trr5PHj5/n7d2iQYMq8ePHE5EDIYXNm1fjP7Zfv+FSCfAvJ/0VU7i4uCROnATRBrxOnTp+5oz/7dvXc+bMiziM0HaQsaRw4RJK7CtBgoSYursnMxoNg7yhI4mICsQGbxFMW7p0zrZt66E3iGlMnPg7Fg4aNEpPbB48uAtlQr81Qg9GGyE5VKNG/YMH9yBeh/AItkJMT+4ax3/lynk0DruPj7Ayoi44FziFcNGyZPFEUC5hwk830ipRx3jx4kN0oQfKXhA/xEd3797CaRYpUgIN3rhx5eLFM/ho+/YNOHFcUkR7TB1kggQJypWrCr358OE93iLI8+TJQ7lHuQKuKvyA+/fvwPuBVyr74zhahA3RUdizZys+ypw5W4UK1XDYhw/vCwsLx5VUYkFv3rw+dGgvIk44EoSb8uQpIJfDd0QEtXz5KgcO7EYLiCzpHlVgYAAkM2HChNWq1ZVvDxzYhX4GOiX4fpVvBF9W8uQpM2bMjF28f/+uUaNv4EDDV8Ap5M1bMF++gvhF6Z0vTLnQ/PNqLiC8DRzV0KH/+/rrdgjkCmtYvHim0P48ZJQMrsygQX+2alV79uzJdes2iR/fxXAT/Lpw8IgD6y1fsMAP059/HomfolwSF8WeemOOyIxVo1rXJzg45OnTl2PGzJk8eVHHjs2aNq2RKFECYSv+/ocwbdasjbNNw6zDrdFOE6BrCTPXpk3nRYtmIHCBf2kLW3j06D6mUmwkiG9oQzrBMKaw++ioovOL7iekRQnxz5kzBT4Ztv3ppyHm24eRnTBhJBwmtCmXrF//D5wtmHIZ0pFBPFgZdGyxsq/vH+JzXFFoo39jxsyAfUe0EMEWmFSl5TJlKg0Z8heuG6z2sGF9sD5WQ2wQH82Ysfzy5QuQDcwjVQaTCotsRm8QeVuxYj5matbURBq3bVu3b98OzEAacSTXrl0eOPBHSI6MvGHJb79NgkDiaMeNG75kySx4h7KdZcvmPX36SGilFJGi33+fDJuO4NUPP7SSByb58cf+CDphBhkUyDYCd1IAYKOVdbDVmDHDcJGHDh0ntNrWv/8P9+7dUVbw9u7VrFlbzEyZ8heSea9evZRXoHHjVq1b11GuYefOPSEkeucLB2LhQr+9e7e3atVRaONauLBIzwhrwDcCjcd1QL5QWYidVq5cC10o6KgSktUFv7RRowZNn74UF1ORc5wsfrT4rkuXLi/iMtQbS7EqHxOlYuPv7y/sx+3bD8LDXwUE2Ln0LjAwCK+JE+fPnr1qxIgfXYR1HUMFaUFsCFW9e/fm+PHD+IfHf3iGDJmQ8sHCWrUa3L17Ex3eH37oAx/IknZevHgutN6PskRuiEQ6TKHQBujxkgeJsIkMvFSpUgvORIUK1YVlQKuQE0KQBA4TLMv586ecneNBbGB2YXxh0IOCApWV27T5vl07n+fPn8Ico9uLCEzv3oNXrVoEm4hofpMmrYKCgpAYQNxm9+4tpUqVh9jAh5s4cS7COPgIjSMtgRdcDaz2998LlXS0IYgI1ar1yZvs1WuQTFANHDgqVapxq1YtxnxYWNj48SMgM9OnL0P7p04dQ4BxwoTfYDHlVl5eufARZvr08Ua8CDLQtGmb69evdOvWZu/ebdAbiHSXLv+DdcahQqF79+40c6av1BsJvr5Ro6bg4uh+ZUuWzIHYQC3KlKmIt4hT4acyfPh4ZNGg/dA5P78JUFz5dUDwOnbsDvnBZdyxYyOWDBjwe/ny1dBjwDEbnjVOE5Izd+4UvJSFP/+syZTgXLJlyy4sABKIqaGopE2ryVOiA2RUb/r2HYbYwNixw3EuysLnz59hCr/WTM1CnIB6Y46IPBiTCmTfYgEpMH5+fvZVmi/ZI6IAhE1ev37bu/eoKoU71qndwoYW3rx5hampBAMMFiIkmEFkqUCBInIhTGSbNnWV/jI8DNjudeuQ3C6EsAbiQuibwzTLIIwh586dgqEXGl1xQ8wHXUvMOzk56ZyUZok2rK/pdGO/6HcjPgOdGDNmKLIdWFi2bGW8hMUgniaNaenSFdEOjJGMqMAnq1mzQe7cX/yQsmfPjeOBSLRt67137w4EsoSm0mklpvDbEIEU2h469AaXAmuiFw/zLQ0rHD7DWI0Z0Kf+/vueAQEfz549AT8MV0bmbxRg3OF8wP2SVhiN4xRw2NIvBLjOMmIJ6w+9qVixBg4pR47cCAcdOXJAroM428uXL5Bvg2FNly4jXD3IufKlt2z5rd4PAHGzefOmIlInXRN81/DV8EXAJ5CeEMKDOPcrVz7lXdDngIscX4sM4iGKmD9/YSU2pceZMycgRfjBwBcR2rQK1kcuBz8zOILCMmQXISBAf6Bm6XMj+md0K8TcoOvIEaITo/RycDWE5r/AourH2Az1Jrbjp0V3SbFixYT9+PDhUXh4UJIkaUQkMFO5lzChKxIqXl62pFuFtuMvNP27p0b74OieSwcItkDRGxgXGGgYXFiuqlVrI5px5Mh+dMDbt+8iNKV0ZYQmULPWlN5Aw6S/AlMLvZH/8zJvIZH//B4eyaUW9us3DDKG1i5cOA0bh0wJPhK2gr680MQkg2AW4Uagn96jRwckaXr0+MVocjhLlmwwvjgSGbPq3buj7qdoR14fU4Y1QlKkSFW+fFXMVK9e78GDe/BpYP11jwTSKL6MNyJtBr2Ry3XR1WzZstIn2Lx5DcQMM0rED+ZY0Rjoq15TkyaNwhQeJLwi+D2YEZqOwklcK93VEPOUM5AfJVlStmwlnMKyZXPRKWnduhOcRcM8yoEDmlqSb775TlZI7t+/E3qD62B5GFaei9BIl34fET9m7adpTW2IXx2ydAgDNmnSWi5JnfpTPkzEcag3lmL6SdL5LFnZpj36Kz4NNMbb29u+SiO5eHF2WNjT/PltcT4UihdvbrjQ1dXFw8OtU6evGzascnpPfB2L/QVIbgtN2OqZskT+Q8qETYYMmpjD0aP/6vXxJYgRweJo9/VfisjLC3Gtv3RX27BB0/fftWvzqVNH5RJYgUePHhhN5iPw0rZtZ+2BaYodZOpeWjTJgwd3IWnopaIrChlTyrhh1GD00U+PjN7ALCtzFStWL1q0JCzj8uXzkd6fO3et4dqXLp0TGonV+EYQyFmzVumadczLvIssaI4khQsXx3U7e/Yk3BFlofRdkB1RlkizmCSJm7wRKkLgzUBscuXK98svv8EdWbx4FnwX3RX0hApABuBF+fr+Dh+uUaOWsmKibt2miD0a3VC3TBkhKXzFtWs3mjp1LPb15s1rva3EZxHNmfOL/18lm2IhcFhlQgsuoJLCQSPo/QhNRyq9mW27du17+vTx1asXy7dubu74yUGEdN2+uAjHhzZJZHIwkc/fQGZ8fHwwhcZM1xIVYhNFxI8fD4GLXr3ab9w47euva0J4zKws7+eAw6EsQdZBfA58w7ThPw3J25s3rykrIHgi5wD00AAAEABJREFU78DA/yGMO16GJUYKT548xD9qpkxZoEP4/8dLdtjlXgxBU7JNWXIN3wWb/Pvv7sBATXgEve+LF8/KGybQoNDe+Sg3RP9aaLqimn4ruucIQCFZIiIBpBTH0KlTD4TUoGS6mie5des6jgeWGh4kpljn+vXLzjrA4MowF3wgZSvFbsrAzv37d4Rl7NmjuQUKfonuwowZNZ4rjKOyRJZ4yK/VEi5f1gSf4UzI2JcMQ4WFhZrZpFevgYhhwqmCEwBtyJxZU+mALxS/Cr3TN9w2XEMY9oUECVwQ3SujIFMsyEXJt7LrY+ixRUjTphoHBflCZQn8JHic8IbN36+KXs4vv/yuuwQ+mdDU7k+S4VyhrTnET1HEKejfWIqhhERdUYASQ/PWIuIObm6Jg4KCv/66Vvv2DVOlsqibD8cFtgkd5y5dWlWqVAPZbFk3haiCtsGkyAn7+v7Rpcs3zZu3h0uB/jUSxd9/3wNvLWkf/+GYIphWqVJNuUQWzm7duhY2zqhJ0gVd4zp1Gi9ZMnvkyJ+R0F67VhNqQ1daaG/cg0yOGNEXM8j6wI7AI0G/Hh9NmzZu06ZVMDd62Q7LQQSvc+fmSP4j8ALpggomT55CxprQqYfRQfgOYSihvRUGU1ylvn19Bg/uhYNJlSr1nj3bMmfO1r37z8ifI8CFlNWrVz4wc8juID80bdpStAYvAZn5+fOnN2jwAqEnRMwMD+Px44eILqKHfvz4YSRvELTUczQhzAhmrl+/ArvGhTp+/BBkDydu+f3/srod3ie+a2RKcKmF1qPVLRnQA18KvriePQd06tTs779HDxs2Dt8vgqsIJ8JxwaXbtm2d7jeuC35p8GxwhMHBwbieRsOq6OWsWbN04sTf0Ifw9MyB8KDQjraAXw7inAhvGj2quXP/1g3NtWzZoV69pps3r4YXhcuYJ0+Bq1cvQnvwVcqvzDwFChRGrG/RopnyLdw4/GLRGvoHCAm+e/duy5Y1SF4uW7ZNuphxAupNBNggJ5HXobgoNokSJYAVaNu2QYsWtd3d3SzfEP8tI0f6wmogQytrgrNk8erZ8xeleqdevWbJkiWfMWOiDA0JbbZGWvwIQU923boVQhuB0d0jUs3oDiMYBVscoeTg3x5xDFh5+EnwdYYOHYd0t9DWC8kUC9RFaHMk3bt/isxIL8d0jF6zR91aI4NjcEIcBhl1nLXQZkQ6d+6lWPAbN65C/IT2hn/EgpCHF9oMytChYydP/hO+oHbXaWSyAX3zYcPGT506BucLU4vlMJfv37+F3mTN6tWqVUfYd1hVNGVUb2CR5e3xcBBxHZo1ayvvfpcHLKc4NsxAlnB9hLZT/9133U2dmuHVRm+jU6cfYZTRCcDh9eunKS1DygR6Y6wc67/9ZsqUVcrMoUN70XXAz2/OnL8nT9bUC3h65nR1NW6F4XQmTpx47NhhQvurkBXPekBWe/QYMGPGBHzpQnsHMdbE2eFS4JdjqDfyOGXBnkL9+s3gHCPkO2bMMGg8XkJb0NG792CjgVzDk4Usyb6X0EbnJk9eMHHiH+hsyZwQvpE+fYbGIbEBTkaDkmfOjE+aNKmnZzWhYvz8Vvj5Lff2buHtrUlOyBTF8eMr5KcQFR+foRCV6dOHmt9Ql23b+pYuPdrd3cvMfmUYLdrExi75mypVvu3c+etmzWomSGB8NK1j28I/vE9WoKK526EDAj4ic+PhkcxU1xhG/+PH9zDlMVIViugWIhh60SShjc8gY4EUgt7tonYJtcPt+Pjxo9KOHDsH2akiRUoi7mS0ggBChWyWYbU3Yk1v3rwyPP6PHz+gKXf3ZBHqrnlwfV6+fJ48eUqjY4hFCMKVOAzlTJH7kZkzq0D34vnzZ/gJRTiqG3wgHKd5Y41vFmlFfK2yNW06Kty2cduCg4PwI0GqTxmrxkLgwWDvMvIpwXV+/PgBrrOZGPKNU2/ePntetaWIUm7e3PnixeNixQZavgn9G4uItps3lQKBuBVG2717rog0MNlG70hQgDGKwWQpzJOhsRbavrbe8J0Suxwq4jNJkxrJfkFOTN0/ZGqME1g6o8cPs2XGclkOro+Z+3giJIEW5a0NYiO0LoKFx2DJ3Vf4ZnVHw7TtkCTQDNtGxJHhWV1wnW1rKjZAvbERszff2F6cJiNp06dPF4QQ4lhQb0yiKxvRM7iAkraJQ6VoJDpBIgH5AATuBSFxEOqNjdh9OE7dmjRBiDEQXVHGsiQkzkG9MYltborNzk1cTNsQQojl8H5PizA9uEB+gzWtiLwpxNEyAUJI7MQ1od0eQGVHqDexCAcWmwSJRODHqH0mIyFEEvghNEGiMBH7oN6YQ3FT9LwZM0EzG/I6asjcpPcUj25+EISQqOfhjXcZvEQshHpjHDMDHluyoQ35G8eOpKXO5JQllzi9+7kghEQll4++cnYOyZiD8TRHwb6Pt1FJWVrZBuHvX749uvHRm2eRGsWSEGKU969DTu54dv3ki2rWPYk0+mB9mnF0FcVyl8UG50Y9NdCuCUWDzuGn933Yt+xDCFM5hNgVJ80APCJ3cdHyJyfX2DqmGvXGUoyNDK2fpLHB75F6o54bPAtVdCpUUQR+FGbHmyeEWIeTk0ho0RPSYxLqTcRIFYkKFLFR24ACCRIJQojaoN6Yw1SZmembb2wZdICj1xBC1AD1xji21adZm7/hADaEEPVAvYkYPa/FXs8moNgQQlQF9cY4NoiKtZvIAWwIIUQlUG8ixmBwAeNFaNYWp3HANEKIqqDexAwMphFC1Ab1xgiGkTG7P0mawTRCiNqg3kSAYaGa6Zs9rSiGZjCNEKI2qDdGMMzEGBtcwNTNNxF7QgymEUJUCPUmAqJicAEG0wghKoR6Yx2Rd24Eg2mEEFVCvbEPlhdDz5u3QlBsCCHqg3pjBN3Mv8HgAvZ88g0hhKgH6o19sLw4jf4NIUSdUG+MoJuMsTAxY+FqN28GCA4ITQhRJdQb67DtiQMKN25QbwghKoV6Yw5Dr8WoH2N5cRr9G0KIaqHeGMfKkaEtLSKgf0MIUS3UG310B7CxbzWan5+mUqBDh+aCEELUB/XGCuz7GGlCCFEV1Bt9zPg0pp98Y1H+xs9vOaaFC/PeHUKIGqHeRDeFCtENIoSoEeqNOSwJlFns3GiSN9WqJROEEKJKqDfG0dUYnSdJM09DCCE2Qr3R58v6tPMWrG9RDZtM3tC/IYSoFmdBLMaqhw7YZUNCCHEYqDf6KNpg5chp5nM8HFWaEKJ2GE+zFLs8aY0QQlQL/RuT2NEpkckbb2+OLEAIUS/0b77AjLNiVH4scW4sKToghBCHh3oTKSzxgeQ63t4tBCGEqBjqjRHM6AdvviGEENug3nyB9EU+z39ReGY0LGZJcRqTN4QQIqg3lsM6NEIIiQzUG5NYXgtgZh05bBqTN4QQQr35AlPxMTo3hBASSag35oikcyM4xCchhHyGemMEZTAbBRM331hSDE3HiBBCNFBvvkBPZiKpExQbQghRoN4YR7cw2vQ6EcTKOEwnIYQoUG8swqi0ROi+cCQbQghRoN78R4T6Ya2nIhvknZ6EECKoN6aIcHABOjeEEGIV1Jv/sCrdEuHKHKaTEEJ0od4YR9d9YZkZIYREHuqNpdiWvOGdnoQQIqHemEQRGKO10RYUQ9MriknuXwt/dEsEBTgJQmKU+K7haTKLrHn5U6Te6KBIiCWpfvNyQrGJQV49FbuWiZDg+Gk93VwTxROExCgBAWH+O98fXB9UpYVIl03VqkO9MYmOf2N1ZIx3esYUAe/FumnhOYunyFUymSAkllAu+a1zb9dMfdKit0iRTr2S4yzIZxSnJMLBBei+xFoObxaZ8nhQbEhsI1uBpIWqpDy4QdX+DfUmYgzVJUL3hc/0jCkuHQvLU5piQ2IjuUoke3w7/MMboVqoN8RxePNCJHaPlyAxczYklpIsjcurp+FCrTB/8wVf3nCTT9gUOpPP9GS0LfoJDxOExHLC1Ss31JvPWDX8jCUVBNQbQgjRhXpjhC8HFzD6pDVLiqF5pychhPwH9eYTdqxgZvUaIYQYQr2xGsoJIYTYAPVGHz05MQyOmfeEZLEAh4WObbx9+2bbtvV5836VL19BZeGePdvev39br14zZcm1a5dOnz5++/aNJEncPD1zlCtXFTOGrR06tPfGjSuhoaEpU6ZOmzZ99ux5kidPoXx69erFV69elihRFvPr1i0PDg42ekh16zZJlCix7pKQkJC9e7edP386WbLkJUuWz5OngFz+8eOHzZvX3Lp1DfsqVapijhy5hQW8fv1q06ZVQUGBISHB6dNnKly4RIYMmYWt4EQ2bVo9Zsx0Nzd3M6vdvHntxIkj5cpVSZcug7Aeo9f/wIFdCxfOGDRoVKZMWeVqGzb8kyNHHuX6mMLC1XQ5cmT/yZPHPn58nzp12sqVa8k99u3rkzNnHm/v3oJEDurNFzDpEpspUaKFs7Nz2bKFv/uuacGCuaza9uXLZ35+49u29dbVmzVrlty6dV3qTXh4+IoV82fNmqS7VcqUaYoVK23Y2p49W6FVukt69x5cu3YjOb9y5aInTx5KvZk9ezLUQhijUqUaunoDVfj99wH//rsbC7HJokUzhwwZDYMbGBjQvXvbe/fuyNXmz58+dOjYMmUqiYh4/frF3LlTMJMsWYpXr15gpkCBIn/88berq6uwHrRw8+ZVKKL51a5evYDrnDWrp7V6Y+b6v3nzCrsOCAiQC1++fDFp0ihcAVwHMw1auJouq1cvnjZtnPh8xV68eN6jxy/ak7qYNKl7hJs/fvxg48ZVzZu3t2RldUK9+YRSn6bnvlgbPWOxQNQBkwSX4vDh0/v3+xcvnn/48B5p0qQQdmL37i0wdlmyeA0ePApT7OjkySPwCcxssnz5jpcvn1+5cn7KlDHjx48oWLAoHIjXr1+iKXx6//6djBmzLFy4ISxMUwALl2jcuOG9eg1C319urmeV9u/fBbH59tuurVp1xLYdOzaFVkFv0EmH2DRt2vq777pDxn7++Yfp08fB+4kXz6LbjCCx7dp5w73z9f19374d/v6HLNGq6Mfy6w9XcuRI30yZsphv0MLVFIKCgpYunYv1J0yYi6/m7t1bTk7WjQWwY8emZcvmNmzYgnpjCuqN1ZhXFGZ3oprgYE0X+9SpSw0bdmvWrHqHDo3TpEkpIkdwcJDsWf/555QUKVJhBta8ePGy5rdKmDBRtmzZ8Xr69DHcDn//w9CbnTs3y09hQGHrleiTjMth6u7uYbQ16AqmX3/dFlMIVbNmbVeuXHjv3u1LlzS/KDhh8EsQ3oFcrV277M6dG56eOd+/f4cONTy2AgUKmz9UWMBSpSpAbz58eC+XwJ06eFATFXR3T1awYDHdGB3CWYiJQTizZPHE7hIkSKjXGlwu2NaECRNWq1bXzE5xWY4fP1SjRv2DB/dcv34ZsceqVeu4uSU1XNPy64+jQngNM2gHQUJTu9BbTSK38GEAABAASURBVG4LCTlz5sSjR/fxNZUqVV7uSAHL4dNUrVpbqkXmzNlMnZfRS4e3Fy+ewcz27RvwFRcqVFyJ/hEF6s0njA6eZlQ8qCixgZCQUKEJgOxcsWJb7drlO3VqljWrLQkDCaJqz549qVOniZ4NshAXlwSYOjvHCw8PW7duGSJpgYGByLi0bv09AoAWNgJzWbx4GReXT8Gu7Nk1AUOEdGCLMaP0tWUI7vnzp9AbxPRmzfJF8GfZsm1mWsZRIa0CPcO20rl59+7NL790v3LlQqpUaXDiWNKtWz90zIWmk77xr79+lTtCWA+uxujR03SzU2htzJhh+/ZtHzp0nDALxHLChJFQR0TD5JL16/+ZNm2JoWdm+fV/+vSJr+8fmIEXiGycqV3orYaZf/5ZMGPGRMzIU8ZFW7RoU/z4/xlAyANOedeuLXXqNMZZmzoAU5fu8uULx44dFJog7VI0ixOh3hhCvdEnMgGxaCgW8Pf3F3bl9u0H4eGvAgKsuN019hAUpEnF79x5eOvWA+XLF2vT4hshbPknf/DgLqYW5uG/PIAgxNPgiGAeKeWzZ08+fHi/XTsfWGokD86dO4n+ryXtBAR8xCYeHsmVJYkTJ8EUqQsvr5yIxW3ZshahNuSxDxzYKTQVBB8xLVSoWK5c+cqWrWym5YUL/fCS83//vUg2u3jxbFjM//1vSM2aDe/cufnnn4P//nt06dIVoQQQG1jb8eNnwq3ZsGHltGljFy+eCZOqNLhkyRyITefOPcuUqSgsAImcceNmouWJE3/fuXPT+fOnDK+J5dcf6yCM2aJF9Qh3obvahQtnIDZY+Ouvf8HjRGrn6dNHumIjNN0F565d+44dO6xz5xb1638NoYKiGB6AqUsHlXrx4tn8+dP+/nuh0Q2JoN6Yx7AULUacG2iMn5+f3ZXmS/aIOEtgoMYD+PffEyeP3vm29t/CepDeEJrYi/Gw+8OH906ePCrnEUFS4ksdOzaRPVzQuPE3MP2jRg3CPHwIhK2gN/AVTOkNQlKwjHIeWYrkyfVDgmFhGgcO+fkGDVqsWrV4+fJ527atl2l/oemMZ9FOs06aNF+YBQExhJjevn2Nnnu3bm369/+tSpVactdYjimCZjipa9cunTp1DN4LltSsWV9eCnTboTeIwil6gyDVvHlTq1Sp/fXX7YRlINglRQ5GGft98uQR5s+dO4WQoNDIqlvlyjXNX3/bdqELLp3QxirlLuCu6XpsCjVrNsDVwCnDF0Q7SP8YBipNXTpsK0hEUG80fDmggPmxAy6IaBxZwE+L8rZYMYs6y1bx4cOj8PCgJEniQI/MzJhDrq4uyOvUql9e2ESaNOmEJkj1xOinV69eQsdZziMLouhN7tz5YY/SpcuIONhXXxWFGCBnU7FiDdg+vBDG2bp13Q8/9NErepa8e/dWaXPgwFEVK2p64kpyBSA3IzSFUslhGWfNWrlmzZI7d27lyVNg7twpaDBjRkvdOITdypevKjTlcDWbNKm0ePGssmUr4VBxzPHjuygngumTJw/DwjQj0OXP/8nIwmMoWrQUcjlw4+QSiKjQJkKQz7ewYEEhQwZNHkWGB/fu3bZunWYM9fTpM0JvzF9/23ahi9Q25FQibAFXeMKEOf/+u3v48L6DBvVYtWqPbkQUvQRTl04QC6De2BM7ej+6Pg1kxtvbOyrEBly8ODss7Gn+/HHghqHixY083wFRkfDw8Pr1K3/3XZPELqnXTje+LZIrQhP9/6/nizwEYl9SPGRKGVYGWXrDbRE4Wr58u5xHilhZ/vPPIxMkSKC8lZUCN25c/u23/tp9Pcb04ME9RpPqiO8rbcq+OTIKt25dU1Z49OiBXE1oyoJTd+rUQ2grrTFt2fJbG2qasZcCBYogxPfmzWuhMe7PlI+ePdMcapIkbvJWIQTxlI/g2wlNguqTeS1Zsjx8CF/f3+EBNGrUUljHf+VeHTt2b9u2s9BKmojo+tu2C12k5EPjEyZMJCwATmGLFh3gU96+fR2CrSyXMmP00gliAXwegTliqrgZSuPj4wOxgcZM1xJFYhOniR8/Htyali3rbN48fcAA7/TpU5tZOU2a9JjC4VDuhkGuBX3VbNmyC20xEoJa58+fVmJcQnPv4WWpGcjhI7MiX6ZqZKFe69cvh10rWrQ0lAMvmZmXkRxD0I7SpqwRQOQN+ofMOebhPezfvwt9f90qKUiFn994tCwT+3KnyEy8fv1KWACyC2hBaKNJsKFIsMP+yo9On/aXFwEBIszgOsjlOH0cEuKEyln36jWwbt0mONQpU/4yDFtZDi6UPHcZ4DJ//aWVf/HiqbAVLy9N8cXhw/uUJeHGRmkODAxU5uWupQCjU/L4scaDgTqaunRC42Rrvsf79+8IYgL6NxqUKJmJwQUM8zdGFMhexQJKDM1biyAGIMTh6hr/u++atmpVN3Fii3qssAWI8m/fvuHbbxvL1C60R2jrjOUKnTr9+OOP7UePHuLvfxhBFfTrkTUpUaIsgviWtH/mzAmYZuSZdVPrMD0IRj1+/CBt2ohr52rXboQ8/IgRfZs0aX3s2EGEgH78sb9i6C9ePDtoUE/M/PbbJKU3vWfP9lGjBiK9P2PGclPNQmMQubp69eLRo/8Kbb0WzHfr1p3ghPXu3allyw6Qq40bV8KMQilhhdEa+vVQZUSNVqxYgE2wstIaDC4OqWfPAZ06NUOefNiwccJOmLn++fMXwgozZvhCpRC3FNbTpEmr9etXaCs4TqFNXF58Nb6+83R7Dzj3rl1b5c5dAHs/f/7Unj3b4MxBa/ERop24hjNn+nbo0MXUpRNa5w/rzJ8/vUGDF6GhIeaLxdUJ9cY6orpegGJjHvg0oaFhlSqV6N//+5QprXuOJ1Iprq4JYCCWLJkttF1sH5+fZOIEwLL4+S0fM2Youtiylw2D27VrX6NNOTk5C50aZaH1nIQ2R6K7GhqH3iDf3rx5+wjvHSxWrHSPHgNmzJgAs4hja9fOG+olP4K7M27cCCSKevT4RbeISya9Td/Jr9klUtnaQgDNCXbq1L169frywN69G+DnN0GWPsME9+49WCYq/vhj8tixw2Cd8cJh/O9/v36+P9RJOeVMmbK2b99l/vxphw7tNbh71Em5Pp+vlZPhCoaYuf4ZM2Zp394H4nfw4B7ojWxQt1mju9BdDWHJ8eNnIWGGBBteOXLkwdUOCPiom1pDwgxig13IveOa/Pjjz/KjBg2aQ/9WrJjfvHk7M5cua1YvyDl+XdB4hECpN4Y4GfUrz5wZnzRpUk/PakIdwDXBb126JnJGPgpaJgyOH1+hrGm4RMHHZyjUaPr0oWbUaNu2vqVLj3Z3N17djwAawmgiesUmDuVvSpZsUbt2hc6dm2fOnM7oCq+fibXTnep1yWamkZCQEIRKkHdJnjyl0eAYcsLPnz9FBlvJCUcn+H+E74WgmV42/sOH98g9GN7N8+7dmyRJklp7J7wC9oXNdbNQElwE2F/b7kaKJKauP5YHBwfZXMMmgd8Gz8NMI2FhYY8e3cdvw7DKA/qEC6VIqalLh10EBQUiz2f0S9mz+G7pOsEZc9j4fcUqbt7c+eLF42LFBlq+Cf0bDUqUzPzNnpY99sZ21yf6xSZucfTochFp4sePj7yImRUQrI/MuJaRBEYKXWPD5bKmwJBI2l9TioKLYDisQPRg6vrb5ZCM1grqAkU39e3r1RqYunTYRYR7US3UG5MYu/nGbs/IMUSG0WQpmiCEEIeDevMFNhekyWIBm6VISdtMnz5dEEKII8J6aA32qgKIjN4IbSRNEEKIg0L/5guMDTSQz+BTO9+Ow0gaIUQNUG+swIwb5OenSWXLqjZrUfRGEEKI40K9Maki0TM0J++2sSOJkoigD2GCkNhKwIewhEmEamH+5j9sLneOjDIxc2NHXBOJFOmd7l56JwiJfTy/HxAaHJoyvSPcfGMb1JtPRPhQNTPF0DbXSVNs7E7RKuFn9zz78CZEEBKbCAsNP7XrSYkaQs0wniaUezyj9PYao1Bv7E62/E4vn4btnH83b9mUmfMmcUnAHhWJYUJDwh9ceX/x8AvP/KF5S6nXuRHUG1NYpT221a1RbKKIIpWd0mQOP3vg+dk9Tw2ehEJIdBMvvkjv5Vy+YXjWvKoWG0G9sRwzomJb/oZ6E3VkzO6UUfOcATo3JPagdrER/IcUFnsn9i1jo9gQQtQG/Zv/0BUey0NktmV9dJ8STQghaoB6YxH2vRdHERv6N4QQ9cB42n9aYmwwG+VBn2aKoW0c5IZiQwhRFfRvIosNrg+TN4QQFUK9+QKjzo19mTdP8+QCig0hRG2oXW/0gmkRraYfNJOPvZEPorYQqTccnZMQojbo3xjB2JM97ePx7Nz5Ss5QbwghaoP+zSdpic7BbBhMI4SoEPo3EWPHx95I/4Z6QwhRIdQbI+hla+zl+shkT+HC0TceKCGExB6oN58wrAiIUGBsS+oUKmTnx1ETQkicQO33exotPDNfq6azmnV+jwy+dehgyzOnCSEkrkP/5hMWPL4zUn6JDKZVq5ZMEEKIKqHeaDBf+hzRyNCMjxFCSMSwHtqi0JmZbS2Mp8lgGv0bQohq4XidGr4cqfOLrIxdHntjwzAEhBDiYDCeZiPReX8oIYQ4AKr2b3QGTzPzuAE76Iq1t4USQojjQf9GHysfLx1xsYAMptETIoSoHFXrjVHfxeBJa8Z1xdqbPak3hBCVQ//mP6KospnBNEIIEdQbiZmqaKN+jOXOTZQ+uo0QQuIQ1Jv/UJ66ZsHIaZYWEbCMjRBCJKxP04TRTPk3kfdOZDCNYxAQQgj9my8wuNnTuHdi7Ug29G8IIYR68wmrJMFCv4fDChBCiILK66GNh9EY/iKEELtD/+YTnwdP+0KBzDwdxxJ/iJXQhBCiQL35lKT5PG/0Zs/8hutH0dM/CSHEUVGv3kS1HrASmhBCdKF/Y5JIPmaNT2MjhBBd1OzffPI/9O7CsbgYmvE0QgixAvo3+phXCFZCE0KIbfD5nvpPwYloZWZlCCHEFujfmCQyCRhWQhNCiB6sT9OXE2WJ2ZGh81nQMn0gQgj5D7X7N7rxMTNPJdBZP2ItYcyNEEIMUbve6HoquloSGR/FEt0ihBC1ofZ4mlW+iFWV0EzeEEKILqwXMI5RHbJEnJi8IYQQo1BvPmEvnWDyhhBCjKJSvdG55+aLejODkTqNjgxtSXEah7EhhJAvoH/zCctu9rSkOI3xNEIIMYJKxxfQi3rZPEiaHnIYG4oNIYQYwvtvvqhdNhMHs1yBqDeEEGII42mf0BUemx+zxuQNIYSYgnpj5AZPm2vMmLyJtbx+Jm5dDH923yk8zEkQEmU4OYUnTxuevZCTR0pB9FB1fZoNm5jxXfgMgljLqb3hRzaHZy/sniJDIud4gpCoIzxcvHwUuNL39VflRIma7Nx8Af0bOw8uQGIb5w6GXzwWr3bnDG7JXAQhUU+WvG75yiY/tOYVPcHbAAAQAElEQVS+s3NwseqUnP/g8280GDzZ05Y0DJM3sZDgIHFwfXjJeukoNiQ6cUngXKphhhO7xfvXgiioth7aSDzNQG/y663PO2/iHLcvhKf1TJgsTQJBSPSSIFG8rPndbl0IF+Qz9G80RHizZ4QVBEzexE7ePBfuKRIKQmICj9QJXj1lPO0/VK03ZgetoZviCCB5K/j/TmIKJ/74vkCN9QKmFMWCmz1tX4EQQlQO/Zv/Ru38vNDokwgicHroFRFCiHnUqDeGimJeLSLUEg6bRgghEcL7b/QxjIxZONwA9YYQQsyg9udJ20UkmLyJi9y8efXEiaMVKlRNkya9XBIaGrpmzdLMmbOWLFleLgkPDz9+/NDly+ceP36YLFmKAgUKFy9eNl48I0MUrF695N27t5hJlix52rTpixQp6eLiqny6Z8+23LnzpU+f6fXrlzt2bDJ6PG5uSWvVamj0o5cvn58+7V+5ck1lSUhIyN69286fP43d4Wjz5CkgLODQob03blzBaaZMmRoHmT17nuTJU4hYifnrSeIo9G9M3exphQ4xeRNTlCrV0snJqXnz2h06NEqVKrlV2168eNbPb7yXV05Fb0JCgrGkSpXaUm8+fvwwbtyIffu2Yz5RosR4u3z5vJUrd7m5uRu2Nm/eVKygvMX6w4aNK1SouNDK2NSpY+rVa9a+vc+LF8+wC6PHkz59RqN68+zZk59/7pIpUzZFb3Ccv/8+4N9/d8ujWrRo5pAho8uVqyoiYs+erVA+3SW9ew+uXbuRiH2YuZ6xBPRF8NsIDAysWbOBIJahzvzNf9UBZh6Bo7e+KfeFyZsYJDQ0LCQkdOXKbfXqdRkxYur9+4+F/Zg+fTwMCuRn6dJta9bsw2v06GlGxUaSK1e+1av3TpgwB7oCW9mvX5egoCAsP3784KtXLzZuXBkWFpY1a/YVK3bKlzT006YtkW8nT15o2CacmO+///revTu6C/fv3wWx+fbbrjik2bNXYcns2ZOFxSxfvmP69GX/+98QGPHx40c8eHBXxEpMXc9YAroRUP3Ll60eiVHN0L/54mZPE08iiNh9od7EIEFBwZhu3rx/7dpd1auX8fFp6emZUUSOO3dubt68OkeOPP36DXd21nTLYJ3N969dXFwSJ06SN+9XeJ06dfzMGf/bt6/nzJl306bV+BSSgyWFC5dwd/eQ6ydIoLkR1d09mbJEj9Onj8OiFS1a6sSJI7rLN2z4B9Ovv26LacaMWZo1a7ty5cJ7925nypQV4gEPpmrVOunSZTB1nAkTJsqWLTteT58+nj9/ur//YUQL8SpfvsqBA7vv379TqVINnDi8qIMHNfE3HGHBgsVy5MittICoIMKMd+/ewkdFipTw9Mwpl1+7dvnkySPQhsyZPcuVq+LqqomAwS7DlTx9+liKFKkRkMRBwiW9ffsGWggPDytQoAj2FT9+fAuvZ9q0GRAVxMnion31VVEZSISiP378qE6dxvKbAseOHXz69FGtWo22bFlTvny1K1cunDt3MlWqNKVLV8T3ePDg7idPHpUtW9nLK5eyu8DAgAMHduHAEGPE1yRPCpcIx1mjRv2DB/dcv34ZcUhcW0Q+8RFaFtqoLHoSuKTVqtUVJCKoN19gbemaYPIm1iBVZ9euI3jBJ2jbtn7ixImErfj7H8K0WbM2igmzCmlqXV0TwK4dPryvTZvOixbN2LlzEwyZ5Y0kSZL0559HwMGqXfuLrWD4ihcvo+QzsmfXGM0XL57DlM+ZMwU+2aNH93/6aUiE7bu4aIb5cXaOB9MJlVq/fsW1a5ewpG7dJu/evfnll+4w07DRCOhhYbdu/Ro21AyfcfLk0WHD+kBUlI9mzFieJYvX8uXzZ83yVRpHeHDcuFkpUqRCLBEty9Cf0IjlwXPnTvXv31VZc+LEuRHmn+T1xCn/8EMruVPJjz/2r1//64cP70+e/GeGDJmQ5hHa5NZvv/XPnTs/NMDX948VK+ZjBXkAs2ZNSpkylfQXFyzwa9vWu107b6HVlf79f9D1I729e0HIIWwTJoxcu3YZdEUuX7/+H7ikyOH9888CvEUKDVKNDBP1xhJUfb8nZqAT5gezibA4LdqSN/7+/mbe2syzZyfDwz/8++8K4RAgZoXprFkr585d3aJF7eI5bBxhSJoepeduObDUx48fRqcYBg4WECkfLKxVq8Hduze3bVv/ww990Ge3sCm4FLpehSQg4CPspofHf8kq2eCbN68wrVKlFtyOChWqm28ZgakrV87DK8J8zpx5zpw5jhkc7ahRU2BJ0aCf3wSIDWJuNWs2hKv355+D//57NJyDxImRR+kDzwwikTWrF9o5f/4UxAYeDMSmfPmqOEE4PVBWmOm5c6f07DkQYpMpU5YZM/5B7urq1YvQDCzB7hYv3owdHTy4B3EzYdn1zJgxc5cu/4PDVKpUeWhq796dZs70hd5UqlQTerN9+wapN/ALcYl00yoLF26Ea4KTWr16cbZsOaZNW/rhw/uffuoEoW3btjP8rYkTf8M3Pnz4+OLFyz58eG/cuOFYuUyZSnJzOIvjxs3ElZk48XecGk4ZDt/MmSvr1SuNvUPzBLEMtdenicg5KFEtNhAVPz8/YT91MY1DhaFDtSxevOFitgTftOwsrEea76RJjWdrkFZ5//4dZrJk8URESC5EV7dNm7pK7xseBlyHdetW5M9fCFEg5PP37duBWJCpjjB6/Xfu3BAa/XDTLUXTIzxcf/zHsLBQoe3UY4oYEV7CLB07NlEOsnHjbxRz37Llt8r5wqpiitiRPEccM1yfU6eOIfAFUw4jC7ERWrdDmvgdOzZiisjV8+dP8fLyygl5QAQMNhpqhPPCuVesWF1acFmgAaehdetOZtwCw+sJrapQodrLly9OnDj8/PmzdOkywu14+/YNYmtoB8fctWsfJNhkiQfUUW5YunSl1KnTYqZcucrQG4gx2vHwcC1btgp6A48ePUDgDvE3fI/JkqWQHh4Cp9j7lSsXPTyS4S3iaVLU0Sb2Ap9VEJtgPE3vyZ7WaY/NTwK1oGWN0ujKTLFixfRm7IL0b1KnjpP5Jz+/5UaXu7jEh96ULl24VqmIq7aMIvMfMJ2IGhl+On/+NOkANWjQXNEbWFjEcJBugR2sWrV2+vSZjhzZj7RN+/Zd8CkiYEIT9F9rysJCw9at05xO+vQZzegN9oIpuufKEql8yZJZWp6Hg0QeBQeJQ0IKRFmePfsnXwqZDBw2Po0f30XZBNMnTx6GhWnUrkSJsnpt3tSGm0aNGqi7UCaoBg78Y+jQn/74Y8CiRTMRHoTHBpcCWaJly+bifHv1GmTqZA2vp9Bk6dbAc8KMEs3D0UIm4c1ACfbv31mtWr29ezVVHkmSuOEj3QadvhzNTF4x5JDgEQqN3p/s0aOD7grIYOkdElxATIODY1HZQtxCdXqjN4ZNhKUB5hXIhueEWoKPj4+iNFAXb29v+2qMLhcvzg4Le5o/f3MRBzHUG1dXl+DgkFSpkv/6a9fixQv47wh/Y+IBJPHiaX78CPIoS6AuQpPP0CRsMmTIgunRo/9KU6sHoknQM+3u/nvSATr1Q4b8pbvahg0rhSaltPnUqaNyCbr86FAbTeZ37Ngdhlh7YBE8ghTd8Fu3rilv0SCmyJQIy/j555EJEhh5QINijqXMwIFQPnr2TFP4BwseHKwxwVAjvW2lCs6fvy516nQ6DWqm2bJlR+gJwa7p08d169ZmwYL18G9GjJiAS4EoFnQIqyEgZng8htcTqgaxgUP2yy+/ZciQefHiWfPmTZUfFSpUDAq0adNqXAd4YFZlU5DtF5qsVVO9yBguCFy6L9fVH3/T0N0kZuDzCCLAkqFuvL3tZqwhM8WLF5diA5k5fvz49OnTo05sHAkoTaJECTJkSDNsWPe1aydDbMyvDzdCaB0OZcnu3VuEtuILU8RtYEMXLvS7efM/y46oiwxbIWiDDApe0s4aBd7A0aMHkLqA3YRC4IX0hrIXQ9CUbNNMybUEyQMkwG/dui60kcP9+3fhXDJnzia0nf2zZ09Esm4YgofEFYy7vONSaDIimh8kdgHxwMyBA7uUlaXBzZEjj3b5bmcdnJyc5REiClenTuPu3X8Wml/4ESnVOIuRIzX1BUeOHLDsuMTly5pwwjfffAexEZosVKD4HE7EvuBrIuc0c+YkXEkZ5bOQzJmzCu33gi/3y+M3N7qz/PT27RuCWIxK42mfiwXyGwum2W1cNWvx0yKi3qdxMKA0QhMOyvL9980qVbK0AAyOC8w0etldurSqVKkGksCQEyyX4R03t6SdO/f09f2jS5dvmjdvnyZNurNnTyIx8P33PfDWkvbRo8cUwTSl8y4rbrduXQuL6RSJkepr126EIxkxom+TJq1xzMiOoGMuG5w2bdymTauaNm3t4/OTiATIrPz2W38k5Fu27PD69auNG1dCgYoWLY2P8ub9CsmYV6984EPcuXMTUSyk37FH5GP8/Mbfu3cbwTocFYJUvr7zIF0DBnSH4mLhnj1bhVbOly6dffXqJWx+4cJpLClc2NK7OGU9OvxFfDuQliVLZgutD4p8ktBmm+bM+RtXo1mzNkYLrE0BgcfXhBhp794dcW0Rq9y2bZ3uF2cUnFrFijXwRSxfPh+hOZyFcuMwMYUK42kXhMVxMPPpGfsmbxSx8dYiiAVoQ0/hhQrl6dixaYkSFo3pooDsAvrXf/89+sSJIzL9gMx2z56/SP8G1KvXDHZkxoyJK1bMl0vQg0bUxZLGkRVYt05ThaUMjSP3iLwC+tGXLp2D1bZKcnRXLlasdI8eA2bMmDBp0ij05du185YGF8jEeKpUaU004iwM0hjKcl2Q23/3boCf34S//vpVaBM2vXsPlpHGYcPGT506BmcBqUYIq1y5Ku/fv82UKeuECXMQ7ILa4YWjwpnC/0C8EYe0a9eWVasWQ907dPihYMGiV66cv3v35siRP2M15F0qVaolLAMtdOr0I8JokG3sul8/TRUZcjby9NEnkG5Z5cq1vjy7/2b1zluZQw8AvyXI1eTJmnoBtOPqmlCnBeMbtmr13dOnj2QV+PDh46k3EeJkNP545sz4pEmTenpWEw6Hn98KBP0V/wYvvPX2boGYmPxIzuuurLvEsClTnxpl27a+pUuPdnf3MmgqxsTmc/4mTj6ZtEeP37t3b50rVzZTK2jzNx4FK6c000hAwEdkbjw8kpkKZL19++bjx/ewm4Z2OQbBfy6STwjT6eV7cLSmyupsALtIkiSpYb4Hoac3b14ZJo3gHEBmcFTiy0NFyid58i++BSxxd09mw+1NgYGB2IVyjgj6yRswofE//NAmODhw1qxVwibQArJW+CVYNVYbfjxJk3rIO4T0uHbyTciH5+UaCofk5s2dL148LlZsoOWbqDSeZpdQmExWRz55oxQ907OxFl/fASLSIF2s+DRGgWmzowW3F+h0p0yZ2nC5fQ/VVBkCAlZGP0qcOInhiSRg8gAAEABJREFUDUY4VD2xEdqqB2ETCbQob6XYHD68Dy4XnJtu3foJW0F/wmg5onmMfgvEKKqrFzCjNMaeRBAdYwf4+PgIig0hkQChxSNHDnz7bVc5CAKJnaj9/htLyp2NipMcphPBNBE5KDaERJ7x42drA562V2GQaECl9dB6MmO0Pi0aBqpR7uik2BASGdKkSUexif2oPZ5mplAtouK0yIbalLTN9OnTBSGEODqsFzC5xNoWrD+GT54N77MhhKgBVY8v8OXNnlbcTBP5Z6zpFkALEmUk8RAf3gQLQmKC96+Ck3hwwJv/UJfeWOWURBgxi6TeCIpN1JMlj9P9K++DAsIEIdHO/Stvs+ZlVuk/1Ps8ae0tn5ZkaCyqnLYK3m0TbSROKopVc/Lf8lAQEr34b3mSJXd4cqvv53Fk1Ji/UYZN00VPQqJu5LTTpy/QuYlOilV3+ndd8I65t3MUS5E6c0JWMZGo5vmDgOunXrknD6nUTBBd1KU3uoOnmX8SgRnXJ5KVAqdOySGlKTbRR7mG4feuhl07/fzmacHx40lUkzytKFIpzOsr9mz0UfX9nraFxSIzTOfOna927pQ3ilJvopVMOZ0y5aTUkGiDYmMEPt/zP6L01k5dKDaEEBWixnoBwxEEIkzn6GLzMJ1+fivg3wjqDSFElagtf3NeGB+XUz9EFhWD2Uih6tAhTj65mRBCIol642m2VQTYPEyn3FBQbwghakWN/o3ETJmAfR/cqUu1askEIYSoEvo3uiNDR1yoZmtJ23kZTKPeEEJUi6rHT1OwPFtjW15HalvkH5ZDCCFxFxXpzZfBtPwRrmnoxNhcRGCvJ08TQkjcRc3xtE+iYvmzCWzL69jrSaCEEBKnUWk8Ldpu7RR0bgghRIuq4mkXvnxrfJRos8XQVisHnRtCCJFwPBt97FsMLSWKEEKIqvXGqmJoGzwV5R5PBtMIIYT+jT6RfJaaIQymEUKIUJXe6NZD6yZpDJ58Y6o4zWodYqUAIYQosD7NUqy9+YaVAoQQootK/Ru9hRY7N1aoFCsFCCFEFzXmb5QH3mhv9tQrhjZenGZt0RorBQghRA/WC0QhDKYRQoiCSvM31hYFWJv5Z6UAIYTooRa9MTVYp57A2OWxnqwUIIQQQ9QbTzNaDG0Ua/XDaGECIYSoHLXoje7gaab0wC7OjdIOg2mEEKKL2v0bXUwXp1lxpyeDaYQQYhRV16dZ6NBY5ffwthtCCDGKGuvTTN1tY9SPsUpslEgdg2mEEKKHGuvTrHpctFV3esqVGUwjhBBDeL+nPeFtN4QQYgrV+Tc6g9nk13V0Ij8stKwUiM4nVRNCSByC9QLKjTjmi9MsVRHqDSGEGEV19QJW6YENlWkMphFCiFFU598YBNPMF6dZWizA224IIcQ8qtAbSwaYsdfgAoQQQoyiZv8mYt/F8hAZg2mEEGIeVeRvdAdPMyowkXRuGEwjhJAIUW992pfF0EZ8HaoIIYTYEZU+b83CwTcthME0QgiJENXqTf4IY2gW3ulJN4gQQixBdfVpRmvVIjNSJ5+uRgghlqAu/8bgbhvjb4U1FQR8uhohhFiCuuoFrFERi+70ZDCNEEIsRCX10P8N1vl5yX9yEpliaAbTCCHEQujfGHdlLCwWYDCNEEIsRKX330QoJ5Y4PQymEUKI5Ti+3kQY8jLUHlamEUKI3VHj/TeQli+ffGNYnGZRsQCDaYQQYjl8nrSNMJhGCCFWoYZ42gWjy80Up3F8mrjIzXPhty44v3stCInNJHYTmXOH5SrqJNSHGv2bL4uhLX2imh7UpNgDNGbvSqfgQNfM+dwz5HYRhMRiPr4NuXLy7fHtH2u2Fakyqkt1VKc3Ft7Cycq0OMTu5U7J0nnkK5tcEBIXyJzX7fqpNxtnP2vVV7gmFOrB8esFzFeRmSqM5oM+4wp3r2DiSrEhcYvshd0z5EjqvzNcqAnV1afpjAwtn3xjfOQ08zCYFnu4eNQp21cegpC4hldhj+tnhKpQ6fMIhGkPJsIqZwbTYhVvXoikqVwFIXEN95Qu716qy79R4/2eypJIPkaaEEKI5aiwXkB3HAH94jRLfBcG0wghxAZUpzc2F0BLLKleI4QQYoiD642p5L/55E2Ew0JTbwghxFpUPZ6NDSN1MphGCCG2Qb0x91Rp8+uTWM6GDf+4ublXrlxTWXL+/OlLl87VrNkgaVJ3ueTp08fHjx+8evVSeHh43rxfFStWOmXK1IZNXbt2+ejRA8HBQe7uHmnTZsiSxTNTpqzKpx8+vN+6dV2TJq0wf/jwvvv37xo9npIly2XOnM3oR/v27cifv5Dhri9fPh8WFoYDExawbt3y0NDQxo2/cXL67671Y8cO3rlzs2rV2i4uLlu2rK1cuVaqVGlEFLBkyewWLTrEixfP1AqjRw8JDg4eOPAPYTG3b984ceJw/fpfu7hYUYKI7z1Hjjx58hQQ9uDmzat79mx78eJZsmTJixUrU7hwCSzs29cnZ8483t69I3OcKsTh42lfDJ6md/ON0ZXN6k2kcj/EWkqUaOGswalHj3YtW9bGnFWbz5zp6+WVU1dv/P0PLVo0E3Zf6o2//+ERI/p9/PhBfrpp06rWrTt16PCDYVNXrpyfN2+q7pJmzdpgzQQJNHeH7927fdq0sTVq1HdzS7p9+4YDB3YZPZ5UqVIb1Zt//lkwY8bEyZMX6OnNmTP+sGtduvxkod6cPXsCugU7q6wPEZ0wYeT79+8aNGgOIcRenJycceTC3ty9e2vu3CnYdZEiJc2sA70R1rB+/Qq88ucvnCtXPgs3efnyxaRJo8qUqTR06FgRaa5cufDjj+0xkyxZilevXuzfv3Pu3LV4e/XqRaXLYttxqhN1+TeQChkQ0xEeK8Tj87b8SUUTrq4ugYFBoaHC13fBnDmrvv/+68aNq2GhsAcPH94bMKB7okSJR470LVq0FDrm165dglkxs8nw4eM9PXPC51i6dM7KlYuyZcsBV0loO9SYHjy4u2bNhn36DO3ZcyDeokfs49MSK3Tu3EtunjhxYr0GX758PmXKXxAJveVwpJYtm7tggZ+whurV66Gpffu2K3qDQ3327Em9es1cXV1LlaowePBoM3oQGeDeYQqttW/7kH94nHBWLN8kefIU+EIzZcoi7MGKFfMxnTZtCb73169f3bt3W9jpONWJeuNphs6K+WIBpfSA/k30Exwc8uLFa1/fhVOnLu3QofHXX9d0c0ssIoe05j//PLJEibJySYT2wtU1QZo06fDy8Ejet6/3sWP/Qk7QBYZQ4VNEq6A3ELBEiTQrh4aGYAoHCCE4Uw2OHNn/3LmT2K9sQWH58nk4vAIFiuBTvU2wl/jx40NaDFuDycPeN29e8/33PWVc699/NZ5WlSq1EBS6cEFzLzt8nSRJ3ITW9Tl+/NDly+fixYuPXjm2xcLNm1fjHKtVqysbxCbp02eCBZfrQ1bTpcuoXC6FwMBAqbg7d27q1q2fbF8Cn+DQoX3QvCJFSijODWKYJ04cqVKl9p49W+/fvwOfr0KFapBneGBhYeHwR6Wfh0jgkycP5a4xhRt66tRxOJow/UrsEYEsnEV4eBiuFS7j+/dvpXMJRxNHLnd36tQxnAgawWkqB//vv7sRF02YMOGRIwdwTQoXLl6wYDHDS4pjyJLFC3vEvIdHMryMrqN7nGg5JCTY3T0Z3FMcxldfFaXTo8Dn3/yHeY9H6hOHFYhBAgIC8Zo9e9XMmSuaN6/drl3DFClsHMkGFgrGMX36jKVLlxfWg1yI9q8mTQIBgJVv1KglnJ4HD+5myJDZ8nbKlKk4YMDvOBI9vUFyyNd3HpIxvXt31F2O/vX48SMwg9ANDl6vtfjxXerUabxq1WJYOvgZOMdt2zbAY8PK0IO//x6NdX7/fTL0Ei0jkHjo0F6dI6k0ZMhfkAF4SMWLl4GgYqGv7x8VKlRt06az0EaQJk/+E3JieBZoB2Lw7bddEVKDtZU+n9BmPvr37wbJwTEsXKhRd2m4cRbjxg1fsmTWw4f35ZrLls17+vSR0IqKn994HCT0b9u2ddLzq1q1DvIiPXp8e+fODVxqrAPZgBNz8uTR/v27KocxceJcXAEcM+ZbteoonbyJE39HmFRGw/C2YsUaAwb8hqAiHBcsefXqpdzpokUzBg4cVbFidb1Tw45wDAijQRGFCXSPE4eHli9ePIu38lAx06lTjxYt2guitnpoY4/1zGf4kSVNRSf+/v56M3bk2bOT4eEf/v13hYh9wCwaLvzw4SOmS5duwqt16/rpRVthPc+fP8M0Z868MD1WbQgjfuvWdZgnzMOioWu8cePK2rUbIQ8Pvdm9e4u0zhby9dftjC6vVEmTc5IeiS5p06YvWbI81A6aYXRDOA3QG/gN0JtLl87DpMLyIu/VsGGL1KnTDh36P7naqlWLIBLIPzVp0iooKGj+/GkQJBw8zgKm88iR/XDUYDQhGIj4tWz5Lew4cubYsHz5qoY7ReoiVao0zZu3RwwQgTWpN/ju/vxzCA7gr7/8ChYs+vz5065dv8gbeXnlmj59GWb69PGGj+jt3atp0zbXr1/p1q3N3r3boDcQgFSpxuF0sM6lS+cgNkjI//hj/2vXLgcFBcr9Yrp48ebEiZMcPLgHbgTOdPnyHS1afJINOEwQGxxP796D3759M2PGBET8ICpSPKB2EC0oCsS+W7e2a9cuM9SbFi06nDlzYuTIn6HBuFxGPRXd45RAaWbO/Cd58pQQ/ilTxsya5QvZVvwtNaNG/8bok9YsKBaI1qdH++sgooMYU1PbQIRNaGJi6/q1tUVvYH0wTZrUuHsUGBgAn0POFy5cQnFZhg3rI7TdYUxhemD+du7ciHmYaU/PHHA4Nm1ajVC+KQ2DGYU+YSZLFk/Ef4T1oJs/YsQEMyvgqJC6gMvVtWs/9MqFRrpqGK4GjZSndufOTcwgfQW9OX/+tI+PpuAKkgO9QWxNaANiBw/uLVeuCi4IbG6KFKn0mkILCPq1beuNKB86+GgZiTHYViyEXEH/IDZYDeEvaKRuvQCidrLaAq4V9Aaeh5OTU44cuREWQ4xLby/SmYN+QDxy5/70T5omTXpMoRO45koMUBfpdtSt2xQ6hFAYRBd6c/ToAak3CJTJ8Br2iItmNDeDHsnUqYunTx8HuUXgrnv3nxs0iNgCpE6dThYBQvW//bbL8OH9IFrUG6E2/0YpE7CWaBujUwqMn98XieJixYrpzdgR6d+kTh0bk1KzZ68MCQk1+lGiRAkRLm/fvqEIEDaQOrXGHCCRYPTTd+/eIg4j59F7VfTGyysnOq2wm7lzF4DNQo5k7drliNXI0D9s6+LFs86ePSUtrCFwI+7du4MZ2Czb9MYS6tRpMmPGROSWoBBK7kEXqKkMZOkF64KDgyAAtWo1hI+CwCCm8NVOnDgMgw5jDeHBCRrubtu29UITp9J4BpAl6M2uXXDyvpdKVrZsZRERutXbAJKGfI/eOrlHeU8AABAASURBVJArfBGIwvXo0QF76dHjF1z2tm07I/0Dp2rduuW9eg3SLUSU4CyEVoPlW3hUmGITw2PInNkTaR5hDBzPL7/8/s0338HLQUQRqSPZjoXIH8/jxw8FUW3+xtRjCGKw9kzKjOLNFNNBRCUXL84OC3uaP39svIN13rw1hnqTIIGrq6vLd981/frrGokTJ/rH1+TmsJ74P0cETHE4njzRJAmgE25u7gh6oKsLR0e3sFUCE7N8+XY5j1iNsrxdOx/d+iv0ytGFRzujRmkK0h48uCc0OfONpvQGCQYZIUROXkQZiMVBbyZNGgWFMJo2QHBMaD2GWbNW6dp6OY/NoTS//qqJvNWt2yRrVs/ffx/g56dxqkqXrqjXlFIpINMzAQEa8deWlX9SMulH2gVIWtGiJaEuy5fPv3Hjyty5a5GNh7eHmNXEib/98ccAHL6MQyrIyoUPH97Lr1imcEw5teaBbHfp0mfQoB7wAq3Smxs3rgpjpYnqRF3PI1BExXRxmvFuflQPKwCl8fHxkWIDgZmuxdvbO6rFJm7h4hI/Zcpk//vft1u3zoBnA7Exvz6y7ugpw+GQbxEHQzhFaOIwmuQH0hKYzpo1KSwsTK7w+vVLmemF5UXCXL7M3MGHsJXQpjTQ18YrX76CiKJgoXJDjx4QOdkmJErYCvwGU1W5EuRpEB+TtrVCheqGK0Bu0eWHi3P9+mVnHaTeIMiGw0OyBO4CTgfOBE4NGQ6Ye9h3vaZkpQB2J69AunQZkNPCNYdRlvfDHjq0R9gJSDUuIHLvCKnh4O/evSXFG84l0jCYMYzCZc2aXWhzP/LtuXOaX0K2bNmFxSC5pcxLr0uGBGVXxpIWDh/erxwJcWT/xlQwTTtzwXBN02IThcE0XbdGKo0gBkBpED1r27ZBly4tzdzBrgdCQ8gi9O3rjXw+rLy8RwSxLNnBb9So5data5GlQIClbNlK796927JlDfIrMv8cYeOyUgBeQp8+Q5WFMNCzZ0+GFUYmQ0QBT5487NxZ0+lZunQrInumVqtRo/6JE0dgiE2VFXTu3LNvX5/Bg3shBZUqVWokJzJnzobkhNCqEa7bmjVLGzX6RmidocaNv5k7dwpyVIbtyIz9//73qzJmwYULZxCm27FjE0Je8AmOHTv400+dcDxv3ryGO2gY3LMQ+Cg48SZNWqVKlfbs2RNQxOTJUyxdOvvq1UvI3Fy4cFpolLK43laNG7dcuXLhb7/1R4Inbdr0U6eOEdofgLCYadPG3r59A1FBhF7x88B+69RpLLTOFoJ4M2f6dujQxbBHArVeuXIR5BnBRvwCcday3JyoPJ6mFKfFzMABflq0uy5Gb8aQwMCgxIkThoaGff11zfbtG8G5sWpzmDlkYpA1kY4IaN68fbt23nIeojJ58oKJE//Yt287YjJC4w9lgXgYFRvZ99eNPsn7PGrUaKC7GlLf0JtduzZr9UZ/E9MYX/Pzkv+WJ0qURPpGCROa8+1wGNpjq2e4FwmkaOjQschGyDgY1EIO0yJBVAquANw1+bZ27caIYhUvXkZvL3CzYEzRlO4AOXnyFICjAxXv2rXv8OHj//rrV1xbuDvI/WC5bl9B73yNXijlsr98+RxZfcQJhbYssHPnXvB14GTcvXsTaRVcEzg9lSrVEl9+U2nSpB83bta4ccPgxQrt94uzlkerN1aFqaErkLh6/vyJn994uXnPnoPk9YdoPXx4b8WK+c2bt/PwcDX8eSxYMF26uQhC9uo10NqhMRwVJ3mPkh5nzoxPmjSpp2c1EZeBqPj4DFXeSv8G0+nThxYvrunjHD/+qQgYHgwiZvBgjEbM9FaODNu29S1derS7u5fQERtvLSKG+Jy/iav3Ff3j61S8bsakyU0OOoD8zYsXzxEGQaDJqG+EsMzjxw/gLkQmzBVtINuPf9sECSLIACH4A1sZ4XBeCLshmaQnsbhib9++1b1NFZFGeUeODcDswhCbF0gLCQkJ/vjxo16+Dafg7p7MvEF/906TRoJECZtA2g/aZnizZ0DAR3wReuWIvXp99/79++nTl7548cz8VxAWGr5yzI0uo+OqFN28ufPFi8fFig20fBPHjqddsHBNMwPVRNEYnbFEbNQAzIHRITgVIEJW3aQZs8ga4gixcFBOo+P34IrpjYlgs9gI7c0owk4guJc0qX7HwvwQRBKblUZiKixpRkShf1E0LmqcRkXxNJ3kjXEJMSoqURFqo9gQQlSIivRGURo9CbGkMs2OddLz5q3AS1BsCHFE+vYdplQ8Ej04fppFHoy9/JudO1/t3KkRm+nTp7M6gBDHI2NG+wxN7ZA4ctWE0aEErPJU7FsJjeOB3mgbZCkaIUR1qKhKzyB/80l4zNzLad8xOmWxXIcOzRlGI4SoELX4N5YPJWDYgl2GFZBiU61aMuiNIPbDPbl4+yxIEBLXePM82C25JbdnOQ5q8W9MaYwZ7bFjMA1NyVt/oDeC2BXPAmG3zr0WhMQ1bpx6nb2gUBVq0RtT1WjRMLKAvJlUaGoEhgpib3IWcRLhQRcPvhSExB1unHrz4OrbYtXU5d+opT5Nb+Q0SwTGLmN0Yr+f2+GDQaOKKs3D9658vX/Fhyx53d1MDzRASGzgw9uQe5ffvn7ysW5H4WrRzbuOg8PqjYWpflOiYq9hBZSgXLQ9qE2FuCUT9TqFP7gedOn48/uXBSGxmURuIlfhsFxF1eXZSNTi33wePC2fFIAIq6LtEmdT0jYUm2ggQ3a8wgUhcQA1io1waP/GyBMHxJeOy2ftMTqMTWQfv6akbSg2hBAi1Da+gFFpMas3tvs3Stom+h9zQAghsRB16Y1BcZrxHE/kK6GZtiGEED3UNl6nkZE67S4JjKQRQoghaq9PM0ok1eKzjLEAmhBC/kNd/o3uW1NBMzNFBJYga9IEnRtCCPkSdeZvIq46i4Te8O5OQggxgsOOZ2MYT4PM6NYLmNKeyDxgjWUChBBiCvU+b81oxbOiUjb4NywTIIQQM6hOb8wLiSxgsy0axkgaIYSYwTH1xmhxmm4xtKliAZur2hhJI4QQ86ho/DRLVrO5tEw6N4QQQkzhqP7NBWML/ysQMFosYPOwAnRuCCEkQlT0vDVjxWl2GNlM5wk3FBtCCDGJeuvTDLFNNiJTYkAIIepBjeNDG42b2VYpwBpoQgixELXUp0UYQLPNTWENNCGEWIiK8jfKvNFiARv8G2WkNTo3hBASIWqJpxkrTjMysoBVyvF55Bs+To0QQiJGFfG0CCXBhkpo1kATQohVqCKeplsMHflnd0pYJkAIIVahinhahMUC1oqHvUSLEELUgwPqjfnMv2GxgA33ftK5IYQQa1Hd8z0N1UV3HE9LoHNDCCE2wPEFrHjop+ANnoQQYisOGU+7YHQ5FMXMyAJWxdPo3BBCiLWooj7NjKJYFRyjc0MIITbj+HoT4cgC1kLnhhBCbEAt9WmmigUs91fo3BBCSGRw/HoBM8E0G8ZMo3NDCCG2oaL6NMNUjeVjQtO5IYSQSOKA+RsT8bR8Fq5ppk06N4QQYjMqfJ60/sgCEboscG5sGD2aEEKILiqKp+klciyvhOZD1QghJPI4mt6YKU6zDSlLgs4NIYREDlX4N0YfQ2Bh/p/ODSGE2AWVjp9mYaUAnRtCCLEXjhdPu2Bi+RfFAhZWQtO5IYQQe6GS53vm0ysWsMS/oXNDCCF2RC35G70lltQ307khhBA7ogq90SsWkG/NF63RuSGEEPvi+PXQpnTFkiJpOjeEEGIvHN+/MRxZQAbKzDyVgKOlEUKI3VHF/Z66xQLKChH6N3RuCCHEjqjBv/nCj4mwEprODSGERAVqeP6NpQ8d0IXODSGE2BeH0hvL7qox57vQuSGEkCjCwf0bvWIBSyqhBZ0bR+T1M3HttLh3zSnooyAk6nBxFek9hddXYakzOQnyJY6vN5+r0fLrLjS6Mp0bR+XKifCdS8Lzlkmev3wS10TxBCFRRkhQ2INr79dNf1miRnjBipScL3CweNoF8ytEWAkt6Nw4HI9vh+/9J7xau4wpMyYUhEQ9HqldM+d127f0vlvyMK+vKDn/4eDjpxkdk8a0f0PnxgE5vsOpYJVUFBsSnbglcylULfXx7YLo4uB6oyst5h/oafnjPkkcIjxc3LkUlr2IhyAkesmYM8nH905vXwiioJbxoSNch86NQ/LhjUjk5uzEkAaJCRK5xXv/JlyQzzh4PbTuyAJmFIXOjaPC/3VCYg+O7N/oBtP0nn+jB50bQgiJahzZv/n8kJsW4nPpmlG9oXNDCPk/e+cBF8XRhvE5qogoFlTsYBfFgr33bqIxmthNjGBirImaqDHGFvVLrLGALRp77wV7b9gVu9gbYqFJv++5G1mXu727veMOgXv/v/ute7Oz9XCeecvOEGmAVcx/w7TmkxZDxk1mh5xqBJEusJbxOnX508i4IQiCSBusYv4bPaLCjRsig9KgQS8/v84dOjR1cnJkRhIRER4YuK1s2QrlynkLhYcOBUZFRbRp01EouXPnxqVLQQ8e3HN2zubhUaJOncZY0T7ayZOH7927lZiYmDu3W7587sWLl8mZM5ew9fbt62/fvqlWrTbWt25dGx8fL3lJrVt3cHLKql2ekJCwc+fGzz77+AccHHwZZ4yJeV+9et2KFas6ODgwGbx793bXrk1xcbF2dvY5c+YuWtQTt68wPntv+/b1JUqUKVOmPLMkkk8eT2/nzk1//eWfLVt2ljrkHyok5M7586fr1GmUP38BRqSCzKM3cgbr1EDQIXKmZVDev4+ZO3cVOg3durX76quW2bNnk7/vmzevAgKmd+/uK9abzZtX3b9/l+uNUqlct27ZokWzxXvlzp3Xx6em9tEOHdoDrRKXDBnyW8uWn/P1DRtWvHz5jOvN4sX/vH8fzaRo0KCZtt7Ex8f9+eeo48cPCnoTHv5uyJBvsYLKaDSxnDdvlbt7QWaId+9eL1kyR1xSpIjn5MlzoJG6dnnx4umOHRs7derp4vKhUX7z5vXs2ZNr1WowduzfzCS0j6mBnif/9u3rkJDbEGCWauQf6vbtYPypFC3qQXqTSjK5fcNtGl0RGjJuMjo2NjYxMbFYWbp0Mz5durTGL25vb56/6oMHd6PJQ4v822+TsYTtcuHC6UqVqunZZe3afW/ehN26dW3u3L+mTx/v7V2lQIHC7969waGw9cmThwULFlm+fHtSkiqkBANl2rRxgwePRseZ767d/qKP/9dff6BZFBdmz55j0qR/ChcuiiZ49erFy5b5b926xs9vKJNH5849v/yyJ468d+92XBiuc8KEWboq79u3c82afyF1wrXBbkP9QoWKMFPRPqYGJjx5IkOQmeybYB3lBiI3ZNxkArjqLF++bdeuoz/80KVly7qQIpYKYFXw/vWUKXNz5cqDFVtb26pVa+vfK0sWp2LFiuMTGvoCMnDu3Cnozf79u/hWNKMwpwTvDffLYQn9kDxabGxM//5S+U8EAAAQAElEQVTdYbi4uuZCZ1y8SbCxYGfgRNHRUfxrVFQkTAdYbOXLV9J1kQ4OWXLkcMURSpcud+rUkbNnTyiVSY8fP4TL6NWrl25u+WrWrJ83b37UhIfw+vXLWIEy4SLhuINCHDt2ACXZsrm4uxfiB7xz5yb0AEZb4cIe0E7u3Ltx42p4+NuyZb1R/9mzxx4eJWG94UfRPmahQkWZkU8eon78+CGYjPDp4QkI5bh+3NGLF8/w0HAXfHfOo0f3L18+//z5E/wiNWrUFW/ijxoqmCVLliZNWjO94JcNCjrZrFnbEycO3b17E6Zh48at8DQYIYNMPz50OV2Z0GTcZD7i4xOeP381caL/rFnL+/Tp+PnnjRmzZyYBrxoar1atOmg0TDKxt1fFk2xsbNGUw/iAJy02NnbXrs1du34nXwhRs2dPvy+/7DFu3DC0cdoV4uLiDh9WDdGFKA4vgU9v0aJZ0Kc1awINHt/eXiUMcMc9e/bku+++FMrnzJn6zz//lSxZ9ubNYKgRU7kZV9vZ2SHkkzev+6xZf6KkS5dvEfthKpMOjq+P5hEa+mnTFuGhnTlzbMWKhTCDwsJecf9hcPCl/v2Hax9TQ2/kPPl+/brgsvlhfX2HdOzYDSsXLpz544+fBV9lQMCMceOme3v7YH39+v8WLJiJlTx58uLgeD4rVuwUjobfCEbkkSN7x46dxgzx+PGDGTMmbNmyRjA6t21bP3/+KogiIwxhDfMR8DlvUmRC80KWLtOgz507p+er2Xn16oJSGX38+DqWAUlKStIujI2Nw2f27OXz56/p2e1rxpox43n69BGWJUqUZkYCDYA/bcOG5VgvWbLMlSsX0Jr36OGHdhBhj6tXL/AWUA7Qg27d+uraiihOp05NmMo/1kvo41es6FOqVLnatRsyQ7x8+XzbtnW4KtgB6PL37TuoePHSsIpOnTo6YcIINNC//jqpVav2r1+/WrZs/pw5y9FS8x3hM+zcuSlfv379CsSmbt3G33//c/bsrvv370Rb/O+/c4cOHcMrNG3aFpcHQ+fnn/si1PTdd4MkjylGzpPv3fsHHBY2308/fQc7CXoTGRk+efLo3Lnz/Prrn8WLl7x27dLo0YOmTPlt+fIduEiIDR7777//D8Yl4k+hoc8hdcLRVq1aArHBE6hVqz6TBwI506YthMbMnDkJd33t2kX5P6s1Yw3zSUv40yTHjf4kcDk5p4ZZXl10Y3S2RTonOjoGbrZFizZ829wUvYmICGcqr5F0gAEOIvSm+To8MI6OHwaf/vbbDug+8/X27b9G049GkKm9XnB5QW/27duhq2GCSwctF19HrAIawPRib2+PahcvnoW5APdOkSIeKIStMHv2Mv07Ll8esH37eu6gg5Xg6zsYK7Ci4HE6enQ/tw8ePAhhMsDtYFm3bpOwsFB8PD1L4oCXL3/8G4a6oFGGEVOlSk247F6/DhW8cLrQ/+TFh4Uvq0GD5qtXL8EzR4uPO2rcuGViYsKtW9ch1dBOPBlsCgzcpr7B7vyYiD+JUwfh7lu6dF6jRi3xBHiJrh9XDB541qzOWIFa41eDeDNCBpk5Pw1yIpkJ/cmNGy4qAQEBkuri4+MjuW4huH3j5ubFMiALF66XNHEUCtXI0MWLFx7969BzW5gJ8ABGWNhLya23b99Ax5av16hRT2iSSpf2QjOXP3/BqlVrVahQBS0gYjb16zdD24QPHFB79myFKSCZ9BwZGSEcc9SoyQb1BgeZMmUeOu+DB3+DgMcffxj2BXHg4ypatDg0ABLVtGkbBJDwDKGFO3du5FuZKh4WLedQ3Kc0efIocaFkA81vR1ciuBj9T14DnlmHqBXEEisbN67ER1whISH+4cN7TGX5VZU8Am6cqaM7iYmJ3Cem68eVpEABlXwi5sQIGVjL+ALapL1xA0Xcv//t2rV/XLz4URq5ovioYWkiMBpcv744KSnUyytDJk0sXrxRQ28UCgVcJQUKuKEz0axZnegIxTkd4wsguMJU4d+PPVP48eH74u0L74YfP36wY8fu2vvC8bJ27Ye5TeBHEspHjJjg6PjxTSCeKXDv3s2JE39Rn+sFlidOHJIMSiNcIRyT953lAA0rUsQTQXKYR/pbRoGGDVv26OErLoHS4NOmTcdevb7PkcN12DA/8WPRAxfOZcu2urnlFwol3+eRH7XS/+R14eCguvcRI8Y3bNhC47z8IiHnWbI4ae+I0BdslFmzJsHm+/zzr5juH1cHNPa4EWRmvUHMxs9vLEtpx3ySSaOhNDhvsgX2Vn1tPr6+vuxTCExmBUpjY6MoVcrDz69z3bpVDNZH6BtLscGBWAssEp53W7hwMe6tgrdEkIc7d26iOXZzywd3TY4cBl6xhHpt26Z6OQauJF4CrxpCJnDvSOoNrj9HjpxMHvB68WvGCu+/29nZ85Nev361YMEiuE4mm+BgVcJYz55+fK+YmPeCIcKTzZ48eSgZaylRokxQ0Mljxw7yiL1M9B9T/5PXdUxPzxJMlQG4p3HjVlqbSuEiIclt237IiVAqlcJbroMHj4LSHzq0Z+7c/+EHgnUl58clTMNK3/dMG+MmpcyoYkhv3twdMOCXevXaMsJ8KFSwKlW8fvihi7d3KZl7odWDFx7R5t692/MgNrQH5cLgAn36DBgwoOfUqWPOnTtVpkx5uPXhq6lWrbaet1XEXL58HtYS2rj+/YcLhWhkz58//eLF03z5TH9z8P79u/ChderUM1s2F/5mD26E+4IOHdoL7xYsngULjEi/9PGpicZ927b13t5VDhzYdeuWKqUzJOSOh0cJdP8XLpy1bJl/u3av4ZuC/0284xdfdN2yZU1AwPTHjx/weAkcU7NmLdWfrKX/mMykJ49bgEqdOXPs99+H1q/f9M6dG0eO7Pv774UI7Hfo0AUyr07WuIiD4CLxK+Ai+Y64VPz1DBo0sk+fjnPmTJXvliRMIIPpTdQ79u6V8s1LLG2iwhmczAnxKk89jPWuTabGJUTcf3wr7N3Dd++fhr9/xjOhxdKSZsaNttLgjFgGBg6rWNHw5G+ETPjL4VWreg0d2rtkyaLG7g7LxsHBcceODatWLWZq75Cfn6q14lsR7cdfy19/jUVbzCP5iMr88MMwyUPBuFIvP3pXuHohoC2uhoNDb9AUQi1MngXO3t4ebrRly+bzr5C0b7/9ka/zSLju1+AVTMrfVbduY0TIly8PwHr58pXR+CKAAYMAelO0qGeXLt/i+Vy9esHVNRe0gd8jX8IgmzFjyYwZE7hHDg8Qgfe4uFi17fWxmrDCl9rH1LgevU8+xWGTD656/gh6zZ//N+rjylEIaUlMVP15wHyZPn0R7gjajA9sMogTbDjxoQoVKtqzZz880pMnD4tf6En53GxEZ1RoVyAMooBpqV16+fJ0FxcXD48mLB0Q956FXFM+uKF4ckcJh0nO/I4uuR2zudo7udg5ONnY2av+CJKSlAmxSTHRidHvEiLfxL1+Hv3meYJd1uhz1/dVrpPDb1BjfiiuNxZ9x1OX0vCv0JuaNadmz+7J0g3J8ZvMOWJp5Du2fgZr96OHnjoQLURWEHdBCF1yMDGERsLCQuFp4T6rdAKuCjEJXLNGaCQyMtzZ2cWEUdGwI1xJPAiE4HmybKiA1w5fEczQddjo6ChUgHgw2Rg8JjPpycNgevv2DTRGO2KEM0KBUj/wmnz2L3tYv0NC/mKZU41CQva/fv3Cx2eU/F3StX3z4LryxlnF3cuJhUpndffMVrqWE2RG/u6hD9+XrFjo2d2I/yYllvZhZasrLGrcaCgNjVyQUbCzs9M/+BiaYIPZYmkPrkoyQcDk9lS8I7xM4iQ6rEvm1AnwBDxmDAaPyUx68lAmybAQS85uID4h6VRvbpxVXjoCI9muWAXXjs2y2TmYMjaJWxEnfCo0yPX6Wez9q+ErJr9r6j3Eo3IEswCCp46pbRp//7GMIAiCEJHu9CbkqvJMoMLe0cGrXi734ubpj+Ryd8zl7ubdIPets7lvnnlzaD2r3oJlNdOIRzBoeBYc0/KeEQRBEALpSG9io9nhjSz0ia1X3dyFyxgxsLxMYCSVq5OzVLUc1469XvHnu9rtFF61UuVXFTvQSGkIgiD0k1705uF15d6VzLOya8vvjAg5mgBUp2LjPIXLuFw68PLRrYSGX7IsxrmdPyA40EhpCIIg5JAu9Ob8AeXVkza12ufLV8yJpQm5Cjg26l748qGwtdPfNe3CChQ3wtARO9AoKSCdo6A8VeKTQn+BYj693hxap3gb5tCsV34Hp7Qe0Nu7YW7XvI5b5r9o0oWVqmL474IcaBkO5+zw0ybFvU9ycErVdDgEYQIRrxOy5yLB+cin1BulkgX+p1AqnOp1ysc+EUXKZcua3e74pmfxsUr94RxxBpq//1hSmoxCySo2N8++rVDfsn5agtDgzvlwt8IKJ5qJTcSn7PQFLlPY2DtXa/3JxIaTp1CW+l8VDNqrCD4lPbAjd6AJUxgEBa0jsclAVG/B7p5/E3LZInnwBCHJ0ztRF/aG1mylZISIT2bfHETrbetUpbkbSwe45nWo82WBw6ueOGZVFvdOYeVQXkBGJ5sra9dXsW9V6JNb4e7FXRyz0jyMhAWJj016cT/y5YP3rb5R5C1MzrQUfBq9CdqrDH+bpW7HT2zZiMmZz7FWe/e9y59mH8jcCqn+SsTRGsoLyNDkLaLoOoLduRz77E5c+AtqAggLYueoLF5B2aqHwsZ6J3vRySd4JPevKW8E2TTtlZ+lM/IVU9lbB9aEdR7KFiwgsyazUcJbUcIb/5KLg7A01KeRJq31JjqCBa5Q1u+Uz94xPeYLFa+c/e2LmElDD286+iFaQ2YNQRCEWUhrvTm8gZWpkcutSBq9Z2MClZu7Pb3n06hGh6+/rUhmDUEQhLlIU725fUEZHmZXvZ3cSQw/CTY2ispN8zkc6eLjQ0YxQRCE2UhTp9aZPcyrXh6W7ilUyjl7HqcLB8nRTxAEYTbSTm+uHFe65MpiriGfLU3ZWrnOH1AmxDOCIAjCLKSd3lw6zEpVT9eeNDGu+RzdiztfOUYmDkEQhHlII71B5CZrdge3wuk3TUCbElVcr55gBEEQhFlII725fkZRzNuVZShyF8zi5GIfcpVMHIIgCDOQFnoT8Ya9fKQs6mX+KdQsTeGyOW5doCw1giAIM5AWegMToVApkyY1+9QULusccjUpKYkRBEEQqSQt9ObBdYV78Yxn3ABHJ1u3Qg6PbpJLjSAIIrWkhd48uZOUzyMjZQqIcSua7ckdRhAEQaQSi+vNiwdK17x26XO0NDm4FcryLIRCOARBEKnF4uPZhD5hrvmySG7atGlVZKRqFixX15z58rlXrlzd3t6BGcmZM8fev49u0KA5sww53R1fPUn6tBPTEQRBZAIsrjdvXrDseRwlNy1dOg9SIXx1csr6xx/TKlasqutQ0dFRe/ZsLVWqnJdXRaFw7tz/PXv2pG7dJra2rMNTvQAAEABJREFUpsyjJXlMMfYONlmy2bx7xXJkgIF4CIIg0i8W77a/e6XIltNe11Y09Js2HZ4xY0nPnn7QnuHD+8XFxemqfOfOzfnz/3716oW4cMyY/02fvtg0sdF1TA1w/eGvKWWAIAgiVVjcvokKZ1lddJ7F3t4+a1bnsmUr4HPxYtDly+cePLibL1+BkycPP378IHv2HBUqVClTpjxqvn37+vjxA1gJCjoJL1zhwsW8vX127dqclJQId5xwwFevXp46deTFi2fu7gVr1qyfK5fKKgkNfYG9mjVre+LEobt3b+bO7da4cats2Vwkj6l9kU7Z7KLDdaogQRAEIQeL601MtNLBSZbx4eCgCt4ghPP9910gG0L5gAG/tG375Zs3YXB84evRo/vPnz8NwYA2+PtPg1UEI6lOncbYdOHCmT/++Fnw0QUEzBg3bjqqQbpmzJiwZcuakJDbfNO2bevnz18leUyJC3OyjYlmBEEQRGqwuD8tIY7Z2RvI74qMDD90KBBGBkI4BQsW7tfvp19/nbR58xFIAkoWLpyFOh4eJceNm4GVIUNGr1ixs0+fAVhHnSJFPIWDTJ48OnfuPHPmrNi9+8zffy9A4ZQpvymVH1xh+fMXgO9u69ZjTZq0fvjw3rVrFyWPqY2dvW0CmTcEQRCpw+L2DZp7hY1Ovbl27VK3bq0Fa2bo0DGwb+rVa/Lmzevz50+Fhb3Kn78gjJKIiHAXl+xML+fOnYJ/rHHjlomJCbduXcdxypevdPbsCeHg8KfBd4cV+Nn279/58uVzJg+FgtEQAwRBEKnE4npjY6NIStIZbIf5Urq0V5UqNaArkAp390IoRFQG7i+s5MmTl6tFbGyMQb159Og+lhs3rsRHXJ6gNYlNgQKqs8THy7VZcP02JqYjEARBEB+wuN7YO7KE2CSWVbrB9vQsOWbM/8QlsGYgNgjJ/PrrxAIFCq9cuWjp0nniCkod4uXgoHrLZ8SI8Q0bthCX29jYPH/+NGVdTXtLqTf7LCEuyd6REQRBEKnB4vGbLM6K2OhE+fVv3gzG8uuvv4HYYCUuLpapLAzVEeztVXnVT548kNzR07MElgcP7rFJif7T6T8mJ/Z9glOGHG6UIAgiHWFx+yabK4sOT8hdUG59/r7ngQO7smVzuXUreNWqxUw1iMDxtm2/hNHj6ppr585NefLkg4etZcv2PKWN4+NTs1KlamfOHPv996H16ze9c+fGkSP7/v57Yf78BfScTuOYOIu2RL0PT3DOwQiCIIjUYHH7xjWPMuJNvPz67u4F+/QZgOD/8OH9Nm9ePXz4OOjB0aP7scnW1rZ//+FYmTZt3Jw5U1++fMYL+cueCoXNqFGTmzRpferUkalTxyCK4+FRIjExQTiyQqHhRlNoHzM2Nlb7knD9OXLTEGoEQRCpQqGUil1cvjzdxcXFw6MJSzU3g5R3LjvV/NzdqL3Q7sOTJuQIREZGwNzh64mJiW/fvoYI6RpTICEh/u3bN7ly5THoTBPQc8z3kYl7Fj7oM948ehMYOKxmzanZs3uydMP164uTkkK9vDozgiAI2YSE7H/9+oWPzyj5u1jcvnErxF4/jzV2L0dHR3FCmiA2TG2R5M7tpmcAGzs7+zx58soXG/3HfP0sxq0wGTcEQRCpxeJ6kyu/Ij4mCSEcljF59eh9AQ8aPI0gCCK1pMUw+4VKKp7fy6gDwry4H1WwJCMIgiBSSVroTbFyymd3I1kGJCIsPiYq0b0Y+dMIgiBSS1rojUd5xeNb0XHvjXgLJ53w8EZk8YokNgRBEGYgLfTG3pGVrGIbciWCZTQeXntXqjIFbwiCIMxAGk2TXK66MuTyO5aheHwryslZmZ+caQRBEOYgjfSmYAmFk3PSw+CMFMW5c+5NhTpk3BAEQZiHNNIbUKmh8uaZ1yyD8PR2VHxMfCkfMm4IgiDMQ9rpjWd5mDiJd86Hs4xA8IkwnyZk3BAEQZiNtNMbUKOl8urRV3Ex6X3ysptn3mZ1SSxZmYwbgiAIs5GmeoPYe5mq7OL+lywdEx4Wf+lAWO22ZNwQBEGYkzTVG1DnM8W7l+/vXUq/XrWgXU9rtVHkdifjhiAIwpyktd6AJl8rg3aFvn5m9CCeacDFA6+uBJ87c2s9IwiCIMzKJ9Abt0KKxl8rTm97FhOVvkYcuH3u3eNbr/denBYQsNbPbywjCIIgzMcn0BtQ2kdRrnrSyU1PExPSS5jkwbWIa8fC2vWx+2fuL/h67ty1qlU7YckIgiAIc/Bp9AZUaaIoVCLh6LrHCXGfPl3twbXIoF0vW3+jmj3Bx8crKGidr69q/jFYOQEB6xhBEASRaj6Z3oCabVih4vGHVz2OevcpZ8e5c/7dhb0v2/kq3D0+5gj4+nbikgPfGkkOQRBE6vmUegNqtFKU9kk4sPzRi/vv2afg8qGwu+fD2v/AxGLDEUsODB3yrREEQaSGT6w3oGIDRYMvlMfWP71x6i1LQ6Lexh9d++T9u/COA3VmP0Ny4FuDhw1iQ741giCI1PDp9YapJ8jpMszm1aM3EIB3oXHM8sCHtnvhw8KlYlt/yxydDFT29x9LvjWCIIhUYsfSBy652Of92KXDsYGLH5Wu4Vqudk47B4toIRx310+8srFNaP+9Im8RuS91wtBhH/RmLWwdKBAjLMPLR8pLRxSPbirjYmiIB4L4gJ09K1jSpkIdZaGSGfhV9PSiNxz41opXUgQFvtv6z7tS1VxL+uRwzGrLzASU5s65N+9exVRtyspWx29m3M8GyfHxKQf7hqdKw+LhIkSYkeBTyhPbWLm6OZv3yeboZLafniAyOglxSY9uRu1fHVa+ttKnSUaVnPSlNyBbDtawk8K7Prt89O2mGa89vbMVKZc9v2dWZioxUYmPrkc+uPYu9GXYk4ijf85px0wFgRx/fy9IDjd0WLLdQ5iFZyHKkztYo+6FXPM6MIIgRDg42RavlL1gSedDKx/lyJNUImPOc58u4jfa5MrHGn6p6DPOtoBH9PXjL7bOCjmz4/n9qxGRb+Pl7K5MUr56HHP9xJv9yx9sn3s/4tXrWq0TrryZsff0stSnmYnz1mDoUETHXFw4qChfPw+JDUHoIouzrXcjt/P7yb6xAFmcWcX6ior12btX7NHN6Md33l85rEyMZznc7J1z2GfJZu+QxdbOXsEUiqQkZUJsUmx0QsTb2MjXcRFhSXkK2h47t/th6IVNu39VqFRVAZ3w87sGeYCNwlKHWnI6kaFjXu4HJ1Zt48IIgtBNgRLOQbuU0eGKrNlZhiNd641Ajjz4KMrXwaoiPoa9CU0Ifx0fHc5iollCrEKpZK9fv968bff72HdRsa8jYp5Pnd6valWv/X6nHt+8dv7CNfjBmNobxjOb8eElqUQjiUAd4DHDYa2T2PfM3tHG1o6G5SYIAyCq/T4qMWv2jPefJZ360/Rgn4XlLczgvvSup6jeQlG7HavzGStQ4dmlB5tuPT/w5M3F8PfPz58PZh/14KO/i+uBGT1gOIW//1h6QYcgCMIgGU9vJNEwLHQFabgCcROHme/U4hd0KKJDEAQhSSbRG0nEDjRxITOricPhhg69FkoQBKGLzKk3eswXwcRh5gZKRqlrBEEQusg8eiMZq5cM4VjIxBHOKExnQKpDEAQhkDHy00yAJ6FxadGwZnhitLrQUknMQno0z17Dx8rHI6hZ82s/v6+++qpl1qyGhqvTIiIiPDBwW9myFcqV8xYKDx0KjIqKaNOmo1By586NS5eCHjy45+yczcOjRJ06jbGifbSTJw/fu3crMTExd263fPncixcvkzNnLmHr7dvX3759U61abayfOnXkyZNHkpdUvXqdwoWLaZcnJCTs3Lnxs886S+719OmjBw9CatWqzwwRE/N+8+bVWMbFxeIu8ucvWLt2Qycn0996FhMXFzdwYK8mTVp16tSTmcrWrWt37tz0998LJB8y59mzJ3/88fPXX3/TsGFzZjz4iUuXLufuXohZjO3b15coUaZMmfKMSBMyrd4IaOdAmz0xWhKxugiq06SJq5NTcL16nsz6WLRo/eLFG776qnW3bm1z5jTi3YE3b14FBEzv3t1XrDebN6+6f/8u1xulUrlu3bJFi2aL98qdO6+PT03tox06tAcNmbhkyJDfWrb8nK9v2LDi5ctnXG/27t1+7NgBJkWePG7aehMfH/fnn6OOHz8oqTdRUZG//TaofPnKcvTm/fvoJUvmiEsgNtOnL4aOslSjVCaFhNwOC6vGUsGrVy9xkKQkfZMlxsfHok54uCnjvqNDMG/eX/h9e/b0Y5bhzZvXs2dPrlWrwdixf+uphr+uI0f2xsbGNm9u+tAk8nnx4umOHRvRFXBxyYDv1xgi0/rTzp0L1vNV289mIfiboWrjRtUG7d//dsiQsX5+fgEBAcyasLOzi4mJe/8+ds2ana1b+02duuj581fMTBw8uBtiU6SI54IFa/fsCdq58/TEibMqVdLXnq5du8/ff81PP41Rt+PjYXmg8N27NzjUtWuXnjx5iK8//zx23br9+KAmvqK54V/xqVOnkcYBYV0NGNALYiN5OrTLkyePfvz4ITOGFi0+27Tp8KxZSyFgUKCFC2cyqyEo6MTbt6937NigX9JSA+zaCRNm+fkN0V8Nyjdp0sibN9No+qt9+3auWfNvbGwMy4xkZn8ad5dJes/SxsQR4PLm41Nu7doZkJxzaiA5PiKYdQDJwXLbtoPr1u1p3br+N990KFasIEsFsCq4ZTNlytxcufJgxdbWtmrV2vr3ypLFqVix4viEhr5Ytsz/3LlTBQoU3r9/F98K1YE5BSlyUjv/EhNV8886OmbJnj2H5NHQOvTv393dvaCray60ktoVYKycOXNMo3D37i2Q4aZN2zAdODg4Zs3qXLq0V9GinvBfQQiF08HwgucQLSZk1cOjJC9HSVDQSZgvsKLgJsLBmcrFF3/69DHYgliH46hy5erC8S9ePHvlyoWsWbM2aNA8T568QvmdOzcvXDgNhStc2APK6uDwYYQhHOrEicN3794sVaoszDVeCKff/v07S5YsW6pUOV5y4MAuJydnSTMOtgKu8ObNq7a2dqgvaYBy4KzDEg/z8uVzQtcBco5ryJ7dFYXZsrlUqFCFnxSSsHv35kKFisLqwp3mz1+gWrU6efPmF99pcPBlnB31ufGKvgU3XnEcuOzwZ4ALa9as7YkTh3CD8LU2btwKm9Q/02YsYahB/PBn06RJa1Q+f/50o0YtYSujawJLt169Jq9fv4IDNilJCechdtf/MG/cuAqzr2xZb1zDs2eP8Qs2aNDMxsYGnt7r1y8ztW2NP7aKFaviplgmwir8aUwqIc2Mw9vIv5KwMNdRowJWr97HVNZVABee5K0fVEe8zKxw1dm37+TOnUfq1fMZPrxPzhx5mEmgfUEr06pVBy42xmJv74iljY0tmumtW9egMYLnZNeuzV27fof//zIPgppw+3z5ZY9x44ah2WCkOmUAABAASURBVNLYivZ37dql3br1XbFigVD4+PED2FVY8fKqBKHSf3y4+LAsX74Slmjsfvnle7Gp5Os7uGPH7hcunPnllx+Ewpkz/4W6wDnz++8/oa2EEEKl0OoNHDiyadPWqLBp00p8oKko/O+/gDVrAiGoTGX5wTM5SzgOrm3atEV4tpGR4TjU1asXeBgJe/EKkZERs2b92avX94LeLFs2P1++Atp6A1UYP3444mdCCXxZY8b8T/s5v3z5HG03f2IQM0Fv4DW9fv0KU3sX+QX06TOwc+eeECFcg8ZBpkyZx3ecOXMSgmpCV6B+/WYjR04MDX3Jd+nS5VuEBvFzzJgxYcuWNXhWfPdt29bPn78KfZf16//DV4j9ixfPEPCD3qDytGnjVq1ahAAVr7xmzdLQ0Of8scD3O2nSP1xKdT1MdD5WrFhYqFCRsLBX/EaCgy/17z/85s3gs2dPMJW7eDW6Czlz5ia9SafAehB/1XjnRtuUEXQobUwcMb6+vnzJvWrnREjWt6j2REc/VyrjnJ2DmSWJi5MYaDU2VjW33okTF774YmDvnp0V7HNmPNwVVqJEaWYkCJvfunVtw4blWC9Zsgx6+mg+evTww/9/uPXRsHp7y33s9vYOaBwlN8EPM2XKb3XrNu7ePYXeoOWqXr2uvb29uBuuAewVaBUE9eTJI0zlXlM9n5kzJ0Jsxo2bDhsOXWM0fAEBM9Bwb9umcg6vXLkLJtGJE4d4648mFQ3omDFT69RpjN49euUVK/qg3Wfqtg/NYv78BTdtWoUmEnJVs2Z9tOZoH3G133//M8wItPVohf/9d+7QoWOgSXgm0LYvvugGg++33wbjaDgmk83GjSsgNlCmDh264OFDlhCuhymJFlyj5t6929T32+7Ro5DAwG24GNwU3wSlWbhwPRpimDhz5/6Fq61XrzHvalSpUgORGNwd7LnJk0fhyhct2nj27HGIDXyhiNJFRIQvWDADpkP9+k1hkcCn2rlzU/F5YRhNm7YQGgOJwr1fu3YRfwMLF25o06Zm27ZfDhjwi7iyp2cp7mj9+WffW7eC+ZO5e/dW//7dDh8OhN7oeZj8CE2btu3cuRcMnZ9/7gv79bvvBrVq1R52Ep7MnDnLxRZnpiEz2zeCkOgyZbgOpaWJowEXHo6gN+KlsIlZnFD2iUhISITj599/N33TxBS9QSPCVF4R6eAqWmS0pHwd7RrvwoNvv+0Aq4ivt2//NVpnxFeYuscdHR0Fvdm3b4cuvYGhgLaDr6MHDUcc00FYWOiYMUPgLRk27A+FIsVoV5Co8eNnML2gScWHr0+ePBeuMFwz+r9wl6G3jogRyuFyQdf71q3refO64yt66F279uEtOKwiGFs4O8QGX3EBvNPN9aZmzQb8yhElgt6cOXMceoO7Rknduk1w5fh4epZE+45rwC2jx42TdujQFcexs7OHAw16o3FT+oE/ij+xhw9DmFoeoDe4eA29weVt3brOy6sijCRc+ZEj+6BSQh03t/y8IcbT6N2737hxwy9fPs/z34oWLc5/30aNWty4cQUXjF8fu6OkdesvYEXlyOGKSBj0BuYF9Eb7CuFP48KGR4GfGGaWntsR/pzwNwO9gdmEp4F+DzyZEDymMt+lH6ZwBKgLtA3aWaVKTfQhXr8OtWgyXnog8/vT9CAK7Xx69ERxLKo3Dx7sUirfFivWkFmSAQMmSpo4cBokJSU2alSjR7eOx1cxE+D2QVjYS8mtt2/fQF+Vr9eoUU/QGwRF4J5C775q1VoIA8DTgo42mgw0N/jAwbJnz1Z0SyVTkOFBEo45atRkXXqDwNLYsT/hyGiY0PRwU+DevdsIQminG0iC5q937x/mzv2fOm6hiiE9enQfS9gZAwf2EteEQwn2E2IJCDWjpzx48Gg0wTyZG91//WfhUQou29ybBONAXAEPjRuRMAvk+xg1gGJx79OQId+Ky/GUNGryTIGePfthHb8OUwe6tG0gwJ883FzamwoWLMLUvkd+5YKvD0YJljwfRA8FChSSvDZJNEQXxhbvyuh6mEzHjcTHy5psJUNjFXqjy3UmZA3AxEnPL8dY1J+WNeulpCR7Ly/LWnja7ZSdnW1iYlLLlnXx5AsUyBv7nh1nSh37qib65P5xDmItaLz4f13eJUSLjBiG9r6IIqxdu5evw6chlI8YMcHR0VH4yjMF7t27OXHiL+pzvWAqR98hyWYODYpwTMHPo82bN68hD1As+HOEQnSE0b+WqTeITqMvD9nD3am9Q6p4NVP31jV8Owo1MJjQfYbD7c8/R6INhCmATa9fhzHZcH1dtmwr3zf54IynG7x9+0bXjgYdazCJmNqJBx+XuIHWtpC2b1eZQXAkXrz4wTDFTT1//hTOLo2aEG+m+gkk+gSI+fPb4a8HwWbl6cU8hOPiIp33IULzqozyHHJ0PUxtTFbxDEdmHl9Ae2RobYQ5BRiRVjg4qJqeEiWKLFo0fuzY/hAb/fW5pwgGhxCjRqwFDUexYsWxXrhwMbho4JYRfFxMnRTENQNuqxw5cvKPLucP1GvbtrVoHeDWgMsIH3hIUI7IgWR9HEc4Jo7PdF52/s2bjwifTZtUcfKWLT8X3vaAWwmRZ2YIN7d8P/wwDF1mhH8KF1ZFj2GKwdyxEYFL4l4y+AAnTFAFqOHS4W8I4bHwTXKALwjLY8cOpjy4DQxBlB85sle7y8/b8du3r/OvUFlBlrjG8B8CjiMYGeglQAk0rlx8NPgA4exCIB3eJ/5bIP7Bb1n7ak+dOsrUbjSN8qSkpMOHVR0CHIdvvXHjKt909epFLPlfjkz4FSKWxoxE18PUvxdPYDNogWVQrMWfpieEk5aJ0VYOwuPwnnl7l+7Tp2O1anJf6sb/QHiWYBb07t2eB1ShPSgXBhfo02fAgAE9p04dc+7cqTJlysNrv3HjymrVavOW1yAIAKAdREC4f//hQiH+wyM+8eLFU0QRmAVAw9q3r6qvs3r1Hnjw9VfGtUH81q5d1qBBCziaEE+GVwrShW57YOBWlDRo0Hz16sVwHsIgCw5WpU1XqlQVSvD119+sXr0Ef/ytWnVg6tfpYS3peTPpiy+6IgKEcA6EEP5GxIpgos2atRRijMjNpk0rcc0tWnyeO7cb/wmY2kEEPySkaMWKhbD8sLvQLYDpiRZ/27Z18G7havv2HTRsmN9vvw3G7eTJ43boUCAU8ccfR4gvAL8ylvyOeAlP/t6zZwvuhalE+t6GDSvgA8QDgV8R0SkEpbgKHj26r2TJMmFhr3bu3IBrwL0gqte+/VcbNiyH2YqwVr587vPm/YWa7doZ4cyAUvIbxPN3dc0pfulYP7oeJg6oZ6/q1esuXDhr2TL/du1ew02qJ10+I2Jd8RvJUE3aJ0ZbITExsejc1azp7efXuUwZo4dXQCvp4OCIgPOqVYuZ2lPh5zcU4QS+FR1nWKh//TUWfXlu5cDvD5tA8lC8gynuVvOmU2jgODg49AbRZvWgLwom5flJDU5Oztzfwl1k2pcpPiNaqEGDRkJT4SubMWMJvi5ZMueff1T5AmhwHRxUfkW0+48ehUyYMAKHbd68HZQJhT16+KF86dJ5CxbMRHm1anW4zcG0HDvoeWMJiw3Hh+8OPkB8sEujRi3j4mKx8s03P2AFP8G//86FYsEzBhOTH6Rr12/R4kMFUQ2NbETEu+RTKL77bvDKlQuhENAb2F6w7f75Z8ry5aq0TLgKNZRPnZKu8kmgzRUKcf24Btg3go3y33/+XNIQ1R88eJTgjIqKikSfg6/jV+vd+3umNo6nTVs0bdof/CUt6B+ugWcc8Mer17n34WuXLt/Ancszm3/6aQz3j2lU1v7z0PMwNX5f8ZUULerZpcu3+DuHmsK8y2R6o5D0S16+PN3FxcXDownLUPj5jdVQlKCgdRpb+fRokjtKbjIvgYHDatacmj17OhrP5vr1xUlJoV5endknBfGbZROUXwzV92TgRIJzBnEXGASSrT/6wmFhoXBkCa1qekb9DrlCHEaSD5pmdORz5HDVcOhBAxCm0ogH4P84jEI8NPlxAlhOaBnR3mmUo8f9/v17yaFWIiPDIaKSnXfIgzjzAhfJX2VlRjJ48DdRUVH+/qtxO+J7x5P87LO6sMD69Pnx3bu3uXPn0XZb4fKY7jxGOeBPC4Ef4e1X+eh6mHrAE8Mu+Ckl/873LHrQokdibvdPPL9nSMj+169f+PiMkr9LJo9TaRs0GgPbcNJseBsiNdjZ2aFbDaeNLlMDfeECBQpnCLFh6qs1TWyY2kpDJ107eoRGTVtU8LjgATMqKA0xkGwf8Wx1jeuFplyXp0gjzQ9HNkFsBHAjkvfO1OE6bJKMkeDyUiM2TDUin5sJYsN0P0w94InpiThmXKwlL4LpnflGnMDGCIIgCAuQ6e2bj9aMroFtOMkz1pCJQxDplFGjJk+cKJEDAu/ckiWbEGVhRPomU+mNdvRFQ130SI5g/ZCJQxDpEze3fJLD/8DvBD8qHFCMSN9YkT+NGYrTWHTeT4IgCCsnk9k35TRKjDJW9AR4CEtjNW9YE0SqUbIMmkpgXf/L9ecFCPNPk4mT9tg7MgdHFh4ma8QqgrBaEhOU714luLqxjEjm1xvJEI4uaHibT0ilBuzWmTeMIAjdXD/5pmQVPqZgxsPqvBgGQzj609gIy+FdX/E+4v214yQ5BCHNnfPhdy+8rdmKZVAy1Xg2krbLuXPBBvPWxNDwNp8KeKSbdVUe3/Zu75Lw/J4uWZwzZheOICxAXEzSyweRyqSEz/uxbK4sg5L5x09TS8vH4fkMDtBJI3h+QpxzsObdlc/vJz299zYmKrO9XE0QJpM1qxJmTaGSCu25EjIQ1jvfmqTdwyET59OSv5gifzFGEISIzND9ymzxGzmuM4N5z2IThxEEQRDmwCryBeSPMiBAI3gSBEGYFyt9y86g5NAIngRBEObFSuwbzTkI5JgvNIInQRCEGcn88Rtm6ss0NIInQRCEGbF2f5p+LaHhbQiCIMxF5rNvymkX6pljTT9k4hAEQZgL6x2VV04Ih0bwJAiCMBfWoje6DBSDhgtNUkAQBGEWrNe+kTk0J5k4BEEQZsEq8tOYVEq0nE0cmqSAIAgi9Vi1P02mr4xMHIIgiNRj1bP4yp/qhkwcgiCIVJIJ9UbDpaZfVGRKDpk4BEEQqcQq5pPWIyryx+UkE4cgCCI1WOP40KZBJg5BEERqsOr4DTNyqhsycQiCIEwm88dvmPlGeiYThyAIwmTIn2bc1Gpk4hAEQZgG6Y0RWdGMTByCIAhTyZT+tHJaJXJn82QyIBOHIAjCBKwlX0DOWzgyTRYycQiCIEyA/GkqJGfN0QOZOARBEMZiFflpArqG5pQ53ae4Ppk4BEEQRkH+tBQV5EMmDkEQhFFY+/ueAkZlRTMycQiCIIzEuvTGoLvMqJFvyMQhCIKQT+bUG23nmPwRoOVLjrCLn99YRhAEQejFiuwbmXJicLpPMcL1omZxAAAQAElEQVSMbWYZEpQgCCITQ/Gbj8ic7lMMRXEIgiBkYkX+tGT7Jlj/XsZaKmTiEARByMGq/GmqlzrNOJaasIu5xp8mCILIQNjbZzWqvhXpjZzAjLFZ0eK9yMQhCILQQ2b1p5XTVWghSSAThyAIQj/WZd/IGWVA/nSfYmDimLYjQRCElWBVemNZJeBeNXoXhyAIQhLryoc2mKLGTA3hMMqNJgiC0Iu15EMnl1skRU1AGOGGvGoEQRAakD9NApMlh3KjCYIgdGGd/jQDQmKyS41RbjRBEIQOMq3eSLrU0kYDyMQhCILQxurGT5Nj4picFc0RcqNJcgiCIASsbf4bI8Z+Tg2UOEAQBKGB1c0nLSclmqUuhMMocYAgCEILa4nfCHaGzFFtUpMVzSGvGkEQhBia/0YnZpEcRl41giAINXYsk6IxZKcQ//fxGcvkqQjUws9PZZ34+3sxk+BeNehNag5CmJH4WJaYwAjCctjYMocsjJAk0+qNBmKBEWmPxTUAosXtG0gON3eIT8Kt88qgvSw6nCnIpCcsjL0Dq9SQeddTMCIl1qI3TCQz8uubRZn8/cf6+Y2F6kjOkkCkAYfWK96FOVRtlTt3Qep5EhbnXWjcjVOvH92MadFTaefACAFrHM9GZoqauaBctU/LhYMsOjJL3S8LktgQaUMON4ca7fJnyZ7t+DYycVJgReMLCDIjf+K1VGZFi4/DTaWFC58zIg2Jfc9O70qq3CwvI4i0pVKTPPeDlWHPlIxIxorsGxPyzVKfoiYArxqW9+7FLF1KVk7a8TxE6e7p6JCFgjbEJyC/R9ZnIYwQsGZ/miwVMbvkQG/OnTvHiDQh5j1zcLJlBPEpcHCyi41mhEBm1htdr3wahblcavx6mjRxZao5QP1IcgiCsDas1J9mrNVirhc2oTe9evFpp0lyCIKwLsivbQBhlmhzSQ70xtfXl5HkEARhZVhX/MbYUTvFmDGb2VcNI8khCMKasKL4TcpNclOiWXIIx7yIJScgIIARFkOppHcgCCJdYEXjCwgIr+DIRLCKzDsEDtebADXCV8IoatXq0qFD01692ufLl5sZSUjI7fPnz9Sr1zhvXndekpiYuHnz6sKFi1avXpeXKJXKoKCTN29effHimatrrvLlK1WtWtvWViLhbdOmVZGREVhxdc2ZL5975crV7e0/vll+6FBg6dLl3N0LvXv3Zt++nZLXky2bS4sWn0luevMm7NKlcw0bNudfHz9+cPhwoLhC5co1ypXzZvJ4/z769OljuClcsIdHySpVahQrVpylCYsX/3P16oVp0xZJbk1KSjpyZN+1axft7OzwnMuXr+zo6KjrUI8e3Ufl2NiYhIT4bNmye3tXQX0mgzt3bq5Z829Y2Mt69Zp26NCFpQ5cwKBB3zRr1rZjx26MMERm1httURHGp+Emi1Fj21hijGeSnFQSH5+wZ8/x9ev3tG7dAL9pgQJGvNd5/fqVgIDpnp4lBb1By4WSRo1acr1Buzxt2vgjR/Zi3ckpK76uXbt0w4YDaN20j7Z06TxUEL6i/h9/TKtYsSpTy9i8eX+1adOxZ0+/169f4RSS1+PuXlBSb169ejliRL9ChYoJevP06aNly/zFdVxccsjUm2fPHo8ZM/Thw3v8IgMDt5UtW2HGjCUsTXjx4um1a5d0bfX3nwa9h67nzJl748aVw4ePa9Kkta7KDx7cW7ZsvrgEv9rIkZNwU0w3cXFx/ft3Qx0oRKFCRVmqwY+LjktYWCgjZGCN9g3HqLHRUj9WtO4j+/r4+HCvGhD8bIRM3r1TWRWBgcf37Dk2YEC3jh2bOzqaZ8gqf//pEBvIj5/f0Jw5c0FObt0KlhQbTqlS5aZMmYd28Pz5U9CD4cP7bdt2wsHBISjoxNu3r3fs2NC9e9+iRYuvW7ef11+0aNbu3Vvmz1+VO7dKJm1sJJzbsGOmT5+AU0NvNDaNHz9DsMNkgsZx9OiBjx8/9PUd0qbNF1myOEHM3r59w9IBUGKITf36zaAZCoUiOPhy6dKG/6/99NPvNWrUvX//7vLlC86cOXb27In69ZvqqX/lynks//xzDlSWEWmOdemNyTaKeVPUtA7uExQUFCCCixBghDzi4uKxnDt3NfoEcK99+WVzFxdnlgoePgzZtWtTiRJl0MvmSoBOMbdXdGFvb581qzMaMnwuXgy6fPncgwd3S5Ysu3PnJmyF5KCkUqVq2bPn4PUdHVXjuWXP7iqUaHDpUtCkSSPh7zp//jSTB0wf+O4aN26VP38B7a17926H2MDzIzh/8uTJiw9fh4cKJ4ICubnlq1mzft68+Xn58eMH8+UrkCVLFnjhoqIiK1Wq6u398S8Te12+fP758ycFChRG058rVx4m8kPa2tpBhn18ahq6cJW9gmW1arUhNlgpXrzUnDlTYYJ88UVXPXtBMnPkyInfBU7On37qe/bsca43uItTp47ACwqrEffCrwr+tz17tmDl9u3r0dFRuCpc+aNHIa1bf8FP+uTJw4sXz6J+7txu+u8aBiK0DQ5AL69KjJCNdemNsUNES+5roVkMuGUjSI5QqD41aY8sYmJisVyyZNOCBes6d27ZowfcUzlMO9S5cyexRLssaXYYBGaNeun48uVzNHzduvVdsWLB/v07oTfyD+Ls7DJixHgYWC1bSuyFiNGCBbMQLmratE3z5u14i7lkyVzYZGj9hw4do73LyZOHsWzf/mvtTRCq7777UviKtv6ff/6DWGJ93bplEEtuBsHSwo2MGjWZN+vr1/+3YMFMptYtNPFwha1YsRNXMn78cH4uTq1aDcaM+Z/+JwlZgqLDnoMPDeKBJh4WYY8ecm199A+wLFrUE8sLF8788cfPgnszIGDGuHHToRa4EVio/O5wFujNoUN7cJaWLdvzmNzt2zdmzfoTB4He6LlrKPqff47kd71w4SxGyCZzx280hUGsNMa6yCznUkt5lo+qw9ShHY0KZhee6OjnSmWcs3MajZadBkRHv2eq5njf6tW7Orf2K1OkFTMe2AFYIpzOjCQyMjwo6BR692g9CxQohJAPClu0aId+NIIl33//M2wgmYcqUaI0Prq2IhQBwwg2Ez6wJ1q2/ByFjRq1gMGBSLjkLrC3cFVCvEoMrJO+fQcVL166fPlKp04dnTBhBLTk118n8a3Pnj2ZMGEWjI87d2707999y5Y1aHnh8oLYoB3//ff/wc345s3r0NDnCPWjpYbY9Or1PaLxuEhEWbZvX3/w4G49wRimEtdsX3/9zZIlc1q3riEU/vdfAD6DB49q1aqD5F4wAWNi3kNF9u3bga916zbB8588eXTu3Hl+/fXP4sVLIlw0evSgKVN+W758x+zZy2bMmAizddeuM3K6EZJ3HRr6AmJTqFCRP/+cCxMQ9tCIEd/DomOEDKwufpMaE4dZzKWmAVedc2rUJz0nvKZjsfd1MlvAMyrqva2tzYXzwabpTXj4W6aKw0tHa65evchD7lmzZhPC+GjaunVrjW4+/woLw8bGduvWdV5eFeGZqVOnMfw5aIh1NbuI5KNjztdRh3vbJClXzpu3g1iHVwchGUQ+uN7Urt0QH107orcOe0jX1i+/7AGtOnp0P7cMHjz4ONJkkSKe/HRwMKKpffz4AVPFzLap9+rOY1oIceGDFVgMWMKS4zYH/IHQGzwc/Xrz7t2b1auXQA6//fZHfI2ICIdQYV/YRnoCOTgyPkydbfHXXwvgRYSFBLukceOWiYkJt25dt7d3gILiKXE/ITMGHXe9lT8r7m+EWaauSzn3srDefAFjMdf0a8acUcKNZna9efBgl1L5tlixhiwD4uc3VrLc0dEBYtO1a9ua5T97eoeZAI9/hIWFCuENMWjUtm5dy9TNnKA3aCvRMqKJzJ+/INo7d/dCp08fRdvXs2c/bK1atRaWu3dv0dXswpkzc+YHe6JGjXp69AbtO28HmSoTujrOGxJym8mgYMEi6KorlUkKrVlOEYqYPXvyzp0bsY62lamck9IjTRYu7IFOPVPHMLDUiGnFxsbALMDKkCHfisvj4+OYXq5cuQCd69y552efqSaLev36FfQGUs2/6mLgwJGVK1cbMqQPpJSrHSQTy40bV+IjrpmQEM9SgXDX9+/fZeofiBHGk8n1RiOPWZ0J3VmtGcHGpkQLWNqlph+z+9OyZr2UlGTv5fXJ7si8ODjYZ8ni+N13HTt0aObk5HjznE5HB0LZTN2uCSU8q5V7WgoUULW5Z84cl+xcow/evXtf9UE+vovj6VkSUQpxte3bVT39Awd2Xbz4wXCB7+v586eSwfxateqvXbuXr2fP7srkIeQyyKlcuHAx6M3Fi0FQKY1NUBp82rTpCD9Yjhyuw4b5wTmm/2j8pJGREQjaC4V2dvZMLcOLFm3kISWOeF0S+KmwLF26vLhQachNBQMUnsDBg0ePHTt0/vxpo0b96eCg0mnEvRo2bCGuqceBplQa7Q2D+cVzEAijsLrx08QjCxibdWaJgQYIc4HIgZtbzhEjvgsMXAjLBmKjvz7aRKY2OIQSxBiY2gjAsl69JmhPly8PCAn5aB/BLZOQkMDUTW2OHDnx0ZMe/fLlszNnjsFWgA4hkI5P3bqNhbNoA88PPyY++ltnGCgIp/P1e/duwyzAKfhXmBdXrpxH1ERyx7ZtO2KJEDeCHLwkMTERN4UVBGOw7NnTD2LDVMbN+/h4AwaBp2cpLE+dOiK6MCUEGC4mmDh37960EcHviL8DK5xdTN68KmfXuXOn+FcuD/AxMhlAquF2O3JkLx64p2cJpnrIe2xSIrkj97Bxk4Wp41sGzwVDh6k6IscYYTxW509LzTTSFhpogEglaOPy5cs9cGD3xo1romWTuRcMF0gODI5+/bo0aNDs2rWLvOXl/rFs2VwQP581689+/b7u1KknnPVw+KBF++67gfgq5/h7925nqha8X4MGHxxuEINjxw7s2bMFgXGD/X09BAWdmjjxl65d+8TGxm7YsBwln3/+Fd+EPj7MlC++6OrnN1R7x/LlK9ev3wx38eOPPZo3/8zBwQHXc/36lRkzlvj41Ny/f+e2beu9vavAION5XNBaD48Sui6jQ4cu27atgxcO0Sz49/D0njx5OGvWUjw3mEe//Ta4bdsv8+RxO3QoEHbVjz+OwC44OB7L//43tn//YRppC/DLQcVx8Qjk4GKgoyg8ceLQ+vX/wRI1OBDADz8MQ2wMDskFC9YidAQ9+P33oQjvw55D2OzvvxfqsCkb/Pvv3Hnz/mrdugNqarjgJEHNFSsWQLMRHKpTp9GFC3JT1Qlm5eNDmzBqJ8lMegPes2+/7bBx46ymTWvJFxumfv0FUXeEWxD8QKOD5hLx4b//XsDtGwDn0pgxU6FJ69YtmzNnKprpdu06tW79hZyDwwTZulU1wKv4lUycsVGjluj737hxlclwMYkRV3Z2zubmln/Rotkwv5i6qRVecuQd9jx5dAbGf/11Yvfuvoh2LF06jVay5AAAEABJREFUb8GCmeja9+8/HNIL26tZs7Y44PDh/R4/fjhokCrfl9suGsaB8BUOpenTF5UtWwEW29SpYxA4gZsOhpG3t8/YsX/D3MTRZsyYiDB77txufJfatRs2b94Oh71z56bGhcFSxM+Bp338+EHIPDyQaM1RjovEpUo9kBRf0SHo12/oq1cvV61aMmrUZATJcBZcFSQEkpmYmCB+jMK+xYoV7937h+fPn6Dm5cvnk9/1Uei5a8Tz8EeC68Tfw4wZE2xsVA5VBAsZIQOFpO/y8uXpLi4uHh5NWAYHsZaAgLXiEsRveElQ0DqYKQg4Q0L4zJtyMGEXMYGBw2rWnJo9uydLN1y/vjgpKdTLqzPLjCB+c/dK1hrt8uupgyYSkRv4kXQ5x+Csf/8+Ck25dpj9E4LACVxePEguBlerK61ODOIl9vb28PKlPGY4XF48VQGutri4WDmRITj00KBrP723b187ODhq53+Lz6LNu3dvoVXQVKbO+Y6KinB1zWnCk09IiIesQhQNpj6jcxAeHs4difKBHYZblhxMT+DyobDsOd75NM2c2WshIfsjIiK8vYfI34Xy04zDogMNEJ8EhLsFm0YSNN9yWvA0Bh4/yXKZlyqZHCzWDLSkMtMQdFXTEDPJs2gjbvcdVBg9EivHzs5eMrdQG4iZsWLDVNeZkxFGYnVmoNQsOMaJB0kOQRCECWRyvTE474AJ4sGz1Mw4/RpBEIQ1YI1hLhPSBLQh+4YgCMIorNOfZsTkntrwgQYYSQ5BEIQxZHp/moH0ZdOcY+RSyyjY2LKkJBpLkfg04G/PxpYRAtboT0ulJ43IQOTOz948j2UE8Sl4+/x9rvyMELDO+I3pQ9okH8ErleNME2lDrvyKbDmUdy+EM4JIW57ejnofEV+0LA0d/ZHMrzcWHRGAXGrpn7qfK8/tCQ25HMEIIq14cjvq9LYXddszQow1vu8Jf5p4ZgHTZhng068xIt3jVkjxxY/s8MZXdy+8yV0wq60d9TcJC5KUqHzz4n1MRHyz7oyMGw1ofAETobE7MxD5iio6D2FP7iS8ehKekMAIwnLY2LIS3qxoGVIaCazTvrmWbNMEi+ybYGNlQ2NyHSKdU7CEomAJRhDEp8JK4zcpUwZMfB2HsqIJgiDkY5350OYxSsQuNUYQBEHohaZtSNX4mxS5IQiCkIk1+NPKSRWm0BiTJYdcagRBEDKxUvvGXEll5FIjCIKQibX701KOMmDKODfkUiMIgpCD1do3KaQlNSNGk0uNIAhCDtY7no1ZZsFhNN0nQRCEPKw5fpPaUTsFSHIIgiAMQvnQZoBcagRBEAaxCr2RE9JP/Vs4ZN8QBEHowdrzoc0+1gAjCIIgpLBqf5pYJFKZPkAuNYIgCP1Yrz9NwxZJTUo0I/uGIAjCEJQvYDZIcgiCIPRA/rQPPrTUqwW51AiCIPRgJf40iSE71ROspfChmestHDJxCIIgtLFe+8YSqkBjqREEQeiC4jcfSf0IN+RSIwiC0AXFb8T+tFSlqDFyqREEQejG2vOhzZ5Uxg9IJg5BEIQGVmff6AmxmEV7uEuNIAiC0MDq9EYsJ9rSknrJwRHwIZcaQRCEBtaiN5aeBUcbcqkRBEGIsfb8tNTnCGjDXWpk3xAEQYixar3RNmvMktDMXWqMJIcgCEIE2TcWeUOTXsQhCILQwBrjN8K6YH+Ya0gbjVNQ1gDBCIJIxhrtG62ZCCzi+7JcJgJBEERGxHrsm3Kya5pHfihrgCAIQow12jfa/jQLnYVexCEIghAgf5qm48uMfjDKGiAIghCwavuGqbVHaxYcM7+RQ/YNQRAEo/EFLH1SehGHIAiCQ/407VkJzKkQ5FIjCILgkD8tWFcFs0gOZQ0QBEFwrEhv0nIWHDFk4hAEQTCr9afpD+eY91VNGmuAIAiC0fhpHA35MXuKGk36SRAEYe16k3L6NUuNPUNjDRAEQVh7/CZ5k8YrOGYO5wiJ0fv3v2UEQRBWCfnTpHXF7JLDTZyQkBhGEARhlViVfVNOtK4RsLH4W5ncxLl3L+bSJRoxmiAIa8RK7RuD0mKJ2QS4ibN0KWUNEARhjZA/7YOoaI0yYOYUNX4KT88sFy9eCwgIYARBEFYG6U2apo01aeLKVInRpDcEQVgddsxqMPiOp/qVzGBezUIRHQ+PLJUqeXETx9fXlxEm8e4VS4hXMoLIRNjaKVzdWObGivRGAy4woq/lJCsYHIzAWHr16kR6YzKXDivP7Wf2WWxs7cg0JzIVyiRl1LvEKo0VPk0VCgXLlFiv3gikfOUT652YJalYsZyPj8+5c+dIcoxlz3+K+Lgsjbvnccltzwgi0/E+IuHa8dfbFkS36q20d2CZD+vqJKbNTNIG4TIDvYHqMEIe5/YpExOz1GrvTmJDZFacXOyqtszr7Jrt1A6WKbFep4TWLJ+aARvLjesM+0aQHEbIICmRndmj9G6U2d3bBMFYpSZ5bl9UhoexzIf16s0nN3G4V41MHDm8eKjMU9DeKZstIwgrIG8RJ/zNs0wH2TeaJZYbRU0DbuL4+fkxwhDxsczekRIECGsBf+1xmXHoKyuN32hguZGh9eCjhpHkEARhHVCf8SPaY9ikjYnDc9UYQRBEpsba7JtykuXJs0qbfwwbQ9fj4+/vzyhXjSAIK4DsG31YLkVNQMhVI68aQRCZG6vOTzPvwAEmw3PVGEkOQRCZGhpfQEWyP83is+DoAl41iA1calhyD5tVUbVqp9at6/ft26lw4fzMSEJCbp8/f6ZevcZ587rzksTExM2bVxcuXLR69bq8RKlUBgWdvHnz6osXz1xdc5UvX6lq1dq2thLZ1Zs2rYqMjMCKq2vOfPncK1eubi96z/v27etv376pVq021rduXRsfHy95Sa1bd3Byyqpd/uZN2KVL5xo2bK5RHhsbs337+goVqpQqJe3vlbzrQ4cCX79+hev08alVqVI1PZWvX78yc+akfv2G6q+mnzNnjr1/H92gQXM5lU+ePIIrTEiIx9MrUqRY6dLl8+TJy9IBMTHv8beBZVxcrLNztvz5C9au3VDyx5LDgwf3zp8/1bbtl/aZcjAAC2BdemPQoNEYMy0tFUiQnKpVq2KdWzzWQ2Dgid27jzZoUA2qU6pUMfk7ojENCJju6VlS0Bs0cyhp1Kgl1xu0ktOmjT9yZC/W0bLg69q1SzdsOJAtW3btoy1dOg8VhK+o/8cf0ypWrMq/btiw4uXLZ1xvFi/+R1xTTIMGzbSbsFevXo4Y0a9QoWIaeoPyQYN6Y9m//3CZenPrVvCAAT2ZShRzvX37+ujR/f/+u0VPfTSvaP2joiJZKpg793/Pnj2pW7cJdPrFi6c7dmzs1Kmni0t2ycqHDu2GHIpLoHbt23+tUJjiUDF4OvngJ1uyZI64BL/U9OmLPTxKMOPZtm0dPl5eleR3FKwc67VvoCK+vp0FLdHlXrPQqJ2SiK0cXzXMakhISMDy6NFzR44EVa1avk+fjlWqmOf/sL//dIgN5MfPb2jOnLnQ4qC9lhQbDtqOKVPm8a7rsmX+w4f327bthIODw7t3bw4e3I0KT548LFiwyPLl25OSVG/knTx5eNq0cYMHj65TpxE/gnazePhw4PTpE3Bq6I24PDo6avToQRCbn376vXnzdkwe69Ytw3L+/FUeHiXfvXv7+PEDZnnGjPlfTEwMNwr37du5Zs2/n33WWb8ArF0LjVfcu3dr7ty/5s+fBnuiefPPmPHIPJ18WrT4rF+/nx49ur9v3w7YqQsXzpw4cTYznq5d+/j41CxRogwj5EH+tPQFJCcgGQiPkE1gJSQkJGJ59uzV06cve3uXnjhxkLt7qsawefgwZNeuTWgRhg8fZ2Oj6lyjPyvYK5LY29tnzepctmwFfC5eDLp8+dyDB3dLliy7f/8uXgGq0727r6BYaEb5Mnv2HJIHvHQpaNKkkVWq1Dh//rTGJlhasDy6dPlWQ2xgi6BHX66cN1x/2gc8e/ZEkSKeEBus58jhig9TGzH79+/EdQp97QMHdjk5OdeqVZ9/DQsL3bRpZURERPHipWrWrM+V48aNq5GR4Z6epaCIkZGRpUqVrVGj3rVrly5ePJs/fwHB17Rr1+akpET47rAO/bh+/TJW9u7djlvGwyxUqKjkjWfJktXR0RE+yWnTFvbo0RaqA3eco2MWbMLxg4Mvw8+Jq+X2Ige26enTx+7fv4v1MmXKY9/79+9Ing6G3alTR6H97u4FYchyfx3u5fDhvXhu0dHRFy6cxrlgFWlfmIODI37i0qW9ihb1hN7gfnk5HJvHjh1AVwP9Evge+RPesWMD3GXCDxQfH7dz56YCBQpjHcYuU3trde0eERGOXwHGk7f3B3fF8eMH8VT5+M/wrx45sg/WMOxUZh1Ynd6IpyEQp0fzmW80ZsFhWvPipAHi0TzFw0hbj/AkJSVhefXqrfbtB7RqVc/PrzNjeZhJnDt3EsuOHbtxsTEWmDXqpaNSmbR16xq0jLGxsWh8u3b9Tv4BnZ1dRowYDwOrZcsU4ZM3b16vWgVPTkkEAEJC7hQqVEQIA8AZtWjRLDRDa9YEah8Ql4F2Cm60evWaCIUIO82a9WevXt8LerNs2fx8+QoIejNnzlTuTsR6+fKVJ0yYia+IyqxYsRAnQlvJN+F6IIFCzfXrD8Cq8Pefhq84cp06jW/eDIbgYRMCIXZ2djlz5talNwI4QsuW7aF2MCmg/Qgm7dy5kTsDsbV+/WYjR06Eqw1+s99//wlnF65n4MCReM7ap7tz5+aoUQOwOz8IrhYGipdXRQS08BBwijt3bjC1HaP/wrhgcFEPDX3xyy/fP378UNjq6zu4Y8fuUCMIeYUKld3dC6EQcgjXIrovp04dwa+AksaNW+ECJHdv374L3HeIEsEY5b/4uHHD/vc/fy4/Bw7shuMXesOsBqu2b7SHFRC9gtNJV0kawJ1pYslhFh/c04I536ah9lYl7tx5eMeOw60adq7i2YUZD///zzuqRoGeclDQqaCgk2hKChQodOXKBUQvevTwQyM4e/bkq1cvCD1Wg5QoURof7fKzZ48xdeS/W7fWTG14/fbbVPhnmGrSCh807ugISx6wc+dely+fnzBhRNWqtcQCo5/evX+AIYXeN0QOJtrq1Uu++aY/34RWtVOn7i9fPu/Z8zNcz99/L/Ty8t6+fcM//0yBIDVp0nrz5iN9+3bmlVu1ao9mHWI2Z85y+VkAeIZM7YqE8xBiA3NhyJDf0P1fsGAGDJf69ZtCOyEVOPuYMVOhajAaYA7iOdjZ2WucDt2R6dPHQ2b8/dfAQIGp9MsvP8yYMdHffzU/F8Rm8uS5lSpVRedA8mLwEGB2wIo6efIIU8nS51jOnDkRfy3jxk2vWrX2s2eP4SMNCJhRq1YD9AagN6jfrVtfVNu9ezN+KcSx8Fjy5Jm2ceNKfkxdu3Oh5T7Yffu2M3XUh//x4MbRybAe44bR+zcCn3b4TkkgOaceNPgAABAASURBVP5quPxYWwZBMoosWRzDXr1lJhEertpRl9//6tWLaPvwEQe30Z+FAHTs2PjPP0fi69ChY2B2wIWCdTQf8EQxVURB53jxaGv4MfFBJ53pBjYNlnAH9e8/HA46KNn48cMRj0EhuvCzZy+DPEjuCKfZvHkrGzZsDjkcMKAn2i8mgyJFPLBEA9237yCNW2jevC3MCxhDaAdxPejv42ujRi2Y2hnIzEFiospTCgcXtwlat/4Chgs8gYjKMHXyG0wN3A56BhAblMDjBOmF2GgfCk8YigIjr1ix4qgGnxt+lIcP7z1//oRXwM+EQtxClixOkhcDH+mUKb8hJoS9oEyQOqggrCiYfWj9cXD4M7nT9dat6/DO4arwBwCdgxGDapBn+AnFB9SzO6SUqYN82B0mGtbxBFAfnl6IK5c668Gq7RvJOT1ZSu35hEnSyRfgY1GluX59Mf4feXl1Zp+OqlUlbEe4uBFjKFWqmK9v5yJ5Kp8/yEwAQQimDl1I9sQRtID7nqkbfSFtDL1XePYRboEbpHHjlvCioCsNgwBuHzj9eWhnz56t33//s2Qe7e3bN+Av4uuIhfBwhSRcWmAzoaes/voGynHt2kVdZo2YXLny/PrrpK+//gZWDqwQuJKyZ3dl8sid2w0tI0y0uLg4jU1iJyEPUHHfZup58ULlucqXz/3p00dMnZTByxE6Ymq758kTVXm9eo0NHgp2GJZi+xK/CLxbKM+VKzdTW4f6j9CsWVtYe3CLIZrCE1Xg6GOq/seFgQN7iWsinoTlF190/fvvP6BSCHcxtYWncUA9u5ctq8oFR1QJogWZwa+GfsyePR/yCcUeUWvAquM3MofpTMsUNYKp+7bA2dlp5EjfZs1UweSHN3SOzW5rq/obhstFKIG6sOSms0CBIkzVfT4OCdHe99tvf+zeva/6IB/fxfH0LDlmzP/E1XimwL17NydO/IWpHf1YnjhxiOuEBoiXqPOyVOjXADe3fExtcPCvaDShN4ghM9mgCevX7+fRowfCJkOnnoli1/pBXApiyaNTaQDsPLihmEr+C/L0iujoKG508hCOi0sOLsyvXxu+fV7z7ds3Qgn/RfiRWfKfhB5g90AD0GOA3syYMWHRog3cEoLVNWDAL+KaPLCPEAvEKTBwG6w9xOG0+y56dgdwHq5cuWj+/GnwnuFQV66cX7fuP9wFfnEeE7IerN2fpj3j5yc3aKycLFkccuXKMXRor927A7jY6AemCVN51T++gMKzluEuZ+r+IxrW5csDuPOKA9cH79ViU44cOfHRkx6tVCZt27YWNatUqQlvCT68ZUfrI1kfzjd+THz0T0PPHVw3b374S+N9Z/4WEU4aHHyZG0DaiO0SdJmZKmkqnjfft29f5+UITYtbZDHh4e8QGoFTjpkKFyoYJXIqo48/Z85UeAvhM8RjLFq0OEu+WaZ2aWIJz1jhwsWYStp3cs+bntMVLKjKDRM7+nhWCP9LkA/0/ocfhuEBrlixoHBhVcoD/nLwh2Ejgv+C0IZ27Trh2lCZOwA10L87d6nBdwdHHEpwKDwNCK1kfyVzY6X+NMFkMaZyMNk3FsXe3s7NLSe8Z61a1ZN8+V8SGC5oaODr6NevCzqP8EfxdCbuH8uWzQXhCgSi+/X7ulOnnnnz5kfk/8iRvd99N1AyU1YbROafPXuCoDGiLEIh2j402S9ePEXMg5lK3bqNZ8+evGDBzLCwVzEx0fDsoePs7V2FqfLT9k6ePKpIEc8FC9Zq7zh//t+IeMPthn49D1/Dw4M2ER4/3NqKFQvhbduyZY3G66irVy9BUx4XF7t+/XJ87dnT9MGTqlevu3DhrGXL/Nu1ew05adq0jWQ1XCe2ojuPBwiPX8eO3VDYvv1XGzYsh6XYtWsfuNfmzfsLhWiCoZdwD+IifX07tWrVAYXbt6+HCQKfpPbpUB+24G+/DcaNI+qD48PlhU6D2MyVA35W9BvWrl3WoEGLnj37LVs2f8iQb1u2/BzmV2DgVpQI4yngRGvXLi1RogzCOdrHwan17A4zFD9laOhz2EZMLa6VKlW7ePEs/gCYlWGF/jSdg0Bzj5lUSvQnSFGzNgoXzj9wYI+GDavptwm0QTs7YcIs9KAhAAjAMpXd4Dlo0K/cvgFt2nR0dc2JZp2/JsnUrRtcHzKPj1ANU3lUUgwKgB4rTofAL0TLqOsV3x2ufPr0RQjAoH/N1N3z0aOncmdRzpyqnCUefNIGYfawsJcBAdOZKrOgyKBBo3kkqWvXb+Pj49Dq4Sva34iId8IuKIH0cn8gVO2PP6ZVqFCFX5HGVem6YFs1fB0+wC5dvl21ajEiFjD4tPWGjyOwc+dGnAsRms6de7Vs2Z57OGHATZu2aNq0PxYtms2vf+zYv7mHCqEs3P7SpfPwY+GCq1Wrw/MFtE/Xt+9gXBgU+swZVY4fbvabb34Ubkf/L6BxU4MGjRwwoOfMmRNnzFiCr0uWzPnnH1UuNUTCweFj7K1AgcKQPY2xIfhx+BJiqWf3Zs3awKwUAn64YJ7bzawMhaTD9/Ll6S4uLh4emTCWBdnw8xvL1zVcZ/7+Y1ESELAuIGAtetl8cGhhF2xCBZY6AgOH1aw5NXt2T5ZuSA/5AgZB/Ob8QYd6nfU5u2Ni3iNyg7ZYl3MsIiL8/fsoeFFMG1XFcrx79wYuMh7OEYiMDHd2dtGjBAiPo3XmL3tq7Ojk5Cw2EGNjY9HjhoZFRUXCxNH1XqqxwH6CtYQYlbFdBOE6WXJWghi0SDBT0BZrvOGkfTrcC8JdqCnfGjYIPJkwN/FUtYdE036w8ndHBAv3JeTLJSUl4bfQM1xC0K4XhYpHedUy5cGmGSEh+yMiIry9h8jfxdrHFxCnDySXaL+CQxGdDAD+Mws2jST4722uAVHMCyI92oV6Qkoc+AYly7V3dFTDRBF1s4DeuskjXTLdNwg5yZ3bTc7p0PSbfRhQ9EV0HdPgL6Jnd400RUhp+vxTtDRWly+gMRCnxhAD+vciySEIgjAZK81P0xW/YSQtBEEQlsF686GNSjZLFiFZ7+sQBEEQ2lij3siZBYdpjjKgM6uNIAiCkINVz39jsIRIJ9jascREWW/OE0QmIDFBaZsZ22Yar1MCbe8ZBXU+LXkKKMKexClJcQjr4PXTmDzGjZaQMbD2+I3GqAHJKQMS3jOSnE+IY1ZWrpbtlcNGjC1GEBmUW0HvXHIp0cdimQ7rjd+QcmQsqjZVvnkWfvXIa0YQmZdbZ99dO/KqXnuWKbHe+I1RQ6gxGkXtU5MlK2vZi50JDN86+61b4Sx29pmw90dYM4hQwmns6qbsONAmZz6WKbH28QWY1gwFfAg1JuFPo1HUPjFZXVjDjsoqDRUvH8ckxDGCyEzY2rHcrRW5MqnScKxRbzTCM/yryNzpxGjOm3RM9tz4kHFDEBkPyhcQLJtrRtUnCIIgjILyoY2AJIcgCMJkaHwBpp0PzWgAG4IgCHNjvfaNEJuRtFf0voJDIkQQBGE05E/7iEF3GY2iRhAEYTJWqjeSLrWUA3Tq1B7SG4IgCBOg92+M8I9RbjRBEITJkD/tIxrhGR1vfVKKGkEQhClYtd4I9opkihpBEARhRqw6fsOlRZ2oJjcbzddXNfpAQMA6RhAEQRgD+dN0QtloBEEQZoT05iNyYjMUvyEIgjANq/WnlRPW9b/4SRAEQZgFsm9SIBYeXSJE4kQQBGEC1q43+l+pIWkhCIIwFzS+gAqjXGqUokYQBGECVm3f6PaV0YicBEEQZobiNynQMa5asFQhOdkIgiCMwNrn9xQUReMN0OQ60q/gkOQQBEEYi7WP12lQWgiCIAizQPlpKSwV/V+19qIwD0EQhFwofmMKZAwRBEEYi7XHb7RNGZkmDkEQBGEU5E8zRU5IhAiCIIyF/GkG0BWqIckhCIIwCmv2p2nGYFLOuhasqxpBEARhAmTfSAdyZO9FKWoEQRCyIL35iFGzSpPdQxAEYRTW+76nLjtGx6zSpCsEQRCpwtrtG1ECdLDGJGzCuqTkkA4RBEEYBfnTTIckhyAIQj5WPX4aBENt35STLBdMH/6VZWpiY8MZQRCEJbH28TpZco4ZFIVPpCbIjHY1jXLU9/O7FhCwzt9fVkpbekV5795+fBhBEIQxFC3ayqj6pDeGEaWidWKZjrJl++DDCIIgLAzFb1KgMSmOnMoUvyEIgpCDVeuNzBdu9OgKSQ5BEIRMyL7Ria6hbgiCIAgTIL1RoTEZgS5o4jWCIAiTsXJ/mr4xaeR4yWhUG4IgCJmQfZMCXfpBdgxBEEQqIb2RRmvQaP06RPYNQRCEASg/7eOKaeYLSQ5BEIQcyL4xPDQnI1EhCIJINaQ3KnTN9SnH4uGj4AQErGMEQRCEbqxdb7QToHW9BEomDkEQRGqg8dNUpCbxjHSIIAhCDuRPUyHnNRo9HjaSHIIgCIOQ3mii259Gr3YSBEGYDsVvzPAiJ70NShAEYRCybz4gGkKtHBONpUaj2hAEQZgFa88X0J5MWndNCtIQBEGYDuWnqZCpIpAc1NQeRjpDS9HDh7sVCjJzCYIwhcKFm8uvTHrzgWQtCebvb2Ld17czL5Ez+Y0uKUr/REU9Dg+/zgiCIIzEyakQ6Y15EEVlOiWXeMlXoIyDTbZseb28OjOCIAjZhITsj4iIMGoXyk/TTBNguvPN9OQF0Kg2BEEQ+iH7hiA+DUql8uTJi1ev3nn27GWuXK6VKpWpXbuSra0tyzi8fv1uy5YDDx8+dXHJVqaMR9OmtRwc7BlB6ID0RidGZTlT9hphFNHRMePHz9u79wTWs2Z1io5+v3QpO3Dg3+zZnVkG4cWLsE6dhuDKc+XKAeFh6v8F+fLlln8EKO7evSdjY+PatWvICCuAEpN0Dtkp5U/TJyokOYR8pk9fCrFp2bJuYODCI0eW4TN//u8ZSGzAmjW7IDYjR/ru2bPgxImVs2aNNEpsQGJi0siR069du80I64DsmxRoqIV21lnGzUMj0g8hIU82bdpXpoznuHEDbGxUfT6YOFWrlhcqwFw4evTcw4fPChbMV7dulbx5c6Hw6tXb4eFRpUoVDQw8ERkZVbZs8Xr1fC5dunH27NUCBfI2bFg9a9YsTG12nD59qWXLenv2HIenq1ixgk2a1Hz16u2RI0GwJ5o3r+PmllM4Efa9fPkmysuVK167dmVeePDgmQIF3LJkcTx27DxOhAuT/Gt/+TIMy0aNaigUCrjR+O4nTlx8/jy0ffsm/L7UJReePw/74oumoaFvTp269OxZqLd3KXxwy5s370eF27cfbtgQ6OSUpXXr+nyXmzdDTp++AjHz8CiI43MfHa6qUKF8uNTDh4McHe1xVaVLF8P6rVv34YqsVq18xnJFWiekNxKYNl6Ar28nP79rAQHr/P1Jigh9IGyDZbdubYVGWQxa2wEDJkJyuJ8K7fLs2SMrViyD1n/hwvUojImJQ1uMmiVLFr19+wF3x+HrgQNLsmeBp6x/AAAQAElEQVTP9uDBk3Hj5i1atPHJkxf8gEuXbkaLz1ROvPewq/75Z3TNmhXxddIk/40b9wnesGbNak+cONjGRrFs2RaUvHkTzndZsGD95MlDEZvRuE5c0u7dx/77b8sPP3S1s/vQ1uOkU6YsLFQof/XqFfA1ISHxl1+me3kVx+6tWvmyZOfhoEE9evT47L//tqIEkgkRcnd343qDs8+atVw4CxR30aLxefLkRDkOzh8Iv19Pz0L37j0WLgbVGJG+IX/aR+Q4xMisIVIPzA6mVgvtTUlJSePHz0erumbN3/BTzZ37G9rWiRP9Uc4rdO/e7tChpVu3zmUqy+DBwoXj8XXEiO/wFYIkHAdm0LFjy/EpV64EGmV0hg4fXrpixVRsgnmEJcwdiA0CJ7t3B+zbt7ht24bw7x08eJrvjpZ98uQh8PItXz6FqV1n2pcKfUIrv2zZ1s6dh+zbd5IXNm9eG8vt2w/xr0FBV3H97do12r37KFMp3JCDB5fA84Z98XXDhplYfvll850753O1uHLlFsSmceOaKIGPbvTofriSuXNX86PhscDriKuaMuUnfI2NjcfFHz++AkIF0RL0lUi3kN7ImWggWFRSjtGsBETqePtW9daCZLTm8eMXN27cg2+qePEi8FNVr+5dv35VCMaTJy95BQgDTBD4u/D3hr4/XEn42qJFXaZq3D/+7bVu3QAOMXwaNKjK1NqAo5Uu7QEn3rFj51DCFeKLL5rBxnJ1dencuSVTKdY5vjtMB+4fQ/0iRdwfPHiqfanYa968Md999yX8fr/8Mg1GVVxcfI4cLmj9d+48Atcf6vCECNyCm5vKJQgdCgt7hyPnz5+HSbFjx2EsmzSpAecb1BSSDGtG+D+Fq+Jex4YNq2EJKw12j6OjA5yETGUn3WRE+ob0RgLJl3LEUMoAkRoQbsESTar2JgQ/WMph/SpUKKUuf6VREzIjrHPpEmwgMZAZ8dc8eVz5yqNHz7FE2IZ/LVWqGFMZXs+1j+DhUQgePCYFIiv9+n0VGLiwUaPqW7ce4PEYWDNY7t9/EvKzd+/Jli3rZsuWtUGDar17t0csp3Vrv3nzVsfHJ0geELEcLEeNmtmr16/8A/Po/fsYppecObMzdfYBI9I3FL/5+H+b5wIwgrAwsBiwPH78vJdXCY1NsEiw5LETzosXKqVBk83MCj9gVNR7hHyY2lWFZY4c2ZjxIAL0228/IJ5//nww7CT8P8qbN/emTfthfEAteFQG6vjjj90+/7zJ338vWbRow7t3Eb/80pfvrlR+PBRPeYC3MH9+caqbghGZArJvPiAoDfeVpS4lmibCIfTRpElNuIkCAtbdufNQKETfH9H1woVVUiT2jJ08eYmpw+bMrBQvXpipc97414sXrwuFMklUw9fDwt5iGRMTy9TS0qlTi+DgO7NnL8dtwiXI1K/aJCUpCxfOP336L1CjAwdUgSJuet2790g4ZpkyHkyVinbaJgWkN5kE0puPaM9NIOlP0yM5NBEOIQcXF+dBg7pj5euvf5o167+1a3f/+uv0gQMnrVy5A64hNNYI4Qwe/OehQ2f+/HMBwuBdu7Y1+6s5X33VCstffpm+dOnmwMATf/21BF87dWop/wj795/64otBCxeuxwdXy1TJAnX4plat6jGVkDzu0KEJT13Df4pu3YZt23Zo06Z9L1+G8QQ5W1tbBJYuXLi+bNkWbEKUCHcKiZo+femkSf4IAo0ePbN79xGCqhEZHfKnaSIeoNNYKH5DyKRjx+Y5c+aYOfO/Zcu28hLIzBdfNMXK4ME9EXSBCPF8MzTBP/7YlSVbAxrxGDHiLRq1tHdyd3dbtGj8H3/MnT17BVO7+P7+ezh/0UcjS1uPeZEjh8v8+WuYOst5+PA+wgs0+fPn4bnaPJEBIJaDOn/8MQfrdetW+fbbL3j5N990QGiKJ0CPGfPDZ581WrJkwoQJqkRtfLBLy5Z1YmPjsCKZO67r7oj0iUIp9p4mc/nydBcXFw+PJsw6qFpVJTD+/mP9/MZCM7ACX0dAwNrkKQmuoUTIhEYdjRIx+rcGBg6rWXNq9uyeLN1w/fripKRQGh/6UxEeHokgSr58eTSadXTqw8Le5c6dw9KvMfJEMpPtp7dvI6AHbm65xNcP1xmsGZRv3DhLXBl3amtrw2NUYkJD3yB0JB57DTWxOyJDjEiv8PGhvb2HyN+F/GnS6Jn3k4I0hBlBuB6mhrYNAZmBtZEG78xDaVLjrHN1dcmXL7f4+o8cCYIfDMbN11+31qjs7OykLTbAzS2nxkCfqElik/kgvfmItjdMctwa/UEaUiPCypk8eSE8gT/80IW/00MQAhS/USGMiqargvw51rRnaSMIq+LffyfCvaagoAqhBdk3KRC96anzlU8aJZog9JA3b24SG0IS0htTIMkhCIIwFtIbnXDZoAE6CYIgzALpjQo9QX5uphhlrFDKAEEQhDakNymQlAr5E4Amb6VRBgiCIDQhvVGhZ9wagZQpA3JSoklvCIIgPkJ6kwJtITHNLUaSQxAEoQHpjU4E7ZGadY3khCAIwjhIbwwjObaNnJTogIB1jCAIglBDeqNC+zVP7TpGpqiVYwRBEIQI0hudpMZpRg43giAIDUhvNNGd/Sw561qw/uOQ5BAEQXBIbz6gIQ98habyJAiCMBekN7IwwVjx9VWND00pAwRBEByaj8BEyF1GEARhFGTffEAI24gDM4bGraFRogmCIORCepMCQ9Ji3FgDJDkEQRACpDeaiBMBREMMGB5gTRc0UDRBEAQjvREwId+M76InI4CnDJB9QxAEwShfQD802RpBEIS5IPtGE+2gi/5xbvQfCh/sRSYOQRAE2TemQ+kABEEQ8iH75gO6xEP/UJ4GJYfe+iQIguCQ3khAhgtBEITZIb35iP7sAMlXcGjUToIgCJlQ/EYTbY+ZOuCv6z1QIYu6k64DCikD5sp2O6dGfx0fHx+ZhYQJvAtjT+8qY6IYkTlwcGLuxViu/ApGWBLSGwkEjVEnmH1QFNHLNJ1MPhpLHQFqmPmAAkVHP1cq45ydNS9PmDKOksI1OLGNXT+jdC+eNYsz/ffJJMTFJAYFRhcrp6jVVumQhREWgv7DpAo57jI5NpAc/Pz8uFnjo8ZgfUkbSKNQ9DVUjtNPY5S55PVyzGpkKXC5Iknp9PnAfApyRWc6Lh0I270s4jNfJSMsA+nNR0SGiIRCmByJMUsIB2YNtAEy4+vra0a3GI754MEupfJtsWINNXyGGlMB6SnUht+ytiaxdCxLT5+Gnj8f3LJlXTs7W111bpxVRkc61OuUjxGZkYqNc5/dmXDhYFTlRuRYswikNwYwqBZywjOpfOtTcKOZV2zUF+aTNeulpCR7Ly8vreuXsMZEehMsVZhixTRN+lSCNGfOisDAExMnzu/atU3v3h1cXJy161w+qqjQMBcjMi9la+Xavwx6wwhLQHpjBGaP/BuF2cXGBCT9adrKpC1LJmiS9rksaiSFh0cplcr4+ITly7fv2nXs11/71qun+bRfPU3MW9SJEZmXbDntbewUUeHMOTsjzA7pzUekUgN4uT7rRE46AA7o53ctIGBdx47MWMTGDcsgSMmStCZp20m6lEnPicxiJL1/H8NXEhMTQ0NfDxkyuU6dKr///kOuXDl4uZK8+taBQsGSEhlhCUhvUovMlGhep2PHYswkMpDYyERbKkzWJLMIUkxMrLCuVGvLmTOX27Tp179/1+7d2zGCIFIN6Y0RpCazme8bEhJTs6ZR+7EMZ9yYEYOaZEZBunPnocYm+NaYKq6zcvv2QyNH+lWoUIoRBJEKSG8+Ik4NEIdqLJS3JgdrFhs5pIEgQXUePnz23Xe/ffVVayfWnREEYSqkN2aAC5L+OjyEs3//2y5dGJFmyBQk0L//+IQEabd9XFy8QqFYvWrHNw1JbwjCdEhvDKMxq7QuDKZEY3nvXgwzBrJvLI3wkyUlSecDZMniGB8f37Rp7d692u/VPbbD9u3rs2XL3rBhc6Hk2rVLN25cbd68nYvLh1Sn0NAXQUEnbt++gfhQ2bIVfHxq5s7tpuuA799Hnz597ObNq5GRER4eJatUqVGsWHFh04kTh27evGZra4tNNWrUy5HDVdjx0aP7L148rVq1tlASHHzZzs6uVKlywu6HDu1p1aqDUAEXduvWtTp1GjPdnDt3Cp+kpKTy5SvVratZExeDTbgpJo+3b1/v3r3lyZOH2bK5lChRpn79pvb2DkwVMzuGy2vQoDlLNSEhd86fP12nTqP8+QswIn1AepMCsRtNO1STStcZP+alS8H16nnKqS+MJsAICxMREYXmUlxiZ2erVLKcObO3bdvg669b58mTE1/3Mp15SwsXzvL0LCnWm3PnTq5YsbB69Tpcb9BYjx8/HI0p37pz58auXfv06vW95NGePXs8ZszQhw/vYd3JKWtg4DY05TNmLMHXV69e/v770Dt3bgiVXV1zjR37t9DWHz9+cPfuzf/+u0WosHLlwrx53QW9uXfv9owZE318auXNm5+XQH527NigR2/Wr/9vwYKZuBJc/6ZNKzt27ObrO0TYevnyuWHD/Pr1GypTbyBvfft2wqFw5RAelHh7+7i5qd6inTv3f8+ePalbtwmklKWO27eDAwKmFy3qYbTeUCKixSC9MYzB7ACj8gguXrxWr15bJgPSmzQjKOhjH8Le3g6OtSZNavbu3aFkyaLMHEA/Ro78Ee31hAmzYKmgMYVgoLWVrJyYmDh69MDHjx+iTW/T5ossWZygMW/fvuFb//77D+w7cODI5s1Vf0XHjh2cPHnU2LE/LVu21dFRNfLX3bu30GTfu3fL01OV4BAdHXX27AmYQcLx79+/g+WpU0c++6wzLzl58jB2iYgIF0wxMbCWIDbVqtUeO3ZabGzML7/8sGHDio4du8M4i4+PW7Pm3//+M25Mv61b10BscAutW3dISIi/eDGIiw0YM+Z/MTExqRcbIn1Cg0BJI0oN+ICQR8AkxpAux2TYPfy1Htg3TB6kN2nG69dv0cZBacqU8fzmmw47dsyfOHGwucQG8BZ5xIgJaLV5YwonUp48eSUr7927HWIDGwIfiA1KULNEidJM7RmDj6hFi8+gQ3BA4dOoUYvevX+AlbBnz1a+O/r1WJ44cYh/vXjxLFM5l25DKngJBImpbRr+FfvC9acuvyl5Pfv27cCye3dfOOWcnbN16/YdvkLDsFy7dilurXz5ytp7wV3Gd9QmNPQllnXrNkJUDLeAZ8LLd+3afP36lTdvXvGvSmUSbLV//52LQ+Euhg7tA92FbYRqCQkJR47sW7Jkztata+FvZIaAYxOeOggq9l28+J+DB/domLNE2kD2TdrBtQr2jcz6pDdpRvPmdSZPXqhUKuBAq1mzUt685hy0Bu3m/v073d0L1qxZV059WBtYtm//tfYmeK6wbNSopbiwSZNWaJTRpMJeQeMLSwWFBw/uhkJg5fTpo7wa4hlltffypwAAEABJREFUypRn6lgLU4eXwsJCYaPA0ccrwGyqVKma9knv37+LpeCOK1asBJbYF8tChYrOmrUUBtmQId+Kd3n8+MH06eOx4uVVCTeucUAvr4q4vHXr/oNSQsOEcn//abB7cCJ49hDimjRpJESFO/GwtUgRT+gTolMzZkzYsmUNFJTvtW3b+vnzV+k3iSA28G0WKlQkLOwVP1pw8KX+/YczIm0h+yYFuuZP05pVWnLWNcNC4umZhaUYlVknJDZpiYuLM9oy9HlPn77k6zumR48RR44EMTOBNg7LkiXLKuSNKf3gwV00soi4aG+CXw7LfPlSbMqdW2UnPX+ukpmHD0OYukGHhfTgwT0oweHDe/GVJZsvsAygK7zk1Kmj6uURePZgQt28KW15w6TA9djYfLh4rGP57p3Kv4fAfunSEj5kXGH16nURqxdCRGLq12+GC1i3bpmfX2coilC+efMRiApfh7JiE5R13bp9K1bsxEkdHByE9AqEZDZtOrx167EmTVojynXt2kUmg6ZN227YcHD16j0QHhhGcXGxjEhbSG+kMTY1QGb9Jk1UeURy5rAhvUljbGxUQwInJSkRvLl+/d4vv0z7/PP+O3YcRpPNUgfcOEwlaTkkt0JCdu7cyD/c5YVQjatrTsnKsbGqJjIuLo6luHLV/+LoaFW3nff6eRrCiROHbt0KRnf+q696o73GOlNbHlg2bNgCZsSRI3txKDTrzZq1LVeuIrr86lPECNfz9Okjpo4n8cgQh3uioFtMN/CSjR8/A8EYSbMjRw7XKVPmwS8HUZw48Zdp08Zp3JH6Oh+qr7M5DgUthM8NMolYFN+KC86a1RlXVbNmfXx9+fI5k0GrVu1xPTlz5q5SRfXS9evXYYxIW0hvUqArEqMxZKSF3u4kPiFC/50TFxf/5MnLiRP9mzfvu3LldvFoN8bi5qayP2AlSG69ffvGzJmT+IeHIgoWLAKfGLxw2pW5uXDrVoo/P65nBQoUYsmxmbJlvWvVanDgwO6zZ4/ja6VK1cuWrRAcfIUlO8fgE2vatA2CIkePqswLGCLFi5dCdARWC65BuJ47d1QmkZBFxomOjsQyV67cLBVARXr27Ld6dSBOjcjT7t2bNSp4eqoSHK5eVRkuELzLl89DIKExGtX4XcfHxzFjKFCgMFNJZjwj0hbSGyPQNas00+2I08DDI0ulSl5yJoSmN28sCs96F38qVy6rXQ2q8+5dxOzZK5o27TNnzko9B0Rf+8WLZ2KR4J1udKizZcsO84LHq7V3rFWr/tq1e/knV648KClcuBhTxfkkHHpwBGF55coFceGlS6qaUCmmjs3AJQXXU6NGLeBoQtACpoCjo2OJEqXxFbYO96oVLeqBhh4rU6eOgZyUKePF2/d7927jGoTrwbUxld6ojC2okfi+9Lw5JJ+cOXMNHfqb+o7Oa2wqWbIMgknwuf30U9+ePdtB8Nq1kxyf0JSJajT6FkSaQfkCOkk5pI300NGiyuaZxJNgus1HXXKux9w0iyUaH5+QmJi09N/N3zT8SlcdRM6vXr1w5cpFb+8qTP1O5d6921myRQKPFkL6ixbNHjjwV97YwZJ4+vQxzA709HPkcBAfqm3bjginL1w4a8qUudAqpu7gnz9/Gj6lunWbzJ3719Gj++Ex4+ltkZHhEBWmSnlox2MzEBh8RfiEH61evSZM1dFRyUlIyB2eh50jh0pCypevjGtGfQSW+Mukt29fr1y5Ot8qUKZMhcDAbadPH23TRjW8+bFjB7AUv08qCSJJuFM8Fu1N3EXJXW3cqRUTo/ketJ2dfevWHWCBRUVFVq1aq2PHbkJoh8i4kN6kNb16dbp48RrMF39/f1110lvwxmCr/amUwDQkX5O6cOG6ZI6sQqHqQVepUm7QwB4HFzNdtGjxGdruYcN8W7b8HO01z05GlxztJlY+//yrPXu27Nq16cmTh7VrN4iMjIQHCS3pypW7tH1EkAFE1BFc+fHHHs2bfwZjBU389etXZsxYAn369tsf58yZOmhQ77Ztv8QFHziwE6GOzz7rDKvowQPV+6FcWmBR8YPAmaYuVCWVQWxwnAoVqvATNW7cCtfMDR03t/zYhaeuaVC/ftNZsybNmvUnVCEs7OX27etRIrwxI8nLl8/69lV1vBCcR7xEYyv08t9/5zRrphp1e+/ebUwdp9GoEx7+btKkkZDYMmXKw6I6evRAjRrxPCmcyLiQ3qRATthfctY1+fkFFStyS0ifP02X3vByOe44+URHP79+/Qlj61j6wOCYQFqF5Uw4lDYDB048cSJFmhOUJksWB2fnrAMHdm/dur5SyQ7qHl8AVgIiH8uWzd+9+8OL/Z069ezR44M7FKLyzz//zZz5JwSA5zTDM/bzz2O1xYbz668TixTx2LBh+dKl85haPPr3H84zwSAtWbI4wVSCwcTUwZV+/Ya2b68alY/rjTDsDVxq9vb2cKapT6eyM4KDL8HwElptKN/KlQvhTOM3W7Jk2Rs3rmpfjItL9unTF0+d+ltAwHSmem+mMa5c40Hxf4USJydnnsbG3x+SOmYOPCvh1po0ac3LbdVgJXv2HFDuw4f3Ir4FGxH6jfr//bct5Rk/XoLUSRTqmjaidYV4d62DEBZHoZSaRury5ekuLi4eHk2Y9VG1qqpfFhS0LiAAn7W+vp25D00o9/MbC13x9x+r0ZzpKhcTGDisZs2pw4ZNgWDAvtFlwfA51nzV8BLUR4kZZUY+coZX0FFuHiVIGwYMmHjy5Ee9sbe3y5Urh5/fV23a1OctIP6jzBuW+NWvJfQcBPEbOIji4+PR/ZdMzYIr6cWLp+jy8+bYIKGhL6AZkiMRhIWF4hS6Bing54K6ZMvmwnQDt56G90wPsDkcVWSRU1mda6fgaqfj1G/j4mLz5HHTlSaOeD63Dpn6RdchQ77t23fQl1/2YBZm+5yQLwYwF7lPxXoJCdkfERHh7T1E/i5k33wCoCJ+fn56XGoa9o0wxScvMWMSAQ54/fripKRQL6/OjFDj7OwUGxvXu3d7eISMDSyj6dQfSIdC8OQomehxWxmM2KtTFVz015EvNkxtc8ivbFCWxGOMahMdHYXnj8hNzZoNoqMjudUoGQ0yP2T2WAzSG01E7rIUKQD6h/I0AT3GilhvxPNJU7qa5YiLi3d0dEhKUn7+eeNevdrnzu3KiE9HTMz7ihWrQma40pQoUQZuN/62DZFxIb0xGl2paHyGG3jh/P0NOqBU8DCM/qQAEps0A72Hr79uVbt2ZagOIz41uXLlGT583ODBo589e6xOqCP5zwxQHvqngYuH5EADGsYNI7FJE9BdaNSoBolNusLBwaFoUU8Sm0wD6Y0moqEEUqScyXyj0ygkXWqC3ggxGxIbgiAyAaQ30kgN2SnM8imd+mzUkGvcpcb0RnFoiIG0JDIymhEEYUlIb0zBLJKjy6UmvGTD69CQnWmAn9/Yhg17tW7t9+efC3bvPvb4scRYZwoFs7NXxMfSvCmZnPhYpaMTIywB6Y0m4hE5UzmBtBy07RsNvWGE5eE/9MuXrzdt2vvHH3Pat/+xQ4cB//239fLlm3FxH0d1LFzK5mFwJCMyL0/vROfIwxxkvWJEGA3pjVxkDj3AZMd4DLrUSGzSjBo1vPlKUpIyPl410v6jR8/nz1/Tp89vDRr0nDQp4MCB0+Hhkd71lcHHw6Le0rjCmZPEBOXVI6GVGzLCQpDemILuadmMm61A26X2SUYQICpWlBiYKzY2TqlUyc/WrQcmTpzfpMk3BYsrKjdSHlz5+P5Vw3MYExmLJ7ej9i976FkhsUQleuHTUtD7N5pojIomfrVT16ugqTjXB/tGeBFHrDdk36Ql1atXOHPmiuSmhITEyMj3Hh6F4FurWN8+Z17lhUOvzu586ZiFGqZMQnycMpe7TfXmyuIV6Te1IKQ30pgWszEh3qPrxU8SG0vDfyZ0JngfQk9NGxub5s1r//bb9w4OquG8ipRRFCnDkhJtYqIYkTlwcFKoh2ojsbEspDf6MMGOkRw9Wg98LDVtNxqlpZkdLioBAeuY7D4BHz/tp596f/VVK81NtixrdkYQhHxIbyQQNENHebCuWddMOleKsW0E4SG9ST36BUbwkaJXgeWlSzf69PlNXAHWjIdHwQkTBmPJCIJINaQ3ZsaE0TzFw0VTGnRqkCMwvK+g/es4OaXIgVUoFO3aNRw+vI/ktAIEQZgA6Y0+tIa0+ehe0+U3M8kF99HEEUoYIQMu7cmRGOMERoNSpYrBoImLi4fS2Ngoxoz5oU2bBowgCPNBepMu4HoDK0f4yggtDEb4jRIYbSpXLnfu3FUXF+fZs0eVKePJCIIwK6Q3EujyiYnNHTl15AMHmvAWDomNgMEIvzr64sVtytTPGfrttx2aN68Ns8bOjnxoBGF+SG8MoN9vZtQu+hEkx5r1Ro5/zIwCo318sx+TIAgB0hsJ9MRguJYIX1P/yqeA2MSxEsT+MZbqAAxBEOkc0htTMDiKmgkTTgvJApl4SJs09o8RBJGuIL0xgAlxGtNGuxHrDQydTJASLdN8IYEhCCuB9MY4TLNdjAV6I4wenVEwqC6M/GMEYd2Q3kiQMg/NQCxHKpXAlBQ1IXjDAzl+fn5BQUEsvSJfXch8IQiCQ3pjHDJ9ZaalqHGgN/zdT0iOv78/SweQuhAEkXpIb0zHjL41jZdvIDN8EE8s03hKaQ1pYaQuBEGYCdIbaTQMFNGQNuLZcQy+gmO0FAnSoiE5Zk8fENIT9uw5Gxx839k5mOn2AZK6EASRekhvTMHgKzjGpqhJ5kBDcgJEcMkRBElY0ZM/LZljraN+aPJhU0gLI3UhCMJMkN4YRuMdT42vZkGXZghmDZccZj4EuSpa1KZ0aedixRqSrhAEYVFIb6TRdohpBP+1XW0auzPZKWpisdEO1XDJEUYfMOptUG1jSPv4168vTkoK9fIisSEIwrKQ3lgK+SlqMiWEJsUhCCJDY8MII0m2XYKZqa/a6D04DQ5NEETmhPRGGlHAP4XAGHMEuXtZ2zCdBEFYJ6Q3RiNTisTVCIIgCNIbw1hUOfQnCxAEQWQaSG+kMZh7lrxejqUuRY3rDVca0huCIDIxpDcmIsfckZ9NkInnvCEIguCQ3hhGWzYEEyf1+Wli+4YgCCITQ3qjE4NaYlBm+EQvfDpL3QchvSEIwiogvZGFuYYS0EAQG1IdgiAyPaQ3piDz3RoZFhLJDEEQ1gLpTWrRrz0mZKkRBEFkSkhvdCI1bk1w8ibxK5+mv51DMkMQhPVAemNZ9Fs/pDcEQVgPpDc6MYsRI2dHUh2CIKwBmo/AFMRRGZPz00hmCIKwKkhvLIseNaJkaIIgrArSG1loz5kmnk5N/9Rq8idekwnXJ2EIHP1CRTJGEEQ6gfRGJ9qmSerGrQnW0BsN+0YOAWqYqUjOKp0nz0ul8i1NJ00QhKUhvTGRZKslWGTfBEtaML6+nfz8rqm1qpO4XNAbLj/uAUkAABAASURBVCEGDRE/Pz/9g0nr0i2hXHtF4M8/Dwn3xVIMEFfOXGYZQRBWDumNPriQiNcl3WKiJLROzDJAkyAS0BhfX9/UuMi0Jefo0R1KZdyNG6HJ5deYlCVHOkQQRCohvTFMKjVGMmVAO0dAj4oIbjR/f3+WOrRdavXq2SUlhXp5dU6+MK43wcJXsQLp1yESIYIg9EB6kxYItpFQItYbg/EbLjawbJjl0bBjxGrKfYaidZ06pCFCTCrhgiAIa4P0Ri4aQRqzvIIjByFBIG30Rg88UpX87YMOie0ho0SIFIggrA3SG33oTwSQqnlNT8pAQMC6jh019pJIGJPkk4uNLlLaQxLGkKA9JEIEYeWQ3shFO2CTmhdr9KSKaZCWzjQzIjKGpEVIvyWUBokJixdvbNKkZtGiBRhBEGkC6Y0+zJV4JjjcOnYsxktkvnyTQcVGF9oipMsdJ5mYYEYz6OrV23Pnrpo3b1WXLm0GD+5lY6NgBEFYGNIb82DQ88YrhITE1KyZolz/YDbyXwXNoEi643QlJpjRDDp16hKWSiVbs2YXDjt9+q958+ZiBEFYEtIbuWgnBaR85dMIS0j+gGm8Zqaxb2SiKzHBjGZQUpKSryQmJt269aBt2+9//LFrz56fM4IgLAbpjelwjZEJTxnYv/9tly5y9SaTOdNSiaQvzmQzyMbm40wcSjVz5qw6e/bq5MlDnZ2dNE798Iby5SMWH0s+NyvC1k7pVoh5lKcf3ZyQ3uhDw6YRDzcgwG2aVKZE06iaJpAaM0isN5zExMQzZy537Dho4sRBwmFfPFAeXKewd7R3K5LNzoGaHisiNl556Vj0kU2xDb9kRcvST28eSG+MxrSENL7LvXsxTPbLnjLHVSPEyDSDkpKStPeFb+3Vqzfffz/us88ajRjxXeRru83zlD4t3TwquDDCGsn59E7Unv+et/6GFSpJkmMGSG9MR9L60aNGvMKlS8FGTXhDepNKtM2gGzfude8+Qld9SNH27YcSEhKrFe5foUFuEhtrpkAJ52qt8p3YFtp5KCNSD80nbQDtcQRSeaiLFw0MpMah4I3liI2N17XJxkbh4uIMsSlTsuzz+8rS1V0ZYd0UKZctMdHm5SMlI1IN6Y3RCM4ZJj2qTbCuHXl+wdKl6xhZLZ+U06cva5TY2dlmyeKgUChKlCj6ww9dduyYX79WI9e89owgGMvh5vj2JSNSD/nTjEB/0rN5ZyWgSaYtB3SFr9jb22PVxsamZs2KnTq1qFixdJYsjnzTkztKRh57Qg3+SKTifYTRkN4YQP4QanIO5emZhacMiJMFJEWF9MZyBAVdhUHj6OhYv75Pw4bVGzWqQeMLEEQaQHqTKsyoRmJIbCyKv//Yt2/DEaextbXVV4889gRhVih+YwDxS516Z11jcl7BadLENXlHfVpCemNpXF2zGxAbgiDMDemNLFJOlaZTUYx965N0hSAI64H8aWmKh0cWvkL2TcYlIiI8MHBb2bIVypXzFgoPHQqMiopo0+bjBEd37ty4dCnowYN7zs7ZPDxK1KnTGCu6jhka+iIo6MTt2zeUSiWO7ONTM3duN77p5cvnZ84cu337Oko8PUvVqtVAbJlduHAmV648RYt6CiWHDwdWqFAFhfzro0f3X7x4WrVqbaFCcPBlOzu7UqV0jsaUkJCAg1y7dsnVNWf16nXLlCnPy8+ePXHlynlsrVattpdXJQcHByaPkJDbeD6vX7/CAX18alWqVA2FkZHhu3dvadiwRZ48eZk5wKM7e/Y47u7du7d44FWq1ChUqCgj0hOkN8ah8VKnycPYQFH0yAnpTXrmzZtXAQHTu3f3FevN5s2r7t+/y/UGDd+6dcsWLZot3it37rxQEckDnjt3avz44e/fR/OvO3du7Nq1T69e3zPVvAkXR48eKGwCXl4VR42aLKjR2rVL3d0LDRz4K/8aHx83adLIX3+d1LBhc15y/PjB3bs3//vvFuEIK1cuzJvXXZfeJCTE4wjYy8kpK867YsXCMWOmQiw3bFgeEDADFVCOdSwXLlwvRypu3QoeMKAnU/kwc719+/ro0f38Ys6fP7NgwUyFwqZjx24s1eDGp0+fsH//TnHh4MGjW7Vqr3/H6OioPXu24mngwTLCwpA/zQBGKYrBV3BCQmL4ijBLNCNdyXQcPLgbYlOkiOeCBWv37AnaufP0xImzeKdem2fPHo8c+SNWJkyYhZqoP2fOcq5bUVGREBus/P33gt27z2zceKhz514wO+bMmcr3hbBdv37lwIFdiYmJvAT6xNRNvHD8u3dvPXv25N69W/wrmleYKTACdF380aMHIDa9e/+wefORxYs3MtXEdP8wVe64Q/36TbduPYbL6NHDF1K0d+92JgNIL5bz569asyZw7dp9w4aN4+U1atT77bepLVuaZ0zuDRtWQGxwNFwentXMmf9CC2fMmHDnzk39O6LC/Pl/v3r1ghGWh/QmtaR85fNj+oAkPBlaQHLwNDJu0oDnz18lJCQyC4CONrdspkyZC8nBCtxfcGfpSk/47z9Vz2PEiAlwUvE6JUqU4XbDjh0b0KwPGPBL+fKVYQfAHdenzwDoFvQAHipUePXqJSrgAzcXPxo8b0w1YM8V4fi3b6u058SJQ/zrxYtnmdrBFRsbI3k927evx/LLL7tjWbBgkY4duz9+/PDx4weffdYZdpWjYxYbG5sqVVSGGtxWfBfo4tq1y7jUaQN5w3Pw8CiJ9Rw5XLkZgQvYt2/7u3dvsC+vFhPzfteuTUuWzIEBBHflxIm/wtK6ceMq7ggOzF27NkP2Dh7cIznwHZ7A6tVL8NAGDRqFp4RnBR8gjDxsWrNmCZaXL5/Hw4Q88/pPnjzE17CwUNhbx48fYKoU+ZMouXw5k0839ckhf5pxmCsBWs8wnaQ3lubKlVvffDPKzs62ffsmvXq1d3d3Y+YDXjXIQKtWHYQIih6UyiT0yt3dC9asWVd7K2IzWNat21hc2KLFZ9AMhHPQguNcvBAKBB1Ce3rkyD58hQ0EiwfqFRkZAeOGqU0uOACZamyFo3yXkJA7QmBGzN27N6tWrQVrhn8tXrwUlq9fh4ljITdvqnpUJUuW4V8Rm1m0aBbcZbBgtA8IHcVVQUXq1WsiFF65coFbaZMm/ZM3b37Ecn78sQculTvxUA5/IG4HYgOHXqFCRcLCXvHy4OBL/fsP1zjFvXu3sRXSKB72u3z5SlAgKI36CvdATlq2bM8VHXGyWbP+RNAL4gRnGlNZdfvPnz/duHErb2/6f2dByL4xjH6XmtiHZpTz7ZwaRtKS5vBWCfbN9u2HP//8x5EjZ9y9+5CZiadPHzGVjVJaTmU0o0zVcJdFl1x768OHIWjEYVKICxF6YSr77BlTtbMqLxksBri2IDBc6rgB8ejRfX4EXgE2yoMH91Dn8OG9vAJ0RfuMMDLQcOfIkVMoyZrVGcvw8LdCCQwjGBMQhtq1G/KSihV9EP9o3/5rJgV8gLiLCRNGjBo1QHD0wVoaO/Zvoc6WLWsgNhCSTZsOjx8/g9+moHlNm7bdsOHg6tV7IDxbt66NjY3VOMXz5ypNzZfPXaMcGgkLRpclx1T5OyXHjVOdbsiQ0StW7IT5yAhLQnpjHAY9Zvrh8Rv9MxGQCFkaYTybmJhY+GcOHTrTteuwH3+ccP58MEs1cP5gmS1bdsmtcDrt3LkRH9gEQmUXlxySleFrQlspeIE49vb26it/z9SxB7T7Xbr0gUggkAPPFQp5ogGXE+524yUnThxCc4+aX33VG3vxph/RI349+Gifi6lGy1Z5HRMSEoQSuM7QiH/77Y84CC9Bsz579rIuXb6VvAuo6bx5K2GvwGc1YEDPbdvWade5f/8elo0atcRPU61aHRyZ+/04iPnDLsmZMzf3471+Haqxe1ycSoHgydQod3BwVG+NY0T6gPQmtWgokH4Th8dv+KjPpDefCo3Ra+Li4hMTkyA2AwZM6NZt2MGDZ7SbXfnAO8RUhov0+I6HDwfOnDkJn3//nYOvbm6qOE1oqHSwunDhYpAHbjAJwLWFZf78BZg6NoPWvHLlamigEYc4ceKgOlNZZb7cuXODqZMFsCxb1rtWrQYHDuw+e/Y4vlaqVL1s2QrBwVfUR7jBrwcfON+4hERHRwmn4/EVV9cPFg8EbPnyAESYxJnfBoFrEdGU+fNXwUD5558pQvKCAO6CqX1lTB1cwV1Xrlxd+zgFChRmKl3RHN47T558TO1F1CjnD9bFRVr7ibSH9MYwBrPOjD+ggZnWCAvBc9kvXLiuvQmqExsbf+fOozFjZrdvP+Dq1du6DmJjo4oBhIY+F0oQhoE7iDu+3N0LMXVARXJfmAVr1+7F559//mNqMwhNPA+Ja1eG3mAJw0VceP78KabWGygBTgrHnZ2dfZMmrTduXIma9es3w1foAd8LgRbE6h0cHBo1avHw4T3EQpo1a+vo6Ii98BXNeq1a9fn14MMDTvB93b9/Rzjd8+dPmVowmHoK1L/++oOp8oxHmTA6A5xX/fr9zKSEoX79poi1jBkz5LffBiOQw1Q+tNbaR9CelZVToIDqmZ87d0pcCNci1BGPQijR043Q38GwsaHROs0D5QsYh7b5omPWNYmEAl6nUiX+4o6PpB1jtcaNHhelLqXXu4uJDk80qe/fJz59Grtnz4k65aTfUOERFMSZv//+Z24QIPoNFxPPeIZIYAXuoP37d0IG+C5wfOXI4ermlg/1BTcUB96tf/+du2jR7IEDf+Xt6bt3b54+fQwTpG3bL3EQnAjOKKgIUycjIICBprlKlRq3bqlUk+d9ob3meWU1atRjanNh165NMTExsHIgMCipXv1DPgIP2vO9QkLulCvnnSNHitc2ETA/cmQvTlSsWHE8jaNHD7i7F+TKt2HDChywY8du3BwRgNxev361YMEiuEftxwV3lvBmKDSASRkoeDJ16zbevHk1HiPC/p991kkcQzIITo0HgoA/JIe/5AQ36bJl85k6UMSPz58ej6s9eHBX2Jf7J588ecAIy0N6YxjxEGoyKxuclQAuNT8/P+3y9KM3BptsE2SApUIJUo+4B6DnMuzt7dzd3b78stmz69IV0HqiEUeIvnfv9ggtvH79iuc4CS4mhJ0RqJg6dQyavzJlyiNGAuMDnq4JE2ZpH+3zz7/as2cL5AF+pNq1G0RGRu7evRm2y8qVuyAGaIWPHTswfHg/6AROtG2bSlT8/IZCfqAWWIcqMFUuVmXYJWhMeYvv6VlSfY8nWbK0QORg+kBI4ExTF5Zgap+b+JVVTsuWn6Pa+PHDOnToioAQzKABA35BWOXx4weLFqmuHzImvMravHk7SNGhQ3snTx7F3zfSvsH58/9+8OBe7doN4d3CreFKtN/BxKVCbNq3/xoRl5cvnx05sg8OQKPGHUCMCnozcuSPnTr1hDV2+vRRSD7uvUmTVtiKo0HU5837q3XrDrhr/BzCjqVKlcOj27lzE5xyiGDnu5BPAAAQAElEQVThR6SB9SwH6Y1cBAnRnjfa4EzSyUdQNdAVK6ZQL6OkBWokflHUNHT48daxT4ee56Z7cu5yJhxNoGpVid6Ara1NkSIFBgzoVr9+1Sd3lLr0BsCyQcu4Y8eGVasWM3VrDg2AkcG3ogkLCFj7119jYZ3wN96rVq31ww/DJA+VNaszfGszZ/6JVp6//4Egx88/j+WJYSNH/rlw4cxduzZzHxQ2/fjjLzy2wb1e3PJAE9m4cUuuIixZTi5dCmLJgsRU0fgW6MvDmaY+jiq5WTJFDfbBwIEjFyyYMXv2ZNxXjx6+MLNQvnDhB7HEXQuVK1b0wQXkzJmLJYeUtIEEIpoVEDCdX/+gQaOTLbyPUTTIHiQTkgNbytnZJTBw24YNy5cs2cTrCPkdfEX4Kga6Pnv2smnTxvPXS9Wq1qFfv6HcLsRD6N37B5iA6ATAw/bFF13VkqPgj65//+H+/tOmTVO9iNqgQXNJK40wCwpJn+bly9NdXFw8PJowQq00fn5j0Yr5+49lqt7lWJRgXWjXNErQlgmVxQQErEMz1KtXpwEDRqirVWVqQ0c8aTSMHuiBv7+/hg4FqGFphcEm2wQZYPKUIG3Q0BvYNBCbn376pkOHD5oBvTm1275hl8J6DpKQkIA+O1rwnDlzSzaC6C+HhYXmzZuft3r6gfPqxYunOJSGw42pHVbPnz9D0F57kwCCMXY4jb2DnuOjTrZsLkwGaBbUw53lktnZj4wMh05IPgTOy5fPEd/S05QnJMQLT2nt2qUwoWbO/FfyDSFDVxIRHR3p5pZf+2LwGMPDwyWvAQ8Hrjxd9xu082nRMjFlqtEkSSkICdkfERHh7T1E/i5k31gESXeNOH7DRCEcg3AR4ruIxclYJG2p69cXJyWFenl1ZtYEIiX8TXW0L46O9t9888VXX7XMmtXJqIOgfUd/XE8FtLA8pUoOuBJdlRUKG/0nYuoePTN0fJlioz6jQhiiTQ668r8FeNqeLm7fvj5smN+XX3YvXbo8RHfLljVM9T5NAWY8uEddt4nHqEvw8HCMul/CNEhvDCOZEaBRQZwjINO9xvVGQ3K04zdcbLjSUJK0uUDf187ONiEhsXv3dn5+nR0cDNsfhOWA9iPmxIf2YWr349ChY7ibLj2gVJJlYx5Ib0xEnIEmM0eAq5RG/Ea/iQMfGhcbeNgYYT4qVy6HX61Tp5aurnK7/ITlKF3aa9q0RVFRkS9fPoORpzGkApFpoPdvjMbgEAMy39cRlEZjRTBihJgNiY3ZmT//9759O5HYpCvUEwWVJLHJxJDeyMLIWQkkBIl/9fSU+L8kJAJo6w1LHoyAIAgio0P+NDMgX42E+T0NIogN6Q1BEJkDsm+MxrQ5PbXda4I1o501wFJOyEZYgvfvY/SMYpLFmcVG0SgmhIqY6ESnbIxIPaQ3sjAYkkk565rpk0yrd/ch48bSVK3aqV69Hk2bfjt79vJTpy5FRkZrVMjtroiPTQx7GsMI6+Z9ZMLTOzEFPClFzQyQ3piCzNchxZKjK37DFYULjIbeEJajVq1KTDVSWcR//237+ef/NWrUu337AQsWrL9//4lQp1oLdulAqDLJ9LGiiUzAhb0vqjZV2DsyIvVQ/EYWkq/NSw1pI3feT0FaOGKXmiA2ZNxYDmEy6aSkpJgY1ewpjx8/X7x4Q0DA2ixZHGvW9O7UqWXVauXDw+IDlzwsWyt3wZLONnbUw7UilErl87vRN8+E5S+SVL0l9cvNA+mNERh8w0ZA+51Q/lVPvoCGTUNiY1G+++7Ls2evaBTGx6tmFUNc5+DBMydOXPT2LjVv3u/5iyVeORZ6evuLpAQydKwIhY0iX1Ebn8ZKj/LUzzAbpDfmQeOVT/41IGCdv79hc4ePFa0dvGGExXB01DeggK2tDbSnVav6WC9WTlFM9WNSD9c6IbExJ6Q3pmC890zII4hKLvn4qo3gUhPKSWwsAf/J+G+hJ5vDwcHezS3njBkjPTwKMoIgzAfpjSy0hlArp7+CseiaDocwmWRd0SkwwpCdYmDZ4KecMmWosWN3EgRhENIb09ETztGQH55IrS48o6N+ioE4yb4xAbHASAo/nr/6U46vf//9OO0QDuI6ffvKCtERBGEspDdmQ2NYaJmjRIt29yFnmlFwUUGQjEmZL8KvIAiMRoXKlcsKemNra2tnZ/u///1cu3ZlRhCEZSC9kYtYP8w1bxjNL2AU8gVGzg9Us2bFgADV/Mf29nb58+eZPXt0oUL5GEEQFoP0xnT0R2vEOQXJ+QLlwsLOJO97Tuto55J3JBH6gP4IPxcVX99OzKSZQ729SzG1ZVOrVqUJEwZlzUrDEhOEZSG9MRtas659zJAW8tMCAw0fJyAgwDonIJATgGGpEBht+vfv2q5dwzx5cjKCICwP6Y1cDE7iKXPWtZTH/GDKiM0dPtaANVg5+v1jTCvCz8zNN990YARBpBWkN5ZCf4a0rmk9fX19+TRrmc/EMZigbDDCTxBEhob0Ri6SQ6ilrCAtMOJBo3UhyA/0hts3kJyMnqgmx3xhZvWPEQSRniG9MQ7RiDWGhxjgdXiDK6c95QLD3/2E3vBxB1gGgcwXgiD0Q3pjTox650aXlqA8/XvVDKoLI/OFIIiUkN6YiJzsAEF+NMp1zeYpKJDgVYOhkx4kR766kPlCEIQuSG/kYsIIaeKQj8HwjwaQGT5odBoHcuRICyN1IQjCeEhvzImcoI42wsw32qOo8UAOlxwzqo5gYGHl6NEdSmWcs3OwHikldSEIIvWQ3piIpLmjNQuOl0Z9jngyAr2n8AkKCgoQwSVHThKBxgs9kuspCRVfJ0kLQRBmh/TGCIxKBxDvor+Obg1QwTWG20Aac4CajKBYWMmT56VS+bZYsYYkLQRBWBTSG9MxQX4kMWjucGcazyBghvQp+dp8tNclT3H9+uKkJHsvLxIbgiAsC+mNOdF2snFN0iNIcsQj+VAZ6XUcgiAIDWhWdiNIlpNgGXV0zgTKUho0NCw0QRBWAumN6ciRH/1bCYIgrAfSGyMQpZ8Zh55dzJUCQBAEkc4hvTEdSfmRY/Qk1/TR85UgCCKTQXpjZjRESHuFpXzdkhEEQVgHlJ9mWfQ738R6Q/YNQRCZG7JvjEAr90xyiAFds+BQ4gBBEFYN6U0aoSVLKmuGkgUIgrAeSG+MQ+PNTf0mjqQz7dKlYKnDkjONIIhMDumNKRiVEu3r25lJe9goWYAgCCuC9Mb8CDaQELORNIPEowyQfUMQRKaH9CZV6HnbRleCwMWL15hIYMjKIQjCSiC9MQ4NgZEcHk37PVC+V0DAOnE1mbPgEARBZA5Ib8yArnAOL4f8GBy1kyAIItNDemMccoZQk5yVgEkNMQCxIdUhCMJKIL1JFfpnWku2b7ykNpHMEARhXdB4NmZA29zRnkaal4SExPD3bwTLJnmrXOExbYpPRtpGEMSnhvTGOIydOtpgfaPy0/z8/MySzyaeYfrVqwtKZXRMjE5TjCAIwiyQ3piC9ozRGpNGa9s3vr6d/Pyu7d//Nnv23CxZZnx9feUPaVO1atXkg8udWFpDnLTHpRZWNm2SGCIheVmOkRQRBJFqSG8sgpCQpt1M8/dvUlY2LB6wbHhNf39/lmrEesPtm4cP+dcUsydI+gkZ6RBBECZBemM0kgaNnL2wvHcvRlTiI9M5BhsINc0lNiylP+369cVJSaFeXp3FFZL1Jlj4KlYgSR0SnoY6/5tEiCAITUhvUkuy/AQbbGQ1nGzyA/jc55aWAX+xHaOmE/9HrEMaCpT2IhQQsO769bsjRnyXP38eRhBEuof0JrWI3sjpJCr0Em/VhZysaC42vmrYpyalDn28X664onXDIpR6d9ylSzdOn7587Nj5H3/s2qPHZzY2lNxPEOka0huj0c4FkFlN276R40/LEHPkiE0ZsTFkggjJVyCFQoGlUqmcO3fVhg17p08fUbx4EUYQRHqF9MZEDDrQpFrVcim/GtYbwZOWHowbY9EvQvrdcXJ8cTBu+EpiYtLz56+6dh32++/9W7euzwiCSJeQ3hiNlmxITyBt1jNmnlc1RUIi4Y7TYwZppMZlzeoEy0bYmpSUhOXYsf+cPHlx6NDeOXNmZwRBpDNIb0xEI2Cju1qwqJ8ufkHHh8mI3wjBG5ap0RYhbV+crtQ4MUlJyr17Txw6dHbKlKG1a1dmBEGkJ0hvzIB2hnTKF1k+ypKnZxaeEi3HZLHmMdYM+uJ0CU9CQiLca4MG/fnNNx1++KELIwgi3UB68ynRryg0pqcGYjNo4cL18+evETYVyV21aN7KWbPkEEqeXFAs/etFwYL5GEGkMxwcmbuHsmRlBbMySG+MRk7ARuwLEpd7eGQRv/KpH9IbPVy8eIOv5HQu2qLyT3kL5ClVMZ+jsy0jiHRPfEzSjXORJ3fENP6aFSphRapDemMG5L/yKdqF/Gmp4uzZq1hmsXdp6/N7rdbFilemBAEiI4G/2Ec3IrfOf/7VTza53a1FcugVOYsjaQkZVBEryRQwGURpsKxdtqdXzQIkNkRGpHCZbJWb5Dm9y4rsG9IbU9BwqWlP+qnL2xYSEpNc4RyZLyZz9eptLMuVK+7hVrtMdVdGEBmTUtVdH99JipPrYs/wkN5YkGRZCmbGQ2qkh/LlSwYFrQuYN9nR0d7JhXzCRAYmey678DAlsw5IbywCt298fTsxHbYOH/KZUXJaKlAqmbX8NyUyNUqr+TsmvTEFDcPF7EMMkNgQBJH5IL2xINo6JCRD6x85jfSGIIjMB+mNKWgnCIilhS/15EaLB7MhCIKwEkhvLIseV5seI4bsG4IgMh+U22N+eFxH274RVMfX19fPz0/vEUhvUkVERHhg4LayZSuUK+ctFB46FBgVFdGmTUeh5M6dG5cuBT14cM/ZOZuHR4k6dRpjRdcxQ0NfBAWduH37hlKpxJF9fGrmzu3GN71/H33ixKGbN6/Z2tp6eJSsUaNejhwfs7QfPbr/4sXTqlVrCyXBwZft7OxKlSons4I2CQkJhw8HXrt2ydU1Z/XqdcuUKS/sePLk4ZiY9yisWLGqg4MDkw3uKyjo5M2bV1+8eObqmqt8+Uq4JNzRX3+NjY2NGTVqMksHbNq0KjIyAiu48Xz53CtXrm5vb8Q9fhLwo8ya9efgwaOEn8lqIb0xBW0t0TXEgHZ5pUoGxiAgsUk9b968CgiY3r27r1hvNm9edf/+Xa43aFvXrVu2aNFs8V65c+eFikge8Ny5U+PHD4eu8K87d27s2rVPr17fY/3Vq5e//z4U0iVURmM9duzf0CT+9fjxg7t3b/733y1ChZUrF+bN6y7IicEKGiQkxE+aNBJ7OTllxSWtWLFwzJipEMvw8HdDhnyLCijfunUtlvPmrXJ3L8hkgONMmzb+yJG9fHd8Xbt26YYNB7Jly/748YOoqCiWPli6dJ7wKzD1pf7xxzQoK0vHREVFhoTcFl+21UJ6YzryZvn8ONu0t9Q0fQAAEABJREFUKJ/NR1TBR+uwpDcW5+DB3RCbIkU8f/ttMpaJiYkXLpyuVKmaZOVnzx6PHPkjmrYJE2ZVqVIDXX6oC0SFb/377z/wdeDAkc2bt8XXY8cOTp48auzYn5Yt2+romAUld+/eevbsyb17tzw9S+FrdHTU2bMnYAYJxzdYQYOjRw9AbHr3/qFLl2+fPHn47bdfLF78D/Qme/Yckyb9U7hwUQjn6tWLly3z37p1jZ/fUCYDf//pEJtGjVqifs6cudA43roVDLFh6Q/I8JQp82CVnj9/Cvc4fHi/bdtOGGXJEZ8K0hvzkFJXrjGtadm06vtQvsCnIj4+jls2U6bMzZUrD1YgIWJ3lgb//acaW2jEiAnVqn2oU6JEGb4CV8n586dbtPisTZsveEmjRi2eP3/y779z9+zZ+tlnnVFy+7aqn3HixCEuJxcvnmWqkSZuw0nFBclgBQ22b1+P5ZdfdseyYMEiHTt237BhOayQQoWKCvZZrVoN0BZDuoS9du/eAh9d06ZttA/48GHIrl2bcFPDh4+zsVHFdCGuGkYD2vczZ47FxcVWq1ZH7AnE7cPCc3PLV7Nm/bx58zP1UEMw12rXbvT48f3Ll8/Z2dnXqdMI18Z3ga8PYv/8+VOcDqoGZR0xYhzqMJV78yZUH4WFC3tgF10SYm9vnzWrM8xHfC5eDMIpHjy4my9fATgS8RAguhUqVBE8Vzga6ty6dQ367eVVkbtAcS/wHCqVSeXLV8ZlXLhw5unTRy1bfs6f9suXz8PD3wo/8cmTR2Aut279Bd8R9/vu3ZsiRVRXyOtjd3gg69ZthK4G5L9Bg2Z8X7hqr169kDNnbj7xOcFIb0xGe84bXdVYyry15HKdekP2DSck5EmBAm6Ojubvt8KrhiayVasOXGz0g1Zp//6d8ErVrFlXeysaO6bSmJbiwiZNWkFvbty4Cr1BsAG2C1NbVPDvMdU02Ed5tZCQO2gWDVbQPunduzerVq0lxC2KF1ep1OvXYUKbHhcXd/iwyjOGKA4vQUM8ffp4rHh5VdL2sJ07dxLLjh27cbHR5uHDe76+nbmfDTI2Y8YStPVoo7/77kuhzpw5U//557+SJcvC3YdwxbZt6yGZfBeYX/AW4ryRkeE//tgD98vLsVfDhs35PK1r18K9OUs4GipPm7bI4A/ENQmP4vvvu+A3FcoHDPilbdsvEeUaOLA3Lp6fDt0FWKiQh19++UGoOXPmv+gfzJ37Pzgwa9VSTUYOv+vNm8F//72AP8kpU0ZDxaE3+/bt+N//fmfJ/kaYxVOnzoctCHFFaHDbtnXcp9q6dQfc0fz5f2/evJqpnatv375mhBrKTzMPYtXRlQ/NyytWLMeS5YSS0/TQufOQevW6Dxv2v1u37jOzgoaSqWyU0nIqh4W9whLNqEIh8Z8FrjYsEbgWF8KdhSVaMaY2HZiqla/4+PFD9I7R94cS4CtTy4acChrAPkBjlyNHTqEEnX0s0SXnXxHFadeu9urVSzp37gUrhxfiCqE96JJzE0QDnJqpJsvQ6cEDaKk3bz4CpWEqh95+LAsUKNy376DJk+du335i9OgpKFm//j/RdUYvWbJp06ZD/fsPx9cDB3ZiuWXLGogNSjZtOjx+/AyUoJWHWly/fgViU7du4xUrdsI5NnjwaFSDZuu5HkgXWnmYKWj9CxYs3K/fT7/+OglXOH/+KpQsXKiSLkg+xAbCg/I5c1Z07fodCiEMTBUh24VC2HOw1fBY1De1D0vYlDt3boJdArHHV7js8LQbN24ZFhYKsYHGIKa1bt0+nA5HRphNuJ4CBQqtX38A9+XuXujEiYMQm/r1m23demzNmsAePVTdCKX1jCKgG9Ibc6JjKGgDKdGEJPj/mZSkPHw4qEePEd999xufgMAsRESEY6krOAEJ2blzI/+g9eGVXVxySFaOjY1l6l6wuJBbCdHRqv47+vhY8syCEycOISiC9uurr3qjTcS6nArqFvDD9UAptZutpCTVUNnoy/OvcDfxQBRcVTBrkgsd0L6PGfM/eA6174JrlYuLzmgN2lnuS4RZgwYa7Skv//LLHnny5IX88CM8eBAi7FKzZgMIEkSat+ZwoDGVZXmPqc1BuJjgl8M9cuchTAcs69ZtgmYdD8TTsyQ2cdtRm2vXLnXr1rpjx8Z//jkSX4cOHYO7q1evCRyAkIcrVy7kz18QzxA/HLfkTp06cvPmNXQvePIIFI6plQ/X0KRJa/xYsKJgL8KKxe947NgBbnjhaTN1TiOW8LVyExAhOvzZ4HTcU3rkyD7hqvCT4QFy7d+4cRWWkBnucCtdWmWkkleNkT/NZLQTz3iJrvq6Ru2E5IhNGTJuNEhKSmIqVzgC8hPd3d2aNKnZoUMz+NlYKuB9/LCwl5Jbb9++MXPmJL5eo0Y9NzeVsRIa+kLPoRAeKFasuFDIJQodXqbOBWCqZtobpsaBA7sROmKqHMXqaLiDg6/IqQCHm3A9o0ZNrl+/KVPnFAini4qKZOr8YP4VLTXC6bAYBg/+BmGqP/6YxgyRP38B9QMJhXgYrIxQDcI2TP3TzJ49mbfLhQoVYWqbRrs+D5nEx8cztZl45Mje4OBLeLAIdaBlr1y5OksW3cmTR4l3lIxd8RssXdqrSpUa0BVYHrAnULhr1+YZMyZgBbfAHWvQaazjiU2bNm7gwF6QvYEDf4V3q3v3vjj1mjX/bt26FoYUHHqo3LhxK5hKiLjA+oFxCelauXIRDEQ4OZs3b4cr4XoJbyS/Bsg2LgCxHKGrUbz4R3MZhikeCGI8jEgJ6Y2ZCQhQWetiZ5oQ6ZGsT3qjC3Q8udgw9YCG8fEJDx8+W7Fi+7//bmrRom7Pnp8XLlBM976qXnxo6HOhBMYSXDS8CeMt1PHjBxFp194XTvy1a/fy9ezZXdEtRQOHUDlURNsC4O0s+tTNm38mFKLZYupIPpboWcM4QJihUaMWkyaNXLHiXrNmbR0dHdHdRmuFBtdgBfS+hevh3Wc0mvfv3xFOx5tCjVAH5AqHRddeV9KBmAIFVJd65sxxtONMNtzkatOmI4yzHDlchw3zEz9wSSCWW7asHjNmCJx7V66cR0nTpq2ZWkKwXLZsq5vbR3efLnsA1g8MNXEJ5ApiA8Pr118nwqiCVCxdOk84Y5Uq1aEuiA/du3cLYaRs2Vxg6sF4mjlzIiwknKVBg+bQP6b6zzsDXjJIFMJmOMjYsT8xVYSpBZZZsjgxkdOSJbtSYU0mX22Ky4UbFn+9uuJhVgs9DhPRn36mXVNDbwRPmpW71LgSS34k68fFxUN79u8/1a3b8JEjZ+g6LPeZ7NmzVXjpAZKAsC23QgoXLgaPE9wycKEIu9y5c5MbMfCWIDrCP7wRgasES9gKgv69e/cGBgRTu4DQVsKhJASrEVdYsULl1ke/GD4uxJBLl1b9AQihe3h+WHKwBCfVXwFRBFyDcD08R8Db2wfaef/+XaZOBjt69AAcR7gppk7H4gfBCppOrPDUL6YOFAnuNQ1wRtzF8uUBPGjBgTtO8NFJEhx8GcuePf34y60ILHEjRg+wjRCkwQp+C4g9dBSiyJLz/Y4dO2gjQjJgJgnC+1h+/fU3EBum+iNROTm5mxHPBx6wPn0G4ufAQ4NlxmfqwzNERIqpsjOOMZVz1QXKhCcGLa9duyHMVkRf8NPgsXDnJDdW8DfDz4g/FRwNCifpJYMi8p4EI1JC9k2q4AnQfJ3bMQEBa5newdM03vdMb3pj8KUiPdP56HUnmvP/HmwdW1ubs2evlG8mXQHmAqyEvXu39+7dvlWr9q9fv4L2oFwYXKBPnwEDBvScOnXMuXOn0JlFX3XjxpU8f0n7aJ9//tWePVt27doEP0zt2g0iIyN3794MLxZizjA4vv32xzlzpg4a1BtxaQgSAuMIv8O/DwF48EDV4nPlQMuFJgzeJPjK1IUlWHJimJ4KaPLEr6xyWrb8HNXGjx/WoUNXqAJayQEDfkHDBwWCD61Tp55oPeEIQk08BB6wefnyWd++qj/U1av35MyZW+OAqI/I/6xZf/br9zV2R2sLecYpvvtuIL4yHfj41IRgb9u23tu7yoEDu5LDUXe4I1ES3C8C6e3bf+3g4IhLQvwDXkR4vb74oisCKgEB06GI5ctXwk1BGGbNWioZbdKGp27jGnAjuIxVqxYztbkGLxnuukOHLnny5IM5hSecM2eu1asXw2WKyA3cekz1//FD2jcca7geXImdnR3/0fEEWrZsz68B0SZI49q1SyEkCPasW6fKjOjatY/k9UBKoUy//tq/RYvP8PPh1hihhvTG4uhPmGYpXWr6B1UTZgWVg5FKto59CnQ9HJQvWrSBd0U1QMcXJk6DBtW+6fn1ibVMF99//zMatR07NvDWB22Nn99QHvxg6ncG0TP466+xaDG5lYNG5IcfhkkeCqLyzz//zZz5JxogHsSGG+3nn8dy7xakBc4WWD88nwod5H79hrZv34WpX9fAUgjtwGMG9wt8ZeojqHKXuZGkp4Jkihoa+oEDRy5YMAPhE9wX4tKQOqb27cCNtmzZfF4NhdBCvu7k5Mx9VtwvpA2UGBGgBQtmrlu3jJe0a9eJv3Si4RQSevSwVC5cOAOriKlmwKs8aNBIxJngwUOTzXR4w9D4oiYkBwaZs7NLYOC2DRuWL1myCabbjBlL4BPjPjpcaqNGLWGm8Gs2CI6GDgQ8YIj2Q72GDx8HzxiMToRYYDnhppjawdi372DYOvAuPnoUMmHCCBwcRk+DBi34QapWrY0SKAT/CtlDP6BBgw89GqjOn3/+8/fffyDAgw9q/vTT7zz9T9sOQ6wIPYCFC2fhToOCThQtWpwRahSSWXqXL093cXHx8GjCCB2gw+7nNxbNor//WHEJX/f17cwnW+OgXOjgT58+tl69tgFqeIm/v78gMFWrqnpbQUFBKc91TpifzaIYlEa9g16XM/mwkvz444RTpy6JSxQq4HspOnny0CJF3N9HspVTle0Heeo5CDxCcH2gBdf12h3CG4iTo0cv+J30AP178eIpDiXZDuI4aJWEcQckd0fvGH1wkyuIwf9c2G04nYYRgDuKjIzARWroBMrxCLmY6QFhqvfvo+D4kunOgv8QXj4eIsL1GxSJhIR44VHDXIBOz5z5r/CaUXR0FI6g5xnqITY2FvsKMTY8BP4kccb3799rxN7g0ENwTuMRwU0qTjR/9+5t9uw5NP5s8Bhh2sp7c0v59u0bWFT6q+1d8qDJ14luhTJe9lpIyP6IiAhv7yHydyH7xkT0z7FmMLrDxcPX15cLDyRHV02xMkGWsIuwzszB9euLk5JCvbw6s3SGhjrY29u5u7v5+XVu1qwOTBwmD/hG9A8ghoaSO/3lgJZdT2Vh+E49u+vXEoMVxKAdlDwj7kgyQcBg1gAH7bKexGhtxGnluH79YnP79vVhw/y+/LJ76dLlodzc0ZQvXwGhAkxGbjWagKMa0YV9eJKQNxcXzc6EpHU3ylsAABAASURBVKSJxUb91VXqLFlkPkn8QAbFxtogvUkLxKnS/H3P5PIUE+FoO9MEsfFVw6yLD6JiZwejwWXkSL/69dP1sIyEQRDfQiydjw/E1D7MoUPHUKNsPZDemI7GkDYm+Jp81PCojDDCjYbeMCsVG5UrzNHRAZ3Erl3b9OrV3tnZiREZnNKlvaZNWwR/1MuXzwsUKCTTUCAyDaQ3FkFDe7RzugSbRqw3GnX4HDnWKTZM9a6lt5/fV15eJeBJY0Qmgs82xAjrg/4nmxP9Qwzo2EV6bmkhQcA6xQb07t2BEQSRiSC9MT96HGuenlm0Kn/UG7E/TfCkMUI3NCIVQWQgaHwB00lOUQs2WFNycAHBgSZIjlBuzWEb+ThlYzFRSYkJNOwukYF5H5mU1cVaOk6kN+ZEl2Wj38nGRUVIemZk3MjGo4LNvYvhjCAyJo9vRmVzZc45mJVAemM6kgOjmXScjy41sXHDCEP4NGaXD7169TiGEURGI/JN/KUDL6s2syIDneI3FkdbkLTznsXTfYoNHUI/eYsoGnZi+5c/KVsrZ+Eyzo5ZZQ23RRCflvjYpCe3o2+efl2tOfPwsqIoJOlNugDWDM9+FqSI7BuZlKqiyFtYceX4u9Pb38W9l9tVTEhIjIp6r6eCQqF6W55e+iEsgZ0DK1icfebHMuIwNqmB9MZ0tIe04eta2QEfEwru3ZPl+aH5b4zC1Y3Va89X5f7vXbp0x3+zl+vaamNjY29vN2/e797epRhBEGaC9CatuXRJIp9NGGiAfyXjxuzwTgCfDU9/yA1Kky9fntmzRxUunJ8RBGE+SG/MidCQCYPc6EGXEUNiYxb0Cwx+nQsXrgvzpwnY2dnWqOE9adLgrFnJk0YQZob0JlVoDKEmCW/shKEHLl68dvXqPalqVj3RZ+oxKDBMpeWdhPXvvx939uwVoYKtrU1iYtJ3332JDyMIwgKQ3lgcjbYP/jRbW33DFFLwRiZqpQ+WjJkxKYHRALoi6I2jo4ONjWLKlJ9q167MCIKwDKQ3ZiNl4kCwyf40/dPhWC3JuhLMDUrtCgYFRgMHhw9zojg5OUJmhg/vkzu3KyMIwmKQ3qSKZH9asNaA0GgQOzGRM03YBH+a9nHEzjRdw0VbGwYj/Hiq6k85ZtIUohUqlFRP6ab44YeuXbq0ZgRBWBjSG7PB8571DxHt6ZlFMiVa0BtYNn5+ftZp4sjxj6VGYLT58cfuHTs2y5YtKyMIwvKQ3qQK0ZA2nSQrCCIUELDW4NF8fX3FY3dmbhNH7B9jJgVgUk+vXp8zgiDSCtIbMyNkrElubdLE9d6950xvUgBUh08jnclMHDn+MWZhgSEI4hNCepMu4GOmcRHiepPRTRyZ5ot5/WMEQaRnSG9ShXhIm+TUgHLil3KEQl7fw0MiE1r7zZsMF8UxqC6MzBeCsHpIbyyLOD9NvYyqVMlLI0VN0BvxDGx8eBtITjocbkC+upD5QhCEAOmN2RBJyzrJTWIMOsr4iNHpYS4cUheCIMwC6U1q0U4Q0HgpR6PxrVixnIZ9IznhDZ+SgCcOsLSSHDnSwkhdCIIwCdIb8yMkSZ87V05XHcGHpu1MExDmmTav5IhPDaKjnyuVcTdurNNVn9SFIAizQHpjHoT3bAwWau2oU29YSskRx3J0ueM0Ug80hi1ghiBpIQjCcpDepBb9L9xwRMJzJrlE077Rha8aQXKYGS44RVbCgwe7lMq3HTv2ZwRBEJaE9MY8aOWh6ZwCR5hvjb9eI3MaAkF1hH01KkhaPOJCXSZR1qyXkpLsGUEQhIUhvUktwrs12ggv34inlE5Zwbg5b2gqNoIgMi42jLAA4vdAdcEHERDtQtPeEASRmSG9sTgaXjXJ+QgIgiAyPaQ3qUUsJ4JvTWo6HE3PGx8+QLQv2TcEQWRmSG8si66UYlIXgiCsDdIbcyKoi54kAq1dfBjJD0EQVgDpjRnQ816kxqaQkBiWPFYNIwiCsCZIbyyCpALR6/oEQVgzpDdmQ4+c6BkfmvxpBEFYCaQ3ZkCPNaMRyLl374M/TSgx9pVPgiCIDAqNL2A2JHOgdaFnZBqCIIhMCdk3ZkO/wOiH/GkEQWR6SG8sizBympb1Q2YNQRDWBemNRRBsHV1TFXC90cgaIAiCyMRQ/MYMaM++rGtAaOH9G0YQBGFlkH3zCRCMG3rrkyAI64H0xgyIvWe6NonjN+RMIwjCCiG9sQj6fWsaAnNODSMIgsjUUPzG4oi1h7/vqWHfEARBWANk36QWHelnfMIbLx27fNAbwawRT4RDEASRKSG9MScarjM9s0qTcUMQhLVBepNauMZISoueWXAohEMQhLVB8RvzI+lMg/ZIZa+RxhAEYS2QfWN+xBaPLsT2DX8Lh0I4BEFkbkhvzIOxE6xp6w3ZOgRBZG5Ib1JLsvesHDN+iGhBY7j8kOQQBJGJIb0xP2IFEkwcrIjGitZMTuMl5FIjCCITQ3qTWoTsAD3ZzxqI9YbmkyYIwkogvTE/4vw0PSEcsffMRw1lRRMEkYmhfGjLIvkKjh5rBi41f39/Zq2EPlLeu6YIe6pISmIEQYhRMJYzn7JUFZanIMugkN6kCg1TRj27WrD+yixldoCgPb6+vn5+fsyKObNbef2swrOSq0elLAobBSMIIgXK189iA1e8K1Y2qXY7lhEhvTEz+kdO04PYpWaF4ZwLB5WP79q36lvI1p6UhiCkcSvsVLq66+mtT0/viq3RimU4KH5jNsQp0Xr0plIlA1JkhVlq0ZHs9K6kam3cSWwIwiA1Pitw4yyLfMMyHKQ3qULOUAIaVKyoc1A1q33x82GwsnDZbFldyNomCFkULpv93lUly2iQ3qQR6tDOtZQlmrPgcJcasz7JiXjDsuV0YARByMMlt/27sIzXepPemA2xlaNnZGj9/jTrHEst4/XTCOKTkkH9zqQ3qUI8lICOCsEaKxr+NI3UAMG+oRdxCILIZJDemBPx6DUam+RPRkDDRRMEkSkhvTEDcvIFuN54emYxWFPIGiAThyCIzATpTaowdkBomZCJQxBE5oMyUM0JH2JAnrmjmZwmBnoDsbHadz/FhITcPn/+TL16jfPmdecliYmJmzevLly4aPXqdXmJUqkMCjp58+bVFy+eubrmKl++UtWqtW1tbXUd886dG5cuBT14cM/ZOZuHR4k6dRpjhW+6ffv6hQtnHj9+UKhQ0bJlK1SoUEW84549W+vW/Vg5KSlp27Z1n3/+lVAB++bKladoUU+h5PDhQBwEhbou5s2b10eP7rt792bBgkUbNmyeN29+7To4rKtrTg+PkswQZ84ce/ToQfv2Xwu3//Lls6NHD1SpUl3O7gJbt67duXPT338vEG7WvGzatCoyMgIruK98+dwrV65ub290giJ+wfPnT7Vt+6UJ+8rhzp2beJ7x8XHZs+fIl69AkSIe+KtgxvP27evlyxfgr65w4WI//fR7ZGT47t1bGjZskSdP3mPHDmDT6NGTTTtyhoP0Jp3i7+/vpyYoKIhlcKpV6wxJqFfPZ/Tofrlzuxq17/XrVwICpnt6lhT0JiEhHiWNGrXkevP+ffS0aeOPHNmLdSenrPi6du3SDRsOZMuWXftouIx165YtWjRbXJg7d14fn5pM3cjOmTNVvAltWb9+Q3lzhvNOmzbO0TELVIFvvXnz2ty5/6tdu6GbWz5eglO7uxcaOPBX/hVN1aRJI3/9dZKwiwavXr38+ee+z5494Ve+YcPyadMWFixYRFzn3r1bv/zyw/Dh4+QIxv79Ow8dCsRlC3rz5MkjPK7Bg0cbpTe4MCh9kt5h7PAw8dhjY2ObNzd6cJWlS+fhfoWvuP0//phWsWJVo84FscfHy6tSqVLlmPEYvP5bt67hOsUlHTt269Xre/wNMGP466+xZ8+eaNasbYkSZfAV/acFC2YqFDY4Wnj4WzznmJgYZh2QP8105Axdo+Fw8/BI8Zeqx3YR3sXJBIOq4T82lidPXmzd2m/8+HlPn4Yy8+HvPx2tBuRn9erAzZuP4DN16nxJsQEHD+6G2BQp4rlgwdo9e4J27jw9ceKsSpWqYdO1a5cgNmgRli3bik3//be9atVa27ev37VrM9/38eOHWHJh46ARwRKmiXCbUMcDB3bBAuMlV69eZKpmS+eQeitWLITY/O9//rhsyBI6wlu2rBFXQMlvvw1m6RLcJtQUostMAiKxadPhGTOW9OzpB+0ZPrxfXFycUefq2rXP2LF/80bcBGRe/7hx0/HHMHr0FJxow4YVhw/vZcYAMw5/J336DPz557HcFK5Ro95vv01t2fJzZn2QfZMWcD+buEROLgA3cVATvjUe0cnQJCSoWuEdOw5v23awSZOafft28vQszFLHw4chu3ZtQkOA7r+NjarzhJ6yrm4yrA1u2UyZMpc7uGAEwPPGt65cuRBLeDbgOcEK/FpoYrp0abl48T+tW3ews7O/f/8uyo8fP4jGEWfB+tGj+5naO1ezZn2mtgl4n/3KlfNcw+CNwfLGjSuS14PKO3durFattre3qmMBG2j16iWBgdt++GGYcMHjxg3DYf/P3lnAN5F1UfzVS6nSFrcWdyvu7ru4LvAtLIXFfXFb3GFZlhZ3tri7OxR3p2iRlhpQz3eSB7NDrBNpaZP7/5WQTGYmY7nn3XPfvIiXev36BTKYWrUaZs6clenIvXu3oI4FChRBBExMTMiXr1DZspUtLL7ey4EE7uzZE5ghf/5Cnz5FCUtFRISfO3cCHiNsJXiDBQsW5dP375crMZrne/ZssbdPV7t2Iz4dNtTVqxewdzlyeFWuXNPWVr3ZZWNj4+CQHqYl/q5dC7xx43JQ0GMcfImfhV2AVci+tWZATEw07CmYbG5uGXD8eT73/v1beK3ILc6ePY5dc3f3xKFzdHTSsv1K2Nra4WLAn4uL29ChvpcuncEBvHXrasWK1e/evXH//p0CBQrDksWc165dunPnBrYHUorTyhSNmOPHDzC5a/rh4MGd9er9hI/DPJiCI6zWq8TpPn/+JJzhLFmy4brS4sSmRUhv9EePwWx0hQ8a7a/AVwFL43DVOX780pEj5ytWLNmtW6vixfMzfbl8+RxTuBxcbLQDwcCXuWHD5qrfYTR1EZWKFCkBN0yYCFGByQ49w5cfHpeQx2DOqlVrBwe/fv78CVMEcWH9/Ak0CfFOYdccZoqgg/Wr1pOCg1/hkYsNB5EL8QhxH/KGl3//PRPLtm/fdcOG5cI8K1YsQo6FZQcNGst0BPqHjIp9Mx7xBBFt3LhZOHooKowbNxhhlEupYHbJZIm//95erHl9+w6HX4cnmzev4XuH44MaDI/XAQGwKxcIMyNozpmzLMmgyTUJvqX0z0L45ocX+oFthq4MH/47z0E5vr4DWrb8BdI1b94kZI04sHz6rl2bFy/egNOhdvu1AIFU/G9x+/a1BQumor6FpgZeo62Dx/nzp6D1gPIhUlK8rFat7siRk6EcMGnxcus+U5f8AAAQAElEQVTW9XgLenPz5lXu2U6ZslC1VodC3YQJQ4SD7+8/D9mV+AoRExud9u6TJr0xJjyJUe20pprfSASWGuo3QpaTHInOhw9XZbLPZ85sYilIXFw8Hi9cuHHmzNWyZYu1qTvY0lK3ug6HxxeJlQlkBnjMm7eA6luIVnhUKpwAhCEmL7kH4y0EFxR4mdxSOwy9CQyUm2mQKJhmkBZkCSi08CmHDu3u2XMwci+ETrxERHvx4lnu3HmUVh4aGoJHZ+f/dhztfTxGRka4ubkjTkHqevcehuxNrDc1a9bH2qpWrcP0BZEO9SpsLVaLfYHHiFC7Zo0/xAYxukWLjgkJ8TDxrly5oNgvS+wL9LJ8+SoQuYEDuy1duoBrwNKlWxo3roDnUAW+ZtiJEJsqVWr9/vsQ7BeKSYj1K1cu0iKN0LnAwPOQcGhGtmw5pH/WqFHTPDzmII7zl/PnT8bFgOiMhPXNm5eotCFYIwXh7yIXRGEMGgNVwFZBMBDEVdepCYguGhPr1i3Bc2RjfGJ09Odly7Z4ema2traGrkBsUAcaOHAMTt+SJfNwDVSrVqdbt75eXnmnTx8ze/bSokVLYqmffmqDat/48YPVHopp00a7u3uMGDE1T558uGxGj+6PZdeu3SPkoGkd0psficS+ZzDWuNiwZOwknSwdu7XDc53Ll2/FvdvdqZM+OopyKx6dnNRXa06cOMh9oZw5vYoWLYVAgOdqSzuxsTFMHkGUy7a83Q2jhimCKcJ09uy54HoNGTIOtg90DpH69u2pMHZgBMFHQtBs377b6NH9MDO3TVBeRmUCuRH0BsrEUyIHB0e4Z4hieC4OJbw+Hx8fj3YuWsGNGrVAeOLrEahUqQb+mAHkySNPKL298/fqNQx6c/nyeSjE9u0b0QBv3rwDtgfZFaw26A3fNojrx4+hV66cDwn5kDlzNiQKOJJqj/nhw3vwWKVK7ZCQ9/jz9s6HAwKjTO1mIJ527NhIyGagSchvpH+WGKwE9hpOMXaB5xzwVLH+Bw/uurjI5Rx+Gtdy5HPQGzQgmGSQcLBvCR+MMujT4cO7mbwvSWuhUxnPtHC+kCniE3HWoDfIJrE70j8IJwK5Ua1aDaD32HIcDUgU9gtHkjd0TADSG2OibhCB76YI93vqei+nYKYZXW94fuPpmYyuoL9/gNrpNjbWCQmJlSuXql2qFtMLXsPQ9IVcvXoxT4CaNm2NYMTti5CQd6pz8sVVIyPWrHg3ExIgRBzEaBR7oTcoGqNJ/ttv/XLnzsvkXQYeQG8ePryDMF2qVFkE2TNnjkJyYOIjv2GKGg+UCfrH3RW4TNAbntl8/vxJ+DiuiJ8/f+YxLkeO3Lt3b371Sr4LCEaIbqgcMOOBOgdT2Ho880N7XK0tuW/fdqQp/ChxeYAAq9UA7llNmzZKPFFTby4cJexO6dLloSsIstzJlP5ZYpDwMXnvjKv9+nURT4czqTRn1qzyT0FhjEkGqol0ExdPgQJFoR+CL8rzFQ4/gEI3OVwnTN4z8DnTBb4XyNiEpE3TXqRdSG/0R8vgaUp34RjxtlCj+2l37y5PTHxfpEhrlmyo6g0sCLTla9Ys5+vbJnfubBcPyL58Ub+slZX8Eg0N/SBM4RrAI2PWrHIH7OLFM2oD8fz5K3lXMZR8mTzKy2MNiiuw9ZXmROOXO++wYoQSDtykCxdOMbmqZbl7V16kgTcCOw5qMXv2BLxEMRxlbaaQEzSo37x5BQMHyQGkhYeMwYPH4SUMMWgPXnbt2ueXX7ordkoes3jVmkcZDsIWojDK5kwRjqGXwltolSPwJak3wuHCRvIp3CpUa8igBMW+mXhM3hdOzQ+qQEIgAIikI0ZMzpo1x/r1y5S6CAvler7NTC7zO+EyCRM1WUHYnbFjZ+r9WWJQ7WeK9ELJGcNeo4b//bzKW6NpnQKdOvUoVaqc6nQ4jcJzXvlH04FLIy/hODm5MF2wtZUL8x9//ImqoXi6lNpkWoH6Q6cEmgZPM8N7Oa2t5aG2bt2KO3YsnDJlIMRG+/w8bu7fv0OYgnoD+1ZrQXsTMW7tWv+nTx8JM8CCgCXFFNaZi4sb/ngcRLqAMj5sFsRuYWaYYDwit2jRAY8HD+4S3oIlgvQI4oH18NoMr8HAnGGKohFiIt5CS/z+/dtBQU/Yt0oSEgW+BiRDeETSA73BJmEz+PZwTw8pEUQO+hcTI3fz0JzHbKh+Y3HesZv/odzCFEXpVq06MUV7/+bNK5q6DqMEgsejR/cJUw4c2MnkwqymKyDvbYHGODIMpujqrdrwv39f3immXbtf+Rq48ZiYKFdxrmF8xzm8a/Lp08csRYjjsnZ0+iwxOXLIfS1cGDjI33+0trKH9nXqRK5c8gtD6DnC+8GrVuxU4R1DQkPlTShvb3mufOzYAcvvYSYE5Tf6o3T/TTKNbWMy2NraoGBToIDX77+3q1ChhMSl0KKH5MDp6tmzffXqdVHp5Xe98DsokSJ0795/wYKpPXu2a926M0yPmzevIm7C6cJL1bWhftu3b+cZM8bCnipYsCiyGSQicL0mTVrQuHEL1OfRpn779g3eevjwLrQHCtGhQzemkCUmT3TkcRn1idWr/SAMfJ2YGWvjVhIPMbyQgEyIFw/QkGfyPOapUr8GZDkNGzZD0X7SpD9QId+xQ54FopGu/YAsXjwHpWmoY48eg1TfrVq1DrYNiRFiX+HCxeH7YcNy5vQWOhYzxU0/xYqVPnXqCL+XCMUG7CYqN9u2re/evXX9+j+7u3tylWKKQghTCBgO9YMHd3jPBSSU/JbSatXqYiUBAatdXd3wcdiqHTv+9fef+/JlEK89IHtbsGCVlrEexOj0WeIb8qHfnTv3xF4PHNi1QYOfkWccPLgTU6pXr6fl47SvUyeaNWu7ZcvayZOH42rJlCnLP//MYgoXN8kFud26ZMkCnAJUB9EeQtVn3LhBaHMgaUZZaPbspXp0fE+1kN4YDeEXB/hztf2knzwxlxuJxVhZWcK0KF26cNeuLfCo07Jw/yEGKJ6jfM1jOqJn//4jhL5kjRu3RLBYsmT+pk2r+RR8zzVFbXg1MPdmzRqPFIdnOT4+Ffn9LohZ8N9mzZogvIUv/8CBY/i3/cmT+4UKFeONzVy5vLENlSvX4OvMk6fA6dNHeVUfKZRif61QkID5xmfgT548eajaj65jx99Qs0GRBlEGEjV+/By13efE8LEMUFJS+27OnF6TJy9YuHA6Vsjv/oHF16vXEPFNMMjbeBkJezF06Hheu/r1117IJ/bs2bJy5SLsODQephASADyBSEOGsY+YE2mWv/88aBXvNta+/a/v3wfzDtCDB4+tV++nefNWwBODIuIPMbRmzQZYLc8vk0Snz4I28ASFPyIrwmFfseLvhQvvKY55Pm5PcVQSna8vVdf53Uyi9atOR/okTMmYMcucOcvmzJnAb/DKnj3n+PGz+YHl6d33acp/C+Iy7ty5x6ZNa86ePY5GwKhR0xYvno3L7/z5k0w+MEelhIR4ZkJYqLUvb9yY6+Tk5OWlQ+cKM8THR95+CQz82pPY338TYhnv+oyyhK9vazzp0WO8eBFvb/ulS1c7O3v7+Pgolv3xY9V8q9+0YT8ORf3GtWjVDFrmiY7+gsoNMgZNYwcgcH/58gnhWIqBA1cKa0M+xA0NMfCU4LAhgqDIpGnx8PCPsMWYZr58+YzFJY7rhSITVij9zj4pXbYwT0REGEKeuFyPDADJzb//HmSKmpZQuRFAafrLly+qK4fjB9kQpkdFRfLiEwdHErUKsaQhw8D8UFCmO7p+lhiZLDEk5AMuEp1GVNO+Tp2IitLYB1ILuBpx1QlL4SyglobrQYuZ9vR6RPi7kNrt2A/k6dMjkZGRxYsPlL4I5Td6on0wG8W7rTUva6bFG0NATVj1/hgxiFBJRmEBRGG1JQ2muOtQ01sC2sWGfaucSwQNc51uI5eym9qPhiYlgEQ6OdmoTrdTILwUCwCTD0DnqTQ/lExVzCSi62eJQVNDj67D2tepE7oqDQdXo7hZgLNgMh2glaD+AkZG+3AD5umnEQRBMMpvjEiSvy1NED8WFEIqV66paz9dgjAWpDd6ojp4mthh09JX7fr1O3fvvmbkpxEpDlw7Exv/kUhbkN4kI+IeawRBEGYO1W+Mj/YU59o1uk1HGRMZjJAgUgoZY7b2ae97Q3qjJ0rVGu3d1cTT4acx4nsc3VjURx2GtCIIMycyNM45QyJLa5DepAQqIxFQf+jvyFXI4uW9T9GfEhhBEBJ4eS8iV0HKb8wVcfeBb36ach7Dp5OfpoqDEytX3+LSnjeytNdiI4iU5sKu4PylmWsavEWH+gvoiRYDjZts4iGihd9b8/a2f/IkWtcfIzAHStWyiImO2+f/LE8pV/fs9pam8gNTBGEsZEz2MTjm6fWw7PlkFRqxtAjpTTIidBlQ+/ue5Kcpga9Q3hKJD699fHDBghIdglDGgrllZDVayTLnZmkU0hvjIPFmTy8vexpiQAse2Sw85EMwp70fZicIIkmofqMPUnqjqSY3UCPh9z0JgiDMDcpvjIN2BVKFzDSCIMwNym/0QXUwGw2zKYsQ/DRGEARhlpDeJAvSEx2CIAgzgfTGCCRVziksnqFkSX6PDvlpBEGYF6Q3yQLlNwRBEEqQ3uiDyuBp2so5StNLlKAfyCEIwhyh/mnJQpI34tAQAwRBmBukN/ojxTQjY40gCIJDeqMPSoPTaB9cQKk3Af89AspvCIIwN6h+kyxISWtIcgiCMCsovzECug4uQBAEYYZQfqMzEtVF/Fs4YoTfv6H8hiAIs4Lym+RCqPFo6i1NekMQhFlBeqMzSvpBZhpBEIQUSG+SBdVfV1M3D+U3BEGYEVS/MRSJY0Vznj6NVsxcho+fRpJDEIT5QHqTLHARYtISHYIgCHOA9EZnJP50tBJK8/v6+uLR39+fEQRBmAdUvzEUtfIjTmvEz588+eqnMYIgCDOD8hs9kViw0eSnUf2GIAhzg/RGZzQMnlZEyzxqIckhCMKsID8t2aEbdAiCIBjlN8mBxD5plN8QBGFWUH6jG0rJiq65i3D/DSO9IQjCzCC9MT7CzTfaIb0hCMKsID9NN1QGT9NhcAFVSHIIgjAfKL9JCQRBovtvCIIwWyi/MT7Sx7DhwkOjDBAEYQ6Q3hiE9sEFJPwmGyU6BEGYC+Sn6YZ+g6dpguo3BEGYD5TfGIRqf2glM038q9L8rZIli3w/A0kOQRBmAeU3+kCDBRAEQegK5Te6kWRfAKUe0kkqE/0wAUEQZgLlN/qjZXABLW+VKGGc2g9BEETagvKblIDLj9pxB6h+QxCEmUB6owMqg6epGVxAj9GgSXIIgjAHSG+MjN56QyUcgiBMG6rf6IAeo6V9c9K09TKguz4JgjAHSG8MRXzvp/bkRu39N4z8NIIgzAPy0/RHS9aiOgyBlBSHJIcgCBOG9MaY6P3zBFTCIQjC5CE/TQeUshYpXQOEdSHR8QAAEABJREFUtEboDK32/hsq4RAEYfJQfpNyaLHUBD+NLDWCIEwV0hudESc0Gm6+UZPBJDkQDqU4BEGYNqQ3OiDWDK3JShE97sKhgdQIgjBtqH5jTJLssSZhDeSnEQRhmpDe6ImUrmhCliOIjbe3vaaZyyjgJRzy1gzn5UPZo2uWH97ImMyCEcSPwzUjK1wuMWseug5JbySTpEWmZQax5GgBllqPHj1gqfn5+THCAE5vt3j1xCpvaTevUvaMIH4oH9/GnN8flt45vk4HmZUVM2dIb4yG3jffqKyHLDWDuHSAhX+0r9MlMyOIVICjm02Ogo5XD384sTmqVlsZM2Oov4BuiAaH1tgVTQteXvZaV16GBhowkMiP7OYZWbnGmRhBpCZK1fF4G2Tx5inpDSEBtb9eo2FOoWzzNeORnvRQLzUDCbory1bA0dKKvHIi1ZGtoPOL+8ycIb3RE9VqjZaMR9c0iPIbvfkUztI72zCCSH04ulpHhZt1S4j0JnVBlhpBEKYK6Y1UkizYaO+fxiRDlhpBECYJ6Y0+6DF8AEfL/TcC4htxGEEQhKlAemMcxAqktmM0pTgEQZg5pDdSSVJRNC+iW2cBRsNFEwRhitD9nsbBWDd7CiDF8VdAYw2I6d597O+/tytdWmcJBxcvnn7xIqhZs3ZW327yfvfuzalTR0uXLufllY9P+fLl84ULp+/fvxUVFYmJpUuXz507j6YVymSywMBzmPnt2zeurhmKFi3p41NJWPnDh3evXr348mVQ9uy5ChUqVqxYafGyBw7srFKlVvr0jvxlYmLirl2bfv65rTADls2QwSNXLm9hyokTB7ESTNS0PR8/hp46dfjx4/vZsuWqUaNexozyO16xAVhQPFupUuULFy7OkuLy5fN3796IiYnBbjo7u1atWitLluwsBXn06D5OWVxcrLOzS6ZMWXPm9MKRZKmeGTPGxsXFjRo1lREqkN6kEDzXefIkWuL80Bue30ByuL1GgJs3H/TpMylv3py//daqWjUfnZY9cmTv8eMHmzRpJUjCq1cv/P3nDhgwmuvNmzcvx44d9Pz5EzxPl87h4MFd0Il581aoXRuUac6cP0+ePMRnxsuAgFVbthx1dHTGlJ07A/7+e4Z4fnxuz56DbGxs8Tw+Pm7OnIl2dvZQBf7u/fu3Fy2aWalSDU/Pr3eqYm2I7/36jeAvEXanTBk5YsQUYRElPnx4N2RI9zdvXvGN2bJl7Zw5S7Nly/n69YvVq79rsjg5uUjRmwsXTu3Y8a/wctmyBe3a/frrr72ZkYCM4ehBz+rVa6p2hgcPbq9a9Y94SsuWHbt0+R3HjaViXrx4Br1hhDrIT5OE2g4CehhlT59K1RsmquKQqyYQH58QGxv36NHzIUNmtGo14Ny5a8xIJCQkjB7dD2Lj6ztwx45T27efXLdub58+wzXN7+c3F+GyZs0GGzcexMz4mzFjMReb27evQ2zy5i24evXOAwcC16zZ7eNTcffuzfv2befLvnz5HI9cqziXLp3FI1IT/hKx+O7dm0eP7sNW8Sm3bsn39MEDjTcdr1u3FGIzc6YftgSyFBYWKlaLP/+chy3hfz/91IZJZvnyrWvW7JowYQ5kbOPGFSEh75mRwK5BQSG02mebOHEuDuDo0dNxPLdsWXfixCFGpFlIb/RBdfBNrTd76mmyoYrDJYcP4smIb0ByEhNlL18G9+07ecSIuc+evWIGc+jQbsgAWtD4s7dPhykeHhnz5i2gdubnz5/u27cNEXDYsIlubhmYIsUpUeJrvrV+/VI8jh49DS4QnsDXQrjEDMuXL0RmgynPnj3G45kzx5CI8EVOnTrC5A7SPf4SyQrewt/Nm1f4FDhLeLx376ba7cGce/duLVu2UvHi8sofciBkbMjPmFaQ+qxfvyw4+LWWeXAoMmbMUqFCtbZt/8cULh+fDrNr06bVq1cvPnbsQGxsLJ8ICYEurlu3BMqKZj5UU8vM+/fL1ffp04d79mxB6qlpA2xt7XAAq1at3aPHICYX5jNY7fXrgRA/pFzYHliRwsxBQU+gSZs3r7l371Z8fDw/MufOnUSedPLkYYglPg4yjB0XNvj8+ZPC4rBA8W5kZASeQ7D379+xbNlfOLA4HXyGqKgIbC1WgibF2rX+2Ck+HTNjl9es8b916yolN1ogP01/VIXk+5/+LOzvH8AMQ0hxuN6QsSYGuQ4ejx+/eOTIuUqVSvv6tipcOC/Tl3PnTuAR1R0pM1++fI4p7B1LS+UWG0IYijpFipQQVzsgNjVq1IdEodIDj0vIYzAnIikiPjfxECX5dC5ITKFJJUuWVVhPh5kic8L6rVQGGQ4OlisuFxtOgQKFERa5vIFt2zYsWbLA1dWtTp3G8K8sLOR3ua9YsQg5FpYdNGgsS4pnzx7hkVdQAgJWI9YLb2XJkm3OnGUoLP3zzyxUobihh+m7d5+Ff6hpZqgC3yMck0yZstSu3Uj7BtjY8GEjLKCjcCP5RKwcK/znnw34UGjP8OG9hPnnz1+JBkG/fv/DseWbBD3u1q0vfEucOGSxTK7iZ8aPH7R163FeSIPxCIFv3LglBHLUqL5QEZTl8IjFJ0/+C+c0NPTDggVTsVreMqhf/yemkMzhw3vzmSFCTD5MYj5GqIP0RhJK3QE05Tea3hWQXr8REEsOEAYgMBYfPlyVyT6fObOJpU3i4uTN2AsXrsNbK1myYNdm45heBAU9RlhBW17KzNwQUxtW3r9/i0eIitJ0hFQm76EQjLcQrZA8Mbmldhh6ExgoN9MQzpAcQFogBk+ePOBTkHX17DkY6RSa2HiJ6Iy8QbULQ2hoCB5R1RemODikxyNvqjN5Riivut+4cRl/+IgGDX7GxJo162NtVavWYZqB4DGFEKL0hcheoEARGH3QjypVav3++xB8IlKTefMmrVy5qH//URCb7NlzLlmyGXEZuQLERtPMULilS7c0blwBZa2+fYczrchkiRBgpE14jopatWp1Pnx4i1oXFB0TITnHju1v1KgFPp3Jk8t92PezZ4/nz1/4zp0bEBv+EZCQ2NgYnLKcOb2PHNnXvXt/CwvLPXs2YxEsjnnCwz8iiUSDA22IuXP/hH74+f2bK5f3tWuXIGPz5k3289vItwenb9q0RSVL+qD4BPmfPn0sZp4507948dJIoXr16sgIDZDepARiBbp+/U7Vqt46Le6rgOtNsnWSlvTzo6kWrjpXrtzp2ozpR1jYRzT/Nb174sTBT5+i8CRnTq+iRUtFRIQxeeHdWXVOBDU8RkcrNyxsbeU9BWJi5NMRhcuUqYBcAabQkCHjkFohDqKBf/v21Hfv0NjPiuAI8WvfvhtKSpgZcRNLoVQ+bFhP5EbQGygTT4kcHBzhniEi4znPWjjcZYKnVLhw8UmTFqBpzxRVIqxw+/aNXG8QsvHHtCL0eihXrgpEAh9x+PAevKxSpTZiK/68vfNhUyFjyLoQyrFVEFFIQsWK1TGbppmZZCZMGMIUthgeISEQBhzJDh1+w2GBBPL+F1z+eVsBhliHDt14tgSBxCMcM6R0UEq+wrp1G8Mlu3//jouLKy+bbdu2HjnN2bPH8bx69Xpv3ryEouCIcV0vVaoc7ESshCeRALuGiUxhNsLZQ36DMh7EBlPc3T3h/pGlpgnSGz1RN1Kn0TpDq4WrDhcbI0oOz288PZN3442FJovS2toasbVWrfJMX3jagcCNZq/qu6g98KDWtGlr6E3mzPLCDAIoT1PE8CmqIZVX2j08MiEBQvT09s5fvnxV6A0K4HDVfvutX+7ccjPw8eMH0JuHD+/ky1eoVKmyiM5nzhxFbEX4Q37DFI1rBFPo386d8kOBkAq94ZnN58+fhI/jmY2LixuiMxcbpgidWCHiI5PM33+vi4wMRwMfjwjQTGEf4XHatFHi2XifsVGjpsKemjp15Lp1S//4409Uv7TMLBFIlJubO4J4gQJFkQtC1XD0RozojWPCvilKdPQXPP7yS/dXr57/++9KHJkBA0bjsCD6jxo1DeZbv35dKleu2a/fCFheWAn05uzZ49yWHD58MjYP5+vw4b04d4UKFb12LZB9b04iqYLeIDfNkMEdL0uU+O8tpJ5ModyMkADpjQ7w7gBSfqlTtIiR4zg304xoqd29uzwx8X2RIq1ZWkBVb2xsrOFp1KsHa75lrlxZL+zT+PsiVlbyqx1WDw9S7Jv3xdOCHDlyI5Qj1vCmqxIoBvCuYihf4zFrVrldBvdfaDULwMzhpj+ayUIJBxbWhQun8CRz5ix378qLNF5eeRGOsSWzZ0/AS0RD+F1MISclSvi8efMKjWhraxtIy9at6zF98OBxeInKAY+zXbv2QXhV7JQ8aDo6OjFFT1xhM1ASh7TwpEqAV5swnUnGzS0DthMFD9ThUX9CHsAXX716p6fnf79oxzMrJARwyeAB+vnN6d2745o1u7TMLBwZ7RvQqVMPpTMCOw4HYcCAUbVqNUI7o1Gjr40MHIQ//5wH5Zg/fzI0D5+CZAWZVunS5SBCsN3gUq5cuQMnBfpx4MBO5Jo//dSmRo26a9f6+fvPw5FHYoTWBpdD5LvCJ/LrRLhZil9IYgTfktAO9U+ThHaNSfJmT/Fv51y7lradq9QDlAY0a1Z79+5/Jk7sC7HRPn+2bDnwePToPmEKgg6Ti4d8epMmLfG4dOmCqKivsQMCw/0WJo9lzsgV8McDKNrIeILi8NOnj4S1YWbeJ6pFiw54FHcP453fIB5YD6/NcK+mbt0mTFEHwjbgLbSv79+/HRT0hH0rDiFc8jUgGcIjkh6EWnwKPp1vD++BjZQIIodaCyoKTNG9DbPVqtWQKYof3Alk8vLhQ0Vq9bXshICL8rjQYUwLv/zii/WjVI4sDZqHKadPH7MUwZNCHDGckYYNm/Xp8weTX/YXtMzMZZ7vrE7grMG4a9iwuZ2dHXcvuXnIGwTIS+AfMnlJ7zSfiEPUrVs/WGpQcS7JOBFoEOBQNG3aChvTokVHXv/nR5tfJzDKhE/k3UOEZooY3oHi3LnjjJAA5Tc6I0Fd1CuK4hfYbqN+wwjDgNKgXd+hQ+OOHZu4uDhJXAqF8dWr/eCMofqNqgaMLLg9iFwFCxbFu3DJqlWre/LkoT59OtWr9xMyg9On5UbWvHkr0BxWWhWa0ig4I/727NmudevOcHtu3ryKZWGL4WXjxi2QCqxfv+zt2zdYOSrn0B4oBJrPTNE5mMkTHXnwQmEDm8SFAWDmy5fPcw+KCxK2CoEeGQb3srhUvHjxVKmrAo4GovyGDcsnTfqjfPkqO3bIs0CU0Jm8C9z5yZOH46MhRVu2rMUUYRSDxYvn7N27FerIuxprAUlb//4jUUpZtGgmXCnUSPz95758GVS0aEmoLIL4ggWrsA0jR/bBFmLi8eMHmMKirFSpuqaZAT/gyDxQOcMZkTh8QPXqdffv33Hs2AGchQ0bljFF38LevYcGBKx6+FBuNt65cx0TUc+Hwdi9e++B7u0AABAASURBVOvmzdvDxoSy4hTwzuvIJhcunF66dHmcfbzE8V+yZD4yMH5UoeJwTXft2jRmzAAcVbidECocJegWkmOljUEyiqWwX4MGdUPrISIi/MGDO9Q/TROkN5JImQoNkSRoHVtZWfr6tmnXrlG6dHY6LYtS/+TJCxBoLl48zW9ngWfVq9cQwXQaMWIy5kFQ5re1Izz17j1M1THjwFlClEScEm7CQJDiIR6BCf7brFkTjhzZy+8sKVmy7MCBY3jV58mT+xAwbm3lyuWNkFe5cg2+hjx5CkDkeO8A+HtMISS1ajWA+cZn4E+QpqhGtI4df4Ors3v3ZuwaJGr8+Dn85iG4QIikqFjwPerVa6iQM/GxDBCL1e6guPcBU5QoUDbH5jVo0AwaPG/eJGgV/rBOVMuRZ8BpxAqPHt0PAxCpQJcuv/MSutqZeZrYvv2v798H897SgwePVdIbvgFKmwGg6MHBr3lNCAccZS0o1v37d+CDQYmhuFg5spnq1euHhLxDgoVzxBQ1mO7dB/B0MEMGDx+fisJ9r5i/SZNW4t59mBOfizoQv04gNr/+2odvlNLG4DxOnDh35sxx8PFu376OvcPBV+2wTnAs1PqnN27MdXJy8vKqzQgFPj7y8kZgoLzDpb//JlQREPJ8fb/WPHr0GA9B8vMbzwWJz4yXmI4peCIswssPgYGBLNXwrX6jwz3nqRnUb+Li3QpVctMyD+JyREQYzCtNhWv49TY2NggcTAJY25cvnxBqVTsaxMXFYlUZM2aBy6Rp8fDwj2hQM83A9sHivCNWksA+wgpVx1iLioqMi4vjrXuljVfby04KyB6gHEpHCfEEVhUq/FJm5sCjc3JyUSo1JcnHj6GoePHIjqwiXbp0/BDh06Ec4vui4uPjvnz5orSb2HEosTBbdPQXCIzS9YCD+fFjCPZFin7gNGEN/E5hTQTdjgx786FWW2YaPH16JDIysnjxgdIXofxGZ1SHElCb/Rh9BE/CWCD0aA+ywiBmBq4NEZAXh7SgXWyYjuV9REa1A3ryDgWq6C02TGGy8bt8xCDmqoqNppk57u6eTHfE2sm7WnBUJQ1i7eSk/BPjSjuuVidwMFX7H2pCp9NktlB/AakYohyCRPHfW6Px0AiCMEMov0kapfq/lFoOpTUEQRBKUH5jKEryo73ntJcX5TcEQZgppDdJo70So1Odhvw0gjBnrG0smBlDeqMb+nWMpu7UKYaFBZMxgkiVmP2lSXqTXKj9RRzy05IbZ3cW8SGGEUTqI+x9rKNrIjNjSG90Q9U9U6srlMr8KHIXsnh+59OnMBqgl0hdJCbInt+OyFOM/DRCK1p+u1PdzEkMV1OyZBFGKU6yYe/IKja2uLg7OOZzAiOI1IFMxs7vfF24PHPR514j04H6QxuKxNoMZTwpRskaFvHxcXv9g7yLu2TIamdpadYtSuLHAqUJexfz7GZ4QR9WrgEzc0hvpKKfYPAxOsVTSpQofO3abeQ3xv2ZTkKMTx2LvCXY01vhH4IsE83aMCd+MBYWzC1j4k++Fm46jFlhspDeJI3qb0VL8dY03YgDP23Vqk3kpyU3rp6sVE0L6hJEpAIow/4K6Y1BUEdngiAIiZDe6IbKaAJSb/YkTSIIwswhvUkCXTMYdaNHf9djDfUbRv3TCIIwP6g/9A+A9xQgySEIwqyg/EYSPL9RzXU0dR+gH78hCIJQgvKbJEjy/k09oPyGIAgzhPIbHdA8mI2U/gKFRc9JbwiCMDtIb4yMpl+bJgiCMHNIb5JAp8HTlNCU91B+QxCEGUL1G50RtEeLmZZk1YckhyAIc4PyGx1QcsZ06oRGfdUIgjBzSG+SwPARa6h+QxAEwchP0wkjjpbm6+uLR39/f0YQBGEeUH6jP5q6opF1RhAEoQrpjTaSTz+ovwBBEOYG6Y1UNA9mU0TzzIUp4yEIguBQ/eaHQSkOQRBmBeU32hD3eKYhOAmCIAyB8hs90WKUSdQk6qJGEIRZQXpjEErSojSsAN6lrIggCIJDfppuiAaz0TZijZR7PKl+QxCEWUH5jTbEd9gkxzABJDkEQZgPlN8YhH7jRhMEQZghlN8kjdofkzZKukP5DUEQ5gPlN9rQIio63cipKQ0ivSEIwnwgvTEmYn0SZ0UEQRAE6Y0kkmlYGspvCIIwH6h+oxEJw6MZQX5IcgiCMBMov5GEgbdt0v2eBEEQlN8kgYb8Rqr8JFm/oVFtCIIwEyi/0Yj2EQSShHIagiAIMaQ3OpDk3Z169Eaj+g1BEGYC+WmSUBIS1V+SNgSSHIIgzAHKb5LAcFEhY40gCIJRfqMFcU6jdjCbJIVEor1GXQYIgjAHSG8IgiCIlID8NI1oSmK0JzeK31jTrbpD9RuCIMwBym+SxkD3TEr9hiSHIAiTh/RGZ3S52VPqHTxcb6iEQxCECUN+mja+jfFs0GA20j6oDCMIgjBpSG/Uk8K/I0B+GkEQJg/5aTqjvTuAqL+AbvkQSQ5BEKYN6Y16VD00CYPZGDjeGukNQRCmDPlpSaNhMBupg0NL7BhNekMQhGlDepNaIL0hCMK0IT8taZLpx6RVIckhCMKEIb1RjyYrTKL26CdONJAaQRAmDPlp+qBFTlQ7UuuqPeaW33wKZ1eOyZ7eYl8iZYwgCAnYOVjkLGhRsjrLkJmlIUhvkkBlZOgkOqEJ/aGZ7jfxlFFwWYGZ3AH64oFs3wpZPh/Xam2cHVzoaiQISUR/Sgi6HRkwN7RWW4v8pS1YGoG+4eoRZEa6ZhjxFlFYan5+fszU+RLF9q+SVfgpc7b86RlBEJJJ72JduJJbplzpjq1/hRTHI2vakByq3yRBCgxmI4aXcMyE6ydlXsVdSGwIQj/cs9kXrep+7XiayW9Ib3RD4i01euuT2FJjps6zOxa5CjsxgiD0JXdxp2d3ElkagfRGDUl2QpPeX0Bv4TGHXmrRn2TpnKwYQRD6Yu9gFRstk6WRrjakN7qRAuUcbqnRXTgEQZgYpDdJIH1MGmPdFsotNUaSQxCEaUF6owZNfQRSbKABuvGTIAjTg/QmCQzUGP0WFPIbSnEIgjAZSG90QHrfaPhvBv48AaU4BEGYGHS/p5Ex1l2f0BuITdoda6Bs2TZt2jTo2rWFu7sr053duzc7OjrXqFFPmHL79vV7927Vq9fUycmZT3n//m1g4NmHD+/JZLJChYqVKVPB3d1T0wq/fPl84cLp+/dvRUVFennlK126fO7cefhbWPzSpTN37twIDw/z8sqLt7JnzyUs+OLFs7dvX/v4VBKmYE5ra+v8+QsLaz5+/EDDhs2FGbBhDx7crly5FtPM5cvn8ZeYmFi0aMkqVb6bUyZLPHXqaHx8XK1aDZk0cLhiYmLEUywsLFq06MAMJijoyZUr55s0aWVjY7t8+cJbt67OmbNMaR4ct8OH92TKlEVpR/bu3RoXF/fzz22ZZMQfh5fx8fGbNq0ODDzn6OjUt+9we3v7/ft31KhR38MjIzMGUVERxl0hiImJvnTp7LNnj3AZZM6crXLlGjlzejNCAemNGoQ+AilWsFELl5w0OtaApaXl9u1HNm8++NNPNX/9tXnWrLp9n5cuXeDtnU+sN5cvn1u3bmm5cpW53iBY//nnMMR6/i5CW4cO3bp0+V3t2t68eTl27KDnz5/gebp0DgcP7oI+zZu3Ai/j4mLnzp105Mhe8fwDBoxu2LAZf37mzLH9+7evXLlDeHf9+qUZM2YR9ObJk4fz5k0uU6Zixoxfh7KC/OzZs0WL3mzevGbJkvnYEmz/tm3rW7bs6Os7kL8FmRk/fjACVrVqdWvWbADZYNIOl3AoBIyiN7t2bcJfkSIlsb/QXai+6jzp0zuuWeOHDdi584ydnR2fiGM+f/6UcuWq6KQ34o/Dy+3bN6xcucjHp2LWrNkzZPA4ffoojpuFhSWOGNOdu3dvQro6dfrvluorVy4askJVHj68O23aqJcvnwtTsP1LlgRol5zPnz8dOLATu1ykSAlm0pDe6ICWvmrJoUzQG57fQHLS3LgD1tZWMTGxeLJv36kdO47WqVMRqpMvXy5mDBDLRo7sg3g9adICpCNWVlaPHt1zdc2gduaEhITRo/shBCCmN27cwt4+3YcP78LCPvJ3t2xZB7Fp0OBnvOvg4HD//h3I2Lx5k/LlK5Q3bwHM8PjxgzdvXj158sDbOz9ThAaIATIkYf1oyeLx/PmTP/3Uhk85d+4EFomMjBBSMTGI2ohxZctWGj9+DtrCw4f3wja0bPkLT84Qo7H++vV/GjhwjESx4SBaTZ78l/BSp2W1ABVH4pg3b0Et8yDbQ0aCRARtgkqVavCJ0Gk81q7diBnwcSdOHILYCPtVvnzVMWNmlCpVjukF8rP374PFemPgCpX4+DGkT59OeNK797BatRqkT++Ei+fIkT05cnhpX/DRo/uLF88eOXIKM3VIb7SRwoPZqAKZ6dGjB6/ipNGhbqKj5T7PyZOXjhw5X7588f/9r1np0pJ+8FQLa9bID8gff0xC1OZTtATEQ4d2Q2zQgBXasDBPuH+CJvnGjSvwvH//UUjIMKVgwaIjRkwZPPi3f/9dMWrUNCZvscqvgbNnj3O9uXbtEh6fPn0IqbCzs2cKQWKKnIbrTVhYKE8CHj++X7JkWdXtgfWEx19+8bWW49ix42/jxg2CxkDzkLQh90IjF9ujJBiwfTB3nTqNNe2mjY2Ns7OL0kQEfWQGMAwhgTY2diVL+uTJU+D8+RPYZuQQ2DxINVM4ijduXEbz/9OnyNKlK5Qo4cOPBrbq3bs3fAamFVhS0Jtjx/YLenPs2AEmD+hV8AiBhx6/ffsmS5ZsFSpUQ6bCFNYZ3LmKFavfvXsDMl+gQGFbW3vh44KDX587d/zBgzvIkJAsItv78OEtnEy8++lTFDIq/ik3b1558OBuZGQ4jFDMiSYIfMWLF0/jBGEXkGJiOp8TEyE2aGdgbXgJrzI4+JXSCpFcnj17Am0LZ2fX4sXL8AaHwrY9V7duE1wDOKdoFmBZ+HuqB2HFir/xiIYCTiWfgjXwlXAiIsJxIl6+DMKZKlasNC42prhgzpw5iif4FJi9OXLkxkfzg4ApcICtrOTmLWSYpX1Ib9QgGqzzjtrpSa4B8/j7b2KSf0xa83rKwEwTJIelYdWR5zoXLtw4e/ZqrVrlR4zwdXNz1m9VKG8gI1FEripS5sc3HI/NmrVTfQtWGCQHuQUPrxwUVKBAN25cYXJ/PxKZCpNHz/1QCMUunOKzPX36iMeL+/flVwU0JiTkPYIRNIPPgJRLrd48e/aYKdIR/jJ3bnlAxLKIL/BemMLNw8qhEw4OX0eWQ4SaO/dPPIFIYMeZZKAB2H5ENO7dYQqMHe4rKtZWghdjIHJz5kzkEwMCVuMj/vlng8J43Hny5GGmiM54qeWDEFWxZsw8YIA8dr9+/QK7jxiNpa5evThhwhDB7vP3nzdx4lyE1Nu3ry1YMHXv3m2YE9OHDZt4/Pj/6s4IAAAQAElEQVRB4eOwkYsXz2EKncBfsWKlbt68+vffMzBlypSFsC6hDdOnjz158hCmILXFPkKTRo2aOn/+ZMEdRbsEnuTw4ZPwHF4cP5Xr18t3GZmN0gpRyxkxog8UDmcfAskUaQraEDj4yHd37PgXGsZXu2vX5sWLN3CpFsDpgyeGZbHXag8Rrtvff2/P18xBRQp5IbIiLIiXp04duXLlAvYdBwdJOfJsfulyIMxjx84UX6hpEdIbI2PEUaI5SpKDR+N2H/j8OVgmi02f3qDedKrExcWrTsS3iMlzncsnT/rWrFmugP1ApjshIR/wCL8LtruU+YOCHiPqoeKi+hZauHhEoVtpevbsuZDHIIN5/vwpU8RlyAna45gOh4e/RFMXeoOCNsIln3L+/Cn4dWjII/whF0GbXe32oL2M7RECB4/j4eEfEaMR7PC8e/fW/K1u3fq2adOFbyEa78hghBKRKtiA+vV9vi3Yr02bzvw5AvGMGYuRsiCcTZr0R1xczIYN+2H18LiMEAx1qVatDrIHpCZZsmRft24JJAf62qhRC2R4Hh5ztm5dzySAipef3xzsPjy006flZhpiPYL4tGmj3d09RoyYmidPPmzk6NH9p08fs3btHr5UdPTnZcu2eHpmxhHDgsLHYX/XrNnVqVPT//2vV/v2XZlCKT09M6G4xRfEbBAb5KzYWYR+iIGjo7wF06JFR5yXypVr4vmMGWOxIx06dMWygwaNxc4ixRFKcdAS8QrXr1+O4z948Nh69X7CecdGQo2QjfF3M2fOOmfOUnwQDE8cN4glz0IEQkPll2WBAkUEHYIiRkd/wRMkKDjLuFx79hyMrwByPlx4Awd2Q9UNegNvduLEeUOH+g4cOLp69Xrf9m4dxAb1yObN28fGxq5evXj37s3YF139ydQG6U0aAAITGBjI+w6w5Bp34D1LKRCjEVyOHr1QQK/vDuoieHRyclH7LkRCaN4ivciaNQcsFFdXN7Uzx8bKvb64uFil6ba2dop3Y3mTFl/7YcN6nj17HCtEO71t2/9NnToKsalx45Zo/DKFmxQXF4fwh7YtWuitW3eGd3TnztfS+okTB+HYMHnE9CpatBQiDjfiOImJifyYcG0DcNjc3TOuX7902bK/kAbhQ21sbP/8cx7TCkSuadNW/HnBgv+l4Ai1EBs84U4X7DJuZ9WoUQ8HChsJvUE07NDhN/hpyDB4xzBxxVsi1avXhd7wmHj06D6sE1t++vQRCB6KGQkJ8TC+sHKkj7DphGZ+kyatxb0BpYOEA4/t2nXl8V2oqCkyLa/r1wNRJ4MthimvX7+U0kOMXza8TyDWgL1ASwLNDmgSpuDM8nQTCoQ5370LVlocXhlTnAVhyuHDe3lWiiPMRa5q1dofP4ZeuXIebabMmbPh6tJU5OOmHw4gvypQpITeQK1Jb0wNsWkm7iAgxUzT6fdydMVXATO23gQF7ZPJwnLnrsGMSp8+kxGCVadbW1vBeShVqlD37q1u7GJ64OkpL70gS1D7LhwwtED5czTPoTfZsuVE4ICboZoPeXjIQwm+xlAO8XS+cgQCXpspVKg43IyjR/dzZSpZslyhQsXu3LnJvplj8MRQWVm0aOapU3I7CI1rxDvID7IWFxc3NE55+G7atDX0BiGJ5zGcz5/lUpQhgzuKEHgC679z55780ydPHg77Tq0pp0q2bDm44ycRbBj7lnFCREeM6A29YYrgyORpxxemI/ASUU6DlsCKRCRt0aIDlODFi2dMkYsoJUlo+/MnkB+mO2hVQLFwMFVLVvjo4cN7Q+SE0B8dHS1lhVjEx6eitbUNn4JMBY+oJ3G9EYDPydS1UXjqCZETpmDXkFT9888sYcq+fdthzTFFBZErLj5XVW8wkVt/Awd2FU9X/dA0B+mNbmjSG013dyZHXwPj+mkODtcTE22KFDHydlpaKvePsrKyTEyUVahQslevdvnz58aUG7s0VqGRASBFEIsEb1EihME2QdsZnr7atiEa7wEBh/hz3iBFAVbRUA1U7YbEY4dQceEgECBm8Q4IqM2gaWxra1uzZv0pU0auW/cE7Vw7Ozs0omG1I0zDVcNsuXJ5YVXQGxg4CHNIL7h4oD6ED50/fyUP6zxt4skWPoX3WeD7hWDN0w5ezmHfCjwfPqRE3om6EcRmwIBRtWo1QurZqFF5phc4ONAbyCRT5HxMvsvyTO6PP/7kLwVgJ6Kuw+T96PQpSHBVCAl5pzQdaeKsWROgHHPnLi9UqOitW9eGDJGkwd9W+EGYAoORKbp6q8yrvuMf5sSpR4Wfl/GYwpXFX0DA17OPiwpig9M6YsRkNINQRlq16h/xGoQ+GXxjIPzLlm0VdxsxVp/DHwiNL6CN73Md3SocyZfopDmQ0yC+ZMrkMX364HnzhnOx0Q6+qIjIN29e4y8R2Q8d2s2+tSLhaOERdhM3o5ii/sGb5/hOouXO/7g11KSJPHeBV45aAp8Z33+ERSbPCXLCqUB4EiQHK0Q6whTmPq/NFCggj/soJ/AZYImwb+4Nqvq8HzY+C+KB5jZTxFzEUH4z6cOHd/EIgeTbw0s1BQsWY6J+B6hj49HHp1L27LmZ4mZSPp0vi7IBfwlfhXt3yQHq1ZDVhg2bQ0q5xygcWDH8eAqHURVe7cDxRKzkeuntLZfPY8cOWH4PMww0O9AgQBKAUyBMRN6MQ4Qz0rx5h8KFi+MswBFV7EsCnwF7h0WQPahdIc4pJAH5MZ9y/brcRUBjhUmGX5ao+ggfgU3iYsPkbRd5AGnX7leIDfvm5fJtQ2UOj69eBQkbg6OHTUVrRnzQTEBvKL9RxvA+0D+w/3RqA18SiE2OHFngntWqVUE16dFE/fo/3bp1FUVU+EuI1LwDD/wo3vT7+ee2Bw7s2Ldv26tXzytVqh4VFbV//3bUSNav3yf06RKADFSrVhfuVp8+nVAKRrKCEA9xmjdvBWwx1GaQqYwc2QdFF2QYkAFY9gg9tWs3xMrZN2mBVPCVwExTTJSHUYQ2rKdYsdL8g2D9Y5t5pRoFcCzCu64pgeL8ggVTFiyYCp8HLXT48pjCTRu4dvgIBwcHyO3mzWsV62zAFK4O70SwceMBNzd3tUfs1asXEGDhJY4DL7NLAaWX/ft3QBUcHZ02bJB330KxunfvoVxgBIoXLw3VnzlzPN5S2/8CWSlEC+elbt2mPDiWKVMBfiCS0XHjBmE3ccRQ35o9e6mgo3rz66+9Ro3qB8epUaMWKLdgw3A2u3btA+FH6wHtCSjH4sWz+b7wqkzFijUwHWkoGhko7Sjlux06dENmhjJ+27ZdwsPDUEFRjENRAdaoxE1C8f/gwV1nzhzr1auD4l5dy0OHdvEeGXiXV9FQ2cJBhqG6YcNyJu99dwZLQV3Qatm7dxsMXmhVgwbNunfvP3RojzFjBuBdDw9P1NWgfH36/MHSOKQ3xoRyGoGYmFgoTd68uXr1al+pks4ePbIExAukGoiDfAr0QLhTD8F04cI18+dPRXS+cUPeDs2ePeeQIeNVxYYDBwMhacuWtdzBgBL07j2MG/QFCxb966/Vc+b8uWnTav4WImbPnoMgbEFB8n7DwrA3sNTQDuX3z/MSN4rtSLyEGyygfCjy81o9om2+fIXu3bulujHwAOH2zJgxxt9/Ll5WqVILW87fgt0/e/YEvsvYkhEjpnxTu/Q8N7K3T8c0gKwiIGCV8BLxC3qjJZMQN5ZxbIODX0+bNgrPEb6LFCkRELAa7XFUIPhs/LFSpRo3b15FSEVrQK3eMPkNng2hN8LAEIi5qKIh7qPGfv78SSYf6KhSQkK8sE6lJoj447hz9f0u/DczMsKxY2csWjQLp5UpKurIfTFz//4j/fzmjB7dD0cMlTA0IKBww4cnIGmoXr0OGhM4vPjDBabQm/9WCDmMihrp7z9v5sxxfDsHDhwjfLpKbqGm5YSmzPz5K6D6OET8FjGmyPlat5bfBArV6datL2w0NHcgisOGTcRnnTp1BIqCbcMFic3mvdKxL8WLlxk/fvbChdPXrpWvB/NLLOOlcizU3sl148ZcJycnL6/azPzw99/k7x/g69umTJnCPXqMR7Li5zce0/EccoLnatMXvhTvL8AX8fGRN0gDAzeJZzt4cGiFCjOcnVPReEp37y5PTHxfpEgbluKsnCCr0yVnOieNjR7Ub0JDQ+Li4tD8V7rdgQOzAhVaNPm13x0i8P79W2iG2pEIIG8o3SMv0eRa4LOgLmpv9BPgHQSYNCIiwu3k2CtNR60+NPRDpkxZxbussGgshNFikoOPH0NRfucfim1Lly6dUn7DgZ+G6aqbzcEpe/s2WDV9iY+PCwv7iAzS6HeQ4JhDhsXbg23AvuCqwKlEfPv4MYTXxr7NH4ZrQFPThCl6NqdP72TIocaHwg3GnuJzlS6nGDTEYmOEuiOuOuGKwgXGuzmIzzumoOynZWvBv1Mf/T7TKuXNtqdPj0RGRhYvrsNdDZTfJCNkrBkIWsdahuBkCqebu+ESUeprJAZfe+1aouiqoG0G9q3Tl0RU+1ZxED1Vd0pTfDcibm7/ybCmbWOKchTTDE6ZWq8M+aIRx8QUo3rMsQ2CwCDci8VGMX8SA8gqza8H+FBNV5qihfGfkomvKFxgqle7plGa0ijUX0AZpUHSBM2Q2B9aPDNBEAQhQPmNRnTqkCYWGEprCIIgVKH8Rj1KmiFx5DRKawiCIDRB+Y0ypBkEQRDJAemNRr4fzEa3m3J++A8ZEARhPqSVO0HJTyN+GBkyW4S8jmEEQehL6JsYF480E8ZJb75DtU4jMUf5sb88nUYpUlH2+OpHRhCEvjwM/FiiKksrkN5oRFzI0fJL0oTe5Clu4egSf/nAO0YQhO7cPBmaEBtdtHKaGVeN6jfGRJAlXQf3NFvq/SI7seXTXr9n2fI7pXehq5EgJPElKuHNo0iPbLK6HWUs7UDf8O9QqvPrdLMnoR/VW7KP72RBd8M/haf54W8JImVwdpEVbMMy50pjXxnSG/UY2Cua/DedcMuIPxIbgpBOmvy+UP2GIAiCSAkov1GP2FhL0kwjt40gCCJJKL/5DgN9MBIegiAITVB+kzR6DxZAwkMQBCFA+Y0aRP3TDEp0CIIgCAHKb75D0AkSDIIgCONC+U3SSCzqkHtGEAShBcpv1KNT5V88mgCpDkEQhFpIb/5Dk8bo92NrJDwEQRBiSG+MD9V+CIIgVCG9UQPdRkMQBGF0SG/+Q+19NqQ9BEEQRoH0Rg30a9AEQRBGh/QmCXTVHsxJckUQBKEK6Y0RoA4CBEEQSUL3e/4H/WgNQRBE8kH5jRrEwkMiRBAEYRQov1GG6i4EQRDJAeU3/6E0WKfEH1sjCIIgpED5jREQaxKcN7LgCIIgVKH8xmhQLzWCIAgtkN58Rck3IzONIAjCuJDeKENpCkEQRHJAeqMNQ0YKoKyIIAhCDPUX+IogLQaORqNYA2VIBEEQylB+YxxIZgiCILRDeqMNKT2bRIN0MQAAEABJREFUSWYIgiCkQHqjDN09QxAEkRxQ/eYramWG+kMTBEEYC8pvjAxJFEEQhFoov/kOoeyvdOOn9MUZQRAEoQ7Kb76iWvaX2BGA958mCIIgtEN6kwTmkLI8f34Gf4wgCEIXsmWrqdP8pDff8f0vEZhF4oIrJmfOBowgCEJHYmJCdZqf9EaOEYv8Bg5PkPI4O3sxgiAI3UmfPqtO85PefIfhg9kwgiAIQh2kNxrR6cZPGmWAIAhCO6Q3ctKcCUYQBJHmoPtvNCKxqEM3eBIEQUiB8pvvMNbgaTT8GkEQhBKkN9rQI2uhQg5BEIRayE+TI6Q1gjlGskEQBGFcSG+0IT2/oV8xIAiC0A75aeqhUdEIgiCMC+U3csR9zHSt2ajtn0bd1QiCIJSg/OY/jFKzocIPQRCEWkhv1EP1GIIgCONCesNEfdIMHWWAbDSCIAhNkN6oR9dRA8hGIwiC0A71FyAIgiBSAtIb5cE6hZqN9ORGmJPGUiMIgtAE+Wn/IXhi0s0xE7DRwsMfWVunYwRBELqTPn026TOT3pg7r1+fePZsJyMIgtCRbNlqFC8+UPr8pDf/Ibhh/v6bmO62WJq10Sxy5qxUpEgbRhAEIZmnT49ERkbqtAjpjRFutVFy1ah+QxAEoQrpjTGhUdcI/bh//+mZM1fj4uIsLCyyZ8+cP3/uvHlzstTBv//ui4j4FB8f7+zs6OWVvUSJAunTp0TB7/TpK58/R9erV4kRpgLpzVfEvdSkZzzCUnT/DWEIt28/XrRog3hK8+Z1BgzorF9kl8lkhw6di4mJbdq0BjOYv//e8PnzF+FlhgwuEyf2rVChBEtmZs5c/urV29q1y1tZWTHCJKD+0DR0DZFamD172MmTq9etm1GrVoVt2w5Pn76U6UVCQuLIkXNv337IjEThwnlPn167Z89iKE10dGyfPpOePn3FkpmZM4csXz6JxMaUoPzmO77Pb8ykvwCRWkiXzt7BIV2BAl4zZgzu0WP83r0n27RpULRoPrz15MmLCxdufvwYDkerZs1y9vZ2wlJXrty5e/dJeHhk3ry5qlQp7eBgv337EUx/+PD5li0Hsc5GjarxOS9dunXjxn1kP4UL56lUqRSfuGvXcXd3lxw5spw4cSkq6nO7do1cXZ2UNszGxhqfiD+sKlMmd2zb3LmrFiwYqWW1x45dzJ49EyaeOBFoZ2fj41O0QIHceP7gwbOSJQuWLVuUCwmSMPhmDx8GWVpa1qpVXnARsQsJCQlubi5MLp8JeFmzZvlnz17BUcDG4AjkypWVEWkN0puvGFJ6ITONMDqI+7iubt58CL3Zs+fEuHELMRFqBGvL2zv74sXj4WvFxcWPHfvXoUNnmcLmCg0Nr1u30tSpA9eskXdwv3793ps377Nk8eR6M2WK39ath/lseIk5J08eYGlpAdvKzc3548cIrDljRndf39baNwztKmzA2bNXoSWoNmla7erVO+CGYSLfZryFpZ48eclXUqJEwWXL/sSTyZP9IKt8or9/QIMGVSZN6o/nc+aswlLIqyBC2M2pU5ds3nwQssTXtnDhuh07FmbLlokRaQry0+QYNzUha44wnGzZMuIxKOjV+/cfITYI1kePrjx8eNngwb8iai9duhnvrl+/G2LTsWOTCxc2Hjy4dMOGWSj5YPqWLfPx2KpVvb17F/OwfvJkIFQB5Zz9+/0PH17epEkNLHjs2AX+WRCGrl1bnD+/cdOmucgzktw2nltgw7SvFmKzePE4OITTpw9m8lQmDrOdObMO+gctxIdiIjZ+2LBu+/b54w9Jz/79p7kmYSnssvhDP3+O3rbtr+PHV2F+vNy79xQj0hrmrjeqqYkhY9JQokMYi8TERDzCwjp37hqeNGlS09k5va2tTZs29fHy8OFzTN5zbD8eIRXcm8qXLxfMLrVr4/O3aFEXcgK7DDYdk3cAu8zfRdKAuG9tbSWxe0JiokyxbbbaVwvBgI2GJzVqlMVjhQolPDzc7Oxs69WrzOTp1308wjxs1qz2w4fP4Oa5ujpjysuXwWo/tHp1nxw5MiNzgrHG5Pcpv2VEWoP8tK9QrwEiVfHmzQcmz3IyvX79Dk9KlizAp0NaypcvfuHCjYiIqHfvQkqVKuTi4pTk2l68kAdx1Ff4y/z5c+Px+fOvkd3HpwiKIkwyL168gUQ5OztqX60mYN8xRacGJi8yBfXu/ScyIThy/N3o6Bjti3t6uuERJhsj0hqU3yj/5o1Ov4JDA3QSycSuXceYIkVIl07eNSAs7L8buV++lDftHRzs8fjuXaimNchk/z13dHTA46dPX7s181qLi4sjf2llpUMcuHv3CSwvFP+TXG2SxMcnTJiwCEstXz5p//4l06YNYoRJQ/Ubgkh1bN9+BKURFNVLly7s5SUvY3D3Cbx9G4LKBwrp1tbWBQt64/mjR8+FBWUKkbGwkD9/8uSFMD1Pnhx4vHXraw/pa9fuChN14sOHj6jw40n37q0NXy2qU/fuPenQoXHx4gVglMXGxrFveQ9hkpCf9hWlX/nUA3hxlO4QhrB+/W4U22/ffnznziP4S8OH/2ZhYVG5cilkOatWbf/8+UvFiiV537Nu3VrgsVev9v36Te7adXSLFnUgS7t3Hy9WLF+/fp3gudWtWwml+9Wrd7i5uRQvnr9t24Zr1+4aPnwuFsySJeOsWSuweOvWDSRuGFyvmTOXh4SEnT17DZvRrl2jcuWKYbqBq8U2Z8zofv789bNnr0ZGfpo9eyUmopDTsGFVRpgipDfK6FHI0eOHDAhCDM9ITp++grpIoULe3bq17Nz5Z169h3gsXDgavtOmTQfwhxnGjetdvbq8Al+pUskZM4YgyiPo4yXqOpkze/IV/vpr8+DgDwsWrMXzsWN7/fRTzWXL/sRK/vprHabkzJll9uxhGTNmkLh50Jh//90H2YP4tWhRt2zZonx6liyemlarpZ8b31k+z8iRvnPmrOzXbwr2q2fPNqdOXT58+FxCQoLVV8QrsWBEGsfc9Ya6CRCpgebN6+BP07tIAv7+ewwK6VFRnz083MRv1apVHn8fP0agzCO+CRSl+xUrJr9//xHVFFtbG6a45WXr1gUREZ/w3Nk5vTDnyZOrmVa0z6BptbwfNge6ERi4SXgJM1B4WaVK6UqVSoWGhrm7uyKZa9++MbIo3t1uw4ZZfB7sl3hxoPSSSCtQfiNH3eBpOnhiNH4akQLwO/zVvsV7fKnCu3KJEUuCETFktajcCCIKyVESVMKUIL0xCJIZgiAIiZCf9p9gGFjnp24CBEEQWqD85jv062DGl6LOaQRBEFqg+28IgiCIlIDym+/QaXABgiAIQjpmnd+I7vGkXtEEQRDJC/lphkLJEEEQhBRIb/4TDF0THaXO0OTFEQRBaMGs6zfCUGmG3EZD3dIIgiCkQP0FvoPEgyAIIpkgvfkKaQxBEESyQvUbgiAIIiWg/tDKL6UnOtRBgCAIQjrkpxmnZkM38RAEQWiH/LT/lEa/fIWGiCYIgpCCmfeHJqkgCIJIISi/IQiCIFICqt/895PS3/w0KsCkKDFf2LPbstBgi8RERhCEFCwsmKunLGchC0cXloYwX71R7SZgoL1G94rqwa2zspNbE72KObplTmdNyTZBSEMmYy8ex5zeEelT16J0LQuWRqD8RqwTm5jugiH0TCN05fY52Y3Tlg1+y+7iacsIgtCRIlUyXNj5RpYYV6ZO2pAcalL+h66y8f3PepILpxuxMez0Dlm5JllIbAhCP9I5Wlf4OevVYyz8A0sTmK/e0N2aPxbUbLLmdXDLZMcIgtAX+/RWuYs7P7sjY2kB8tPkiO7WJPlJIcLeM5eM9owgCMNAoy00OG34aeauN8YtvZBcSUeWKO9jQxCEgeB7JEsb6Q3lN98w0F4TfkqHIAiCUIs512/+y2z0kxmxBUf9BQiCILRD+Y2hUGdogiAIKVB/aIIgCCIloPEF5D3T4Ib5+/ObPQ2yxai/gFG4ePH0ixdBzZq1s7Ky4lPevXtz6tTR0qXLeXnl41O+fPl84cLp+/dvRUVFYmLp0uVz586juqrw8LD9+7fHxcUmJCR4eGTKlcurcOESlpbfNbPevQvGJz58eNfd3dPbO3/FitWFz+W8f/82MPDsw4f3ZDJZoULFypSpgDnVbnl8fPyJEwdv377u6upWrlyVggWLKs1w8uThIkVKaFpczKNH969fDyxatGSBAv9dVNjZAwd2Zs6ctXLlmthmHITq1esx43Hu3MnXr180atQ8XToHPgWHxdraWjjsUVERBw7sypnTq2zZShLXuXNnwN6922bN8nN0dGbJTFDQkytXzjdp0srGxjg3dQUHvz58eDeuEJz3UqXK48hrmRmX2aFDu3Gd4PrJmjVH7dqNXFxcGSGC+qcZxw2j/gJKVKzY3traqm3bhh06NMmQQbcxno4c2Xv8+EFEDSHuv3r1wt9/7oABo3nge/Pm5dixg54/f4LniIwHD+5COJg3b4XqqsLDQ5cvXyiegnA/ZMh4hAP+8tata6NH90PgFs8watQ0QRIuXz7/55/DhBn27t3aoUO3Ll1+V/2s+Pi4KVNGnjlzDJuE+detWzp27IzKlWsJM2zevGbJkvkLF66RojfYd+yyj0/FyZP/EiZeuHAKE319B+L5okUz37x5VaVKbSV1NISXL58tXboge/ac5ctX5VMCAlY5OKQfOHAMfxkYeB4b0Lv3MOnrDAsLffr0IZRYysx3794MDDzXqZNvknNC+0+ePBQTE1OvXlNh4q5dm/BXpEjJ/PmNUE999Ohe796/MMUlAZnPkiXbsmVbNR1tNGj++ON3NDW4VOMCyJDBo0aNemq3UxNv377es2dr69adnZySXZt/CFS/+Qrdf2Nc4uLi8bd27e61a3f99lurrl1bWloap/szvthQiJcvnyPsNm7cwt4+3YcP78LCPmpZBF9ghDCkKceOHVi71n/kyD5+fgF2dnafPkVhVZhh9uwliCmfP3/euHEFIuzff88YO3YmUwgbZkYEmTRpAVIoxBrEIFfXDGo/BRkYxOZ//+vVvn3XV6+ed+3aAlLH9ebjxxDIA5IbJhkvr7wQVwRfLOvm5s4nHju2H4/VqtXBI7YwOjraiGIDIDPQG3wo15uYmGhsM3a/X7+R/IOQVOERqRtLHnDE3r8PlqI3uAyg7miUiOM4mgLIPvPmLciMwYYNy/G4ePEGnAgkdh8+vNdytC9fPgexqVu3Sf/+I62tbW7cuMw1T+12auLw4b3//rvyp5/amKremGn9RmymMQNk5lvnNFIp9cTLSVi6dEuTJj137jyG7x4zGFgWEJuWLTviD2KDKR4eGfPmLaBlETs7e/xlz54Lgaxz5x5IC3btCsD0PXu2oB3at+/wokVLWVhYpk/v2K1b35Ily0I20CTHDGvW+OPxjz8mwT7isQaxDB+n9lN2796Mx1at5C3ibNlytmz5C7bz5csgvJw0aTgCt2ochBVAzy0AABAASURBVOAFBKxGjqV2hfC18IiN4S8jIsIvXTpbvHgZT89M+/ZtRyrw8eN/w5hAdLEBy5b9hQwsNFQ+PTIyYseOfxH4hHmwKtm3OzUgY3iX76YAjDK04gVdhKHHFE31u3dvMEXoPHv2eM6c3txWgnm1bduGlSsXHT26D8rEF7l69eL+/TsQnfGIjYE8i9eP2dB+R/7K14YdX7duCfblxYtn2DCIGcQGTQecF35q+F4jt8CqNm1afe/eLWFVsEnxiO3HnHyFODjnzp3Avgv7iNSKbwaOCY4Pn4hmBz4R1yV2c8WKv2H3waVk6sAhQtuCp9QwAz98eNu3b2eYZmpnDgmRH/NKlWrAyrOwsChRwocnOqrbCbC/OPjYMHw6zDo+8cmTB/w44wrHzPzKwUGAyblq1T/Y2pCQ9yyNQ/mNnogHTyO0g+/2u3eh06Yt+euvtb/+2qJly7p2dvrb64gpeER1h+lF48YtV6/2Q6Rr1aoTgiOmVKlSSzxD/fo/Xbt2CXULFIQQIBB/K1SQ1Jx//Pg+7C+hcpAnT348hoaGQOcqVqw2cuQUrE0p/sI2XLZsAYLav/8eVF1h1aq1kWkhmqN1jJfnz5/EI1rQePTzm4NIhBY0z5+wIxMmDBFMP3//eRMnzoWthHiaOXM2tNCZPHqGTpw4dOZMPygWXh49uh/OGH9LDApCSPKgJblyeZ89e4JPPH/+FCT5/v3b+IgaNeoyeUt8z8yZ45jCz8REiNCMGYvd3DIgvGKnYGrxPeWSyZHJEmfNmgBzafz4OXj5zz+zMBtfnMnV+uzp00fRFMDz9euXMUWyZW9v//vv7QWpAGgc8KMBcxKPSCnevn2TKVMWFEsOHtzJlbJWrYZYLQpgo0b1heTg8OIRU+BMIotFHJ83b5JYa3ft2ozjoJq7YAOQb926dRX7zuRm5ukHD+5ourOyYEF5oxMCXKxYaXF2orqdqJAh4xdmwCmGxZovX6H79+9AMjFl+/aNqJkhqcW569fvf/CN+VFCowd5ttpPj49jaQLSGzlpxUy7fPkyMzZBQa9lsrDo6GQXztjYOPz9889GeFlduvxcJEtzphdBQY/x9cuYMQvTC+6GPXv2CI/Pnz/FS6Q+4hn4moOD3/AWKwIBUp8kVxsd/QURwcXFTZiCsgeTN8/DmDzp6aR2qRIlykAz0ChW+y4iToUK1SAzqFojpThxQq5JlSpVZ/KQdLJ79zZ8NiQT06aNdnf3GDFiap48+RDaRo/uP336mLVr9zRo0GzbtvUw95Bvoe7NFBUOrjdoRKNOI3QEEMAnQm9QtYJMHj9+oGHD5miMw8f77bd+8NkwQ9myldHQhthAY+bOXYqjt3v3lsWLZ69fv1So62TNmn3atEWI4PwgcDZsWAGx6d69P9QXyQ22BBuwZMlmZCRQd+j0oEFjoTdIcVau3CEs1bPnYMxcvnyV4OBXAwd2g93H9QZJc+PGFfAcCsTnRNXNw2PO1q3r8TwxMXHu3D8hM35+/0I40YAYPrzXvHmT/fw28plxPOfMWYotnD9f3g64ffsaPyxi0KaB3gwe3F08sWnTSmrbB2idoCmDvKRTpyaw9X7+uR0MW7XbidohDkKePAWKFi0JIZ806Q9o0ogRUxo2bIZDsXr14r//XstzaLSKIDZ8WchnbGwMS+OYqd6Iy/tGlJnkuOsTGuPv78+SR2xEHGcpwpcvcuMFUWDBeD31Bn6Lq6ubpncRlGFSMYU1xJulSnCzxd5e7nXwOTHFQjS0jo2NDVPoB/woPHFyUt/ZAaUdnh4BNFplKu3exES5eai9To6Y/tdfq7XMgGwGenPq1GG4/wj3qNyo9vKCNiCw1qrVICEh/sEDeeBGIENLGWkB5ofeICNs0aIjWs1M0UGuR493nz9/Quse5qHqJxYoUARyfuHCqfz5C0FBK1euCcNnwYIpmP/s2eMItfnyFYRWYc569ZrwjUG9AXqDNQt607bt/5QqEMhdYArVrNmASy8CPeQKwRRLYSMrVqyu6QggyUNmduXKecg/2vvYDJyXJMsbODtIsJAQ8F6LpUqV+6bcr4QDy7UQ06E3gqklZsuWdYrdbIo2B5Mnoweg5agachdXCTRK+vUbgfwJEgWj7NSpI+PGzdJkveIgQMUxD8/tgoKeqp0NuTVT5LXYBnE3xbQL5TdyDB8rOjmMNa40YpkpU6YMMzafPwfLZLHp02dkRkXLAUFwd3Z2ZPqCpjpCCcwZtWkHmoeomjB5O7S1Wr0JD5f3LMiRI5fiMTccEvgbWKcwAxwwpmj/enrKjwnsfrWb8fDhPTSN+XMYL7zLGeK4MAMXMy3SKAUkE4oOeLudneU9axGvVedB5MIj2vW8aS8QHx9XqFBRhLwTJw4hj4H8oBE9derIAwe+Zg8I5aprs7S0hB+FdjrMHybPwHywI9AbyBViPaQFhx35FpP32irJF4F4lC5d/sqVC7GxX2sbaLwrrfavv6bxTUWywp2rUaOmjh8/CNuzbt3SP/74U1MFDrUW2F9MUaXjxhqKQEnqDdcPccpSqFAxBG5VXUEqxhRdmVVXcuTIHjz+9lt/3q0ZGw+9wXVla6vRDUbLo2rVOig14TpctGgm73WiBHIvHA2UlJi8wSG/8KKjP6tdGy4qJG1z5kzs168LhB96pqmvSlqB9CaV4q+AP/f19S2jgCUDd+8uT0x8X6RIG2ZUfHxaq060sYEr7fzbb62bNKl+9YjGZa2s5JclvAXevmPfgj7PQiAS0Jtr1wLRaFVddv78lbxXgq2t+l864F28eLOX6w0K72K9QVOaKfQGjXfEehSx1TaoYQoFBBziz7kYIBZwm47Dg3KGDB7MAODJIITt3r0ZrWZsjI+PmrtebG3lfiBCdo0a9cXT+W1GaBqjHLJ48RyEturV6968eWXTpjUwwRB/s2TJrvZDkW1Ab1Clx0fbysmAuhQK70yRDTB5dihv4HOrkIN8gn1LDdm3MyWmXLkqWBa6hX35+ee2THEK4DUhVUItqnfvjmvW7FL1SKFwEBtYjiNGTIYNhR1BkiSeQaahnMI9UnGvRX4JpU/vqNI7QGO3STRccNCU7qGRJTU0Jo5Xx46/nT17HAKMVpHqUlAa/MF869Lld6x86NAesBA1rQ3JX+nS5f79d2VAwOonTx6Inca0iFmPL2Csso1xCz9IaHr06MHFBkoTGBjI9YalZaytrXLkyDxhQp/duxe3aFHH1tZGy8zZsslvjkGdXJiC2McUxjcemzRpyeS2+ALULfi7EBheaGWKfkQoouBPuGNRDKRl1arFeKtJk9aKVbXiK4//Vm999uzxzp0BaEqjwc4UvhAeYY+gTcpnQHqElTB5bLXlH4Q/Hl7Rmkb5AWvgm3Tq1FHoJSSNaQbx6M6dG+HhYVrmQdBniq5WSDvUtqy9vfMyuY4esPwe/i7vPA3nqmXLX7CdaJ7Dw8Ha+GrVIqQFaFPzJ0JehWI4U3iVTFED5xMRyrHjUAULzSN+DxgwqlGj5lgzWv08ycAhQlUcRYs+ff5g8sv+AlPoK1Yl9HZDCR2P7dr9yk89L2Bwo5J/VlDQE7Ufxy8h3r+Oc/myvPgktGCkALGB5Lx794a/5M0gLdoQE/O1vgITFakYjnNiokx1O3HG8di5cw+uZHBu4+K+Xn78/KLeJsyMo4RLulu3fmg34MgIfmAaxWzrN9/1h9bjNzqT6QZPLjaKjSljAjLDFK3sPHly9O7doUqV0hIXgSOxerUfHIl7924VLlwcdhDaubD7+e36cMmqVauLynOfPp3q1fsJX1HUBqAB8+atQJtd7QrPnDkWGRmOrzGveMNW4l91rLxKlVpYfNiwnjCXkFHt2iXv09yjxyBra7kioiUO92nfvm1YFoX6qKio/fu3w19av36fuBLOadDgZ2zVn38Obd68A/QPIR5lXgutP7pw/PihadNGYdeWLAnQNI8iEcmGWKOUvgiUKVOhZMmyyMPGjRsEdUHyh6LI7NlLea9lOGlYP6Ik1wxkFZgZ9XOlXnliEPT5Ecaa+ZQKFeS342AiD4hw+bDOgIBVCKlIfZAwMcW9L0wz8NBwKPr3H9mtW8u//54xYcKckSP7eHvnQ6kJdRGmsEmZPLWqgUMHTYLeI2uEm8cULQ9HRydkovyGmIsXz/B7gflGouEP0xKnEsUw4ePQCICy7tq1acyYAZA0nHccwBYtOug0xkGdOk1WrlyEa6N27cYODg6okzFFQwdbVaJEGW/v/OKZIaK+vm3wWZ6emU+fPgJFx/XAnUOl7cRRRcUIV1rx4qWxa9gvJs/kHnl55UUWiPXj4m/aNBRtoEqVanTv3rp58/YeHpmQmKKdxDPptAv5acbEwERHEBtfBSyNg/iSIYPLlCkDdD0saD5Pnrxg4cLpiKH8BkM4PL16DRFa93BXMM+WLWu5u4LvISrVGgqq8nAPucIfGuANGzZv27aL2EcaOXLq0qXzUSTgrXU0afv0GS44dRCVhQvXzJ8/FfGC38iCGYYMGa8qNkwR9/v1G7lkyTy489ikTp18ef6ktDFiBXJzk9vx2kdJwfyQ1R07/kVoFk+3UqCYwRIuPyr2iGK8zzTq5AkJ//VTqFu3cUREuJDwIezy7rZaPlSR2ciEwjjCNKYI/ejwuVOnLpw9ewK/nx9rHjx4HK/5qyuq/bfXkITOnXuiJYEWgKdnpqNH96PmBDWFs4Tgy+S9setAC+Hd4Q8lfRzqbt36wkZDmwBJ57BhE/3956HMzg9s+/a/QkeXLZN3ER48eCxWzj+FP3bvPgBPkK3ySwh7/euvfcRHVXUjlWjRoiOaIFjD2rX+2EcIv5OT07lzJ/CHdE1Jb3CEcYKEEhpaKkJ3DKXtrF693tWrF7FOpmg8QYNRCMSJg97kyuXdvn1XyOqtW1dhz0Kc8uYtuGTJfKZodmCP1F54aQgLtXbkjRtzcWS9vGozE6VHj/GKYdPk+Y2f33i8ZPKxOjZJX4O//yZ//69tUrRr+PMk13Dw4NAKFWY4O3urfdfHx4eluNgkU/2mfv3uv/3W6uefa2myzi7sk8XGuxWupK2cjsIJigQINEpdlgXg5KBmYHgRFb5WcPAbND/VunBMYWu8ffsaMVrTDKJVyRCksEkS7/yHK5g+vZP2NAj+EpKqJEtBaBGjYoHZlAaIw+LYKkE84A1ibdpL7qifYylxNoDtxFlQGpdM4oZpAluFPEBV+WAw4rQKsRU+FZw0YYNRgEG6I8wcEvLeyclFUw0fJ44P0KD3QAwwx7CR7u4eXEo/fgxFrqPpgsQBwfZkzJiZ58dilLYTxxMHk68HG4kdFC4tZI14iVSGXxU4rV++fNFyvoJuRX548aHeLyyFefr0SGRkZPHiA6UvYtZ+WqpCKNiYQGbD5EWRJcxg8B3THhbRRmbGAKFEu7PPR2BkklZlIWV4NAEpDg8fHyHJ2RDj1HbAVVoWapRk/y6EQiVpUbudEjdMEzhWatMspRK9nQIGyX7wAAAQAElEQVTRljiJ39V+tHHiNHVKlghyQfEaeEqqCRwNTdeJ0naKjyc2UtyOwXPxS5xWJydt9c40BPlpqQKhN5ppiA1BEIQqZq03hv/Ep1EQxMbPz48RBEGYKJTfGAEDhxUQMhsT6I1GEAShCXO8/0bpthv9BhdQrQDplyFxseG9nxlBEITpYr73expxjE5D7sUR9IYRBEHohb2DcX5cKrkxX71JDaNBm1ifNJ1I58SioyT95iNBEFr4HBnv4CRjaQHz9NPUpCPJMbSzdsy8T1q2POz1wyhGEIRhvH4YmTk36U3qRmlIG0MwRKvMtmzjnsXCuxi7fOAdIwhCX26dCrV3SMieL234adQ/7SspPGon3XADqjZnB9d8PrXpVT4fN8/s6RhBEJIJDY55fPVjYlxM3Y4srUB6o+dYA+Kl9O4vQH3S6nWS3b8cc/PM29OvExlBEJJx9bQsVkVWuHzayGw45qg3Yict5cs2jJKb7ylQxqKAvHeeWf80BkHoRVoSG2bO+c23XyIw9Jc99YbEhiAIs4L6Q6c016/foeSGIAgzxHz9NPFvrBmiPboue+2a/HNJbAiCMDfMvb+AEX+mU2IpaNUq+W/kkN4QBGFuUP80IyC9h9uRI/JfqiexIQjCDDE7vTHKbxDofYso1xuCIAgzhPy0/6o4yY2//9dfm6b8hiAIM8Ssb3r4IV3UunRpzQiCIMwPs9MbpQ4Chv8qgfRl/f0DGOkNQRDmCvUXMAJSRIubabVruzKCIAizhPQmheDJjbe3PSMIgjBLSG/0MdN0vWtH6Cng5UV6QxCEmWKG9RtDf+1Gb3x92zCCIAhzxaz7pxneWUAi3Ezz9aWeAgRBmC/UHzrZV8XNNEpuCIIwc8x6fAGCIAgixTDr/gIpM7gAmWkEQRDMnPUmZQYXIDONIAiCQ/2h9esPLdWUI/uOIAiCY179BZQGh04BMeAfQWYaQRAE5TfGQW2SRGYaQRCEgPnqTQrcfENmGkEQhIB56Y0Rfz1a2seRmUYQBPEV873fk2c2yZffkJlGEAQhxtz9tJRfliAIwjyh/gLJBd3mSRAEIcas+0MzY6B2kAIy0wiCIJSg/mkGDWaTMoMUEARBmADkpyULZKYRBEEoYW79ob/6acLgAsmRoJCZRhAEoQrlNzpDndMIgiD0gPTGUFTzJDLTCIIgVDGj/mmqeYnhZprqGlLsN6oJgiDSFpTfGBk+ZA7pDUEQhBJmqjfJ2VkggCX/b4YSBEGkOczKT/tvsM7kzj8ovyEIglCC/DSd0TLINPWEJgiC0IRZ643hrpeSL0ddpQmCIDRB+Y0xoR+8IQiC0AT1hzaI72+7ITONIAhCI2bdP40gCIJIMczx9z2TqfMYDStAEAShBTPKb5RyGiOqjjD6J0EQBKEJc/TTjKgNwqp4J2kq3hAEQWjCfP00vfMbtXJF+Q1BEIR2zFFvjKgNSnfeUPGGIAhCE+bipyVr/vGtpwCZaQRBEBoxx/oNlfdTIR/fskfXZR/fWzIZIwhCCy7usrwlmHtWluYw3/4CRh/CmcaE1psL+9i9QJa7mGtmbztGEIRWIkJiD6yJyOqdWCOt+ffm46fdYcmAOE+iMaH14+ox9u6lbePfs1lYMIIgkiQbS1+oolvgvrfHAj7XTFMuvjn2F+AYt38aFW/0I/wDu3aSVfg5K4kNQeiET8NMb59bvnmalgxo89Ubw6GExnCe3JTlKuxsaUVqQxA6Awv68c209N0hvTEO1BNaP8LeW7h42jKCIHTHJaNt+Pu0pDdm2h/auKkJJToGQbkNQZgH9Ps3BqH0e2sEQRCEJsxUb4yd31BPaIIgiCSg8QWMAOU3BEEQSUJ+mm6IdYsGKSAIgpAO6U0KQ8Xx74iP0/jWxYunX7wIatasnZWVFZ/y7t2bU6eOli5dzssrH5/y5cvnCxdO379/KyoqEhNLly6fO3ce1VWFh4ft3789Li42ISHBwyNTrlxehQuXsLT8rnPmu3fB+MSHD++6u3t6e+evWLG68LmcR4/uXb8eGBT0JH16Ry+vvJUr18ITtVv+8WPoqVOHHz++ny1brho16mXMmBkTo6O/nDt38s6d6xkyeJQtWylPnvwWFjr0DpW4pxIJCwtdu3YJ9ihHjtyDB4/DTl25cr5Jk1Y2NindV/DChVNXr1768uWTp2emGjXqZ8+eS9Ocd+/enD9/Ss+eg0qWLMv0ZcaMsXFxcaNGTdUyz+nTR3FwRo+epmVj1PL06cPjxw+Ghn5wdXUrU6Yi386hQ3vky1fQ13cgSx5ivqSl+2/MQm9UExGquKQMFSq0s7Oz7dq1ZevW9Rwc0um07JEje/HtRRAU4v6rVy/8/ecOGDCa682bNy/Hjh30/PkTPE+XzuHgwV2FChWbN2+F6qrCw0OXL18onlKkSIkhQ8ZnzZqDv7x169ro0f0Q08UzjBo1DdqD5zKZbNOm1cuW/SVeg7t7xjJlKqh+1ocP74YM6f7mzStsEla4ZcvaOXOWZsqUdcKEIVeuXOATV65cVLx4mWnTFilJmiak76lEZs0af+nS2bp1m+TNWxAvd+3ahL8iRUrmz5+i34tt29YvXjwHT1xdM0ACQ0ND+vUboWlmCDYC+qdPUcwAXrx4Br3RPk9ERBg+KDo6munCgwd3+vbtzL7ty6lTR1au3IGXaME4OTknufjnz58OHNiJ448Lj5kulN8YChVvtBAfnxAf/8XfP2DJkk1t2zbo2LFphgwuzBggU4FCvHz5HC3Hxo1b2NunQ6APC/uoZZHWrTt36uT7/v3bY8cOrF3rP3JkHz+/ADs7O4QwrAozzJ69BN/2z58/b9y4IiBg1d9/zxg7diamHzu2H2KTM6f3mDHT8IiPvnr1gqZW9rp1SyE2M2f6QVGgl1Onjtyx419f3wFubu7duvVr1eoXxLvx4wdBe9BgL1q0JEuGPdUOMiSIDTamTZvOfEqHDt2gnVx7UozY2NiNG1dmz55z3ryViMhQAou0PMgEWiR4XLx4AxpDyKdfvgzSafFHj+4vXjx75MgpzKSh/mlEshMTE4vHzZsPrlu3u3nzOp07/5wliyczjEOHdiMEt2zZEX98iodHRvxpWcTOzh5/MEmgOpaWFqtX++3aFdCqVac9e7Yg5xg2bGLRoqUwG1yybt36orl65swxtHMxP89spk9fBCsMT5CU+PhUUvsRWM/evVthl0Fs8BJmGqQL6UivXkOx/m+bYQetgt6Eh3/VjNevX0CZatVqmDlzVj329Nq1S3fu3EAShtYxPppPxMYjqbK3t4cLB0EtWdKHb9Lt29ePHz/A5Kbfh4MHd9ar9xO0B0YlU6RxfFkIITYPfiMWWb168S+/dC9WrDREGlJXsWI1Ps+NG1devHjaqFGLT58iT5w4VLhwceg0ZBhHGLrOFHne+fMn3759kyVLtgoVqvFDJyY4+BXygFq1GvDmP5w98bs4OIGB5yBCzs6upUqVFRzU+Pg4HKsnTx5gtbVqNcLB5NOx8ZgffqOVlTWOgzj1xKfAycT2YD1CcoNjfvXqRWwYT2Fx4o4e3YcF8+UrpHoKktwXgMOItgjfThcXV/wxDaieL2zhmTNH8QS7gNYADgWOPNoZOBHXr1/KkMET7RJch2lajzlm4qcly2CdhE58+vQFjzt3HoPwtGvXsF+/TjY2+l9+586dwCOqO0wvGjduCb2BjQa9QdzBlCpVaolnqF//J8QFmCHx8fEINw0bNlcbZZRADMUjj+ycAgUKQ7QQJa2tbYSJiCN4RJWIv1yxYtHJk4ew7KBBY1XXqX1PUdKAwnEPBy+rVas7cuRkVIbQ3MYUngYhmK5btwT2YLVqdRA3d+6U/1zT1q3rsRT0Bqpz8uRhTIHgwazDu0jsxB/RpcvveFy1apGnZ2ZBbyBa0OkGDZqhXLFgwVTkRqgG8eOGRxxS+IeCP+nvP2/ixLniwwIQQPFxR4/ub9iwGSK1+C1hccgqDj6mLFkSwN+aMmWkMNvZsyf+/HMeU6SAf/45jB8oDspvyE0hmTj4w4f3xqHAziKpxVtcEh48uIvNzpnTi+sNojxe/u9/vVT1Rsq+ACgHDiNstKpVazPNqD1fHz+GwEzDSywOpceJwPr/+WcWTE5uwOKtPXvOW1un+XBNfppu/Cjpunz5strnhvPhw1WZ7POZM5tYisBznS1bDu3bd+rXX1tkZE2YXgQFPcZXMWPGLEwv8IXH47Nnj/D4/PlTvETDXDwDX3Nw8Bs+PW/eAlJWiwoEHtEkF6Y4OKTHY2RkBPw0PgXOCSJjuXJV0FjmU2rWrI+GfNWqddSuU8ueQjwQvOrVazpw4Bh8xJIl85AMQVR4yIOtN2nSAsRBKEHv3r/A1sNbSN28vPJOnz5m9uyl3M2DDnl4zIH8MIUyQWywYfPnr0LqMGbMgBs3LitlHmrBR6AchSwqJiYmKipi2rTR7u4eI0ZMzZMnHzKq0aP74xPXrt0jbqFDDJD2zZ49oXv3NqjStW/flSdtWBzxHYd9/vyVuXJ5w3a7ffsaBCkk5ANTCAkyRSw7e/ZEiDScK2QSW7euwyGFLjZv3h7zIyfbvXszXNAaNepPnz4WkX3mTP/ixUuHhLzv1asj0wWJ+wLatOmCnG/SpD98fCpiS9RWwrScr4kT5w0d6jtw4Ojq1esxhYJCbGA2LlmyGYqOdo8JiA0z299bY2kESIu/vz8ztsaoI0X7dsfGxuFv/vzVk/vrqTdoubu6uml698SJg7ywjAYsd8mU4N6Rvb0DkydeUXyKOILY2MjTEdSoERfwxNFRfckXlXyeHoHatRvJZIl4Il5PYqJ8CpKkb5+biHYr+5Y0cCpVqoE/pvue8rwEphbiL8LuTz+1Qfy6ePE01xvEaG7XIPlA5JJSUYBlpNiemtwOQiiE3ty7d0uw6TQBGShVqhyTH9J0J06c4kZZQkI80ggbG1sIG+wmZCqenpnESyHy4gShbgF5OHJkL9QRc168eAayBwWC2GAeW1tbvmZO3bpNuITXr98UeoODD9MSmRamwKVE0wFPSpcujxVCGyBgyG9q1mwAsWHyLh6eGTNmTrK/gJjLl89L3BckRv/8s97Pbw7sPthiffr80bSp8piK2s+XGHi2OH3Pnz/BIjgLOLzMJKD8xlCSQ724zChpTJkyZZSeGAWe33h6JosG81/aVsXa2gqBuG7dSiKTSTeyZcuJNjXCt9pexWjhouaBJ/jOq9UbXjvJkSOX4jE3qjUw9LFOYQaeqaCgwnszh4S8U7sZDx/eg0PCn5cvX5VnNp8/fxJm4HLl4vJVMPbu3Xbr1tXmzTtITJi07ym2GY9CU5obdK9ePVddSY4cXrAHWdKfJe+wd/16IM4OYiL3/QoWLJrkgiVK/HdNIldjCr+O50wC8eo6v2Pl8+atQLVp4sSho0f327r1OD9xSSoctzfRVoiJiUYmh+cDB3YVzxAXF8vlR4uWJ4lO+4JNGjFiSrt2vyLLWbhwh2pi0gAAEABJREFUepEiJQTLlCP9fDF53jl1/PhBU6eOXLdu6R9//Cn9gknNUH5j0HqS45bPHj16CEoDafH19WXG1hgxd+8uT0x8X6RIsoxvrao3aLjBK6hfv0qvXu0zZXI/FqBxWRR+mTzufxB8p/fv37Jv2QNEAlH42rVAceNXAFYMPoXJW8fqfzAUZgse+S0sXG8QW8V6c+XKeabQmyxZsjNF+b1ly19U14N6RkDAIf4cYoPYx74FKQ5CDNwwNNKZ4hYfFAng3XXu3INJRsue8huAIG+85M5LAk5O+vcARPv9l198Uefo2rU5thPHBEmblO68/GRxbG3lDiRCJOws8TxKNzyJqVy5JvyogIBVMA/t7e2FfZECL4zhIlm2bKs4s8RzZDnsm+SrRZbUvSt67AvqQz17DoF2IsFS0pskz5d4e3BxLl26BQkQcqbevTtu3HhAsGTTLmbxewRpZSAAyIyPjw8XG8hMYGCgn59fGQUs7QOHCt/SIkXyLlo0ZsKEPhAb7fPztvbRo/uEKbymym+aadKkJR6XLl0Ah52/C4GB0cGfw/5CSoE/xHrVNSOMrlq1GG81adJasapWfOVCo/XZs8com8ONgTODcA+jBrEDho+wBtRguPghQPMPwh8CXKZMWRGmIU4oYzBFvyZ8Fsq/TOHXLVggz4QGDBjNHSEBqNTNm1dQeGDq0LKnuXLJ9RJ+F59+69Y19k1E9aZ8+Sr8oCE49u8/cvDgcXw6dg1VBK7ieOSlL7V4e+dlckU/YPk9qnPyo8ThxxNmF9/+06ePCm/JtMoCWjDIGJDiPH58X/xxOB38hs1z546rLsVrRXDb+EueCXG4gIWGvtdpX8Snj/dx4MYdClHcpWRazxf3b1+9+s/zxEFGzaZhw2aw5vDy/n1TGM2E/LTUgr8C9i2nMQ2N4djYWCckJJYtW7RbtxYlSki9yQP189Wr/eCM4ftZuHDxEycOITrA1Ob2DlyyatXqwsHv06dTvXo/IYFAhEJwhzlTqFAxtSuEDERGhsO+gL2Ol7A+eJUCK69SpRYWHzasJ5x0ZFS7dsnbxT16DOKhBzX2vn07z5gxFm4+Ph01G7grMHxQb1D6CMQ+BIgNG5bDUUHg3rFDnr7Br2cK4eQicefOdfzx+ZHoQLEWL56DMnKLFh3wiaqbrWVPmzVru2XL2smTh3fo0C1Tpiy8MqRaNtCJ6dNHo1zUsGFzREkkaqjfFC9eBvuFKgIcuXnzJiHNQlEBAqxpDWXKVIBCoywxbtwgLIXkDPPPnr1Uqbc3VAQ5boECRXFIb9++hrJHuXJVoByw8nAGsUhYWA9kV1ACKP3ixRu1bHP37v2HDu0xZswANB08PDyxKrQSEKZLlPBBtoHDPmhQNxR+IiLCkcjy/mn4CMgqMiqcYphyy5b9dyr5HZdLlizADBL3hcnvvJkdFPQE3h2Ec//+7VgWVwJT1MDQdkFzoUuXnlrOF3YcLRXYrR4emdD+aNCg2Zgx/b2986FcxPuvK5WL0ijmOL6AsQYXMKKfJoiNrwJmKiBOIXxUq+bTvXvrvHlz6rQsKsmTJy+AD45vO/6Yoijdq9cQ7k0xuWBMxjz4Aq9a9Q9T3Hjfu/ewAgXUmqVymwVyhT98sRFM27btwo0yzsiRU5cunb9v33YeRlFd79NnuOBfYREYg7NmjUfg41mOj0/FXr2Gqt3sjh1/g4EDJwfbjAgyfvwcOO/InP76axqfATFOmBlxB3rDQwkCDdOApj1FQ3vOnGVz5kzgdwhhs8ePn81b7kptcPFLXgf6foqF8NioUUt//7mQTIRsGIBQVggzavKQ/ydPHmL3Dx7cBfurQoVq58+fVCyifFMI1j9q1DTEX8yMeZiiGIN6u9JsiPIQm7Nnj/NDinn69v2Db9iECXMRi+F5Qu2wO/i4T58ixZsq2mb5cygidhyXCu/xjEX43bhY1cSJc2fOHIf14MzWrNkAZ4SP6YDHoUMnbNy4AkknJvr6DvD3n8fXDFsV7YBNm9Zg24oVKy1lX5jinhsU+XDo+Ino3380TxMhJ2igbNq0unXrThkzZtF0vrA9OKewzubMkd+nVbKkD66Ko0f34/jDKuzS5fc8eUyhfmOhNle9cWOuk5OTl1dtZhL4+HzX4vPzG693CadHj/GCxvj6tkEYwqP0H/c8eHBYhQrTnZ29v1/n14INd89YyvKtftOGJQNjx/7Vs2fbrFk13oaJ+o1zJo/cRZ20rAThOyIiDF9LpS7LAmhRwo7gXZwNATX54OA3aN2rdeGYwvgKCXmfMWNm66T6OcAMCQ//KOWWHQ72UUqZRNOecqtNUyc6nRDfKoSSe5MmlSCukyd/HcsHRwANCE3HR3VVYWHyg6Cl2oG1BQe/QmVCdZ3x8fE479KPIVNURFCxU7IrmaKfN/TJ3j6d2kXUXjnYU+y+cEil7AtTlOhwlare7Bkd/cXOzk7o8aHpfOGy4dvDRRHBGS+1lG3ePf9y90xwiz7sh/D06ZHIyMjixXUYGo76Cxi+NoOyJaEf2g8Rm+Rm4sS+zGAQiLXHYmNZDQgHQt8EtSCUCEOuaQfxQqdAKUVsmOY9NYrScKZMGQnxa9y4JeLjhQvytFI8zo0myVcLdEv7iA9MkYJoOqSoXuh0DNm326pU0SKQmhbho1GINibpfWHy27Yyq52uJHWazhcuG37/KQcaaQJ9BMRQ/UZ/DDfTBBvNJMWGSHOgfZ0rl/e2bRumTpXfxo8Ii6pSp06mY/ASPxbT15tU2zmNxIZIbaB9jVJBp049+IhqmTNnYwRhPMwuvzHQTEuODgIkNkSqAh4XKU1awckNNaFElkYgP+3HYJK90QiCILRgDn7adyNsGpLf+PtvMtJ6SGwIgjA7KL/RH+6t6So8q1Ztwh9T6A0zexxdZJ/CdBg/kSAIgU9h8TZ2aen3pM1iPBtjoWn0SZ0gsRGTowB7eS+SEQShO8/vhBcoQ3pDaODIkTBGTpqIzLktsnjJrhx6zwiC0IXbpz+mc4jP4sXSEGbXH1rv2zPFxRu913DkiHwYfBIbMdVbyQ6v/3RiQ4xXSdcMme0YQRBaCf8Q++xGuKVlbK02aSm5YVS/SUm4HdelS7KM/J92sbRk9X6RvXkSe+fih8fJ/atyBJH2cXZnhcom5itlwdIadP+NVJSKN7oO1snTo9q13Uhv1JLF2yKLdxprrBHEjyPtiQ2j8QX0XomundOM0teAIAgi7UL9BSTBb+IxIDfifdLa1K7tygiCIMwS89Ib444MLRFkQjy5kf6zBQRBEKYH5TeSMEQweG6E5IYRBEGYMSZev1HpDK1PfmNIBQhOGiU3BEEQjPpDS0FLgiJRwCi5IQiCIL3RAaWhP5OEkhuCIAgBE6/f6KoQajFQMyi5IQiCYOaW3+gxmI3exRtKbgiCIMSQn5YEBvYuo+SGIAiCY275TQrdf0PJDUEQhBImX78xdDAbTbIhRboouSEIghAgP00bWuTq2/hphdW+RckNQRCEEmakN3qYaUrFG4nZEg0oQBAEoYp5jS+QMlByQxAEoQrlN9rQQzmEoaAZQRAEIYLqNxrRLzei5IYgCEItpqw3BpppUsowSjkTJTcEQRCaMCs/TefBBTSvSv2PSdOPeBIEQWiC/DSN6OqM8eSGkZlGEAShDtP2074brNPwwQWkGHRkphEEQaiF8hv16FqJoXs8CYIgtEN6YxzoHk+CIAjtmIve6Gqm8WRFexcD8TopuSEIgtAO9YfWhkSVom7QBEEQSUJ+mhp01Q/qBk0QBJEk5KcZCnWDJgiCkAL5aRoXVCreaF8bmWkEQRDaIT9NDd/0JomUiM9APQUIgiCkYD5+mtTBbKQUb4Rch3oKEARBSITyG4OQ0m2aIAiCAJbMRFEqt0jvL6Dlh6KV1vbNSWuTfJ0RCIIgTAbKb5SRWLwhCIIgdIL05jt4PUat2CiN/ilAPQUIgiCkYLJ6I5YHXZMV6fNTTwGCIAiJUH7zHVKKN2IouSEIgpCIWeiN7p0FJM1PNR6CIAjpUH7zH7r2FCC9IQiCkI4J1290HsyGl3ykqIiuthtBEARB+c1/GP77BQRBEIQmzKR+IykR4XqjqQuAqhqRn0YQBCEd8tO+m58khCAIIpmg/mlfkV68IQiCIPTAZMdPIwiCIFIVpqk3elT+pf+MDeVABEEQemD6fhrJA0EQRGqA+kPL0ek31giCIAg9ME29MWSwTgkrp55sSfD0luzpbcvIj4wgiNSAgzPLVTAxf2kL9kOh/EYO/Uynsfgcye5csHr50CpnEZccRWwYQRCpgM8R8Q+uRgQejq7fSeae5YepDunNf2hJWbjhJsxG3pomjgdYOHo4VW3jxgiCSDVkyGKXvUD6R1fC964I6TCMWf2gwG/6/aGTzFqkFG8IKcBAi4uzKVKFxIYgUiN5S7tkzJn+ylEZ+0FQf2hJcMON0M7FAxa5irowgiBSK17FXR7f+GF+Gt3vmfRgz2IzTYD6C6iC/MbJnWo2BJF6cXK3jQpLZD8Iuv8m6f5mSskNFW8IgiD0wFT7Q0uVhCTFhtRFOtGffpgvTBBE6sfE/TQJyU0Sw3TSOJ4EQRBGwdzrN0mmL6rjqpH2EARB6IG533+j/TfWeE8BEhiCIAjDMUG9Eacs2qVC4sg0pDeGs3v3ZkdH5xo16glTbt++fu/erXr1mjo5OfMp79+/DQw8+/DhPZlMVqhQsTJlKri7e6qu6tGj+5cunYmLi7OwsMiaNbu3d34vr7xK8zx8ePfq1YsvXwZlz54LqypWrLTKSu5dvx4YFPQkfXpHLF65ci08UbvlHz+Gnjp1+PHj+9my5cL2Z8yYGROxhSdOHLp9+xqWqlSpRr58BS0skrYKzp8/+erVC6xEvF/Pnj2+fPl8sWKl8ucvjKOUN2/BggWLMuMRHh62f//2uLjYhIQED49MuXJ5FS5cwtIy6a3Fwbly5XyTJq1sbGyXL19469bVOXOWMR159y744sXTOB3YZZypihWrW1lZsR9KYmLiyZOHce6sra19fCoVLVrKzs5O+yISr0yBoUN74JLw9R2I52/evJowYUi7dr+KL34BHJxcubwzZcoqTHn+/OmlS2erV6/r4ZGRmRxmnd8kWZsRzDRxl+gk+0+bJOXKtbWxsY6Li2/SpHq/fp1cXZ10Wnzp0gXe3vnEX7nLl8+tW7e0XLnKXG8Qc//8c9iXL5/5u3v3bu3QoVuXLr+rrurBg9srVy4ST2nYsLmv7wAHh/T85c6dAX//PUM8A4Jmz56DEDeZQio2bVq9bNlf4hnc3TMiiKh+1ocP74YM6Y6QkS6dA7Zty5a1c+YszZYtJzZ+6tSRfJ4NG5YXKVJi+vR/+Pq1gLX5+89F3G/TprMwcevWdQcO7Pzrr9UQtr/+moaIPH78bGY8wsNDoRbiKdjaIUPGZ82aQ/uCu3Ztwl+RIiUhhG/fvkb7gOnIrVvXRo/uJ5xT/tGjRk3THqyTGz+/Oc0MRPcAABAASURBVNu3b3R1zeDm5r516/phwybWrt1Iy/zSr0wB6KvQioqLi3n69GFERJjaOY8c2fv69cu5c5dD/PiUJ08e4iIpUKCwfnpz9+7NwMBznTr5slQJjWejERp3QAxaxDExsXiyb9+po0cv9OjRpkWLunZ2tswYvHnzcuTIPojpkyYtKF26PJrAyD8QEbQsgqBcsmRZpAsbNizbt29bbGwMAgdTpE0QG2QJY8fOQLMR7ev58ycjb0Ar8qef5Kfy2LH9EJucOb3HjJmGR0T/q1cvYFVqPwWKCLGZOdOvePEyx48fhMbs2PFvr15Dy5SpiLjp41MROdakSX/gG44/SIX23axatTYU5dCh3YLexMbGoq2dJUu2fPkKKVa1IHv2nCwZaN26M2IQ2unHjh1Yu9YfR9vPL0B7ux5RFRqMI8n04tOnKIgNnsyevQQy8/nz540bVwQErMLZGTt2JvtBhIZ+gNhUq1Z35MgpOOB37twoUECbe6HHlakrDx7cWbPG79dfezNjgLbF+/fBqVZvTLC/wPeDQ2vLQrT/xhr1hFYLUpyoqM9//72hXr3flizZFB4eyQxmzRp/PP7xx6SyZStxvwVhTnv7zt4+HaJA3rwFxoyZATFAOxHuHKavX78Uj6NHT+MeBeyv0aOnY058D+PjYcLF8sxm+vRFEBs8wcfBVFFr8qBJi8YsNgnrx0skZ15e+Q4e3IXnCFXVqtVBRoU1ly9fFVM+f/7El3r9+sX69cuCg1+rrtDFxa1y5ZrPnz95+vQRn3Lt2kV8Sr16P6H9u2fPlnfv3oSF/TeqNpxDpGKrVy+GSECZMAVOCwQvJiaazwA1RfgT5j937iQ2WN3RYnZ29viDu4hI1LlzD4jorl3yix/ZHnxFKMGyZQvgQMJr4vPjg86dO4HojBmUVrV//w68JZ6yb9/2CxdOKc2G3cGu9e07HIYVzEYYj9269YWunzlzDO19Jhf+A9hgYf4bN65gEeHjVPdddZ5Xr57jZUjIe/4S6SMaFji/OAjYcqYOmIR4xDnFGcSTPHnyQ/+Q5TANaL8yX7x4htOBT0RKjXPB9AXHHwdf7Vs417i2cfVu27aeHzeAixBnQSb7erLQxlJcPHLrEmKDSwgv+fFnqQzKbzSiqSsBjdcJoqNjmPzbuHPFim2tWtXr1OlnT089h03D1wbfKLTxK1SowvSiWbN2N25chpOALAF5BlrTWbJkF96FJNSoUR850Nu3b6AKiErw3zJk8EhytcHBr/DIxYYDlwPfeeiWtfXXYRSioiIQQPEEjV8+ZcWKRSdPHsKygwaNVV1nnTqNMf+pU0d4zQnJDVMo2fv37xYsmIrn7dt3RYUATwICYPotEBbE8UH5BKtdtGhmxoxZKlashonbt2+4f/8OEgimSJWmTx+NjKRRoxZMK40bt1y92g9mV6tWnRC55syZyKfjE/Ep//yzAUfs4MGdfNtq1WqIl+LF4SXira1bj/OKF4Rh3rxJ//tfL667AjyAVqlSSzyxfv2frl27BLsJyr1q1SJPz8x8R8Dx4wcQIhs0aIawrnbfccrE8zC5bXUPBw2ZKww6fBzKJEKE9fefN3HiXPG548AbxO6cOHEQHhpWgiQMK9SUDWi/MtGw+O23VsJL6NbChWtwBTLdwXZOmzbaz0/u8okFHvno8OG/v3z5XJgC37hly18iIyPgueE6hFGMzRg0qBuueRwWZK5oSTB5q0teacMZUTp3PxwT15skh3zWZJelHjPt8uXLSk+My4cPV2Wyz2fObNI+m9DyFfP5s7yhvWvX8X//3d+2bYOs7H9Md0JC5E1RhaGkZ7aNiIDHly+D8P3EE9RXlGbIlCkLU2QD3EZHViRltaGhIXh0dnYVpvASEb7tsP7xBDXkUaPklhHMPT4F1KxZH83eqlXrqF0ncimEgAMHdiDGQSHgrSEC8lJKQMDhNm2+LgXtRMBFsP799yHYAEQ9xHRUrRDWFy6cfurUYYRptHz37t2GCItsCeqF2j6e16rVgCUFt4OePZPnWMjSPnx4W6lSDSj0unVLEOjhN0Kx4BZ6eMxR2/BHNga9OX36KMQDL0+fPsIUkqk0G+re+CAkVeKJUEomF/I3WjZP076r1W8OVB/x2t3dY8SIqXny5EN7f/To/tOnj1m7dg/PYwSgkSjdr1jxd6NG5YWJSGLwN2DAKDRExDNrvzJx1rp3758nT4GiRUueP38KturmzWtGjJjCdGfo0AkINbNnT4RGiqfDCobYYCIuGzh7aBlAR2HbNm/e/syZo/BmkS9iN3FF4XMhnzhE0BukOCtX7mCpEspv1JPkL+IkX6e1y99gyaYx6tA/Y4uMlFtJGzfuHdTmf0x3EL7x6OSkfqBP7ifw5/h2qa1ycy1EaEMVh8lzr2ilGWxtbfmq+Gc5Ojqr/Sw0+WF2MbmuOCKAcr9CHLD4B8XHx/OXiKcotyAiHD26v1ix0o6O8j4UiN34YxrAltSr1xQmDNy/8HC5dYaXqrMdPryHyZOD2jCL8OftnQ8xBTkc2vgoGuGADBgwGhGfN+dhH/XuPQzlJabQM5YUvAVtby9v+WK1HTr8hhCPxXl/B3FrWi3I5LDjyBehN1gVJFMpoeQgdeCfJT6ANjbyvDA6+ouW9Wvady2LoKQfFhYKrU1IiH/w4C52BBoASxC5rKdnJvGcOOYwr7DCrl37MMW1B8sOe4QgrlrI0X5lAiSIaFsgW+UnIijoKdMLuL44oagOwpcT2jfYeOwC3Egcbe6alijhAynFDuJbAIn63/+adevWEtP//HOe0m6mWky8P3SSs6lVFKE3mlpRSSYzDdLi7++vKjBlypRRemJceH7j6ZmEfC5dulltisPk0dk+MVHWoUNjppdd7Okpd8N5aqJKVFTk/Plf24xodKvVGxhlTJHlcGNdNTZxi9/DIxPvBxwS8k7tZ8FmwReerwp6w7/5QmGGfQtAKMPwl7Dyly3bijLD0qULYIK1aNGBSQAOFfQGnlt4uDzZQmBVnYc79dOmjRJP5LkCFodniKKLovNYCcQgmCdt2nRBXgLpUson1MJ1LkeOXExRoxoxojf0hn1LE7WLAVNUvJo2bYWEABkM9yd/+UWNH5UjR25UwuH2iNNNnjJmzpxVy/q17LsmEPSZvKffeqWEDI6T0pw3b17FLrdp05l3HkGZB3qDw8hfKqH9ysTXARkGL5jxXh7R0frXS3C9ofoCs7R58w7inbp162q/fl2Yyk5B4JHsIu2DMViunJ5GdMpjyvmNgTffpJiZxmVGUJoy32DJpjFi7t5dnpj4vkiR1tpnW758q6re2Nvb2dhYd+78c+vW9R0dHTbO0rg44gVUARmDYE3w+iqCF7INtDfxZUM0F3qRCqBFHxBwiD8XejwrwWv48PExAxqDaOrCfBBa3Ghi82p25sxZeI8sVFBggquuB23eX37pzreKydMgeb7Cv/YcRE9sKs+WBBDloTcooUvUG7SjEdlRY0fgQ6Rwc1PT2Ynb7qtX70SFQ5jI8wReJoGvglQMAlywYFHozfjxg5k8ZtWXsgFQJjzmzp0HjwhYEBtYSbVqNbK2tha7TFqoXbsx9AZpVkJCAlMp0nC43mDlYr2B6ceS0hst+85R7cJgaytXoz/++FPpCKjeZsTFo0CB7+5wkmkY9k/7lQmlwR+KYV26/O7i4jp0aA8YWcwAevUaimbEtm1fJdPePh0e4W327TtcPBvPF5GsI6vGk7Nnj799+1p8B09qxkzHs9E+cIBqv7Xky2l69OjB9YZrjJ8CX19fQXJSJ7a2Nm5uzn37dty/3//XX5tDbLTPnz17LjSEb968xl8i1MKHYQonAY9t2/4Pj8uW/SVIGtrgvNGNbxfyCf6n9gYXBO7z50+iicpv6uRBnysQBx8EjwjNQIQPBEGYcjAlBI+OKSrePAwhuPAP4oYbvsNQL4hTTIzcpsP2Y5OQXjBFJVnIA9DMZ3LX5Ws8QiC4efOK0KVKFewR6gTcgdF05wfvhXz69DFLEVyqoYIoukBssG0w7nAAq1WrC78FG6+pV7cY7MKqVYsxc5Mm8sv7wIGdOXN6Y3ugxNyNVJvF8iOPMgl/Cb2EB4UsbffuzdgY1VjMFPc88fULSQbqTEgf8dHIyZji8D58eJcrFh55PUn7vnPX6Nmzx3zOoKCvT7y95Z0vjh07YPk9qluVMaN8DfDf+Es+D1onTANarsw7d27gsXPnHhAbpsgL4+K+7ilvXfHnvGuJpiRJDM6suPzDE1A0DuDffn8o5HqzfPlCXAPduslvb5o4cRi/RBUfbYcSjtCDMbVhyn6afgMHpMwYNmL3DLrCBYalBaytrezsbAcP/rVx42rS7xWH1w9nYOhQ3wYNfkZARxjCxKZNW/Nv488/t0UJHSWBV6+eV6pUPSoqav/+7SgArF+/T1NOA+cESnD//m00ohF50Qbk38PGjVtgPWjy4wuPtj8iGrRHUaXoxhfs1q1v376dZ8wYi6CDGRBrsKqyZStNmrRA6SOwdw0bNtuwYTlKweXLV9mxQ94K4b2/9u/f8e+/K1u06BgREQbBY4obXPhSixfPQbMXstejxyBNRwPmCb8HE6tVOwMWRzT395/78mUQL0UgzVqwYBU/4FgcFXvMw28SxNGDOyf02lILjlVkZDgOL7w4vERc41GyevW62BdEagS7DRvknZqQqPXuPVRJ2osXLw3ZnjlzPN7iNf/69X++cuUCk/t76iWzcOHiyHtQZBo2rGfVqijGfIA4MUUrnptjEKpr1y7NmzepVKlyihv+rye576iyICH7559ZjRo1h8QK7lmZMhWgtUhExo0bhNXiLaxw9uylqokUpA4XA04QZANLPXki9+7Onj2OUr+VlTXq8Erza7kysThaLbt2bcbBOXp0H65DptBUL6+82AYoK7LeLl16Is+G2wbzE3keLn6mFexvx46/rVsn79OPRk/nzj1h9w0c2BULwro8eHAnplSvXg/HZPv2jfhOwRh0d/fAxYxjgiQVS1WsWAPvwpdDgwCGMI4tS02YaX+BJMcI0KQ3RukM7a+ApSmlQSMrXTrUaRKbN6/TtWuLDBl0+x3PunWboBKDLw+iG5/C70DkzyEqCxeumT9/KuImr77gKzpkyHi1YsN1BcEFgSNfvkIQEqxKmBPf0vnzV86aNQGxgCcxiEQDB44RQk/+/IWRv86aNV6YARV4BEG1m40vP7wUBEp8HFRt/Pg5vG8bYi7CHx/FAJvRs+cg3omZfWuDo1bENIOmffHiZTCnuLsq3y/+CEmeN28FYjE3bTBbzZoNkH/w+XknN949jCmClJdXPiiHhk+TrxBFEfxh35HKtG3bRTAbceiCg1/zYgmkFGliQMDq+/fvYJ3i7UEihcoHlBsfyvXGx6cC33f+RC0jR05dunQ+9FjQEqRiQv+IqlXrINzjFGC1lSvXrFChGvJUns5q2nd4gCha4HQgwiINgjIpJAcLWcJaXLwkHOubAAAQAElEQVR4NtaGlTDFHTYJCfGqm4TLAw2LWbPGQYDxh8sMHw3hXLJkPtavqjdarkyo6dWrF9eu9VecglL9+49EoRGfDr1BQwrtGBT2WrfuhN357bcB69cv3bJlnareqPZ8w/UMweDP27X7FZfZihV/L1wo7y+AswznEFnm5MnDcTX6+g5gihQZGwZFLFasFJ5Xry5XcXzL8IcvXWrTGwuZOvPyxo25Tk5OXl61WRrEx+erD4YCjKZ7Ofk8gYGbJL7Vo8d4od6DJ3j08xvPdOfgwWEBAQ7XrvE7e+SwH823+o0RilXb/7EoViOLa0aNd63DhkLFGLYDQq3axjh8FZjRbm7uht83EBcXCxMDwVEYKUQJeA4hIe/hRwk302gCW4XmsOotO/jm4y2h+4CAWrtfiYiIcHgjvESkBbRqEWpVb2jH9og/Nzw8zNnZRanvr3Q+fgzF4vyMYMPSpUun1rrE/mI6z06wSLt29VBm7917mPaV46RD0mA3IU2EsYm2P5xPtMqLFCmJ/cJZQCNG7enWtO9YYUREBM/PlIB3FxYmP1NJDhCHI4YLg99CBPPz06dIV1c3LT3yNV2Z4mOCeYQ2AVM4bHC3hHXC+JJ4VSN/wjqFMiH2F9kh9jfJAZPEe2djY6O2uRYbnbjnn6e/TTJCJeXp0yORkZHFiw+Uvog55jdaegokeduNIckNlh058ilLawaaEcF3T/vYWQh5SY7rJRF8ObWvCjFC4mdhq9TeH6qpX3WSYsPkt/VIShARMtRGDSWRUxt8pSPus6Blw/j+IjojjYDLxL4VabSDk87TqZkz/WExnT17nN9J+vff61Rv0BGjad+xQk37i6aDxGHHxGuQh3Zbd+3za7oyxdcA5hErCi/4C0hvQikNHYv91XUsNQOvh+TD1PTm+8GhC2uY5wf8hBqUjHdDKFkSuZEfI4i0SVhYKMwu2ErTpi3Klctb+oLQ7GHDJsKYffLkARrgOXN6McLMoPs9v0PTiGoG1mwEsald223UqHGMINIsyFA3bjwgjKegK3CxUEZihFliyv2hpXd3/jY96TFs9MiKBLFByad27VSa5xKEROAa6S02hJljanojHhxa92WNf5ONWGzod9sIgjBnzM5P05TEQGy0/7a0MBuTnOWQ2BAEQQiYrJ+ma3zniZERx7AxQ7FxzsAiPsQxgiBSKxEfYp3cfljYN7vxbDTd6ZnkgNA6YZ6ZjXexxGc3wxhBEKmVJ9fDi1WSsR+E6dVvkhjMRq0hJn0IHCmYrY2Wu7CFvUP8zROhjCCI1MeDS+HRkZ8LV9TzvmDDMa/6jaax0bSbaTr1IzDzmk2tNrJjmyKOb/ics7CzUwYbRhBEKuBzePzL+5GMxdb8oT8haY7336jKgKYe0roiiA2kyzw7CNg5sAZdZMHP4u5fDnn35Ic1owiCEOPgzIqUT8xT4gd/JU12fAG1lRi1xRudBoTWMl6nWGwMl640Tebc8j/GfphNTBCECj++/Wde+Y2W3swS9UZTdwNMJ7EhCILQghnpjSaxMYqZ1qPHeEZiQxCEOREXp9tPaJuU3nw/WKf6TgFK06WMYZMkJDYEQRBJQuN1GgoUi/8iDokNQRCEFsxIb9T6ZlLMNC1jsol7PzOCIAhCMyZ1v6cgDNLHN2M6mml8zfxR3CGNEQRBEFoxl/zGKHUa9n2JiDqkEQRBSMc09UZyfqN/zzTqI0AQBKET5pLfqN43Y0jGQ30ECIIgdMVk+0OrfUuc9xjy62rGGv+GIAjCfDBVPy3pEWuk/LqaFsx2hDSCIAj9MKPfvxHLg05mmuqvFVDZhiAIQldM009Tm8qIkx79zDRhKcPEhkZNJgjCHDGL/gKaijf6yQbZaARBEHpg+nqjKjbGuheHIAiCkI4J6o2KmaY8TCfvXab2B3IIgiCIZMJ09EZiSUZTjYcgCIJIVkw/v1G6V4anO9LNNH5rp5b1EwRBEFIwu98j0NVM4/MTBEEQBmJKfpqaXw1Q6hqgq5nGFycIgiAMx7zyG53MNOHnBgiCIAjDMcHxBVTv6xSmSB/3DAvSb9sQBEEYERMfz0Z8843aUdQ0IRhxNG4NQRCEUTDB/tCCoqgVGCl6Qz83QBAEYXRMv34jkh9JZproV6Llc6re1kM3ihIEQeiBKeuNuHgj3UwTyjZ0nw1BEIQRMTU/TXVQTvGUJCWEyjYEQRDJhMnmN0piI8VMU3LSCIIgCCNianojCIx4mE6JA0JTB2iCIIjkw0T0Rr/fTxMj3Umjug5BEIQemKyfJnbGknTJyEkjCIJIbky/P3SSZpr2oQTUDstGEARB6IrJ+GlfVUHc+1n6OGmM+qQRBEEkM2lMb949l717yUKDLcI/sKhwFvNZFhcrYzLGLFr4NmgaEx/x+KxDwvvExMis6e3c+SLajTIaSoAgCCJlSAN6E/OFPbkpe3rb4uWDRKcM1m6Z7V087XOXsHFwtrZLZ2ltKx8CLjFRFheTGB2V8Ck8PiIkNmO66h2rl3f8aOU35WEml0I/ty2mds1UtiEIgkgxUrXevH4iu33O4uGVhJyF02fJ61iyjoOdg5Wmme3SWTm62nhk568y4F9ocMybR272Mm9ZcOKVo7IiFS3s0n23CA0lQBAEkWKkUr158UB29ZhFRKild0nX5oOcbe31Gcc6Q2Y7/BWp4vbhZfTTG+EXx0WVqG5RutZX1dGvbEPKRBAEoR+pTm9QmDm/j71/YVmgQobKJZyZMfDIbo+/wpUy3L/wcfWkyPINLM7f3UxOGkEQREqSuvTm5mnZ6R2yIlUyNOzhxoxNeleb0vUzepVwuXnyQ9TjCuntDnfsUifJpQy/k5QgCIJgqUdv4uPYkY0s8qNNvV8zumayY8mGW2a7am2yZb7kaM8W1alo4j83RxAEkXpIFXoTGswOrmWeORxrdvRkKUL+si4e2ezP7w0Oe5+Aig4jCIIgkpkf38B/81S2bZEsd/EMJeukkNhwMmS1q9U5x4uHtqd36qA31F+AIAhCP36w3rx5ItvlLytVJ2O+Mi4sxbGxtazSKntEiO3JrZTiEARBJC8/Um9C3sj2rpD5NMyUq4gj+3GU/ylrZJjtuT2MIAiCSD5+mN7ERrMDayyKVvP4sWLDqfBz1jdPrW+eljGCIAgiefhhenNkI8vs5ZS39A+w0dRSvmnWK0ctXj1SlhzqD00QBGEUfozeXDsh+xJlU6KWB0s12Dtawdk7sJrFxTKCIAjC6PyA/tChwbKzu2QNfTOyVEZmbwevEi7HAiLq/cKIH05CPLt6XPb0pkVUBPmchJmSLr1FrkKyktUs0jkxE+AH6M25PRYlamZwdrdlqY/iNdwPLI16civBu6j6Hmv893WI5Ob9K9m+lSxjrvTFaro4upr+rwIShFq+RCU8vx25dmp4/S4WOQuk+W60Kf1NfnpLFhFqVaGZK0utFKnqcenAO++ijPhRyGRs/ypWqIKHd0njDKBHEGmUdE7WGbLYeeZKt29FcMfhFo6pN3BKIqXrN6jJF6zgzlIx2Qukt7G3uXeRPJwfxr1LMo9sDiQ2BMHJli99/rKuV46xtE6K6k3QXVlcnFXOwj++A7R28pfNcP0U3QH6w3h2xzJnERIbgvgPr+LOz26l+UZwiurNrXMWeUqmgYQwSx4HZmH1/J6MOkP/ED5HsPQuNowgiG84OFt/jiK9kUzkR/b6UaJXibTRbs1V1OXeJUpxCIIgjEbK6c3jGzI4aRZpJIbnKuL0+EZiYoLy8aHxOlOAL1GJjCAIkyPl9ObpLYus+dJMH3Jbe8ss3vZhr9IzgiAIwhikkN7ERrPgoER5XSTtkMnLMeKtSdxkRRAEkQpIIb0JfibLmNMurZhpHM+c9pHvKb8hCIIwDil0v+e7FyxD5nSq08PDw/bv3x4XF5uQkODhkSlXLq/ChUtYWqaKn3l2y2T3JdLSytImITGOEUaiXLm2rVvX79KlWcaMGZju7N692dHRuUaNesKU27ev37t3q169pk5OX7uivH//NjDw7MOH92QyWaFCxcqUqeDuruan/B49un/p0pm4uDgLC4usWbN7e+f38sqrNM/Dh3evXr348mVQ9uy5sKpixUqL38X6AwPP3b9/6+3bN66uGYoWLenjU8nKykrtlj99+ujcuRPv3gXny1ewTp3Gdnb2qvPgs1xd3by88jEJXLhw6urVS1++fPL0zFSjRn1soZaZT58+unbtktGjpwmz4UjmzVuwYEGpNzaHhYXu37/j1avnjo5OWLBatTo2NqlliJBt2zZERUXiCY5epkxZSpUqZ6xt+/Ll84ULp3GKsX6cl9Kly+fOnSc2NrZfvy61azds3bozMwwjripNkEJ6E/KGeeZWcwWEh4cuX75QPKVIkRJDhozPmjUH04u7d28iBHTq5MuMgWMGS+d0WT5+es4II4Hgvn37kU2bDjRuXO3XX1vkzJlFp8WXLl3g7Z1PrDeXL59bt25puXKVud5cvnz+zz+HIUzwd/fu3dqhQ7cuXX5XXdWDB7dXrlwkntKwYXNf3wEODl+T2p07A/7+e4Z4hiZNWvXsOYjHMnzEnDl/njx5CM/TpXPAy4CAVVu2HIUcqn7WjRtXhg715XPu27ft0KHdM2b42dp+94148uTB8OG9hg2bKEVvtm1bv3jxHCaPsBmgBKGhIf36jdAyf0RE2NOnD6Ojo/nLjx9D//prWsWK1cePn80kfGsg4d27t8Y+8o/DlOLFy0DnWOpg1ap/hDPOFAd5woQ5JUr4MMN48+bl2LGDnj9/wtd58OAutDnmzVshkyXiYIaElGUGY8RVpQlSSG/CP1h4l9bY4oC241rHNX3s2IG1a/1Hjuzj5xdgZ2fHdAfq9f59sLH0xtnd1sk+k6A31DnNcKytrWJi5ENwHzx4ds+ekzVqlO3atUXBgt7MGCBA4OJBaJg0aQGaokg1Hj26hxCpZREE3JIly7569WLDhmVQgtjYGER8pkibIDZoyI8dOyNTpqzIS+bPn4ycIFcu759+aoMZ/PzmQmxq1mzQo8cgN7cMiHcPHtxRKzaIKXPmTMBmLFq0zsXFbcmSedu3b7x48XSVKrWEeRDEx4wZwKSBRvHGjSuzZ885b95KqOyLF88sdLSqscE4RFgDf5nkt2bnzn+xg/36jWzUqHl8fNy1a4GpR2w4+fMXnj79n6CgJ1eunF+92m/YsJ67dp1VUnSdgOMyenS/ly+f+/oObNy4hb19ug8f3oWFfWSEAaSQ3kSFyxycNX4WvAX8IdPHFW9paYHLZdeugFatOuEtXNxnz55A08/Z2RVNqrx5CwhLhYd/RKMMXza8VapUWbQK8R3G1wbXxJ49WzBDrVoNEXrwRHEVXsD8OXN6Va5ck1sZmHjr1lU08e7evXH//p1WrX7BepQ2zMktXXo7fWwfQhPwoPgTrjonTwYePXqhefM6/ft3cnQ0tDvJmjX+ePzjj0lly1biUyAY2hdBHMFFgutqzJgZh0a8AgAAEABJREFUQ4f2OHJkL+QELtP69UvxLgwoiA2eZMyYefTo6e3bN0BoRsx9/folxAkrhzhx+xcr0dSgvnnz6ps3r7p3789tvY4du0NvYHAJegM/eeLEoQhn4qVev35x/PhBXMOZM2dVWmFw8CvoU61aDXhKlyNHbj4dLTZ8BfLlK4R8JTT0A7/asYNKi+OLgE/HEzhjWbJk1/StEfP+vXzbqlSpCWFDeicc3m87eOXBg7uRkeEwJMuVq4LFYQzCY8T8p08fgwVXvXpdHKuYmGh8Lr53UDtovDiNw76fP38Si2TJkq1ChWoZMsh/qQQ2KdKyQoWKYym0JDA/1qPJbLexsUFiivwDf5DDGzcuBwU9hofp5uaeLVsOOJmfPkX9/HM7FxdXLZshBjkoxKZly47441M8PDLiTzzPtWuXcHIdHByqV68nfgtW7dWrF6DQOXLIT4Ege4hmcOeePXuM57jG4PspfSgiEjYMxzC1ybmxSCG9if6UaOdgJWXOxo1bQm9u3boGvYmKihgxog+ajTiX/NvYu/cw3rrEBT1hwhCcUeGtJUsCFNflKzxfv34ZHsuXr4pL//DhPTNnjmPfTI+cOb1nzFiMS+327WsLFkzdu3cbmsB4t0WLDqobY+dgnT6dGyOMh1JLPD4+gcmbz8d27z7eqlX9//2vmbu7niNQII2AWigCVhWmF82atUOcQrBGyEZTBtYuwrHwLq4flEkgMwiLMPEwBZFISq0REQSPKEzyl87OLrhoQ0LeCzP8/fdMpFPt23fdsGG5MHHFikXInyAtgwaNVVohWmbYmKNH9zds2AzXszAddSZc0uzbpY4nOBqzZi1RipIQDz4bPhHRWe23RukTcSiOHdu/adOa//2vl7X1f0EDAXT69LHcVORWW7VqdUeNmoqiLMRy165N/MsFhYYWDh/+OyK4sCysy5Yt5b/8IXyX+XR//3kTJ85F4xJCCKcUSVhIyAf+7p071xEBWFLw+G5ra7do0UxUdCClPFD88ouvls1QAhLFFJeEpk+BpYk/fqjR0Pn334O8IRsQsHrZsgXCbDgFc+Ysg4K+fft63LjBcM9woKB5PF+sU6eRMCcC3eDB3XGo69f/iZkoKaE3CfHMykpqxs/dj2fPHjH5F2C54hyMrVfvp+fPn06fPgYWB5o/aFDgAsXZnT9/JfwN2AsQD3zx8M3ENweNtZUrd/C14VsNscFbc+cuxfy7d29ZvHg2mq7CVRsd/XnZsi2enpnVpt7WNpb2tt+N9ubvv4kZwOPHYffvwypMRRr24cNVmezzmTMG7Zd0YFOonYjJKOr8++++tm0bZmJdmO4gKuERUmFhoWd/E4QGpojaiEp4ki1bTqUZUIvGI7w1HrAkFvaRajCFzAhTHBwcQ0O/6g2qRNAwXJDIAMR6U7NmfeTuVavWUV0hRK5Xr6GzZ0/o3r0NSkqQDbGidOz4W6dOPXDlI+gjDq5Z4zdw4Bjx4kjmAgIOt2nzdc2q3xpVoCIKvVl97tzxLl16Vav2ddmtW9dDbKC73br1g3uJYCp2FLNmzT5t2iJMR+bBvSkIiY9PJSQrc+ZMhK7AXcBhmTZttLu7x4gRU/PkyQfdHT26P77pa9fu4SupU6dJmzZdkOgMGdIdx+q33/prcdrRQg0MPI+2AmQAn87kFuurrl37QFHglOK4wRRVuxmqBWOkR1hJxowa64u4WqZMWZg5c7Zt2zb4+8+FaiI0obECsUHm+vvvQ+CXoAE0b94klAlxkKHxOD6wZytXroUsH45LiRJlhK8DzhcMVZzHsWNnWlub7GBOKaE3skQ0ayXPrPBb7O3lLSycLaZI8PEIc6B27UZoLiGHRQsLrQN80yA2TNGcUc1MObwdWq9eE/41QG4EvTl58rCgN02atNbSsQeNV3Hwunz5tjFGVEuhyK4jP36kuPj4eDxu2LBnQAt99CYyMgKPTk7qf6EcLUp+OQG4KGo7pCQmysc1QLsEsYnJ2yLRSjPwRglWhfCn+Cz1gzMhO+dFZuhKjRr1+Gq//6B4HmgQpNCEatSoBa7MO3duiOepVKkG/pgG6tVrim8ELmaUlLBfKMYULVqSv5UnTwE07nhz/sSJw+fPn2K6c+LEQRhQTPG9K1q0FGwoVEcgh0g4Jk8eHhj4U58+w3E0duz4F/O0a9eV98pTEuC2bf/HDxEciEuXzmI9aE3yjAfeI6QFLhyaodwbTEiIx0uYddgRzCy4i8jhsHLYYqVLV4BUQKfFSacA1taxYyNhKcR33q0DmgE5tFagZTNgdSpdHsiKkBtpOUQVKnxVKaQj0JuLF89Ab+CmMLnxWBv6gT9v73zYACTN7969gQri+EBsmCLLL1OmAvvW/IqO/jJ+/GAcBz+/f7WXG9M6KaE3llYKyZEGzGUmt6Rz4VuNE+DjU1FQ+wIF5OV6nLnERLkmKZnIagkOfs3kbsDXryIuXJSR0bJASsSnCN9StSQmyMSdocuUKeLr25oZQGCgX+HCPRwcdOuUlawEBe2TycJy567BUoQ+fSbHxanvX47mp7d39kGD/vfgMNMDT095G5+nJqpERUXOnz+FPx81appavYFRxhTtVp4uIEwozcBNMA+PTLymgpdKVhUHwRotcb4q6A2vCyKmiDYmCkUFtK+RpjNFAQaygToHU/SvQwOIX+raQQFg3rwVZ84cQ+0H2cPWrcdV58mZMzfsMnyVmI6sXr2Y53BNm7ZGgGbyAolt5849mzZt89dfUw8c2IlsDHEWERzvilM3MVA+/gSJGlMUJ/r1+64lATsOhiFT5En4U3pLaW38lGm6eBDWcdDw7UbCAfUSNAmKIgQQLZuhenkgu4UmwaRNMl1GGYx9a+4gg8HjtGmjxDOgBfPq1Qs8qVq1lto1IMHlT3A0cufOw0yXFNIbpojdllZJpzlI2/GIg86vEm6ScD58kIeS9Okd+TXH+2VqhxdLeWuUgy85U1QX+UvtF1NcbGJ0TKTwEnpjYBe1kBD7EiWKODt7sVSDg8P1xESbIkVSqOudWlvV2hqWSzpoOcw0NP0eHNY4Di6+ulAFcRSAu8UULQmksAg6MP3xzVfNPGCgBwQc4s+FHs9KHDy4C49ImjEDr0bgahEiFzLvCxfkuULmzFmyZpVbbWjSqhUGGDi//NKdbxX7lgYhfPPOC0jNsWZk5A8fypvY2GYEd2FZtLLRKJaiNxyUo2E3BQSsgv+j+i5K7kwhFUxH4FTzpjeqIOLpKHwOGjQGInfz5hWUWpn8kn6naSWCh86/hkjj+vYdrjQDakJM3sXjT9TGxG+pFsa0l8pw0OBEqU4X3w6lZTOYvO7y3eWBRoDCTQnU5J2ohZe+Vq/eCYtetH529678RISGhmha8M8/56HaNHfupBUrtmm6Pk2AFLqzMp2jRfSnhCRng/u5atVinDPYXLhQkH6ivcDv5ALXr8vbm7gOeBOA97HhCL2e4O3CsRUadHADmCLX5i/R+MW7+fMXllhN+hQRExP7hRHGQ+nI29nZeni4DR3adf9+/3btGiV5XtD2R5v65s1r/CVi96FDu5mi/xhTGDh4XLbsL8HCQrqMi4p/rouLG/9TG3/37dt+/vxJVGv5TZ28/whXIA7vsARTF8JWtWptXKVr1/o/ffpImAFeDbcE8Rb/IO7icvFAjOazQRGZ3I2phirI9u0nhT8UAzB92LCJvGcmrmHEdCERVyImJkZ4zlM61Yb/s2ePcaxwtSNS89abUDRSQulbw+Rtdme+CzyAJvAKmwIeNGE24hsKBcWC4oMgfBPFwK5giqYkjo+lCJwUb++8ircOWH4PSwa0bIbq5dGkiVxNly5dgJoQXxxHAKdY+0fwJsXp08e+X78l70OIxoTa+iXc1HLlqsADREME9TZmuqRQ/zRHN/YpPF5Tl2h8FSMjw+EnwOLEyxEjpsAvxpMOHbrBLB44sFvbtl3Cw8P27NmiuMVX7nsWKlQMZZiwsB74/j9//hQncvHijWh8VaxYA9cEWgrIrOFjlC1bOWdOb7T+EJhgzfHGFFbLpBEe8uVTTAgjkgEbG+uMGd179mxbv35l6fEFHg78kKFDfRs0+BmhAcYOU3g+PJ7+/HPbAwd2wJ3AtVSpUnXYVqiZow6xfv0+TW1G2Di4/O7fv/3gwR3kNGj5cs1r3LgF1rN+/TKkU3CuHj68C+1B8OUXDyyU7t37owLcs2e71q07Q+1u3ryKyvlvv/VTvVEcCROCPt6F44c6AWr4+KCKFatp39PFi+fs3bsVstejxyCltxDTe/VqX6BAUWzY7dvXjh8/iGiFj0A1iCkGDoDc3rlzHQrKvl3t0FEm78O5ALugNEoCUPrWqLboT506snLl33XrNmVy3ZVrML/l9tdfe40a1W/gwK5IGtC2gyTji4mDoLQ41AteHNI4zIkT9/nzp4MHd2JK9er1UMZAvQQaPG7cIAgwUgp8r2fPXqraC9xwtGyG6szwCatVq4uz1qdPp3r1fkKxCg1ctF3gYSKX0vQROF+oaaGc8/JlEC9EwcRbsGAVctx27X7duHEFkviGDZszxWn6/fch2HcmT8LkgbF48TIoy+GCxMEU+ribGCmkN66eFhEhsZ45VMfwkH+3kcTgD18YnAlIi+Bg4PqLihrp7z+Pd2hGwWbgwDE8Nk2YMPeff2ahqQKTHR46XIVPnyKhN9Wr17l27dL+/TvwV7duE3xzpk5dOHv2hF27NuEPX7bBg8dVrFidfWtoo/GhZbOxzRHRwYwwHkgY0S7OnNlj8OD/Vaum8x3gOKfIdxEycH75FH6zMH8OUVm4cM38+VMRJnj1JXv2nEOGjFcrNvwCQKTDVZEvXyHEZaxKmBOxCZ7SrFkT0JThlWSEBlx+QhyEm4R68pIl8zdtWs2nQPYQKdRu9vjxs2fMGLtlyzqmKKqPHTtD7Xg2YvgdGKgVqb4FBYXYnD17nG8Yvhd9+/4hvPvkycNJk+QvuXzyqx3ViM6de6C9haWgN3zfhWxS9Vuj+qFOTi7c98Ph6t17GNp5eO7jUwn7smjRrC1b1uIl5Ionmqo2NaItzvuKFX8vXHiPHwRbW3s+J+olixfPxr4gv+S7k5AQr1jou41U2mb90LQZahkxYjJEFLu2atU/wo4jW42Li2UqzjCPJGgDQZDmzZuEtgL+sEjNmg1iY2PwpFOnHjjpWBWuGbxEU1goLAmr+u23/pD2zZvXDhw4mpkiFmrz3xs35jo5OXl51WZG4vpJ2btXjqXrZWR6ERr6IX16J9V+kMiLUZvhd4eJQTLE7/8SpsArwLdUdU4toOAUMO3RqlO/JMq+psC+vm0M7C9w8OCwChVmpKr6zd27yxMT3xcp0oalGtZOkVVpncMpg8ZeoajfwNWBg4SgrHa8MrgWb9++dnNzV72VRFcQXGBYZcyYRXzfiRiUi/ggZkkWlnERwh/T1KtN7Zq1zIwkBuVl8T4ivxk+vBfKGBAMxDjVnk7YAOyO2kEQmLpvje3dgoQAABAASURBVOoMWK2Hh6fqnsK3RHUkSRHFiUNFFu6FqqWJon1Y2Ed8Qy2Tf/hELZuhFlwAODI69RxD8qT2FCDeIprhrOm6mwnxsq1znvScnirGluQ8fXokNPRtmTKjpC+SQvlNxhzs7iWdO8kIaNIJhAC1b3E7TgwfwoDpwodX0Ym2HwWxIVIPiHdqh+AUgAjpPQSfEghJ2lcFSZAoIbpehNpXi4ClacOgGWplQ/sGqH5rpM+Adj2TAE6c2h59TP5dttH0ltHRshlq0eNuf02nAPmZ9kvXtEkhtcziZRH+Pi7mc1qK3e+Cvtx9dk48pUyZwowgCILQixTKb0DOApZvHn/OXSzN/IJZ8JOoFx+uMIJII6BWv2TJJlMdeoswAVLODfQuJnv1IJKlESJD4z6Hx78J+/F33ROERFBBQX3b8JIVQSQTKac3eUpYvH705UtU2rDUgm5F5ivFCIIgCGORcnpjbcMKlrV4ci2CpQWe3gwvYC6/gUQQBJESpGjvuiKV2OOrYSzVA1F0z8I8sxnU05/QG9eMFh/fxjCCIL4R9jbG1SPNR6QU1RtE8Kze7N6F1C45Dy6Flqyu5rYk+n3PlKFwednTa2mgXUIQKcajK2HF9Pxdp1RESt89VLqW7O7Z0LhoyeNFpzj3L4a5espy5Lcwxk8PEPrgXczC0SX+6uEPjCAIxu6c+RgfE12kYprPb1KuPzTHM7tFAR/ZjRMfytRPoXu7dOJLZPytkyHN+1jo8Is9RDJQu4PsxOaog8s/ZS/o7Ohqsj8/RRDaQUR69TDSyS2hdjsZS/uktN6ASk0s1k2Nev0ofda8qW7Y7etH35eobkGVmx+OlRWr1Vb24bXs8fWPoS/pdBBmioMTq9BAlqOAiXwFfoDeWFmzOh3ZoXXvPLLltE1nxVINDwPDv0RFl29A0S214JEVf3Q6CDPHdL4CP2b0t6zeFsWryi7tfctSDe+Cvlw78qFma1NIWgmCIFIhP2y00VI1LBxdY68ces9SAZGhced3BtfpYOGeRWNTgjqnEQRBGMKPHN26RitZ7KdPN08k/bPQycrnyPgzW1+XriXLW5KsG4IgiOTiR+qNpSWr3V4W+SHixvEf9huaUR/jTv37qpBPQolqymJz+fIdRhAEQRiJH/zrPfYOrH5nWXRkZOC+H1DLef8i+ti6l0UqJJSuTZkNQRBE8vLjfy3O1p41/J/MwfHL8fUvkG2wlOLx1Yija19WaiorUZ3EhiAIItlJLb9OWrWZrFC5uAPLnz+5nuwDesZ+STi38/XVE09aD7DMX5rEhiAIIiX4AfffaKJweYvMudjRf0PePIoqUsXdNZMdSwYeXYm4dfLDy/Czu87Os8jRxte3tcQFqX8aQRCEIaSW/IaTIbNFq/4sZ4Hoo+teXt7/LiLEmPba8ztRh1c+D34c0rgba9JF/kvs/v4BNEgaQRBEypC69IZTsrpFlzGWru6Rh1c9P7f9zZtHn5kBRH9KuHchbP+SZ0+vvy9bL/7nnixzbgskK76+bZhccjYxgiAIIvlJRX6aGFt7Vq6BZZk67O7FL/cuRAfuZ1nzpc+UO33GnPYSh8AJfx/79tmXVw/D3j6LyZT3c83WzlnzfDcKJ5w0JDf469FjvJ/feNU1UOpDEARhRFKp3nCsrFnRShZFK7GP71jQnaigW58u7Ep0cLZy8bR1dLVL52Rt62BlbWMBEhNkcTGJ0Z/iP0fEhb37HPYuITYhKotXokuOiBmr/ygVVaDV7+NV1w/J6dHjNlcdKs8QBEEkK6labwTcMuLPomQNPLWMCEn8+C46PCT6U5hF2GsWH2shkzFLa/bpS/je/fvDP72N+PImIvp1TNwnOGYtm7UeMSlek6JwVw1VHKQ4gYFkrBEEQSQjaUNvxDi7Wzi7iycII2w6T/rnO81QGGKtISpanLEkXTWCIAjCKKTG/gLGgssM7/GspV8AlxnMrL3vQJkyhRlBEAShLyalN6qOmWCj8SRG04Jccqh7NEEQRPJhyvmNQJJ9Aah7NEEQRHJjsvkNf871I0lLjc/DKz3CbJTrEARBGBGTzW/EagEh4VqiXUK+yRK5agRBEMbHxPKbwqLnX8s24hmS6hFArhpBEERyYcr5jVhyJI7LqeqqCdANoQRBEIZg4v3T2LdkRaKlxkSuGiMIgiCMhyn3T9MiP9qX4q4aQRAEYURMTW/EGsNTGSGhkf5TN9xVYwRBEITxMPH7b8QlHOmWGtNFnAiCIAgpmP54Noond/gTKTfiEARBEMmBKftp7JvAKCU0etxeQ/YaQRCEgZie3qgZVVMQGG6pMRo7gCAIIsUx/fHTlARGP0tNYtWHIAiC0ISJ640mXdFDPHr0GE+SQxAEoTcmXr9hKgmNIZYadTQgCILQGxPPb9SKihRLTejSxhH6UpPkEARB6IcJ6o3avmRKw0UzHfMbxaADNHo0QRCE/pjR760ZQ3Lk49ygkMMIgiAIHTF9vYEzJv7tNY5+vdSEcW5IcgiCIHTF9P00xQ8TFFY7jx7OmJ/feL4gFXIIgiB0wiT1RpK6GCg5VMghCILQCXPw074O1sm+Vxe9x1ITF3JIcgiCICRiFv0FVAfuZCIFUqsZ2oUEWkW/PE0QBKET5tIfWu3AndJH4VT16IRfnqa+AwRBEFIwk/zmjtpqjYE/TyBoGGU5BEEQSWKaeqPaRY1pvQtHvzIMFqe+AwRBEBIxi/xGCwb+sA31HSAIgpCIiec34pxGrXtm+C9+Ut8BgiAIKZj+eJ3a77MRBuI0JDuhvgMEQRBJYqr5zX/dycQ/7sk0C49SdqJrTzYUckhyCIIgtGA+v+95h2mQHG6pGQ51VyMIgtCCNTNFVNMRhca0Fn7Dxs+viHhmwVIzpPsA766G/MbfP4AZT8bMgaiP7PJR9vSW7FNEIiMIQiv2Dha5ClmWqiFzz2rB0hSmqTeqfOsSXVjtu2p1SA94dzXoDUmOdF48kO1dLitQzq3WL07pXW0YQRBa+RKVEHQrcvP8kJptWf7SaUlyTNZPU5upaCrhcB0ySodmUXe1ADLWkiT6EzuwWlbx58zFqmcgsSEIKaRztCpYwbVGx2xH/5WFvJGxtIPZ/d6aprGi9R4uWhWSHOk8vCrLVcQ5W/70jCAIXfDIZl+0aobrJym/SU1oGI7zjtIULTfi6FHUIcmRSNA9yxyFnBhBELqTq4hT0B3Kb1IBYpEQ/76n2oE7Bfh0ynJSDPhpMAcYQRC6Y5/eKvoL6U0qQEvXAKa+hGNMS41DkkMQBCFgJvWb77oDaNIVw8e2UYUkRztfoqgDNEGYC2b9ewRKGD2/4Ygl58iRMEYQBGGWmEX9RvrP3ogHIzAi+ET+ywVHjnysVav15cuXGUEQhJlhLr9HIFFIvklRgOqyhm9AYOCm2rXdmPzHC3r4+/szgiAIc8KUxxfgowYwRX4j6pbWWotvZhRp0ULt2q7Zs9dZtWoT15syCpiJ4uPTunDhPH/+2S9XrqxMd3bv3uzo6FyjRj1hyu3b1+/du1WvXlMnJ2c+5f37t4GBZx8+vCeTyQoVKlamTAV3d0/VVT16dP/SpTNxcXEWFhZZs2b39s7v5ZVXaZ6HD+9evXrx5cug7NlzYVXFipUWv4v1Bwaeu3//1tu3b1xdMxQtWtLHp5KVlfqedU+fPjp37sS7d8H58hWsU6exnZ09k19v5+/duymerUGDZmq3Vi0xMdGXLp199uwRdjlz5mz/Z+8swKM43jA+AZJAQnCXQFLcJVDcXVqkUJw/llCKt1CKFW0phSCllAQpLsHd3d2dEtwJFiz6f+8GtsdZ7i5Ccvv+njz77O3Nzs7OXr53vu+b3S1fvoq7u6eINcaOHYruGjToN8t3WbMmYMOGlePHT3d1Ta731cqVi4KDX2ElVarUGTNmLl68tKOjk7CSI0f2vX37pnLlWiJ2wAW6ePHM+/fvca1TpEhVsWK1zJmziTjHhp5PQKjleTZ6mHlgmqJSsUT79s2dnVP7axEaj0qDsEdgji9evP7NN71r1iz33XctsmfPZNXuM2ZM9vTMras3x48fXLBgRunS5aXewECMHNkfNkh+u2HDilatOrVv/51hVVeunJ89e6rulrp1G3t793Zx+XCfKWzlX3+N1S3QoME3Xbv2lWYRh/D1Hblnz1asJ0vmgo8BAXOWL98BOTQ81pkzJ/r185YlN25cuXXrurFj/ZycnE6dOhIQMFe35JdfVrJQb6CFY8YMunPnlrIFpzN9ekDsSc7t2zdg9aza5cmTR4GBVyMijEwAmTPnb+UyCW3PDB/uW7Sol6mq3rx5vXnzmjx5ChQsWFTZOHXqH/fv361QobopmTeP0Tp1OXx47+rVS5SPM2dObtGiQ4cO34u4xYaeT0Co6/2eelPUjKZw4uChZxCYY8eOSZmB6nh5edlleC1JksSRWrZtO9C0ac/evX+7fDlQxBD3798ZOLA7VkaNmrxhw+HNm4/99df8+vWbmtll2LDxq1bt+euvBRUqVIMSTJnyu9wOtwlikytXvrlz16CeefPWeXmVhXe1ceMqWcDPbwLEpmrVOosXb0EN+Bs7dppRsYmMjPD1HQ4HaOHCjcuW7WjUqMXFi2cxMFcKLF++E4eQf7ly5RUW8OzZ0+7d20Jsvv++P0Ru06ajOIUmTVplz+4hEg4w9CtX7p448Z927XygPf37dw0JCTFVGP7otGnjnzx5qLtx6NA/JkyYZZvYmKrTkFmzVsybtxZyCFFcvPifp08fCxJzqCKepvtR+jSm7s4ROo+LFrGM9Gz8dZAKZH/uTkSE5pa0AwdOHTx4ulixfJ07f1OqVCERPebN0yj0Tz+NKlWqnNwCwTC/S9KkyWBEYOWHDBnbr5/P9u0bvvqqeb58hRYunIFvBw8ekzGjJu6XIUOmwYN/b9myzqxZU+rVa3zv3h2IEyrv339EokSa8RkqMTU2P3v2JMbgXbr0ko5L69ZdVq1avG/fDiicmYbdu3d7164t1arVzZTJSODxn3/+wrJPnyF16nz98UzzKlr17t1bnEju3Plh0OWWHTs2JkvmWrZsJSj9mTPHIXivX78qUaIM2izbHxz8cvfurQUKFHnz5s3Jk4cR7mvWrB22P38edPDgHrgpxYuX0htiw1ijJHQCIle+fFW4a3J7WFjogQO7//33cp48+V+/DjZ9isLR0RHeJAKV+Dt16hgadvPmv+hwBB4Rw0yRIiUCmLgWshn79+/ACgKYiMJlz56zSJGS0P6IiHCE45QK0c5Dh/YgvJk5c9YyZSqlSZNOfIivHqxZs8GBA7vQKlwF9Gry5G5G6zTaTvxIsFeGDJm//fZ/cCIRYkVE1EwPCM1FP3HlysVXr14gSFu6dAX8PORZHDq09+7dW2geNqZLl8GGnr958zoajEFMoULF8QtMkiTBm2v71hvdt65d+PSrWJn6bAOKuigRNiyVvI49JXhkpOXUqUs9e47OlcsdqlO5cilhE/ji0syrAAAQAElEQVQPhJHVGpoKwibgeUhbDEuNf2nEWHSD9TAZVarUhszAnCGIhy1Nm7aWxto8MBBYFijwIWIDMwpDoztGnjTp1+vXL2fLlhPmDHZHbvznn6nwnx48uNu371Chf6aRiAKhEthQo0eE9Zw8+TdEERW9mTt3Guw49GbLlrW+viPkRoTy0F1//70IpxYU9AS7wH5du3YJX9Wu/ZXQ5JyuDhjwPQwfnLP58zW/Qw+P3Mq+CC4pR0Q9vr4zYd9hPX/55Ydz505KC6sbMTOPNNaIVX73XUsYWWV7jx4DEMaEP4dTxse9e7efOHEYggFt8PPzRf04x/LlNcoNGRg+/EfliP7+E0eMmIBikK6JE0chLIbTkV+tXbts2rRFRus030ikyrBEMs9MD0Buf/99qAy0ot/Qe5Uq1UTqBeI0aFAP2ZlYon9Gj/4TvzGreh7nOGBAN+WgkybNlnqcoFHR+wg++jcf7sX5jCkcPRS3RtGb41qEfqtiRXjevHkQGRni6hrDU8BBaGiY4cZwDUio3Pzhh7H58nnWzj9GWM/Tp0+whFQ4ONgYEIbJwBLmCSNirGTN6q5XAGltLJHzl1kTxfiaBwZFaGVG2eLikjwo6D+9CQ3VBJEwMMff9OlL3d01MbGqVWsjal+xYg1TFebNW1CJI8HGwacRmvRYEmnoTVGpUg2Ej8qVqwIpXbBgOozmzp2b6tVrIr+FyRszZmqxYl7IkOOSwG7C5P3xh3+RIiUgkN26tZbFIMkwtfDPvvvuR2TRIfMw6Bj4QxrhYkJskAZr0qR1eHjYkCG9YcohkGaaBIk6duwQBB4tz5o1e9euP+DQX35ZAVrbp08nZOygN+jqESMmIgfWp89gZXYAYphdujRXKhkzZnDatOl+/vm3L77IjXDo4MG9fv99yPz562UBuIm+vjPQY1B3NPj8+VNQF8M6jbJ//04sL106B48TPxL0vJkeWLFiIcQGY5FOnXricFAORFkxrpowYSQ6089vSY4cnqdOHYVsTJw42s9vsVU9v3atJtqPwCz8wgMHdinjiQSNiuYL6Dxl4L8MjSI/Ue4YByjCo+iNrvDE8l07cRqnxr+Zo2OSK1du1M4vbODVq5dYurmlNPrt+/fvYBTkerFipbJkyW5YRjpbCGiEhLwXmqjUO70CcgyOql6+fK49Vgqjxzp37tStWxqfBrpSpUotw2x5RESYRmCFgINSuXJtxMFgkREiW7Jk9qZNq2Gs8RUkAX9G63/58oXQjp2VLdu2bYA5E1rJnD17tTANbHqrVp1hLmE65cQH3RkHZctWLl68tNBGkE6fPgZbiQQVTB62aANKmWRgZ9s2jRFHlh6mEH+enrlRLVxD9AxChWhY48atHBwckiRxhPxDb7ButDFQhdat6yneDIw1mlSxYvVnz4JOnDiEAUSmTFnRBlxZU12tcPz4IRjoatXqQOQQyEI9hQoVO3r0gFI5ulrOBEGcDb8EDBqExSjTRhAEQyNxOqZ6ABvl/IIWLTrK0YAclCCGBkVBmDdnzi/wEZ2MZmB4AU21qucR05OHaNWqU/Xq9YRdYOf5G2VdT2aEdl6Aj895w+3xAaNhtFjSm5s3N0ZGPs+Zs4qIabp3H210po12HoEoVCi3j0/zi5uFDaRPr4mGS9fEEISYMLCV64MGjTGqNwiUCa3JloF1aT50kUGwdOkyypwKPsqSeuzevWXNmgBZFfQG41+hzanoNCYYA3msKHPJYMIwWIbeIG0jogLWR9vae8oW2FbYwb//Hhflvgg3/fzz99Ab8dGf021Y0aL//cBu3dLM4zCqeTIwNWbMIN2N0GnZeLhQloQZhVb84CuUKPEldAVSIaOXyMrAVxCafs4g1QIyFqXewBfEEr4F/nS3w/PTK5kli+Yo0qe0kL/+WoBMDDwSLFOm1FxNUz2ApqLNyKzourNC6xNjqRuvQ8oKeoPtadKkFRb3fJs2XSBd+J3gB9a792DdiZoJF1X5N5/kbMykcOJDXseQWIqnubicjohwLFgw5m88SpRIf6gLpYEH8OWXRaE0BQpoRn8XN5sMv+BfGqqAVI0SNJP/yRhLImoB+3XkyD6jw2EE1gMCtsp1ZcazHshtYIlwBwrIIPv9+3eUFA5ckMOH9wpNZCZzliyaUNuRI/thLg3r6dixO+yCbJX46AbBjZCTF2DxUbMczOqC5LnQDm9FVLi6JkfzEICC4Mk5CMgo4C8gYLZ0m5QGG+6LmA/EpnfvQdWq1UOquV69L3W/RThOr7z0GvWQIbu5c9ekT//fdHb4MDdu/Cs0ie5nwjLgFgwd+ofuFthxiA3CRD//PBpjgoULZ86Z87duAVOROScnzf1MP/00Ejk23e1QvgcP7n1aVv8XGBnVw5RTp04DHxQhsuXLFyCBV79+U1M9IGfBPH36SK8GebuVbs/IgZFyW5KFPZ88udvIkRMxEpo0afRvvw3EEWPv3qM4w87nQ+u5OJZLDolZEifW/NI8PbMvXuw7adLPUmzMA6uK8ePZs6fkR9jurVvXiY9DfuTbheYmiT+VENaLF8/kWB4ORMqUqeWf0fsKMazGeBP5W3lTZ5MmrcRHBZLgQNAMBDEgbIj5wOIgkRsYeE0pgOhNWJgmO4Wv5IHk9GipSTIHILS3KAptVEe2X1GIM2dOCJ2kEUbKZ8+eMDU/WJ4p4jwoJrdAXZSqpMJdvXpRfkR4SrF0yJDDqapbt7Gzs7MMGxq9OUZ8zIofPLjL8CspnPv27UykA0YAcFOwHdkLq7wHXS5f1qQMW7ToIB3Qjy3UnJfU47t3bxrd0dNTc6/uzp2bE32K+cOZr1OPNm28IfPI7UPmTfUARhj46v79u7o/DFwa6c4iUKZslFNOpIuph5mel5cYftKoUZqpCocP7xMJH5Xe70niDPg0IEuWDJ07N61Zs7ye05MsuUkzUbv2V0hHI8dbp87XMOhyflHDhs2QKsDK119/u3nzaoxAEXMoV64ywlabNq16/TpY5leNVojwC5Tg8uXzV65cgDXp0WOATDbUr98E9WB8DXcqX75CsN3QHm3yo5PQDjO7dOkF09O1a4tmzdpB7c6ePQk727lzTzmZVRc4TBiw41tE/OCOIKOOA5Utq9GbRYtmIfGAc0FwH5kbbKlV68OUs2nTfDdsWAHZ8/Hpa9hspNDRHrS8W7dWCPTD0m3duhZmTtovjKYrVaqJIy5YMAOOHcL9yqytypVr4kCwyziFRYtmCo1d2/399/0MD1G0qBdyDxDRvn07IfmBpBG6SGYj0CrU6e8/4c6dmzJNgnDW5Mlz0D/I3KxcubBLl2a1a3+Nk5UXyHLknPIdOzaieTgc+kdo/UicL/oQ/bZhw0rEM6Gydeo00p1/XLJkGaTloOW//NIXAT30554928aPn2F0NrmC+Tr1wE+oV6+Bw4f/OHXqHz17/my0B/Cr7tCh26BBPfv06VivXhN3dw8MUxA6ww8Dv1Jk+4cM6V23biP4prhY6EaMSOTsDwt7fvHiWVevXsKg58KF00KTifQSCR871xvdmWZyaoDuFDWZwvH3X+rnF7uPsVEn79+HODom+eILd0TPKla0OhiIfz9kYubOnSatM4B9b9v2w/RxWIQpU+ZNmvQbTK3MvmTL5v7jj8OMio3UFVgoWEmktSEkqEopCUMwadLsceOGI7csJxrAnPXpM0SxXwiqpEqVevr0SUuXfnhAAAyKMtFLj2HDxo8dOxTRGKFNIA8dOlYGWBCsgzTKm0whFb16DZK3+whNOiqj0OaKjFYIszhp0j/w5KA68q4jofWZmjVrK9dbteoIJwMdhbODXUPiQekuxJdk4gGthT8XEDAXXoVevkFoI1EjRkz4449f0JNI7EPVYJplhBBKP3HiPwh8QRHxh0PgW/giWIG1xcr69csRuEOP4aQQPHSw+O3GKN+pUw/I/L59O5C/6d9/hL//xL17t0NvcOjvv+/v5+cr53Mj6wM/ILEW7dVMhLTctGnjcbHgp2ILkvPh4f9NhjSYs6D5aLTOTwp9uhdyKuhktA3KZKoHvLzK4fpOnTpu+fL5sk7pfHfp0hu1Ie8iHVxclA4duistsbDn8bO5fTtw1KifcKBatRpWrlxbJHwcjEZ+z5yZ4Obm5uFRXSRwoCX+/gFSZrDUCswwrMinNWOj7kcFbNQNsnl7N4+phw5s2dK/TJmxKVLEozvDL16cFRHxuGDB5uJzsGySQ6n6WZOndjRVAPmboKCnoaGhMMpG7y1H2AHp9NSp05qfHGwJsNoItWfIkNnUjXWIs799+xotiXIeNkbQiI/p5ZbwvwaL7OTkbPiEMUvmZWF3BBhhoeDHGE4DCw5+mSyZq2EXIcIGgZHbMXxOliyZmWeXwTdCzUYTS2/evIaR1Z0pJ0GW/u3bt1E23hTvMSoJea/sjhEG3B25jisr70ox9UwBHBrBQ/SGhXMWLKnTDKZ6QGhjueg0ObDQPdazZ0/xy7TkWKZ6Hq1NkSKVqROMCI9cNu76d2M/T1okMHB7UNDDkiUHWb6L3fs3n7xpzeDbD/kbo3fhKMTPOWwqAZbd/EPGtMG67CImgCE2XxXMooWGFaZHz/oI7Qga1sdUzSIqsLv0hIxi9Pk6QpsAV9YNPRs9zGg23EGjviPCm25uJocLUeKsRfmoiI3QXlnzlx6HNjpp0AxR1mkGUz0gtF6g0WNZ3jxTPW9U3hIuKnm/Z0HdFb2H3ES5uxQkQQghJBqoYn6a8lYCYSA5Rt+9ZqgufBU0IYREE7W9b81GN4X+DSGERBP71xvzDo0lOsTbdAghJPrwfdJRyImc1SYYUoslLJ4+SwhJ6KgunmZqyoBRKdLbly5OjJM2s3hy950ghFgP/nfSZkpINlx18TRjBQoIy0JqJMbJXSzi35OWPoOLEKLL1WPPCleI6pFw8Qk16I2+nNjwFDWG1GKJbLkdMueIOLzOiifGE0LAqe1PHB1D8pdOSCFptTw/TXm7ms76Bd37cpS7Po0Kj/KSafN3hhIbqNg48vDGt2unBGbNk9w1le13DhKiEt6+Crt/LThrblGzdUJyboTa3kfwUTCMvHhNRPXuNbk7H7YWG3xZV+QvLW5efBX8gvMHCImCdBkji5QT6bMlvH8W+9cbvZkCRjHz7jUdHyjqNA+xmRRpReEKFBtCLCGh/qeoZX6aLqanqEUxZYA34hBCiM2o6/lp4uO8Z9skh7MGCCHEZlTk30TfO+GNOIQQYjNqjKcJY/d4Wui7RHlzKCGEEKOoMJ4mp0SbTP6b1xIpS/RvCCHEWlSiNx/UxUxITfcOG7NVWVSMEEKIHiqPp523oGQBvS2cNUAIITagUr0RxiTHwlgZZw0QQogNqCh/oxNPi262n7MGCCHEWtTl3+hOEzDUDMsfjMZZA4QQYi3qfd+a0SlqFkoOZw0QQoi1qNe/MVHAOheHswYIIcRC1OzfGJmiZjgbzZQC8VlqhBBiFaqbn6arE6aeomZDVYQQhuXOfAAAEABJREFUQsyjHv/G0rcJMKRGCCGxgWr9G01gLZqCwVkDhBBiOWrL35yP2dem0cUhhBALUe/zBQTfUEAIIXGI6t5/I1HkwVByrJ0+IMvQxSGEEPOo2r+JEfisAUIIsQQ16o2xKdG2PwlNzhoQlBxCCDGLCt8nfeHTjTEwfYCzBgghJEpUpTd6b12Lsac7c9YAIYREiTrjaYZPiY6uTnDWACGEmIfzBWJGcjhrgBBCzKPC/M15M7Oc9QTDcv1QZg3QxSGEEKOo178xuAXngvliUfJx1kCAIIQQYoDa3n+j92JpmcKJmSfccGI0IYSYgfmbKLAqPsaJ0YQQYgo1+jfi0xiaeafEKmeFT4wmhBBTqNG/gczoxdBiUHLo4hBCiFHU5t/E5MsITByC934SQogRmL/RoDglerPUvL2bC+udFdv2IoQQ+0alemPVRDJrPRXFi6KLQwghCiqdD21m/dPyBWyY4sx7PwkhxBDV+TemHi4Qs7fOKI+3oYtDCCESlcbTLH9KtG3zzejiEEKIHuqdL2DJlGjFGbLBTaGLQwghuqg0nmbo1kj5MVretlAbXRxCCNGF86FjEb6kgBBCFFTo3+i95fOTeJpRbH5kAF0cQghRULV/Y7nkCFvdFOUlBfRyCCEqR7X5G1vup7FBM+jiEEKIhPmb/5C+SIzj5zdMcKIaIUT1qFFvDN66dsFMMUk0n/rMJ6oRQojK8zdGbsExg80OCuRKvhcnMPCdIIQQVZJEEAvQfZFalLJkFEiOj8/57duftWwpSDR5/VIQYn+4uAkHB2HHqFFvPirHhbi8P0ZRrDlzAnr0+EkQ63l6P/LYVod/z4QnS55YEGJ3vHsTkT1PohLVIrN42qfsqFNvlDBaM8u9FumgIAfj52eLf6PUMGfO0nLlapQsWVIQawg8H7lpdmTRqmm+6ZcycRK7HgQSFXP91MuNs5+UrR9Z4Es7/JFzfpqlRP8B0qihevXUQjNxwF8Qa3gbLLbOj6zUPHPeL1NRbIgd41ksRZWW2fatjnxyL1LYHdQbkxh6PNGXnOrVUxUrBo/qOCXHKq6divQokiKTp4sgxN5JlcGpQLk0Z/bRv7ELjL1p7YKIK9q3l1Or/aE6gljG7auJsuZJLghRB9nzJb9zhf6N3aE3Jdo80bwLR1K0aEFvb2/BqJo1hLwTzi70xYlacEqWOOQd9cZesPkVAyIm5rNBb0qWLAn/xsfHRxBCiDqgf/OfhFgiJDEoOdp6mMghhKgFlfs3F4RNEhL9fA/8Gz8/P6GNqlFyCCFqgDFx64jBW0QhOUoih5JDCLF7VOvfRD1NwOgbpmMqnibx1iIoOYQQFcDnp/33eBujAmO6vI0PUtNDT2/kR1Xh5dUsW7aM3t7N69SpkChRImEl69YtS548RZUqtZQt58+fvnTpXK1aDd3cUsgtjx8/PHbswNWrlyIjI/PnL1yyZJm0adMbVnXt2uWjR/eHhoY6ODhkyZLN0zOPh0cuvTJXr148efLInTs3s2XLgaoKFy5hUMml06eP3bx53dU1OXYvX74aVoy2/NmzoL17t/377+WsWXOg/RkyZNL99smTR+vXL2/cuFWKFCmFBQQGXjtx4nD58lUzZcoit+Bkjx07ePnyuYcP76dKlaZQoWJeXuUSJ068evWS4OCXYWFh6LccOTwKFCjq4uIaZf0ov2HDiq++aq678fjxQ/iLiIhA5RUqVDOz+65dW/LmLZA5czaR8OnXzyd37nze3n0EsRKV6s2nt+Aob5j+RG+0ClTQ6L4f9SkG9EaoXnJgAe/cefjrr/5Tpizs2LHJV19VdXJytHz3GTMme3rm1tWb48cPLlgwo3Tp8lJvYBBHjuz/9u0b+S2MZqtWndq3/86wqitXzs+ePVV3S926jb29eyvmeM2agL/+GqtboEGDb7p27evo6CS09n3p0rkzZ/6pWyBt2gyQN8NjQU5+/LHL/ft3kyVzQduWL5/v6zsja1Z3+S0kbcCAbvgKClGwYFFhAVevXvD3nwD9kHqDOn19R+7ZsxXr8hABAXOWL98Bjfnnn7+U3gCQov79RxhtpEJoaMhvvw3av3+nrt4sWzZv+vRJsvKVKxc2bdralAkODw//++9x9es3bdfOogmZDx/eW79+RbNm7ZQRQ7wCYw5LGvbmzevNm9fkyVPAwiuoBpi/+Q+9WQCmgmZW3bJjIbqBNS8vL1XF1hy0T8R99+79o0dPx46dUbeuz44dh0UMcf/+nYEDu2Nl1KjJGzYc3rz52F9/zYfhM7PLsGHjV63a89dfCzBg37hx5ZQpv8vtcJsgNrly5Zs7dw3qmTdvnZdXWXhXGzeukgV27twEsXF395w+PQAFcLjRoycXK1bK6FGgiBCbP/7ww7F+/vnX58+D4HbIrwIDr0qxmTBhps2mys9vAsSmatU6ixdvwSHwN3bsNIiN/BZGcM2affPnr4fSvH//Dl1061agqargsfXo0R5io7sRkgCxKVWq3LJlO1as2IUKly9f8PTpY6M1wLnECcJdgyckLGDbtg1LlsxGw0RCBu7ytGnjnzx5KMhH1Ks3Bm9ds1Q/YjaFowC9OXbsmK6vo8KMTkRE5IsXrwYM8G3XbsCBA6dEtJk3T9OHP/00CpYRjhTWIRjp0mUws0vSpMlg63PlyjtkyNgiRUpu374B0TlsX7hwBpaDB4/JmFHjQCD8NXjw7yg5a9aUsDAE4UKkZ/P771MhOULrt8n4leEh4BDAzUKTUD8+wjnz8Mi9ZctaoXWSJk36VR4IG3X3unfv9sKFMx88uCeiAuIBpcSZQk5Sp04jtC5O0aJeSgFHR0dn56Tp02esXr3eiBEThOYnN8FoVTD633/f5t27N3CDdLdv27YeyzZtvJMkSYKAYevWnfHx6NEDRivZsGEllpCcM2f+e6bGzp2bDx7co3w8c+YEBAmnf/36lYsXz2DL1q3rsAWhS1kAu2/atBqdjK6Dd6hb/+3bN+AP4Stof1DQE7kRF2XPnm1wWFesWAjTLzfC00KdL148R1Ph561duxSx1uDgV1u2rJk/3x+H1i2GuCiuPqrF+qNHD4QJ0GbUht0XLZoFZ1pp7f79O4RGaw9id+XEjRZWD8zfaJAhMr2NZhQlZlM4uujF1rCUW1QVZMMo+MKFf/v2HZMlS4Zu3VpWq4ZQjy3PkoqMjIC9yJw5a5kyFYRNNGrUApbi4sWzuXPnh+GAt6GbgYARr1KlNiw7EiQInsAIIv6WJk26KKt98OAullJsJMhtwK2BiUQOBodD2CpLluxwzhAcc3D4MCj855+pcFmwb9++Q83Xj4gilghwWZIPQzMgkDCCMIUOBm9fQQ0Ign3zTdsRI/qhB5TtN278K7R+kvyYM6cm0WXUv4GlPnRoT+vWXRYsmI7LoTh8c+ZMTZ8+U9myleTHXbs2wy7XqdPo8uULUrdWrVoMMUudOi1SZRCMQYN6wIhD9rBEz48e/ad0/mRYDysYRuASoMCCBRsgkD//3P3KlQtyI779/vv+6FX08OTJvyHsqUQyISdp06a7c+eW0I5OoKBt23rLYnon8vvvfxt6q1AmRGsPHtytbClbtvLQoX88e/YUwTR83Lt3O65ptWp10c+mCtuQtkygUG/+w6jkGFWU6L+bwAwytiYfsKbcEKr4OjH+IoM3bx5ERoa4usbdE+T0wD+h0e1hYeG3bt0fMmTy338vbltjsrCep081Q11IhWKyrQVahSWG2BgFY0XJryhkzJhZaE3qy5fPhcZ5ymtJtUFBT7FMkSKVskWmiF69eom8utAmivCHFbg4Q4eOhfZgvWrV2hjIV6xYI8r6pfXUc4/MkD17jlu3rkMtDD0/pKYgFYa7oENgrxVDiXUsX7x4Zlhy61aN31a7dsPbtwPhw3333Y/mpyfUrdsIPsrcudMQ+ZTtwfhjwoSRkBk/vyU5cnieOnUU8caJE0f7+S2G6wmxgSn/5Zc/EC189izo8eMHUKmFC2dBbH74YWitWl/B2/v99yGIhZYpUyllyg99jlhi2rTp/f0nIvMEsZw2bTFGDH37dtq0aVWbNh/Ot0SJLxFcxe/z8OF9Y8YMmjhx1MyZK/Qc1hUrFkA/kA5s3LhlSEgImo0QKyKrWsdxYr9+3n36DK5cuZaZwnv3blMK2D3q1ZsYT/vHLMoDCORjPRW9ibWnfD4W8RIMum/fvi9sAuYbSzc34/O7ECnCcFuuY9wqbboeMt+A0FNIyHuhSTLpZxScnJxkVfJYSoJEj3PnTsGgC42uJEf0DI6X+Ji40j1QWFjY1auXsFKoUPF69Roj3oIWjhs3zNd3JjaWK1cFf8ICpPhZnmxXTtOSPpHACqO8YfsNi61ZsxSOCIKQ5ctXQ4ALBhe2WFgD/DzkkBB+zJnzC3wsXrw0lAM+E1w9GYT85ps2sucRPJTxQ3kW8CqwdHf3wBFRA4SqcuWa2FKmTGXEErFSvnwV6A0kHLKaMqVTuXJVAwLmIGKZJk1afJsjxxfyHKH0ly6dhb+FlsDZ0m0bfDLZVzIBBomChCDVZ/QcjRa+dOk89cb+MfrWNb0ypjwYJYUTGyG1Tw9UUjo0uvG0mJWcmzc3RkY+z5mzivhMdOs20qiL4+TkCBenQIEvvL2bPzgpbCB9es3oWLomhiBqLzMlYNCgMUZtKwJlQuvlyIG2bvpBIiNI6dJllCP9p08fGT3W7t1bpL+CqqA30rPBgFopIOUqZcrUUir69x8OAw2bdeHCaRgv+A34SliMnKJm1F8xyt27t+GgQJ+wS5R9IkHYCg6E8vHNm2AspZnWRc4UaNeuq9BMfC+LJXIw1uqNzJ3ohh/z5y8MvcF2qeK6qSmhlX8cFIdLkuTDRMe8eQtq69EfuOjFD1Ol0nSyHA3oIV1b/JZ09QYHQlwOK336dNQtjGSeYQ1WFbZXGE/TYOGdN5/uUjBuXkRt7NAxGVJzcTkdEeFYsOBnc/IMcwaOjknCwyO8vAp26dKscOE82LLKtN5gBApVgI1QgmbSPCHugTEvzOiRI/tgzQ0H+0i0BARsleumIjxy+IwYDgrIzAFGuEoKB77X4cN7hca+Z3Z2dsbK/v07mzZtY1hPx47dZZRGRmOSJ3cT2iy3UuDePY3Fh7eUIUMmHCVDhsxyOywpjBTCRFbpTZYsGuN45Mh+aWfNc/XqRVhteFTCsj6RSNOM1IiUNNnnhnc1rVunGdHv2LHx1Kkjcgs0Gw6EcpOQJUgn4/nz/4J1cgzh6ppcxvEwdEiaNJnyrZQZGU2VyElipm6EsoR//9XMOJCH0zsQxhCIs+n+jHXXIyOtKGz3cD60OcwoSoy8m4Dogcg7/v0qVfJasGDs5MmDpNiYB+NNWL2zZz9MZkMGeOvWdUI7fwzLb7/9H5bICSszceErICEvtP/nMOLyT95Ao8fGjaswiEYsSN7U2aRJK/FRgSQ4EDIlGK1D2LJnz4k4CXwRJR4ltDNipWWEnZIHkmEf+C5QL8/QsVwAABAASURBVIjT+/eaMB3ajybJ4I+npybpcvPmdVnDuXMapZXBHwyQz549gbi/iIqKFavjiPPn+wcGXlM2IglvGO9CpgSJEKGZadbFkj5RyJevMJZSbsG+fZq5WF5e5XTLwJ+A2GfL5o6TwvniT94TivSG7ARInXRtsbxx47+myijl3bu35MesWTVu1unTx5QCckIEbLenp+YXgsukfIVBAEQduavAwKvQIbnx9GmNY4prJGwCP57duzUyjHMRH4c4Qjt6yJOnAAYEUKNEOkgJcXR01J7Fh/l15gurBFXnb8Snb10zLBBlxOxzuTj2R5IkiRE9q1OnAoQ8SxaLokCS2rW/glFGYrZOna9hJeWkoIYNm8nh5Ndff7t58+qNG1fCeJUrVzk4OBgJ4devgxcu3Ghq/L5ixUIoweXL5xEvgons0WOAtAj16zdBPQsXzoStyZevEGwltAdmvVWrTnLHTp169OjRbuzYoci7oAA8IVSFrMOoUfqTHWB6kBVftGjWqFE/ffllhdWrNaG2evWaCO0NpIg4jRzZDyvI+kDPKlWqIQfm06b5btiwArLn49PXfJ/Af+rSpdfkyb917dqiWbN2kN6zZ0/u2bO1c+ee+IgC169fnTpVM4cKIgSFbtSoBZIiwhrQqsmTf8UhkNNCFBF5CGyRuqgghR/BNCU/AcmEMuGKtGjRAeWRUEESHodGXgdSrexYunSFGTMmz53r17BhUFhYaI0a9XFB165dOmRIb/TbsWMHYbXRDxBvJN6x/c8/x6Cv0NU4HVzoyZPn4KKMHj2gT59O337b/sWL50icQIFKlChjVfAKmfzcufPBT9qwYTl6SR5Rnjuio2hh+/Zd0c/9+vmgYbhe6dKl37VrC1Ste/efhHbyHn4/GzasRLgVJ16nTiMzhVUC42kf0IuPRZmVQYHYmxWtKjDohkH/4gv3n37qVKSIRfO7dKlZswGGsXPnToOZlltgUtu2/ZDugqhMmTJv0qTfYG1l9gVD1B9/HGZUbKSuYEgOFcmdOz9sFqpSSsLWTJo0e9y44fBgpBMDh6ZPnyFKaAj2xd8/AOl9pQBSCN269TPa7NatOyPKBzONw8EqDRvmK+e24bhInPj6joC64CNsaPfuA+Qu0prDeAnjOGhP4UPEon79pgh5TZ8+aenSuXILTLaUNKH1AlevXuLu7lmqVHnoqKmbUs2A+OSECbPGjh0ib9yB44Je1S2ACOeaNRrvH+KhbIRnULVqHfg3ly6dQ5YesoeOgmyXL19VTgGQlwABzJYtO0KPMZJA50BvunTpja9g5dFdQutrduiguY0XAcAJE2Yi54Q68ZcrV76SJcu8e/cWkhAcPNDff+Iff/wiuxFXSplNpxvNEgZ9qIBxCUYPch2/hP/97zulJzGYQMc2a9YWWaVhw8ZPmfI7vEmhnZOtdCZGFd9/39/PzxdXU2hnB5gprBIcIiONvEXuzJkJbm5uHh7VhV3j4zMMauHnNwyCIdeVr6ScwHwgWS1DZ+Z3F5axZUv/MmXGpkjhIeINFy/Oioh4XLBgcxGPWfW3Q+EqmVNlcDZVANYtKOhpaGgojLLRWywRsXn48F7q1Gn1QvA2gDEyomRIsSD6Z7QABrNIvMOrUPLVpkCrEN8zvGUH/5U4BHISeg9PM5qIMg92efv2NbrF5knh5nn58oWzhqTCJtBXiFYZvSgQxZCQ9ylSpFIiTugu+GS4iIaXGIXDw8MM5wciYOjq6iaza1a16quvKjRu3KpTp+5wj9KmTWfYe1A1VKtsR9bNycnZcByDNsvbhnTbbKqwQsi7iPV/B3YeFa/zHYGB24OCHpYsOcjyXZi/MUmUz61hCif+gH97JKvhahgVG6EdbGbJkj36YiO0t6SgKlNiI7SjeG2BqJ8Ch1YZvT8UFhZyZfikThueJ4ZdII2xJDZCcxdRSpvFRmj7ytRFkUkv3fQGugs+gdFLjMJGJ6Oje60VG11wrXFEo72H0YDudiiKUf1Aa/HL1GuzqcJ2j6r1xvCtazbtzhQOIYREDf2bDxhOibZETig5hNgfCHbNm7euTZvOgsQoKvdvooiYRSknsgBDaoTYEzKeaeppEcRmOD/tA3rxNAvDazbcKEoIIeqE+RtzRDkjQPfBNoLEGsjLRoQLQlSC9lndwv5g/ia62RfefBMHpM8a+fj2W0GIOnh08236bHZonNWuN+YzNJZMB+Cs6DjAs1DkvyeeR4RHCkJUwLVjQUUr2eGvnf5NFFg4A43xtFglU06HPCUi9i698/pFmCDEfgl9H3Fo9b2MOSJy5LfDgBrnC0QXPtgmbviyrsOp3aHrpt7IltfFNZWTip5xSFTD21ehd6++KVnDoWR1+/yBq11vonzrmuWvZYu3r26zG4pVdihQOvHNy+9eP3/HyBqxP7J6imrfJkpmv08eoN58uAXn+PEChtvFp69lM1WJfL20+TIkRnBKJnIXo29DSIKE8TSL4FMGCCEkmnC+QBRYfOMnJYcQQszB+dAx85A0zoomhBDz0L+JGt3HSJuH/g0hhJiCehO1nET5WE/xcVa0oOQQQogJqDfGsXlmsyVuECGEqBDqjfJOgQDzBaJ0XGQKh/4NIYQYhXpjHD3ZsGpaASWHEEIMod7E5Dts+HwBQggxBfXGIiyc7sxZ0YQQYgrqjXGnxLa0P6eoEUKIKag3xrEhf2NtSUIIURXUGw2W5F2smqXGkBohhOjB53Uahw4KIYTELPRvTGI0pBal46L7+jVBCCHkI9QbDZbF02Js2jQhhKgQ6o0Go1qiN0XN8okATOEQQogh1BuTGEqLhZLDBw0QQogh1BsjRP8xAXzQACGE6EG90WDlSzyjvhWUITVCCNGDemMEU3EzS16Eo1cDQ2qEECKh3hjHTKrGQglhSI0QQnSh3liBVRLCkBohhOhCvTGOqVQNH6RGCCG2Qb0xjqlUjeVTBgQlhxBCdKDeGMHMowQsnzIgGFIjhBAd+LxO48SIa0L/hhBCFOjfWIe1EkLJIYQQCfVGg1E9MH0XjhUSwpAaIYRIqDdWY9uUAbo4hBCVQ70xiekp0VZMGRC88ZMQQrRQb4wgFcJaXTEFQ2qEECI4P80GbJgywDd+EkII/RuTmNEV22ad0cUhhKgZ6o0tWDVlQHwMqdG/IYSoGeqNBlPKEf0XEyj1yKoCA98JQghRJdSbOEK6ONu3PxOEEKJKqDdGUByX6D8lWm+X69ffnT7NqBohRI1Qb8xhJm5ms+ScOkW9IYSoEepN3CFDanPmcJYaIUSNUG+MoATQzDgxNtzFido8PZNqKzwuCCFEZVBvjKArMDH7gOfq1VMLjUr5C0IIURnUGw02yIltOuTh8cG/oYtDCFEb1JsoMHNrp22S0759c0EXhxCiPqg3Rvg0nhblFDVLnzIgKVZMVkgXhxCiLqg3tmPbA6SLFi1YsmRJQReHEKIy+Hxo40BFPr6VIOZfCO3t7e3j4yNdHKk9xFqePxYh7yMFIXaBo6ND6ozC7qHe2I7NUlRSC8QGLo6fn58g1nDxcOThzSJxkkSOzokFIXZBeGjE2+DwkjUcildxEPYL9cY4yMoo7+VU3l5j+KZOM1+Zhy6Obexd5fD0fpIKTTOkzuQsCLEjgp+Fntvz5NGt97Xb2a3jzvyNBptvuLFtyoD46OIIZnGs4fKxyCf3Eldsnp1iQ+yP5Kkdy3ydOTwi6fFt1BsVY3ZKtO3vnIaLIzhRzRqObhEFK6QXhNgvRaqkO7olMjJC2CXUG32MBc2iEBXb9Ab+jZQcujiW8PqFCAt1SJs1qSDEfknmliRNZsdHt+3TxaHe6GOVy6KIk80ujpw4QBcnSkJDRBJHe06lEiJJ4pQo5L2wS6g3UWM+o2PtTAE9pIvj4+MjCCHErqHeGMFQYMyIis1TBj7uzokDhBBVQL2xAhNPtbF9yoBEyeJQcgghdgz1xghWuSzRfwAB/Bt51yf0hokcQoi9Qr3RlwqjoTPzChQjksO5aoQQ+4bPFzCCToismaktMQ70Rk5U8/HxUeFDbry8mpUrV7xbtxb58nkKK3n16uWWLWvz5y9coEARZeOuXVtev35Vv35TZcu1a5dOnz528+Z1V9fkHh65ypevhhXD2g4e3BMYeDUsLNTR0cndPWfevIXSpcugWyAyMvLo0f0XLpx58eI56ilR4sts2XLoFnj79s3hw/suXz4XHPzKwyM3CuTM+YWpxh8/fgh/ERERhQoVq1ChGrZcuXIB9RuWbN68PZokzLJu3bLkyVNUqVLL8CszzQ4Ofrl589q8eQsUKlQcHzdsWFGzZgPdY6GFN27826RJKweHD1MELexMcPXqxefPn5UqVU4kfGbNmnLu3Elf35mC2AT1Jgbw9m7m43Pe33+pn1+05qpBZuRDbtQpOUeOnDl8+HSJEgU6dmxaqlQhy3d89uyJv/+ENm28dfVm1apFMJFSb2Bqly6dO3Pmn7p7pU2boWTJMoa17dq1CVqlu6Vr176NGrVwcNAEA0JDQyZMGLV9+wbdAr17D65bt5Fcv3//ztChfW/duo71ZMlcpBBOnPiPMMayZfOmT5+EYpColSsXNm3a2tu7Dwz03Ln6Vz9VqjQtWnQUUTFjxmRPz9yGemO+2VAgdGCLFh2k3vj7T7x3707nzj2Vkvv371y/fjk6IXHixFZ1Jli+fMGjR/ct1Js3b15v3rwmT54CBQsWFfGPhw/vnT9/Ospi6KI9e7a+f/++Vq2GguhAvTGCqflpMfuUaKMokuPl5eWtRaiGsLBwLE+cuHDq1CVPz+xdunxTuXIpZUAdHXbu3AT76O7uOWTIGCzDw8NPnjxcrFgpM7sEBGwVwuH69StTp46bNs0Xg/datb4SWusJq12nztcQBhcXl8uXL4wc2X/ixFG5c+fPlSsvah48uOedO7fwbf36TZImTfbkySOM7o0eAsYLYgNDPGyY7/v37wYM6IbKmzZtU6NG/TJlKinFoFizZ09t374rbL2wFfPNNiwPRSlWDL9BIyJhVWe+ePEM5bFy9+6trFndRVRcu3Z52rTxAwf+KhIy6JNffx3YoME31Bs9mL+xFDOSE7NqBMlR84y18PCI0NCwa9duDhw4sWnTXhs37hXRA0N7ORj//fepsI9YgeGGJTVvvpMmdUmZMlXx4qV9fWfA/4DqQBLghSxe/A/Ca716DYICwePJl6/Qzz9rjOOSJRoPZuvWdRAbuCn4g9hgCwobNehg27b1WMItS5IkCWpr3bozPh49esDZOWnatOnlX8qUqTdvXg3nBgEuudemTavljpYTZbONMmrUgKCgJ3obre3M7ds3yhWpOpJ7927DW3r69LHSPHzUht2C9u/fgS3Hjh3EljNnPsydQWxzz55tEN0VKxZCkHTrh55BR+VXiIIq20+dOrpw4cwFC2agP5WN8NJQBmOIBQumBwTMRdwSwoAjzp07DQFDrMtily6dw9ERMFy0aBZKHjmyD/6KMAHGE4gaIiuKAAAQAElEQVRhok8QhFS6a9OmVVjiWKhH16dE4yHkONzOnZtDQkKE+qB/YxxrH/xs84OijaKrN0B+VO7UUQNQHfzdvv1gyJDJK1duGzCgcxq37MImEFWDUahbt3GaNOmE9bi5pahTpxGCXbdv30CEBMYRLkiiRP8N1JB3gSk/c+aE0OR+dmOJuJMlNaNhWCJ2JD/mzJkLS8UKS3bv3nL//t3vv+8vsyl37tycMGEkVgoWLJY5c1ZhGdevXzXfbENy5coHj2T8+OGjRk2CPikG16rOjIyMWLNmCRw49NvGjatateosG3DlysXJk39zd/eAoApN9ugVPv7vf93KlKmIYBq27N27/cSJw9Wq1S1SpCRySz//3B3agNbi0PgWvfHVV5qXsp88eWT48B9xaspX06cHQAUnTfoV1h8iDQHDxkqVag4cOBpnAVuPzsRGGcDEVygsI5/aLi0qEzMQGAiV0IZDZTG4m7/8Mk639yRKA+RHxCFHjJiANiNMio+IvD18eD9jxszVq9cTGo8ZQcjJyr64fDicbb/JhAv1xop5z1pFuRAjihIlMpimSI6IdZaK+Ic0cydPXvj22x/KeVUslb2nsB6MpoXGgOYVtpIlSzahjQiFhYVhBRZErwAS7xhQwwG6efNfGKkMGTJbUu3jxw9RWLFiWBfaAbtSICIiYuFCjXdVu/ZXcgsOXbp0BUdHxwwZMgmLefDgrvlmG+6Cwm3bev/yS18E4r75pq2y3arOPHv2JOx727Y+sMh//jkGmXbYYjPlPTxyjxgxsV8/7z59Bleu/CEFtXDhLIjNDz8MRTzz1q3A338f8tdfYyEAiArC1sMXnDRpdo4cnnAXzp8/Bf04dGgPxAaBrD59hrx69XL69IlwOitVqlGxYnXUBrEZO3Za0aJekLRRo34KDX2/aNEmV1e3SZNGwxFBaxUV//XXKchIwRmClwPvCv6ZlA0FCOGYMYPTpk3388+/ffFFbqjL4MG90Lz589fPmLG8fv0yiKf16DFAFr548SzEpkKFat9992OKFKlwLAQz4Zb17TtUqAnG0z5B9503Bl+Zu6/T21szb83fP4atNiTn2LFjUntU/Joch2TJnG/cvCtsAkYHy+TJUxj9Ful9mCf5Z9TyCm04HkuYthDtY60QU9Ir4OSkeT8CTB5SNalSpRYmgLMiDwTLK6tFncq3UBehiR2FKVsOH96H6FyzZm2VYvByRo6cOHToH1blcqJsttG9YNPr12+KDBPMvbLRfGfqsWHDSizLlq0s01HWhgElMh4FX0do3BEPafQhk0eO7IeMIcwIsdGeixOCn1iBNmBZr14TCDkiotITgssia4MgQWywUq5cFSxLlCgDD8PZ2VnOsLhw4b+5AF98kQdLT8883br1F9oZenoNwxaoF+Q/PDwMHhsuDVxGuFnS09JDnnuFCtXhvyLO5umZG8MIJWCoHujfmCPOvBnzxOqsgYsXZ0VEPC5YsLn4rHh5GZ9o7uiYJGPGtD4+335ZovwGm6ahSlfg6dNHRr+9evUSwi9y/csvK+oKgAKiIkI75E+cWPP/gpGs7jRrofVUhDbyhpQ44v6II8nJbHogcA/9wErDhs0KFSqOgI+uKX/zJhjLNGnSKluWLp2DJYJXInqkS5fRfLNfvnxudEdv796nTx/99defc+fOL7eY70xdYIvhEyCW5eLiir/8+QsjVobRvXTjLAQjANTj5VU2SRJHuSVvXs3/46NH9yMiNL6v4bQ36YEpUUoIhtD6puYPhDyZ+Diw0CN16jTio4+oC+KrWCJvhD/d7cg2GVYic0tjxgzS3Wj0x2bfUG+MY+wWnKif2hkHE9jUA5TGwcHh++9btWpVHyvPH5ssmSiRZrD/+PEDZQssPmIj8v85c2ZNNAy5YiQwDPctW7aSdiqaBgQ6DAvA5Mn0b6ZMWaVDoDfUxXgW1gQJD6xnz54TenPq1DE51tYDkR9p0WQ90hPC7vL+nkePNO2XKQ2hzS1DIapWrRP9EL+MB5pptimSJk3200+jevRoh86UW8x3pi5ypsD165dHj9bElKS2HTiwS4lKmc7B//eVlJmnT5/oNFtTj6tr8tBQjVmXGRpd5G1Ab968ho4qBdzcUgpbefDgHpaQTL3tTk6aX9dPP42sUqW27nb4VdJJ1Z1lIFV27tw16dP/Fwh1UN/jzhlPizEoOTGFq2syNzfXjh2bbto0vXXrBlFOiZb5EgyflcwtMgcwNPIuS2hAsWKlYLv1ZgpJC4gwCMa28s/wQBirIluAatu08YbJgPtSosSXqFmx3QiCwWvBiozbNGigcSBmzJiM4L4sAIFRpkghDCUPJK1PvnyFhSZo9mEC3r59mqlZyhTktWsDhCYupO/cIIdx585NYQ1RNtsMcBQ6duyufDTfmQrQe7Qfp4mAFdw4/CGqJrRzu4V2zp74OOSXZ6TsiNSU0LgjH04QYUMkdVAyOPiV3HL69HHZDHlxZad9PKjGvufIodl+6dI5ufHcuVNCMxfD5P22UXL8+EHx0U+SszbkxfX01Mzv2Llzc6JPERoh0fyQbt68rlQidX3fvp26JY06wfYN/RvjGBUP85PQ4nhCgV3i7Ozk4pKsY8cmTZrUwLqFeyF2jzg+0sL/+1+junUbBQU9kdOclPBRp049MEgfO3YoDG6+fIWQs0EMBKGYUaMmm6pz2rTxEJuzZ09gaF+wYNGmTVvL7e3bf3fixOGBA7s3a9YOngfUArkE2MTq1TUJBkTJEEHas2dr9+5tkd9Gw2AQkSueOPEfBJT0DoEk9uTJv06e/Nu7d+8QoVq3bhm2pE+viX1B4TZtWg27XLhwcd1dEEfq0kXjcC9evDl16rRGW3737m3dmzEx3m/RooP5Zpvnm2/aIlkic04WduaZM5p+Q8L8++/76zTsFtrw8OE9dAWkKCBgDtyX16+DdWdtQd4gTkj8IAYIz7JOnUatWnWCh9SnT6dvv23/4sXz9euXax/ZoLm3FPUgW/P8uQ98JogWJHDatMWNGn27fPl87IIdEQL9++9xQhvAFFayYMGMwoVL7N27HVdTfBTmIkVK4Gf2xx/Dvv++X8mSZSC9yAz98ktfXDj4tWjM+PEzMmXKApmUP4OAgLnwYgsUKNKkSavVq5f4+0/AWAFpHgxBEI6bPHlOdO6pSohQb2KMOHjmjX2TIUOa775rWa9eRRv+CZEYQJAKxmjRollCG77w8dFYAfktrJi/f8C4ccNgkuTAHCmBbt36Ga1KjjqR1Ye5x6i2efP2sHrKLDJY2D//nOvrO3Lp0rnyQMivdO3aV0kw/PzzaKS1YfLmzPlbFoDNlVkHPRDwmTBh1tixQ2CGhCaZXO3HH4fJr2R+GyKqNwROlsxV+kby5h6jwI+BKVc+4iygN+abLcfjpvxIXI7+/Yf7+LSwvDOl3itzzCS4HNAbGGVoXr9+wxcv/gdyC3VBlsjff6JyLHSXn5+vr+8Iocnnf4m9goMHosAff/witAmbPn2GyMsxfPgEyAmyREi84zTLl6/6+vWrbNly+PrO9PUdLkU3Wzb3YcPGS4/KcEKzguG5Q1fWrNG4mO7unv36DZM1lCtXBa4zvLTatb+CVz1o0BiMS9AJhw7tkW0LD/8w3aNlyw4I8EoplZPrMOaYOHGUnDCC/kekNCTkvVXZLDvAweitTGfOTHBzc/PwqC5UgL//Uvz/yHVv7+ZyppnQvANtGMTDz2+Y4q/Ikrpl9JBJ72PHTM5S27Klf5kyY1Ok8BDxhngyXyBKkL9ZN92hrk9OM2UQN0dgx9nZGWN/o9YTQ+anTx8j6a3Ig80gwoMMP8Lxpsw0WoLoEOxplFW9fPnCWYNF2WPtJDoHlBY2EWWzTfHsWZDMnOu2JJqdCWk02j8IQsqvdEcecFtdXd0MTxwX/eXL54ZZLhn1snAqnS6INMK5WbJE80wjDGIMMzeoGYE15XrBD37+/BkaYKhn6B+kjuDmKluQWILMmP9V7F58p1TNkOx54nt6JzBwe1DQw5IlB1m+C/0bKzIuUXowMXvXJ7GWJEmSmL8LEjYiSxYb7xvVI3lyN/yZKSAjY5aQIoUV2exoTmqKstmm0BMbEROdacrsQmaUeRMKpuZN4KIb/coGpRGWNU+vZsit3hNdFQzPQs7WE2qF8wUIIYTEBdQbkxi+8ybKGWixdNcnISTOQHpp0aJN8o4cErNQb0xi9IECnPRMiH2DHD4CdA4qvDsm9mH+JiahGhFCiCno35jE1C04wuwjPik5sUTiJEI+woQQ+yYiLCKJnToC1JtPkDG0KAuYkZMoBYnYhltqERYa+eppqCDEfgkPi3xyLzRdFvuM5lFvLBEPK5yVKAWJ2EzJauLC/qeCEPvl7O6nRSsmcrTTJ3lSb6wjSgViPC32KFoZSdx3xzY+DAuNEITYHad3Pn315JVXTWGvcL6A1UR5Uyfv+ow96v4v8tCGN6smBmbK6eyYlKMlYieEh0Y+uvU+T8lEdTsIRxufHZEAoN6Yg4/gjIeUqSeKVU704GZIyDtBiH3g6CTSN3NInsrOZ8RQb8xh5gE2ZkTI27uZj895f/+lfn5UqVghqavIWYC3RxCSwGBE4hMs8WPkQwSYoSGEEKug3pjDtjCaMmWAmkQIIQrUm6ix4ZE2zPcQQogeatebKF0Q2+Y388GdhBCiB/0bW+BNNoQQYi2cnxYrUJAIIUQP+jdRYPR5aJY8JI2SQwghulBv/sNokt/EW3CifkgaUziEEKIL9YYQQkhcoPb8TZQvDjD7Fpyop0QznkYIIRL6NzZCySGEEKug3kSNzbIhd2QKhxBCBPXGZiybohbF20IJIUQ9UG/+w6qH0FgyRY3xNEIIUaDeRI0lrkxU+1JyCCFqh3oTNSZuwbFISHgXDiGESKg3tkPfhRBCLIfPh45aLaKjK3wXDiGESOjf2I6FeR2+C4cQQgT1xkJMPGUg6ilqgikcQgjRwvcR/Ees3i7DeBohROXQv7EdC/M6KMaZBYQQQr2xCFOpGgoJIYRYCPXGIixM1ZiCKRxCCOF86Gi5JlZNUaMbRAhRM/RvLMKUYFju98gaAgPfCUIIUSXUm/+I1RtlZEht+/ZnghBCVAn1xlJsftEnIYQQQb2JPlbNir5+/d3p0xQnQogaod5YSnTeSqDLqVPUG0KIGqHeRBfLdUimcE6fjq5iEUJIQoR6YymmpqJZO0UN/s3x48cFIYSoDFXrTdzn+T09kwpCCFEl9G8+EOVkaNO34FgxRa169dRC86ABf0EIISqDehMDWC45Hh5JtSUZTyOEqA7qjRXEyN02xYrJSig5hBB1Qb2JAayaKt2+vXx2J0NqhBB1Qb2xAtNvJbDi6dFFi9K/IYSoEZXPT7PuVphovpVAp56SgpJDCFEZ9G8+EJ2HdVqb1/H29hYMqRFCVAb1JmawSnIU/4YuDiFEPVBvrCAGnwbNkBohRG1Qb6zDVNjN2qd5ypAa9YYQoh6oN7YQLYGb7gAAEABJREFUnaeofSyvgSE1Qoh6oN58NjhrgBCiKqg31mH6FhyrUzucNUAIURVJhIrRlQcZEIsSnbhZM4OvCmI7/iyfWq2E1KT22CUh78Sj25FhIYIQEpckdhTpsjgkSy7iD6rWm88OQmo+Pj726t9ERooLh8TelRHp3Z0cHR0EISQOCQ+PfHI3NF+pRKVqRiZ1FfEB6o11mPFdPvo3F6zyb+zYxdkwy8ExqUvjPumSODFsS8jn4cyuoA3/vKj7PxEfHB0aAlswmqex7Wk39jpr4PpZkcQ5Wck6GSg2hHxGilRJkyZryiNb4kWAgbbAamLwrk9hpxOjEUnbPDeiUKV0ghDyuSlcKc2/pyNePROfHepNjGGzDtmfi/PkbmTqTI5JXRMLQkg8IH0258d3IsXnhnrzgeg8r1OvEmslx/5cnLBQkTgJJwgQEl9I7OiA/8rPjsrfR2BLTMzaR9dYAu/9JITYPfRvrMbMvABvb/nuzqXCShQXh5JDCLFXqDfxBcXF4eMGCCF2CfXGaswkaaIzdQ3+DaNqhBA7hvd7xjA2PNVGAXojZw1AcqT22B+vXr3csmVt/vyFCxQoomzctWvL69ev6tdvqmy5du3S6dPHbt687uqa3MMjV/ny1bBiWNvBg3sCA6+GhYU6Ojq5u+fMm7dQunQZdAu8ffvmwIFdly+fT5w4sYdH7i+/rJgyZSq9AocP77t8+Vxw8CsUKFHiy5w5vzDRdowkDuEvIiKiUKFiFSpUU7bfvXtr//5dz549KVu2SsGCRXEsYRmRkZHHjh3E0R8+vJ8qVRpU6+VVzvLdbeD+/bvDh//YokWHKlVqidjEVMf26+eTO3c+b+8+shgu8YkThxo0+AZX0ExtFhYzyr59O+bPnz548Jhs2XLofSV/jXobM2bMrHtxSQxCvbGF6IiKeeQTbqSLE28lx8urWbp0qZGsatCgipOTo1X7wij7+09o08ZbV29WrVp048a/Um9ggpcunTtz5p+6e6VNm6FkyTKGte3atQlapbula9e+jRq1cHDQOO5Pnjz65Ze+kC7lW9j0YcPGQ+3kx/v37wwd2vfWretYT5bMRQrhxIn/CGMsWzZv+vRJKAZLunLlwqZNW0ujifVp03xlDStWLITe/PGHvyWagXp8fUfu2bNV7ouPAQFzli/fkTx5ChFrhIa+h0K/fPk8ypIPH95bv35Fs2bt3Nysbo+Zjr169aJuhWvXLsVfwYLF8uQx9wBDC4sZBSeLU3737p3hV/LXqLfRy6vsZ9cb/Bfgh/H+/ftatRoKO4J6oyEGZcOGp9p8ursmquavRcRjyXny5Nlvv02fMWPZmDF9ixTJK2KOnTs3QWzc3T2HDBmDZXh4+MmTh4sVK2Vml4AAmGyH69evTJ06DqYfnlCtWl9h+/jxwyE2PXsOrFWrgdCMc3eOGTNo2LAf5s5d4+ycFDUPHtzzzp1bkI369ZskTZoM+vT8ufGb4mB8ITalSpUbNsz3/ft3AwZ0W758QdOmbdKmTb9s2XyY1Pnz1yVN6gLX4ciRfbCzGNGLqPDzmwCbUrVqHR+fvqlTp4HeXLlyIVbFxiq2bduwZMnsr75qbq3eWNWxrVp1wkgiV6585uu0sJhtYOjQokVH5aOjo3VDqNgAffjrrwPhz1FviDlRMfMAaQtRsjjxXHIwBHv0KKhz56H583t+912LMmWKimgTGhoiPZvff5+aJo3m8QRwFBBiMr8XDL2zs3Px4qV9fWe0bdsAqlO5cq1//71y4sTh2rW/gsmTxapWrf3gwd3Zs6du3rwGZnTr1nWwibA1+JMFEIvTC8cpbNu2Hku4ZUk0JG/dujM8p6NHD9Sp83VYWJjQGClnfOHpmRt6g56Re23atBoba9Sob1jhrVuBGzeuhAHt339EokQabwyiVbSol1Lg+fOgQ4f2IlKXOXPW0qUryIY9fvwQJwWJ2rVrM77Knj1nxYrVg4KeHDq0JyIiEiEy6J8shmbkzp3/4sWz+Nbd3aN8+aqw+0ZPDfKJiBMCVtA86LpUSoj3xYtnsIJeSpEiJRomg1FGC+theceiAx89ui+0vyUs9+/fmTFjlqRJkyIQ9/p1cLFiXkWKlDQsBhBBRRn4xFjPl68QLj368OXLFwcP7r5z5yYaXLhwCWwXlpEsmSt20dtoqjGSFy+eIRB6+/aNFClSFS/+Xz+cOnX0woUzaCf8MIxO5MadOzej88uWrSQ/njlz4vbtwHr1mkCGUUnNmg0OHNj177+Xce2qVaubPLmb0PxyVmEJt2z9+uXYt3r1enLfa9cuY/iFoUn27Jpr6uSkiS6ePHkE8dgKFapiRIVfBSQKPwwRL1Gv3kTngTTRFxXz6EmOnC0t4iVIZpw/f6137zE5cmT29m5eteqXiRLZfqcnLAj+CevWbSzFxlowEq9TpxECXDAEZ85opvnBNOsWqF69LvTm0qVz0BvYJmxB8M2SmqVpU4I5OXPmwvLp08dYNmz4zbx5/sOG9W3b1mf16iXZsrlL6wPDN2HCSKwgCgTN0Kvw+PGDQjuylmKjB8zKoEE9IDkIAGIJKRo9+k9E6lCnr++IRYtmIg0jSy5ZMufx4wdCG51DaOjXX6fAD0CxyZN/Ex/DdFhBA8aNm25o9KFMAwZ8B3lQtnh794bfdvnyBVh5oQl1LoZkpk6dFnpjqrBenZZ37JYta/bs2YYV2Fk0FXFUnKz0hNDsBQumDxo0plKlGnrF4Gv+8ssPsMXoHOgfSsKFrVev0XfftcSPR6m8R48B8A+ErZhqjNDadziy2Ij+lEecPj0AvvikSb9u2LBCXjJsrFSp5sCBoxHanTNnavr0mRS9wVgBKoIfKi7TxImj8JvBuciv1q5dNm3aIoyxELzFx/PnT0NIkE+SehMQgDjzZKWFuKa+vjPxnwJxQlQZ8UYZOsZvW8RXOD8thompp6t5axFa1ZEZnfg8VRpj/OvXEbL/s1Gj7mvX7goPjxA2ce/ebSxz5bI9QJclSzahTeAjhSC0uV/db5EHwhJejtCkoP+F8cqQIbMl1cLUorCiDVgX2kEulvB1MPKF29GnT0fYoJEjJzk4OMhDwy/BIDRDhkyGFUqrbdQ/gIRDqGCz/PyWLF68ecyYqah24sTR2C4LeHrmWbNmH/6gf4jdtW3rvXLl7r/+WoCvdu/+L5uFhmH7ggUbUAD6NG+en+GxJk0ajZaMGDFhw4bDM2cuh6T5+0/EVahbt1G7dl1R4K+/5qOGcuWqmCmsV6flHQsL3qRJK90taCc2rlq1B8fFR9hiw2KQUhjooUPHLlmyBScIia1duyHMeteuP/z886/YFyYbDZgxY7KwjPnz/WvX9pJ/MPHmGxMc/BJig3isv38Aembt2gO4QBAbuJgQG/gWixZtCgjYBq8FwVI4HFEePVOmLDgLXE2ICq7m+fOnsHHGjOVYQi9xCIgK1uGqQmyQWJIH7d17MJqHwZNSD375y5btQFXp02cU8RXG02KemJpNICXH/yMidrH6HlU9EEN4/z7k/v3HI0dOzeN+9OuKPwvrefXqJZamchjnzp2SKWgXl+Smplch8I0lzAFyrVgJCfnkRW9SMN680Qz5MXRNlSq1MAEMN6IoWEEwqlCh4qgWdSrfStMvI2nr1i2HLwXTj7g/rNXKlYtg+DBEdXR0Gjlyoqn6ZcbeaGoESomBKqIxckIXgkVlylSCOZMyKTReWj3ZmLJlKyPlg3E0FA4ijegcgj9KPV98kRfbMQZHGHD37m2IzukdCGNzODE4OwzJ5dAYcTOcwpUrF7NkyW5zYfMdax4YbhmGwrnAU4QHoFcAgTXEoKDT5ctrUvo4QWUiCUKLz54FnThx6OnTJ5kyZYUm4edkSfIJwlmixJdyPV269OYbc+TIfsg/lCBHDk98REQLFwgr0gNDlAy/sZQpU8mALaKaaJX5o0OZXFw0b6fBVd6+fcOjRw+MFpMR3QoVqsOrxh8it9BU6cRLvv32fzbM7IhjqDe2ELOPiDaPojraIx5XlvEWpFJcXZMJm5CuwNOnj4x+Cw1YsyZAaCMJpvQG8Qeh9S1kVVeunNed3yz1TPpAWbO6w25GRkbIyWx6zJ07TbogDRs2k0YWll359s0bjRSlSZMWpmfKlN9hsMaM+dvRMQlSR2ghkgcy8GIGjGq1Z/rYMMYlLY5utiB//sLQG0NLJB0pBYRWdANKuri750TeBdEn3Y2IOgqNip/s2bO97vYwY0/asryw+Y61HKQokA7R23j3rsadqljRyPyxjRtXITwltOki2Q84X0tMcPHiX0KShWWNkb8KJTejIP08JeIKH1Tb2lvCYuTPEilMo9/KmNuYMYN0N+qOgTC8EPEe6o0GGxwRM06Mt3czH5/z/v5L/fxibNpb7M0auHhxVkTE44IFrYj5enkZyVol0uLhkdXHp3ke91L71xrfN1EizURhmXKQwDAhMiD/czJn1vzLIVVrmBUAHTt2b9Omi9BOIjBaOeyLTLRieIsBKVbOnj0p56pJTp8+JrQGUWgsSE6YxVOnjsnxqR6TJs2WrpKTk7PQTKTWDNhhxaQ8SNOPBK8cYFapUltmbr/5pg305ujR/VHqTZYsmjZgsJw3r/6PRHaF7oQuRPOwdHVNHhz8StgEUlZCM6nhk5tX5AwCDMmR6tDdridj1hY237HRRHZOUNBTve0wxxAbmPuffx4Nf2vhwplz5vwtYoGkSeXVCdLbLu8Pe/PmtVQ4WcDNLaWwAv2eVOZHiI8h3Llz1yAV9N8OOnsYvWrxDeZvSHRJnFijNMWK5fvzz0GLFo2rUqW0mV++DOtv3rxG5rGFVhLwzym9EJiqYsVKIUqDwIKyC5Ln0uDiXy5lytT4Mxpww0D7r7/GolqMVVESkQcs9+7drgz5EXlfsGAGVuQc0wYNNLf7IMqP7bIABEYmyYU2piePJf/P8+XT3LJz+PCHkBR8BaHR3Q/3Zt68eV1uv3XrhtAZdd66FWgYEZIgzKKdRe0fGHhN2YijI0aXNasmPCWlUSInFxhOOrAQOQsDthiXKUkSzWRf2Z/Zs2umnO3cuQkHTaSDtFxSQZURuvnCupjvWHSO9EFtQ868ws9DjgYULl/WeJ8tWnSQwb2QEE00NSJCU0aeclDQYxETyB+q/AFIpCrkyKHZLnVdaGO/SuGMGbNcvXpRNhjLGzeuRXkU2avK70poY3ra4+78tPMTmAFX8/y0mHzAsy5xGW37vMDaIpNRrlxx+DT58nlasgusGALWCG3/73+NkJQOCnoC7cF25eECnTr16NGj3dixQ48fP5QvXyEkM1asWIjwxahRJtO/06aNh9icPXsCfhJCW3IaLmLi8IegQL16/Q/RdrRzx44NCIYgsC5tFqJkyHwgqdu9e1v4QGgYjAiyshMn/qPcEKoAf2Xy5F+RqX737h3CfevWLcMWJGaxF2QDH1F/2rTp1q5dJjSB+IpCm2no0kXjCCLnnzp1Wr0Kkyd366LDq4AAABAASURBVNKlFyrs2rVFs2btEP2D7qIxnTv3xEcE8dauXTpkSG90EdIVOC8kzK29NUe26sKF0wg0Ce0tLELrQcLzQ+Vw8urU+bpdu66IHPbp0xHrGJtv2bIGWypX1sQqS5euAM2YO9evYcMgdG+NGvXNFNbFfMei3+ACoub27bva8LAAeA8QlcWL/0EUoW7dxvI0v/vuRzmVfMeOjehYRD4XLZoltO4jLj1+EkIzhWwyrhRCnYZ1Issi9UmCwJSZhy9gkIGzQLbm+XMfbYY/EOI3bdriRo2+Xb58/ujRA9DPCOf+/fc4oQ3GCu2PB7E4uF9w+LCj7pQEU+A/S/ZhQMBc+NYFChTBD2D16iX+/hMwgilUqBj0GxHOyZPnxOrTKGIcxtNsxPx9nbH3AIJ4QpIkicPCwrNkST9iRI/ChfNYtS+sA4JU69cvl0YBVsDHp68SgMIw3N8/YNy4Yfg3ll6Ol1fZbt36Ga1Kju82bFiBMBci5s2bt69Tp5EyiwzSgijQzJl/ymk8yMFonz7QUtkdsRd3dw+YCRl7QUu+/76/YYBLaM3chAmzxo4dIm9Hr1Ch2o8/DsMKHKAhQ8b6+o5AG2QNPXsOlDcMJUvmKn0jUze+QGJhSqZPn7R06Vy5BeYJASusdOnSGyNc2GWYQnyErenQobvOWTt82gnG3cnr16+OGvWTPHEEwcqWrSwLd+7ce+HCGcuXL4BswHbDYP3zz19TpmimACAP7+T0wTlDPrxly464RsjZoAbojZnCepjpWJwjxhA45WbN2qZM6SQbL5d6U8N1P+oWa9vWB04SapaPeyhVqjw8GDh/GKkgjAZtw4+hf/8R/v4T4d1Cb6Cs7dr5LF0678CBXQZ6o6kQ+qSbnIP7C70x1RisDB8+AXICVw/RVByrfPmqr1+/ypYth6/vTF/f4fIGMoj6sGHjZfS1YsUauBb4MW/ZshaF5ewP5aoZXL4PH1u27ICws5wA/cMPQ6HcEGyIFn5p+MOJV61aBzKJlQTk5TjohggVzpyZ4Obm5uFRXdgvyK/Arsl1b+/m8lUClgMt8fEZBjnx8xtm+C2+QgF8pac3W7b0L1NmbIoUHiLeYFv+JnfuHB06NKlRo6zRu23uB0buW+NYrU12M5UgLIOojrOzM8b+Ri0mkjFIp2PgL+Mh0QH1wFDCaJoqgJY4OjqaKaDw8uULZw36dvbVq5dwAlCD7rlo8/MOKG2+Tuz79u1reEt6hgOxl2fPnqJ/rB3Dnjx5ZMCAbkOH/oEBNUyS0fNC4FHKodCm0J4+fZIyZSpDhwPFUEOKFKmU8zJT2BBTHfvu3Vt0S3QMJQwXnGN0jq4wvH//Hq1V5ggg3SVvn9R+9Q6p+Bh8fAN+wC9fPje8UUxGEQ0PhAbA3VT63ELw00USSMY2JfAsTV1TMxxeey9XkXd5SsRkjicwcHtQ0MOSJQcJi6F/EytE86k28Zxjx6I7eVpoPKQk5hMSsOmGs3JtQ951bwbLb1kwvBFdYnQelKEsmdrX6O6QGVPPO7AQBBXlXFtDdA0f7L6pA6GYnok0U9gQUx1ryuezHOif4WXVDgX+U3dFbLRfJbXwclgIfsBG70o2JWm2Hd3wHM1c0/gP5wvYiPkkjZl3shFCiDqhfxOLUG/IZwE5sEmTZssZ4YTEH+jfaJDuiPV7RfHiNUHJIZ8DV9fk+fIVij+PmiZEQr2JLex1ZhohhNiGevUm+p7HR//mgg3fEkKI2qB/YzvmJwWoecpAEicRHmrjI6IJITFOWGik9TfXxjzUGxLzpM/q8OJx2JtXYYIQEg94dOt9huyf/wFr1BvbMZ+hUc9TbYziVcvh7O4nghDyuTm940k+r0SuVj07NHag3miITm7fjKKoWXJKVndIJN4dWffgbTC9HEI+D2EhESe3PXn1JLh07UgRD+D9N9HC/HPS7PspA1FSp33k8W1v1v11M3UmxySOCeBh6YTYE+FhkU/vhRavmqhKExHtZ0LFDNSbWERnyoB1D2ezG0rWcChR3eHxnbDQ94IQEpckdhTpsiSKJ0ojUfP7CGIgzKVyD8YSHBxEfEhUEkI+O/RvooX5BxOofMoAIYTowvkCMQCnDBBCSJRQb2IXPmWAEEIk1JtoTYaO0n3hiwkIIURCvYkulkTMqDeEEEK9iV2gRkzhEEKIoN4QQgiJG1SqNzHobUQ5I4BTBgghRNC/iT5RzgjglAFCCBG831PE/os4mb8hhBBB/yb6WCInlBxCCKHexAB8eBohhEQJ9SbGMOO+eHtrng/t779UEEKIWqHeEEIIiQtUOx86JmcnWzwlmvkbQoh6oX8TA1gy41lKTmDgO0EIIaqEehPFO2xi7igavdm+/ZkghBBVwvtvYgDLpkTHhaoRQki8hXoTR0hNun6d8TRCiEphPC1msPyuz9OnOWuAEKJGqDdxh9SbU6eoN4QQNUK9iRkseQi0TOGcPs0HRRNC1AjfRxAzT6OxfEo0/RtCiDqhfxOneHomFRpZOi4IIURlcH5azMAnCBBCiHno38Qp1aunFpoHd/oLQghRGdSbGMMSF8fDg/E0QohKod7ENcWKSVmi5BBC1AX1JsawZEo0KFpUU4whNUKI2lD7fOgYfDWnJVOihca/4YPUCCFqhPPT4hrp3zCeRghRG4ynxRiWT4kuWbKkoOQQQlQG9SYmsVByvL29BVM4hBCVQb0hhBASF1BvPgMltRzXIgghRB2oXW9icH6asHhKtAL1hhCiHtSoN7H3lDMLp0SLjykc6g0hRD0wnvZ5UKaoUXIIISqBehOTWPWUaCk5hBCiEqg3MYzlksNZ0YQQVcHnC3w2eNcnIURV0L+JYayaokbJIYSoB+pNDGP5FDXBkBohRE2oMZ6m63xIefhc0L8hhKgH+jcxjFVT1AQlhxCiGqg3nxmG1AghKoHz02IeuDjwb/BnycNydG/8VPkdOaHvxe0rkW+DBSHEFM4uInNOB9eUIiFCvfn8yGd3wsXx8/MTauXUrsiD6yKy5E6WLLmjIISY4P2bsJ1L3haukKhMPZHgoN7EPB/9mwsWPgwUITUfHx81p3D2rXYIeuTUsEfGZMn5gyQkCsJDI09sebR53tvabSNFgoLPh47J50N/rNOKKdHi4+sJhFpnDdy8GHnveqLyTbJSbAixhMSODqXqZ3z31unCIeoNsR41zxo4vcchd6k0ghBiDfnLpDm1WyQs+D6CmMfaKdFC3W9ge3Q7IlPOZIIQYg1psyZ9/SIyLFQkIOjfxAq2SY5QpYsTGSEcEjkIQoi1ODiEh4kEBPUmvqC8gY33fhJC7BLqTaxg7YulJXI+NO/9JITYJdSbWMHaKWof91JvFocQYveoWm9iYzJ0NJFRNR8fH0EIIfYF73iIFWyYL/Bxxw8uDiRHzY8bkKxbtyx58hRVqtRStpw/f/rSpXO1ajV0c0shtzx+/PDYsQNXr16KjIzMn79wyZJl0qZNb1jVtWuXjx7dHxoa6uDgkCVLNk/PPB4euXQLYHcUuHDhzIsXz/FViRJfZsuWQ6/AsWMHL18+9/Dh/VSp0hQqVMzLq1zixImNtjww8NrBg7sfPXqQO3e+GjXqOzsnldvPnTt14MDOkJCQ3LnzV69eN0kSix6mEBoasnXrOpwjDpclS/bq1eulTJnKVOE1awI2bFg5bpwfuk7YxPv373r16lCzZoOmTVubKTZr1pRz5076+s4U1nDkyL7bt2/qbSxcuHiePCaf1N6vnw+60du7D9bv3787fPiPLVp00P1VxBPwGzt9+hh+GHnz/jeQDQ5+tXnzmkyZspQvXxXn/vbtm8qVTbY8ygIJHXW+jyB250NL5FMGhPVAZry8vOQTbqS7k3Dx8mqWOHGi5s3r/O9/jdOmTWXt7jNmTPb0zK1rWY4fP7hgwYzSpctLvTl+/NDIkf3xLyq/3bBhRatWndq3/86wqitXzs+ePVV3S926jb29e7u4uAqtQZ8wYdT27Rt0C/TuPbhu3UZyHYfw9R25Z89WrCdL5oKPAQFzli/fYdSmnzlzol8/b1ly48aVkIqxY/2cnJy2bFk7fvxwpdjmzavHjp0WpeSEh4f/9NN3EFrUJluSJk06M9b2+fOgwMCrYWG2z1vCEVHD06ePzRd7+PAeWiWsBJ28a9cWvY0+Pn3N6M3VqxeV4UVo6Hu07eXL5yL+gdGAv/8EL6+yo0f/qWw8fHgvNkqxnDr1D+hlhQrVTQ1TdAuge9evX9GsWTvl3O0A+jexi4VP7dQDkgP/Rk4cSNCS4+KS9M2bd8uXb12yZNNXX1Xt0KFx1qwZRQxx//6dgQO7wwqPGjUZ7gj+Ra9duwTPw8wuw4aNL1as1N27txctmgklCAl537//CGxfvnwB7GCdOl/DLri4uFy+fAEyNnHiKHghuXLlFZorMgFiU7VqHVjG1KnTwOhfuXLBqNhERkb4+g5HM6ZOXZAyZerp0yeuWrUY49ZSpcrDmqC1Eyf+Ax9l6dI5c+f67d69Fc6K+dOExMKsw9vo1WsgxOnMmeNmTHNCYf789YrPB5ImtYcbsOAWe3jkhhP87NnT1KnTyo07d27CslKlGlgOHfrHu3fvTImNXoFt2zYsWTL7q6+a25PecL5AfAQhNeWJA3YwXS0kJDQiImL9+j2NG/cYOHDi48fPREwwb56mZ376aVSpUh/iWrly5UuXLoOZXWDXYPEhIUOGjC1SpCQ0BtE5iMfixf9gx169Brm6JndwSJQvX6Gff/4V5Zcs+QfLW7cCIU6oHOIEsRFax6VoUS+jhzh79iSGqM2atUVYL0mSJK1bd8HGfft2QB1xoHLlquTM+QV8HXhX2H7gwC6516lTR5ctm/fu3VvDCp8+fYIldnR0dEIwEMeVjo7k9u0bGAXPnPnnxo2rgoKeKNth8rD9n3/+QlhPtzbEynDWCIWtXLkQjoLuV7duXV++fP7SpXNv3PhX2Qhfbf365Yglyo93797CR1OuDwJK2H3u3Gk7d25GzFCYJkWKVClSpFT+0CHYGBYWumfPNrihK1YsRFXCMuDPbdq0Gj0A7/bJk0fY8urVy9Wrl0CYlTL79+9UTgE9g2/1zl2CZh88uEcYnDscPqwgVoauw4Gwjkip0cbUq9dYHk5+fPnyxdGjB/BLS58+Iy7QxYtnnz37cI3Qh/B358/3h48uHXTdAtevX7l48QxW4BzjcHfu3BR2Af2b2MLbu5mPz3l//6V+frbMStDTm4QeWBOaSIjmTujt2w/t2XOsY8cmLVrUdXGxfVQLNwL//JkzZy1TpoKwiUaNWsAk4T8c1gT/8E2btkmU6L/hF6LwUCBYHKH1MLBEMkO3gClu3ryOZYECReVHGFPUA+MS9umN4FIzpNmCRRs27Ae0AYNiQ3cnXz7N72flykWFC5fQG+pCoqZPn4QVHAKmFk7VggUfQoJdu7aUcT+h+fH0kZkY5LoGDPjuzp1bSg2IKOLEsYIY12+/DZRVIYypFNhnDK0UAAAQAElEQVS1azPsXZ06jaSiI4c0efJvOXJ4GibJAgLmzpz53464NEjtIPQnLCM4+OXPP3eH1yjPBVu+/74/Rvfm94IsDRrUA5KDc8cSp4xYFoYLENpMmbJOm7ZIaAQmaMSIfn/84Qe7j487dmxCgEt+pcecOVPTp89UtmwlvXPHtcNZ6xX+/fe/4SvrbaxYsfpff43dsWNjgwbf4OOhQxr1gm8qNC6yLy4HfNPy5avhZFu1qis+xma7dOn1zTdtdQvAw4ZQoQCcY4xa8MPQyyYmUDg/Lf7irUVoVQcZHak9CX22NIz7u3fv/fwCatToNGnSvOfPXwmbkKN+xLvgjgibgEHEEiPHBw/uYiVjxsx6BfAfDhMGh0AaaIRKLKlWOhmQGWWLi0vyoKDHmTNnE1qHBnF5CIzMYbx5o3nbD7yWJk1aw9AULFjMsEL4Q/XrN4U0tm3bAEmj9+/fy+0XLpyB2MCGIo0EmVm8eMvIkRNhm+S3//tft+XLdy5cuBGniTGy3Dhp0micy4gREzZsODxz5vKCBYv6+0+8d+82dAhiky2b+7x561AVLKm2uBXPgoRsQ2wqVKiG3deuPYDUF5w8vYSZLl99Vb52bS/8NWpUCb4vtixcOAti88MPQ1HD9OlL4U3CcJtyIyTYccKEkbhGfn5LFi/ePGbMVNjriRNHoz8hEvBg4I0JTWBKc/pr1y6Ve6E3cKYWXk1dELNds2bfypW7BwwYjY8It+LHrFcGwlCmTCXEPx88uIePu3drrnK5cpWFRjn2uLt7ymLQPCwHDvwV1wjR4EqVauoVQOKwXbuuWPnrr/noEHi3wi6gfxNb2DxFTRcpOf4fEbHIUhGHhGtZtGj9kiUbO1SZL6wHMRMs3dyMv3ZKRo3kOgahyJcYlpFmDlkEZHGEdsqAXgEnJ2ehCQaGyOy0qTD6uXOnEIkSWl1BGl9W++mBwnCyiNS1beuNGGC7dl8pQ/icOT/MkWvXzgd/RuuHoPbs+TO0AUEwBHP27t3+yy/jUAOiMfj2m2/ayDQSAn0y1ieBwYJHAi+kcuVaiBbKw2HIXKhQcbgCSHThI0JzsIxXrly8e/emtqq2GTJkwsrH/JAVDxnatm09lkh0w5PDn6dnbozcdSNaerRo0cHR0fHjCWoOJK9XtWqaUb+7uwf8PDQSYcZatRqaqgQhSpRBNBWSjI/Fi5eGrYdLgQEE8iUIGCKWCCGHi4BvEanz8Xn05s1r6FCnTj3k7idPHpFV4XC6+SSj5MjxhSxTtWrtS5fOolrUYOh2wJtBG/bu3YaWI5eDlhjm+aR3COXDCAPtF6qBepMAUFRHxMI7C968eRAZGeLqmkHEAqdOXQwPjzD1LUxzgQK5hE2kT69pMAbmRr8NDn41adKvcn3QoDFG9ebhw/tC6+WkS6eZwgDLCzdCt4CsHDKTKVMWoQ24G00OYQy7Zk2ArAp6g8wE1nUzMcHBwVmzahrQpo13tmw5jxzZByWAXsIa5s9fWFgGDGLFijVkdmTq1D+QWJYiZyqNpCBN2+vXwdLxOnfuZM+e7XULIFgkEzZffllR2IpMh4wZM0h3oxkL3qpVZ2dnZ+UjxgdwU7y8yiqz9eSU4keP7gvTSO9HRskk6E/YemwvWrQkLtbu3Vvhx0BrkY2DA7d582pZDFEvoY0NKj8SnHuUeqNL1qzuQvsLMdSbUqXKQ2u3bFknfwlVq9Yx3B0ez7ff/m/JktmtW9dr1apT69adLZwZn9Ch3sQiVr1YOkpiKYVz8eKsiIjHBQs2F7FApUpt37x5Z/SrTJnS/fZbn8KF80wfaFKQYAKgCkjVKEEzaWJgrzFmxH81bDcMt6HngbRBQMBWuS5nPBsi/QMlFYG0re63MFKwoYjqYD1LFo1xOXJkv+59FQodO3Zv06aLbJX46AYhbCX3RYQHlhRDb1kYgoQ/tLlz52/QfoR9hMUgqQ7DdODArhMnDqNPZAYIymrh5C5ZrF69Jj16DNDdDvfi8OG9Qusymkq3KMl2U8jGzJ27BvkPnZqFhUhrK2OkkidPNGIPp9DMXlIhnj//b/qJHCLISR9wLxYunDltmi+iZ5Ur1zx79sTSpfOwCzRJxjaRp1F+JFIbLOfffzXTGXQnbui0yhmDg3XrlsEfRQEvLyPuC5qHn02dOl///fd4NPLlyxd6F8VeUV3+Jm5uviGmcHZ2gtIMGfLdqlVTIDbmC2PwCLt/9uwp+RG2W6YiZNgHI0QsEWJSQlgvXjxDIkFobWjKlKnln6Ojk2HNGzeuwkAYQSok4TFWRWgeqqBIDiqEGyE0aQaNDGM4DMMxf75/YOA1pQbEpuQ9LvhKHkiGTaQmKTOUoIhYIs6j7IjY2rhxw3A4BOiTJ3eTG5HTRstNmXUlZ4MjokPQDxERkZ6emt6TGWmJeVXInl0zEt+5cxMqSaQD+ip7dg+lqXqkT69x/pQZazdv/jd1TXYsUt9COzNQaKbh7fy0ZkvNC6QajggEHvIpt5w+fVzb5pzi47BDbpfKJHVFeo2nTx9T6pEzO2RmTk5BhhfYtGkbnGPDhs2k9iszMtB+5UciY3oZM2a5evWizMpgeePGNaOtxc8DnpPQ/D7djRaQh8CxEB6UU+/0iNQQAbcbuTT4Yfv27TAsI3eUKSi7gf5NLBLNKWr2BP6fkyRJnCVLBh+fb2vUKJvIshcQ1K79FeI//fp5YyQIo7B58xpshOGQRufrr79FhGTjxpX4n0SAAmGrTZtWIXCEJLkpn2bFioVQgsuXzyM1jTQGBpXS0LRv/x2choEDuzdr1g5jfIz3kTmABaxeXZNOgCp06dJr8uTfunZtgQJQu7NnT+7Zs7Vz5574qHcIOEzIf+BbRPzgOSFhgwMpU56QDUKeGSIBk9S4cUu5EbanT58OSLAjMWOYGYZL5+3dHPkYuA779m2HFUNvwEBjd+TA//xzDBJIyAFA/9APkyfPMdWZkEMoHHS0T5+OqAGZjC1b1mALEjz16jVesGD6jBmTkcspX77qyZOHlb3Klq2MtP/ff49DGSRL0IHKV0WKlID8//HHsO+/79ekSavVq5f4+0+4c+dmoULF0Jjbt2+gMWbuNdEDYaXRowf06dPp22/bv3jxfP365ej/EiXKCK1yIGKJ5rVv3xWuCaw8ThyjBJwFfgxYHzKkN/oHyRL0IVoihR+7I/3++PEDGdFCjgeZPFzWChWqmWoDDoQCuEDwR5Hv0bubFSmZ3LnzwQnbsGE5pEs5kCFaFyorGlOlSm2jBZDZgmeDGkJDQzGAMHoPVunSFXDKc+f6NWwYhJhnjRr1RcKHekNikdDQMBh0qEuePB5duzYvX76EVbsj9YoBL0zkpk0fIu+w78i6y3WIypQp8yZN+g3GXaamYYl+/HGYUbGRuoIhPNyR3Lnzw7qhKqVkvnyF/vxzrq/vSCRIhNZlqVu3cdeufZWoOlI7qVKlnj59kiwgtLKH2JTRZg8bNn7s2KHLly8QWqs3dOhYJTcApUFiHIeG6XT4GG/CCrQE5snozaoItsCCK4YeKivT3dDFCRNmIgMBlwV/8DBKliyjzRs5KOerc/qaJbL0EIB//vlrypRLsm1OTpqGYYg9fvx0eF3oyaNH90sDnTixxjuBmf7f/7ohOoQzwiFgIrUt0VQHaYTuIiyJYQHWJ078B5Z6w4YV+EMHopKQkPeGESfp9DgYxNpg64ODB/r7T/zjj1+EJgtSrk+fIXICOroamXn0fLNmbTHs6Ny598KFM9C90JsuXXqjKqiRdM7QvA4duit11qxZH72ntAHfyrnFwgTIkF2/fhUXCCcF3ZWzD5SmYiiDTpDruIL/+993purBLrVqfQUBxoXT3Z5Yi9AOO1xcXOTDJqArLVt21CsgtAMXbF+0aBaGXPhh2IfeOBj1wc+cmeDm5ubhUV3YHYin+fgMk+t+fsNidUq0cqxjxz7M/tqypX+ZMmNTpPAQ8YZYzd94eTUrWDDXDz90KFLEZOgM+ZuG3T0cnU3GXhB5CAp6ipEgYjtGx8sIfTx8eA92xGg83Sogb2/eBMP6O5hIPiDJ8fbta7QkymARcuAwK4a5JQSgDMfFOMfXr18r4TWjtT19+hiulWFiGWPt8PAwy5+WhmNhkJ4yZSrDSCMCkqjHsJOxy8uXL40+tA2ng3oUQYXbBJkx/5QH8wQFPXF1ddOdTSCBlGKj0u04a+Vy4wcgb+nXazk6DfZNyW8hDgbNiPJ2feyFkrq/JWz56qsKjRu36tSpO3yvtGnTWXL1cSzztx+hr9Bg8/MUcJroT6SXjP4gV/hebzfYwfkzPZwhMHB7UNDDkiUHWb4L/ZtYJJ7f3xMHKEIbHfC/bfQRnAryKZYiJoDFN2P0hXY6gIXPF4EdMWpKjAoDztH8cVGVqXO0VmVxLFNPYYD3YGoXU08I1TsduIymgpkWYspG602L0D1r/ACMnpFe/8NbsuTamREAKKv5B1joVhLlhDdLOgqnGf1RVPyBz7OJXWLkLhxCCLED6N8QQog5nJycJk+eo3s7LbENFc6Htu4dz9HE27uZ0DyQJk7v3ieExCAIJ+bNWzBDhsyCRA/G0wghhMQFjKfFLszfEEKIhM+HjqOjUHJM4ejsEPo+QhBCrCQ8NNLJiqe+fX4YTyOfmay5HO5cDhaEEGu4fSk4Yw4Hyx9SFx+g3sQ6H/2bOJ2nkIAoXCHy4oGg4GehghBiGWGhERf2PS1aSSQsqDexTsmSmreJMJ5mikw5HLxqit2L7ty6SC+HkKi5/++bHfNv5yoa7lk4QXk3nC9A4gNFKjqkTBd5fPvj45seJXXhGIgQk4S8i3BN6eBVPTJ38QQmNkKFehP3fgbnC1hCjvwOOfKL928c3r624jXGhKgN52QOyTRvBUp4YiPo38QNyovXBDGLs4vmjxBil6hXb/gwTUIIiUsYK48LpLbxqTaEEDXDeFpcIKeoEUKImqF/ExdwygAhhFBv4ggpOYGB7wQhhKgSzocmhBASF6jXv4nj+WnycNev078hhKgUzheII+SUgcDAt4IQQlQJ8zeEEELiAvo3cQTjaYQQlUP/Ju6QknP6NCcsEELUCPUm7pB6c+oU9YYQokbUFU/7vJOh5ZSB06f54jVCiBpR8/M6+YwZQgiJOxhPizuUeNrx48cFIYSoDOpNnOLpmVQQQogqod7EKR4eyYQmjUT/hhCiOqg3cYr0b6g3hBAVwvs94xQPD+oNIUSlqMu/OX78v7nIn+t90sWKyXfhUHIIIeqC8TRCCCFxAfUmrmnfvhmW/v7+ghBCEjKOji5WlafeEEIIiQs4XyCuKVqU+RtCiBqhf/MZKFmypKDkEEJUBvXmM0C9IYSoEJXG0z7XZOiPR6feEEJUB99H8Bmg3hBCVAjjaZ8HSg4hRG1QbwghhMQF1JvPg7e3t+Bdn4QQNcH7bz4PjKcRQtQG/ZvPBiWHEKIqVKo3n3c+tC7UG0KISlDb+wjixXxoiUzhUG8IUJV2aQAAEABJREFUISqB+ZvPBuNphBBVwfzN54SSQwhRD9Sbz4nUG86KJoSoAcbTPidSbwghRA3Qv/mcKPE0htQIIXaPaudDFxDxA7o4hBCVQP/mM8MH2xBCVIKK8jfx6uYbBU5RI4SoBPo3nx9KDiFEDVBvPj8MqRFC1ADnQ39+6N8QQtSASvUm/jyvUwLJkbOi1TBd7c1LceNiZPBzQQiJKVzcRI78Dm6pRXyG/k28ACE1Hx8fhNT8/PyEXXNiR+SxrZHZ8rq6pnJycBCEkBjh2ePQI5teFyrvULq2iLdQb+IFujd+2rGLc2i9eHjHqUG3zM4uiQUhJEYpWUccXf9g94p3lZtEiniJiuYLHD9+QcRj7D6L8+BG5LUzDhW+yUaxISQ2QMCgdINMT+4mvnmRekPMYvevw7l+NtEXxeN3dJmQhE+ukmlO7Y6noWrqTXyhpBY7fpbak3siXbakghASm6TPnvTJ3QgRL6HexCPs+0act8GRDvy5ERLbxONpOGo0APFtMrSC3bs4hBA1wwFn/IJvYCOE2CvUm/gFQmp0cQghdgn1Jt7Bx6kRQuwSvo8g3qFkcSA5UnvsnnXrliVPnqJKlVrKlvPnT1+6dK5WrYZubinklsePHx47duDq1UuRkZH58xcuWbJM2rTpDau6du3y0aP7Q0NDHRwcsmTJ5umZx8Mjl16Zq1cvnjx55M6dm9my5UBVhQuXMKjk0unTx27evO7qmhy7ly9fDSvCNM+ePT19+rhu+8PCwnbv3oKzSJUqdenSFfLlKyQs4ODBPYGBV8PCQh0dndzdc+bNWyhdugwi3oCeP3bs4OXL5x4+vJ8qVZpChYp5eZVLnDgu7qa6f//u8OE/tmjRQbeTrQJX88SJQw0afIO+Nfx2zZqADRtWjhvnh9+h+Xo2blz5+PGjd+/eOjk5pU+fsVSpchkyZBZRgd/D0qVz0XvJk7v16DEg+pdVNnj8+Onmf5nxDT5fID6iPN5Gao+I93h5NcOycuVSvXu3y549k7CSGTMme3rm1jUlx48fXLBgRunS5aXeHD9+aOTI/m/fvpHfbtiwolWrTu3bf2dY1ZUr52fPnqq7pW7dxt7evV1cXOVH/KP+9ddY3QKwQV279pVmCCYVdmHmzD91C6RNmwHyJkzw5Mmjn37qmi1bTqX9EIxffx24f//OZMlc0GacyNChYyFaIip27dq0a9cW3S1oWKNGLRxsmtj35s3rzZvX5MlToGDBoiLa4ER8fUfu2bMV6/K8AgLmLF++I0oDHSOEhr6HEr98aftD99auXYq/ggWLoUMMe+b58yCt0odFWc+yZfPu3Lmlu6Vfv+E1atQ3v9eqVYvws/TyKosxUJo06US0wa8ODY6IiKfznk2hRr2Jt/PTFKAxkBzoDVTHz88v/ktOkiRJ8L+6b9/xvXuPly9fvGvXb/Pm9RAxxP37dwYO7A4bN2rU5BIlvsSAGv4Hxtdmdhk2bHyxYqXu3r29aNFMDEhDQt737z9CaN0miE2uXPkgABkzZnn06MGkSaPhXeXI4fnVV81RYOfOTRAbd3fPIUPGYBkeHn7y5GFUZepAcGImTBgF4wu9UTbu3bsDYvO//3Vr2bLj3bu3OnZsMmvWFEv0RhIQAJvucP36lalTx02b5osBbK1aXwnrgas3bdr4gQN/FTGBn98EiE3VqnV8fPqmTp0Gp3zlyoW4EZsYAQMUDBpw6UW0ewbeycyZyx89un/27MnJk3/7449fKleuadRtUti9eyvEZvToP4W6oX8TT4HeyFkDCeghnuHhmtHWgQMnDxw4VbJkgQ4dmpQqZVEcyTzz5mlSWT/9NAqxC7lFWg0zJE2aDPqUK1feIUPG9uvns337BsgJgloLF87At4MHj4HYYCVDhkyDB//esmUd6EG9eo3h3EjP5vffp8pBKLQNISNTR0HMDX4MJPDEicO62yFgWH7zTRsss2Z1b9q0zfLl82X47t692/BgqlWrmylTFtONd3F2di5evLSv74y2bRtAdSpXruXsrLlVVhsUOvzixTN3d4/y5avKjZKzZ09cuXLx1asXCAAigvf+/bv9+3dgO2I4wcGvsmfPWaSIZtQC3+vAgd0QsxQpUmELukjuvmXL2tSp02bNmv3gwd2vXwd//XWLlClTKZXfuhUI2Ua3Q7YTJdI4W+jeokW95Lfv378/cmQfhtv4CrKqBDAREYVHkj9/kX37dmDQ4OGRG3ZZ7i5bcvjwvhs3/sU6Lg3OV36FkfuhQ3sQssucOWuZMpWi9AbQMCcn5+rV68mPFy6cyZw5GxRRaL1VXItMmbJiHfIgt8CVMdozQhsX3b9/F0qiPWXLVjZ1REdHR/zAMBzB3549206dOvrgwT3Uo8QbEydOAudJ+sT46uDBXdBmXJT165dXqgRlcsQPMnfu/CgjK9yxY2OyZK5ly1aKssdw7f7993KePPlxjUQChHoTf4HMwL+B5Hh5eXlrEQkBqTonTyJHMjpXrhydOzdFnE3YSmRkBP45taangrAJxKPOnDl+8eJZ/IfDHCCEAnukfAu7WaVKbdgsGDiEWWDsEH+zMOLh6ur2008jMeSvU+eTE4RFwGBWGfB+8UUeLIOCnkJv/vlnKryEBw/u9u07NMr6EUusU6fRypULb9++AVu/bdt6DKXFx3AWjN3YsdNgWGGGfv99qIx0we2DPYVRa9WqI0JGQuNsbYdEQeFgVYODX/78c3fYPozQcab49vvv+0vHburUP5Bqev78GWrGt23afPJjQ3gTy6ZNWyu2Txf4iLhGch2DA3TIgAGjsA4RQiwxWzb3p0+fyFjohQuncUSsPHx475dffoBEocGQRnzbs+fA+vWbIK+GPI0SOPX3nzhixARFD4yCs4PRR4enTKl5WhIcjooVq7Vu3UVoE3VTpvyOI0KMUQZb0A8QFcOekVV17dpS9q3QDPj64HyFWeD+Qi+xC4YvWEfIF2qtfAvFGjr0j1u3rsNJlb2Bv8KFi7u4JEcjEQ1W9Gbu3GmoAXpjpsdw7dBj586dxOGENrwpEiDUm3gNJMdfByk5MRteu3nzHsZ8795FazIFRnZ6W0JDNaHwa9du9us3DhmdXr3aIssjrAf/eFhCKhxsfTgBtApLuBePHz8UWodDr0DGjJp8L2JrMj2gDPmjBCUNCyOTDFsgbZ9Epo5k5VWr1oZ4VKxYQ1gGwv1YIigH5wNiA42ZMGEG3Jp165YjIgR3DcZoxYqFEBsYx06desIhgxFHmAup7BEjJvbr592nz2C4R7K2hQtnQWx++GEoAnRwWX7/fQiii/Ah4OcJbU6+Y8fu8MYQftTTFZmxwHDbaCObNGkNhwD+FtbHjh2KmCTUDk2V39ao0aB58/Y4/R9/7ILkWefOveC9weCinTKthR8P7H7Roho5HDNmcNq06X7++bcvvsiN4Ofgwb3QyPnz1wvTYLgALTl8eC9OCqMKVAtF+fbb/yVJ4iiTYRUqVIOmpkvni46SZ2HYMxKEQNFUCPYPP3TeunWdKb2BKu/cuRmSCQcXhVG5k5MT0n4QG6hI48YtQ0JCICFwrdAVcLzmzVvbtm1DGV8VWgdOmMVoj0HIITbIRKK3w8PDhgzpjU4z/L+L51Bv4jvKczxlbE3EFrtELCBV5+7dR337/t6v5VJhPa9evRSakX5Ko99iaKyMrJFlyZIlu2EZmVOFjYYZFRo9eKdXAMZCViWPZSonce7cKYxVhUY/kpuZJWVoAiIiwoV2hhKW5cpVwZ+wGIyaZeOlh1GrVgPZPNg46A3sLPRm9eol2NKiRUc5VcyUKgDZVxjRY4mIHEwhMmEIB9Wq1VBo3SZY2CRa9HaUYqnMFdQDoovaYHxhghGmw5Z79+4oelO3biM0DHpZokQZ6FZQ0GN8hKOJdsqcloODgww9HT++E+a7WrU6sKeIDcJBLFSo2NGjB8wbaHg2WKIroDfwU4U2+Y+4E/QP54tvLc/Py6amTZseOrR48T84rtGJZBhPjBkzSK5DRVq0+B9WECsT2h8hhBwriLJCbyCZSqDPcgx7DKewatVi+IKNG7dCd0FKMQKD3jgktFdIcT50AkBXckRMP0P6zZsHkZEhrq7RmqB54sQFU0MtR8ckiRI55M79hbCJ9Ok1DZOuiSGIv0+a9CHrO2jQGKN6g0CZ0Ho50nYgtqZX4OnTx0KTBM4oB/VPnxq3brt3b8FgU1ZlRm9kuAOhOWWLDLUjWiWsRzYeHhj8EqwULFhMboc9knkjaCTMYqFCxVOkSGm+KggqDDHsL6yV3JI3r2bijExsAORjlK/0kNkmdJRR+wuXYsCA71G5MonDUNSFxlfTXJ3Q0FCkNLCCqJdeAXh+WMILkY6IAgKGwjQQ49q1v0KIDLkxLBFJO3HiEDQY+Sc0CcE9YT1yqj0unNHzxcY//5y7bduGmTMnQ3vgeaNv4R3iqz59OuqWDA0NEdFA6TGcGlYqVaphNJ6ZgKB/k2CIpbnRFy/Oioh4XLBgcxENypRpaTiXVDvcjixUKE/Hjo3Lli22ZLzJ3WEyYFiRqlGCZohuyRownIcFR1wbhtVwfI1xn3Y2lwZlxrMeyIRjmSOHJwrI9AYysUoKBzKJUIzQmNTMiFpgZf/+nYgpGdaDWFObNl0+npc5cJQbN64pH6V5tWEWLKzYpk2rtG3LigS1+OhnSHAW4qO8mdJIoTnBDytSS2R8UvLkiUbFlRs4zJxXliyaIOSRI/ulROmC6z5u3HD06oQJs/LnLwQv8McfjScaFVsppzkgoaVXwMlJsx0pMYTI9HaUnqUp4I5AaZDewHq9eo1z5PD49deByP0IzS+zkqm9bI5FIeGPqwlfEEOQJUtmI0YqnTkMRGbOXKHrc5jxPywJhempC+J4IoHD5wuQmAcODShVqtA///w6ffpwiI358kikY5B+9uwp+RFjRkTPhXb+GJaIxWM5c+afyt0GL148Q6ReaP+fkSmRf0YnpG7cuOrQoT0FCxaVN3U2adJKfFQgCQ6EkAWCHhC27NlzIh6CGIgSoxPaubPSu4JllweKchIw8s8Y7cqZVwiI7d27A5YIlQuthCB3jfi+iAoM6pFcQVcgdY9DI2AltPO55bdoEg6BhDNiX7ly5cN6YOB/CidtGcyi0AQzb8qNkBOEsOCLwCmUW06f1rh6smHmqVixOtowf76/7lEQ6YLYIDGGoBziPAUKFMFwQZ6aDCGaQh4RnSyjhQqenpqJbUiNJPoU8VEsTbm5uGpoHjQJfiecD0TSIPloFRyC5MndDMvr9YxtoD9799ZE1Xx9R+J3iGuBq/Dvv5d1W25Ub+Sw6erVi/Ljs2dBUQqJnGKHLF00HabPjjrvvykgSOyg/R9DECzN99+3qlu3ooV7IR6CXChSuHXqfA2DLqcPNWzYTFqZr7/+dvPm1QjNI21erlzl4OBgjPoR61i4cKMpnwYBGbgply+fRxgKpqdHjwHyP79+/SaoZ+HCmXCnkOLG/zy0B3pipM4AABAASURBVKaqVatOcsdOnXr06NEOSe/jxw+hAHwIVFWqVLlRoyYLi8FZwDSMHNkPVhhGGXZQacC0ab4bNqyA7Pn49DW1OxIzEBvIEuwXlFJmrUuVKo9BdEDAHCgQYmJLl84T2ntKsOzQodugQT0RyalXrwlkCQqaP3/hzp17wgLi3DdsWIlQIXSuTp1GKD969IA+fTp9+237Fy+eI+UABUKSIMozgtXu0qUXkvxdu7Zo1qwdxgFnz57EOeIo8AVh4tFdOFMoGRovNA9K2C2zREaBwW3RogMSJN7ezerWbSy0M8i/++7H0qXLQzngy/7yS19IBQQDWZnx42cgmgd/NFs297Vrl2bN6o7u1asQph8/IWQ4vv66hdCKU6NGLWbPnqrnJykY9oywCSRRcCnxC0H70T/9+vkgjd+gwTfp0qXftWsLZLV7958M94J7V6lSTfTeggUz4Cch9BflZDP8RPFbWrlyYZcuzWrX/hrhPvk/kuBgPI3EABjnwp4iVZMlS4YuXb6pWbM8dMfy3WvWbABTNXfutE2bVsstMGpt234Iy0BUpkyZN2nSb/gXldkXmJ4ffxxmVGykWYfNwr8ozAEsLKpSSsI1mTRpNuI/GFxLJwYGrk+fIcrdMLBE/v4B48YNUwrAuHfr1i+qM/gkcoLsd8+eA6dPn/jnn2PQDJwIbJD8Kn36jEKbKzJRiWYsD0GCBff0zNO8eXuYQjnAh0n97bcp48cPl/fJo9offvhF3iPi5VVu6NCxU6eOW758vtBmqqVfiF2+/76/n5+vr+8IuR1GPDhYE2iS86qhozh3C1MC9es3RQpq+vRJS5fOlVswIIDCYfdevQbiKIMH90Sr2rXrivgkdGLAgHD5JhalZ+SKXLZt6wOzO2fO36gQe0FNIRI4fSThoFjoeXilsoXh4WFyr86dey9cOGP58gWGeiO0ITWE8uBjyY/oN0S65FQCw6Mb9oxeUz/uYrwrdAOPOJEdOzbBE128ePOwYeOnTPkdXqDQ5nh0bhPWVKTbz61adYSngh88zh2K9erVC92SRnsMo4qQkPcYIkBHUTM8ZsQwE9p0AeFgNIx45swENzc3D4/qwo6Qz1wRmknGwz7XIwa2bOlfpszYFCli7N776BMj+Rv0be7cOeDTVKhQwlQZ5G9K1s2SOqOzqQLI3yCmj+wojLLRXALCLw8f3kudOq1MWkQH/LcjOJMhQ2bDuVgSDHuRHofhNpVCjxL8ZwUFPcE4Wu9cjCaiLAcNg29nNBuEMCPSPLo3gQptp8lMvm4z0DBXVzeZr7IWtP/t29e4Rroz1HHtEBfCpYFxxIk/e/bUknyV7CLspad5cO8QYkINhloIV8Do1UcDXr16pTtpAr2hOyvdEKM9E31Qp5OTsynPW5fg4JfJkrladXT0zNu3b83/ft6/Dd/od6PTyFjPlQQGbkefFynSx/Jd6N+QGODYMVvmOusB+2X0EZwK+M80OgPNBpDsMV8VrHY0jwXLa/R0oiM2QtswPUVRMGpe5QRfvY3ReYQX2m94Crh2Sp04cQvrN9VF0HhTT7Q0NdRAA/Rm6JkXG2GiZ6KP+Sct6WLD04DQM25uNg6A4gNq0ZuEOxmaEELsA85PI4QQEhfw+dCEEELiAvo3hBBC4gLOFyBxRFKXhDZ5kxASo1BvSBzh7CLevQ4XhJDY5P3rcKdk8XRsx3gaiSOy54m4e/mVIITEJrcuBrvnpd58Vo4fvyDIZyVPcYe7V17fufxaEEJihyd33l3Y/6yopU+Simvo35A4wjGpqNVGHFr94PzeIAbWCIlZQt9HXD7yfNeiuzVaOqSK1ttFYhHV5W84Gfozki2PQ8v+Dse2vdjo9+zjs54JITFAZITwKOTQpLtD+mzxd2IO5wuQOCVFWlHtW/wlCn0vCCExhaMtD8OLa6g35POQIP49CCExCPM3hBBC4gLqDSGEkLiAekMIISQu4Pw0QgghcQHff0MIISQuYDyNEEJIXEC9IYQQEhdQbwghhMQF1BtCCCFxAfWGEEJIXEC9IYQQEheobj50yZIFBCGEkDiH/g0hhJC4gHpDCCEkLqDeEEIIiQuoN4QQQuIC6g0hhJC4gM+HJoQQEheoQm/4cGhCCPnsMJ5GCCEkLqDeEEIIiQuoN4QQQuIC6g0hhJC4gHpDCCEkLlDXfGhOhiaEkM+FSuZDXxCEEEI+K4ynEUIIiQuoN4QQQuIC6g0hhJC4gHpDCCEkLuD8NEIIIXGB6p4PTYxy/fpWQQghsQn1hkRGRCR9/fqtIIQQa0iUyNmq8nwfgdrJn7+TIISQ2IfzBQghhMQF1BtCCCFxAfWGEEJIXEC9IYQQEheo7f6bAoIQQsjngP4NIYSQuIDzoQkhhMQF9G8IIYTEBdQbQgghcQH1hhBCSFzA50MTQgiJC+jfEEIIiQuoN4QQQuIC6g0hhJC4wP7zN7z5hhBC4gP0bwghhMQF1BtCCCFxgYrmQ3MytFEuXpwZHHxTEEKIlSRLlrFQoe8tL6+u+2+IMRxcXFxTpcohCCHEYkJCgl+9emXVLtQboiFr1i8FIYRYTGDgdmElzN8QQgiJC9QwH/qCICRBMWvWivbtv06cOLGpAkOH/hkaGvbbb32ExVy/fvvQoTPffFPLycnRwl2eP3+1atX2kJDQ8PDwjBnTenhkK1o0b6JEcTFIXbZsS758HoUK5RbEjmA8LY6JFISY5caNu1OnLipUKFfp0kVMl7kXGhoqrGHp0s34K1Ysb4ECuSzcJSjoxZQpC3S3FC2ab9iw77NnzyRiExx3zJjplSuXGj++vyB2BPWGkPjFmjU7sFy3brcZvbGBTp2alilTNF8+T2El7dp95e3d/OHDp5s37/P3X9q9+6iAAF9nZycRa6RJk3Ly5IHu7lkEsS84H5qQeMT79yHLlm3FyoYNe/r375Q8uYvyFUb9e/Yce/ToaalShRXnBjJw+PDpOnUqbt68/9atezlzZq1evcyTJ89RMjIyslat8unTp0axAwdO3r//GCvYiOW5c1cRKytSJM+OHYfv3HmQO3eOmjXLmQqUJU3qjL8cObJAdRwcEvn5LQkI2NS27Vf4CjG93buPXrlyI1UqN/x/5c3rgY0IviEKV7162QsXrp08eTFDhrSVKnm5uCTdufPIgwdPqlQplSdPTlnzixevsPvNm/dTpnQrUSK/jJ49e/Zyx45DWHFzc82WLSNO8ODBUw0aVNm168jly4Hp06epW7civhIkAUL/hpB4BOzvmzdvu3VriZAaDHTDhlXk9qtXb37//UhIDsb+cDKwBSKB5c2bd0eM+HvmzBV37z6UJefMWfXgwVOsoJ4JE+ZMmTIYbs2aNTu3bTuIjXXrVnJxSbxv34kZM5a5u2eGMqEYtp8+fRnyFmXzmjatCb05deoS9Obly9fwdSAqUBSoIL5FDc2b19EmlqbPnbsGTXJxSYb6//xzQbp0qW7duo8y/v4B3t7NIF0REZEtW/aTO0oGDOiC9BK2YHd87NixSeHCeXCCo0ZNW7JkI3pAFlu2bPOiRePMJLdIvIXz0wiJRyDFAvPdrt3XsNQysCa0HsPQoX9CbPz9h2/ZMmPjRn+oju5eefLk2LdvPv6Qm7l+/Q4M+u7dcxYsGIuvtmw5gOWYMX1btWqgdyw4DTt3/rN583QID1wWuFZRNk8e99q1W0IzqWE5xGbo0G4bNkxbunQiInVjx86EB6MUXr9+2q5ds1u1qg/JyZUrx4EDC7dunYljrVq1A25WokQOP/zwv19/7b1nzzzoB8538uT52AtO0rZts/SOmyVLht275+IE69WrhBOE4AmSAKHeEBJfCAy8iwBUo0bVkiRJjKgR1u/c0XgtWMHovk6dCiVKFMBHhMgyZUqvu2O9epVl1KtyZS98RHDMwcEBhhsasG/fcVOHa9SoOryEtGlTwQHCx8ePn0XVwA/hOATHhDbiJzQOU0UsPTyy1qunWTl69JwsiZZkzJgWMboqVUrjY40aZZycHFOnTlG16pfwYO7de4SNCP15eRU6dOg0TjBr1gyQpZcvg40eF9Lo6poMJ4jQHD7qqhpJQFBvCIkvrF2rcWhq1CiLZdWqGjO9adNeodUhLKXhNg9kRvcjoljCArJnzyy0yZgoSyK5giVyOe/evYe/VbZsMUfHDzH5ggU1095klshMkyA5WCKYhiXSPLVqde7ff9zs2atkuAzVCrMgoyM0d7ZbNzePxBP4PgJC4gXKTAGZnpGWd8WKbR07NpUFTI39ow9CWxaW3LRpH5ZffOEuZebJk/9coocPg7DUneBgHggMEjMIAI4e3St79kwzZy7/++/FUe6lp14kYUH/hpB4gZwp8OWXRZAjwR8yFsiWI/R0+vSlHDk0/seuXUfFZ+Xs2SvTpi1BoqVZs9oIxOXOnQOa8erVa/mtHNjlzJnVwtouXPgXyw4dGsu7eWT2KDw8QhD7RVXzoQsIQuIrS5duxvKXX7plyJBWbjlz5nLHjoORJvn55y4w7gcOnOzUaUiDBpVfvAhGol7OT4sDdu48giPeunX/4MFT+IgMf6pUbkJ7Q8+AAb6dOg1u377R8+evli/fgiaVKVPEwmCXl5fm/oSNG/e6ublcuHB91qwV+Lh//8lvvqkliJ1C/4aQz8/r12+RMy9ZsqAiNqBQodxwdFau3BYWFj5hwgB8C19n9Gi/a9duYrvuhGC9IJPRmJPcKONRuut6Gz/dRbMJTsySJRshOY0b11i1akqtWuXlt8gzDRzo8+DB019+mTJhwpxy5YpPnjxI5yaeTyrXq1NoHhGbsUeP1ocOne7adfjixRtGjOiBk9q+/aBh84SRE2RULUHiICec6HHmzAQ3NzcPj+oi4ePjM0x6+n5+wz77LZ9btvQrU+aPFCk8RLzh4sVZERGPCxZsLki8BwE3B4dEyZI5i/gEsjhubq62PXEAYTT8pUiRXH5EdI73ciYUAgO3v3r1qkgRKx7ix/s9CUkwIHci4h/p0qUWtgKV0hUqio19w3gaIYSQuIDzoQkhhMQFfF4nIYSQuIDxNEIIIXEB9YYQQkhcQL0hhBASF1BvCCGExAXUG0IIIXEB9YYQQkhcYOfzoZWbbzgZmhBCPi/0bwghhMQF1BtCCCFxAfWGEEJIXEC9IYQQEhdQbwghhMQF1BtCCCFxgd3Ph74gVzgf2o4JfiEiwgQhCQuHRMLN9jfVJUj4fk+SgLlwKPLQBpE4iYMDHXWSAHn3OqJ41cTFKkc6xq9XhMcW1BuSIAkLFZtmOyR2dqneLk3y1I6CkATI2+DwS4eerfF/VauNKnwdDgtJguTqSYdkKZOXrp+RYkMSLsmSJy5eI11Gj1QH1zsIFUC9IQmPF4/FoQ0RxaqnE4QkfPKXTR30wOF+YKSwd6g3JOHx4GZkhhwughB7IWPO5A9uCLuH+RuS8Hj/TjglTSwIsReckiV+/1bYPWrRm5IlCwhCCCGfD7W8j4AQQsjnhfkbQgiCp+qFAAAQAElEQVQhcQH1hhBCSFxAvSGEEBIXcH4aiXeUKdOiadPaHTo0SpfO6luuAwOvnjhxpGLFahkyZJZbwsPDV61anD17jtKlK8gtkZGRx44dvHz53MOH91OlSlOoUDEvr3KJE5ub8LZr15a8eQtkzpxN2XLw4B4cKyws1NHRyd09Z968hdKly6C7y+bNaypUqObqmlx+jIiIWLt26ddff2u28dcOHtz96NGD3Lnz1ahR39k5qe63z549PX36eJUqtYRlrFu37P3797pbHBwcmjRpJT4TN29eP3HiUIMG36DHRLQ5fHjvyZNH3759nT59xipVamfLlkNEGxtaGBz8ctOm1WiA3tUnRlHP/DQ+rzPBEBYWvmLFlmXLNjVoUKVjxyZZs2a0fN+LF8/6+0/w9Myt6A0kAVuqVq0j9ebt2ze+viP37NmK9WTJXPAxIGDO8uU7kidPYapOKNbff4+rX79pu3Y+ysZduzZBhHSLde3at1GjFvJRbjior+8ICIYiD5cvn5869Y9y5arAPho9ypkzJ/r185at2rhx5dat68aO9XNy+mD4njx59NNPXbNly2m53syYMRlnp7cxbvQGio4ehtrVqtVQ2Qi5xV/BgsXy5InuZNGVKxdOm+aLFQwXnj8PCgp62rPnz/j48OG99etXNGvWzs0tRWy0EL8ujFTatvVWtmBwM336JFz0pk1bCxIV9G9IfCQ0VPPA502b9q1evaNmzXI+Ps1z5swqYgI/vwkwNJAfH5++qVOngUW+cuWCGbEBx44dgFFbv355mzZdEiX6JAQdEADdcrh+/crUqeNgAeHN1Kr1FbbfuXMLSxxIkYejRw9g+e+/l43qTWRkhK/vcFjPqVMXpEyZevr0ifDJjhzZBw8J3+7evWXChFFoKvRGWAPs5ujRfyof4d+IOAEK/euvA+Eo6FrzVq06lSxZJleufCJ6hISELF48O1s294kTZ0NXbt++oZzXtm0bliyZ/dVXzaPUG9taOGvWlMePH+jqzZdfVhwyZGzx4qUFsQDOhybxl/fvQ7DcufPw9u2HvvuuRYsW9ZIli9ZzdG/dCoTrAIPSv/8IqRxwJooW9TK/14YNK7GE5Jw5c7xYsVK6XyVN6uLs7Axz4+s7o23bBlCdypVrwa25ceNffLt//06IBA6B9b17t2N57dqlMmUqGR7i7NmT9+/f7dKlV9q06fGxdesu0Jt9+3ZAb06fPgbLWKLElydOHNbb69Spo6gQRjNp0mRGW+7o6JgiRUrdLYj/7N69FZqnRBchZsHBwbVrf5UkSRIl0pg4cRJoFYyvsuOLF8/wFYx7ihSpihcv5eGR+9692ydPHsHpyDbjTHfs2Ii9cufOv2nTKqGNbUKk0bbq1etBbh89ui+0jgV0FCcLQy97Rmgu8WZExurVayK0ntyhQ3sQ6sycOSsqT5NG/6lFDx7cxbWoVq2OFJXs2XPK7VD9ixfPYAWuIc4alxVBNngwOBxagstdvnw1D49csrD5FsrTOXXq2JUr53GmBQsWxTmiHojN8+fPsAsKVKtWFy25cEFzxNevg5XA6dmzJ65cufjq1QscC50sfWi9qoxerIhwYffQvyHxHYTXsJw+fenMmfAwGn77bV0h3IRNHD9+EEuEPvTcFDMgmwLzBwFYsGD69u0b9PRGAbavTp1GiPPAIkPP4MfI7bDRFStWf/Dg3q1b1/Hx0qVzRndH5gDLAgWKyo8wl8gHPH36GOuurm4//TQSDlmdOp8cGmZx2LAfYMtSp04LcyksA7UdObIfZ/T33ws9PfPs2bMNYtaiRQeIDYb8I0f2RwJJKVy2bOWhQ/9AX0FXhg//EcdCq6AHQnM5Aq5fvzZ58m/u7h7SgAYHv8LH//2vG/Rm2bJ52HL+/GnIRsaMmdG8LVvW4FhCa6afPQtCaBEGGjkqbMFpjhkzqE6dr6E3yoFkA/z9J44YMaFIkZK6pwAVgRHfsWNT3bqN3N09le2XL1+QTiSkGqeDbkHJSZNG46rJAvPm+aMbBwwYhXXzLUT+pmfP/+GSSbUoVarcqFGTIf+QSRRYuHCm0Ho2GCX89ddYrP/665QMGTIhiPr770NlqFYG+ipVqolrZ1iVUCvUm4TB8Y+ImObNmweRkSGurhdE/CYkJBTLBQvWzZ69qlX9Xvlz1RDWI8NcGGZavsvWrWuxrF274e3bgVu2rP3uux9dXFyNlsySRTOb4O7dW9AbuB0ygQwTBr1BRA7rGNueO3cKOmEY1woKeiK0MqNscXFJHhSk0ZtcufLiz/Bw2uR/66NH9yPfIEwAe1q79gfvrVOnns2bt8NevXoNhM80fvyIn38ejSQTWtW2rSYvtWLFAohN+/bfNW7cEjGruXOnrVu3bOfOTV9+WQEaAKdt0qTZOXJ44qvz50/B0ENvTB13xozl9euXgePVo8cAuWXQoDHp0vmuWLEQ65Ur10Q+bOPGVVJvcAgsGzZsDt9rzJjBadOm+/nn3774IjcaP3hwr99/HzJ//nrdHoP+devWb/z44V26NMchWrbsKLsa8oNuRLP/+mu+kr1HF+XLV6h8+apYHzt2KI7VqlVHNN58CzEsgELIb69duxwSopl20bfvUOgNXJzZs1fLXRC4g6cI1ZcfsS/EBqMZdHXixInhPCFOa7Qq1UK9iddAYPz9/WNDZgx4LBICb9++S5Ik8d27j/LnEjbw8uVzofVFjH4LMZBeCGy9zLtgyL9mDRLIRTNmzIJoDMQDFtmUM4HCWMpJZUgsIxiF8fXixf/8+OMv2Asihx3Pn/8NQRvUpnesiIgIvdoiIsJkhWZo185HdwqDIRhlN2z4jVzPl+/DlBlEqGA6R48e0KlTUwy6BwwYDW8A22WYCA4coo5YQQQPegOjD1uPgTksJsQG252cnKKZrkD8CrUtXToXEbnMmbPhKOhhaCoiezJQFh4ehpAUnIxChYrBZYFHpZf0QiwOftW0aeOxL9wXeAwoafRYqBYloa8PH95DJBBb7t27o+sVGQWhPCzhBeJAefNaOtVo9eolWLZo0VHOdZTDGulJW1uVvUK9ib/4a5HrJT8iYpqbNzdGRj7PmbOKiDf4+Awzuh2GL3lyl6FDu6V1LPXwtrCBTJmyCG0Ax+jsVdi7NWsChNbcSL2RMwXateuKdS+vskIT919tSm8QmcESwZnHjx/CQCNahZAL9Ab5EkTVOnfumTOnRiT//fcK9EbvWNIUvnv33yMbkVPJmjW7iB6ooU0bb8PtlSrVWL++FNI/3br9iECQ0KTK3slgUZ8+HXVLhoaGSKcQgSARc8AXgd4g31O8+Jc4LhwCbEQoUmi9BOlkKCBOZVgDvJaJE/9BhmzEiH6DB/dcsWKX0RgpnIwBA77HRYT0yi3v3r0TUYEIIdwdOH89e7aHb9Sz58/K7qZAB0IXCxUqrpcws6EqO0YVepMQJ0P7+PhItwYa4+3tHRtKI3FxOR0R4ViwYLzuIkfHJG5url26NPv662pOTo5n9pl8UwgS3eJjeEoisyDSGGXJ4o4lEhhGR5odO3Zv06aLtpIP9+KsW6cZ8sMsnjp1RG45c+Y4kjFSt3SBuZEp6EyZssJ3EZrhbS4MriEniPzgI2yNtEQItZUrV0XvWNLlgmWXk6MgVzCRsTfrCZYdYiO0UyGQ0oAnkSSJ5rV1aO3MmSt0g1dYhzAI7XQJo1VFmn5pS6Tp77JmdYeArV27DJ0J+4tEkdB4ThrXEAmPKlVq6xY2k2xDrzZv3j4gYM7Nm/8ahknDwsLGjRuOlk+YMCt//kK4Lj/+6G1hCyHJJUqUXrJkdkDA3OvXrygxNFPIDnz69FH0q7Jj+HyB+IgUG2iMn5bYE5v4D0I9mTOnHzLku02b/Js1qw2xMV9eRkLghShbZHoABg5LpFIQQZo/3z8w8L/cAyI2MExCO1ctZcrU+JPToxH4OnJkX7Zs7p6euWET8SdnJ8sKdcEAHHljiAScCVQCm4KNOXN+gWXNmg2ENrSSJUt2VAu/6vLl84bHkvqH0bqsEMcVmvteK5k9V4HEOwJ3ZoymUdBapEnQAOT2tbcrTRRa2cuTpwBcjX//vZxIB+iNPBFky5Ua5BGljwgHQm6UUTiJVCw5CcIUSH5ACbZuXYeEhwzoeXpq/L+dOzcn+hTDfXXvY4U3KTR+mMYHkrcrIYUmv7pz5ybUvXHjVgUKFHFwSITMk9AEKsMtaSGCmbg0cLwQB0O3SN/L2dkZ6xhbGJZHB2KsgG91f1qyo/SqevnyhVArjKfFO3TFRqgY/APnzJn1++9bVqrkZfleMNyQHHghXbu2RF4amW05Z0nGx5Ind+vSpdfkyb917dqiWbN2CCWdPXsSOV4Eu/BRryqYQqHJkXStXPnDPTQwNDC7mzevbtGig9yCFALM99mzJ2BHkISQN/0hLSy0jg6WFSpUnzvXr1q1urI8okDHjx8ynDKA1AjMPVqSPn0GRGDmzfPXjvrN6Q0q6dOnA477yy/j4DAZLXP37u2ZM/+7/8bFxRXZdbQHVrh//xEIDD54cBdhvfz5C6OF6Jl+/XyGDOmN5Eq6dOl37dqSPXvO7t1/8vIqhwLIXT1/7oNdoCtImUybthgbIVrwLTC0f/06eObM/6Zd4dpVqlQTp4MRfapUqWHuDe//R7Vytlvt2l/JLch4IXsErf3ll77wCdBIHHT8+Bl63iROvFu3lnnzFkJn4vqinaVLV5B3aGJlxozJOMGGDYNwXXBSOAQ6HL+B4OBXuFhC82CI3dhuvoVv3ryGM924cct06TLi4uI0U6fWBMHKlq2CqqZO/QPJLe288E8c0A4dug0a1BMByXr1miBphN8PuqhVq056VZmavK4G7FlvEuLNN3J2AMUmdeoUI0f2LFOmqLU7Il2P7DG8jRMnDsuhN5LDvXr9LP0bUL9+U9iX6dMnyTCR0MyMaibv/NAlMjJizZqlQmvCdCtH9An+zaVL5+RzBDZsWAGLhlQNojp16jSSg/Hr1y/D0Mh1CAkaUL58FVnDF1/khWIh02MYkRs2bPzYsUOXL18gtP7Q0KFj9Z5nIz69YRPr6dNngt6YyQfAgYAeKB9RskiRkgjswHOSWahu3fpduHD299+H5M6dH1+hDVOm/A7/T2jdFzn5GycyfPiEv/8ehxOHkGM7olivX7+CCe7XbzgSVJMn/4qavb17S1dJ0rJlh8ePH0gR+uGHobDmsvHKKaDaJk1a37p1HU7exzNKhFQHVAF6hgS70CaNwsPD9E4K2gaxOXBgl5zojDI9evwkv0JvQ1AXLZp17txJNKlGjfq9eg308/NFggeGHkOHw4f3QsMGDAiH3php4bNnT+Gs4EeCj7iUXbr0lm5o5co1EIeE94w/eK5avfnvikBBcdWmTh23fPl8oZ1wgQENLoFeVcozI1SIg1Fn/MyZCW5ubh4e1UVCBnojM8/I3/j5DRPxgC1b+pUp80eKFB5Gv1UmCBw7dkzEFRcvzoqIeFywSf/ZXwAAEABJREFUYHORcED+5uFttxK10pspg9w7MjcpU6Yy9eyAV69eyqdvSeWIPV68eKaY1CiBC4WwT5S3x0sgiq9fv4bTJmIUmEgnJ2fDad+IOr58+dzwBkzdbLweuARubilNWVicKeREuetT50Chz58/w4HMZG4iIiLgnKVOndZwdwQ2Q0Lew/+Q+oFeQuARJfER5g5aonsKZlqIZrx9+9bwWrx48dzR0dHUtHhtgWdwYnSHC6aqUrh06LlDRFC5hnH0AIgYITBw+6tXr4oU6WP5LoynxRfk1GeseHt7CxJt8A+v+DRGwT+/hWY9mlguNkLrQhm6NaaAUsa42AitG2R0O7IshmJjprzQzs4SptFaeSdjB3KM8vGXkCKkxIx+BQXSFSH0ktJsSI7eKZhpIZrh5mYkX4hBjDCL4RU3VZXaoN7EF5C2EVqxod4QQuwSzoeOFyieDcWGEGKv0L+JF0i9UfO8Z0KI3UO9+fwozg31hhBix9jz/Z7Hj8f3Z1AKnTlpjKRZTuLEIiI8QhBiL4SHRSZWweCfzxeIF1BsrCJtZhF0P+qnYBGSUAi6/yZ9NmH3UG8+J3RubCNTTgdHp4jAM68EIQmf+9ffvHj03qNQQrr5xjaoN58fio0NVGwUeWT9Q0oOSejcvfL60OoHlZoKB/uXG7XMhy4g4h+8wTM6ZMzh0LRHor2rnlw9FpQmc9JEiVXwz0rsi4gI8eLRu7CQsJptRI58qvgBc37aZ0O+boBiYzOQnG96iYc3w5/efx2ugne/EzsjUSJRuIzI8oWKhkrUm88GnZsYAaqTMYcghMR/qDefB4oNIURt8H0Enwc+UIAQojbo33wGFLGh3hBC1AP15rNBsSGEqAo+H/ozwOQNIUSF0L+Ja+bM0bylmGJDCFEb1Ju4Zs6cAEG9IYSoD+pNnLJ9+3PBzA0hRJVwPvRngHpDCFEh9G/iFOnfMJhGCFEh1Ju4w99fM1OgWLH4NVmOEELiBvvXm/g2GbpoUeoNIUSN0L+JO/z9NTPT2rdvJgghRH1Qb+IIGUyrXj2VIIQQVcL3exJCCIkL6N/EETKYRv+GEKJa7Na/iVc338hgmrd3c0EIIWqF89MIIYTEBczfxAUymObtzZlphBD1wvxNrCODaXSzCCEqh3oTR1BvCCEqh3oT68hgWsmSBQQhhKgYu9Wb48cviHiAMk2O/g0hROXQv4ldpOxxJjQhhKhhPvTnDGRJ/4bBNEIIoX8Tu3zUGwbTCCFqh3oTi/CxAoQQosD7PQkhhMQF9G9iET5WgBBCFKg3sUW8emAoIYR8dqg3sQVnQhNCiC52fL/nZ77Rkv4NIYToQv8mtpB6w+QNIYRIqDexAp8JTQghelBvYhHqDSGEKFBvYgU+E5oQQvSg3sQi9G8IIUSBehPz8DE2hBBiiJ3Ph6aHQQgh8QT6NzEPH2NDCCGGUG9iGN7mSQghRqHexDB8jA0hhBiF7yMghBASF9C/iWGYvCGEEKPYud7E8fw0ToojhBBT2KfefK6kvUzeUG8IIcQQxtOIPRIpHt+LDAsRhMQHEicRaTM7JFa9uaXexCRM3sQHjm2LPLY1MlX6JImTcDoMiRdEREQG3Q8pXjVxyerC0VmoFupNjMHkTXzg0MbEzx47N+iWNlly/rZJPCI0JOL83qB1M1/VbS+Sugp1wgFgjMHkzWfn6ObI50+cS9fPSLEh8Q1Hp0TFqqdLnSnl4U0OQq1Qb2IMPlng8xIeKo5uiShSNZ0gJL5SuHKa62cjXzwW6oR6E2NY/ALpSEFigUd3ItO7OzknSywIicdkcE/68LZKjYC9zoe+IFfi7I1nTN58dkLfiySOHD+R+E4Sp0SqnTnJMHfMwOQNIYSYh+NBQgghcQH9m5iBd94QQoh5qDcxAGemEUJIlFBvYgC+8yaeExh49cSJIxUrVsuQIbPcEh4evmrV4uzZc5QuXUFuiYyMPHbs4OXL5x4+vJ8qVZpChYp5eZVLnNjcbLddu7bkzVsgc+ZsypZr1y4fPbo/NDTUwcEhS5Zsnp55PDxy6e6yefOaChWqubomlx8jIiLWrl369dffmm38tYMHdz969CB37nw1atR3dk6Kje/evT14cM+FC6fTpElXqlS5L77I4+BgRWz86tWLz58/w466G9evX5EsWbJq1erqFX716uWWLWv1NiZKlKhx45bBwS83bVpdpUrtdOkyCAsOevLkkTt3bmbLliN//sKFC5cQMcHbt2927dpct25jZcvjxw+vXDlfvnw1YStWnRexHD4fmiQMvLyaFSjwxahRvdzdM1u778WLZ/39J3h65lb0JiwsFFuqVq0j9QY2y9d35J49W7GeLJkLPgYEzFm+fEfy5ClM1QnF+vvvcfXrN23XzkfZCDM3e/ZU3WKwg97evV1cXOVBfX1HQDCqVKklv718+fzUqX+UK1clffqMRo9y5syJfv28Zas2bly5deu6sWP9YOuHD//xxInDsqk4YpEiJceMmWpeHXVZvnzBo0f39fRm7txpGTJkMtSbZ8+eoK8MK4HeQMWnT58EqWvatLUwy5o1AX/9NVZ3S4MG33Tt2tfR0UlEj+vXr06cOLpkybJovNwC+Vm/fnl09Eb3vDAQwQ/j/fv3tWo1FCR6cL5ADMDkTdxw5crNb77p9cMPY69cuSFiFD+/CbApkJ/Fi7esWrUHf2PHTjMjNuDYsQPPnwfBrsFH0ftq2LDxqOGvvxbAlYFITJnyu9x+584tLKWqSY4ePYDlv/9eNnqIyMgIX9/hcLYWLty4bNmORo1aQDiPHNmHb1KnTtupU88VK3atWbO/RIkvz5w5jq+EZbx48Wznzk3nz5++e/eWsBhY3qVLtyt/aA82fvllxSFDxtap87X5fXEsiE2uXPnmzl2zefOxefPWeXmVXbdu2caNq0S0uXHjGpaHDu1RtsAdvH//LtwyYSu654WBxa+/DsTIQJBoY596w4SKXRIWFhYREbl//4m2bX/67rsRR4+eEzHBrVuBUAVYw/79R6ROnUZonYmiRb3M77Vhw0osITmw9XpfJU2KuJRLrlx5YbPgeWzfvuHSJU1Tb9z4F8v9+3fCKZEl9+7dLjRRuEtGD3H27EnYzWbN2qZNmz5JkiStW3fBxn37diRJ4oimNm/eDo6Os7NzsWKlhFZF5F737t1euHDmgwf3hAm2b98oV6A6wmKSJXNNkSKl8ufmlgJRym3b1uG4r18HowDOEVoIKw8VmTVrys6dmxUlXrhwBpaDB4/JmDELVuCIDB78O7oIxeDzIfwF2b5y5cLq1Uv++ecvdBeihcpxb968Dm9s2bJ5qB8/AMOG/fvvFaH1aeRHXBHIm/hUxVHJypWL4Aju2LHx/ft3cqOpBuud16ZNq+RGNBJtM18nAoYIxMlw3MyZf96+fUMQHZi/iS7+/ksFkzdxSFhYuNBEPM6fPHkxd273Ll2aVarkJaLB8eMHhXb8DvNt4S7IpmBADQFYsGA6bJC0+EaBUyKdj3z5CikWEImiihWrQxJu3boutIbP6L6waFgWKFBUfoSVRzrh6VP9Z6FIzwa5Ivnxn3+mwoV68OBu375DDeuEz7RmzRJE0hAggp1t1aqz5WetB+RQhsh+/XUKJAS2e8GCGdmyuT99+kQKKtJL33/fH/4BzrdgwaK6iS6IDbIjkHlky9CZkyf/Jj5GMrGSOXPWceOm42RhvgcM6KbsNWnSbHSjXjOk5wGNQc9AmI8fPyS3Q8Xlddm2bf0ff/yi1O/u7gnnFQMLUw3WOy9InawfTc2YMXP16vXM1AlxQlYPOTk5hjCfmVMhjKeRBEl4eARGuwis9e37e7NmvaMTYZNhLg+P3JbvsnWrJn9eu3bDSpVqIJf+5s1rUyVhOrWHuCm0FhA2FH979mwT2ogcljDE586dQpLAcN+goCdCKzPKFheX5EFBn+jNtWuXET5CFkoeCFStWhvnUrFiDaPtkT4TIoeVK9d88uTRuXMnhWXMn+9fu7aX/Fu+fD62fPVVc0QO9YrVqNFg+fKdixdvhh1HzgaqBvcF27NmddcrCdsttMotP7Zu3Xnlyt0LFmxo29YbLZw3zw8bYbiFxj3aiPgkXLo8efQfF4LfAHoVfSg0IbW92uUeRCDRyZcva2bxQIQgDNADZOOWLt3WtesP0Hjpb5lqsN55zZixXGizTWibr+9MS+rMkiUb4o04HU430IP+TXSRyZtYfXDO8Y/IdRErLBUJEKiO0PgB91q37l+3SrPiHq2E9bx8+RxLBIiMfgsxkF4IbL3M82PAvmbNUtg4RIeQlIZ4wOLLYa8hMkQjJ5XBESlZsky2bDkWL/7nxx9/wV4QBux4/vxvyN6jNr1jGWaGIiLCcHTlI5yVv/8eh5X27b9TNpYrVwV/wgQyDFi2bGVo5J9/jsE4HRE/YQE4XySK5Lqh3VeoW7dR4sSJkV4qUaIMhBzqGBoaKjQT6t7plXRy0swUQCRKds4XX+R1cHCAgW7Txnv37m1SPOT8DsTZWrXqZLSHpZDDVcJR4NXVrNkAl6NZs3bwReCsiI/Oa61aDWQ2Dloybdp4lIEfY6rBun6YUaKs89tv/2fq56RyqDcxQ2xMhIO0+Pv7x5rA2BMOSZM6PXn8XHgIG8iUSZNUwKDV6Gh09+4tGPYKraci9UbOFGjXrqvQzJorKzQh/tWm9AaGT+6LYT4CL4h6IRcNvdm9eyuiTJ0798yZUzNhGkkI6I3esVKkSCW0U5+V2oKDg7Nmza58hHjAQWncuBVyRcIC0GzkbCpVquni4oq//PkLb9685rvvfkRQKMp9ixf/EkogLCZLFk07IQOyVw2zXDIwmC5dxlevXuh95e6eE2kqSFGbNl3u3r21ZMlsdEvv3oOVeX0KMiWGPqxRo/7UqX/s3atxHMuXr3r69DHID3IwMo9VsGAxWR7SAtU8ceJwSEiIqQaLqIiyTminIMawZ72Jg8nQsZS80VOakh+R6yJGuXhxVkTE44IF43v+ycvLyPQ/BweRKFHiPHlyens3y5G+xPEdxvdNrH2RrwxPSaSxk6mLLFk0oZ4jR/bnzWvkB9OxY3dYPW0lH2Ybr1unCbAgS3zq1BG5BcYUNkjqlh7yzpUcOTylZfTwyAVtgJyMHz9caC2jDJchKASnRO9YcoyMQXeuXPmEdtI2BKN48dKyZpn2QOxId0K2eeRMgevXL48ePUBo71PB8sCBXabEMjooaSEIGxqJlt+/f0dxHRA/PHxY48FkypTZUG9kQsvR0Qmuz8iRE9G9kyaN/u23gbjclSt/IjkyJZYjhwdCWNCbsWOH4lj58hWUdV6/fjVp0mTiowsrQTO0lTuaarBRdAOeUdYJR00QYzB/E++A0vj4+EBsIC3e3t7Hjh3z8/PDiiI5RJIokYOnZ/a//x46b96YihXN9YzMbcALUbbIqVkyqYDUPQb4yE8EBl5TChw9ekDOhsJXKVOmxp8MniDwhTwzYv2enrlh2t4RHJ4AABAASURBVPBXoUI1YWKuFxLySCcgElW4cInr1zXTqHLm/AJLhH2ENmOEMTWq1SYbzhseS+rf/v07ZW3amdCiTJlKQmv+Jk/+FSsY9cubexTgFpw9e8Jw/I7g29q1ATgEAkey5YiqiY+KGKs0adJK70Bbt66DjkLnDCedQ5iRWELIDgIgg4eI+I0aNRkrhw/v0ysMncaJoMfQh4UKFRfavnVwSCT7+erVi+7uGp9XzlgTWolFcgiVWy4JsqScuyGJfp2qxV7fRxBH86E/voYgxpI3/lqExmfSIIgB+K92dnZ0dXXp0KFxs2a1LbnJEYYbkoNhcteuLZEnP3/+lLzxRcZnkid369KlF3yFrl1bIPSfIUMmJNURjUGwCx/1qoKhxBLBNGWgDfuO4M/mzatbtOggt6xYsRAiAQm5cuUCrGGPHgPQZiT2hWY4r1G+ChWqz53rp9xZmS9foePHD0FC9AwWvCJYMbQkffoMadOmnzfPXysSGr2BdyVPAVkKmajQtsoHPsG0ab4bNqyAiffx6atb25kzJ2AWkfdW0gwA0SoEgh4+vCdnKscS9es32bhx5cKFMxFdxMlCBqA9UD5kZZQy69YtQ74K5yJvypFfLV486+rVS5AleY7FiulPRERKTHlOAfoT0UW4jFhPnz4T6sclaNq0DRL7AQFz4B0i+Ll06TylcgvBDwwRSFyFgIC5qVKlLlCgSKlS5aNZp2ph/iZaxOxrbxSxgUNDV8YoCFmkS5cKAcx69Spafjs9wjIYIP/111jY1sDAq0IzRPXs1etnZdJU/fpNYUqmT5+0dOlcuaVhw2b16jXRq0c7mVgTQVWegiMrr1q1DvwbRIGkYMARgbHLnTs/bBAUS/ofiGIhXyKDNhASNKB8+SqyBoT7oViwxYYRuWHDxiNGtHz5AqH1h4YOHYvDhYWFItUvC8DqKYVxOOiNfFQB8iJ6VSFVg6VePKpSpRroE5ljFybRnJSJsbuDQbEPW+SKXMKJmTRp9rhxw7dv3yBvYSlWrFSfPkN0zxexr1GjfsKKVGjpe+Fkb98OxHb0Z61aDStXrq17bARFYfGV3FW5cpUXLpyBYJo8LvofVwQ/kt9+m4Lo5dq1S/GHen744RdZuZkGf3peomXLDo8fP5g5U+Nj/fDD0GzZcpiq06qnCqkQB6MTMc+cmeDm5ubhUV0kTGSsHzLg5zdMxBoQGx+fYVYdZcuWfmXKjE2RwtPwKxlDE3EuNgkof5MjR5bu3VtXqVLKaODi1qXI4zucKn1rbnIRcu8wUilTpjL17IBXr16+ffsaJju2DQdS2YgCWVgYLhTiY5ZPecJZxM/5UaGhIYg+ZciQOUmS/0a68iaboUP/QGoqJOQ99EZvL+R+UqRIZcl9QmZ6FX34+nVwmjS2v24cvxw3t5RyWl106jy28WH2XK8LlEnwwbfAwO2vXr0qUqSP5bvQv7GdGHzHmjI7gJ6NKY4di4EZ28j0Gt4IogvMdNxYasvFRmiH+XLSsIXE28m4cL/kNDCjyFlzhtsNFcgUZnrV2j40BCHNGK9TbXB+mu3EVJaIYTRCiBqgf2M7Um+i+ZhOOfVZW483xYaokDx5CiC7ky2buyD2DvXGRmJqpgDSNoKz0YiKcXVNbvhUNGKXUG9sJEaSN5z6TAhRD3aoNwnlZQS6t9oIQgixd+jf2Ej037FGsYlZkjiK8LBIQUj8Jjw0MrFa7S7vTvo8MJIW46TL6vDkbgglh8Rzntx9my6rUCfUG1uI5mM6lTlpnJAWgzglFUUrJTqz66kgJL5y8eCzNJlE2swqfdKaPetNrL6TJjrIWzs5ATrGKVVLvH4WfGr7k8gIQUh848L+Z9dOPKvURKgW5m9sITqP6ZwzZyn+BDM3sQBSOPU6Rh7ZHLxiwosM2Z0SO9J9J/GCiPDIp3dDsng6fNPDIbkVT5awN6g3thD9m28oNrGEo5Mo3zCyZNVEj+6GhoUIQuIDiZNoYmjJUwmVY5fzoS+I2CQ6YrN9+/Pt2+ncxDpJkwv3vHwZCSHxC/o3VhOdOz0DAzVvcafYEEJUCPUm7vD3X3r9OvWGEKJS+Hxoq7H5Tk+5Y/v20Xq+JyGEJFDo38QR8pYdQb0hhKgV6o11RPNOz+rVVT9DhRCiVqg3cYQMplFvCCGqhTfEWYdtd3pG0ysihBA7wA71JlbfR2DbzTfRf5g0IYQkdBhPswJbxYbODSGE2K/exMZkaNvu9JTOTbx9eCghhMQN9G9iF8W5iaWbgQghJKFAvbECG9IwCeXl1oQQEttQb2IRiI3UG84UIIQQ6o2l2JD2l/kezhQghBBhp+8jiC8hLE6DJoQQBc5PsxRr7/TkNGhCCNGF8TRLif47PQkhRM1QbyzCBrFhMI0QQnSh3liEtXd6MphGCCF6UG9iBT5TgBBC9KDeWIRVwTHp3MAZYrKHEEIU/s/eeYA1dbVx/ARlqGzBDQpu3OJAxb1n3Xu0WsFVq1atq+pXZ22rOCso7ol7K+69wC2KCzeCggiI7Hz/5Og1ZpGEgEDe35PnPsnJ3Td5/+cd91zSm4yCxIYgCEKWnKY3GXHzjeCvaDw/VQoQBEHIk4Pvv9Fz7kRDvaFKAYIgCKVQPC1tdHumJ0EQBCEL6U3aaHXzDQXTCIIglEJ6kwZaig0F0wiCIJRDepMGWt3pSU+7IQiCUAXpjT6hp90QBEGoIufVQwfxN/q6/UXzYgEKphEEQaiB/Js00Dx/Q2PYEARBqIH0Rh2ai42QuaFhBQiCIJRCeqMOzYsF6NHRBEEQ6iG90Q8UTCMIglAP6Y06NLx5k4JpBEEQaUJ6owcomEYQBJEmOVNv9OJnaD4sNAXTCIIg0oSeR5AGaeoNBdMIgiA0geJpKtFQuiiYRhAEoQmkNyrRcHAaCqYRBEFoAulNuqBgGkEQhIaQ3ihHw8HQKJhGEAShIVSfli4omEYQBKEh5N8oR5NhoSmYRhAEoTlUD61uPeqFhIJpBEEQmkP+jRI0HBaagmkEQRCaQ3qjBE2GhaZgWvYlIlQc9ZaJxYwg9IWIMQtbVsBBxAjVkN7oCAXTsiMvH4ov7BclJRhZ2RuLRGQaCL2B7ktMZFJqSopba1ayCv20lEN6owStigWI7MKTO+Ljm1mNVvaOLuaMIDKAN0/izu8Li48TV6hDkqMEI0YooFmxgEajDxBZhJRkdmobq9upEIkNkXEUcs7r3rXomV3imEhGKJIz9SY9OXxNxEbDu0GJrMPTu+ICjnkKOeVlBJGRWNmblHa1gjPNCAXIv5FHq2IBIrsQ/kJkV4zEhsgMChTPE/aMTKsSctRJyTQZoGBatiM5WZTbmELqRGaQ29goOZkRilC9gDxpFgtQMI0gCEIHSG/k0fBmT4IgCEIrSG++QbNiAcmwAhRMIwiC0AoaH/ob0iwWoGAaQRCEbpB/Qxg6V66ce/HiWceOPXPlysVbwsNDz549Ub16LSen0rzl06e4y5fPBQffiY2NQWP16rVLlCipfrWbN6/q3n2AsE6wZ8/W2Njo5ORkc3PL4sWdXFyq5M2bT/gWmzh16kjr1p2Elrdvwx48uFuvXhM1WwkMvIRXampqxYpV3d2bCPt/9Oj+8PA3lSu71qrlbmFhydLi0aPgmzcDlH7l7Fy6WrVaLN2MG+dZunQ5D4/RTHsePrwXFfW+Zs26QgvO5JEj+8qWdalYsZri/LqdTEWCgm4tWjRn2LBxlStXZ0S6Ib35hjRjZRRMy5rUqNGtXr3qP//cpVKlMkxLjh8/eOqUf7t2XQVtePXqhY/PglGjpnC9CQ19OXXqmOfPn+B9njx5/f33lS9fyctrtZp1vnjxdM2aZeXKVZS11KtXL4UdFD5aW9uOH/+nq6sb//jkyUMvr1murnUKFCjEW2AxDxzYocZEbt++fsWKhdglrHbXrk1duvTh1nzGjN8fPAhC++HDe/Bx2rR/6tZtxNRy794tHLLSr3Bm9KI30AxNlE8pO3ZshIjK6s2HD1HY4Z49f1KqNzqcTKV8/BgbEvIwLi6WEfogR+kNj4ZlHDyYRqUEWZMrV26dP3+tSpWyY8cOLF/ememJlJSUKVNGvnz5HKa8bdvOZmZ53r0LR19b/VJHjuzFFE6GnKUuU8bln398oqM/3LoVuHjx3EmTRqxYsc3R0QlfPX36CNNLl8506PA5Wnvx4unQ0FcxMdFKzXRY2GuIDUzw9OnzExLiJ0wYBqPcpUvf/Pntx4z5IzExsWzZCnB9sInVq5elqTctW/7QsGEL/n7kyP5JSUn//beZfzQxMWHflQ8f3p88eZhJ+gHPixZ11GQRbU8mkTnQTUlf0bAyjfQma5KUJLnl4c6dRwMGTJgzxyc8XD8jikAzIDZwHfCC2KDFzq5AqVJl1SySkJCwf/92JvWc0EGW/crY2NjU1MzevmDTpm3+/FPiTwhexePHD5i0G84/RkVF3r17U9oerHQrx44dwLRvX4/cuXPny2fep8/P+Hj16gVM4ZZBbPAGcT94ObLdc3g8fEE5ICqWllb8BT8P+yl8xFHfuHF10ybfjRtX8vUL3Lt3G42IHGJXf/996O3b19S3y4Eg3rZt69atW37y5BEIJFPB8eOH+BuuOpqgycl89uzJrl2b4YaeOHEIgi27OEKLGzeuOHhw57t3YbLtmA3XdNWqJfAm4fcwQksonvYVDYoF6IE3WR24I0ySKTmxa9fxli3rDR7czdGxMEsH6BdjiuyOVosgwPXjj8Ngy86fP9miRXulsyG54ujoDAsuFotFIlFwsKS7A7MYEfEWPgpcEz7bo0f3q1atqbj406ePmdRh4h9LlCiFKZYVZhCLUy9dOoc9admyA295+fLZggUz8KZChaqFCxdlmrFw4WxYXkT/YLXxsUGD5pMmzRKJjPbu9Vu6dJ7snAMGDMVUVbscfn7rfH0XCR+xP/Pn+9ra2snNhqPYu3cr3Dio+KFDu3v3/tnIKO1ecponE6L799/TmDRAilOECzFv3nIbG1tci+XL/929ewuTBjz5IXOQAZowYSg6H0KLh8coOJSM0Bjyb76ifngCeuBNNiI5OQUp9KNHL3bt+utvv80LCnrMdOXZs8cwSQUKaCFa+/Ztgw/UrVt/LMgDa6pwcCjOpCKRnJwMU1ihQhUmiQKdlU7PwN5hPcHByqPEMH9Yv2B88Z5JQ0/CDKNHD5o+fQzMa79+nrylYMHCtWq516vXWMhqpAl2A2IDydy8+bCf37HmzdudOXP03LmTsNEQFYgEGvfsOQvtlB5OCVXtcquFAwSxcXdvsnHjwX37LiBVhmAX5FlxB27fvo6vGjdu1bBhc0Qy79y5nuY+p3kyccIhNtCYHTtObNt2bMiQ35Cc27RpJb66cOEkxAaaunfvua1b/fv182Ds86OSFi6cBbGBV3rw4GVf3x1Yv4+Pl6zAE2mSA/2bdBRDqxulJvMfeBMYGMinwhuWgWxjOY5k6aAiFy5cP3MmYMkMHQ8QqRoPJ9+NAAAQAElEQVRraxtV354+7c8jZsjB8MT18+chsIk8zNWkSWvkqENDXxYuXEzp4hBFTBFhg+eBN40atUTiBAZdataPQbHCwkKDgm4q3RY8OSwot6pkmXFUEFKDWUdPH/vj5taASaJ5JjNmeDFtwG5g2qZNZwiblZU10iEIMF65co5LSN26jdHIJE5PM2Sk7t+/g1Ch0nbZVD/7Egx0d28Ke42Xs3Np6CXmVNyBgwd3YVqnTsO4uI/IeGFBrmFqSPNkBgZexLRFi3bm5pJcDg4KPg3mGT58/M6dkqwVZIaf27JlK2IqEjFIHTxRnHboFsQMjVWq1ID/hJQS/CfFfUiMp/E6lUDxNE3JzDE6IS0+Pj4ZLDCGQmqqOFcu3f14JKhhXxDVQQRJ8VvkHniApX37blxv/P33MamdxRSeBPTmxInDPLmiyKtXL2BnkcHmAR/ExJo1a7ts2d9nzx7jiyORAIsJr8XKykZuWzB8Dx58dX14ksbWNr/QMnToWHg2ffu2nTt3yvbtx3PnNmba8/r1CyYTtXN2LsM+5+0dmDTPAZ2DFEHY8LFcuYpmZmZK2+VWy5Mfc+dOlm2UlU8OwlnI2cDbyJs3H17ly1eCv4jj4s6cKnikUc3JfPPmNZMGFfn8yFch0XXt2mXkkJDgKVbMkVdwyPLixVMmyQ5eHzlygGx7SgoNlKYFpDefSfNGzswZo9NHivDR9Qv8PcsA7t1blZr6tkKF7H0Ha40aSq5L7ty5YPVat64/aFCX16p7C7lySf4FkZHvhJQGQlVM0quVjO+Jjjz05saNAKU1wQsXruEZIxMTUyZTKbBhg+QixsdLstCIR/XuPVBRrh4+vIcwDlcpnscuXtypSJFiMJHz5k2FnJQrVyEm5gOTVvdi63Lb4l4X+t0IEzHJPTdvMJXra5ubW7Rq1RHJ7aCg27rdQZIvn+RxQfAteFkXz2dYWFjBVYIPh8McOLATdhW60rRpGz6PqnZZuGCsW7fX3v5rZE/xgau8UuDJk+BZsyawL9flwoVTWCdTTZonk9d9REdHCYvAB2XSag4miba942Ipu06+CPy8X36ZINtOT4nVCsrfaEQmDCsAmalRowYXG0iLt7d3QEAAph4eHoLkEBoChwZi07lz84MHvadPH+7goC5dwbvqJ04cElp40qVIEUl7u3ZdMF25clFsbDT/FkZfKNNCQAaeB17cgPJKAXSWYeDwKlSoCLrkkAReHCUL5M3LaxaTWOfBTJrHxvxYD8SDKxCiQJAoflcplElxW+XKVcL08uWzfIXnzp1gEt2VhK1k7/LhxtfU1JR/RLiPh5s0pHhxyQ4gIMY/3rlzg0lcB0lj7drufE+gSb/+Oum336bxeVS1w31BRIu/L1WqnHSfTxrJICfJ8Cn37fPDqqpXd+PnE1E19sWDVEOaJ5O7L8JFgYwhRQQfDuKByB7OHi83kIVn2uBsIWL57T6T3mhBDrv/RveQlybPkM4gZKNn0BUuMIzQCZgAE5PcvXq17devg6WlRo/yrF+/2bp13ohWwaq6uFQ+ffoooj1IJvMoEAwW4jmIw4wY0a9Fiw4mJiaw7Oi2e3mthpbIrWrfPkm/BBaW+xxMeoP66NEDjx07yA0fOtfocb9/HwHFgl3r2LEnd5uwwkqVPvsfyPogboP4D96j+w+Dq2j+mDRkt2jR7EWL5sCLiogIh1+FFqRPEhLihw7tBRtdunQ5xIiQFIHfxqvXwsNDBw+WOIJbthyxscnPNKBjxx47dmyAe9G796CCBQv/998/TBrQw/Svv6bAx2rduhNUBOEmbAiZFcSmVLVj9/bu9YNyDxgwpHPn3nv2bPXxWQDxq1ixKs4G5ly0aK3scAy3bl2DDLRr1xVpFaERoTwcVFjYazX7nObJ7NKlL66vn99aXIIaNeps27Ye3+IAMcVX0KGJE4e3bNkBPwbsJF8PxL5//yH4keBqtmr1Axw+f/+9aBFuWiI0geJpn1F/803GDSsAmfH09GSkNOlG2tcUwQft27e9qakWtyiitztr1qIlS/5CGhwvJs1ODxs2VrjPceLEWZgHZnft2v+YNBYEC8hvcJEFphOmDbZVEBsmTV2gr33o0K5hw8YxqecBEwZjV7NmvbZtO/PaXCTM0S7c01O3bsNNm1Yi/sOk4ZrSpcsL7oUsCFItWLBq3rw/+B087u5Nxo6dzqSFA1Wr1kLeiM8Ge4qEB/dv8uTJxz0PHh1Sg2D3CxQoPH++7/z5//P1XYyPyG1Mn/4vP8A2bbpg05s3r0LIEdG8nTs3TZw4u1GjFqraoVIIW23btq5bt35wPiDYXl4zEWzEC3vVuHGrxMQE2cQM9zLlDDpEC3qD3D6XEEX3QpOTiaObM2fJv//+D/0DvLBRdBG484TVImIGUdy9e0tAwAXu3vGt9Oz5ExZcvXrpkiWSegEnp9ImJmaM0AaRWKykjuLWrQUWFhZOTk1ZtsLTczpkA5rh7T2daQlPAAQEKKliQjANeqPbauXw9x/n5jbP0tL5y5o/Z2s8pLDvQc7I39Sq1aN58zrDhvUqWrSg0hkuHxblMrF1qqLu3vKYmGjE9GFMFRPXHAReEOKHfrAMhhcIaDhzdPQHUwnf7DOCfvCirKyskWiRbZfe2CgSwmuaw8OJvKCLk5ycJNQgJCUltmtXF9o2a9ZiVe28JT7+E7YuhM7gKEBmMvSUqjmZOBsfP8Yqu+lHHBX13sZGyV4hyocEj+KJlSXs6acHV950HMpyNiEhx2NiYipX1mJAPKqHlqBJekbvt91kBbHJMVy5spWlG3gM6gc74cW+mYDmYgMsLa0UG9ETl3WzBFRJaZrIKg1n9uxJUOi2bbtAPy5flviFPCujqp0j51rxwjOWkag5mTgbSk8IHBqlYiP9ykjpiSU0geJpaZMRwTRBbLy9vSmGlgkkxrM833kYsBwF/KfixZ137do8Z84kJh3jBymZfv08VLUzgiC94agpFsiI225IbIjsDvynAQOG9uvnyVP3sje0qmonCNIbCWqKBfQ+rMDatdvwYiQ2RPbHyMhIqaKoaicMHKqH1mid+qqTPn486vhxEhuCyOGYWxsxlsqIbyH/Jo1iAQ0fUqDhhqA3jMSGIAiDhPRGHfodVoDXHQwY0I3EJvMxMRUnJlB/k8gMkhJSxak0XqcScuB4NtrGvjJnZAFPz+mYNm1qDb1hRKZTsLg4/NlHRhAZz5uQ2CLO1LlRAo2fpi5ipq9KaPhJ/EZU6A0jvgclXEQf3yc8D6IH0RMZS/izT8/uxDpXonHVlGDoeqOmxIAH09KfueHDEzBJ2mY6I74fjXuwy/vCgq9EMYLIGEJuxZzb/rppT1EejYbuMzgMPX+TZrmzPvTGj2Xug9oIpRRxFnUfwy4dfL9zfqSVHWUuCT0T+z7ZtrCo3c+iws7k3CiH/nUq4TqRzryOUHGQ0Q/OITTBtpCozUCWECeKepcspoQuoT+gMBY2oryW/C2hnJyjN7rdfKOqWEBYW3r8GyGSRmKTpTDNywo6klEgiMzG0MfrVFUsoJdhBSiSRhAEIWDQ8TQ1LlH6hyqgSBpBEIQsBq43Kp0Yrjc6SwVF0giCIOSgegElpH9YAYqkEQRByEHxNP2PLECRNIIgCEVIb5QUC6QnFEaRNIIgCKXkpHroIC3nV1WZlq5KgS+JH4qkEQRBfIPh+jdcn/RbCc3HSWPk3BAEQSiQ0/Qm/cPPpMe/oTIBgiAIVRiyf6NuZAEdHBQqEyAIglAD6c03/pDOldBUJkAQBKEeA9Wb9A8foBSKpBEEQajCYPVGeVGAbj4KOTcEQRBpQuMLfEXNgz7VQ2UCBEEQaZLTnkegoVooLRZQVSGtHuExoOTcEARBqMGg8zdy0qLb8DZfHsuW3jpsgiCInI0h6o2qYgEd4mlUA00QBKEhhqk3SooFdKuE1sszpwmCIAwBqhfQHUGiKJhGEASRJoYbT5NzSnQoaKYaaIIgCM0xZL2pINeiFel/JhtBEIRBkfPqoXVJpWg7JjTd4EkQBKEtBuffKPVLdBvehpwbgiAMmaSkOK3mp3oBCVqNCU3ODUEQhA4YnN4oht10y8SQc0MQBKEVBqs3OlYwk3NDEAShGxRP06WsmZwbgiAIbTEsvVEMnWlVKUDODUEQhM7kEL0RZEPbQJlWldBfygrIuSEIgtAaw/JvFIsFNPdv4NxoVcZGEARByGKYeiM/soAmEkIPVSMIgkgPBl0vIDwqTcM5GTk3BEEQumJAeqPqPhvNUz7k3BAEQeiMgfs3Gj29hsrSCIIg0o8B6Y2qAT019G/IuSEIgkgPOaYeWlLWrF455IoFNBzGhpwbgiAIvUDjC2gEOTcEQRDpxFD0RtGb0cRrIeeGIAhCXxiof6PVqJ3k3BAEQaQfQ9EbuWIBTfI95NwQBEHoEUPTmwrffkz74dPk3BAEQeiFHKU3mt+5mWY8jZwbgiAI/WIQ/o3cuDWaP9CTnBuCIAh9YUD1Alo9qoCcG4IgCP2S055/o8m3aWqJ5g4QQRAEoSEG4d/IPnRAkwfekHNDEAShdwzu/ps0H+hJzk12ITWFPb8vjo5kTMwIIlsiYvmsmGNZkbEpMwRyvt4orYRWAzk32YK7F8UX94vzFzU1tzUVMYLIrnwMSjyy7lO9DkZVGuT8H3IOq4dWcj+N3K2d6h/oSc5NtuDGKfG9q7ka9S5kU8gwuoVEjiY2Kinw8Jv4j0m1W+dwyTFihkSaD/Qk5ybrExXOrviL63UpSmJD5AzMrY3rdyv24JrRm5AcHhrO+XqjKCGq9Iacm2xBSJC4ZFWrfFY0tDmRczDKJSrlavPkTg43yDnk8DSpOmNpPdCTf0tkcV4/Ftk75GEEkbOwdzQLf8lyNjm8k6h03Bql/o3g3FAwLYuTmiLpDDKCyFkYGYlSU1nOJsfrzddiAfXhMnJuCIIgMhQKgkvgUsSoUoAgCCLDyOHjQ8sWC6ipPfvyFVUKEARBZBQG+vwbWci5IQiCyARyst7IakyaD/Qk5yYHcOXKuRcvnnXs2DNXrly8JTw89OzZE9Wr13JyKs1bPn2Ku3z5XHDwndjYGDRWr167RImS6le7efOq7t0HCOsEe/ZsjY2NTk5ONje3LF7cycWlSt68+YRvsYlTp460bt1JaHn7NuzBg7v16jVRs5XAwEt4paamVqxY1d1dyZwJCQn+/nvbt9eoVxQVFXn48J5Xr56bm1uUKlWuQYNmxsYmLGO4ePFMSMjD5OQkbMLRsUTZshXt7AqwLMDevX4pKSn4PYhEXwtMrl698Px5SJMmrWxs8jMic8kJeqOqGFpWY1Q90JOeq5alqFFDchXc3V2HD+9VunRxpiXHjx88dcq/Xbuugja8evXCx2fBqFFTuN6Ehr6cOnXM8+dP8D5Pnrz+/vvKl6/k5bVazTpfvHi6Zs2ycuUqVqtWS2hcvXopREX4aG1tO378n66ubvzjkycPvbxmubrWKVCgEG+B/Bw4vhcGLgAAEABJREFUsEON3mzfvn7FioXYJax2165NXbr08fAYLTuDWCxeuHDWzZsBmugN5G3w4G5YFXYMwoOWypVd7e0Lsozh1KnDOO2yLUOGjJFaeV1ut4iL+3jkyN4yZVwqVKjC0sft29fOnDmGa4erzFtwGr28Zn78GKuhbMty797tgICL/fp5MEJXDGV8AfUP9CTnJktx6dKNvn1/Hz58xo0b95n+QFd3ypSREBuY8j17zu7efWbjxoMjRkxQvxRsH6ZHj+6Xa4dB3Lv33IYNB6A0CQnxkyaNQK+Zf/X06SPpUZwRZr548XRo6KuYmGilmwgLew2xqVmz7vbtJ3buPIU179ixMSLirew827ath5oyzdi7dyvEZuTISVu2HNm//8LMmYsyTmwE/PyO+vkdmzt3maOj8/Ll8xXPmIY8ehS8fPm/796FsXTTrFlbTM+cOSq0BAffffcuvEmT1iYmWnt7q1YtOX78ACPSQU6OpwmOi5pKaHJusiDJySmYXrsWNHTo/8qUKTFoUJcGDWqwdAML+PLlc7gOePEWhH3UR34Qwtq/fzuTek7Dh4/Pl89c+MrY2NjU1Mze3qxp0zaw5uPGecKRgmXHV48fP2BSn6ZDB8lPDh7G3bs3pe3BVavWVNzKsWMSK9a3r0duCeZ9+vw8bdoYhH1atfqBz4A4oa/vIrmlEC7D3NykyvH2bTiTuImNEUdCjAtKho8IeQUF3XJza5A/vz2f7cmTB+iz163bCO0FCxYxMzNDpBF9/6pVa8AfEtYGD+/WrWtv3rwqUsShdm13W1s7pgwzs7ympqbwAufPX9mvX7tly/5p2LAFThG+evbsybVrlz98eO/o6FSvXmPeyIEL8uDBvZiYD05OpWrVcodynz9/Au3wJBDwdHAowfcEwboLF05jhy0trdFSqlRZvjg8VITFihZ1gKJjz3/4oaeVlbWwcniccBkPHdr988+/cpeXr7xx45bSixt/7twJ7JuNjS2uixBxVXrIuARv376JinoPPxUzQLGwZlWHhsY7d67XqdPw3r1bwcFBZcu6uLnh/e2bN6/a2tojXlqsWHHZEJ9A/MccPp6NQddD0wA2WZmkpGRM799/MmbMX9WqucyY8UuhQnYsHcAkYYo4j1aLwFH48cdhCKmdP3+yRYv2SmeDBUSnHgqBcA3sCDrRaITGwEeBcUdWhs/26NF9pXrz9OljJnWY+McSJUphKvg3cMj++GMUFkS6CBaQN758+WzBghl4U6FC1cKFi8qtEJGokycPwyXCnkOThPZFi+ZERkYIEaENG1bgoKCX27atgyjCmDJp8mnjxhWTJ89Fyod9CfQxqTbDM0CADk6h7DoVsbCwbNWqI6KCsNpIHUFN//57GpMGMLFynKh585bDxENC/vprKnc+eNyvQYPmvXsP5A7l2bPHYcdh1nFukSqbOHHEgwdBfB/wLbSfa/myZX9bW9tgz7FmfAvNlt2T3LmNW7fuuHPnplu3AiGEYnGqv/9+bAsnDSHHCROGov8hzOzhMapLl76qDhnKBA8VjZs2+WJau3Z9HI6qQ7t79wZO9cGDu3DF8S084P/++2ffvm18NrTA6cy4dFpWJufojVysTDaApsqJyabOTWBgINMfz569Fouj4uM1GhAo80lJkdxyfetWcIcOw5o3r/fTT0jCOzKdePbsMf7wBQoU1nwR2AgYnW7d+m/dugZ2UJXeAAeH4hAGiATME6wMLD705tKls23bdkZgDY2w0ejqKl0Wtg87ZmT0ObjNO87oMmOKENzUqaOhKBCAOXMmCYsULFgY3gB8LCFFJAsMt1Rv1l28eGrAgGFcOdB/h6TBXevdexA6+zDiEJuWLTuYmUkGB4IxhXMGTwg7P3x43z17tmIp+D2wvLD406b9bW5u+f59JPr46sWGU6RIMSZJnj2H8wGLDEO8YMFK9P3379+BWNmmTSshGJABiA18zUGDRmJ/4H5hE/AU//zTa9w4j9Gjp8A94mvbtGkVxOa336a2aNEBQcu//vpj6dJ5cNT4sWPPBw4cAalITEwQzqFA48atsCH4mtCb+/fvQtV69RqI2ZAMg9j8+eeCGjXqIqs3f/6fPj5e8EggXUoPecyYqdgQ3q9Zs4evGdda1aHxGeLj43x9d9jbF0IXZN68qcWKOa5YsT0y8t3Dh/cMU2xYDvZvhGIBVdUEWdC54ULi4+Mj15IpnGJZGKReMD1x4tLRo+f/+FnHkSBgStAXVvoVQitCdgSeBKIoTOJYhCAqwsNc6GgjkALDVLhwMaVrSJUORQK7A88Dbxo1apmUlAR72rx5O6SsoVhhYaFBQTeVbgtHJxti4quCN4P22bMnwsytWLHN0tJKdnMwWDNmeDEVIKb011//bd68auPGlbNmTQgI6IA0FTIWbdt2gVfEO/sInTFpXIgvArvJw27wSGAZ+VEgWoVp1659YXnxBj13vJgG8OuFgwoMvIg3LVq042uAUwKjjBMCowxJQ0vPngN5pEs2nCUHP118VxG2gkMGUbxx4yqXf8gzREsailRizSCxOBzEHocNGw+fCS0NGzaH1wJntGLFarxzgMYqVWqgf4DIHlar4SGrOTQ+Q7t23RA3E04vuiP4FioOVWOGiiE8b035Az3Vj92ZOQR+gWkmLa6urkzfxMW9EYsT8+XLEgWs6sddFYuZvb3uNaxFizrCuCCoolg3hVTBwoWz+Xt4ElxvuLXlzgFC89CbEycOI7midOWvXr2A4UMoiUfPEBNDZgXRnrNnj/HFb94MgPzAa4GQyG0LVg/9d2FVcXGxmNra5l+5ciFiSpABKAReUDukKOCgtGnTWbEjLwcEqX//Ie3bd1+8eA48M6gIDGL9+k2hN/gIvYEDhO1WqlRdcVkHBydudnkhH2wx0xKIK5M6Yfy4EL/i7ZCW6tVr46Dgt8How+LL6agikGc4JTVq1EFwjLeULSsJWoSHh/KP2D3hK6W0bt0JLsvVq+ehW7D7ELbr16+gHZ2JkSMHyM6JEJ/mh/zmzWulh5aYmMhbkKcRZp48ec706WPgoaIH8PvvM4T8k6GRM+qhlYQpBDlR8e1n50bNHTkZB6QFToyiwHA58fDwkGvJUO7dW5Wa+rZChSzh5/F6aEVy5TIqUqTAyJH9GjWquX+FysVz5ZL8nhGyEFIaCFVhynOzSD5L+8UBspXNHCSE/fw+VzHxO2mESoENGyTuZnx8PKYHD+5EgkFRrhAhgZ2C9WTSogBMixd3QkwJeoNACsx6uXIVkBJn0lJp+DRy2+JeF+wvL14ID3+DKRI/Fy+egYbduXMDLybNrGC6fr1Pq1Y/pKk3HPTNx4z5A3EzpOWhN/nymWNZdPb79h2MDn6PHj/K3lSkCI/sQYx5zE1DoBCHD+/Gm0KFivIFo6OjhG+hmsKaIyLCVa1E/CVxzrUkIuKd8BUvXRNqN9QfApM4NC2gN4sXz4Vude/en0lKGyR7Bdn+5ZdvqhPxO4EMM80OWdWhIcj5ZW1fr1GJEiVXrtxx9Oh+b+/5w4f3Wb9+n1Zx3RxDDq+HhpwoTdJ8l9E50XlfufJNkybdPT09udhATqAu3lICAgL4G1cZmMFjYmKcL18e9Ax27FjYuHEtpVU9AkWLSvySEycOCS08+cz9lXbtumC6cuUipC74twj7wOwyqaGxsrLhLx5b55UC6LFCLfAqVKhI+fKVIAm80kwWyJuX1ywmKTAbzKRFAZgf64F4cAVCSA2mh99VCmVS3Fa5cpK7Qy5fPstXiNQ0k0hv3aVLN+zefUZ4YWewzq1b/bkJRriPR70USZHyZfci2Be9ZJL4TwdM//e/cexLmZYanJ3LsG8Lu8XiNAqo4CIguYJThzgkRAXhLyYtneDfQv4RHkSMC7EvuFx4HxLySG7l3F6/evX50CAn8EiQ3YEG8JabNyX/HfQemGYgJ4RTx+9Dql+/mXRZSZgL0gJf00gGXBo1h2xqaoodhpryj6oOTelPFJcDh9y6dccRI35nElNwmRkkOTOeJhQLKH2gp9CYaZUC2B9sVAgWcZlhmeK+ZF/MzEzNzEwGDuzcqVPzPHk0epQnrMm6dd7r1i2/f/+Oi0vl06ePwk4hhFKuXEUmiW9UQyIdQa0RI/rB7CKfAct+795tL6/Vwv2AAvv2SX4kv/02TSiYRvJ89OiBx44d5CoCTwXuy/v3EVAsmNeOHXtytwkrFIJUSDkgaINgGpNYvUKwv7x0TQ6E7BYtmr1o0RyoArr88KvQov6OGUSTBg+W/Hq3bDmieJ88EhVr1ixt3lyS3jh6VBIVbNToc+4dpwXOH7wxGHE1KRNOp069cB7gGcDBQlgPR/rq1fNFi9YqNanIXkBs4EjB7FaoUIUXndesWQ/n389vLU4RYmLbtq1HY+/egzD96adhkyePxCmFnwHbjb4/rsLPP4+EyYZgHzy4y86uIIx7q1YdMT+yUKNHD+rRY8CHD1EIbEoHhnBjGgPJR6SrcmVXXmKAjAuCjfidYOtw+OLiPvr770ULPCE1h1ynTiN8xEWHellaWqs5NEUmTRrh7FwaEbZTp44waWiXGSQ5sz5NbvQaBb3xY2rHttEjXGYE/atePcLFZUj9+u0YoRr4NDY2lvBp2rZtmDt3Ls0XhNmaNWvRkiV/XblyDi+0IDc7bNhY4ea+iRNnYZ4dOzasXfsfk0Z1kN3l+QBZ4DdAJ2CeZO/OgWjBDh46tGvYMIlzACuDjLc0zV6vbdvOvNA5IuIt2oXofN26DTdtWolgGpO6UKVLl4cQKu42sj4LFqyaN+8PH58FTHLfTJOxY6crziYbQ8uTJx8PSakK+1hYWMGeCseIHDtvx264uzfdtm2dbK2dXHRO+Igw44IFvsg2wRXACx6Jq6tbfPwnvmkBHjhCsBGnC/5B9+4DIBJ8JfBO5sxZ8u+//4MR5wXBkHCeMIcDN3XqvGXL/sHlwEcYcS4GWAQ7jLjT/Pl/8naob2zsJB8fL158DBkYPfoPDSOKHL7F5s2/3qvUs+dP2NDq1UuXLJHUC0DATEzM1B9yw4bNkNZCNBIvCBi6F6oOjesx/CW+LTg36D0g+bdz5yaI/YABQytXrs4MEpFSB/nWrQUWFhZOTk1ZdoCPSSP7qDShhdt6b+/pgroIA9gEBGxjGYmwIfbFl8LU33+cm9s8S0tnlmXIavmbAgXyjxkzoEkTN+HvKsc+H+ZUtWDhknnVrAfpaATWYf5k675kQfQDcRvoB8tgPnx4j7iZhjNHR38wlWCmyczSwI4IczOVm45KTEyws7OXSzjBlMPwbdp0SLjxM00goikpybwQSzewtx8/xiq9VxSnCKopd9Sw0YiA4QLJpmcQusyXz0LNIasBsVArK2u5QmSxOBWZIcV2pvqQcVbxy5EdLk/NoX27LTGOSM2gbR/eJl7a+6r3eJZdCAk5HhkZ5uo6WfNFcnY8zUWVK5OhZdBKlYYRGqCvTgA8BrzUzJAJ47twNBcbkGaxlviX15sAABAASURBVCxpypLsnfacR4+CT5/2h9jAhdJcbNiX9H56wN6q2mGlpwgyo7iHadp0NSgdSAJKrGqACVWHrHhW1Rzat9sS0QihOVlvFCuhM3p0Ttk8DSkNkdVA5gNRr8aNW40ePYURRKaTA/VG/dCcLGOcG1KaTMPYVMQInejbd/Dw4ePU361CfEdsCiDymcpyLjnweQRCsYCiK5NBzo1sAE02jUQQWQqtYmgEoXdy8Hg28l5ORgxgI+vWkNIQBEGoIZvpTWoKi3orjgxjUe9YbJRR/EeWlMCqFRpetsnHlFCj8/tElrapdwNi8pl+rjv6Vm/07NwIbg0F0AiCSD+f6HkEWYHIN+KQu+zZPVFoSIpdURMre1NzG1NL+9z2xY1ymxiVdSsEHUqKT/n0MeXdm6RG1TwrFeqfkpySv+qN1OjUlGSWK7eenRs4NJ6e0/l7cmsyGdM84oRPKYwgchaJn1I0q4TPxmR1vQm6LL53RRTzXlS0jHmZWvnqd89jlEujdHFsVNKbkCKhj2JWTI4v62q0a/M1pqfROaE0VBfwHSlSUvzwZmyJihaMIHIQrx5+LFYqlbGcXA6TdfXmxmnxjVPMtrBZ6ZpWRUvn03Zxc2vjUtXwsoyPTQm5Hd21wYzU3O8LW6frgV2UrckKlKkuunzo0/OgWEcXc0YQOYLw558eBHyoPSmHD2iZFfXm0Q3xpUPMyj5PvS62toV1uZdYFjPzXOXr2OD16Fr00U0RRUsytzZQI6YtlK3JIohErFkvtm9FWOz7pDI1rRBQZQSRbRGL2aPADzdPvmvRR6SDXcpeZC29SYhjZ3envn2Vu2pTe/UDluhAqeqWeN0+Hbnpr/fuHUUutTX1W8mtyWoUKSnqOVZ05UjUjn8j8lnlYjk8yUrkXEQsLjq1uItRp+GiAg45/8ayLKQ3Lx+KT2xlxcpatRiYrqiXeio1tC1SOu/1o+FvnqY06ZH2/OTWZE2s7FjzPnjlio1iYtIbIttibm0kHd7TIO5izip6E3RJfG6PuFbbgg7lMzwon7+IWbMBjgGHwnYsjmvZn5mrHrNKKA0gtybLkuNDEASRY8gSenP9pPjORaMm/QrbFExvtkZzarQuGHT+/e5l79sOFNkoDN4oVDyTW0MQBKEXvr/eQGzuBxg17Fksn1Vm74xLPRtjU6N9KyI6eIqsZUb6kI2heXtPZwRBEES6+c56gzAaPJvvIjac0jWsUlPFh9a87zyCmeah0gCCIIiM4nvqzcsHkpwNwmjfS2w4ZWtZJ8Sl+G+IDhVTaQBBEERG8d0MfXwcO76V1WpXMDNzNqqo3Cj/2e2frh2XnA1yawiCIDKC76Y353alOpS3ciiXVW4Rr9W28NsX7bv1q9a0fQlGEARB6Jvvc2/2wxvit69zV2mcgffZaItpnlw1WxUOv1+CEQRBEBnA99GbywdZpYZZ7tFPDuXNLWzNrh2nuwcJgiD0z3fQmxunxNYF8+h9uBq9UME9f8AxccInRhAEQeiX76A310+xsrVtWZbE0s6kREWLm2fIxSEIgtAzma03QZfE+YuYpX/U54yjlKv1nfOMIAiC0C+ZrjdXRE5VrFgWxsreJH8R0+AAcnEIgiD0SabqTUSo+OMHVqSU1g9Py2QcXKweXDeI4VoJgiAyjUzVm6d3WdEy2eCZjA7l8r16mEpVAwRBEHokU/Xm2T1RYees7twAo1yiwiXNXgRTSI0gCEJvZJ7epCSzN89SCpTIw7ID9g75Xj2mkBpBEITeyDy9iXortitqYmSkzoifOuUfGvpSzQxBQbeGDOl169Y1pg3792+/f/+OVovkL2oW/pwRBEEQ+iLz9OZ9GLOyV1cGnZKS8t9//xw9ekDNPB8/xoaEPIyLi2Wab/d95OLFc7dsWc20wbqgScSbVEYQBEHoicz0b0TmNur0JiDgQlRU5IEDO1JT9WnobWxsZ85c5Ok5WqulchsbmeUzinnPCIIgCL2QeeNDx0aJrAqp29zBg7swheTcuhVYtWpN2a9u3gy4c+e6jU1+kehrOO78+ZNFihQTi8UXL542NjatWrVGyZJlL106/fjxgwoVqmINuXLl+vDh/blzJzCzublF4cLF3r4NCwi42Lx5uwsXTj1+HJw/v32TJq3xldL9yWeZ6+OHZAsbyuIQBEHogczTm08fWYG8uVR9Gx7+5tKlM336DN64ccXx4wcFvYGcLF/+7+7dW/De2toWaiQssm3butDQV2jJkyfvp09xaHF0dH7+/An/tkKFKvPn+759G75o0Rx87NVrYPnylV6+fOblNXPPnq0IyvHZ9u3bvnz5ZiiT4i6Z5jWK/8gIgiAIvZB58bTkRJbbRKWvcPToPkxbtmzfoEEzf/99cXGfLf2FCychNg0aNN+799zWrf79+nkwiQh9XgpiM2/e8t27z0yZ8hc+JiUlbN58eO/e802btrl79ybUqFSpsn5+x+S2VahQkV27TmOFmA36dPfuDaW7hJBaUiIjCIIg9ELm6Q2SMrLRMFlSUlL27t0Gj6RgwSL16jVBC0Jk/KudOzdjCpkxNTXDm7JlK2IqrAYOTZUqNfCmbt1GmFav7mZra2dqatqoUQsmKWa7qXRziKflzZsPK3Rza8CkrpXS2bAVMd2BQxAEoScyT29y5WapKcrtN68UaNq0Ld7XqFEH08OH9/CvkGUpVszR0dGJaYOVlQ2Typj62ZD+YRKvSLkXk5IiNsrFCIIgCL2QefkbEzOWlKC88Gz//h2Ynjhx6MaNK7zl1q3AN29eI/CF9xER71JTU42MMkIa1dUCYG9NzBhBEAShFzLPv8lnwT7FJiu2v3sXfuXKOTgxzs6lra1t8XJ3l4TUTp48jCkaP32KCw6+yzKd+I+pebPBYG8EQRDZg8zzbyzzp0aEK9GbM2ck+fz+/Yc0bNiCtyQkxJ87d+LIkT09e/7UpUtfZP4nThzesmUHF5fKe/ZsZZlF7PtkC9vv87xtgiCInEfm2VNrexYTGa/YfvTofkxr1XIXWpDJb9y4VWjoq/v379Sr1/iXXyagcffuLevWLYf3w9jnugM1ETbZwgT+XrFFdnbFNcRFJ+c2EZlmj8HeCIIgsgEisbIarFu3FlhYWDg5NWX6IyaK7Voiaju0BNMe7GRU1Hsbm8x7CvXL4I8v7oa3G8z0i7//ODe3eZaWzizLcO/eqtTUtxUqdGcEQRAaExJyPDIyzNV1suaLZJ5/Y2HNkpNSP35I1mFZeCSZKTbg3ctPhZ2oGpogCEJvZGp+olhpUVhIHMsOhD/7WLQUIwiCIPRFpupNifLi0MdaDO38vYiOSEyISylUgkZOIwiC0BuZqjfOlUSvHn6CKWdZmxf3YktWZgRBEIQeyVS9yW3CyrgahdyKYVmbZ3eiy7gygiAIQo9k9v0lLrXFT25GsSzM86BYc2txQUcKphEEQeiTzNabwk4iazvxkxvRLKvyMCCySn2qTCMIgtAz3+H++WqNxfcvRbIsydPbMbmNU5wrk3NDEAShZ76D3hQrLSpYXHznbJaTnNRU7NW7Wi3IuSEIgtA/32d8sDpt2L2L7yNDE1hW4ubxd47lxMXKkHNDEAShf76P3ljYsvodRdePhrEsw8v7sQ9vhj+M3MkIgiCIDOC7jX9coY4of6GUwCPhLAsQE5l05eCbQwH/+qzYUqNGNx+fbYwgCILQK99zvP2mPVn0248IrLHvSnKS+PLe0LrtjPYe/cPDQzJspY+PH0kOQRCEfvmuz3cRsZb9WcjN94+ufWDfCbGYXdj50qFMMvwtfPTw6CZIjqfndEYQBEHoie/8PDELG9ZmILt/MeJhwHeQHHg2Z/1eFHRIrtv+a40AJMfbe7qra4XAwLsUWyMIgtAX3//5lfkLizoMET25EXH7TKZWSCNnc2ojxCapbnv5ryA2kByKrREEQeiRLPG8ZJsCrPMIUXT4h4u7Q5PiU1nG8zL447G1LyrW+cazkUM2tkaODkEQRDrJzbIGZvlYB092Yf+nI77PqjYtUKxcPpYxiFPFN46/e/0opkU/5lg2jVttpJIjURqpl+PHWxihbz7FsmdB4g8RTEz32hKEBiAT4VheZGHNshdZRW84dduJipYUn98b9vJBngr17CzyGzO98vR2zN1z7xzKiPtOFBnl0nQprjFccpDUwUcE3BihJ66fFF8+JHZ0yWdpZyqpISEIIg3ELx8nXjzwsWpDVqN5dvrLZC29AcXLi4qXZwHH4Og8d6piUbqGtWV+E5ZungfF3r/81tSMNe4udtB+BAGpxrjA0YHeeHpCcrqTo6MXAo6Kn94zbju0cF7LLPdTJIisTNWmqVcPhF7Yl6iYgc6yZIn8jSI1mokGTDWyso09vu7FuR2vn9+LFeuU1omJSLp77v1B76dn9t+6HrKl8wjmoOtwNXJFBJ6e06E9jEgHkW/YzTOsbuciJDYEoS25TYzqdCr6NMgoNCTbhKFzTZ8+XbE1LOySqampjY0z+37kNmHFSomqNRYxcXLIrbgrByLfv4n/FJsCuTDNm8vISKVsxEUnhz/7FHIz+vrxsAcBkXaFEmu1FPsd/ffC1dPQjCJFCrB0II2kiaA0oaFv9+8/hfdaxdYePz5arFhznFqWZXj37rpYHFegwHeIEN6/IjazsipaOqNydQSR4xGLRRGvEhzLscwnKirk06ePRYo00HyRrN6vFIlYuZqicjVZ/EejFw/iXz1OuHGMRYSm5rU0ymeZC8KTy1gEUlPE0VFxiZ/EcR/EKamJ8Sz8Q/zjwKBTM/7uxRUC4S/EwRAQ8/ZOr2GVKyLAi8JruvEu1KiAkxkjCEJX7Iqa3T3LsgvZJo5hlo+VriYqXY1/MoqOZB+jkuPjkpMSGUJtuXKz4yfP7zi672P8u4TkWCZRhe6HLgULAgPV4bdw4qWXbL9sRodK13RDLJb0JwiC0B1RdqrqzKL5mzSxtGWFnUVOFUVlqovK1hCVqiqq0SB/ZOxTLjaAJ1dkUyxfysz0dhuNXEaH7tEhCIJQQ3bVG03gfowgOcJH/eb5IWMBAdtIdQiCINSTk/WGExgYJLz/ogr61wNhMAJGQ+AQBEEoI+fojVxWht+YyZSF1PTu4ggrJ0eHIAhCFTn/vgc5aeFVA3opVFOK0uo1V1cXGpJAkaQElYnOK1fOvXjxrGPHnrlyfR4HIjw89OzZE9Wr13JyKs1bPn2Ku3z5XHDwndjYGDRWr167RImSTC2bN6/q3n2AsE6wZ8/W2Njo5ORkc3PL4sWdXFyq5M37tT4bmzh16kjr1p2Elrdvwx48uFuvXhM1WwkMvIRXampqxYpV3d0/z3nw4M737yOEeYyMcvXqNZCp5cOHqGPHDhQsWFhYibCqpKSkH37owXQCqz18eHdSUmJKSoqdXUF+1EZGWajriZMcEHDh4cP7YrG4fPlKrq5u+fPb86/QEhBwERc9LCzU2toWZ7hGjbq4oIo/mA8f3h87dtDFpTLWEBLy8OMlzTJzAAAQAElEQVTHj5hZ2ASu7MGDu/i3cltXXJXA/v3bS5UqV65cRUboRI7SG64lii2yNWm8MFqPhWpKUTbwmsTvKVGCGQhw7zAtUMB2ypQhdetW03bx48cPnjrl365dV+E//+rVCx+fBaNGTeF6Exr6curUMc+fP8H7PHny+vvvg+Hw8lqtZp0vXjxds2YZjEW1arWExtWrl8L0CB9hwsaP/xMGjn988uShl9csV9c6BQoU4i2QnwMHdqjRm+3b169YsRC7hNXu2rWpS5c+Hh6j0X7gwM5Hj+4Ls2GGNPUmXz7z9eu9sZ69e8+bmpryRhz4woWza9VyV6M39+7dhlHu189D6bcfPkSuWrVEtqVChSpjx04vUsSB6YT6zWkLpHrGjPHCRYG49u49aMCAoUwqEvPnzzhz5iiTnkB89PNbu2PHCfQVFH8wkZHv8IPBgvhhYA99fLzwTxSuI/oo+PbHH4cp6o3iqjjv30cuXjy3Tp2G06f/ywidyMn5G5h7xZo0XhjNvs3rZBByETa8Jk16unbttsDAQGYYhIdHjho1Z/Dgqdeu6fNso2M+ZcpIiA1M+Z49Z3fvPrNx48ERIyaoX+rIkb2YHj26X669TBmXvXvPbdhwAEqTkBA/adKI589D+FdPnz7C9NKlM8LMFy+eDg19FRMTrXQTYWGvITY1a9bdvv3Ezp2nsOYdOzZGRLzl36JrfORIAH9hn1la5M6dG1aPSX6rF4XG8+dPYtq0aRs1C0JOjh8/wNTSrVt/HLWv746+fT3u3r2Jo05ISGA6ocnmNARqij3Bm5kzFx08eBknaunSDW3bduHfensvgNg0btxqyxZ/nEC85s1bDrHRZM0Qp7lzJ+OXw3TFxsYWe+XpOZoRupLz6wUUEcbfZJmCrOoA6I2np2eNGjV8fHwMQXhSU8XXr98bOvTPHj3GnD59lekDaMbLl8/hOuBlZpYHLXZ2BUqVKqtmERhTBEOYtPf68WOs7FfGxsampmb29gVhxP/8cwGT/DYW8K8eP37ApD4N/xgVFQnTLG0PVroVhL8whQWHVMA76dPnZ3y8evUCU8vhw3v4goo0atQS05MnDwstJ09KdqZ2bXcmGRsiHAfl67sYTgC683wGhIPevn0TFfUefhhest6bLDhkvIoVKw6/pH9/T4jovn1+wmFil/hqsQnZpeAjwlHDV4cO7eZbVLW5Z8+e7Nq1GQ7liROHoOJCI+bBgufPn4BKYSq3V+vX+2D6++8zodncvYBI4+LiDToBhw7twkd0C2D6mdTFqVKlBtMYXLvNm32ZTiA6hz1HUBdHylSfDc6jR8Hbtq1bt245LlZiYiJvREcB7S9fPkMXZN0671u3vv730SOBg75hAwzCJeEE4qTht4qzBC8Z8UCWI8jJ8TRpxGy6YkhNuPdTcIAyAR5h8/b+JTGxPiSHSYyaz5f9kSD7JueBfuXjxy8mTJiPCJunZ49WrdzTkzCAk4EpIuxaLYJ/MuInsID457dooXyMw8qVXR0dnaEQyBOIRKLgYMnPCXYKFgEpBJgDPhsiY1Wr1lRc/OnTx0zqMPGPJUqUYlJrwj++evV82rQxr1+/LFeuQv/+Q6BwaIQBWrBgBpMEtaoWLlxUboUQUezPmTPHRo2KhYC9fv0Cm27evB1M7fXrV/73v7GCeUK8CGKJ/T937gTEAy2bNklsa+3a9TEzUwscCFjAO3dudO3aDzZx8uRfIDkILWKKZWfNWoyAG/sSKmRSdYcOYQa4lUo3B/n8++9p7EvUC4cARwQicffujUWL5iBxwkOLUA7Z3RCLU2FhcRLc3NwVd5I7eehh6PzLQYYPegaJqlSpuljLmyTfvg3HnuMNoqA8BKf0bKCf4ee3ztd3kbAgDmf+fF9bWzsoEM4nlyuck40bV0yePLdBg2ZIH/bu3Zp9OVeDB/+Kq4AM1oQJQ9GpEtbj4TGqS5e+LJuTw+sFVNWhCVkcxBVYJuLkZObm1u2XX34PlMIlh78X5hG0R3bBjNOhZ89ei8VR8fGZMfZoUlLyq1fhs2Z5L1q0fsyYHxmrx3Ti2bPH+HMWKFBY80X27dsGu4Ag0tataxBYU6U3wMGhOCJ1EAlYEJhFmFrozaVLZ9u27YzAGhphU4KDlYcHYSawY4JB5IYeXWNhBhMTE3gDWP+1a5fXrNltbGxSsGBhJGPgYwmpBTlat+7o7T0fm4b7de6cJJiGgBKM1Ny5U/Lnt5s4cU7JkqWxh1Om/PrXX38gKjhmzFQIALayZs0ephk4KCYNHqampkL8YBa9vbcWL+5848bVCROGIYPl7b3l/v07MK/Qs2nT/kYIC8kMbAKnQnFzOHUQG2jMggUr4ULt379j+fJ/N21aOXz4eD5DfHwc4nj29oWwuOxuRERIXITSpcuLREoUhRtfoVpEKR06qPtFIZeDtM3MmRNWrNC6cBTC7+d3rHv3ZvxjUNAtpWcDiSKIjbt7k6FDx1paWkM+vbxmoouDs8Qk0cJXiMjBdcPvavjwvnv2bIXenDghcV4nTZrt7t4UvwqcdnxcuHAWjhcdiBo16iLGOH/+n+hP4LpDt1h2Jof5Ny6KjUpHTtP78Dbawl0ZDw9JilXQm8Av8PcsUznFMouEhES8Jk9eOH2IjnqDTqK1tcoxT0+f9ucRM0dHp4oVJaUKCMXcuXOdh7maNGmNwAj+w4ULF1O6OGwuk4ab4HkwaUQrKSkJaQN4FfAzoFhhYaFBQTeVbgtuHBaUW1VycjKmP/88Eu4O+vhJSYkTJgzH/sBbcnNrAMmZMcOLqaZhw+bQG4TUoDeITUHD4FqdO3ccqtCkSauUlOQHD+5hJRUrVoVbho42d5u0gnf2zczy4rTAFMIg8kq/atVqYQ8hdW/evELABy1du/bl+RIcCA9qKcIdkRYt2vE5O3ToDr3BqRP0pl27bojjKS7Is2IWFlZKVxsdHSX9Vl22pmfPn6Dc/P27d28Rf5P9Nndu44kTZ/30UydowJAhY1g6UHU2eFwUygHRxcvZuTSulxA6gwbj3DJpkLBYMUf+A+OldwgRw8Hl3+Ii4lLi58R7PGiBT4YuBbxb0pssjVRmpjNljo4eR/BMJ3JhNEFpZCUn4+QnLu6NWJyYL1+6hs1WRP0dTsbGuQsWzM90pWhRR/wPEX5R2hFG3Jz3hdu378b1hlsH9CUxrVevMfQGnUqeXFHk1asXsBGwazx6BpFo1qztsmV/nz17jC9+82YA5Adei5WVjdy2YCAePPjq+sTFSaTI1lZypEJRHLQBK4He8DBUmsAewQzBAN26dQ1x/M6deyOxgcwBvtq5cxNesjMnJycx7eEeGBy78PA3TBpUFL5C7Ah6g3ZeCqhJvuTNm9dMGh7kH7G3CGSh5y5kMmTrkmWxt5f8COEjKv22UKEiTOo88XSOUnr3/lko5MO5ktMbUKSIA1wNuAs6F+NxVJ0NnmiZO3eybKNsF0TAwcEJ7iPe1K3bsEePH+F29+nTpnfvQfhZ8ouLX8jIkQNkF0lPsUMWIaflb1S1K7oy393FUYWgPZmTy7l3b1Vq6tsKFbozvcLroRXJlcvIwaHw8OG9GzWqeXCVysVz5ZL8MpGDFVIa3AyJpAN8OjiUgN7cuBEgW9kssHDhGv7PNDGRmB6hUgD5WCYJ5khy19Iq24GKcvXw4T2YEq5SvCigeHGnIkWKQW/mzZsKOUHqJSbmA5OWSmPrctviXhf6p9wmcvMt3DsiwPvgvNJBE+BaQW9mzZIU4PEKAhMTiQn7/fcZ/KOAbrkNXo8An4ZbRtmUOD/tSB3x2CDiUWnuNp+BuyMcuE3sy1EzyUVUvpPwFbCVK1fOwdFR9GOKFHFkkvKE82XLpuvf2rJlh8uXzyKbwtKBqrPB29et24toodCoflBanI2BA0e0avXDf/8h6ugbHf0B/Ru0t2nT+ZdfJnw7Z7Yf3TaH16fxXjaXE8W7/fU+giehBiMjUfnyzosXT96+HZHoWur/PEWLSrqfCB8JLbyamXdL27WTFMiuXLkIaQz+LYy+UAYGswXPAy/+5+eVAuhiQy3wQjcZfXZIAq80kwXyhlwFkxSYDWbSogDMj/VAPLgCwe7DOvBYE5RJcVvlykkyyTBnfIXIpTOJ9EqCJMKuMuktJuxLh51Jw308tKIKBLWYtGwM6suLEZydJZUIJ08eMfoWPj/6+HCehKow9SDlsHbtcuw/wlz8tMOBk9lVSXAM23V2LsO+LQ0XUu5ym0NokUmLLPhHKBa+xW5rYi7R08fU13cxD0Uyqe+FPcSb+vWbYifRaQgJeSTMj4vOw5Va8euvk3nKSmdUnQ0Eypjkup+UvSiq9FVYEJ46ftjI1uCXht8MHE0m7QTg0L5dT7bXG4MYX0BpXod9O4In3f+fceBvUqBA/rlzx1SqVEbDRerXb7ZunTeiVUhTu7hUPn36KCIVCH/zW7th/Rs0aI6g1ogR/Vq06IAkPP6lsEpeXqsVb9/bt0/Sn/jtt2lCHAbJ3tGjBx47dpCrCDwVuC/v30fAeEGZOnbsyd0mrLBSpep8EWR9EN9AHIxJwj6FYPh46ZocCNktWjR70aI58KIiIiTFymjhCZWJE0cUKFAIsgf9w4YQvudhq/Dw0MGDJf2eLVuO2NgojzHC7WjduhOiQ82bt+dGx9XVDVkcuALTpo3BJiCNSJD8++9KrmF16jTCJnBQ2Byy1kq9wPPnT8JRe/XqeUDARenuzbaysmbSwCDO2B9/jGrduiO+glQgggdZ7dSpF9oXL557584NHt/DsosWrcX+yG2uZs16uFJ+fmtxMmvUqLNt23omiXQNYhrwww89jhzZgyPFyhFoio2NPXx4NzJkmzYdMje3GDz4V5zbIUN6IouGk3n79nX8BpAYw0emDTjS8eP/5Df6qGLNmqXI9wgfe/T4JrSl6mzgXO3Zs9XHZwE6EDyjhuAY2hWHKhBAdgeeDRZEmhDdIGTpcLb79x+CHz9+pfB74uI++vvvRUvDhi1YNien6Y3iEANMra54eHTnw2t+9yxOjgQhFGtr88GDu7dr19DExFjzBdFHnjVr0ZIlf8Gk4sUkNrThsGFjIS18BiR+Mc+OHRvWrv2PSeMYSEcrRlrwt4dOwLLLBv0hWujewqgNGzaOSYtTYSOkudx6bdt25oXOyBOgXbinB7Zv06aVCKYxaVijdOnyEELF3UYUaMGCVfPm/cHv4HF3bzJ27HQmLRmAau7evYV7PNjEr79O4jYoT5583DdSH6dq2rQ1drhRo88WB13myZPnIg9//PhB3suG1UtJ+dzTb9iwGXIDhw/vwQs+mYLeSBQL+o0X3A4oGYypUD0xePAoHODevX78tMMO/vSTxC4jU71gge/ChbPR78YLHXloXnz8J+y84ubmzFny77//g0XGCzNA7HH52JeIkJqH8+bNm2/JkvULF86BkPA0O4QZ55APMtS2bRdELFesWChEw6COiDuxLzE6RQ+AtyhuFzuPQ1O6L6mFAwAAEABJREFUD3xVcokxuNS4UsKqVJ0NeLro9Hh5zUTAFi8ce+PGrRITE2SrFjnCR6S18ubNi9OF97VqufNRJ3r2/Ak/j9Wrly5ZIqkXcHIqzSOo2R2R0jr0W7cWWFhYODk1ZdkNT8/psg8g4ALj7T2dt+ONoh/DMw1Kv9I7/v7j3NzmWVp+zwd1y5Fx+ZtixQoNHdqjefN6quzLAV/m4FKgaBl1z5NGKB+ZAKiF0qQrk4ZrpKqWrvCIJvACAQ1nRhTeVMI3+4ygH7woeACCanKkkSiRkOhWCkIuYWFvhBCcQHJyEtItMH+KmZsPH6JwZmSHg9McvqvwtxQ75pBhCJviXf2Km8NxwTXRraQKOxAW9ho7oPTmIfwqPn36CMdRfahKPTh1UAgNhydQhaqzAacEMqP5zxLz41TL/WBw0SMi3sEbMzY2UbXg+7CEO6dDOw79Ds9cCwk5HhkZ5uo6WfNFclr+RlYzNHzYmqrsDpEeAgK27d69uGVLdzWdWU2Ax1C0qKMqsWGS6FbBTBAbJgnCaCo2wNLSSnGfYVAgnHJiwz7f6m+qfoUwrIpiw6Q1vlin0jIB2CndxEbYVaVRIAiAUhutuDkcl871u9g0Uhqq7lTFr6JAgcLpERsmPXXpFBum+mzgVGj1s8T8ij8YHCCughqxyXYY0PPWmIoi3Qx9SAGhBmNTepo0QRgQOc+/+VoaIGRr+BtF+fmySAVycQiCIDIag6iH/rZFyUgkik9mIwiCyBaY5c02cYIcrjeyD5BWIyrk4hAEQWQ0OblegH2rLqriaZxMfkgBQRCEXoiP+w7FabphEM+/ka2QZmm5OBRVyzTy5BPHf8z2Q0IRxHckPjYlj45FiN+BHKg3ci6OrIqoH8CGhrfJZIqVFr96GMMIgtCVl8ExDmVSWTbB4OoF1CA7gicjMh6niqKk+MSHAR8YQRDa8/xebOjjj2WqU71AlkHWa0lTUcjFyWSa92YPAyKu+b+NfpfICILQjI8fkm+digg4GNayH8udfe4HzYHjdSo8VTpIq2Wz5kMKcio2BVnPsaKAozFn/WI+RmebtCdBfF/M8oqcK4t6/26Uz4plI3Kk3rgofhQUKM3HrGWd57AZCMamrE47UZ12TJwqEpPiEESaiJhR9oxMGcLzCIJkXZY0i9DIxfleiIwYjW9DEDmYnJ+/UfN4AlWLUBaHIAhC7+T8emimoB9pDiUg+7wcRhAEQegDw/RvXNJcSnYgHIIgCCL95Ey9UZp30WSUAQF6SAFBEIR+MYjxbJiCxmgmOeTiEARB6A0DGT9N/hYcTSoCyMUhCILQIwYRT4NgKBWYNIWEHlJAEAShLwwlniaHhqNBk4tDEAShL3Kqf/NNBZrsg6WZNtBz2AiCIPSFAfk3cpKj4U2d5OIQBEHoBUPRGx1GGRBmIxeHIAgi/RjQ/TeKDo2GkkMuDkEQRPoxHP9GyVMJNAypkYtDEASRfnKs3iiWROtWMsAhF4cgCCKdGFY9tOIoAxo+QJpcHIIgiHSS8/UmPW6NLOTiEARBpIecH0+TjaQp+iiaP+qGXByCIIj0kIP15ustnzIBNBeF2bTwfsjFIQiC0BmDyN98EZUgpeqiueRgTho0miAIQjcMSm/uMmXqolWUjFwcgiAI3TCIemj12qDJ4z5lIReHIAhCBwyoHvpb/+br7Z+Cx0NZHIIgiIwjJ+uN0lFtuDejNIWjOeTiEARBaIvBPU9aaXWA5lXRsvOTi0MQBKE5BvI86TQK0nS4J5RcHIIgCK0wrHia0lE7ZWfWXHLg4mg4Fg5BEATBDDCexpSVDDAtq6I52kbhCIIgDJmc7d+4qGlXCLJpVxXNtBnukyAIgjCs8aFV3fLJtK+K5nAXx9NzOiMIgiDUYij5G7nKNDWSo+0maBBPgiAITTAs/0Y9uuVjvizlxwiCIAjVGJDeyJYJKC0Z4GibjBFcHIqqEQRBqCGH6823T8H5WiagapQB3R7ORrd/EgRBpIlBjZ+mZMw0pXNqG1Kj5xQQBEGkiaH4N0zBp1EzsI0OkItDEAShHqoX+AbdqqI53t7TGbk4BEEQKsjx/o3sU6WD0hxlgOlUFS0syG//JMkhCIJQxOCefyOgtGSApW+UGqE2mqJqBEEQchhWPE1ZSfRdFfPoIhhUOEAQBKEKA6oXYJqVDLD0SQ4VDhAEQSjFcONpakjnEDXk4hAEQSiS8/VG2VNw5PwbxZIBrceKlkV4NA5JDkEQhIDB1UN/W6KmvGQgPVXRHCocIAiCYN9i0PffqMnT6FwVLSxOUTWCIAhZDCueJnMLTpDst/qtihbWQFE1giAIAUPQG9lbPu+qiqEpLKV7iZoARdUIgiAEcjPD5ssDoYMUA2jCs6LTM+IAomrQG7g43t7pCtDleF4Ei189Fn2KZQRBqMc0DyvsJHaqKGLZDUPRGxnxmM6+KVET3B35kTrhnXh63k2nVGAlfLtYj86DgeZsYqPYuT2imPe5i5S2sCyYixEEoZbETyk3zsRePpLUrKfYrmh2Up2crzfqI2N6iZup54tuSR4AWqIEI+S4eyl3Plvzmu1sGEEQmlGmpvXjG9F7fd71GMPyWbHsggE+3/OunMaoGWVA8IpYOsBKvgwd7RcSEs8IGW6fE79/a+JSl8SGILSjZFVL5yrWV46wbIRB6E06nRilj53Wdgd4efTx41GMkOHmWVbK1ZoRBKE9ZWtbBweksuyDId5/o6IkWomoCIOhsXTDy6OfPIkfM+Z/jPhCdESqTUFTRhCE9piYGeWxMIrNPp1YA4ynBSmM2qmyQlq/2R1E1ZydzW7cQC7HhxGMicWMIIh0ko3+RwYUT+NoOxq0fiWnaVNJ7MhHCiMIgjAkDDmedldNi0D6BxqQxcnJbMGC6YwkhyAIw8NA/Jtvhhhg2nsteiyYrlLFxdvbm5HkEARhYBj0eJ0CapwYXhXN9Co5rq6uJDkEQRgahjWejewQNaqGsVG1lH7HpIHkeHh4cL0JDAzk8kPIsn//dnNzy0aNWggtd+/evH//TosW7S0sLHnL27dhAQEXHj68LxaLy5ev5Orqlj+/vZp1xsV9PHJkb6dOvYSWDx+iDh/enZSUmJKSYmdXsHhxJxeXKkZGX/th169fsbW1K17cWWg5fdq/UqXqaFS1lffvI8+ePfb4cXDRosWx/wUKFJL9NiEhHoeGNZQpo+ljll68eBoW9rpGjbpCS1DQrdy5c2u+hkzj4sUzISEPk5OTjI1NHB1LlC1b0c6uAMsCpHmhr1w59+lTXMOGLRiRYRiE3sjd6ckUhrFJq2QgQ/7V0BuoDtebGjVqeEhhOYhatbrj/1yqVHG4jw0a1GBasnLlImfn0rJ6Exh4cePGlbVq1eN6Exh4acaM8bAR/NuDB3f27j1owIChatZ5+vTR5cv/bd68nbm5BW/58CFy1aolsvNUqFBl7NjpRYo48I9+fmsLFy42cuRE/hEGa/bsSRMnzpbdMVnevQsfO3ZwaOirPHnyYt927Ngwf/7KokUdhW9//fVHTIcPH6+5Wpw/fxK2cs2aPULLpk0rCxQonAX15tSpw6dO+cu2DBkypmPHniKRLqEU3j/AYeKisPSR5oVetuxvXDV396a5culhUCV0gM6cOZqQkIDuESO+QPG0z6h/Fo5eBhpQtmZJYI3LTM6LrRkbGycnpzx8+HTixAU9eow5cuRcaqreKjdDQ19OmjQCb2bOXHTw4OUjRwKWLt3Qtm0X9UvBscD0woWTcu3duvXfu/ecr++Ovn094EVhzbAUTGo17t27feLEIXSK+Zx37tzA9MEDlbcAQxFhtv7+23v37jOQpaioyD17tvKvYD2nTPkVYvPbb9M6dOjONObx4wdY55MnD4T1XL16AS4Oy6r4+R318zs2d+4yR0fn5cvnHz26n+nEo0fB6B+8exfG9ISqCw2mTv17wYJVehEbgB8M+iXBwTQw/DcY1nid/D3CaHq8kTP9yOoNyDGOjlh6X0BKSmpKSuLTp6+nTFm0dOnmP//8pWrVcizdrF8v0ebff59Zs+bnKFOpUmmsFiLx6NF9vDl8eE+LFh1kvzI1NcOrWLHi/fp5GBmJ1q3z3rfPr2vXftAG7j/dvn2tatWaTBp1wfT+/dtKN4GZ4WZhlypXdsVH+EBbtqz29983bNg4JnWVEGvq1WugXJ/348fYAwd2urhUrlixqtLVPnwokbcLF045O5fBmxs3rmKKVSE0h91m0oDbtWuXsbf29gXd3BrwCB5MHryiunUbv3z59NatwNy5jevVa4xjZNJLgxZI6cePMdWru1WpUkOILInFqRcunH748F6hQkULFSqybt3ySZPm8JgYrP/165dxjA4OTliViYkJU4GZWV5TU9Nq1WrBt+vXr92yZf8gTsV39dmzJ9jVDx/eOzpKVsIbAUJwly+fe/r0Md6XK1cRy0ZHR50/fwIfAwIuxsbGODiU4GcVc2IPob6WltZoKVWqLF8DzrONTf6iRR0uXjyNU/rDDz2trOSHrlB1oQ8d2p2ammJtbaNmVTjb586dwP7b2Njix+DkVFpYLc7/rVvX3rx5BW+pdm13xFpx5vk1OnBgh5lZnqZN2/A5ce3QUcD5h9Mm/HQRsw0LC3V3b3zu3MlXr57jiHC8uI5CcBgHi4vVrFlb4XRlUww0f4OOjtzjBtSPBq2XsaLVwDXGRwZXKdlaeESiryPXcv8gLOydh8fUunWr4Xy6uJRiugKbePz4wcKFi7q5uWu+FGQGMa4ffugBDXj9+oUQSJEDThLMEPwYmCFu/pg0ogUTIw2SHGPSTBKOSLEvDIuDKTeLnLJlXXg+IyYmZvPmVTBS7dp1DQl5VKyYIzIcfB4EoHx9F1lb227d6q+4PzA9cG7w5uTJw+iV483ly2f5V1gPTDOO5eefuwrzL106b8mS9aVLl8dGFy2as2/fduwAD+4hoISgHM4b7On8+X/y+f381qHlv/82Yx4cIHrlOEY+P76Fg8KvI2bDTgpbwSLz5/uqSWJxEPls1arjrl2bYJHRITh27MDff09DO18/Vj5v3nKYb2Snpk37DfuJkwCzjq9Gjpzk4lIJwTTMfPbscUhUkyatcWJjY6MnThyBrgMkEPqKbxGZ5M4iAmIQjKio91gc3/JzpQbZC+3tPR9LQQPq1WuidFXIFE6YMPTly+fC4h4eo7p06Ys327evX7FiId7wXcIhbNx4EI1M+juBkBQsWJjrzcKFs9EdwQzwevGxQYPmkybNQqQR4oTfwL5923h/aMYML1yFyMgIiCLf1oYNK/ALxJlk2RxDf/6NhgjRtvQ8DidNZFUnUAqPsHHtkdkZV6Y/nj17LRZHxcfr39VTjJ7B18H00qWbeFWuXNZjMLzM8kx7IiLeYQqTqnlWQOpD7GjV6odGjVpCb2C7+/QZrHROmANMnz59xKT9SiYN9CMiNGTIb8+fh8Cg4CPsCAxoiRIl5ZaFjcAU/W6hJW/efJjGxHDjKQQAABAASURBVERfvXqeSTu8ffpITA8M7h9/zHN1dWOSEnlXWLq6dRsp3R9slO8DNorONfrmyELxj48fB0NvIJyDB/9asmRZuEeXLp2dOfN3GDuE8vji8fFxq1fvgjxAeCBFJ04cxIE3aNAMQSpsEampjRtXQEtwQtq06QynB2LTuHGr336bigQ7ZAxODHrZ6FxDbNzdmwwdOhZHB7H38pq5Zs2yMWOmsrQoUqQYpui2w2OA2EBjFixYiX76/v07ECtDIgqCAV3EmZk6dR7MPTQP6oJzAofszz+9xo3zGD16ipDG37RpFcQGuwcPFWfmr7/+wEEJLh2EeeDAEZCBxMQE2VqANC80gp+DB38T4ZRb1cKFsyA2f/65oEaNuojlQq19fLzq1GkITYLYQAinTfvb3Nzy/fvIt2/f5M6de+XKHW3buqFv8csvE/gKL106A7GBazt69B/4PaxY4YUfFS5E/fpNhROFCCQ6MfjN4PeA2C/ykfgIiYXYtGzZQV+xvu+IYcbTdBm6RnYNGYqgOkwaZJPulQSWsZximQWSOpjevBk8dOifPzXazLQHf1cm6TsrH4cd5gABCv4e/UoegkDylkkCXC2dnErB+B48uAt/ZqVyxcOAiAgxaQQJwtCr16ApU0bC5vKUyYABQ8ePHwJbD72R2xYcL/atY5eamio95GT4IkzqFnTu3AemfMMGnxkzxq9duxeBGkjI4sXrmApgiIWNXrhwCm4WOt09evw4Z85kWF6eskIPHfoHP4A7Jc+ehQiLu7k15J4cglcwzW/evGZStevd+2ccEbrV3M3iPXc+RRgQjeitI+AD+UG6CH4J2pFLj4h4i5ezc2msAeLENIC7trgKgYEX8aZFi3awy3gDpwR6g/V369YPETN4fty3wNnjMqwUSB2m8HWYxPdywjmHT4AgFQ9RYq+6dOmTW0qaOyZ7oRWRXRU6GUiYVaxYDRLFXRBEIKH3Dx7c47HNrl378oOCr4aX0hVyzxiiDvXCRcfhQ28QnhX0BtdUKLzEZV2wYAbOMOKKCDMKh5zdMRy9kR8kTTFEpv6BnhkdUlPYnIcwzVC9effuulgcZ2+v/4NatWoHlxZFpH1P8c+Du6U8ZDpgby9JJyDEofTbhw/vI3DB39euXZ/rzZ49fjAWPNKF/vumTb63b9+oXLm64uJILWDq4FBcuqogeFHVqtWE9UEuAQYaJpjXSsHuwNjJbYt7NjDQwtq4NFpZ2UBj8KZfP08eWsFWED+5e/eGKrdG4PFjiY9Vvnxl9KZPnDiclJSIj1Wr1ipfvlJQkCSNBElbvHgu+s54jzAdk/o0iuvhyYCkpCQmzTNNnDgch8OkEihd5BOmEBImrYmAxwCdQE4CHW10t7nmzZ07WXaFGuYSEFDCFDElXmRRocLnHBV669Wr14Yr8/TpE3ysX79JmqtCqA2RqBo16sD14S1ly0p+t+HhofwjZED4Kk1kL7QisquCljPJabk+cuQA2XkQsXz+/AmfmaUFwp6YCiWFPBUHt0+YAR6q8B4iBL1BOBF6A9cTP91Klaqz7I/BxdN0rjTLhCezqd60q35jaLLcu7cqNfVthQr6f/bo2rW7FfXGxMQ4KSm5WbM6Q4b0cHAo/N+4FFWLw5zBVMFjELyQ8PA3TGqn0JeEAKBvCGsudAkF6tRp4Od3lL/nAgBLx3MY3GK+fv2SSXrKB5TqDf7eTPJkvJIIwSGoAisPuwOR2LlzE9p/+20aPiIVwY213LZgENkX88SBlcF2EZVCJh8fhft4oBbQm/fvI1haBAffRQwKa2jcuCXC+hs3PmnevB2y8cgqw1hDOdDlh9igRwwfCB3nceM8EdJRv06EwrD/o0ZNbtKkDfrvbdrU5u2lS5eD/7Rt2zp8i1wUjPugQb8waWcf03Xr9trbf72XSKTBgyVxQnjmvFChokib40109NfRjOEdYpovnzn7EopUijAeJRcAHk3l8NI1vgYm/W0wjREutNJvZVfF9xyuiRAc48AV4ytBjo3Po7DnX0PKfCfRF+G/WJ7CkfXRZd1izIzYLzKOffsOhmsF1ycHBNMY1UPLkuZQad9RcnIAUBr8Z9q1a7hnz9LZs0c5OhZWPz+iTIhjwAvhH2FYeVktj9TjH4ipr+9iHrBi0u4q1wDEguBP8Bf/D+N/yyThoCboJ+Ll4lIZwSI0CvfuCGANa9cuh3lt164bkiVMMuSdpMuPODufAU4Mk6aOMCeiZHLbKliwCNaPaDuvssX+YzYh+MOk4sHXc//+HemxSE4CNBWROu4AyYFNwJEqW1bSKa5V63NxBI/A8B1DmI5H+fr39+TlWPBUuBOjBnScoWGtW3eCbiE/wb7E/WDQ27TpxKTpLrgRK1b48TgVr/07d+6kkQxpJs/Q/UcEDycZ+XacUn4GEIbi38I9hZyjv8/boZpC0bmAsbFEYF69esY/4veDo0bXAfadt9y8KfH7HRxKMC2RvdBpzsx9IEgLLse3Z0DE3RTkZoSZucbwHx7/CXGKF5cIG7/u7EthvSq1Y5LAo6SE8n//k1Q2oqvBcgQGlL9hUqnw8Oiu2xBqLNNDajkGKA2m3bu36t//B1tbTR9+iwQpIhhIF6OjB2vOS5Xat+/GO7k//NDjyJE9hw7tQkSibt2GsbGx6EfDSm7adIin6AV4pQCiRmPHThcaoTerVi25ePE0r6aFQsTEfMCqkEjARyTbYbvPnZMU43KLwGP3mJnbdB53evEiRLYolkkNYuvWHTdvXoWkfe3a7gjiMWm/mEnVDlEv5JbRPUe8a+9eP+wDd7BOnToKxwsCAPsudxJ4vIVvBcaxQYPmSEQhmCZtlBT4QY2Q7YCx3rdvO9Z24sQhHraCDvFEvVIaNmwOuT158oi5ucXmzb5MMi7A6eHDx3369AkuFGKG5cpVhDd59uyJ2rWTcNSdO/fes2erj8+Cly+fVaxYFT1u+HCLFq1V1elGYgZic/v2NSgKwo9IhKCxZs16OEY/v7VQIIjZtm2SCi5k0dDf79nzpy1bVuP/BQlk0tukhg4dC2mHGuG0I9lmZ1cQrlKrVh0x/6xZE0aPHtSjxwAoNK4sTk716irzPXIovdBpLgV/un//IevWLR89eiB+jfBR/P33oqVhwxadOvWCn4orC/3AecOZwcr5meEXy89vnbW1Dbo4HTv22LFjA3Yeh4Do4n///cOkv2dVG8Ui+NEiXocDlPuZZV8MtD6Nj2Qjl7DRUIHIv9EQxM2MjXNDbH78sWO3bq3MzfNqtTiiRujG4k/OvRMmvVlPqBCFqCxZsn7hwjn4S/PENVIXUBQ5sWGSXvkJ6dq+ueUFUTLoDawz77mjy4wXrBvsHQxZ4cISS80rl3jfGeajSZNW3MSzL7b+yZOHioagT5+fEeWDxUS4D7Zy+vT5XNIQHlywwBc6tHHjCibNmkyZMo+nQHiGuVChIoongXeQhV4w+rno8sMpkR6vpNP9+HHwsGHjrl+/smGDpLQEuvjrr5OQUkKPGyLBVES9cCbfvHnNo4uQQ0gCzGJwcBC0BPb09OmjyEvBj4TG4/yvX78PfpiX12ovr5kI3OEF5UMODI4Rj7PJwp0ezAM1Rd+/e/cBEAleKoZzOGfOkn///R8MNF5YFsFJXAgmTWvhVKxd+x/0GO1QJt6rwCLDh4/39p7Pq7eR74GjGRs7ycfHi9dVw8SPHv1HmqVofNdUXWhOLimqFoYi4tvVq5cuWSKpF8B1NzGRXDtbWztcVpxweD944ecE+YeLKS0z+QmBTV5Ezgvq5s/3nT//f3DKpZfPcfr0f/mNTUo9RXhI7u5NEdvMSSMUiMTKHtZz69YCCwsLJ6emLAfh6Tmd+zc+Pn6QFm/v6bwFb4QCAcUWpStRM4N6/P3HubnNs7R0ZlmGL/kbLW5315CaNbsPGtRl4MDO3L9RBD895G96TFR3Iw5iTYjsI0CE/IdSc4AgTFjYaxub/Iq2T7+gV45Uh3DTjHqwV4jvKb09Be2JiYk8nSMQGxudL5+FKK2UCFaL3RAG45FbA/aNCxhmUyoGcrx/H2lpacXPanT0hzx58mAN8EuEPDkidejRDx78a9eu/XgLuvZYM68k1hl4KnA6FU8ObFFk5DtcSjn9wOEg24GNyv4AMCfOGJfeTAO/RrincIkUfwa4LikpybxKTZaIiLdI0sjeG4srxaQ+U5qbg9AiawiXXc2ogPuXhXQewSxsWOYTEnI8MjLM1XWy5osY9P03Wo3aKQuF1DTh6lU/lm7Q9VM/BCdskKo7N/WLVnqGvVJ1LyRig4qNmlgf9rlWwkLpV7JrwGya7K1s5S6Eh0nlZPDgbgh2ubk1jIuL5Z4ld6Q4cB8VPUht4Tf5K7ZDbpVeaxyOYnuat5pmBPg1qhp+VNUJV9xzTa71o0fBp0/7Q2wQhlX/+89eGFy9gGxhtNIiaaa2ZIDPQBA5EgSCqlSpAZmZPn3MvHlTIT8IZ7m5NWBE5oK8FBJdCFqOH/8ny0EYkH8jeDMsHShmfQgixwCnAQZu1KgpoaEvEb/SJJdOZAR9+w4ePnyc5vcSZRcM+nnSWj1YmiAMBCQbihd3JrH5jiCGlvPEhhmU3ihGz5gygUlTctKMuREEQRCKGLJ/oy6wpuZb2bE7GUEQBKEZBuXfKHFcFLVHk0fjUOZGL4hEzDSv6FNMMiMIQifiP6bmtWDZBcP0b9SVqGkChdT0hVMFo5BbMYwgCO3Bf6ewk1Gu7FP1ZVh6o4lfoknJAJUV6IvqjdntMxFhTz8xgiC0ISo88dapt65N9faM9kzAcO/3VDOKmiYVz1QVrResC7BWA4yOrHtdzs3a0cUij3lOGASXIDKUxPjUF/dj71+MrNdBVLSUBsN0Zxno+Z5K0GTcARq7U184VxL1nSS6eebDpT0fEuIYQRDqMTZlxUqzTiNEdkWyk9gwQ9MbWSERvBNFT0UmqdNNzaoYhdT0hIUNc/9B5P4DIwgiB0PPv1FJmlpCkkMQBKE5hlYv8NlxkS2DViyJ5k4PS0tLqEqNIAhCcwzUv0l/SbQA+TcEQRCaQPE05WgyBoGGbhBBEATBDPP+mzSHUGMaOz0UUiMIgtAQg42nfaMxOg8UTf4NQRCEhhjg89Y0VQiSHIIgCD1iuPkbWZ3QJFujCgqpEQRBaALVC0hQmq3RUEjIvyEIgtAEg42nBaXHp1GxTpIcgiAIlRig3gi3fMregqNp3ZpSKKRGEASRJhRP+0x6JIf8G4IgiDQhvdEPJDkEQRDqMdx6aBW34HyTztE8UEYhNYIgCPUYtH/zbUl0ukZRI/+GIAhCPYaoN3q/5VOHmQmCIAwNyt98RpVaUJUaQRCEXqB4WtqDQKc5z7dz3iUXhyAIQhFDjqcFyeVs0jNQtOwaCIIgCEUonpYGWmVlKKRGEAShCsP0b5S7LKrUQof6AgqpEQRByEH5Gz1XlPF1kotDEAQhh6HXQ2siOVpFyfjMBEEQhByUv/mKXtwdrAQ1ILNgAAAQAElEQVQvCqkRBEHIYdDPk1bVrvNA0bLzU0iNIAhCFoP2b2RGUUvj9hotBxpI19A4BEEQORJDj6epuAUnXQ9h4yE1RpJDEAQhg0HH0xR1RdtSaVXQjTgEQRBykH+TIY4I3YhDEAQhh8H6N8r9mDRH7aSqAYIgCN2gemim4sFryiVHc3hIjfwbgiAIDumNpmhbSkBVAwRBELIYeL2A7BADQd9+pWkpgRqoaoAgCEKA/Bt5tE3tqF0VVQ0QBEF8xnD1RhADzR2XdEhOum7oIQiCyAGQfyOPfpMuX0JqfowgCMKwMXT/hikTGFWSo0M+hqoGCIIgOIbu32RCpIuqBgiCIJhh+zdf0zYqbsFRLFHTxVOhJxQQBEEw8m+UoqaCQDfJIReHIAiC9EaC5lVkutWbCSoVEhLPCIIgDBKqh+bxNKVPJVDq3+j4bBu+zuPHoxhBEIRBQv6NctIcuJNpCQ+pPXkSf/Mm3YtDEIQhYtB6o3P+n+laNYA3a9dSFocgCEOE/BsJqm/B0acvwl2cGzfuBgYGMoIgCAOD9OYzCiXRKvM0OhebYRPOzmbSZX0YQRCEgUHxtEwd3KxpU2vpFgPJxSEIwtDIzQwYGSemm8JXakrUdB+fxsnJbMCAbkjhwMXx9vZmRPp4FiR+dl8UGyViBJENyWPOHMumlqxiKD9gg9YbWb4MARAkO64aHxRA8cmear5KE6433MVxdXVlhE7ExbDTO0RxscaO5S3tihszgsiGfIpJvns55urRhBZ9xbaFcr7qkN58Ro2vo2xmid4ghePtrbXeMEkGyMNHCrk4OnNyq8jCzrJWe1tGENmZEpUsHgV+OOAb0XMcMzZhORvK3+h286YLSwfQG3g28G+ocEA3Xj5kKakmFeqT2BA5gVKuVgWdzK8dF7OcDtWnfUZRe9TUoaX/EQOQHEaFaroSdFlUorIVI4icQslq1g9vsByPoetNOlycdEmOqxS88fT0ZISWREcwK7ucHnogDAlLO+OYSPJvDAkVTyVQpyjpqaXmyRuqjSYIwkAgvdERHm1L5yNteFQNLg5JDkEQOR6Kp3295VNp3TPLgLtwBDykMErkEARhAJDeyFeaaR4i05fkUK0aQRCGAMXTJCh9Cg7LrOdyCi4OSQ5BEDkYut9Td6BGnp663/UpAP/G29sbWRyuN1x+CN3Yv3+7ubllo0YthJa7d2/ev3+nRYv2FhaWvOXt27CAgAsPH94Xi8Xly1dydXXLn99ezTrj4j4eObK3U6deQsuHD1GHD+9OSkpMSUmxsytYvLiTi0sVI6OvvbcXL56Ghb2uUaOu0BIUdCt37txlyqi8cys5Ofn0aX/srbW1Ta1a7uXKVUTjmTPHXrwIkZvT1ta+deuOTC0xMdH+/vtwdC4ulYXGU6f8P36Madu2C8sYsP6yZV0KFy7GshKPHt2/eTPg2bMn+fKZOzmVqlevCd6wTOfcuRMbNqyYMmVusWLFmaFi6Hrz7VM+VT2VIF0RM812w1UYdIAZtuTUqtUdhtvGxuqXX/q0auUua8Q1YeXKRc7OpWX1JjDw4saNK2vVqsf1JjDw0owZ4z99iuPfHjy4s3fvQQMGDFWzztOnjy5f/m/z5u3MzS14y4cPkatWLZGdp0KFKmPHTi9SxIF/PH/+JARpzZo9wgybNq0sUKCwKr1JTk6aPXsSlsqTJy/2DTs8deo8WMazZ4+fOXNUbubGjVulqTfv37/z8VnQt6+HrN7s3r356dPHGaQ3kN7//vsHK+/fP6uU+KM/sW3bOl/fxbKN+fMXQA+DaQ/WhmuRkJCAvgvTnujoqJCQh/HxBv1EeYqn6Y5+1Ui2dsCQA2smJsbJySlv30bOnLm8TZsh27YdSUxMYnoiNPTlpEkj8GbmzEUHD14+ciRg6dINadpf+EyYXrhwUq69W7f+e/ee8/XdAbMOvwRrhjHiXz1+/CA09NWTJw/4R3hIV69egIujahNnz56A2Pz447Ddu8+sWrUTLVzPfv114qZNh4QX/B409uo1kGU94DJGRUUeOLAjNTWVZQ1OnjwMsXF0dF6xwg/XGld81qxFVavWZDoBQUWfIDg4w3ufORiKp30z+KbiQJzqh+ZMz8CdivDaAR5YA4ICGSaQmXfv3i9cuO6//7b07/9D164tzM3zsvSxfr1EyH//fWbNmp8jXaVKlVO/yIMHQQjI4M3hw3tatOgg+5WpqRleCI/06+dhZCRat8573z6/rl374auHDyVVJxcunHJ2LsMkD9m7iim6twkJ8VhEcStc0rp27Ytp0aKOXbr03bFjw8uXz7By8y+xn1evnl+5cg6uW/Hizvj48WPsgQM74b5UrFiVaQ/iSwEBF8Xi1IoVq+EkINaHRuwewj74ysbGFnbZyak0GmNjo+HhYUNxcXHXr1/G/kNoFVd48OAuTCE5t24Fytp0uG6XL5+DX4X3CBJWq1aL+6wfPrzHDiDwaGlpXa3a520xSfgrGFuBk+fg4FSvXmMTE8mNvbD19+7dvnnzKmKJOF6cFpFIpPQQBBDt5J7NX38ts7W1w5tcuXLJRjixYxcunEafADtQubJrqVJl+YbgmNat2/jly6c4kNy5jbEPPAKGdia9iNBUM7M8TZu2UXVmsGPXrl3GATo6Sg5B6RU3TEhv0kU6B+5UtkLXgIAAHxkMXHXi4xPxWrVqB17durUaMKCjpWU+phMwTMePHyxcuKibm7vmS0FmEOP64YceW7asfv36hRAxkwNOEvTmzp0b0JvY2Bg4N0zav4brgzeXL5/ls4WEPOKJGTkePw6uUaOO8ZfxGkuWlKhUZGSEbKx/69Y1mPbs+RP/iGSJr+8ia2vbrVv9mZZcv35lwoRhwseFC9dgr5DWmjBh6MuXz4V2D49RUL7IyHeLFs2BQee627JlB8UVhoe/uXTpTJ8+gzduXIGTLOgNkljTpv0GG439hJhBRUaOnNS2bWfswP/+NxYf7ewKvHsXjjnhgsAR8fND+GuRsFpcrPnzfaEWiNTt27eNBxuZRJ4v4FQrHoLsLkHhsObWrTtxsZEDUjFx4gh0JoQdGD58fIcO3SFCONh9+7Zjn/nm4GgiLoo92b59PZOmA8PCQgsWLAy9UXpmjh078Pff0/CGL46DmjdvOfSbEaQ3cig+lUB9UUA6B+5UBRcYPvSAEF4ThsDRL+/eXReL486fz9gaPM1BME2xMS5OEvXeuHHfrl3HkNdhrDnTnoiId5iWLl1eJNI0jCz1IXa0avVDo0YtoTfQD5hUpXPCnjKJjXuE6fPnkgw/MjqwTejqQjPQC+YfoSuKehMPO/wpzsrKRmjJm1eiqYj4Cy0w6EeO7EU8TfADqlRxRTaobt1GTHtgu5kkpXQIG7pw4RTPKi1cOAti8+efC+AEIPA4f/6fPj5edeo05IvApM6du6xq1RpCzFCWo0f3MYnBbf/iRYi//76hQ8fyQ4A5huHmuSjkP9Drx27D1kNs0OuHSMBXS0xMvHv3BuwyPBiIjbt7EywOnwO65eU1c82aZb/+Ohk7XKyY44oV22HiHz68B2FWegiyoHPAJP5rWaVnYNOmVRCb336bCp8V1+uvv/5YunSem1sDKyvJExHj4+NWr94FjYHwoP3EiYO47itX7mjb1q1du66//DJBdlWyZyYi4i3EBseyYMFKHOD+/TuQ+UPqDmLGCNIb9q3GaPVUApaRBQWy94HyaQaPfJMNotKQoujo2NmzfX7vq4vexMREY2phoXygT/S+YeD4e3TPuR/Dc/UQGyenUrA+CBn17j1IqVzBmGJqZiaJ+MHCMsmDjoaOHz/kwoVTWBvkpEePH+fMmQwbB09Ibls2Nvnl1paamiI93mShBal+9iXgxoGMLV68julEgQKFMd2zZysOB/10Jul2hCPDhMAUhJP31qtUqQGBfPDgnrNzKXyE8CAUJj3GPHJrQwxq795tENSCBYtAV86cOXbx4mmsNjw8FPEuCCQaMRsiYDxRf+XKMZwQGG4eGETEjK8ZngGm7u5NYbXxcnYuDRcBQS3EwWDBnz9/gjU3aNCMS6DiIcjBL7e5uaXSM8DPf5MmrTFF1AtrwFEj7NmwoeSn5ebWkP8AEA2D3rx585qpRvbM8B9Mixbt+HbhMEFvsNukNxzSmzRIU1H0m8KRg6uOrLvD9A33b+zt9b/zuoG4mVIXh0kCFGYw6/36tWc61fjY2xdg0mJopd8iCLZw4Wz+fvLkudzc7NnjB/uL4D6TVoVt2uR7+/aNypWrKy6OYD2mDg6S8Nfjx5IygfLlK8MSnThxGIkEJtGVWuXLVwoKuq24LdhQJq0pENYGv4pJfCYbYd927NgIw833JP307TsY2SAE6Pbu9Rs1agpyQsijoP3OnesjRw6QnRPxJf4GfomqtfFKgf79h+A9ooJMGoSEBX/1SuJh1K/fRG5+HrITUmgCXKfnzp0s28iTH5Mnz5k+fcycOZM2blz5++8z4LUoHoLc2goUKMQkTm244g5D77HD2FWkZ3hL2bKS3z8EUm5OXiiflKSuYkX2zHBlqlDhc0YNSlm9em14dfDhGEF6w7R80pqyxeVDcBlEBsXT7t1blZr6tkIFXY49I1i3brei3piampiZmfz4Y6cuXZrnzZtn+0KVi8M8IbyOVI3ghSASxaT/fHQ50V9Gyh09X+FeHAFE+f38Plce81gQfBEexOcW8PXrl0zSLz6gVG8QasO0RImSmAYH30V/HN32xo1bzp4NE/mkefN2pqamsJIwPejaK24LqsZjcRxutoTEA++MI4cEF4FphpFRLiYR1zdCC84JskrcfJubW8yY4QXXATE0GHGslbsLbdp0lgsWYYv8BqBcuVTaCkSNMD1x4tCNG1d4C9aMQ+DbQhZKbn4zM0k7LL5cO041k/wA9trbF5LZAckUJxbhrKNH93t7zx8+vM/69fuww3KH0LDhN5LDbwM6f/4kUlByG+Iyw+OrnHfvJL0QTe7L4Y6sLLJnhjt/soFQRCYxNTamR9BKoHrob1Dqzah3cRRHJSD0SO7cuc3MTMeMGXDokE+/fh0gNurnR5QJoSF4IfwjjDuMFPvS20VQC1Nf38VCzS78EqQNmNSwIoPCXzxvj046k4R3mkAM8HJxqYzcMhqFe3cEsIa1a5fDXLZr1w1BMERmypaV/Cp4+TKT9PGbYspTLyEhjxS3BccFYsCLuBCeOnv2BMJ3Dg4lmCS2lrpr1ya84aEeAehHUNCtDx+ilJ4Hrh9I+Qh7e/v2dZh4rojYBN/ozJmS5Pzly+e4ZwbVxP4byZCmwsEngIQjuYLwFz9ROGN8VXz/IZZ8cwJ8H86dOyFzLBIjzmsFz507+e0OGPEdxi+hdeuOI0b8ziR/t8uKhyC3Y9g6YpUICQqhSyYtfoODi84HrgU6E3AcefvNm4F8EaYafiqQkFMzD0JzTFpTwD9iW7isyC1hWS5ykZFvmQFD/o38MJ3axscy7Z5QQwPRs8TEpPbtQ0vJigAAEABJREFUGw0e3LVAgfwaLtWyZQcEhcaN80CSH9YcBheN7dt34/92uAhHjuw5dGgXQjF16zaMjY09fHg3glc87Sy7Hl4pAKM/dux0oRF6s2rVEiQneBYafeeYmA9YFbIU+Dhx4mxkm7k94tICBWrQoDli+gimSRsliRCokew9mBzsLWabMWNcp069kUdBrgJ+Bjdwd+7cgM3Cccnt4alTR+F48ZtLFM8DvCs4VdDaH3/sCDONNDs/Ffxmoy1bVj18eB8hr6AgiWVErhvOHwJi69YtHz16IHYGwT1//71okXMaFOFyLjsnL6rGee7Z8ye8tmxZ7eHRrXXrTkxa9j106NiaNeshtIisRlSUJ/YB6XpIwvLlWzp37o18jI/Pgpcvn1WsWBXnAVG+RYvWQh4mTRoBPUPjqVNHmLRkXPEQFPdt0KBffvml/7x5UwMDL5UrVxGuxs6dmxDHg0Qh6zNr1oTRowf16DEAmo1rjUtWvbobD34qBbvBr6af3zqEOhUvIpMECetJq+zWQuYRr9u2TVLShm0xaf0Ik5ThLcKvolKl6swgIb35jBrBSHPcmgxN4RgaCQlJcGjQqUforG/f9nZ2NlotDiOLTivsJvdOmPSuzH79PheUw2QvWbJ+4cI5sBoIxTCJP+QIRZEz5exL77t582/uJEc+BnqDwBHviaODjBd6rzCmMFs8gMP1hnfhmSTr0xKxFATTpNvi2Z1gxd1GIn3kyEkrVngtXjwX9gg7jHQ6/+r0aUm5s6Ld5yW2hQoVYSqAZTcxMYUl3bx5FZOKn6fnGJ4rQqQLUbKZM39HY4sW7Rs2bMmkldYwqatXL12yRFIvAPtrYsJvHFHp4sDH2rtXUicmeHJ85ch1wb+5f/9Ov36e+Lh27X8rVizEtmCOIfzwWv73vwX//fcP5sFVgIojLf/xYwzOj5fXai+vmQcP7sQL82M9iYkJOAp7+4LIhEEt0AMYMGAoQpoPHtxVPAQ5cGl8fPz++Wc69Ix7OdCAYcPG4Q3OQ2zsJB8fL167DBEaPfoPYTALVU5dr14/IUTJK7Z/+21quXKV5GbACZwzZ8m///5v375tvID7t9+m8QIHaGT//p5QoAsXThms3ogUw5FMEn5dYGFh4eTUlBkGnp7ToRYBAduE997e0wXxwEc04iMa1Szu4dGdj++pBn//cW5u8ywtnVmW4Uv+pjvLPmxfKKrZtqi5jcqYOOwg0gZI88JOwQQozoBoTFjYaxub/DxnkHFgQ+jqCgPhqAd/RjgiCEkp3WdFYmOj8+WzUB/yQnwMUR0IHg5Wbk6E1ywtreVGDMKpQ2IDjppwM1D64ceFHZDbFvYNqQ7F+2PgXUFmeIm57Eqww3K1fEoPQRG4XBERbxFTFQoEBLBjOIe8Q6AhWJWFhRW/EVXNFuEiKx4a2uFCKVbNpaaKt897MvTv7JTgCAk5HhkZ5uo6WfNFKH/zlW9HUfv6VII0I2Z6efYaoUcQ9M+f3x59f1WGG+1FijhktNiwz3UKGokNk2YIsNsaig2TFvummV9B2gM+AQyf4pww6IqWGqcODocexYZ9OS7FbWHflN6MCXdTTmz4ShQLx5UegiLwsXC5FcWGSYsytBIbJi1aUy82fItKDw3tqkq0DQHSG3l0yP9TCocgCCJNSG8kKPo0Kma4q/MMBEEQBg7VC8hDykEQBJERkH8jIc0YWpoP+sycJ4ESBEFkX0hvlKCzi0NeEUEQhCpIbySked+MJvkbCsRlGubWLOa93h7CRhDfndjIpHxWmg5WlH0hvfmKIBVKywdITrIOzhVTn93+wAgip/DkZnTJyizHQ3rzGVkXR7ch0SiFk2mUcRUlJyYEX4liBJH9eXYn5tmd6GqNcr5/Q/Vp36BmTBoNx4EmByhzaNRVfHpHVMSrOEcXK3Nr+hkT2ZJPsSkv7keHP4trM5DlNYDbQOmPqilpPraAp3BoILXMwcqOdfAUv3iQcD/gbQiF1ojsSR5zVqJcaoveolyGYYlJbz7z7VM+KVWTPXAog5eYEUQ2JueH0QQof6McRcnRRIQohUMQBKEK0pvPaFIjQKPaEARB6AzpjZ4hySEIglAK6Y1y1N6CE8QIgiAILSG9+YycX6I0vKZJzI1SOARBEEqh+jQ9Q/E0giAIpZB/8xVZqVAqGxpqCUkOQRCEIqQ32qG5llCahyAIQhbSm6/IlQPo7KbwFA75NwRBELKQ3miHJiVqFE8jCIJQhPTmK3LlZypKojUaOpokhyAIQg7SG5Xo9lQCDlVFEwRByEH10NpBjgtBEIRukH/zFT2WOwvzkDIRBEFwSG9Ukk5Xhh6BQxAEIQvpzTcojGqjRHI0zM1QCocgCEIWyt9kFJTpIQiCkIX8m2/Q7+01JDkEQRACpDfq0MsDCCikRhAEwUhv5FC45VP5LTgaOi48hUMQBEEw0hvd0NDvoXgaQRCEAOmNOlQJhuZDD5DkEARBcEhvvkHv8kBV0QRBEBzSmzRIz4PXGPk3BEEQXyC9kUfvD/EkySEIgmCkN2mS/pJoCqkRBEEw0htFFJ7yqb4kWlMdIv+GIAgDh/RGR7QqUaOQGkEQBOmNPCqe8qkHqaCQGkEQhgzpjY5opUM00ABBEATpjTyKz61RfdenFiVqeGHOkJB4RhAEYZCQ3igng3Itx49HMYIgCIOE9EYJci6OqlI0rQqdKaRGEISBQ3qjkjRHidYKHlJ78iT+5s10Pd2AIAgim0J6ozu6la6tXUtVagRBGCKkN0rQ/F5OqlIjCILQENKbtNHXLThYj7Oz2Y0bdwMDAxlBEISBQXqjBMWETVol0ZqmZJo2tWaSEgMfRhAEYWCQ3qQL3UoJyL8hCMIAIb1RgqI3k/5RojlOTmZVq/JVkeQQBGFYkN5oBPdjlLVrndoZMIDftUMhNYIgDAvSG+UoFRKluqKt5FSpwkNwgeTiEARhUJDefAdcXV0ZuTgEQRgYpDcaocaJ0eHxnR4eHoxSOARBGBikN8pRLBDQ44NwXKUwkhyCIAwJ0hvlqCoQUDanLjrEXRwKqREEYTiQ3qhDQxXRQXIE/4ZcHIIgDITcjNAM/sA0RNgUH8imG3BxfKR4e3szIh28fix+dNMoIlQsTmUEkQ0QMZsCovI1xYWcmEFBeqMcZbd8CkMJdFOcWQcp4nrDXRzu7hA6cH6v6MUDI+dqNlUqmIlEjCCyBe9DE87ti7K2S2nWW8wMBtIbPaBGitRDLk46uXVW/P6tafOfijCCyFZY5jcpXtEi8Ej4yW1xjbsZiuRQ/kYlci6OmiSNzqVrQmE0ZXF0IDaKXTnCarYpxAgie+LassDrxyzsGekNoYCacFk6JYcK1XTg2T1xsbL5cpvQb5jIxhQrZ/k8mBkI9F/VGr3cgiNALo7OxH5g+axMGEFkZ8xtjGOjDCXxSHqjEq3GhE7PANLk4hAEYQiQ3qhE9VPXgjSZWXOgN66urvBvSHIIgsjBkN5oQXpERT2Ci0NRNYIgciqkN/ohnaOrwb+hqBpBEDkb0huVqH7K510N59cKiqoRhGGSnMQMBLrfU8+kZ8AbSI6npyfXG+7uELoREvLw2rUr9es3KVCgMG9JSUnZvXuLg0PxWrXcecunT3GXL58LDr4TGxvj5FS6evXaJUqUVL/azZtXde8+IFeuXELLxYtnsK3k5CRjYxNHxxJly1a0sysgfItNnDp1pHXrTkLL27dhDx7crVeviZqtBAZewis1NbVixaru7l/n/PAh6vLlM/fv38Wuurq65cmTl2nGkSN7sZ58+cz5R6x5375tP/zQg2U9oqIiDx/e8+rVc3Nzi1KlyjVo0AwnlumVK1fO4bo0bNhCzTyrVi25c+f6/Pm+aubZv3879rBcuYqM0BjSG3V8GajmriAhii0CHh7dPD3v6jDKgMzmXIURB5jBS06tWj1y5TIqVar44MFdGzSoodWy9+7d9vFZ4OxcWtAbSAJaGjduxfUmNPTl1Kljnj9/gvcw3P7++8qXr+TltVrNOl+8eLpmzTLYl2rVagmNp04dPnXKX3a2IUPGdOzYUySSRA6ePHno5TXL1bVOgQKFvsx/5MCBHWr0Zvv29StWLMQuwSbu2rWpS5c+Hh6j0R4eHtqvX3u+t1gDpr6+O/Lnt2dpgQOfP/9PU1OzRo0+W9jg4LvLlv1dt24je/uCLCsBMR48uBsO3NraFsKDlsqVXfW+kzj20NBX7u5NZfsNcoSFvb5796bsxwMHdnbr1t/CwpK3vH8fuXjx3Dp1Gk6f/i8jNIbiaVkLDylMmsgx8MAauuFJSckPHoSMGfPX4MFTQ0PfMj0BX2fKlJEQG5jyPXvO7t59ZuPGgyNGTFC/FLwETI8e3a/4lZ/fUT+/Y3PnLnN0dF6+fL4wz9OnjzC9dOmMMOfFi6dh7GJiopVuAnYNYlOzZt3t20/s3HmqTBmXHTs2RkRIDnz79g2Y/vOPD/b2p5+GwyifP3+SacDLl88xPXPmqNBy9eoFTB8/znI3Ge7duxXHNXLkpC1bjuzff2HmzEUZoYhTp/69YMEqNWKjyLFjB7duXZOQEC+02NjYYvc8PUczQhvIv1EH92YUW5QGzfT1QDY5vTFwLyclRTLm861bD374YXjTpnXQ/3V2LsbSB/QAVhiuA168BUEw2TiYIgkJCYif4M3x4weHDx8vxKY4ZmZ5TU1N4ffMn7+yX792y5b9g3ANXIrHjx8wqU/ToUN3Jg0W8V4zbH3VqjUVt3Ls2AFM+/b1yC3BvE+fn6dNGwN5aNXqh/j4T0zi3OTDtFSpsrJL3bhx9dGj++3adTUzy6O4zqdPH2MKcYIp5yG4s2ePY4pF3Nwa8ENDiAlRQSMjIzheTk6l+IL379+Jjo4qX77yuXMn4A4i5NiwYXPMg6+ioz9AOF++fGZpaVWpUnXZmBL8sLNnT8TEfED75ctnCxYswk8yjDXW8+zZE1hqHDvWprirb9+GY+ru3lgkEiGMBt3l7dh5eGmWlta3bgUizoY1Q4mFpd69C4eih4WFFi5cFEdka2snfAWX9Nata2/evCpSxKF2bXd8dejQ7tTUFGtrGz6DmgMRePLkwb17t5j0Z4PZqlSpAS8Hx4IW7Ezhwp9/jY8eBV+/fhkn2cHBqV69xiYmkjAgPt64EYAIKo63QoUqmvijORvSm7SRVRf1Q3OqibZphazkAF5KYMhjSMMjwfTkycvHj1+qU6eqp2c3F5dSTFdgYjBF1EurRWA7fvxxGEJqMH8tWrRXOhssUatWHREHg6VDcB+RKzRCY+CjwNYgK8Nng61XqjdcGwRjWqKE5Bi5f4NIIBysmTPHjx79x9ata9Hi5lYfU7FYPH36b9g3G5v8TZu2UVyn4McEBFysX7/pmzeveRQRcsLbFy6cBRHl79ev98GGJkyYyaR5jo0bVxYr5hgR8Q7rR0tQ0E1orVicOnRoL1h5YRO//DIBasekYcxRo35i0qAfcl14M2zYOCYNlE2YMNLjaFYAABAASURBVJR7WhwPj1FduvSV21VY5JMnD2/bth7nGXortG/btg5r5qvlezJo0Mju3fvjzfXrV/73v7G8kUn+Ml5//rkAUTj2JTLJpJ0J7C1idPBivb3nY2acYSirmgORJTg4iHuEyP9hr3CeEaRdtGgOWnr1GogwLJM4uOt8fRcJi0D5kPuBQI4c+SPONt9tyCdcImbYkN6oQ+eBn9MPD6wJkvNlf/SvOu/eXReLEZzZxrI8yckS1bl69fblyzerVCk3sNM0phPPnj2GCRBSO5qABDvMFiL4iKvA7qvSG1CkiKTDi4w31AK6AhsKvbl06Wzbtp3RDYfVg82CCVO6LOwydoz7EExqXpmkTOA9pnCe+vf3XLfOe/z4Ifj4++8z+P7DFejcuc/Vq+crVKiqdJ3YB+66nTlzDHoTECAxndirO3duQKv44ujXo0uO9nnzpsLi9+49EIFBvnizZu26dx8AR2fs2MF79/r9/POv8OSGDPkNPQB4DHAdRo8etHLlIm6mV6zwwnTp0o3InK1d+9+WLatheZlU0iA2UIIaNerCVUI+CcKA5AfcDtldbdCguVRv1l28eGrAgGENGjQTvsKpWLlyO2w9XBy4jzDu9es3gbrPnTslf367iRPnlCxZGud5ypRf//rrjw0bDkCfIDYQnmnT/jY3t0S65e3bNzjziEYOHtydrxM5NlUHIkvr1h0jI9+tW7d86dINghOM8Gn37p93D9vC/ri7Nxk6dCw0BuLt5TUT/ZIWLTpAbLBCyBi8n8TEBGbwkN5oh/qgGS8Z8PHZ5u2tt2eyyVYQZOQwa/q/iTWDSEyUVI9euxY0sBPTjaio90JERZHTp/0/fozFG0dHp4oVq+HN8+chd+5c52GuJk1aI10PoykEUuTgrhiCaYjS4E2jRi2TkpKQPmnevB0sPhQLkR84Ckq3hWWxoLAqZLCYRGWTmcS3uIWOP+QKwgOjjLxOzZr1ePoaOoSXqsOBNXR1dStWrDis/9ix0+CoIbYDT+ju3TmIfSHehegctn7zZgCyRzCXWOT165eC3sDaItUBQ1+9uhs0IzLyLQ4cugULfu3aJbg+hQoVRSwOGSnszJMnD7FyHu5r1KgFtghVc3YuA/8AR4edh/jhK4SkoA0PHtyT0xsrK+u//voPjhH8qlmzJgQEdEBSjQem7O0LcVuPw//xxyF//jkegTIzMzOEKJs0aZWSgjzfPYTgKlasim3BZfH334eZu3btC7Fh0nQLXoonR9WBMG3gUVB396bwRPGC1kIdoYsDBgxl0uwdeidly+rHIGR3SG+yAUIRARcb/UoO92/s7bPc/8HHx09pO4w+THDDhjWZrhQt6gjDh3AKryKTAz1ZHvlp374b1xtuvHh3G34A9ObEicNIrihdOeQE04IFC/PgGLycZs3aLlv299mzx/jisOyQH3gtVlY2ctuCRX7w4KvrExcnkSJb2/yY+vouRkwGfXyY3Tp1GsyePWnlyoWIrTG1wGHCUrD4tWvXh/U/ffooomo//zySR+qQXoLewMhOmDAchhtb50vFx8crroprA7QTU2RB0IVnX0JVTJqegZmG24T180PjPhySIggt4g0Ee+TIAbIrTFZ21wk0o3//Ie3bd1+8eA78SMQkeepLcU9wno2MJMNc7ty5CS+5NfOYIYSNqUXVgTBtwAnEdO7cybKN6Dcggjp58lw4czhwXPeRIycKZ9hgIb1Rh1JvRk2SRl8lA6r3x1WY6ot791alpr6tUCGzA4Zpoqg3xsa54QE0b17355+7FC9e5PJhlU8NyZVL8sNGGERo4VkQHqpycCgBvUEiV7ayWWDhwjXcRzExMWUylQIbNkhcTG6LDx7ciaCTolzBWh0+vBtv0FmGJuFN8eJOiLBBbxCqgrkpV64CculMWiqNrctti3tdMHy8Lx8e/gZTmC10umGvEbHh7Q0btkA8CjE6lhZc85ycSsHnQGjr33//x6Sah7w3k4baatVy/+ef/0FsFixYVb58RbgjY8cqr08Ronwwr7DRSIFMnDgLpn/TJl+EzvhXHTv2gt4MGPADZAbpH+xt9eq1uYK2adMZYSXZFYpUP40VvsiYMX8gT3b79jVFvcGpwzRv3rypqZIfAEKLcCLldpWHImNjY5TWUKR5IFrBt7Vu3V44Yezr0Umm6KNUr14LMVgkeJ48ebBmzR5m2FA9tJ7JaMkxTKA0uXPn+uGHpvv3/zdjxi8QG/Xz87TB4cNf/96IQTGpZ4Npu3ZdMEWwPjb2c10yjD7PCTNJ0ZEluud4cTvCKwVgN6EWeBUqVAQpYkiC7P0ZHHSrly6dh5kRecOysOaYH+uB2eV+EkJqkCh+V+nDh/cUt1WunCT5fPnyZyHhRVDIeeTNmw8zIPOPjAuT3viJHRDu6UFECEEz/pUcsHFM4mOV5FtnEu0pDduK7WKvgoPvIuiH/ezUqbeLS2XsW2JiIpPE8VKYarjj0rPnT9zP4GkJvkjJkmXg4qBrHxf3Ebl09BgQi3NwKM7PP7xSIxkU9SZFCn8fGRnBVHhaXGiLFy/p7FxKuuYjRt+CRrh07NtKdMXzo+ZA+E2mws+Dx/SQk2PKgBPGJBfr5LdHZ8SPCKd60KCRCKmFhr4SVmiwkH+TBqpv+dR9HAFCcyAzkJrevdv27t3O2tpCw6UQLofkIIY+ZEivhg2b3717g8sJv+cR1h+paQS1Rozoh6QurAksO0y2l9dqXm4ky759kkqK336bJuSKkUoZPXrgsWMHuYqA5cv/hdigMw6bAoPLK4CxQnTz+QzI+sBB4Tl59IIhHrx0TQ50hxctmr1o0RzY2YiIcPhVaOH3oCAohz35449f4RUdPSpJGPD6LpjR0aN/wnanTfunbt1GcitEmppJnS0mTTCsW+eNPeFflStXMTDwElw9HBfe4PzAG8CBMKnECrMpwoNUJ04cMje3gO/C69CuXDmPxDhCdpDhH38cFh0dhSRZQMAFJJlgcBEiQ+QQJ61Vqx8gRf7+e9GieIf/2bPH16xZ2ry5pBbj6NF9wvVikhTaE6SssEXENnEmoZpISkGwqlatCUdq2rQxOFEQTmTI/v13JfoEnTr1wulavHguPLaaNevi6KAWixatlRU5NQdSuXL1o0f3//339OHDxxUoUBheIHonOHvt20fiQuNayO5258699+zZ6uOzAOLNE0gIIWJbcHYHD+6GPbGzK4jfBi66bHLOMCG90Rr1RWt6LxkwWNBHRJe0UaNakyZ5WFqaa7Us/tgzZy6Ct3Ht2mUeXkcC/NdfJ3L/BiCEgiT5jh0beAgFtmD48PGKSV1YEFi3ypVdZe/OgaWG43Lo0K5hw8bxbizCa5gBferu3Qe0atUR3VuE7+DoCDfK1K3bcNOmlQimMWkcqXTp8kI5sizIHCCuNW/eHzBeTKIQTcaOnc6/wpqhiwcP7uLC2bFjT3f3xnxtEDDojdLcwJMnwVBQ3uUvXtwZJ6FevUb8q5Ily0JlkeD59ddJ3t7zp0wZiZMAGYB3Bas9YQK6+SImE/XibzCFkA8a9AuiT1gcRz1+vKTYDFIBMw1BRYpozZpl0IOkpAScorZtuyBvAR8Cjs7q1UuXLJHUC+BbExPlltfCwgrKJFwR2Qrv9eu9ed2zm1uDUaMm84NCggQaefz4Qe7KQFpSUiTlFba2dgsW+C5cOBt+FV5wQaBP8fGfsNpcUpjUCVZ1IFDu27evQ9tatuwAvcGpg7sGQcKPAecZeiOcDSYpc7BBTwWhOfwM8MImGjduBW8JUUpsl9dk4yoMHjxK72PzZDtESt3wW7cWWFhYODk1ZQYPlANhAQ+P7hAS3gKl8fScDufG23u64vzqv/X3H+fmNs/S0pllGb7kb7qz7AbyN4mJNi71bNTMAxMD029lZc3rlBSBwTU2Ns6ERC7Poms4c3T0B1MJ8kYZnWtEz2BMZW+PF4tTP378iE56mqtVtQ9YA1ZrY5MfBhQG4f37CNm7JpWCtBZMqpBah2+EHcB6kFMR9m3y5F+Qzjlw4BK/mQbfRkS8w7VQb3YRLcSa7ezshfTYqFE/4QC9vbcgIad0cZwWuFPYZyHJJACJggKpuvqqDuTL+2hsS7gKWBXmtLS0VpV5guuGGeR+S9i3T58+qalBeHonJvLlu+Z9WLYjJOR4ZGSYq+tkzRch/0ZrMnSUaEK/IF0s+DRKybQxxDQXG8Dz+Yrkzm2suMOwy5qIjZp9wBoEgYExTVNsmMSDlCB85Duwb9/2nTs3du3ar2DBIsg2QWyQjRfu3MRW1A/i8GUnrZW2Q0tULY7TouqrNEc1VXogX95byq1K/dqQZsOLKeybhYUxI6SQ3qSBDrd86muUAYLIXsBYJyUlIWvCpNYZYaWBA0cwgvgC6Y0ukKIQhCJNmrTGCwGxjx9jChUqqhjd0o3ff5+JWBwjsj9UD50GOsTHeKYHiR9GEIYHAmJFijjoS2yYNLEvNxIBkU0hvdGFLyIUxAiCIAjNIL1JG2UPlnZhVDLwvRExJmYEkc0RM9O8ImYYkN5kCCQ5mYClLYuJoDF3iezNh3eJ1vkNJTtFeqMLacoJBdwygeIuoudBHz9+SGYEkT0Rp7LnQdH4JTPDgPQmbZSKR1p34agLuBF6IY85q9NWdPVAaGI8FS8R2ZJLe1+Vr8Ws0r7fKYdA9dBpo/NT10hvMpqqjUTJSUmHfJ46V7G2LWLKB6gniCyOWMyiwhKe3v5Qupq4ditmOJDeZAjwfugencyhRnNRqSrs8e2oNw+NUsnPIbIDIhGzLpDa+ieRXRFmUJDe6AiNEp11sC7AXJtStRqRvTBEX5zyN2mj4qlraWRo+FJ01ydBEASH/JuMggsSQRAEwSH/RiOU3fKpYUk0lQwQBEFIIL3RHZIcgiAIzSG90Qi6f5MgCCKdkN5kIDRQNEEQhADpjUYorUYjOSEIgtAcqk/LQCh/QxAEIUD+jUbofFMnSQ5BEASH9EYLFG75TFtL6K5PgiAIDumNpqgYZSDNkmi665MgCEIC5W8yFoqnEQRBcMi/SRea3JdDkkMQBMFIbzRHxVPX0n6uGt0rShAEwUhvNEfnR3bSsz4JgiAY5W/SieYlaqQ3BEEYOOTfZAYkOQRBEKQ3mqJKM0hLCIIgNIH0JjOgkdYIgiBIb7RA7S2fVBJNEAShDtKb9KJh+RmXnJCQeEYQBGGQkN5oQfrvpHnyJIERBEEYJKQ36UXDWBlP4YSEfGIEQRAGCemNFqgKnWl+F86TJxRPIwjCQCG9yTy45Ny8SQPbEARhiJDeaEFat+AEabL42rVUFU0QhCFCeqMHNC5Ro2fhEARhuJDeaEd67qThy964QXfhEARhiJDe6AHNRcjZ2Uw6ZyAjCIIwMEhvMpWmTa2ZZGAbH0YQBGFgkN5oh6rSAK3ibOTfEARhgJDeaEc6H57m5GRWtSpXJpIcgiAMC9Ib/aDtUDekNwRBGBqkN/pBc79nwIBujPSGIAjDg/T3JKnxAAAQAElEQVRGO9L/ZIEqVbgyBZLkEARhUJDeaI3ap+BopEOurq6MIAjCwCC90RuaS46HhwejqmiCIAyM3IzIdLh/Q/E0giAMCvJvtCatW3A0KlEjySEIwtAgvdEa1U/B0eLWHAqpEQRhaFA87ftA/g1BEIYG+Td6Q9tSaZIcgiAMCtIbrVGjK1pJDoXUCIIwKEhvvhuCf0MuDkEQhgDpjS6kf5SBL+uhGz8JgjAUSG/0iYeHZGw0H59tGs9PITWCIAwF0htd0HY0aNXrkUAhNYIgDAGqh9YFmVttun3brnWcDS6Op6cnXBxvb29m8ERHsBun2bN74viPYkYQhAwmZqJiZUSV64vti4pY9oT05jtDVdECT26LD69Ndaln697NPI85/TIJ4hsSP6W8uP9x99KIeh2Yi1u2lBz6V+sZuDjwb/Divo5mi0hCanBxeDrHMPnwjh1ek9qod9GCJfIwgiAUMDY1KudmXcg57+nNL60LiIs4Zz/JofyNLuirPo1DVQPg+klWsYEtiQ1BqMe6gEmlhnbXTrDsCOmNntG2RI19qRpghh1VexokLlHRghEEkRbOVS1fBItZNkxxkt7oCLk4+uXTR3EeC4ruEoRGmOYVxcWybAfpjZ7RTYeEwmi6F4cgiJwK6Y2O6OsWHAFycQiCyNmQ3uif9Lg4jCSHIIgcCumNjmj1dDUNEVwcuh2HIIicB+mN/tGhRI0D/4aiagRB5FSoIkhH9FufJgC94cOp5aTbP93cevbv37Fv33aWluZMe/bv325ubtmoUQuh5e7dm/fv32nRor2FhSVvefs2LCDgwsOH98VicfnylVxd3fLnt1ezzri4j0eO7O3UqZfQ8uFD1OHDu5OSElNSUuzsChYv7uTiUsXI6GuH7MWLp2Fhr2vUqCu0BAXdyp07d5kyLqq2kpycfPq0P/bW2tqmVi33cuUq8vZPn+IOHdr99OmjggUL167doFSpskwzQkIenjrlHxn5Dit0da1TtWpN9v2IjY0+fHhPo0Yt7ewKsHSjeEX0zrNnT65du9SuXVdjYxNGfA9Ib/RPOqVIGFGNfYmwZX9EmzbtX79+T7durfr162Bvb6PVwitXLnJ2Li2rN4GBFzduXFmrVj2uN4GBl2bMGA8jzr89eHBn796DBgwYqmadp08fXb783+bN25mbf77p58OHyFWrlsjOU6FClbFjpxcp4sA/nj9/EoK0Zs0eYYZNm1YWKFBYld4kJyfNnj0JS+XJkxf7hh2eOnVevXpNEhLiR4zo+/Llcz7bunXe06f/W6dOQ5YWDx4E/fJLf7yxtraNioo8e/a47M5kPteuXVmxYqFIZNSlSx+WbhSviN7Zt28bXhUqVFXTRQDoVRw4sLNbt/5CbybjQPfozJmjCQkJ6DwxA4DiabqTQS4Oomp87E4fKSz7Y2ycKz4+ISkpedeuo23bDvnf/5Y9fx7K9ERo6MtJk0bgzcyZiw4evHzkSMDSpRvatu2ifin4TJheuHBSrh1WZu/ec76+O/r29YBfgjXDFvCvHj9+EBr66smTB/wj+uNXr16Ai6NqE2fPnoDY/PjjsN27z6xatRMtXM+waYhN58699+27gA3BOfD2ng+niqXFtm3rMF2+fPPWrf5+fsfGjfuTfVdq167/xx/zWrX6gekDVVdEj6AXAmkvVaqc+tmOHTu4desadAtYxoPrjk5JcLCebUiWhfybDEGHUdS+XVySyBH0JscE1j59ktjuo0cvHDhwunHjWgMHdi5b1omlj/XrJafo999n1qz5OdKVpkGBo/Do0X28QTioRYsOsl+ZmprhVaxY8X79PIyMRHA+9u3z69q1H756+FBS+37hwiln5zJ4c+PGVSYNcMEwYRHFrXAD2rVrX0yLFnXs0qXvjh0bXr58dv++xLhAEU1MTLChevUa79mz9fnzJ05OpT9+jEXP2sWlcsWKVRVXCHlzdHTGbHhvZWWNF97Ex386fvxg6dLlhT77iROH8uTJV6dOA8QYr1w5h6/u3buNEJyjoxO2ZWb2ecQg9KwDAi4GB9/JlUsSEkQEkrdfv34lLCzU3b3xuXMnX716jrCkSCRC7xteGp/h5Mkjnz59RNCSay32OV8+c9hNbOXmzau2tvbYeRwXlsK3796FX7p0BissXLiom1sDW1s7pvEVUbP/iKY+fhxctmwFnJPU1BTMU7NmPb5FAOfv0qWz2HlsFGFMHu7DnOHhofzAmdRbLViwiJmZ2eXL53AIVavWqFxZUh2K/sS9e5LjOnp0v6WlVZUqNXAsmLlIkWJY8OLF08bGppi5ZMmyly6dRhcE3hKimrly5eKbxo/h3LkTCNzZ2NiinV8snBx4xnXrNn758umtW4G5cxvjQLBa6fHu5r+iAwd24NCaNm3DpHE/XBqxOLVixWr4MSNmy3IKpDe680VUgnQTFfUIhQMcDyksRwBfh0niJ1ePH7/UpUvzX37pa26el+kE/pOwtlJb5q75UjBqsJ4//NBjy5bVr1+/ECJmckASoDd37tyA3sTGxsC5YRJrexiuD95cvnyWzxYS8khIzMgCg1ijRh0hVVCypESlIiMjkCLCG8E4cjseEfEWtgm5GV/fRQiXwYNRXCEE9cyZYwij1a/fVGjEji1aNAfBQ0Fv1q1bDksKvYG24Su+CR5sxIn6558VsL+wgIhAwnoK60FAb+rUv5GvggXEbiDuxAVg0KARvr5LoCjNmrXl+zl37mT4NEhNLV06Dy2zZy8pUKDQf//9g0WEDe3ffwEHDun63//GCnFOHx+vP/9cwM26JldEzf5DhxCflP0KYjZt2j/Y/0ePgidP/gWSw6OOmGHWrMUIjfr778XZw5xNmrRGI5xFfBsV9Z5J02kbN66YPHlugwbNgoODoExo3L17Cwy9jU1+CANmxtXna+Obg/Cji8B3HiufP9+XSQVywoShQqSUSf7Fo9DPQGQVB7Jv33boCl8DPF3EQnE427evZ9J8JCQZyTzoDU7ahAnDhDUsXLhG6a8rm0J6ozu8JFopHh7dPD3v+vhs8/bWXYq4xvjIwDLgEdRxcW/E4sR8+fR246oiCQlJio3JyZII0u7dJ/buPdm7d7vcTJdEcUTEO0zRvUUWQcNFpD7EDlhMJLph3aAfffoMVjonDBamyOpj+vx5CJNaFpgGdD9hg5Bv4B+hK4oWAW4HzIqV1ddMVd68+TCNjo5CLgqGHhYWoTY4CufOHWcSk/cJ0ypVXCEbdes2Uro/3bsPuHXr2syZv0PGZAVGPX36/Nyvnyd0AkICX3D9eu/Ro//YuXMj9gErQX4+MTEREgVvDKeC968BuvNz5y5Dtx0WfNOmVYcO7eZ6g3kwbd++e6lSZe3tC06f/huT9t8hNsWKOa5YsR2OyMOH9yA2sbHRc+dOyZ/fbuLEOSVLlsaJmjLl17/++mPDhgOC1mpyRZTuP/8KUge3DB7J5s2roCVYsHHjVgsWzIAweHtvLV7cGT4obLeX1yxv7y2QEzu7+Tt3bhLWDAlBDBYqDmUdPrwvvEzoTevWHXEIOCGIysrWQWCd8+Yth7sDvcclSEpK2Lz5cL58FgsXzkKPB6uCeOA9xAaaWqNGXYR558//ExILIeelK/HxcatX78JsEB5I9YkTB3GYK1fuaNvWrV27rr/8MoFvCGeSSVKDh/CDuXDhlIZXObtAepNeFJ+6pl8gObJD3WTYrTlv2fcApkokyrVx474BDXTRm5iYaEwtLKyUfov/PHqL/D0sKY96IT2LKUybk1Mp/PkPHtyFsL5SueKBFzMzif+BnimmMNDjxw+5cOEUQiWQkx49fpwzZzJiQfCE5LbFl5UFYR8mrViDsYbV8/Nb6++/D1aMfwtjLZ0WX7x4HVMBZPW//zYh2QP/A/GWESN+b98+7R8eIj+w7zCdcMtOnz6GQBMaYd8xxVFwHa1evTb0BpIg6A0OTciWwxqigw+3o3DhYpgNKitXUAdZ4v19GH2YbF77EBh4CUfXpEmrlJTkBw8kCoQ4G1wHRNggVLKLq78iSvf/y1cSlxHhzWHDxmPT2CKEH+IBCSlRoiS+qlatFvweBPTevHml6MVin3kMFjErnH+4U0w1mBligze8N1C9uhuPDTZq1AJ6ExR009jYGEeHCBi6Kdw1xPw4pTj2OnUkeuPm1pDvA4Jp0Js3b14r3VCBAoUxhfjhJAiXI8dAepMh6LeUgA89wONpetebZ88OicVRJUo0YhnGyJGzlLo4uXPnSk1NdXOrMnhwtzNrmQ7Y20t6oIhjKP324cP7CxfO5u+R3OZ6s2ePHywCj+qgO7xpk+/t2zcqV66uuPiHD5Jgi4ODJM6OSD2m5ctXhjE9ceIwj4lVrVpLmsa4rbgt3qWNi/sorA29eCbxmWwQ2ff13bF79+bnz5/CPq5ZswwxlqJFizMNgI2bOHF2z54/oYu9ZMlfMP2WltZMYxwdSyC7AB+LxwZHjx4o+y0/KA6svPAeXX7oDdJC1arVxoKDBo1UXPPkyXOmTx8zZ84khLl+/30GBOnFi6doh7LKuhRMWrYnt6zmV4Tvv2ImH6cUU4hKePgbvJEN2eECQW/QripqynFwcOIJOW3hLiy6Tfx479y5PnLkANkZFI+X/zaSkpKUrrBv38HIPG3dumbvXr9Ro6bIlmXmAEhvdEe9qKSzZED1RvUcT8ub92ZqqnGFCvpPQQnI3sXCgdIgnubs7DBz5q/OzsXQcoalqlocOoHoNlI1Qp+XmxV0q83NLWGsEc2Ho6NYvYochp/fUf6e22X4IjyGjiQEPr5+/RLT48cPKLVuPHbEe8rBwXfRw0WGv3HjlrNnw6o+ad68nampKQzrtWuX4esobgs2lMfiOLw/yzvFsDjcau/YsZFJnQmsmWkMMj1DhoydMmUkus/cmVB0p5SCNDuT5DwkkT14Er6+O2VDW6reFy3qCD8AUSAcAg5Kaek2zhJCQ8ixw/0aPrzP+vX7TEwk6g7tgeMiO6fcj0GrK8L3X/HuGX5uEYDiXQqeleHwvgjyTyyD4YUMbdp0FiJjHJzJxMQE9cvKXj5zc4sZM7xu3QpEdA76jevQsGHOkRyqhyYyFSiNqamJg0NhKM2GDfO42KgHUSYEYdDn5R9h3GHXmCTyUIhJjTWmvr6L4SrxGeCX3Lsn8TlgmND95C9uQJE1wdTdvQnsJl4uLpURqEGjkNMWwBrWrl0OO9iuXTcEwRAhKVtWEkmvVetzYQJP2vMCpJCQR4rbQi8b3sDTp4+ZtP979uwJmHgHhxLCJtAX9vFZgN3o0KE7b4GmBgXd+vAhSul5QKJFeI8TwqR9ZK6ySJnw9vfvI2WtrSzYEyyFfAAiP5hi35B5MpJBLq0iC/YQwTGc9i5d+igtl8IBoh2eEKJ8TNIJu+zsXIpJi9mMvkVuQc2viLD/iisJDLzIpIG1okUlTszNmwFyX+HMM43h2g8ng2kD94PRR8GvRcOzyr7oOjKCQguvjMePn6LAjAAAEABJREFUB7klJilLOcdyEOTfpAs1TkyGVq9lR6TJZ1HJko6ent3r19fCS2vZsgNM87hxHkgpw5ofObKXSVLW3XLnNsabH37oceTInkOHdsFA1K3bMDY2FollBK94xlV2PTwvDdMzdux0oRHWbdWqJUie85zE+fMnY2I+YFVIkOAjgldWVtbcHHBpgQI1aNAcKQcE06SNEqsKNYKhlNtt7C1mmzFjXKdOvRHZR3oDPV/B+kDPkD/Hm1mzFgu971OnjqKbD0dqxQo/xfOwfPm/2BPkD9BnxzFiT2Df0aPn+4NAFpwnxP3lLDUyLlBiJBiQ82fSe1AwHTz413HjPP/4YxRyM3Z29kgIQQi5VCgFCXCcKJh7XAulM0yaNMLZuTQyNKdOHWFSl6hSJUmhMFzPadPGIKmDU4QUy7//rixUqIiGV8TGJr+q/efgkCtVqo4EPs8AQRTx88APAyl3HBpODi4iZLVz597wg5nGoEuxcuWideu827ePRDSMF0qkCTbRv/+QdeuWI0qJS49Qqr//XrSo907wp+CXz89vHWKt+BWdPu2P2CwyNzhkJonZ1mA5CNKbjEJmQM8MrCbIFnz6lICOXqVKpYcN61W9utb1NohcxcbG4J/M+8JMeldmv36fq8MhKkuWrF+4cA7+tIhCMGnuHfZLTmwAQv/StX1zIzeiQ7BuSE7wu3YQ28ELnejWrTv16DEAGXL2pfvJA2tMkmNoCRcBwTTptnh2J1hxt11d3UaOnLRihdfixXOhDdhhGHf+Ffqw8+fPKFSo6MiRE2Vz7zwPIWuRZYHyRUSEwyXix/jrr1N4LXXv3gOResH5wUfYVuil7FJPnjxEsodJ43sQPB4NQ/d5+vR/kQHasEFShAITLwyNo7R0Apevc+c+kEzZijvMKxyOvX1BpLWQqoF4DBgwlEfDJk+eC41EOh0ZFCat505JSWYaX5EuXfqq2n8O/C0kOZg0mT9u3HReTjZ48CiIOtohdfiIE/LTTyO+HJpImMo5SbIfixd37tVr4ObNq9DLwUahN4oe1ddTIOO+IK8G/Vi9eumSJZJ6AXRQeFDxy5zK19Cr109v377x9ZV4M7/9NhUdiBcvQnDIuJotWrRv2LAly0GIlEZ+b91aYGFh4eTUlBFq8fHZ5uPj5+HRnY/RKQuUxtNzOpwbb+/pQqO//zg3t3mWls4sy3Dv3qrU1LcVKnRn35X/xqd2HetslEtl8AGxJunNK0kwbcLtdbLA6oWFvUanWLgzMYPAhuBDaDjsCv5f0uHObOX2Gf1fRPwVDVlsbHS+fBZqgjDIXcEk8Zs95RZEYkZ2K/xOjqlT/65WrRZSCLy8Ww5EyUxMTBW1WRFE86AWas4tjhRr406JLHAREOKD76XGaitFzf5DXOHc8LuUlO4/rtH79xHYGaU/FU3AJcZGkYpTHxBTBD/UiIh3uEBajdIWEfHWwsJKSOPhTGLTas7YnkVPeo4V5f2uT2APCTkeGRnm6jpZ80XIv0kXam7ByaDRbgwW9LvVD8EJy6K+BklfSOsUNP2jw1op3W1VJj7NyA/PWmm1ILalanNKRUgpUlOozoDiSBXFhkkydsbpHNBTh/3HNUrnRqGsunVc8EPVYdNyPxLNr0v2guoF9ICaEjVGkkMQBCGF/BuCyJmUL1/J13eHeqcwK6Nm/zt27NmkSWut7j0isgLk36SLNG/BkX6bgUPFEIQqkB8qVqx4RmezMg41+w+lwVfaJoSI7w5dsAwkI545TRAEkU0hvUkvaSZpSG8IgtA7WtbNZQlIbzIQutNTc2wKGEWGJjCCINIiLiY5NUWcJ8PH6NE/pDfpRX2ShkrUNKSyu/hR4HtGEERaPLgSVdY1W5pu0pv0oj5JQyUDGuLiJkpNSbh9OpIRBKGaB1c/vHoQXbsVy45QPXTGQqPaaE7z3uKze6KPro4pUtoijzn9MgniGxI+pbx5EitiyR08RCZ5WHaE/tVEVsEsn0Ry3r1OfX4vKi6WPG+C+AbTPKlubVixUtmwTuALpDfpRbNbcCh/oyl2RUR2kvEqNXqgC0EYEtlYaTjUi9QDJDkEQRBpQnpDEARBZAakNxkOf1SBj882RhAEYcCQ3ugBKnomCIJIE9IbPaDZLTiUvyEIwqAhvckMSHIIgiCoHloPkJwQBEGkCfk3mQGVDBAEQZDe6AdycQiCINRDepMZkBoRBEGQ3mQSXHJCQuIZQRCEQUJ6ox80vAXnyRN6pBhBEAYK6Y1+UH8LDvtSMhAS8okRBEEYJKQ3BEEQRGZA99/ohzQrAvgMT55Q/oYgCAOF/JvMg0vOzZs0zBpBEIYI6Y3e0NDFuXGDqqIJgjBEKJ6WefCaAvJvCIIwTMi/0RtplkSTf0MQhCFDeqM30iyJBs7OZtJ5AhlBEISBQXpDEARBZAakN3pDk0HSmja1ZpKBon0YQRCEgUF6QxAEQWQGpDf6JE0Xx8nJrGrVCoFSGEEQhCFBekMQBEFkBqQ3+kSTUaIHDODP+qQUDkEQhgXd76lPeEk0QRAEoQj5N/pHfYlalSr8Nh3K3xAEYViQ3nwHXF1dGUkOQRAGBumNPtHkFhwmefaaB6MUDkEQBgbpjZ7RUHIIgiAMDdKb74AQT6OQGkEQhgPpzfeBSw5BEIThQHqjZzS5BYdRCocgCMOD9EbPaPJUAgGKpxEEYTiQ3nwfXKUwkhyCIAwGGl9Az1B9GkEQhFLIv9E/dBcOQRCEIuTffDconkYQhEFB/s33hCSHIAjDgfRG/2hYEs0opEYQhCFBeqN/NC+JJv+GIAjDgfTmO0OSQxCEgUB6o3+0KommkBpBEAYC1adlCci/IQgix0P+TYaguYtDAw0QBGEgkH/z/UFIzdPTEyE1b29vZsAkJzIxIwgibYxNWHaE9CZDgH8D5yYwMIg7OmnNbND+TfxHFnCUPbguTk4kuSEIjRAZsZKVjVybMis7lo0gvckQZEqiu2k2vyt//JqhPRfn3Svx/pXMobxls/5W+ayNGUEQGhD/MeXx9ejN8yLbDBI5lhWxbALlb7IEBluldnSjyMXdrmpTOxIbgtAcs3y5Krjb1O1cyH+9OCGOZRdIbzIEbUeJ5lUDhvaE6cc3xXmtTEtWtWQEQWhP0dL5HF0sHl7PNoFo0puMQlvJMUAX58VDUZHS5owgCF0pVtbi+YNsY8ZJb7IKQtWA4bg4Me8RFqAMIkHoDgJrFE8jmCaVaQqLSCSHxhogCCJHQnqTUfASNR+fbZovwkNqhpbFIQjCQCC9yUIIYw2Qi0MQRM6D9CZrwYcYIBeHIIicB+lNRqFtfZoAjRhNEESOhKqDMpAvo9rc1ap2AHrD/RtIDtee7EiNGt0KFsw/aFCXdu0amZhofS/nlSvnXrx41rFjz1y5cvGW8PDQs2dPVK9ey8mpNG/59Cnu8uVzwcF3YmNj0Fi9eu0SJUqqX+3mzau6dx8grBPs2bM1NjY6OTnZ3NyyeHEnF5cqefPmE77FJk6dOtK6dSeh5e3bsAcP7tar14SlxZkzxypUqJI/v73QEhLy6OLF0+Hhb0qXLtesWVtTUzOmAVFRkYcP73n16rm5uUWpUuUaNGhm/F0Hz9q/fzt2o1y5ikxXLl068+rVC6Vf1apVz8GhhGzLs2dPrl271K5d1ww96qSkxKNH9z98eB+/jSJFHJo2bWNlZc3SDX5auHaNGrW0syvACNKbrIkwgif74u5kR8LCIubOXbFs2eY//hjasGFNrZY9fvzgqVP+sDKCNsBC+fgsGDVqCteb0NCXU6eOef78Cd7nyZPX339f+fKVvLxWq1nnixdP16xZBkNZrVotoXH16qUQFeGjtbXt+PF/urq68Y9Pnjz08prl6lqnQIFCvAXyc+DAjjT1Zvv29StWLFyyZL2gN7duXRs3zoPv7aFDu2Dd5s3zNjFJw4ZC3gYP7oY9xI5BeNBSubKrvX1B9p14/z5y8eK5deo0nD79X6YrOPZz504o/crOzl5Ob/bt24ZXhQpVy5RxYRlDSkrK778PvXv3Ji4Nk3YybG3tGjVqwdLNtWtX8DMQiYy6dOnDCNKbDEWrUTu/XdAVMuMjRSgiyI6kpoqjomLGjfunbNkSw4b1qlOnKtMHMBBTpox8+fK5h8fotm07m5nlefcuPCrqvfqljhzZy6TGTlZvAAzZP//4REd/uHUrEMZ00qQRK1Zsc3R0wldPnz5i0v54hw7d+cxwUEJDX8XERFtYKB8W4f37iGXL/oZzI9soFqfOn/8/aMayZRutrGxWrPDavXsLfDh39zR0a+/erTB/I0dOatOmU3Jy0o0bAd9RbICNje3MmYuKFXNk6WDs2Om//joZbyIj33l69mjRov3gwaP4V3nz5pWbuXfvQZB/eFQswwgMvAixad683a+/Tsqd2xg/A31pW+3a9f/4Y57c782QIb3JQLQdtVMWIYsDR8dDCsu2pKam3rv3ZNSoucWKFRw+vHfjxrVEonSNMAjNgNigzyh0GxGvUB+ySEhIQCCIST2n4cPH58v3dVwDY2NjhLbs7c0QRYE1HzcOnuUCWFV89fjxAyb1abjewMOAYZK2B1etqtxjmzlzwp0712EfHz26LzTevn0dKjV48K/c3enTZzD0Bn18rjcIueTOnRsRNsW1vX0bjqm7e2OcMQSUatasy9vhLb14EdKmTWd+JhFtu3HjqptbA0ja4cO7ixUrDgF++vRxoUJFatasJzhn4NGj4OvXL0PDHByc6tVrzB0sxKywz/Ba7t27FRwcZG1tkytXbsQnBVcD3+JU1KhRB1vBR0T2ChcuxhcMCLgINa1YsRoOGUchPdXxODR8BXHCWRLinwJwI/LkkbxJSUnGFCff0tKKSaNP6BO4uFSOi4vDTqK9RIlSiKMyiWCL+UWESIeEPDQyMoKL6eRUSlhnfPynkycPv3nzGruBo7t69cLvv/8J8cCC2EMEXXFEUBHBc5UlIuIdpnXrNuIhuypVaghfqVocm4D2I7KKo+NRU/SB7t27ffPmVVtb+4oVq+ISoLMSFHQLM3/8GMt/b+gxXLhw+smTB5aW1vBTS5UqKz0JKbhkdes2fvnyKaQO+4zrgsX5V7LrdHBAY7YZmlMppDdZF0FyAB86OlurDv48z569njzZy9bWesiQHm3a1GcsF9MJOBmYIruj1SKwET/+OAwhtfPnT6JPrXQ2WAFHR2dYKxgamPLgYEm5BzQmIuItbEpg4CU+G7REld7UqdNg0qTZUDVZvYHxxRTJIf4R5hXqiHXi/cuXzxYsmIE3CBkVLlxUbm2wZTCj27atx55za87hYb1WrTryeCMSD4sWzSle3BlKgDdyK/nrr//43vr5rfP1XSS0Y3Pz5/sidnT37g0sdfDgLr7PP/880tt7AU7Rb79N43NiD+Pj46EEfOW9eg1E9PL69SsTJgwT1rZw4RrEKhEAnDBhKHoDQruHx6guXfoyDYC7g/ULUt2yZYcHD4K4p9ikSbBf47QAABAASURBVGuo1MKFs3Bi+czr1/s0btxqwoSZTCpUI0b0g6JjHh4dRTQMVxA/uRkzxvNfy5er03Dq1L8hV7LbLVdOEn7YtWtzpUrVZd1WVYuj/zRy5I+I5fLNoROA3sl///2DuJ+wA/v3X0AnY+nSeXg/e/YSSD52cuLEETgiXHr0BtCOfg/6MRAhHPW+fduho3zxVauWrFmzB1dHbp0HD16C7LHsDOlNBqJziZqAIDlCBQH7MgyBvoiLeyMWJ+bLF8QyhaSk5LCwdzNn/ufru31Q2yVMJ549e4w/YYEChTVfBP9b/M+7deu/desadKJV6Q1ALxKmBGIAXwGGDxYfenPp0lkE7hBYQyPsPpwAVYt37dpPsRGWlEllRmjJm9c8MlKiNwULFq5Vyx0+lqwXItCgQXOp3qy7ePHUgAHDGjRoxjQArgnyKzCXly+fmzt3spfXTF/fnbB0EBt4VEOHjkX/GoYb7VDfMWOm8qXi4+N8fXfY2xfCAcKPQUoMc+bNm+/+/TvQj2HDxpUuXd7P71j37s2EU4rppk2HMM+FC6d4DAqSgJn//HNBjRp1kWObP/9PHx8vmGkk4Zlm4JzPnbusatUa8GYQKbWzm79z5yb+VefOfSBp6P7j/bx5U3FmevceiP7Bnj1bITYw3+3bd7t69fwff4zCbwPOivS8nR4wYGinTr0SExPXrVsOHxdLwZGV3WKJEiXbtu0C/e7Xrx3Cdz/80NPU1BTtO3duVLp4wYJF8AtBcvGXXybAX0xMTMCpxtlAmHHFiu241g8f3sPWoSVwl6dP/41vZdOmVbgEv/02tUWLDs+fh/z11x9QI7ikvDABJ3/16l3QGAgP2k+cONiz50C5dWZ3sWGkN1kfHkzjSsOnGXNrzluWiaSkpL56FcZ0BakaxHxUfXv6tD8iGHiDHAziPHiDvzciQn37esCSoqcMywJTyCNCiqD3yqRBHngeTNJTbpmUlHTmzFHE99HXhmKFhYUGBUmiaggcCd1tOBBqTCpf57ctyTBSTBLNM5kxw0vVgjBG8E42b161cePKWbMmBAR0GDFiQppVBsWLl+TFb40bt7x//zZidzjeY8cOMElorimkFC9n59LQbARwhKXatevGwzgAthJxJITFIMwQHrQ0bdpabitc72HrYaO5BUe3Ha4hzjmXaiaNTUGtHzy4p7neQJx4wgNiI/cVAlC4pjdvBoSFvYZkouX165fQm6dPn0gPthVcUsQPcVw87ocLzaSXBj8AJpVhCAb2R05vkM8fOXIiOhZwLHx9F589e3zatH/QO1G1OHcW0fnAySlb9nNqFrsBEcIvBH0CHILicfGfCn5+0pmdsA84RdjPhg2bo8XN7bMkQ02hNwgMwnNNc53ZDtKbjEW3kmhFuKMjDHjD9MezZ4fE4qgSJRoxveLpOV3VVzD6hQvb/fJL34+PmW4ULeqI/yrSBrAUit+iH8rjOejtcr3hFpM7B/g/w46cOHG4T5+fla781asXMFiIq/DoGVIIyKwsW/b32bPH+OKwd5CfDx/eJycnL1w4my81efJcNSaVG0fkGISW2NjYokU1MsEQpP79h7Rv333x4jnwzBBuEooXNAHniknr3BCuwRu4O7LfytZkI0MgvId3AoOLvAJOGk4XtmhuLl8f0bfvYOSN4C/u3es3atQUhLBevHjKpMmekSMHyM6JkBHTmCpVVLrvOIQJE4YjiwY94y2I8mEKxwtXBJ0A5OexS4g+QbHQG4DTg29Hjx4ou5KkpESlK4cA1K/fDC4Rfj+43L//PkPV4ois4nLDdcNh4vcArcL+TJ48Z/r0MXPmTELPAMvy3IwAdga7jQTY/9m7E7Coyr4N4M+I4IIobqioIeSuma9iqZW8lZmplaFZaYnppxaSuWSZlpqvZrmiuYG4iymJuSXllvuuqZlL5lbuiKKAsg7ffebR0zgzjIBwZoa5fxcX1zjMnDlzGJ77PP//MyPaM/IaGVSyO2VMdvhwiiOUF5W1bToi5o3jydt6WvHih/V613r1HikOswl18xo1fIKD337mmUb45+qs80aWDlBGUFsaGDGFciqq9EvRxzacG+63uPIHjQQ5dXBzU6oi6kqBRYuU2aEcodauXY5SjHlcoWqBM0qZUqdPnxTKXMHX27sKBiAUcDCsoNafkHBLGJZK4zw3Kmq9vKPxu3bMya4AUlCus8KAiNEnR8uW0HsfMOBLdJ5+//2gmjeyi26dfBaGFr2y9GvBglWomKk/NV63YXw0cHKNItKsWZMxtRKG5DbfMnpFmJlhhoQaGsZEbErOeNq0CUShyfiWOVoeklXVCOk+fvxXOG6TJs2pU6f+0aOHPvnkXjsTobhy5ZJhw/qjMonjg2tatmwjR3a8flBLNN4BKzuDiSPOQnbu3Hzw4B7ZGMvq7njERo2eQtaiJXbmzJ9ot6AoFxERvX79mrCwiX36dFm4cLVxvVfujFyYIF2/rryejdetmDPZJl5spUqVFo6Mny+Qv3r1Uv5Qc/SpnQUP/kLxV4oZ3uzZ/4uMHCvDxjp57r9pU4x6jVzNLOcQ7dp1wPeIiCnowcqfImBQyZGXcSaOP0t8yRFWrhRAMQRpga+KFb3R60blR640M4Z4Cw0dLQxn7sLQSMDtsR2c6csEQkkNg7J8VymSCU9KPhC+rL8bUZ7MIi3kP/fu3S6UEkoL+U+Ua2TtzlyGwf3dixP381Kuij537l5io6Fl8e6o423ZoiQi2gAy6rZv/7WQEYsTRAlPFt+XLJmLs3K5Otx834RhhYVcy4dekWEBlUCHA9nw4KPkwaoqHCL8Rt54o3Pdug2w22ioGJ6gsg84GnKlH9KoQ4d3MS6jEoXAQEsJcxQk7kN3Bicl8gL2HK8NvGDwEFbujueOl1mPHn1RUsNtMLHDNZi4v/JK+5CQz4RShNhjvH3sjK9vDczPEhMT5DWHDytVCpM3G5kw2SZOcYSD4/yG8hH+NnEKXq1a5a+/7o+ZTfbviMrGggVhqGygWY3xBYMm/lYxiMi3tWP0RyMdJZSQkPfQfcVpKToNx4//Hho6F1lisinZ1h44cLi6YPrYsSMokmzYsFamCP6MMX25eTMOiYWBpn37t+XMAxt84ol70YiyO8pEslON+QGSTC5dyyYfHz8MXtjh8uW9UDBZuDAcSdasmZI3qKj07KmclCxZ8kvp0mVN7ohewrx50156SVndsH69UhWU70NENR+t/hkzxrdp8wZGYbWjfv9eG2rUqI2z6bVro/GMAgM7Y3DEd/RawsMnYeBG6QxPFqPklCnzjT9twRhCVDZvXn/9LYs3WLJkzqlTJ1CGkt0sdPjxKCj94beGw9u69et37iStW7cK1wQE5MF7J5F5+A2iyIk9x6g9c6byhlOcTOBXc+DALvSo8IvDjBbHEw0PHB/cuGfPjwcN6v3ll/3Q2y9Xrvzmzeswvsux29i1a1d69eqEYR2/2e3bNyK0sPM4LFndHc8LvzLM/8qVq4DpFF4MmH0OGRKClhgO7ObNv4j7ZUxj6HKhA9e/f4+33gq6dSseVUrDh2I0zaq+BybbLFOmnHBwzJv89ehL1ByXm5url1cZ/CW3bv2syQrUh8LgMnr0lKlTv8VUQM4GMIIEB3+itso//3w0bhMdvWj+/BnCUC/q0+dTtXmrwtiKnMA5uPG7cxBaGO5jYn4MDh4kDNUtDMQIM7Sa27YNlN1gdNRxvVoxb948YPHiCLlwFme4aBggCK0+A514sHQzYsQEVOSioyNxGQPNsGFjZe+kWDF3OQ8zb49LHh6lMIKrz1H2ujHH6tYtGHVCbBMTF2SJIXLuPVxSUiKul5fffLNrt24fCkN+II9DQ0ehlogvbA0N9tTUFFyQ+4lzd5OHRhkN4yl6Of8+K92/zwv7/88/Z0eN+gxbQDIFBLyMK99++32M1HPnTps69YR8pm5uRbN9lCzMPNRHxEvo44+HoLL0xRd98YiIsT17tiFaBg/OwBkJTh0QOSh/ubt7ICPxwpg790f83nHY8SqSpVS8BiyuYr99+xbGdDWzka89enwkDFM3i3dHIOGYo9iIyzi/6dmzH36JmGOhKYiNYB+Cgj5s0KCRyTNCCS4xcUh4eOi4ccoq8yZNmvfv/6X6d2E+6cLkxmSbOGsRDk5nsQR85MgkDw8PX98XBT0yf3/l7HX/fuUse926QU2bji1Z0o5eN8ePz9HrY+vVy0ELOq+sniWqNajgXb24ldskJNy+fTsef+pZfdoY+jqurq5qAzn/3Lp189Gr5+gboxBk8tkEuBJ/iXINbhYPHY9gwCm2SfkrM1OPo2P8SV/Y1GuvPYuiU48eIbhX2bLlzCtmOD3H1rJ5xB76rDH4lizpaXI+gR3D7Ao7lucfeoYt37x5AxNBJBDGLsxK5Vl/enqa2oqPipo/e/Z38v1A6k5i6mO9x4ZDh5MML6+K6nZUFu+OR7x7967xrxL7g1uaT1JNoGyLULTy637w+T5km7diUw9vvPRGn4d38vLc2bMbb9y42rjx0OzfhfObfJdXS9ScE/6es/rkGEmzz3fJk1YtUtM8OB/6wZ1ZfXYksiSrH2Ggz+oDFzBuWh95H3zohzxri7mFHcunT6jEltWyEiJHXkYvDYWvjh3frVWr/tWrlzBbFcobm7yt76QJ/BayWmFo8e6IJQ8P1wf3TffQsBE5LItlc5uOgnlDRI5Nr9ejz4GumPynv3+zAQOGoaciyM4wb/Jdrj+1s8BzLeLYHwZlh1D2mT9/VfanLwUD+nYTJ85OSUlJSLjl6VnavCBGdoLrofOd0ad2EuUvlF8qVvQ2/uAc54GOCIp4DBt7xrwhIiItsJ6W75x5SbR1hQqJTL0N1tUQFRj4C9I5Tlma8xstMHIsKuetj7uULIgot65fSC5XWTgK5g3ZjE8d3ZlDt1LuZAgiypXTv8XXbKQXDoJ5owU5v3HyT1EzV7aSeDJA7Fx+KTE+B58fTESQmqzfufxitbp6r6oOU1Bj/0YLcokamfNvqSvsmvbTjPM+dd1LlCmic6BSNJHtJMWnXDiZ1OhFXeMXHelPhnmjBbV/06FDNUEPahigq+Xvcv743YS4u1w8QJQd5WqJFu0LuTvaunfmDdleMXdR258zG6ICjv0bjcgpztmzXI5FRE6KeUNERFpg3mhE/kefGzfGCyIip8S8ISIiLXC9gEZk/+bMGfZviMhJcX6jHRk5hw8fE0REzod5Q0REWmDeaEfObw4d4qd2EpEzYv9GO/JTbVhPIyLnxPkNERFpgfMb7bCeRkTOjPMbTfn5FRXKB3ceEEREToZ5oylfX+YNERUQrq7Fc3R75o2mOL8hIqfFvCEiIi1wvYCmWE8jIqfF+Y3WGjaU/9cnI4eInAvzhoiItMC80VpQkPIf4YSHhwsiImfCvCEiIi1wvYDWnnxS+RQ19m+IyNlwfmMDjRs3FowcInIyzBsbYN4QkRNiPc0GmDdE5ISYNzbAvCEiJ8QnEo3OAAAQAElEQVR6mm0wcojI2TBviIhIC8wb2+jVq5fguz6JyJkwb4iISAtcL2Ab7N8QkbPh/MZmGDlE5FSYNzYj84YtHCJyEqyn2YzMGyIiJ8G8sRnW04jIqbCeZkuMHCJyHswbW2ILh4icB+tptsQWDhE5D+aNLbGeRkTOg/U0G2PkEJGTYN7YGD9IjYicBOtpdoHzGyIq8Di/sbHGBoKRQ0QFHfPGXjBviKhgY97YnmzhMG+IqGBj3tieWk9j5BBRAca8sQt84ycRFXhcn2YXUFLr3bt3eHh4WFiYoEdzO07o9YLI3uh0wqOMKOTEJ/nMG7tgXFLjXCd3kpPE7pjME3sz3T1dBJFdSriRXqOhy1OtRalywgkxb+wFYob9m1yLjxWrwjKr1C71el9Pt2LMG7JTGemZJ/fGLxl/47Xeukq+OuFk2L+xF/yggUexaamo3rjMk8+XZdiQPXMprKvbvHSTNhU2fC+cEPPGXsg3fnKVWi5cPJ2ZnuZS6ylPQeQIfOqVKFW+6KlDmcLJMG/sCP87nNy5ck54VSshiBxHRb8Sl8+wnka2ww+2yZ30FF2RonwlkyMpUswl9S7zhmxH/Sw1TnGIqOBh3tgXrhogooKKeWNfOMUhooKKeWN3OMXJKR1fxUSOgH+pdodTHCIqkJg39kid4nCtGgQEdJ03b0Vi4h2Rc3v3bo+OjszIyFCvuXbtMq45e/aUes3du3c2b14XFjZxwoSvli9ffO7c6Ydu9vvv5xhvE3bt2rp48ewFC2biRzt2bLp+/ZrxT/EQMTE/Gl8TG3sVNxPZsHXrhri4WPPrT5784/jx30W27du3E088PT1dOALzI5xNKSnJH3zwDp6p/CdeAFu2rMvmfdesWYZXgqB8w7yxR5jfyMjp3bu3cHpJSXfnzl3eunWvyZMXxsXF5+i+GzeuDQ+fZDzIXrz4D645ceIP+c/Lly/07dttzJghSJpt2zYidUJDR1nf5j//nJs3b/qRIw+cCmze/PP8+TMiIyPwo5EjP+3Spc2PPy7OzLz3uaFnzpwKDR197doVo9v/MmvWZPEwy5YtHD168I0b102ux6P37Rt04kQO8ubXX3/GE09LSxW2k5mZidF/3brV1m9m8QhnE1IKJxNqQk+fPu7rr4fI6Lp69dKcOVMTEm5ndd+IiCmrVi0VlG+YN3YKeSOraowcYYic5OSUFSs2tmv34bffRly7dkPkBQxDX3zR9++/z/Tq1X/lym0rVmyNjFwbEjLY+r1++WUVvq9fv8b8R1FR66OiNnzzzfTHHvObOXOieptz5/7C9927t6q33LVry+XLF62MfTdvxiFpzDMJgbFoUfigQQ75qsABx+iPmZn1m1k5wjk1bNi4SZPmuLgon3K0YcPapUvnYQIkyEb4eZ32KywsDGGDkhq+q/HjzBISkvAdqbN69eaBA7u9+urzhQs/0qelYUS7cOHvDh264EteU66cF76s3CUlJQVVF2GYOfXp86m7+wOfa1C0aPEiRYr85z9PTZwY8d577aZPHx8Q0KpIkaKnT/8pDHOa117rhAvx8Tf++OMwLpw+fbJhwyYWH2jUqMFHj/5WvXrtv/46YXx9VNT8hQvD69f/D35qcpdDh/bhxu3adSxatJiwaseOXytU8C5atOiePduTkhIbNvRv0ODeqwszgwMHdqPqWKdOg7p1GxQrVhw3Tk9PK1nSExOOEiU8nniiUc2adY0OSPL27ZvOnz9TunQZPBdf3xrqjzBNOXLk4JUrF729qz799LNlypT7+ecVuB7zj59+isZOvvhiG5G9I5ycfBf/rFGjjvrQmzbFFCvm3qxZC/lPnDSgYKjX6+vVa6huKiZmhV6f4elZWihTzD+PHz8iDL/0kiVLPfmkf5UqPiLb8AQPHtxz69bNxx7zfeaZ5/E7ldfjQG3btikh4RYOy54923BU8VpCrKLUefjwvjJlytev37Bq1WqCDJg3ds08cpg6aWnp+Bo/fu7UqYu7dw8MDHxJiCIiVzDJwPf27d/O0V3QjOnWLRgFHwzErVq9avFmHh4lW7duj5IaxlxkhjyjR8ZgNC9btjwGdHkzxENWeYORdMiQrzHImuQNRskpU+ZjROvfv7vx9ShVjRgxEPtWunRZi+O4sR9+WIDMi4+/KQy9pcjIWUOHftOiRcvExNudO7+CKxEzuL5nz487dnwPN5aNInklLvTo0bdTp67C0IUaPPhDZLa65V69+nXo8K4wVALl5Az5jW6Wp2cZzB1xpTwOV69erlChksX9tHiEExMTpkwZExT0oZo3aJVhcJd5g6YLKqLysVATUzeF6ig2hbs888wLJ08eQyAJ5XxlSeHChXGUsp83Gzb8NG7ccPUIYPI6duxM5CsOS79+78vr0XDCheDgQfg+Y8b41at/UA9XTMyeQoX4MbIK5o29Q+SE36demYepc+fOlczMVHf3Y8KhpKSk4mvmzKXh4VHjPl8gcuX8+dMYFLy8KmX/LhhHMKi9+WZXVGZQ9skqb8Dbu4pQ2kV/V6tWHZlRr96TGGd3797Wtm0gCmsYfzHqYRDM6u4Y6C1ejwkTvh87dsTkep1OFxjYZd++HcYn+Fagmjdq1JQmTZpj3/r0eXflyqXIm02bfsaPkHPPPvsiTud9fPzkjXGUIiKWYYzGFAeTttmzpzz33AuVKlWZPHk0wmbkyEn+/s3RCZs4cWR4eGizZgFIMoQN5kzDh48rUaLkzZs3YmOv4PlGRES3bdsUM7CPPsqyaJn9Iywh8xA2Vao8NmbMdC+vipjkffbZh8hfoUTL1p49O8mbvfJKe7TBkFLTpi2yPoU1gVMEhA0yZtKkCExr1qyJnjlzwuLFEZh7zZoVihtMmxbp51cD3bslS+ZWqlQZpwJ4CtifWbOW4RFPnTrOsFExbxxALwO5XE2uWMuHdWuxwgGlp6fjvF7kFoZFWWyxCJ1t1JpwASUU1K+EUrQ5iyrWu+/2wtD5wguvoCiEQRbDrsW7yx41RqgLF87jwn//+3JaWtrWretfeqnd1q0bMJ7iHP/YscNZPVYudO3aG1/ZvDEGUIQNLmD6hcFR7iTmXsJQcUJoyZ9K5ctXlGM0SoXdun0wcuSnKJS5urphxoC9RXbKSRiKVMjUP/88jkFfKJH5LsIGFzAVwFd29ipHR1hat26V4bHeQ9jgwv0JUJ59NNmBA7vwvVWrdvK5oCKKvMFvEHlz5swp1A+rV68llN9vK+TN0aOHnnrqWRxb1PdwG0Q40lfQfcwbhyFXrOW548fn6PWx9ep1EvbK3/9N8yvRuUlPz2jS5IkBA4KunRC5U7nyYxgoMzP1OktvGcW5sKwUvfrqmzID5MIqDCL4jiI+RkNMCLp0+T+LG0ec4DuqRnKBNWY5LVu2nT593LZtG+TdDx/ej/hBS6BUqdLmj6WlqlV9ZUI0bx7w1lvdMLHo0qVN58498NQKF3Y1uTGaMcLw7FAqxAXEQ9++QcY3QLMHo60wxI/IoRwdYUke3qeffk7kjytXLuG7Omt0cXFp1OhpTP5SU1MxZ92/f5f8DcqpKro4+D506JgRIwZg1hUZGfHZZ/+TgUSCeUMOx81NGQG9vb169uz48svP4rKVvHFxUV7hKGug0CGvQflFGKpPQhlnqyFvDh3aj9N28/tOnjxPzlHc3JT+kNrHXrRIKWwmJyvLnNauXd65c3fzuEIXXfbGK1asLItUPj6+qLAhb8aOHYYJQe3a9dBkFoal0nh0k8eyFTyR7t1DWrd+fcYMlIxm3759y7zwhR3G9+LFi8tVCW3aBJrcBsf211+Vp4ymi8WVC1lNSa0cYet3FMpakttlyuTLf9Esn8Lt2/8uxMeUC99dXV3bt38HeRMU9DpiZu/e7ZgCIoqEcm7xOCqHmCaigdSnT5flyzebrCtxWlwPTQ4Df+EIm5o1q33zzYBly0Jl2FhXubJyMr5pU4x6jVxrK0/S27XrIAzvukCfXP4Ug77sKgPqJzhvxRe6F+J+HxsDCtICXxUretep8wQ64XKlmTGc4E+bNhY3Rl0I90Wk4fbYDsYjOXdBSQ0jO0YlXEZ93/yxcgdtEnSwH6XAmKnQ4+CgJYO93b7dwjtS0YISSnw+XrWq0m9HtKCqWcgI8sbPr6Z4cP233CsZ8+fPn7H46FaOsIeHUsuSx0o+U7nYQRgmZ8Lwvk7xMG5ubsLQURM5gQqnMKxxkP/E+QpaX6ja4bk8/nhNTHFQMr1zJ+mdd7qjlSgXXuNVhHogOkYhIZ+J+zNdEpzfkENwdS2ckaFv3Lhu9+6BjRrVNflpRjomMpbv+NxzLRcsCEO16sSJo3XrNtiyZf3Zs6dQXq9duz5+itG/RYuXUNQKCXmvVavXMB5hhMWQHRo6FyOdyabQBMb3gQOHq91mNO379+++YcNatQKGyj7C5vffD2JIwkgkl1ljg7LMAuhJoACFSpEwNEWQLg99M0o2YUDv3/99PO7w4eObN/+vyJUjRw5gZhMY2BmtJgz06vox1MeioyNLlPBAvQv7j6ZF48ZNES1du36AY4uDgCkRxly0UnBNQECrN954B4fru+++QT8DfSBEOEb5KVPmYziWBzwqagE6Z/iNGC8Ss36E5R1RocI8ZuXKpXLpl1AmWG9ERs7CSQP6Rjiwv/22J6tnh84KbobXw6uv3sCvCeVN89tcvPjP7Nnfqf/EvASdNrxgoqLm4xH9/Zv98IOyxA7FRnxHwwY51K1bMGY/yL/9+3c2afJM8eLuQ4aE+PnVqF+/4ebNvwhlsaKHIAPmDTmAZs0afvDBW5jZiBzCyeno0VOmTv0W57/yFBj92+DgT+SpLnz++WjcJjp60fz5M4RhIRb6wLVq1TPZDtrpGGcbNGhsvLQJoYXT8JiYH4ODB8mSGoo/uAHO7jt1Cmrduj1G5Li4WIxTagUfDZLFiyNQTBOGk/0aNeogCK0+A524Py144Np71+iMr0GAIW+wSxY3hJ2xeNn4n+hJoFA2YcJXwjA645xdvc3ChWFyiG/atEW/fkPlXd5++31EyNy506ZOVWqayCE3N+WNKYiESZNmT578NWY/+KpevTbyKTn5Lg7vO++8Hxt7ZfZsZdXywIHD1Lx56BFGVS0tLRXxho0gEWU1UhjWQE+YMGv8+BFIo337djz/fGuh1FHvPSMXA3nZx8cPz+j77+fggbBZi3kTH38D0aL+ExvHcxwzZiqOCeJQrnJGIspVAIg3nMHMmzcdTzwtLQX72bZtB7x+ypevgCLq8uWLUcUNCvoQvxdBBjqLs+8jRyYhk319XxSUp9atG9S06diSJf2E3bD/9QIPtWsNxpXSNZ/ytHIb1PdxEorhQ32nngnUSVCvy2qwzkOyvSzyAUphSUlJmIWIR4OZCsZo9UD16/c+NhsWtgRtsFKlPFHUNH/cuDjLP0JEZWSky5VdxhDDHh6l1NTPPlQ+ixVzVyPEGA4sHsjij0x2KTU1pWRJT/MUtw49uaSkOa02PAAAA8ZJREFUROMuEZ64Xp+pPuLQoR+hnfPTT7tRTMO4iugqXbpsVlu7cDIp9mxsyy65L37a3NmzGxMSEho06J/9u3B+Q04BDQDZA8gKzkmFJvIpbISh2//oYSOUtQDu5ldiQpPV21bwuFn9KKt2lFx4nQvm0aXK5oHFLuWuSYYANjlZWb162fLlkR07vlehgvfp0ycRNujrIGyEYbppJWycFvOGiCg3kO5odKFNJQwxhlJe9+4hgrLGvCEia776aiKqRoLMvPDCK/hCgQ6lNsyuclqgc0LMGyKyJv8KgAVDrgt0TojvvyEiIi0wb8jhFSqcmZHBgg85kox0PV63wskwb8jhlfcWcZfuCiLHcf3C3fJVmDdEjsbvCd3NS8lXzt4RRI7gVmzqXwdv+9V3uvUFzBtyfDrRooPYvfLKxT+TBJF9i/377s7llwICC7mXEs6G69OoIMAUx6Vw5o5VV4/vKuzpVYQrU8kOoXyWEJeSGJ/WvK2o2dgZX6LMGyogfOrofOqIS2fS46+l6/WCyN7gLKhUE1GlpvOeDDFvqEDx9tN529Gn0xHRv9i/ISIiLTBviIhIC8wbIiLSAvOGiIi0wLwhIiItMG+IiEgLzBsiItIC84aIiLTAvCEiIi0wb4iISAvMGyIi0gLzhoiItJDl53VevLgfX4KIiCgvWM4bL6+m+BKUD9zdKwsiIudjOW8qVmwmiIiI8g77N0REpAXmDRERaYF5Q0REWmDeEBGRFpg3RESkBeYNERFpgXlDRERaYN4QEZEWmDdERKQF5g0REWmBeUNERFpg3hARkRaYN0REpAXmDRERaYF5Q0REWmDeEBGRFgoLIiHS05MFEVF+Yt5Q5qlTMfgSREQ54ef3eo5ur8vMzBRERET5jP0bIiLSAvOGiIi0wLwhIiItMG+IiEgLzBsiItIC84aIiLTAvCEiIi0wb4iISAvMGyIi0gLzhoiItMC8ISIiLTBviIhIC8wbIiLSAvOGiIi0wLwhIiItMG+IiEgLzBsiItIC84aIiLTAvCEiIi0wb4iISAvMGyIi0gLzhoiItMC8ISIiLTBviIhIC8wbIiLSAvOGiIi0wLwhIiItMG+IiEgLzBsiItIC84aIiLTAvCEiIi0wb4iISAvMGyIi0gLzhoiItMC8ISIiLTBviIhIC8wbIiLSAvOGiIi0wLwhIiItMG+IiEgLzBsiItIC84aIiLTAvCEiIi0wb4iISAvMGyIi0gLzhoiItMC8ISIiLTBviIhIC8wbIiLSAvOGiIi0wLwhIiItMG+IiEgL/w8AAP//gxxWmQAAAAZJREFUAwAK3/fuQ0VBAgAAAABJRU5ErkJggg==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51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30" w:name="_descriptions"/>
      <w:r>
        <w:t xml:space="preserve">2.2.2 Descriptions</w:t>
      </w:r>
      <w:bookmarkEnd w:id="3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Backend API Controller /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Purpose &amp; Functional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UC-COMM-01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AuthController.login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 via Email/Password or Google OAuth2; issue dual-transport JWT HttpOnly cookie + Body.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UC-COMM-02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AuthController.logout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Invalidate session cookies, revoke refresh tokens, and clear client-side state.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UC-COMM-03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AuthController.resetPassword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existing password and update with Bcrypt cost 12 hash.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UC-COMM-04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Patient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PatientProfileController.updateProfile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personal health profile (DOB, blood type, allergies, emergency contact).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UC-COMM-05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AuthController.forgotPassword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password reset email and redeem single-use SHA-256 hashed token (</w:t>
            </w:r>
            <w:r>
              <w:rPr>
                <w:rStyle w:val="VerbatimChar"/>
              </w:rPr>
              <w:t xml:space="preserve">token_hash</w:t>
            </w:r>
            <w:r>
              <w:t xml:space="preserve"> </w:t>
            </w:r>
            <w:r>
              <w:t xml:space="preserve">V21).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UC-COMM-06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Verification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AuthController.verifyEmail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account activation by validating verification token (</w:t>
            </w:r>
            <w:r>
              <w:rPr>
                <w:rStyle w:val="VerbatimChar"/>
              </w:rPr>
              <w:t xml:space="preserve">email_verification_tokens</w:t>
            </w:r>
            <w:r>
              <w:t xml:space="preserve"> </w:t>
            </w:r>
            <w:r>
              <w:t xml:space="preserve">V22).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UC-PAT-01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Symptom 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TriageController.assess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Multi-turn conversational evaluation generating SBAR report and specialty recommendation.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UC-PAT-02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5-Stage Query Defense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ClinicalQueryDefenseEngine.process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 115 emergency red-flags, teen-code slang, Vietnamese NegEx negation, and OOD chatter.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UC-PAT-03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Doctor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TriageController.searchSemantic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1536-d pgvector HNSW search with WHRF-SOTA Min-Heap re-ranking.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UC-PAT-04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Doctor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DoctorController.getDoctorById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doctor bio, CCHN license number, consultation fee, rating, and available slots.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UC-PAT-05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Medical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MedicalDocumentController.analyze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 lab scan (PDF/Image &lt;= 10MB) with SHA-256 deduplication and private Supabase S3 storage.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UC-PAT-06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 Biomarkers &amp; LOINC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MedicalDocumentController.getAnalysis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structured table of extracted biomarkers, LOINC codes, abnormal indicators, and layperson summary.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UC-PAT-07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Document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Patient, Doctor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MedicalDocumentController.getFile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 document source bytes via temporary 15-minute HMAC signed Supabase S3 URL.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UC-PAT-08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AI 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MedicalDocumentController.purchaseQuota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document analysis quota packages (QUOTA_PURCHASE order type).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UC-PAT-09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In-Clinic Appointment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AppointmentController.createAppointment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30-min slot (08:00–17:00), assign sequential STT queue number, and lock schedule.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UC-PAT-10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PaymentController.createPaymentUrl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handleVnpayIpn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appointment consultation fee via VNPay Online Payment Gateway (HMAC-SHA512) or Mock Sandbox.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UC-PAT-11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Admission Slip (STT)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AppointmentController.getTicket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digital encounter ticket with queue number, clinic room, and preparation instructions.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UC-PAT-12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Appointment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AppointmentController.getMyAppointments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patient appointments with status badges (</w:t>
            </w:r>
            <w:r>
              <w:rPr>
                <w:rStyle w:val="VerbatimChar"/>
              </w:rPr>
              <w:t xml:space="preserve">SCHEDULED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UC-PAT-13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Check-In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AppointmentController.checkIn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patient arrival at clinic (</w:t>
            </w:r>
            <w:r>
              <w:rPr>
                <w:rStyle w:val="VerbatimChar"/>
              </w:rPr>
              <w:t xml:space="preserve">checked_in_at</w:t>
            </w:r>
            <w:r>
              <w:t xml:space="preserve">), advancing queue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UC-PAT-14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Reschedule Appointment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AppointmentController.rescheduleAppointment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active appointment to a new slot (allowed up to 2 hours in advance).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UC-PAT-15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&amp; Auto-Refund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AppointmentController.updateStatus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booking and trigger automated refund via</w:t>
            </w:r>
            <w:r>
              <w:t xml:space="preserve"> </w:t>
            </w:r>
            <w:r>
              <w:rPr>
                <w:rStyle w:val="VerbatimChar"/>
              </w:rPr>
              <w:t xml:space="preserve">AppointmentRefundService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UC-PAT-16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Doctor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DoctorReviewController.createReview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consultation (1–5 stars) and comment (allowed only once per completed appointment).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UC-PAT-17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Triage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TriageController.getHistory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past conversational triage sessions and generated SBAR reports.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UC-PAT-18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De-identify Medical 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MedicalPiiController.deidentify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Redact Vietnamese citizen IDs, phone numbers, and names (max 20,000 characters).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UC-DOC-01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Workstation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DoctorController.getMyStats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daily patient count, completed consultations, and current queue progress.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UC-DOC-02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Schedule Slots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DoctorController.updateMySchedules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weekly recurring consultation slots (</w:t>
            </w:r>
            <w:r>
              <w:rPr>
                <w:rStyle w:val="VerbatimChar"/>
              </w:rPr>
              <w:t xml:space="preserve">doctor_schedule_slots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UC-DOC-03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Queue &amp; Call 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DoctorController.callNextPatient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next waiting patient in queue by sequential STT, updating status to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UC-DOC-04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Split-Screen Pre-Check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DoctorDashboard.tsx</w:t>
            </w:r>
            <w:r>
              <w:t xml:space="preserve"> </w:t>
            </w:r>
            <w:r>
              <w:t xml:space="preserve">(Split-View)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Cross-examine raw uploaded lab scan alongside AI SBAR synthesis before consultation.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UC-DOC-05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Guarded Patient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AppointmentController.getByPatient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patient historical encounters strictly guarded by</w:t>
            </w:r>
            <w:r>
              <w:t xml:space="preserve"> </w:t>
            </w:r>
            <w:r>
              <w:rPr>
                <w:rStyle w:val="VerbatimChar"/>
              </w:rPr>
              <w:t xml:space="preserve">PatientAccessGuard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UC-DOC-06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ICD-10 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ClinicalOntologyController.searchIcd10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 search WHO ICD-10 and MOH Decision 7603/QĐ-BYT diagnoses in &lt; 30ms.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UC-DOC-07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LOINC 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ClinicalOntologyController.searchLoinc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 laboratory test indicators according to MOH Decision 3280/QĐ-BYT.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UC-DOC-08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Clinical Encounter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AppointmentController.completeClinical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vital signs JSON, ICD-10 diagnosis, prescription JSON, treatment plan, and lock EMR.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UC-DOC-09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Follow-up Visit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AppointmentController.scheduleFollowUp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Pre-book in-clinic follow-up visit linked to primary encounter.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UC-DOC-10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Cancel with Refund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AppointmentController.updateStatus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appointment due to medical emergency; automatically issues 100% full patient refund.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UC-DOC-11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Reviews &amp; Ratings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DoctorReviewController.getDoctorReviews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patient reviews, star rating distribution, and qualitative feedback.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UC-DOC-12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Doctor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DoctorController.updateMyProfile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bio, consultation fee, clinic room, and triggers async vector re-embedding.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UC-DOC-13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Encounter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MeddiesPdfGeneratorService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official print-ready consultation summary and prescription document.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UC-DOC-14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Specialties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SpecialtyController.getAllSpecialties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and link secondary medical specialties to doctor profile.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UC-ADM-01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AdminController.getStats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high-level system telemetry: total users, active doctors, today’s appointments.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UC-ADM-02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FinOps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AdminController.getAiUsage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token consumption and cost projection in USD and VNĐ (</w:t>
            </w:r>
            <w:r>
              <w:rPr>
                <w:rStyle w:val="VerbatimChar"/>
              </w:rPr>
              <w:t xml:space="preserve">AI_COST_VND_PER_USD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UC-ADM-03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AI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SystemConfigController.toggleAiMode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between Gemini, OpenRouter, and Local Hashing (</w:t>
            </w:r>
            <w:r>
              <w:rPr>
                <w:rStyle w:val="VerbatimChar"/>
              </w:rPr>
              <w:t xml:space="preserve">POST /api/v1/system/ai-mode/toggle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UC-ADM-04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Doctor Vectors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AdminController.syncVectors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Re-compute 1536-d embeddings for all doctors and refresh HNSW index.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UC-ADM-05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 Doctor CCHN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AdminController.vetDoctor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medical practice certificate (CCHN) and approve doctor for public listing.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UC-ADM-06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Doctor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AdminController.getDoctorsPaged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Search, update, or toggle active status of doctors in system directory.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UC-ADM-07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AdminController.updateUserStatus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users, change role, or lock account (</w:t>
            </w:r>
            <w:r>
              <w:rPr>
                <w:rStyle w:val="VerbatimChar"/>
              </w:rPr>
              <w:t xml:space="preserve">is_active = false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UC-ADM-08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Specialties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AdminController.createSpecialty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or update clinical specialties and medical department taxonomy.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UC-ADM-09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Supervise Appointments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AdminController.getAppointments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appointment table with force-cancel and automated refund override.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UC-ADM-10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Supervise Triage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AdminController.getTriageSessions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 anonymized clinical triage logs and urgency distributions.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UC-ADM-11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 Security Audit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AdminController.getAuditLogs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immutable security logs, including</w:t>
            </w:r>
            <w:r>
              <w:t xml:space="preserve"> </w:t>
            </w:r>
            <w:r>
              <w:rPr>
                <w:rStyle w:val="VerbatimChar"/>
              </w:rPr>
              <w:t xml:space="preserve">VIEW_PATIENT_RECORD</w:t>
            </w:r>
            <w:r>
              <w:t xml:space="preserve"> </w:t>
            </w:r>
            <w:r>
              <w:t xml:space="preserve">IDOR monitoring.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_af6ba1944bbdc6aeb623092e272df991444c185"/>
      <w:r>
        <w:t xml:space="preserve">2.3 Use Case Specification(s)</w:t>
      </w:r>
      <w:bookmarkEnd w:id="31"/>
    </w:p>
    <w:p>
      <w:pPr>
        <w:pStyle w:val="Heading4"/>
      </w:pPr>
      <w:bookmarkStart w:id="32" w:name="_2b975c1d9955dd8a802c8dbb0c572f868f43744"/>
      <w:r>
        <w:t xml:space="preserve">2.3.1 Common Use Case Specifications</w:t>
      </w:r>
      <w:bookmarkEnd w:id="32"/>
    </w:p>
    <w:p>
      <w:pPr>
        <w:pStyle w:val="Heading5"/>
      </w:pPr>
      <w:bookmarkStart w:id="33" w:name="_d288a75e008f17c576bb268dda56606d1213b24"/>
      <w:r>
        <w:t xml:space="preserve">2.3.1.1 Sign In (UC-COMM-01)</w:t>
      </w:r>
      <w:bookmarkEnd w:id="3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UC-COMM-01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Patient, Doctor, Admin, Guest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Identity Provider, Transactional Email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Identity &amp; Access Management (IAM) — - User session is established.</w:t>
            </w:r>
            <w:r>
              <w:t xml:space="preserve">- Server issues dual-transport JWT: HttpOnly Secure Cookie + Response JSON Body.</w:t>
            </w:r>
            <w:r>
              <w:t xml:space="preserve">- User redirected to role-based dashboard:</w:t>
            </w:r>
            <w:r>
              <w:t xml:space="preserve">*</w:t>
            </w:r>
            <w:r>
              <w:t xml:space="preserve"> </w:t>
            </w:r>
            <w:r>
              <w:rPr>
                <w:rStyle w:val="VerbatimChar"/>
              </w:rPr>
              <w:t xml:space="preserve">PATIENT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/patient</w:t>
            </w:r>
            <w:r>
              <w:t xml:space="preserve">*</w:t>
            </w:r>
            <w:r>
              <w:t xml:space="preserve"> </w:t>
            </w:r>
            <w:r>
              <w:rPr>
                <w:rStyle w:val="VerbatimChar"/>
              </w:rPr>
              <w:t xml:space="preserve">DOCTOR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/doctor</w:t>
            </w:r>
            <w:r>
              <w:t xml:space="preserve">*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clicks</w:t>
            </w:r>
            <w:r>
              <w:t xml:space="preserve"> </w:t>
            </w:r>
            <w:r>
              <w:t xml:space="preserve">“Sign In”</w:t>
            </w:r>
            <w:r>
              <w:t xml:space="preserve"> </w:t>
            </w:r>
            <w:r>
              <w:t xml:space="preserve">or submits authentication form.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User has network connection to MediAssist-AI.</w:t>
            </w:r>
            <w:r>
              <w:t xml:space="preserve">- If signing in with email/password, account exists in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User session is established.</w:t>
            </w:r>
            <w:r>
              <w:t xml:space="preserve">- Server issues dual-transport JWT: HttpOnly Secure Cookie + Response JSON Body.</w:t>
            </w:r>
            <w:r>
              <w:t xml:space="preserve">- User redirected to role-based dashboard:</w:t>
            </w:r>
            <w:r>
              <w:t xml:space="preserve">*</w:t>
            </w:r>
            <w:r>
              <w:t xml:space="preserve"> </w:t>
            </w:r>
            <w:r>
              <w:rPr>
                <w:rStyle w:val="VerbatimChar"/>
              </w:rPr>
              <w:t xml:space="preserve">PATIENT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/patient</w:t>
            </w:r>
            <w:r>
              <w:t xml:space="preserve">*</w:t>
            </w:r>
            <w:r>
              <w:t xml:space="preserve"> </w:t>
            </w:r>
            <w:r>
              <w:rPr>
                <w:rStyle w:val="VerbatimChar"/>
              </w:rPr>
              <w:t xml:space="preserve">DOCTOR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/doctor</w:t>
            </w:r>
            <w:r>
              <w:t xml:space="preserve">*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User navigates to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and selects authentication mode (Password or Google OAuth2).</w:t>
            </w:r>
            <w:r>
              <w:t xml:space="preserve">Step 2: User provides email and password or clicks</w:t>
            </w:r>
            <w:r>
              <w:t xml:space="preserve"> </w:t>
            </w:r>
            <w:r>
              <w:t xml:space="preserve">“Sign in with Google”</w:t>
            </w:r>
            <w:r>
              <w:t xml:space="preserve">.</w:t>
            </w:r>
            <w:r>
              <w:t xml:space="preserve">Step 3: Frontend validates non-empty inputs and valid email format regex.</w:t>
            </w:r>
            <w:r>
              <w:t xml:space="preserve">Step 4: Frontend sends HTTP POST request to</w:t>
            </w:r>
            <w:r>
              <w:t xml:space="preserve"> </w:t>
            </w:r>
            <w:r>
              <w:rPr>
                <w:rStyle w:val="VerbatimChar"/>
              </w:rPr>
              <w:t xml:space="preserve">/api/v1/auth/login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LoginRequest</w:t>
            </w:r>
            <w:r>
              <w:t xml:space="preserve"> </w:t>
            </w:r>
            <w:r>
              <w:t xml:space="preserve">DTO.</w:t>
            </w:r>
            <w:r>
              <w:t xml:space="preserve">Step 5: Backend</w:t>
            </w:r>
            <w:r>
              <w:t xml:space="preserve"> </w:t>
            </w:r>
            <w:r>
              <w:rPr>
                <w:rStyle w:val="VerbatimChar"/>
              </w:rPr>
              <w:t xml:space="preserve">AuthenticationManager</w:t>
            </w:r>
            <w:r>
              <w:t xml:space="preserve"> </w:t>
            </w:r>
            <w:r>
              <w:t xml:space="preserve">verifies credentials against Bcrypt hash (cost 12) in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.</w:t>
            </w:r>
            <w:r>
              <w:t xml:space="preserve">Step 6: Backend checks account status (</w:t>
            </w:r>
            <w:r>
              <w:rPr>
                <w:rStyle w:val="VerbatimChar"/>
              </w:rPr>
              <w:t xml:space="preserve">is_active == true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email_verified == true</w:t>
            </w:r>
            <w:r>
              <w:t xml:space="preserve">).</w:t>
            </w:r>
            <w:r>
              <w:t xml:space="preserve">Step 7: Backend generates signed JWT access token (24-hour expiration).</w:t>
            </w:r>
            <w:r>
              <w:t xml:space="preserve">Step 8: Backend attaches</w:t>
            </w:r>
            <w:r>
              <w:t xml:space="preserve"> </w:t>
            </w:r>
            <w:r>
              <w:rPr>
                <w:rStyle w:val="VerbatimChar"/>
              </w:rPr>
              <w:t xml:space="preserve">Set-Cookie: jwt_token=...; HttpOnly; Secure; SameSite=Lax; Path=/api</w:t>
            </w:r>
            <w:r>
              <w:t xml:space="preserve">.</w:t>
            </w:r>
            <w:r>
              <w:t xml:space="preserve">Step 9: Backend returns HTTP 200 OK with</w:t>
            </w:r>
            <w:r>
              <w:t xml:space="preserve"> </w:t>
            </w:r>
            <w:r>
              <w:rPr>
                <w:rStyle w:val="VerbatimChar"/>
              </w:rPr>
              <w:t xml:space="preserve">AuthResponse</w:t>
            </w:r>
            <w:r>
              <w:t xml:space="preserve"> </w:t>
            </w:r>
            <w:r>
              <w:t xml:space="preserve">DTO containing token and user profile metadata.</w:t>
            </w:r>
            <w:r>
              <w:t xml:space="preserve">Step 10: Client stores token in Zustand store (</w:t>
            </w:r>
            <w:r>
              <w:rPr>
                <w:rStyle w:val="VerbatimChar"/>
              </w:rPr>
              <w:t xml:space="preserve">useAuthStore</w:t>
            </w:r>
            <w:r>
              <w:t xml:space="preserve">) and redirects user to target dashboard.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Alt Flow 11a: Google OAuth2 Sign-In:</w:t>
            </w:r>
            <w:r>
              <w:t xml:space="preserve">1. User clicks</w:t>
            </w:r>
            <w:r>
              <w:t xml:space="preserve"> </w:t>
            </w:r>
            <w:r>
              <w:t xml:space="preserve">“Sign in with Google”</w:t>
            </w:r>
            <w:r>
              <w:t xml:space="preserve">.</w:t>
            </w:r>
            <w:r>
              <w:t xml:space="preserve">2. Browser navigates to</w:t>
            </w:r>
            <w:r>
              <w:t xml:space="preserve"> </w:t>
            </w:r>
            <w:r>
              <w:rPr>
                <w:rStyle w:val="VerbatimChar"/>
              </w:rPr>
              <w:t xml:space="preserve">/login/oauth2/code/google</w:t>
            </w:r>
            <w:r>
              <w:t xml:space="preserve"> </w:t>
            </w:r>
            <w:r>
              <w:t xml:space="preserve">authorization endpoint.</w:t>
            </w:r>
            <w:r>
              <w:t xml:space="preserve">3. Google returns authorization code; backend exchanges for Google ID and user email.</w:t>
            </w:r>
            <w:r>
              <w:t xml:space="preserve">4. If user does not exist, backend auto-provisions account with role</w:t>
            </w:r>
            <w:r>
              <w:t xml:space="preserve"> </w:t>
            </w:r>
            <w:r>
              <w:rPr>
                <w:rStyle w:val="VerbatimChar"/>
              </w:rPr>
              <w:t xml:space="preserve">PATIENT</w:t>
            </w:r>
            <w:r>
              <w:t xml:space="preserve"> </w:t>
            </w:r>
            <w:r>
              <w:t xml:space="preserve">(Flyway V8</w:t>
            </w:r>
            <w:r>
              <w:t xml:space="preserve"> </w:t>
            </w:r>
            <w:r>
              <w:rPr>
                <w:rStyle w:val="VerbatimChar"/>
              </w:rPr>
              <w:t xml:space="preserve">google_id</w:t>
            </w:r>
            <w:r>
              <w:t xml:space="preserve">).</w:t>
            </w:r>
            <w:r>
              <w:t xml:space="preserve">5. Backend redirects to frontend</w:t>
            </w:r>
            <w:r>
              <w:t xml:space="preserve"> </w:t>
            </w:r>
            <w:r>
              <w:rPr>
                <w:rStyle w:val="VerbatimChar"/>
              </w:rPr>
              <w:t xml:space="preserve">/oauth2/callback</w:t>
            </w:r>
            <w:r>
              <w:t xml:space="preserve"> </w:t>
            </w:r>
            <w:r>
              <w:t xml:space="preserve">with JWT token.</w:t>
            </w:r>
            <w:r>
              <w:t xml:space="preserve">- Alt Flow 11b: Unverified Email Login:</w:t>
            </w:r>
            <w:r>
              <w:t xml:space="preserve">1. Backend detects</w:t>
            </w:r>
            <w:r>
              <w:t xml:space="preserve"> </w:t>
            </w:r>
            <w:r>
              <w:rPr>
                <w:rStyle w:val="VerbatimChar"/>
              </w:rPr>
              <w:t xml:space="preserve">email_verified == false</w:t>
            </w:r>
            <w:r>
              <w:t xml:space="preserve"> </w:t>
            </w:r>
            <w:r>
              <w:t xml:space="preserve">(Flyway V22 gate).</w:t>
            </w:r>
            <w:r>
              <w:t xml:space="preserve">2. Backend throws</w:t>
            </w:r>
            <w:r>
              <w:t xml:space="preserve"> </w:t>
            </w:r>
            <w:r>
              <w:rPr>
                <w:rStyle w:val="VerbatimChar"/>
              </w:rPr>
              <w:t xml:space="preserve">AppException(HttpStatus.FORBIDDEN, "EMAIL_NOT_VERIFIED", ...)</w:t>
            </w:r>
            <w:r>
              <w:t xml:space="preserve">.</w:t>
            </w:r>
            <w:r>
              <w:t xml:space="preserve">3. Frontend displays verification notification with</w:t>
            </w:r>
            <w:r>
              <w:t xml:space="preserve"> </w:t>
            </w:r>
            <w:r>
              <w:t xml:space="preserve">“Resend Verification Link”</w:t>
            </w:r>
            <w:r>
              <w:t xml:space="preserve"> </w:t>
            </w:r>
            <w:r>
              <w:t xml:space="preserve">button.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Exc Flow 12a: Invalid Credentials (Wrong email or password):</w:t>
            </w:r>
            <w:r>
              <w:t xml:space="preserve">1. Backend throws</w:t>
            </w:r>
            <w:r>
              <w:t xml:space="preserve"> </w:t>
            </w:r>
            <w:r>
              <w:rPr>
                <w:rStyle w:val="VerbatimChar"/>
              </w:rPr>
              <w:t xml:space="preserve">AppException(HttpStatus.UNAUTHORIZED, "INVALID_CREDENTIALS", ...)</w:t>
            </w:r>
            <w:r>
              <w:t xml:space="preserve">.</w:t>
            </w:r>
            <w:r>
              <w:t xml:space="preserve">2. Backend returns HTTP 401 Unauthorized.</w:t>
            </w:r>
            <w:r>
              <w:t xml:space="preserve">3. Frontend displays inline alert:</w:t>
            </w:r>
            <w:r>
              <w:t xml:space="preserve"> </w:t>
            </w:r>
            <w:r>
              <w:t xml:space="preserve">“Email hoặc mật khẩu không chính xác.”</w:t>
            </w:r>
            <w:r>
              <w:t xml:space="preserve">- Exc Flow 12b: Account Locked:</w:t>
            </w:r>
            <w:r>
              <w:t xml:space="preserve">1. Backend detects</w:t>
            </w:r>
            <w:r>
              <w:t xml:space="preserve"> </w:t>
            </w:r>
            <w:r>
              <w:rPr>
                <w:rStyle w:val="VerbatimChar"/>
              </w:rPr>
              <w:t xml:space="preserve">is_active == false</w:t>
            </w:r>
            <w:r>
              <w:t xml:space="preserve">.</w:t>
            </w:r>
            <w:r>
              <w:t xml:space="preserve">2. Backend throws</w:t>
            </w:r>
            <w:r>
              <w:t xml:space="preserve"> </w:t>
            </w:r>
            <w:r>
              <w:rPr>
                <w:rStyle w:val="VerbatimChar"/>
              </w:rPr>
              <w:t xml:space="preserve">AppException(HttpStatus.LOCKED, "ACCOUNT_LOCKED", ...)</w:t>
            </w:r>
            <w:r>
              <w:t xml:space="preserve">.</w:t>
            </w:r>
            <w:r>
              <w:t xml:space="preserve">3. Frontend displays modal directing user to contact administrative support.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(P0 - Architectural Blocker)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(Frequent operational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BR-01: Password complexity must be enforced (Min 8 chars, 1 uppercase, 1 digit, 1 special char).</w:t>
            </w:r>
            <w:r>
              <w:t xml:space="preserve">- BR-02: Maximum 5 consecutive failed login attempts before 15-minute IP/account rate lock.</w:t>
            </w:r>
            <w:r>
              <w:t xml:space="preserve">- BR-03: JWT secret key must have at least 256 bits entropy (</w:t>
            </w:r>
            <w:r>
              <w:rPr>
                <w:rStyle w:val="VerbatimChar"/>
              </w:rPr>
              <w:t xml:space="preserve">APP_JWT_SECRET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(id, email, password_hash, role, is_active, email_verified, google_id).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 </w:t>
            </w:r>
            <w:r>
              <w:t xml:space="preserve">(id, user_id, action, ip_address, created_at).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Text inputs: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.</w:t>
            </w:r>
            <w:r>
              <w:t xml:space="preserve">- Checkbox:</w:t>
            </w:r>
            <w:r>
              <w:t xml:space="preserve"> </w:t>
            </w:r>
            <w:r>
              <w:rPr>
                <w:rStyle w:val="VerbatimChar"/>
              </w:rPr>
              <w:t xml:space="preserve">Remember Me</w:t>
            </w:r>
            <w:r>
              <w:t xml:space="preserve">.</w:t>
            </w:r>
            <w:r>
              <w:t xml:space="preserve">- Action buttons:</w:t>
            </w:r>
            <w:r>
              <w:t xml:space="preserve"> </w:t>
            </w:r>
            <w:r>
              <w:rPr>
                <w:rStyle w:val="VerbatimChar"/>
              </w:rPr>
              <w:t xml:space="preserve">Đăng Nhập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Đăng Nhập Với Google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Quên Mật Khẩu</w:t>
            </w:r>
            <w:r>
              <w:t xml:space="preserve">.</w:t>
            </w:r>
          </w:p>
        </w:tc>
      </w:tr>
    </w:tbl>
    <w:p>
      <w:pPr>
        <w:pStyle w:val="Heading5"/>
      </w:pPr>
      <w:bookmarkStart w:id="34" w:name="_fed01dd247609a2d26746f0f498f86c6bbbab3f"/>
      <w:r>
        <w:t xml:space="preserve">2.3.1.2 Sign Out (UC-COMM-02)</w:t>
      </w:r>
      <w:bookmarkEnd w:id="3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UC-COMM-02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authenticated users (Patient, Doctor,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Identity Provider, Transactional Email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Identity &amp; Access Management (IAM) — - Client in-memory auth state, user profile, and cached tokens are wiped.</w:t>
            </w:r>
            <w:r>
              <w:t xml:space="preserve">- Server clears the HttpOnly</w:t>
            </w:r>
            <w:r>
              <w:t xml:space="preserve"> </w:t>
            </w:r>
            <w:r>
              <w:rPr>
                <w:rStyle w:val="VerbatimChar"/>
              </w:rPr>
              <w:t xml:space="preserve">jwt_token</w:t>
            </w:r>
            <w:r>
              <w:t xml:space="preserve"> </w:t>
            </w:r>
            <w:r>
              <w:t xml:space="preserve">cookie via zero-max-age expiration header.</w:t>
            </w:r>
            <w:r>
              <w:t xml:space="preserve">- User is redirected to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with an informational sign-out toast.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clicks</w:t>
            </w:r>
            <w:r>
              <w:t xml:space="preserve"> </w:t>
            </w:r>
            <w:r>
              <w:t xml:space="preserve">“Sign Out”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“Đăng Xuất”</w:t>
            </w:r>
            <w:r>
              <w:t xml:space="preserve"> </w:t>
            </w:r>
            <w:r>
              <w:t xml:space="preserve">in top navbar or drawer.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is actively authenticated with a valid JWT token.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Client in-memory auth state, user profile, and cached tokens are wiped.</w:t>
            </w:r>
            <w:r>
              <w:t xml:space="preserve">- Server clears the HttpOnly</w:t>
            </w:r>
            <w:r>
              <w:t xml:space="preserve"> </w:t>
            </w:r>
            <w:r>
              <w:rPr>
                <w:rStyle w:val="VerbatimChar"/>
              </w:rPr>
              <w:t xml:space="preserve">jwt_token</w:t>
            </w:r>
            <w:r>
              <w:t xml:space="preserve"> </w:t>
            </w:r>
            <w:r>
              <w:t xml:space="preserve">cookie via zero-max-age expiration header.</w:t>
            </w:r>
            <w:r>
              <w:t xml:space="preserve">- User is redirected to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with an informational sign-out toast.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User clicks</w:t>
            </w:r>
            <w:r>
              <w:t xml:space="preserve"> </w:t>
            </w:r>
            <w:r>
              <w:t xml:space="preserve">“Đăng Xuất”</w:t>
            </w:r>
            <w:r>
              <w:t xml:space="preserve"> </w:t>
            </w:r>
            <w:r>
              <w:t xml:space="preserve">from the user menu avatar dropdown.</w:t>
            </w:r>
            <w:r>
              <w:t xml:space="preserve">Step 2: Frontend dispatches HTTP POST to</w:t>
            </w:r>
            <w:r>
              <w:t xml:space="preserve"> </w:t>
            </w:r>
            <w:r>
              <w:rPr>
                <w:rStyle w:val="VerbatimChar"/>
              </w:rPr>
              <w:t xml:space="preserve">/api/v1/auth/logout</w:t>
            </w:r>
            <w:r>
              <w:t xml:space="preserve">.</w:t>
            </w:r>
            <w:r>
              <w:t xml:space="preserve">Step 3: Backend invalidates session cookies:</w:t>
            </w:r>
            <w:r>
              <w:t xml:space="preserve"> </w:t>
            </w:r>
            <w:r>
              <w:rPr>
                <w:rStyle w:val="VerbatimChar"/>
              </w:rPr>
              <w:t xml:space="preserve">Set-Cookie: jwt_token=; Max-Age=0; Path=/; HttpOnly</w:t>
            </w:r>
            <w:r>
              <w:t xml:space="preserve">.</w:t>
            </w:r>
            <w:r>
              <w:t xml:space="preserve">Step 4: Backend logs audit entry:</w:t>
            </w:r>
            <w:r>
              <w:t xml:space="preserve"> </w:t>
            </w:r>
            <w:r>
              <w:rPr>
                <w:rStyle w:val="VerbatimChar"/>
              </w:rPr>
              <w:t xml:space="preserve">USER_LOGOUT</w:t>
            </w:r>
            <w:r>
              <w:t xml:space="preserve"> </w:t>
            </w:r>
            <w:r>
              <w:t xml:space="preserve">for telemetry compliance.</w:t>
            </w:r>
            <w:r>
              <w:t xml:space="preserve">Step 5: Backend returns HTTP 200 OK with</w:t>
            </w:r>
            <w:r>
              <w:t xml:space="preserve"> </w:t>
            </w:r>
            <w:r>
              <w:rPr>
                <w:rStyle w:val="VerbatimChar"/>
              </w:rPr>
              <w:t xml:space="preserve">{"message": "Logged out successfully"}</w:t>
            </w:r>
            <w:r>
              <w:t xml:space="preserve">.</w:t>
            </w:r>
            <w:r>
              <w:t xml:space="preserve">Step 6: Frontend clears Zustand stores (</w:t>
            </w:r>
            <w:r>
              <w:rPr>
                <w:rStyle w:val="VerbatimChar"/>
              </w:rPr>
              <w:t xml:space="preserve">useAuthStore.getState().logout()</w:t>
            </w:r>
            <w:r>
              <w:t xml:space="preserve">).</w:t>
            </w:r>
            <w:r>
              <w:t xml:space="preserve">Step 7: Frontend purges all cached sensitive clinical records from browser memory.</w:t>
            </w:r>
            <w:r>
              <w:t xml:space="preserve">Step 8: Frontend redirects browser to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(Frequent operational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BR-04: Terminating the session must invalidate client access immediately.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 </w:t>
            </w:r>
            <w:r>
              <w:t xml:space="preserve">(action =</w:t>
            </w:r>
            <w:r>
              <w:t xml:space="preserve"> </w:t>
            </w:r>
            <w:r>
              <w:t xml:space="preserve">‘LOGOUT’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Menu Item:</w:t>
            </w:r>
            <w:r>
              <w:t xml:space="preserve"> </w:t>
            </w:r>
            <w:r>
              <w:rPr>
                <w:rStyle w:val="VerbatimChar"/>
              </w:rPr>
              <w:t xml:space="preserve">Đăng Xuất</w:t>
            </w:r>
            <w:r>
              <w:t xml:space="preserve"> </w:t>
            </w:r>
            <w:r>
              <w:t xml:space="preserve">with icon</w:t>
            </w:r>
            <w:r>
              <w:t xml:space="preserve"> </w:t>
            </w:r>
            <w:r>
              <w:rPr>
                <w:rStyle w:val="VerbatimChar"/>
              </w:rPr>
              <w:t xml:space="preserve">LogOut</w:t>
            </w:r>
            <w:r>
              <w:t xml:space="preserve">.</w:t>
            </w:r>
          </w:p>
        </w:tc>
      </w:tr>
    </w:tbl>
    <w:p>
      <w:pPr>
        <w:pStyle w:val="Heading5"/>
      </w:pPr>
      <w:bookmarkStart w:id="35" w:name="_800f6af54ed517eb1976145bc15f478aae3d13f"/>
      <w:r>
        <w:t xml:space="preserve">2.3.1.3 Change Password (UC-COMM-03)</w:t>
      </w:r>
      <w:bookmarkEnd w:id="3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UC-COMM-03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Patient, Doctor,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Identity Provider, Transactional Email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Identity &amp; Access Management (IAM) — - Old password hash in database is replaced with new Bcrypt hash.</w:t>
            </w:r>
            <w:r>
              <w:t xml:space="preserve">- Security confirmation notification is dispatched.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submits password update form in settings.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is authenticated and knows their current password.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Old password hash in database is replaced with new Bcrypt hash.</w:t>
            </w:r>
            <w:r>
              <w:t xml:space="preserve">- Security confirmation notification is dispatched.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User navigates to security settings and inputs Current and New Password.</w:t>
            </w:r>
            <w:r>
              <w:t xml:space="preserve">Step 2: Client validates matching passwords and complexity regex in real time.</w:t>
            </w:r>
            <w:r>
              <w:t xml:space="preserve">Step 3: Frontend sends HTTP POST to</w:t>
            </w:r>
            <w:r>
              <w:t xml:space="preserve"> </w:t>
            </w:r>
            <w:r>
              <w:rPr>
                <w:rStyle w:val="VerbatimChar"/>
              </w:rPr>
              <w:t xml:space="preserve">/api/v1/auth/reset-password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ResetPasswordRequest</w:t>
            </w:r>
            <w:r>
              <w:t xml:space="preserve">.</w:t>
            </w:r>
            <w:r>
              <w:t xml:space="preserve">Step 4: Backend verifies password complexity.</w:t>
            </w:r>
            <w:r>
              <w:t xml:space="preserve">Step 5: Backend encodes new password with</w:t>
            </w:r>
            <w:r>
              <w:t xml:space="preserve"> </w:t>
            </w:r>
            <w:r>
              <w:rPr>
                <w:rStyle w:val="VerbatimChar"/>
              </w:rPr>
              <w:t xml:space="preserve">BCryptPasswordEncoder(12)</w:t>
            </w:r>
            <w:r>
              <w:t xml:space="preserve">.</w:t>
            </w:r>
            <w:r>
              <w:t xml:space="preserve">Step 6: Backend commits update to</w:t>
            </w:r>
            <w:r>
              <w:t xml:space="preserve"> </w:t>
            </w:r>
            <w:r>
              <w:rPr>
                <w:rStyle w:val="VerbatimChar"/>
              </w:rPr>
              <w:t xml:space="preserve">users.password_hash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w:r>
              <w:rPr>
                <w:rStyle w:val="VerbatimChar"/>
              </w:rPr>
              <w:t xml:space="preserve">@Transactional</w:t>
            </w:r>
            <w:r>
              <w:t xml:space="preserve">.</w:t>
            </w:r>
            <w:r>
              <w:t xml:space="preserve">Step 7: Backend publishes</w:t>
            </w:r>
            <w:r>
              <w:t xml:space="preserve"> </w:t>
            </w:r>
            <w:r>
              <w:rPr>
                <w:rStyle w:val="VerbatimChar"/>
              </w:rPr>
              <w:t xml:space="preserve">PasswordChangedEvent</w:t>
            </w:r>
            <w:r>
              <w:t xml:space="preserve"> </w:t>
            </w:r>
            <w:r>
              <w:t xml:space="preserve">-&gt; triggers async security notice email.</w:t>
            </w:r>
            <w:r>
              <w:t xml:space="preserve">Step 8: Backend returns HTTP 200 OK.</w:t>
            </w:r>
            <w:r>
              <w:t xml:space="preserve">Step 9: Frontend displays success toast:</w:t>
            </w:r>
            <w:r>
              <w:t xml:space="preserve"> </w:t>
            </w:r>
            <w:r>
              <w:t xml:space="preserve">“Mật khẩu đã được cập nhật thành công.”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Exc Flow 12a: Weak New Password:</w:t>
            </w:r>
            <w:r>
              <w:t xml:space="preserve">1. Backend throws</w:t>
            </w:r>
            <w:r>
              <w:t xml:space="preserve"> </w:t>
            </w:r>
            <w:r>
              <w:rPr>
                <w:rStyle w:val="VerbatimChar"/>
              </w:rPr>
              <w:t xml:space="preserve">AppException(HttpStatus.BAD_REQUEST, "WEAK_PASSWORD", ...)</w:t>
            </w:r>
            <w:r>
              <w:t xml:space="preserve">.</w:t>
            </w:r>
            <w:r>
              <w:t xml:space="preserve">2. Frontend displays:</w:t>
            </w:r>
            <w:r>
              <w:t xml:space="preserve"> </w:t>
            </w:r>
            <w:r>
              <w:t xml:space="preserve">“Mật khẩu mới phải có ít nhất 8 ký tự, bao gồm chữ hoa, chữ thường và chữ số.”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(Frequent operational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BR-01: Minimum 8 characters, at least 1 uppercase letter, 1 number, and 1 special symbol.</w:t>
            </w:r>
            <w:r>
              <w:t xml:space="preserve">- BR-05: New password cannot be identical to the previous password.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(password_hash, updated_at).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Password inputs:</w:t>
            </w:r>
            <w:r>
              <w:t xml:space="preserve"> </w:t>
            </w:r>
            <w:r>
              <w:rPr>
                <w:rStyle w:val="VerbatimChar"/>
              </w:rPr>
              <w:t xml:space="preserve">Mật khẩu mới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Xác nhận mật khẩu mới</w:t>
            </w:r>
            <w:r>
              <w:t xml:space="preserve">.</w:t>
            </w:r>
          </w:p>
        </w:tc>
      </w:tr>
    </w:tbl>
    <w:p>
      <w:pPr>
        <w:pStyle w:val="Heading5"/>
      </w:pPr>
      <w:bookmarkStart w:id="36" w:name="_0cb34e13bf3bcb516957028e746a6466d99c3c6"/>
      <w:r>
        <w:t xml:space="preserve">2.3.1.4 View &amp; Update Patient Profile (UC-COMM-04)</w:t>
      </w:r>
      <w:bookmarkEnd w:id="3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UC-COMM-04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&amp; Update Patient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Identity Provider, Transactional Email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Patient Profile Subsystem — Patient entity in</w:t>
            </w:r>
            <w:r>
              <w:t xml:space="preserve"> </w:t>
            </w:r>
            <w:r>
              <w:rPr>
                <w:rStyle w:val="VerbatimChar"/>
              </w:rPr>
              <w:t xml:space="preserve">patient_profiles</w:t>
            </w:r>
            <w:r>
              <w:t xml:space="preserve"> </w:t>
            </w:r>
            <w:r>
              <w:t xml:space="preserve">is retrieved or updated.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navigates to profile view or updates clinical demographics.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is authenticated as</w:t>
            </w:r>
            <w:r>
              <w:t xml:space="preserve"> </w:t>
            </w:r>
            <w:r>
              <w:rPr>
                <w:rStyle w:val="VerbatimChar"/>
              </w:rPr>
              <w:t xml:space="preserve">PATIENT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entity in</w:t>
            </w:r>
            <w:r>
              <w:t xml:space="preserve"> </w:t>
            </w:r>
            <w:r>
              <w:rPr>
                <w:rStyle w:val="VerbatimChar"/>
              </w:rPr>
              <w:t xml:space="preserve">patient_profiles</w:t>
            </w:r>
            <w:r>
              <w:t xml:space="preserve"> </w:t>
            </w:r>
            <w:r>
              <w:t xml:space="preserve">is retrieved or updated.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Patient accesses profile modal/page.</w:t>
            </w:r>
            <w:r>
              <w:t xml:space="preserve">Step 2: Frontend calls HTTP GET</w:t>
            </w:r>
            <w:r>
              <w:t xml:space="preserve"> </w:t>
            </w:r>
            <w:r>
              <w:rPr>
                <w:rStyle w:val="VerbatimChar"/>
              </w:rPr>
              <w:t xml:space="preserve">/api/v1/patient/profile</w:t>
            </w:r>
            <w:r>
              <w:t xml:space="preserve">.</w:t>
            </w:r>
            <w:r>
              <w:t xml:space="preserve">Step 3: Backend retrieves</w:t>
            </w:r>
            <w:r>
              <w:t xml:space="preserve"> </w:t>
            </w:r>
            <w:r>
              <w:rPr>
                <w:rStyle w:val="VerbatimChar"/>
              </w:rPr>
              <w:t xml:space="preserve">PatientProfile</w:t>
            </w:r>
            <w:r>
              <w:t xml:space="preserve"> </w:t>
            </w:r>
            <w:r>
              <w:t xml:space="preserve">linked to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.</w:t>
            </w:r>
            <w:r>
              <w:t xml:space="preserve">Step 4: Backend returns</w:t>
            </w:r>
            <w:r>
              <w:t xml:space="preserve"> </w:t>
            </w:r>
            <w:r>
              <w:rPr>
                <w:rStyle w:val="VerbatimChar"/>
              </w:rPr>
              <w:t xml:space="preserve">PatientProfileDto</w:t>
            </w:r>
            <w:r>
              <w:t xml:space="preserve"> </w:t>
            </w:r>
            <w:r>
              <w:t xml:space="preserve">(date of birth, gender, blood type, allergies, emergency contact, remaining AI quota).</w:t>
            </w:r>
            <w:r>
              <w:t xml:space="preserve">Step 5: Patient updates Blood Type, Allergies, or Emergency Contact Phone.</w:t>
            </w:r>
            <w:r>
              <w:t xml:space="preserve">Step 6: Frontend dispatches HTTP PUT</w:t>
            </w:r>
            <w:r>
              <w:t xml:space="preserve"> </w:t>
            </w:r>
            <w:r>
              <w:rPr>
                <w:rStyle w:val="VerbatimChar"/>
              </w:rPr>
              <w:t xml:space="preserve">/api/v1/patient/profile</w:t>
            </w:r>
            <w:r>
              <w:t xml:space="preserve"> </w:t>
            </w:r>
            <w:r>
              <w:t xml:space="preserve">with updated DTO.</w:t>
            </w:r>
            <w:r>
              <w:t xml:space="preserve">Step 7: Backend validates phone format and citizen ID regex if present.</w:t>
            </w:r>
            <w:r>
              <w:t xml:space="preserve">Step 8: Backend commits update to</w:t>
            </w:r>
            <w:r>
              <w:t xml:space="preserve"> </w:t>
            </w:r>
            <w:r>
              <w:rPr>
                <w:rStyle w:val="VerbatimChar"/>
              </w:rPr>
              <w:t xml:space="preserve">patient_profiles</w:t>
            </w:r>
            <w:r>
              <w:t xml:space="preserve"> </w:t>
            </w:r>
            <w:r>
              <w:t xml:space="preserve">table.</w:t>
            </w:r>
            <w:r>
              <w:t xml:space="preserve">Step 9: Backend returns HTTP 200 OK with refreshed profile.</w:t>
            </w:r>
            <w:r>
              <w:t xml:space="preserve">Step 10: Frontend renders toast:</w:t>
            </w:r>
            <w:r>
              <w:t xml:space="preserve"> </w:t>
            </w:r>
            <w:r>
              <w:t xml:space="preserve">“Hồ sơ sức khỏe đã được cập nhật.”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Exc Flow 12a: Invalid Phone Format:</w:t>
            </w:r>
            <w:r>
              <w:t xml:space="preserve">1. Backend throws</w:t>
            </w:r>
            <w:r>
              <w:t xml:space="preserve"> </w:t>
            </w:r>
            <w:r>
              <w:rPr>
                <w:rStyle w:val="VerbatimChar"/>
              </w:rPr>
              <w:t xml:space="preserve">AppException(HttpStatus.BAD_REQUEST, "INVALID_PHONE", ...)</w:t>
            </w:r>
            <w:r>
              <w:t xml:space="preserve">.</w:t>
            </w:r>
            <w:r>
              <w:t xml:space="preserve">2. Frontend displays:</w:t>
            </w:r>
            <w:r>
              <w:t xml:space="preserve"> </w:t>
            </w:r>
            <w:r>
              <w:t xml:space="preserve">“Số điện thoại không đúng định dạng Việt Nam (VD: 0901234567).”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(Frequent operational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BR-06: Vietnamese phone numbers must match regex</w:t>
            </w:r>
            <w:r>
              <w:t xml:space="preserve"> </w:t>
            </w:r>
            <w:r>
              <w:rPr>
                <w:rStyle w:val="VerbatimChar"/>
              </w:rPr>
              <w:t xml:space="preserve">^(0\|\+84)(3\|5\|7\|8\|9)[0-9]{8}$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patient_profiles</w:t>
            </w:r>
            <w:r>
              <w:t xml:space="preserve"> </w:t>
            </w:r>
            <w:r>
              <w:t xml:space="preserve">(id, user_id, date_of_birth, gender, blood_type, allergies, emergency_contact, remaining_ai_quota).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Text inputs (</w:t>
            </w:r>
            <w:r>
              <w:rPr>
                <w:rStyle w:val="VerbatimChar"/>
              </w:rPr>
              <w:t xml:space="preserve">Họ và tên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Số điện thoại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Người liên hệ khẩn cấp</w:t>
            </w:r>
            <w:r>
              <w:t xml:space="preserve">), select (</w:t>
            </w:r>
            <w:r>
              <w:rPr>
                <w:rStyle w:val="VerbatimChar"/>
              </w:rPr>
              <w:t xml:space="preserve">Nhóm máu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Giới tính</w:t>
            </w:r>
            <w:r>
              <w:t xml:space="preserve">), textarea (</w:t>
            </w:r>
            <w:r>
              <w:rPr>
                <w:rStyle w:val="VerbatimChar"/>
              </w:rPr>
              <w:t xml:space="preserve">Dị ứng thuốc</w:t>
            </w:r>
            <w:r>
              <w:t xml:space="preserve">).</w:t>
            </w:r>
          </w:p>
        </w:tc>
      </w:tr>
    </w:tbl>
    <w:p>
      <w:pPr>
        <w:pStyle w:val="Heading5"/>
      </w:pPr>
      <w:bookmarkStart w:id="37" w:name="_a48cfb048631e249cf26789d21089ed962bc848"/>
      <w:r>
        <w:t xml:space="preserve">2.3.1.5 Forgot Password &amp; Token Hash Reset (UC-COMM-05)</w:t>
      </w:r>
      <w:bookmarkEnd w:id="37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UC-COMM-05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Forgot Password &amp; Token Hash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Unauthenticated User (Patient, Doctor,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Identity Provider, Transactional Email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Identity &amp; Access Management (IAM) — - Single-use SHA-256 hashed password reset token is generated with 15-minute TTL.</w:t>
            </w:r>
            <w:r>
              <w:t xml:space="preserve">- Password reset email containing secure redemption link is dispatched asynchronously.</w:t>
            </w:r>
            <w:r>
              <w:t xml:space="preserve">- Upon token redemption, user’s password is reset and token marked as consumed.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clicks</w:t>
            </w:r>
            <w:r>
              <w:t xml:space="preserve"> </w:t>
            </w:r>
            <w:r>
              <w:t xml:space="preserve">“Quên mật khẩu?”</w:t>
            </w:r>
            <w:r>
              <w:t xml:space="preserve"> </w:t>
            </w:r>
            <w:r>
              <w:t xml:space="preserve">on login 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account exists with a verified email address.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Single-use SHA-256 hashed password reset token is generated with 15-minute TTL.</w:t>
            </w:r>
            <w:r>
              <w:t xml:space="preserve">- Password reset email containing secure redemption link is dispatched asynchronously.</w:t>
            </w:r>
            <w:r>
              <w:t xml:space="preserve">- Upon token redemption, user’s password is reset and token marked as consumed.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User navigates to</w:t>
            </w:r>
            <w:r>
              <w:t xml:space="preserve"> </w:t>
            </w:r>
            <w:r>
              <w:rPr>
                <w:rStyle w:val="VerbatimChar"/>
              </w:rPr>
              <w:t xml:space="preserve">/forgot-password</w:t>
            </w:r>
            <w:r>
              <w:t xml:space="preserve">, inputs registered email, and clicks</w:t>
            </w:r>
            <w:r>
              <w:t xml:space="preserve"> </w:t>
            </w:r>
            <w:r>
              <w:t xml:space="preserve">“Gửi Yêu Cầu”</w:t>
            </w:r>
            <w:r>
              <w:t xml:space="preserve">.</w:t>
            </w:r>
            <w:r>
              <w:t xml:space="preserve">Step 2: Frontend sends HTTP POST to</w:t>
            </w:r>
            <w:r>
              <w:t xml:space="preserve"> </w:t>
            </w:r>
            <w:r>
              <w:rPr>
                <w:rStyle w:val="VerbatimChar"/>
              </w:rPr>
              <w:t xml:space="preserve">/api/v1/auth/forgot-password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ForgotPasswordRequest(email)</w:t>
            </w:r>
            <w:r>
              <w:t xml:space="preserve">.</w:t>
            </w:r>
            <w:r>
              <w:t xml:space="preserve">Step 3: Backend searches</w:t>
            </w:r>
            <w:r>
              <w:t xml:space="preserve"> </w:t>
            </w:r>
            <w:r>
              <w:rPr>
                <w:rStyle w:val="VerbatimChar"/>
              </w:rPr>
              <w:t xml:space="preserve">userRepository.findByEmail(email)</w:t>
            </w:r>
            <w:r>
              <w:t xml:space="preserve">.</w:t>
            </w:r>
            <w:r>
              <w:t xml:space="preserve">(Security note: If email not found, backend still returns 200 OK to prevent account enumeration).</w:t>
            </w:r>
            <w:r>
              <w:t xml:space="preserve">Step 4: Backend generates 32-byte cryptographically secure random token (</w:t>
            </w:r>
            <w:r>
              <w:rPr>
                <w:rStyle w:val="VerbatimChar"/>
              </w:rPr>
              <w:t xml:space="preserve">SecureRandom</w:t>
            </w:r>
            <w:r>
              <w:t xml:space="preserve">).</w:t>
            </w:r>
            <w:r>
              <w:t xml:space="preserve">Step 5: Backend computes SHA-256 hash of raw token (</w:t>
            </w:r>
            <w:r>
              <w:rPr>
                <w:rStyle w:val="VerbatimChar"/>
              </w:rPr>
              <w:t xml:space="preserve">DigestUtils.sha256Hex(rawToken)</w:t>
            </w:r>
            <w:r>
              <w:t xml:space="preserve">).</w:t>
            </w:r>
            <w:r>
              <w:t xml:space="preserve">Step 6: Backend stores hash, user ID, expiration timestamp (</w:t>
            </w:r>
            <w:r>
              <w:rPr>
                <w:rStyle w:val="VerbatimChar"/>
              </w:rPr>
              <w:t xml:space="preserve">now() + 15 minutes</w:t>
            </w:r>
            <w:r>
              <w:t xml:space="preserve">), and</w:t>
            </w:r>
            <w:r>
              <w:t xml:space="preserve"> </w:t>
            </w:r>
            <w:r>
              <w:rPr>
                <w:rStyle w:val="VerbatimChar"/>
              </w:rPr>
              <w:t xml:space="preserve">consumed = false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password_reset_tokens</w:t>
            </w:r>
            <w:r>
              <w:t xml:space="preserve"> </w:t>
            </w:r>
            <w:r>
              <w:t xml:space="preserve">table (Flyway V21 migration).</w:t>
            </w:r>
            <w:r>
              <w:t xml:space="preserve">Step 7: Backend asynchronously invokes</w:t>
            </w:r>
            <w:r>
              <w:t xml:space="preserve"> </w:t>
            </w:r>
            <w:r>
              <w:rPr>
                <w:rStyle w:val="VerbatimChar"/>
              </w:rPr>
              <w:t xml:space="preserve">EmailService.sendPasswordResetMail(email, rawToken)</w:t>
            </w:r>
            <w:r>
              <w:t xml:space="preserve">.</w:t>
            </w:r>
            <w:r>
              <w:t xml:space="preserve">Step 8: User opens email, clicks reset link:</w:t>
            </w:r>
            <w:r>
              <w:t xml:space="preserve"> </w:t>
            </w:r>
            <w:r>
              <w:rPr>
                <w:rStyle w:val="VerbatimChar"/>
              </w:rPr>
              <w:t xml:space="preserve">https://mediassist.local/reset-password?token={rawToken}</w:t>
            </w:r>
            <w:r>
              <w:t xml:space="preserve">.</w:t>
            </w:r>
            <w:r>
              <w:t xml:space="preserve">Step 9: Frontend calls HTTP GET</w:t>
            </w:r>
            <w:r>
              <w:t xml:space="preserve"> </w:t>
            </w:r>
            <w:r>
              <w:rPr>
                <w:rStyle w:val="VerbatimChar"/>
              </w:rPr>
              <w:t xml:space="preserve">/api/v1/auth/reset-password/validate?token={rawToken}</w:t>
            </w:r>
            <w:r>
              <w:t xml:space="preserve"> </w:t>
            </w:r>
            <w:r>
              <w:t xml:space="preserve">to verify validity.</w:t>
            </w:r>
            <w:r>
              <w:t xml:space="preserve">Step 10: User enters new password and confirms password on the reset page.</w:t>
            </w:r>
            <w:r>
              <w:t xml:space="preserve">Step 11: Frontend sends HTTP POST to</w:t>
            </w:r>
            <w:r>
              <w:t xml:space="preserve"> </w:t>
            </w:r>
            <w:r>
              <w:rPr>
                <w:rStyle w:val="VerbatimChar"/>
              </w:rPr>
              <w:t xml:space="preserve">/api/v1/auth/reset-password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rawToken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newPassword</w:t>
            </w:r>
            <w:r>
              <w:t xml:space="preserve">.</w:t>
            </w:r>
            <w:r>
              <w:t xml:space="preserve">Step 12: Backend hashes</w:t>
            </w:r>
            <w:r>
              <w:t xml:space="preserve"> </w:t>
            </w:r>
            <w:r>
              <w:rPr>
                <w:rStyle w:val="VerbatimChar"/>
              </w:rPr>
              <w:t xml:space="preserve">rawToken</w:t>
            </w:r>
            <w:r>
              <w:t xml:space="preserve"> </w:t>
            </w:r>
            <w:r>
              <w:t xml:space="preserve">with SHA-256 and searches</w:t>
            </w:r>
            <w:r>
              <w:t xml:space="preserve"> </w:t>
            </w:r>
            <w:r>
              <w:rPr>
                <w:rStyle w:val="VerbatimChar"/>
              </w:rPr>
              <w:t xml:space="preserve">password_reset_tokens.token_hash</w:t>
            </w:r>
            <w:r>
              <w:t xml:space="preserve">.</w:t>
            </w:r>
            <w:r>
              <w:t xml:space="preserve">Step 13: Backend verifies token is not expired (</w:t>
            </w:r>
            <w:r>
              <w:rPr>
                <w:rStyle w:val="VerbatimChar"/>
              </w:rPr>
              <w:t xml:space="preserve">expires_at &gt; now()</w:t>
            </w:r>
            <w:r>
              <w:t xml:space="preserve">) and not consumed (</w:t>
            </w:r>
            <w:r>
              <w:rPr>
                <w:rStyle w:val="VerbatimChar"/>
              </w:rPr>
              <w:t xml:space="preserve">consumed == false</w:t>
            </w:r>
            <w:r>
              <w:t xml:space="preserve">).</w:t>
            </w:r>
            <w:r>
              <w:t xml:space="preserve">Step 14: Backend updates user’s</w:t>
            </w:r>
            <w:r>
              <w:t xml:space="preserve"> </w:t>
            </w:r>
            <w:r>
              <w:rPr>
                <w:rStyle w:val="VerbatimChar"/>
              </w:rPr>
              <w:t xml:space="preserve">password_hash</w:t>
            </w:r>
            <w:r>
              <w:t xml:space="preserve"> </w:t>
            </w:r>
            <w:r>
              <w:t xml:space="preserve">with Bcrypt(cost 12) and marks</w:t>
            </w:r>
            <w:r>
              <w:t xml:space="preserve"> </w:t>
            </w:r>
            <w:r>
              <w:rPr>
                <w:rStyle w:val="VerbatimChar"/>
              </w:rPr>
              <w:t xml:space="preserve">consumed = true</w:t>
            </w:r>
            <w:r>
              <w:t xml:space="preserve">.</w:t>
            </w:r>
            <w:r>
              <w:t xml:space="preserve">Step 15: Backend returns HTTP 200 OK. Frontend redirects to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with success banner.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Exc Flow 12a: Expired or Already Consumed Token:</w:t>
            </w:r>
            <w:r>
              <w:t xml:space="preserve">1. Backend throws</w:t>
            </w:r>
            <w:r>
              <w:t xml:space="preserve"> </w:t>
            </w:r>
            <w:r>
              <w:rPr>
                <w:rStyle w:val="VerbatimChar"/>
              </w:rPr>
              <w:t xml:space="preserve">AppException(HttpStatus.BAD_REQUEST, "TOKEN_EXPIRED", ...)</w:t>
            </w:r>
            <w:r>
              <w:t xml:space="preserve">.</w:t>
            </w:r>
            <w:r>
              <w:t xml:space="preserve">2. Backend returns HTTP 400 Bad Request.</w:t>
            </w:r>
            <w:r>
              <w:t xml:space="preserve">3. Frontend displays:</w:t>
            </w:r>
            <w:r>
              <w:t xml:space="preserve"> </w:t>
            </w:r>
            <w:r>
              <w:t xml:space="preserve">“Đường dẫn đặt lại mật khẩu đã hết hạn hoặc đã được sử dụng. Vui lòng thử lại.”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(Frequent operational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BR-07: Plaintext reset tokens must NEVER be stored in the database. Only SHA-256 hashes are persisted (Flyway V21).</w:t>
            </w:r>
            <w:r>
              <w:t xml:space="preserve">- BR-08: Token lifespan is strictly limited to 15 minutes.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password_reset_tokens</w:t>
            </w:r>
            <w:r>
              <w:t xml:space="preserve"> </w:t>
            </w:r>
            <w:r>
              <w:t xml:space="preserve">(id, user_id, token_hash, expires_at, consumed, consumed_at).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Input: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Mật khẩu mới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Nhập lại mật khẩu</w:t>
            </w:r>
            <w:r>
              <w:t xml:space="preserve">.</w:t>
            </w:r>
            <w:r>
              <w:t xml:space="preserve">- Button:</w:t>
            </w:r>
            <w:r>
              <w:t xml:space="preserve"> </w:t>
            </w:r>
            <w:r>
              <w:rPr>
                <w:rStyle w:val="VerbatimChar"/>
              </w:rPr>
              <w:t xml:space="preserve">Gửi Link Đặt Lại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Xác Nhận Mật Khẩu Mới</w:t>
            </w:r>
            <w:r>
              <w:t xml:space="preserve">.</w:t>
            </w:r>
          </w:p>
        </w:tc>
      </w:tr>
    </w:tbl>
    <w:p>
      <w:pPr>
        <w:pStyle w:val="Heading5"/>
      </w:pPr>
      <w:bookmarkStart w:id="38" w:name="_8fd0e5c6726d8199858bd76c096d100e5cff898"/>
      <w:r>
        <w:t xml:space="preserve">2.3.1.6 Email Verification Gate (UC-COMM-06)</w:t>
      </w:r>
      <w:bookmarkEnd w:id="38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UC-COMM-06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Verification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Newly registered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Identity Provider, Transactional Email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Identity &amp; Access Management (IAM) — - User account marked</w:t>
            </w:r>
            <w:r>
              <w:t xml:space="preserve"> </w:t>
            </w:r>
            <w:r>
              <w:rPr>
                <w:rStyle w:val="VerbatimChar"/>
              </w:rPr>
              <w:t xml:space="preserve">email_verified = true</w:t>
            </w:r>
            <w:r>
              <w:t xml:space="preserve">.</w:t>
            </w:r>
            <w:r>
              <w:t xml:space="preserve">- User is permitted to access full clinical features (booking, triage, consultation).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clicks the activation link received upon account registration.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created with</w:t>
            </w:r>
            <w:r>
              <w:t xml:space="preserve"> </w:t>
            </w:r>
            <w:r>
              <w:rPr>
                <w:rStyle w:val="VerbatimChar"/>
              </w:rPr>
              <w:t xml:space="preserve">email_verified = false</w:t>
            </w:r>
            <w:r>
              <w:t xml:space="preserve"> </w:t>
            </w:r>
            <w:r>
              <w:t xml:space="preserve">(Flyway V22).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User account marked</w:t>
            </w:r>
            <w:r>
              <w:t xml:space="preserve"> </w:t>
            </w:r>
            <w:r>
              <w:rPr>
                <w:rStyle w:val="VerbatimChar"/>
              </w:rPr>
              <w:t xml:space="preserve">email_verified = true</w:t>
            </w:r>
            <w:r>
              <w:t xml:space="preserve">.</w:t>
            </w:r>
            <w:r>
              <w:t xml:space="preserve">- User is permitted to access full clinical features (booking, triage, consultation).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Upon registration, backend generates verification token stored in</w:t>
            </w:r>
            <w:r>
              <w:t xml:space="preserve"> </w:t>
            </w:r>
            <w:r>
              <w:rPr>
                <w:rStyle w:val="VerbatimChar"/>
              </w:rPr>
              <w:t xml:space="preserve">email_verification_tokens</w:t>
            </w:r>
            <w:r>
              <w:t xml:space="preserve">.</w:t>
            </w:r>
            <w:r>
              <w:t xml:space="preserve">Step 2: Backend dispatches HTML email containing activation link:</w:t>
            </w:r>
            <w:r>
              <w:t xml:space="preserve"> </w:t>
            </w:r>
            <w:r>
              <w:rPr>
                <w:rStyle w:val="VerbatimChar"/>
              </w:rPr>
              <w:t xml:space="preserve">/verify-email?token={token}</w:t>
            </w:r>
            <w:r>
              <w:t xml:space="preserve">.</w:t>
            </w:r>
            <w:r>
              <w:t xml:space="preserve">Step 3: User clicks activation link in email client navigating to</w:t>
            </w:r>
            <w:r>
              <w:t xml:space="preserve"> </w:t>
            </w:r>
            <w:r>
              <w:rPr>
                <w:rStyle w:val="VerbatimChar"/>
              </w:rPr>
              <w:t xml:space="preserve">/verify-email</w:t>
            </w:r>
            <w:r>
              <w:t xml:space="preserve">.</w:t>
            </w:r>
            <w:r>
              <w:t xml:space="preserve">Step 4: Frontend calls HTTP POST</w:t>
            </w:r>
            <w:r>
              <w:t xml:space="preserve"> </w:t>
            </w:r>
            <w:r>
              <w:rPr>
                <w:rStyle w:val="VerbatimChar"/>
              </w:rPr>
              <w:t xml:space="preserve">/api/v1/auth/verify-email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VerifyEmailRequest(token)</w:t>
            </w:r>
            <w:r>
              <w:t xml:space="preserve">.</w:t>
            </w:r>
            <w:r>
              <w:t xml:space="preserve">Step 5: Backend verifies token validity, matches user, updates</w:t>
            </w:r>
            <w:r>
              <w:t xml:space="preserve"> </w:t>
            </w:r>
            <w:r>
              <w:rPr>
                <w:rStyle w:val="VerbatimChar"/>
              </w:rPr>
              <w:t xml:space="preserve">users.email_verified = true</w:t>
            </w:r>
            <w:r>
              <w:t xml:space="preserve">.</w:t>
            </w:r>
            <w:r>
              <w:t xml:space="preserve">Step 6: Backend deletes consumed verification token.</w:t>
            </w:r>
            <w:r>
              <w:t xml:space="preserve">Step 7: Backend returns HTTP 200 OK with</w:t>
            </w:r>
            <w:r>
              <w:t xml:space="preserve"> </w:t>
            </w:r>
            <w:r>
              <w:rPr>
                <w:rStyle w:val="VerbatimChar"/>
              </w:rPr>
              <w:t xml:space="preserve">TokenValidationResponse</w:t>
            </w:r>
            <w:r>
              <w:t xml:space="preserve">.</w:t>
            </w:r>
            <w:r>
              <w:t xml:space="preserve">Step 8: Frontend renders success celebration screen with button to proceed to login.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Alt Flow 11a: Resend Verification Email:</w:t>
            </w:r>
            <w:r>
              <w:t xml:space="preserve">1. User calls HTTP POST</w:t>
            </w:r>
            <w:r>
              <w:t xml:space="preserve"> </w:t>
            </w:r>
            <w:r>
              <w:rPr>
                <w:rStyle w:val="VerbatimChar"/>
              </w:rPr>
              <w:t xml:space="preserve">/api/v1/auth/resend-verification</w:t>
            </w:r>
            <w:r>
              <w:t xml:space="preserve">.</w:t>
            </w:r>
            <w:r>
              <w:t xml:space="preserve">2. Backend enforces rate limiting (</w:t>
            </w:r>
            <w:r>
              <w:rPr>
                <w:rStyle w:val="VerbatimChar"/>
              </w:rPr>
              <w:t xml:space="preserve">RATE_LIMIT_EXCEEDED</w:t>
            </w:r>
            <w:r>
              <w:t xml:space="preserve">), generates fresh token, and sends new email.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Exc Flow 12a: Invalid or Expired Token:</w:t>
            </w:r>
            <w:r>
              <w:t xml:space="preserve">1. Backend throws</w:t>
            </w:r>
            <w:r>
              <w:t xml:space="preserve"> </w:t>
            </w:r>
            <w:r>
              <w:rPr>
                <w:rStyle w:val="VerbatimChar"/>
              </w:rPr>
              <w:t xml:space="preserve">AppException(HttpStatus.BAD_REQUEST, "TOKEN_EXPIRED", "Liên kết xác thực email đã hết hạn.")</w:t>
            </w:r>
            <w:r>
              <w:t xml:space="preserve">.</w:t>
            </w:r>
            <w:r>
              <w:t xml:space="preserve">2. Frontend displays error message with option to request a fresh verification link.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(Frequent operational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BR-09: Unverified accounts cannot book clinical appointments or access medical records (</w:t>
            </w:r>
            <w:r>
              <w:rPr>
                <w:rStyle w:val="VerbatimChar"/>
              </w:rPr>
              <w:t xml:space="preserve">EmailVerificationGuard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(email_verified),</w:t>
            </w:r>
            <w:r>
              <w:t xml:space="preserve"> </w:t>
            </w:r>
            <w:r>
              <w:rPr>
                <w:rStyle w:val="VerbatimChar"/>
              </w:rPr>
              <w:t xml:space="preserve">email_verification_tokens</w:t>
            </w:r>
            <w:r>
              <w:t xml:space="preserve"> </w:t>
            </w:r>
            <w:r>
              <w:t xml:space="preserve">(id, user_id, token, expires_at).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Activation banner, button</w:t>
            </w:r>
            <w:r>
              <w:t xml:space="preserve"> </w:t>
            </w:r>
            <w:r>
              <w:rPr>
                <w:rStyle w:val="VerbatimChar"/>
              </w:rPr>
              <w:t xml:space="preserve">Kích Hoạt Tài Khoản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Gửi Lại Email</w:t>
            </w:r>
            <w:r>
              <w:t xml:space="preserve">.</w:t>
            </w:r>
          </w:p>
        </w:tc>
      </w:tr>
    </w:tbl>
    <w:p>
      <w:pPr>
        <w:pStyle w:val="Heading4"/>
      </w:pPr>
      <w:bookmarkStart w:id="39" w:name="_2a4e6529b97706c947eaa7157abdca7dfe1cc81"/>
      <w:r>
        <w:t xml:space="preserve">2.3.2 Patient (Portal &amp; Triage)</w:t>
      </w:r>
      <w:bookmarkEnd w:id="39"/>
    </w:p>
    <w:p>
      <w:pPr>
        <w:pStyle w:val="Heading5"/>
      </w:pPr>
      <w:bookmarkStart w:id="40" w:name="_87d0b3abd528c0e8e0e751061401f8f1738c3f6"/>
      <w:r>
        <w:t xml:space="preserve">2.3.2.1 Conversational AI Symptom Triage (UC-PAT-01)</w:t>
      </w:r>
      <w:bookmarkEnd w:id="4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UC-PAT-01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Conversational AI Symptom Triage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Gemini 1.5 Flash Vision, OpenAI text-embedding-3-small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Clinical Triage Subsystem — - Symptom input processed by 5-Stage Defense Engine.</w:t>
            </w:r>
            <w:r>
              <w:t xml:space="preserve">- AI generates structured SBAR clinical report (Situation, Background, Assessment, Recommendation).</w:t>
            </w:r>
            <w:r>
              <w:t xml:space="preserve">- Clinical urgency level (</w:t>
            </w:r>
            <w:r>
              <w:rPr>
                <w:rStyle w:val="VerbatimChar"/>
              </w:rPr>
              <w:t xml:space="preserve">ROUTINE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EMERGENCY</w:t>
            </w:r>
            <w:r>
              <w:t xml:space="preserve">) and recommended specialty determined.</w:t>
            </w:r>
            <w:r>
              <w:t xml:space="preserve">- Triage record persisted in</w:t>
            </w:r>
            <w:r>
              <w:t xml:space="preserve"> </w:t>
            </w:r>
            <w:r>
              <w:rPr>
                <w:rStyle w:val="VerbatimChar"/>
              </w:rPr>
              <w:t xml:space="preserve">triage_sessions</w:t>
            </w:r>
            <w:r>
              <w:t xml:space="preserve"> </w:t>
            </w:r>
            <w:r>
              <w:t xml:space="preserve">table (Flyway V1, V15).</w:t>
            </w:r>
            <w:r>
              <w:t xml:space="preserve">- Matching specialist doctors retrieved via pgvector semantic search.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sends symptom description on</w:t>
            </w:r>
            <w:r>
              <w:t xml:space="preserve"> </w:t>
            </w:r>
            <w:r>
              <w:rPr>
                <w:rStyle w:val="VerbatimChar"/>
              </w:rPr>
              <w:t xml:space="preserve">/patient/triage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Patient is authenticated (or accessing guest preview).</w:t>
            </w:r>
            <w:r>
              <w:t xml:space="preserve">- AI Inference Gateway (Gemini 1.5 Flash / OpenRouter) is operational.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Symptom input processed by 5-Stage Defense Engine.</w:t>
            </w:r>
            <w:r>
              <w:t xml:space="preserve">- AI generates structured SBAR clinical report (Situation, Background, Assessment, Recommendation).</w:t>
            </w:r>
            <w:r>
              <w:t xml:space="preserve">- Clinical urgency level (</w:t>
            </w:r>
            <w:r>
              <w:rPr>
                <w:rStyle w:val="VerbatimChar"/>
              </w:rPr>
              <w:t xml:space="preserve">ROUTINE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EMERGENCY</w:t>
            </w:r>
            <w:r>
              <w:t xml:space="preserve">) and recommended specialty determined.</w:t>
            </w:r>
            <w:r>
              <w:t xml:space="preserve">- Triage record persisted in</w:t>
            </w:r>
            <w:r>
              <w:t xml:space="preserve"> </w:t>
            </w:r>
            <w:r>
              <w:rPr>
                <w:rStyle w:val="VerbatimChar"/>
              </w:rPr>
              <w:t xml:space="preserve">triage_sessions</w:t>
            </w:r>
            <w:r>
              <w:t xml:space="preserve"> </w:t>
            </w:r>
            <w:r>
              <w:t xml:space="preserve">table (Flyway V1, V15).</w:t>
            </w:r>
            <w:r>
              <w:t xml:space="preserve">- Matching specialist doctors retrieved via pgvector semantic search.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Patient enters symptom query into chat box on</w:t>
            </w:r>
            <w:r>
              <w:t xml:space="preserve"> </w:t>
            </w:r>
            <w:r>
              <w:rPr>
                <w:rStyle w:val="VerbatimChar"/>
              </w:rPr>
              <w:t xml:space="preserve">/patient/triage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“Tôi bị sốt cao 39 độ, ho có đờm xanh và tức ngực 3 ngày nay”</w:t>
            </w:r>
            <w:r>
              <w:t xml:space="preserve">).</w:t>
            </w:r>
            <w:r>
              <w:t xml:space="preserve">Step 2: Frontend sends HTTP POST to</w:t>
            </w:r>
            <w:r>
              <w:t xml:space="preserve"> </w:t>
            </w:r>
            <w:r>
              <w:rPr>
                <w:rStyle w:val="VerbatimChar"/>
              </w:rPr>
              <w:t xml:space="preserve">/api/v1/triage/assess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TriageRequest(symptoms, conversationHistory, age, gender)</w:t>
            </w:r>
            <w:r>
              <w:t xml:space="preserve">.</w:t>
            </w:r>
            <w:r>
              <w:t xml:space="preserve">Step 3: Backend passes input through</w:t>
            </w:r>
            <w:r>
              <w:t xml:space="preserve"> </w:t>
            </w:r>
            <w:r>
              <w:rPr>
                <w:rStyle w:val="VerbatimChar"/>
              </w:rPr>
              <w:t xml:space="preserve">ClinicalQueryDefenseEngine</w:t>
            </w:r>
            <w:r>
              <w:t xml:space="preserve"> </w:t>
            </w:r>
            <w:r>
              <w:t xml:space="preserve">(UC-PAT-02).</w:t>
            </w:r>
            <w:r>
              <w:t xml:space="preserve">Step 4: System verifies non-emergency clinical symptom description.</w:t>
            </w:r>
            <w:r>
              <w:t xml:space="preserve">Step 5: Backend constructs clinical prompt with SBAR format directives and clinical safety boundaries:</w:t>
            </w:r>
            <w:r>
              <w:t xml:space="preserve">- Prohibit definitive diagnosis and medication prescriptions.</w:t>
            </w:r>
            <w:r>
              <w:t xml:space="preserve">- Instruct model to suggest clarifying questions if clinical details are ambiguous.</w:t>
            </w:r>
            <w:r>
              <w:t xml:space="preserve">Step 6: Backend dispatches prompt to Google Gemini 1.5 Flash API (Priority 1) or OpenRouter (Priority 2).</w:t>
            </w:r>
            <w:r>
              <w:t xml:space="preserve">Step 7: AI inference returns structured</w:t>
            </w:r>
            <w:r>
              <w:t xml:space="preserve"> </w:t>
            </w:r>
            <w:r>
              <w:rPr>
                <w:rStyle w:val="VerbatimChar"/>
              </w:rPr>
              <w:t xml:space="preserve">ClinicalAiResult</w:t>
            </w:r>
            <w:r>
              <w:t xml:space="preserve"> </w:t>
            </w:r>
            <w:r>
              <w:t xml:space="preserve">containing: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sbarSummary</w:t>
            </w:r>
            <w:r>
              <w:t xml:space="preserve">: Situation, Background, Assessment, Recommendation.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urgencyLevel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ROUTINE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URGENT</w:t>
            </w:r>
            <w:r>
              <w:t xml:space="preserve">.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recommendedSpecialtyId</w:t>
            </w:r>
            <w:r>
              <w:t xml:space="preserve">: UUID of matched medical specialty.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clarifyingQuestions</w:t>
            </w:r>
            <w:r>
              <w:t xml:space="preserve">: 1-2 follow-up questions to refine presentation.</w:t>
            </w:r>
            <w:r>
              <w:t xml:space="preserve">Step 8: Backend calls</w:t>
            </w:r>
            <w:r>
              <w:t xml:space="preserve"> </w:t>
            </w:r>
            <w:r>
              <w:rPr>
                <w:rStyle w:val="VerbatimChar"/>
              </w:rPr>
              <w:t xml:space="preserve">DoctorSemanticSearchService</w:t>
            </w:r>
            <w:r>
              <w:t xml:space="preserve"> </w:t>
            </w:r>
            <w:r>
              <w:t xml:space="preserve">to match top 3 specialist doctors for the recommended specialty.</w:t>
            </w:r>
            <w:r>
              <w:t xml:space="preserve">Step 9: Backend saves session record into</w:t>
            </w:r>
            <w:r>
              <w:t xml:space="preserve"> </w:t>
            </w:r>
            <w:r>
              <w:rPr>
                <w:rStyle w:val="VerbatimChar"/>
              </w:rPr>
              <w:t xml:space="preserve">triage_sessions</w:t>
            </w:r>
            <w:r>
              <w:t xml:space="preserve"> </w:t>
            </w:r>
            <w:r>
              <w:t xml:space="preserve">table (</w:t>
            </w:r>
            <w:r>
              <w:rPr>
                <w:rStyle w:val="VerbatimChar"/>
              </w:rPr>
              <w:t xml:space="preserve">sbar_summary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urgency_level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recommended_specialty_id</w:t>
            </w:r>
            <w:r>
              <w:t xml:space="preserve">).</w:t>
            </w:r>
            <w:r>
              <w:t xml:space="preserve">Step 10: Backend returns HTTP 200 OK with</w:t>
            </w:r>
            <w:r>
              <w:t xml:space="preserve"> </w:t>
            </w:r>
            <w:r>
              <w:rPr>
                <w:rStyle w:val="VerbatimChar"/>
              </w:rPr>
              <w:t xml:space="preserve">TriageResponse</w:t>
            </w:r>
            <w:r>
              <w:t xml:space="preserve"> </w:t>
            </w:r>
            <w:r>
              <w:t xml:space="preserve">DTO.</w:t>
            </w:r>
            <w:r>
              <w:t xml:space="preserve">Step 11: Frontend renders conversational response bubble, SBAR assessment card, and matched specialist doctor cards.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Alt Flow 11a: Acute Red-Flag Emergency Detected:</w:t>
            </w:r>
            <w:r>
              <w:t xml:space="preserve">1. Defense Engine flags acute emergency condition (FAST stroke, acute myocardial infarction, severe anaphylaxis).</w:t>
            </w:r>
            <w:r>
              <w:t xml:space="preserve">2. Normal flow interrupted immediately (Divert to UC-PAT-02 Alt Flow 10a).</w:t>
            </w:r>
            <w:r>
              <w:t xml:space="preserve">- Alt Flow 11b: AI Gateway Overloaded / Rate Limited:</w:t>
            </w:r>
            <w:r>
              <w:t xml:space="preserve">1. Gemini API throws</w:t>
            </w:r>
            <w:r>
              <w:t xml:space="preserve"> </w:t>
            </w:r>
            <w:r>
              <w:rPr>
                <w:rStyle w:val="VerbatimChar"/>
              </w:rPr>
              <w:t xml:space="preserve">AiProviderOverloadedException</w:t>
            </w:r>
            <w:r>
              <w:t xml:space="preserve"> </w:t>
            </w:r>
            <w:r>
              <w:t xml:space="preserve">(HTTP 429).</w:t>
            </w:r>
            <w:r>
              <w:t xml:space="preserve">2. Router falls back to OpenRouter pool or</w:t>
            </w:r>
            <w:r>
              <w:t xml:space="preserve"> </w:t>
            </w:r>
            <w:r>
              <w:rPr>
                <w:rStyle w:val="VerbatimChar"/>
              </w:rPr>
              <w:t xml:space="preserve">DeterministicFallbackAiProvider</w:t>
            </w:r>
            <w:r>
              <w:t xml:space="preserve"> </w:t>
            </w:r>
            <w:r>
              <w:t xml:space="preserve">(local keyword heuristics).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Exc Flow 12a: Empty or Too Short Input:</w:t>
            </w:r>
            <w:r>
              <w:t xml:space="preserve">1. Symptoms text is under 3 characters.</w:t>
            </w:r>
            <w:r>
              <w:t xml:space="preserve">2. Backend throws</w:t>
            </w:r>
            <w:r>
              <w:t xml:space="preserve"> </w:t>
            </w:r>
            <w:r>
              <w:rPr>
                <w:rStyle w:val="VerbatimChar"/>
              </w:rPr>
              <w:t xml:space="preserve">AppException(HttpStatus.BAD_REQUEST, "INPUT_TOO_SHORT", "Vui lòng mô tả triệu chứng cụ thể hơn (tối thiểu 3 ký tự).")</w:t>
            </w:r>
            <w:r>
              <w:t xml:space="preserve">.</w:t>
            </w:r>
            <w:r>
              <w:t xml:space="preserve">- Exc Flow 12b: Input Exceeds Maximum Length:</w:t>
            </w:r>
            <w:r>
              <w:t xml:space="preserve">1. Symptoms text exceeds 2,000 characters.</w:t>
            </w:r>
            <w:r>
              <w:t xml:space="preserve">2. Backend throws</w:t>
            </w:r>
            <w:r>
              <w:t xml:space="preserve"> </w:t>
            </w:r>
            <w:r>
              <w:rPr>
                <w:rStyle w:val="VerbatimChar"/>
              </w:rPr>
              <w:t xml:space="preserve">AppException(HttpStatus.BAD_REQUEST, "INPUT_TOO_LONG", "Mô tả triệu chứng không được vượt quá 2000 ký tự.")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(P0 - Core Differentiator)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(Frequent operational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BR-10: Medical disclaimer mandatory:</w:t>
            </w:r>
            <w:r>
              <w:t xml:space="preserve"> </w:t>
            </w:r>
            <w:r>
              <w:t xml:space="preserve">“Kết quả sàng lọc mang tính chất tham khảo, không thay thế chẩn đoán y khoa chính thức từ bác sĩ.”</w:t>
            </w:r>
            <w:r>
              <w:t xml:space="preserve">- BR-11: Triage rate limited to prevent API abuse (</w:t>
            </w:r>
            <w:r>
              <w:rPr>
                <w:rStyle w:val="VerbatimChar"/>
              </w:rPr>
              <w:t xml:space="preserve">TriageRateLimiterService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triage_sessions</w:t>
            </w:r>
            <w:r>
              <w:t xml:space="preserve"> </w:t>
            </w:r>
            <w:r>
              <w:t xml:space="preserve">(id, user_id, chief_complaint, raw_symptoms, sbar_summary, urgency_level, recommended_specialty_id, created_at).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Chat message stream, symptom text input, quick symptom chips, SBAR summary card, matched doctor cards.</w:t>
            </w:r>
          </w:p>
        </w:tc>
      </w:tr>
    </w:tbl>
    <w:p>
      <w:pPr>
        <w:pStyle w:val="Heading5"/>
      </w:pPr>
      <w:bookmarkStart w:id="41" w:name="_876db00a498ec5bb65eb15f4e5308c50a289881"/>
      <w:r>
        <w:t xml:space="preserve">2.3.2.2 5-Stage Clinical Query Defense Screening (UC-PAT-02)</w:t>
      </w:r>
      <w:bookmarkEnd w:id="4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UC-PAT-02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5-Stage Clinical Query Defense Screening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(System Interceptor)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Gemini 1.5 Flash Vision, OpenAI text-embedding-3-small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Clinical Query Defense Engine — - Query sanitized, normalized, and categorized, OR intercepted with emergency lockout / administrative redirect.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Invoked automatically on every natural language symptom query.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text received by</w:t>
            </w:r>
            <w:r>
              <w:t xml:space="preserve"> </w:t>
            </w:r>
            <w:r>
              <w:rPr>
                <w:rStyle w:val="VerbatimChar"/>
              </w:rPr>
              <w:t xml:space="preserve">TriageController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DoctorSemanticSearchService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Query sanitized, normalized, and categorized, OR intercepted with emergency lockout / administrative redirect.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Input text passes to</w:t>
            </w:r>
            <w:r>
              <w:t xml:space="preserve"> </w:t>
            </w:r>
            <w:r>
              <w:rPr>
                <w:rStyle w:val="VerbatimChar"/>
              </w:rPr>
              <w:t xml:space="preserve">ClinicalQueryDefenseEngine.process(rawInput)</w:t>
            </w:r>
            <w:r>
              <w:t xml:space="preserve">.</w:t>
            </w:r>
            <w:r>
              <w:t xml:space="preserve">Step 2: Stage 1 — Acute Red-Flag Emergency Interception:</w:t>
            </w:r>
            <w:r>
              <w:t xml:space="preserve">Engine checks input against regex patterns for acute emergencies:</w:t>
            </w:r>
            <w:r>
              <w:t xml:space="preserve">- Đột quỵ não (FAST):</w:t>
            </w:r>
            <w:r>
              <w:t xml:space="preserve"> </w:t>
            </w:r>
            <w:r>
              <w:t xml:space="preserve">“méo miệng”</w:t>
            </w:r>
            <w:r>
              <w:t xml:space="preserve">,</w:t>
            </w:r>
            <w:r>
              <w:t xml:space="preserve"> </w:t>
            </w:r>
            <w:r>
              <w:t xml:space="preserve">“liệt nửa người”</w:t>
            </w:r>
            <w:r>
              <w:t xml:space="preserve">,</w:t>
            </w:r>
            <w:r>
              <w:t xml:space="preserve"> </w:t>
            </w:r>
            <w:r>
              <w:t xml:space="preserve">“nói ngọng”</w:t>
            </w:r>
            <w:r>
              <w:t xml:space="preserve">,</w:t>
            </w:r>
            <w:r>
              <w:t xml:space="preserve"> </w:t>
            </w:r>
            <w:r>
              <w:t xml:space="preserve">“mờ mắt đột ngột”</w:t>
            </w:r>
            <w:r>
              <w:t xml:space="preserve">.</w:t>
            </w:r>
            <w:r>
              <w:t xml:space="preserve">- Nhồi máu cơ tim:</w:t>
            </w:r>
            <w:r>
              <w:t xml:space="preserve"> </w:t>
            </w:r>
            <w:r>
              <w:t xml:space="preserve">“đau thắt ngực lan ra cánh tay trái”</w:t>
            </w:r>
            <w:r>
              <w:t xml:space="preserve">,</w:t>
            </w:r>
            <w:r>
              <w:t xml:space="preserve"> </w:t>
            </w:r>
            <w:r>
              <w:t xml:space="preserve">“vã mồ hôi lạnh”</w:t>
            </w:r>
            <w:r>
              <w:t xml:space="preserve">,</w:t>
            </w:r>
            <w:r>
              <w:t xml:space="preserve"> </w:t>
            </w:r>
            <w:r>
              <w:t xml:space="preserve">“khó thở dữ dội”</w:t>
            </w:r>
            <w:r>
              <w:t xml:space="preserve">.</w:t>
            </w:r>
            <w:r>
              <w:t xml:space="preserve">- Sốc phản vệ / Cấp cứu:</w:t>
            </w:r>
            <w:r>
              <w:t xml:space="preserve"> </w:t>
            </w:r>
            <w:r>
              <w:t xml:space="preserve">“khó thở sau dùng thuốc”</w:t>
            </w:r>
            <w:r>
              <w:t xml:space="preserve">,</w:t>
            </w:r>
            <w:r>
              <w:t xml:space="preserve"> </w:t>
            </w:r>
            <w:r>
              <w:t xml:space="preserve">“sưng phù môi họng”</w:t>
            </w:r>
            <w:r>
              <w:t xml:space="preserve">,</w:t>
            </w:r>
            <w:r>
              <w:t xml:space="preserve"> </w:t>
            </w:r>
            <w:r>
              <w:t xml:space="preserve">“nôn ra máu tươi”</w:t>
            </w:r>
            <w:r>
              <w:t xml:space="preserve">.</w:t>
            </w:r>
            <w:r>
              <w:t xml:space="preserve">If match found -&gt; Divert to Alternative Flow 10a.</w:t>
            </w:r>
            <w:r>
              <w:t xml:space="preserve">Step 3: Stage 2 — Vietnamese Slang &amp; Teen-Code Normalization:</w:t>
            </w:r>
            <w:r>
              <w:t xml:space="preserve">Engine converts informal phrasing into medical terminology: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ko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khg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không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bsi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bác sĩ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dau da day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đau dạ dày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met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mệt mỏi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sot cao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sốt cao</w:t>
            </w:r>
            <w:r>
              <w:t xml:space="preserve">Step 4: Stage 3 — Vietnamese NegEx Clause-Level Negation Splitting:</w:t>
            </w:r>
            <w:r>
              <w:t xml:space="preserve">Engine identifies negation trigger terms:</w:t>
            </w:r>
            <w:r>
              <w:t xml:space="preserve"> </w:t>
            </w:r>
            <w:r>
              <w:rPr>
                <w:rStyle w:val="VerbatimChar"/>
              </w:rPr>
              <w:t xml:space="preserve">không bị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chưa từng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không có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không sốt</w:t>
            </w:r>
            <w:r>
              <w:t xml:space="preserve">.</w:t>
            </w:r>
            <w:r>
              <w:t xml:space="preserve">Input is split into Affirmative Clause and Negated Clause.</w:t>
            </w:r>
            <w:r>
              <w:t xml:space="preserve">Negated symptoms (e.g.,</w:t>
            </w:r>
            <w:r>
              <w:t xml:space="preserve"> </w:t>
            </w:r>
            <w:r>
              <w:t xml:space="preserve">“không sốt”</w:t>
            </w:r>
            <w:r>
              <w:t xml:space="preserve">) are quarantined to prevent false routing to infectious disease doctors.</w:t>
            </w:r>
            <w:r>
              <w:t xml:space="preserve">Step 5: Stage 4 — Out-of-Domain (OOD) Intent Gating:</w:t>
            </w:r>
            <w:r>
              <w:t xml:space="preserve">Engine checks if query is administrative or greeting chatter (viện phí, giờ khám, bảo hiểm).</w:t>
            </w:r>
            <w:r>
              <w:t xml:space="preserve">If OOD found -&gt; Divert to Alternative Flow 10b.</w:t>
            </w:r>
            <w:r>
              <w:t xml:space="preserve">Step 6: Stage 5 — Compound Multi-Symptom Decomposition:</w:t>
            </w:r>
            <w:r>
              <w:t xml:space="preserve">Engine splits multi-symptom conjunctions (</w:t>
            </w:r>
            <w:r>
              <w:rPr>
                <w:rStyle w:val="VerbatimChar"/>
              </w:rPr>
              <w:t xml:space="preserve">đồng thời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kèm theo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và</w:t>
            </w:r>
            <w:r>
              <w:t xml:space="preserve">) into sub-queries.</w:t>
            </w:r>
            <w:r>
              <w:t xml:space="preserve">Step 7: Engine outputs sanitized string and affirmative clause for downstream embedding generation.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Alt Flow 10a: Emergency Red-Flag Interception:</w:t>
            </w:r>
            <w:r>
              <w:t xml:space="preserve">1. Engine sets</w:t>
            </w:r>
            <w:r>
              <w:t xml:space="preserve"> </w:t>
            </w:r>
            <w:r>
              <w:rPr>
                <w:rStyle w:val="VerbatimChar"/>
              </w:rPr>
              <w:t xml:space="preserve">isEmergency = 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urgency = EMERGENCY</w:t>
            </w:r>
            <w:r>
              <w:t xml:space="preserve">.</w:t>
            </w:r>
            <w:r>
              <w:t xml:space="preserve">2. Engine attaches emergency response banner:</w:t>
            </w:r>
            <w:r>
              <w:t xml:space="preserve">“CẢNH BÁO NGUY HIỂM: Triệu chứng của bạn có dấu hiệu cấp cứu y khoa đe dọa tính mạng! Vui lòng gọi ngay Cấp cứu 115 hoặc đến khoa Cấp cứu bệnh viện gần nhất!”</w:t>
            </w:r>
            <w:r>
              <w:t xml:space="preserve">3. Booking controls locked; 115 call hotline button highlighted in red.</w:t>
            </w:r>
            <w:r>
              <w:t xml:space="preserve">- Alt Flow 10b: Out-of-Domain Administrative Gating:</w:t>
            </w:r>
            <w:r>
              <w:t xml:space="preserve">1. Engine identifies administrative query.</w:t>
            </w:r>
            <w:r>
              <w:t xml:space="preserve">2. Returns guidance text directing user to hospital customer service hotline (1900-xxxx).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(P0 - Patient Safety Critical)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(Frequent operational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BR-12: Red-flag check must run in-memory synchronously with zero external network dependencies.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(pure computational in-memory defense engine).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Emergency Alert Banner, 115 Call Button.</w:t>
            </w:r>
          </w:p>
        </w:tc>
      </w:tr>
    </w:tbl>
    <w:p>
      <w:pPr>
        <w:pStyle w:val="Heading5"/>
      </w:pPr>
      <w:bookmarkStart w:id="42" w:name="_6e273ac0bd53fd111946e6b56b7b1691eb33d46"/>
      <w:r>
        <w:t xml:space="preserve">2.3.2.3 Semantic Doctor Search via pgvector HNSW (UC-PAT-03)</w:t>
      </w:r>
      <w:bookmarkEnd w:id="4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UC-PAT-03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Doctor Search via pgvector HNSW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Gemini 1.5 Flash Vision, OpenAI text-embedding-3-small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Vector Search Subsystem — - System executes session-tuned vector similarity query.</w:t>
            </w:r>
            <w:r>
              <w:t xml:space="preserve">- Candidates re-ranked using Weighted Hybrid Re-Ranking Formula (WHRF) in a bounded min-heap.</w:t>
            </w:r>
            <w:r>
              <w:t xml:space="preserve">- Ranked list of qualified specialist doctors returned with match compatibility scores.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enters symptoms into search bar on</w:t>
            </w:r>
            <w:r>
              <w:t xml:space="preserve"> </w:t>
            </w:r>
            <w:r>
              <w:rPr>
                <w:rStyle w:val="VerbatimChar"/>
              </w:rPr>
              <w:t xml:space="preserve">/patient/doctors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Verified doctor profiles have pre-computed 1536-d embeddings in</w:t>
            </w:r>
            <w:r>
              <w:t xml:space="preserve"> </w:t>
            </w:r>
            <w:r>
              <w:rPr>
                <w:rStyle w:val="VerbatimChar"/>
              </w:rPr>
              <w:t xml:space="preserve">doctor_profiles.bio_embedding</w:t>
            </w:r>
            <w:r>
              <w:t xml:space="preserve">.</w:t>
            </w:r>
            <w:r>
              <w:t xml:space="preserve">- PostgreSQL 16 HNSW index</w:t>
            </w:r>
            <w:r>
              <w:t xml:space="preserve"> </w:t>
            </w:r>
            <w:r>
              <w:rPr>
                <w:rStyle w:val="VerbatimChar"/>
              </w:rPr>
              <w:t xml:space="preserve">idx_doctor_bio_hnsw_verified</w:t>
            </w:r>
            <w:r>
              <w:t xml:space="preserve"> </w:t>
            </w:r>
            <w:r>
              <w:t xml:space="preserve">is active (Flyway V11).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System executes session-tuned vector similarity query.</w:t>
            </w:r>
            <w:r>
              <w:t xml:space="preserve">- Candidates re-ranked using Weighted Hybrid Re-Ranking Formula (WHRF) in a bounded min-heap.</w:t>
            </w:r>
            <w:r>
              <w:t xml:space="preserve">- Ranked list of qualified specialist doctors returned with match compatibility scores.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Patient types symptoms on</w:t>
            </w:r>
            <w:r>
              <w:t xml:space="preserve"> </w:t>
            </w:r>
            <w:r>
              <w:rPr>
                <w:rStyle w:val="VerbatimChar"/>
              </w:rPr>
              <w:t xml:space="preserve">/patient/doctors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“đau dạ dày ợ chua trào ngược”</w:t>
            </w:r>
            <w:r>
              <w:t xml:space="preserve">).</w:t>
            </w:r>
            <w:r>
              <w:t xml:space="preserve">Step 2: Frontend dispatches HTTP GET to</w:t>
            </w:r>
            <w:r>
              <w:t xml:space="preserve"> </w:t>
            </w:r>
            <w:r>
              <w:rPr>
                <w:rStyle w:val="VerbatimChar"/>
              </w:rPr>
              <w:t xml:space="preserve">/api/v1/triage/search/semantic?query=...&amp;limit=5</w:t>
            </w:r>
            <w:r>
              <w:t xml:space="preserve">.</w:t>
            </w:r>
            <w:r>
              <w:t xml:space="preserve">Step 3: Backend passes query through</w:t>
            </w:r>
            <w:r>
              <w:t xml:space="preserve"> </w:t>
            </w:r>
            <w:r>
              <w:rPr>
                <w:rStyle w:val="VerbatimChar"/>
              </w:rPr>
              <w:t xml:space="preserve">ClinicalQueryDefenseEngine</w:t>
            </w:r>
            <w:r>
              <w:t xml:space="preserve">.</w:t>
            </w:r>
            <w:r>
              <w:t xml:space="preserve">Step 4: Backend calls</w:t>
            </w:r>
            <w:r>
              <w:t xml:space="preserve"> </w:t>
            </w:r>
            <w:r>
              <w:rPr>
                <w:rStyle w:val="VerbatimChar"/>
              </w:rPr>
              <w:t xml:space="preserve">EmbeddingService</w:t>
            </w:r>
            <w:r>
              <w:t xml:space="preserve"> </w:t>
            </w:r>
            <w:r>
              <w:t xml:space="preserve">to compute 1536-d dense vector using</w:t>
            </w:r>
            <w:r>
              <w:t xml:space="preserve"> </w:t>
            </w:r>
            <w:r>
              <w:rPr>
                <w:rStyle w:val="VerbatimChar"/>
              </w:rPr>
              <w:t xml:space="preserve">openai/text-embedding-3-small</w:t>
            </w:r>
            <w:r>
              <w:t xml:space="preserve">.</w:t>
            </w:r>
            <w:r>
              <w:t xml:space="preserve">Step 5: Backend applies PostgreSQL session tuning: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SET LOCAL hnsw.ef_search = 120;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SET LOCAL enable_seqscan = off;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SET LOCAL work_mem = '64MB';</w:t>
            </w:r>
            <w:r>
              <w:t xml:space="preserve">Step 6: Backend executes vector similarity query against</w:t>
            </w:r>
            <w:r>
              <w:t xml:space="preserve"> </w:t>
            </w:r>
            <w:r>
              <w:rPr>
                <w:rStyle w:val="VerbatimChar"/>
              </w:rPr>
              <w:t xml:space="preserve">doctor_profiles</w:t>
            </w:r>
            <w:r>
              <w:t xml:space="preserve">:</w:t>
            </w:r>
            <w:r>
              <w:rPr>
                <w:rStyle w:val="VerbatimChar"/>
              </w:rPr>
              <w:t xml:space="preserve">SELECT d.*, 1 - (d.bio_embedding &lt;=&gt; :queryEmbedding) AS cosine_sim FROM doctor_profiles d WHERE d.is_verified = true ...</w:t>
            </w:r>
            <w:r>
              <w:t xml:space="preserve">Step 7: Candidates processed through Bounded Min-Heap executing WHRF Re-ranking:</w:t>
            </w:r>
            <w:r>
              <w:t xml:space="preserve">- Sigmoid Contrastive Sharpening: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t>r</m:t>
              </m:r>
              <m:r>
                <m:t>a</m:t>
              </m:r>
              <m:r>
                <m:t>c</m:t>
              </m:r>
              <m:r>
                <m:t>1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8.0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o</m:t>
                  </m:r>
                  <m:r>
                    <m:t>s</m:t>
                  </m:r>
                  <m:r>
                    <m:t>i</m:t>
                  </m:r>
                  <m:r>
                    <m:t>n</m:t>
                  </m:r>
                  <m:r>
                    <m:t>e</m:t>
                  </m:r>
                  <m:r>
                    <m:rPr>
                      <m:sty m:val="p"/>
                    </m:rPr>
                    <m:t>_</m:t>
                  </m:r>
                  <m:r>
                    <m:t>s</m:t>
                  </m:r>
                  <m:r>
                    <m:t>i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0.65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- Sparse lexical overlap bonus</w:t>
            </w:r>
            <w:r>
              <w:t xml:space="preserve">- Specialty Match Boost: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0.12</m:t>
              </m:r>
            </m:oMath>
            <w:r>
              <w:t xml:space="preserve">- Divergence Penalty: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0.10</m:t>
              </m:r>
            </m:oMath>
            <w:r>
              <w:t xml:space="preserve">- Credibility Damper: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t>x</m:t>
              </m:r>
              <m:r>
                <m:t>t</m:t>
              </m:r>
              <m:r>
                <m:t>r</m:t>
              </m:r>
              <m:r>
                <m:t>e</m:t>
              </m:r>
              <m:r>
                <m:t>v</m:t>
              </m:r>
              <m:r>
                <m:t>i</m:t>
              </m:r>
              <m:r>
                <m:t>e</m:t>
              </m:r>
              <m:r>
                <m:t>w</m:t>
              </m:r>
              <m:r>
                <m:rPr>
                  <m:sty m:val="p"/>
                </m:rPr>
                <m:t>_</m:t>
              </m:r>
              <m:r>
                <m:t>c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(</m:t>
              </m:r>
              <m:r>
                <m:t>100</m:t>
              </m:r>
              <m:r>
                <m:rPr>
                  <m:sty m:val="p"/>
                </m:rPr>
                <m:t>)</m:t>
              </m:r>
            </m:oMath>
            <w:r>
              <w:t xml:space="preserve">Step 8: Top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 </w:t>
            </w:r>
            <w:r>
              <w:t xml:space="preserve">doctors serialized into</w:t>
            </w:r>
            <w:r>
              <w:t xml:space="preserve"> </w:t>
            </w:r>
            <w:r>
              <w:rPr>
                <w:rStyle w:val="VerbatimChar"/>
              </w:rPr>
              <w:t xml:space="preserve">DoctorMatchDto</w:t>
            </w:r>
            <w:r>
              <w:t xml:space="preserve"> </w:t>
            </w:r>
            <w:r>
              <w:t xml:space="preserve">list.</w:t>
            </w:r>
            <w:r>
              <w:t xml:space="preserve">Step 9: Frontend renders doctor cards with match percentage, specialty badge, rating, fee, and available slots.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Alt Flow 11a: Embedding Service Offline:</w:t>
            </w:r>
            <w:r>
              <w:t xml:space="preserve">1. Backend falls back to local Unsupervised Feature Hashing (Character N-gram FNV-1a).</w:t>
            </w:r>
            <w:r>
              <w:t xml:space="preserve">2. Search completes with degraded semantic precision.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(P0 - Core Differentiator)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(Frequent operational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BR-13: Only verified doctors (</w:t>
            </w:r>
            <w:r>
              <w:rPr>
                <w:rStyle w:val="VerbatimChar"/>
              </w:rPr>
              <w:t xml:space="preserve">is_verified = true</w:t>
            </w:r>
            <w:r>
              <w:t xml:space="preserve">) are visible in search results.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doctor_profiles</w:t>
            </w:r>
            <w:r>
              <w:t xml:space="preserve"> </w:t>
            </w:r>
            <w:r>
              <w:t xml:space="preserve">(id, user_id, specialty_id, bio_embedding, rating_avg, review_count, consultation_fee, is_verified).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specialties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Search input, Specialty filter, Price filter, Doctor card list,</w:t>
            </w:r>
            <w:r>
              <w:t xml:space="preserve"> </w:t>
            </w:r>
            <w:r>
              <w:t xml:space="preserve">“Đặt Lịch Khám”</w:t>
            </w:r>
            <w:r>
              <w:t xml:space="preserve"> </w:t>
            </w:r>
            <w:r>
              <w:t xml:space="preserve">button.</w:t>
            </w:r>
          </w:p>
        </w:tc>
      </w:tr>
    </w:tbl>
    <w:p>
      <w:pPr>
        <w:pStyle w:val="Heading5"/>
      </w:pPr>
      <w:bookmarkStart w:id="43" w:name="_41745828a56cf3bb489d405e00a65e36f2cf864"/>
      <w:r>
        <w:t xml:space="preserve">2.3.2.4 View Doctor Details &amp; Available Slots (UC-PAT-04)</w:t>
      </w:r>
      <w:bookmarkEnd w:id="4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UC-PAT-04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Doctor Details &amp; Available Slots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Doctor Directory Subsystem — Doctor bio, credentials, CCHN number, and 30-min consultation slots rendered.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selects doctor card to view schedule and credentials.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account exists and is verified.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bio, credentials, CCHN number, and 30-min consultation slots rendered.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Patient clicks doctor card on</w:t>
            </w:r>
            <w:r>
              <w:t xml:space="preserve"> </w:t>
            </w:r>
            <w:r>
              <w:rPr>
                <w:rStyle w:val="VerbatimChar"/>
              </w:rPr>
              <w:t xml:space="preserve">/patient/doctors</w:t>
            </w:r>
            <w:r>
              <w:t xml:space="preserve">.</w:t>
            </w:r>
            <w:r>
              <w:t xml:space="preserve">Step 2: Frontend calls HTTP GET</w:t>
            </w:r>
            <w:r>
              <w:t xml:space="preserve"> </w:t>
            </w:r>
            <w:r>
              <w:rPr>
                <w:rStyle w:val="VerbatimChar"/>
              </w:rPr>
              <w:t xml:space="preserve">/api/v1/doctors/{id}</w:t>
            </w:r>
            <w:r>
              <w:t xml:space="preserve"> </w:t>
            </w:r>
            <w:r>
              <w:t xml:space="preserve">to fetch</w:t>
            </w:r>
            <w:r>
              <w:t xml:space="preserve"> </w:t>
            </w:r>
            <w:r>
              <w:rPr>
                <w:rStyle w:val="VerbatimChar"/>
              </w:rPr>
              <w:t xml:space="preserve">DoctorDetailDto</w:t>
            </w:r>
            <w:r>
              <w:t xml:space="preserve">.</w:t>
            </w:r>
            <w:r>
              <w:t xml:space="preserve">Step 3: Frontend calls HTTP GET</w:t>
            </w:r>
            <w:r>
              <w:t xml:space="preserve"> </w:t>
            </w:r>
            <w:r>
              <w:rPr>
                <w:rStyle w:val="VerbatimChar"/>
              </w:rPr>
              <w:t xml:space="preserve">/api/v1/doctors/{id}/slots?date=YYYY-MM-DD</w:t>
            </w:r>
            <w:r>
              <w:t xml:space="preserve"> </w:t>
            </w:r>
            <w:r>
              <w:t xml:space="preserve">to fetch available slots.</w:t>
            </w:r>
            <w:r>
              <w:t xml:space="preserve">Step 4: Backend retrieves</w:t>
            </w:r>
            <w:r>
              <w:t xml:space="preserve"> </w:t>
            </w:r>
            <w:r>
              <w:rPr>
                <w:rStyle w:val="VerbatimChar"/>
              </w:rPr>
              <w:t xml:space="preserve">doctor_schedule_slots</w:t>
            </w:r>
            <w:r>
              <w:t xml:space="preserve"> </w:t>
            </w:r>
            <w:r>
              <w:t xml:space="preserve">and filters out existing bookings from</w:t>
            </w:r>
            <w:r>
              <w:t xml:space="preserve"> </w:t>
            </w:r>
            <w:r>
              <w:rPr>
                <w:rStyle w:val="VerbatimChar"/>
              </w:rPr>
              <w:t xml:space="preserve">appointments</w:t>
            </w:r>
            <w:r>
              <w:t xml:space="preserve">.</w:t>
            </w:r>
            <w:r>
              <w:t xml:space="preserve">Step 5: Backend returns list of</w:t>
            </w:r>
            <w:r>
              <w:t xml:space="preserve"> </w:t>
            </w:r>
            <w:r>
              <w:rPr>
                <w:rStyle w:val="VerbatimChar"/>
              </w:rPr>
              <w:t xml:space="preserve">DoctorSlotDto</w:t>
            </w:r>
            <w:r>
              <w:t xml:space="preserve"> </w:t>
            </w:r>
            <w:r>
              <w:t xml:space="preserve">(startTime, endTime, isAvailable).</w:t>
            </w:r>
            <w:r>
              <w:t xml:space="preserve">Step 6: Frontend renders doctor profile header, CCHN license badge, bio, fee, and slot grid.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Exc Flow 12a: Doctor Not Found:</w:t>
            </w:r>
            <w:r>
              <w:t xml:space="preserve">1. Backend throws HTTP 404 Not Found.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(Frequent operational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BR-14: Doctor practice certificate number (CCHN) must be publicly displayed.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doctor_profiles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doctor_schedule_slots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appointments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picker, 30-minute slot chips,</w:t>
            </w:r>
            <w:r>
              <w:t xml:space="preserve"> </w:t>
            </w:r>
            <w:r>
              <w:t xml:space="preserve">“Đặt Lịch”</w:t>
            </w:r>
            <w:r>
              <w:t xml:space="preserve"> </w:t>
            </w:r>
            <w:r>
              <w:t xml:space="preserve">action button.</w:t>
            </w:r>
          </w:p>
        </w:tc>
      </w:tr>
    </w:tbl>
    <w:p>
      <w:pPr>
        <w:pStyle w:val="Heading5"/>
      </w:pPr>
      <w:bookmarkStart w:id="44" w:name="_cd76a82215e88bea0cb3e9c4c2f2d048d4dc5b0"/>
      <w:r>
        <w:t xml:space="preserve">2.3.2.5 Upload Medical Document &amp; Vision OCR (UC-PAT-05)</w:t>
      </w:r>
      <w:bookmarkEnd w:id="4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UC-PAT-05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Medical Document &amp; Vision OCR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Gemini 1.5 Flash Vision, OpenAI text-embedding-3-small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Document Ingestion Subsystem — - SHA-256 checksum computed for deduplication.</w:t>
            </w:r>
            <w:r>
              <w:t xml:space="preserve">- Document stored in private Supabase S3 bucket</w:t>
            </w:r>
            <w:r>
              <w:t xml:space="preserve"> </w:t>
            </w:r>
            <w:r>
              <w:rPr>
                <w:rStyle w:val="VerbatimChar"/>
              </w:rPr>
              <w:t xml:space="preserve">medical-documents</w:t>
            </w:r>
            <w:r>
              <w:t xml:space="preserve">.</w:t>
            </w:r>
            <w:r>
              <w:t xml:space="preserve">- Record inserted in</w:t>
            </w:r>
            <w:r>
              <w:t xml:space="preserve"> </w:t>
            </w:r>
            <w:r>
              <w:rPr>
                <w:rStyle w:val="VerbatimChar"/>
              </w:rPr>
              <w:t xml:space="preserve">medical_documents</w:t>
            </w:r>
            <w:r>
              <w:t xml:space="preserve"> </w:t>
            </w:r>
            <w:r>
              <w:t xml:space="preserve">with status</w:t>
            </w:r>
            <w:r>
              <w:t xml:space="preserve"> </w:t>
            </w:r>
            <w:r>
              <w:rPr>
                <w:rStyle w:val="VerbatimChar"/>
              </w:rPr>
              <w:t xml:space="preserve">ANALYZED</w:t>
            </w:r>
            <w:r>
              <w:t xml:space="preserve">.</w:t>
            </w:r>
            <w:r>
              <w:t xml:space="preserve">- OCR extraction saved in</w:t>
            </w:r>
            <w:r>
              <w:t xml:space="preserve"> </w:t>
            </w:r>
            <w:r>
              <w:rPr>
                <w:rStyle w:val="VerbatimChar"/>
              </w:rPr>
              <w:t xml:space="preserve">document_analyses</w:t>
            </w:r>
            <w:r>
              <w:t xml:space="preserve"> </w:t>
            </w:r>
            <w:r>
              <w:t xml:space="preserve">table (Flyway V1, V5, V20).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uploads a medical document file on</w:t>
            </w:r>
            <w:r>
              <w:t xml:space="preserve"> </w:t>
            </w:r>
            <w:r>
              <w:rPr>
                <w:rStyle w:val="VerbatimChar"/>
              </w:rPr>
              <w:t xml:space="preserve">/patient/documents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Patient is authenticated.</w:t>
            </w:r>
            <w:r>
              <w:t xml:space="preserve">- File format: PDF, PNG, or JPEG; size &lt;= 10MB; PDF pages &lt;= 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SHA-256 checksum computed for deduplication.</w:t>
            </w:r>
            <w:r>
              <w:t xml:space="preserve">- Document stored in private Supabase S3 bucket</w:t>
            </w:r>
            <w:r>
              <w:t xml:space="preserve"> </w:t>
            </w:r>
            <w:r>
              <w:rPr>
                <w:rStyle w:val="VerbatimChar"/>
              </w:rPr>
              <w:t xml:space="preserve">medical-documents</w:t>
            </w:r>
            <w:r>
              <w:t xml:space="preserve">.</w:t>
            </w:r>
            <w:r>
              <w:t xml:space="preserve">- Record inserted in</w:t>
            </w:r>
            <w:r>
              <w:t xml:space="preserve"> </w:t>
            </w:r>
            <w:r>
              <w:rPr>
                <w:rStyle w:val="VerbatimChar"/>
              </w:rPr>
              <w:t xml:space="preserve">medical_documents</w:t>
            </w:r>
            <w:r>
              <w:t xml:space="preserve"> </w:t>
            </w:r>
            <w:r>
              <w:t xml:space="preserve">with status</w:t>
            </w:r>
            <w:r>
              <w:t xml:space="preserve"> </w:t>
            </w:r>
            <w:r>
              <w:rPr>
                <w:rStyle w:val="VerbatimChar"/>
              </w:rPr>
              <w:t xml:space="preserve">ANALYZED</w:t>
            </w:r>
            <w:r>
              <w:t xml:space="preserve">.</w:t>
            </w:r>
            <w:r>
              <w:t xml:space="preserve">- OCR extraction saved in</w:t>
            </w:r>
            <w:r>
              <w:t xml:space="preserve"> </w:t>
            </w:r>
            <w:r>
              <w:rPr>
                <w:rStyle w:val="VerbatimChar"/>
              </w:rPr>
              <w:t xml:space="preserve">document_analyses</w:t>
            </w:r>
            <w:r>
              <w:t xml:space="preserve"> </w:t>
            </w:r>
            <w:r>
              <w:t xml:space="preserve">table (Flyway V1, V5, V20).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Patient drops lab test file (blood test, urinalysis, ultrasound) onto upload zone.</w:t>
            </w:r>
            <w:r>
              <w:t xml:space="preserve">Step 2: Frontend validates file size (&lt;= 10MB) and MIME type.</w:t>
            </w:r>
            <w:r>
              <w:t xml:space="preserve">Step 3: Frontend calls HTTP POST</w:t>
            </w:r>
            <w:r>
              <w:t xml:space="preserve"> </w:t>
            </w:r>
            <w:r>
              <w:rPr>
                <w:rStyle w:val="VerbatimChar"/>
              </w:rPr>
              <w:t xml:space="preserve">/api/v1/documents/analyze</w:t>
            </w:r>
            <w:r>
              <w:t xml:space="preserve"> </w:t>
            </w:r>
            <w:r>
              <w:t xml:space="preserve">with multipart file.</w:t>
            </w:r>
            <w:r>
              <w:t xml:space="preserve">Step 4: Backend</w:t>
            </w:r>
            <w:r>
              <w:t xml:space="preserve"> </w:t>
            </w:r>
            <w:r>
              <w:rPr>
                <w:rStyle w:val="VerbatimChar"/>
              </w:rPr>
              <w:t xml:space="preserve">MedicalDocumentValidator</w:t>
            </w:r>
            <w:r>
              <w:t xml:space="preserve"> </w:t>
            </w:r>
            <w:r>
              <w:t xml:space="preserve">validates PDF page limit (&lt;= 10 pages) and checks file signature.</w:t>
            </w:r>
            <w:r>
              <w:t xml:space="preserve">Step 5: Backend computes SHA-256 hash (</w:t>
            </w:r>
            <w:r>
              <w:rPr>
                <w:rStyle w:val="VerbatimChar"/>
              </w:rPr>
              <w:t xml:space="preserve">file_hash</w:t>
            </w:r>
            <w:r>
              <w:t xml:space="preserve">).</w:t>
            </w:r>
            <w:r>
              <w:t xml:space="preserve">Step 6: Backend checks for duplicate upload in</w:t>
            </w:r>
            <w:r>
              <w:t xml:space="preserve"> </w:t>
            </w:r>
            <w:r>
              <w:rPr>
                <w:rStyle w:val="VerbatimChar"/>
              </w:rPr>
              <w:t xml:space="preserve">medical_documents</w:t>
            </w:r>
            <w:r>
              <w:t xml:space="preserve">.</w:t>
            </w:r>
            <w:r>
              <w:t xml:space="preserve">Step 7: Backend streams file to Supabase S3 private bucket under path</w:t>
            </w:r>
            <w:r>
              <w:t xml:space="preserve"> </w:t>
            </w:r>
            <w:r>
              <w:rPr>
                <w:rStyle w:val="VerbatimChar"/>
              </w:rPr>
              <w:t xml:space="preserve">documents/{patientId}/{uuid}.ext</w:t>
            </w:r>
            <w:r>
              <w:t xml:space="preserve">.</w:t>
            </w:r>
            <w:r>
              <w:t xml:space="preserve">Step 8: Backend calls Google Gemini 1.5 Flash Vision API to perform multimodal OCR and clinical extraction.</w:t>
            </w:r>
            <w:r>
              <w:t xml:space="preserve">Step 9: Backend extracts biomarkers table, abnormal indicators, LOINC codes, and layperson summary.</w:t>
            </w:r>
            <w:r>
              <w:t xml:space="preserve">Step 10: Backend saves metadata in</w:t>
            </w:r>
            <w:r>
              <w:t xml:space="preserve"> </w:t>
            </w:r>
            <w:r>
              <w:rPr>
                <w:rStyle w:val="VerbatimChar"/>
              </w:rPr>
              <w:t xml:space="preserve">medical_documents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storage_path</w:t>
            </w:r>
            <w:r>
              <w:t xml:space="preserve">) and extraction in</w:t>
            </w:r>
            <w:r>
              <w:t xml:space="preserve"> </w:t>
            </w:r>
            <w:r>
              <w:rPr>
                <w:rStyle w:val="VerbatimChar"/>
              </w:rPr>
              <w:t xml:space="preserve">document_analyses</w:t>
            </w:r>
            <w:r>
              <w:t xml:space="preserve">.</w:t>
            </w:r>
            <w:r>
              <w:t xml:space="preserve">Step 11: Backend decrements user’s remaining AI quota in</w:t>
            </w:r>
            <w:r>
              <w:t xml:space="preserve"> </w:t>
            </w:r>
            <w:r>
              <w:rPr>
                <w:rStyle w:val="VerbatimChar"/>
              </w:rPr>
              <w:t xml:space="preserve">patient_profiles.remaining_ai_quota</w:t>
            </w:r>
            <w:r>
              <w:t xml:space="preserve">.</w:t>
            </w:r>
            <w:r>
              <w:t xml:space="preserve">Step 12: Backend returns HTTP 200 OK with</w:t>
            </w:r>
            <w:r>
              <w:t xml:space="preserve"> </w:t>
            </w:r>
            <w:r>
              <w:rPr>
                <w:rStyle w:val="VerbatimChar"/>
              </w:rPr>
              <w:t xml:space="preserve">DocumentAnalysisResponse</w:t>
            </w:r>
            <w:r>
              <w:t xml:space="preserve">.</w:t>
            </w:r>
            <w:r>
              <w:t xml:space="preserve">Step 13: Frontend renders split-view modal with extracted indicators and plain-text summary.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Alt Flow 11a: Identical Duplicate Document:</w:t>
            </w:r>
            <w:r>
              <w:t xml:space="preserve">1. Backend finds existing document with matching SHA-256 hash for this patient.</w:t>
            </w:r>
            <w:r>
              <w:t xml:space="preserve">2. Backend returns cached analysis without re-uploading or consuming AI quota.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Exc Flow 12a: File Too Large (&gt; 10MB):</w:t>
            </w:r>
            <w:r>
              <w:t xml:space="preserve">1. Backend throws</w:t>
            </w:r>
            <w:r>
              <w:t xml:space="preserve"> </w:t>
            </w:r>
            <w:r>
              <w:rPr>
                <w:rStyle w:val="VerbatimChar"/>
              </w:rPr>
              <w:t xml:space="preserve">AppException(HttpStatus.BAD_REQUEST, "FILE_TOO_LARGE", ...)</w:t>
            </w:r>
            <w:r>
              <w:t xml:space="preserve">.</w:t>
            </w:r>
            <w:r>
              <w:t xml:space="preserve">- Exc Flow 12b: Quota Depleted:</w:t>
            </w:r>
            <w:r>
              <w:t xml:space="preserve">1. Patient has 0 remaining AI quota.</w:t>
            </w:r>
            <w:r>
              <w:t xml:space="preserve">2. Backend prompts patient to purchase additional analysis quota (UC-PAT-08).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(Frequent operational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BR-15: Medical documents must reside strictly in private S3 buckets. Public URLs forbidden (V20).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medical_documents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document_analyses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patient_profiles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Drag-and-drop zone, file preview thumbnail,</w:t>
            </w:r>
            <w:r>
              <w:t xml:space="preserve"> </w:t>
            </w:r>
            <w:r>
              <w:t xml:space="preserve">“Phân Tích AI”</w:t>
            </w:r>
            <w:r>
              <w:t xml:space="preserve"> </w:t>
            </w:r>
            <w:r>
              <w:t xml:space="preserve">button, quota counter badge.</w:t>
            </w:r>
          </w:p>
        </w:tc>
      </w:tr>
    </w:tbl>
    <w:p>
      <w:pPr>
        <w:pStyle w:val="Heading5"/>
      </w:pPr>
      <w:bookmarkStart w:id="45" w:name="_2c69bc72fa7bf6ccba6718b1d998ebfadcb4ff5"/>
      <w:r>
        <w:t xml:space="preserve">2.3.2.6 Inspect Extracted Biomarkers &amp; LOINC Codes (UC-PAT-06)</w:t>
      </w:r>
      <w:bookmarkEnd w:id="4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UC-PAT-06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 Extracted Biomarkers &amp; LOINC Codes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Patient, Attending Doctor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Gemini 1.5 Flash Vision, OpenAI text-embedding-3-small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Clinical Analysis Subsystem — Structured biomarker table and layperson summary displayed.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clicks</w:t>
            </w:r>
            <w:r>
              <w:t xml:space="preserve"> </w:t>
            </w:r>
            <w:r>
              <w:t xml:space="preserve">“Xem Phân Tích”</w:t>
            </w:r>
            <w:r>
              <w:t xml:space="preserve"> </w:t>
            </w:r>
            <w:r>
              <w:t xml:space="preserve">on an uploaded medical document.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has been analyzed (</w:t>
            </w:r>
            <w:r>
              <w:rPr>
                <w:rStyle w:val="VerbatimChar"/>
              </w:rPr>
              <w:t xml:space="preserve">document_analyses</w:t>
            </w:r>
            <w:r>
              <w:t xml:space="preserve"> </w:t>
            </w:r>
            <w:r>
              <w:t xml:space="preserve">record exists).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biomarker table and layperson summary displayed.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User selects document from document list on</w:t>
            </w:r>
            <w:r>
              <w:t xml:space="preserve"> </w:t>
            </w:r>
            <w:r>
              <w:rPr>
                <w:rStyle w:val="VerbatimChar"/>
              </w:rPr>
              <w:t xml:space="preserve">/patient/documents</w:t>
            </w:r>
            <w:r>
              <w:t xml:space="preserve">.</w:t>
            </w:r>
            <w:r>
              <w:t xml:space="preserve">Step 2: Frontend calls HTTP GET</w:t>
            </w:r>
            <w:r>
              <w:t xml:space="preserve"> </w:t>
            </w:r>
            <w:r>
              <w:rPr>
                <w:rStyle w:val="VerbatimChar"/>
              </w:rPr>
              <w:t xml:space="preserve">/api/v1/documents/{id}/analysis</w:t>
            </w:r>
            <w:r>
              <w:t xml:space="preserve">.</w:t>
            </w:r>
            <w:r>
              <w:t xml:space="preserve">Step 3: Backend enforces</w:t>
            </w:r>
            <w:r>
              <w:t xml:space="preserve"> </w:t>
            </w:r>
            <w:r>
              <w:rPr>
                <w:rStyle w:val="VerbatimChar"/>
              </w:rPr>
              <w:t xml:space="preserve">PatientAccessGuard</w:t>
            </w:r>
            <w:r>
              <w:t xml:space="preserve"> </w:t>
            </w:r>
            <w:r>
              <w:t xml:space="preserve">verifying patient ownership or doctor care relationship.</w:t>
            </w:r>
            <w:r>
              <w:t xml:space="preserve">Step 4: Backend retrieves</w:t>
            </w:r>
            <w:r>
              <w:t xml:space="preserve"> </w:t>
            </w:r>
            <w:r>
              <w:rPr>
                <w:rStyle w:val="VerbatimChar"/>
              </w:rPr>
              <w:t xml:space="preserve">document_analyses</w:t>
            </w:r>
            <w:r>
              <w:t xml:space="preserve"> </w:t>
            </w:r>
            <w:r>
              <w:t xml:space="preserve">record joined with</w:t>
            </w:r>
            <w:r>
              <w:t xml:space="preserve"> </w:t>
            </w:r>
            <w:r>
              <w:rPr>
                <w:rStyle w:val="VerbatimChar"/>
              </w:rPr>
              <w:t xml:space="preserve">medical_documents</w:t>
            </w:r>
            <w:r>
              <w:t xml:space="preserve">.</w:t>
            </w:r>
            <w:r>
              <w:t xml:space="preserve">Step 5: Backend returns payload containing:</w:t>
            </w:r>
            <w:r>
              <w:t xml:space="preserve">- Table of biomarkers: Test name, measured value, unit, reference range, status (</w:t>
            </w:r>
            <w:r>
              <w:rPr>
                <w:rStyle w:val="VerbatimChar"/>
              </w:rPr>
              <w:t xml:space="preserve">NORMAL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ELEVATED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LOW</w:t>
            </w:r>
            <w:r>
              <w:t xml:space="preserve">).</w:t>
            </w:r>
            <w:r>
              <w:t xml:space="preserve">- Standardized LOINC codes.</w:t>
            </w:r>
            <w:r>
              <w:t xml:space="preserve">- Layperson clinical summary in plain Vietnamese.</w:t>
            </w:r>
            <w:r>
              <w:t xml:space="preserve">- Recommended medical specialty.</w:t>
            </w:r>
            <w:r>
              <w:t xml:space="preserve">Step 6: Frontend renders interactive table with abnormal rows highlighted in red or amber.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Exc Flow 12a: Unauthorized Access (IDOR Attempt):</w:t>
            </w:r>
            <w:r>
              <w:t xml:space="preserve">1. Backend throws</w:t>
            </w:r>
            <w:r>
              <w:t xml:space="preserve"> </w:t>
            </w:r>
            <w:r>
              <w:rPr>
                <w:rStyle w:val="VerbatimChar"/>
              </w:rPr>
              <w:t xml:space="preserve">AppException(HttpStatus.FORBIDDEN, "FORBIDDEN_PATIENT_ACCESS", ...)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(Frequent operational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BR-10: Medical safety disclaimer mandatory on all biomarker views.</w:t>
            </w:r>
            <w:r>
              <w:t xml:space="preserve">- BR-16: Numerical lab values must retain exact precision extracted from the scan.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medical_documents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document_analyses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Biomarker table, status pills, layperson accordion.</w:t>
            </w:r>
          </w:p>
        </w:tc>
      </w:tr>
    </w:tbl>
    <w:p>
      <w:pPr>
        <w:pStyle w:val="Heading5"/>
      </w:pPr>
      <w:bookmarkStart w:id="46" w:name="_26faf7021fdc388ef9a86ba843c2c29ca5e48b7"/>
      <w:r>
        <w:t xml:space="preserve">2.3.2.7 Download Document File via 15-Minute Signed URL (UC-PAT-07)</w:t>
      </w:r>
      <w:bookmarkEnd w:id="4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UC-PAT-07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Document File via 15-Minute Signed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Patient, Authorized Doctor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Storage Subsystem — 15-minute temporary signed URL generated; file stream returned.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clicks</w:t>
            </w:r>
            <w:r>
              <w:t xml:space="preserve"> </w:t>
            </w:r>
            <w:r>
              <w:t xml:space="preserve">“Tải Tệp Gốc”</w:t>
            </w:r>
            <w:r>
              <w:t xml:space="preserve"> </w:t>
            </w:r>
            <w:r>
              <w:t xml:space="preserve">or previews source 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exists in private Supabase S3 bucket.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15-minute temporary signed URL generated; file stream returned.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User clicks download/preview icon for document ID.</w:t>
            </w:r>
            <w:r>
              <w:t xml:space="preserve">Step 2: Frontend calls HTTP GET</w:t>
            </w:r>
            <w:r>
              <w:t xml:space="preserve"> </w:t>
            </w:r>
            <w:r>
              <w:rPr>
                <w:rStyle w:val="VerbatimChar"/>
              </w:rPr>
              <w:t xml:space="preserve">/api/v1/documents/{id}/file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/api/v1/documents/{id}/signed-url</w:t>
            </w:r>
            <w:r>
              <w:t xml:space="preserve">.</w:t>
            </w:r>
            <w:r>
              <w:t xml:space="preserve">Step 3: Backend verifies authorization via</w:t>
            </w:r>
            <w:r>
              <w:t xml:space="preserve"> </w:t>
            </w:r>
            <w:r>
              <w:rPr>
                <w:rStyle w:val="VerbatimChar"/>
              </w:rPr>
              <w:t xml:space="preserve">PatientAccessGuard</w:t>
            </w:r>
            <w:r>
              <w:t xml:space="preserve">.</w:t>
            </w:r>
            <w:r>
              <w:t xml:space="preserve">Step 4: Backend retrieves</w:t>
            </w:r>
            <w:r>
              <w:t xml:space="preserve"> </w:t>
            </w:r>
            <w:r>
              <w:rPr>
                <w:rStyle w:val="VerbatimChar"/>
              </w:rPr>
              <w:t xml:space="preserve">storage_path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medical_documents</w:t>
            </w:r>
            <w:r>
              <w:t xml:space="preserve">.</w:t>
            </w:r>
            <w:r>
              <w:t xml:space="preserve">Step 5: Backend invokes</w:t>
            </w:r>
            <w:r>
              <w:t xml:space="preserve"> </w:t>
            </w:r>
            <w:r>
              <w:rPr>
                <w:rStyle w:val="VerbatimChar"/>
              </w:rPr>
              <w:t xml:space="preserve">SupabaseStorageService.createSignedUrl(storagePath, 900)</w:t>
            </w:r>
            <w:r>
              <w:t xml:space="preserve"> </w:t>
            </w:r>
            <w:r>
              <w:t xml:space="preserve">(TTL = 15 minutes / 900 seconds).</w:t>
            </w:r>
            <w:r>
              <w:t xml:space="preserve">Step 6: Backend returns</w:t>
            </w:r>
            <w:r>
              <w:t xml:space="preserve"> </w:t>
            </w:r>
            <w:r>
              <w:rPr>
                <w:rStyle w:val="VerbatimChar"/>
              </w:rPr>
              <w:t xml:space="preserve">DocumentFileAccessDto(signedUrl, expiresInSeconds=900)</w:t>
            </w:r>
            <w:r>
              <w:t xml:space="preserve">.</w:t>
            </w:r>
            <w:r>
              <w:t xml:space="preserve">Step 7: Browser opens secure preview or initiates direct download.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Exc Flow 12a: File Missing from Storage:</w:t>
            </w:r>
            <w:r>
              <w:t xml:space="preserve">1. Backend throws</w:t>
            </w:r>
            <w:r>
              <w:t xml:space="preserve"> </w:t>
            </w:r>
            <w:r>
              <w:rPr>
                <w:rStyle w:val="VerbatimChar"/>
              </w:rPr>
              <w:t xml:space="preserve">AppException(HttpStatus.NOT_FOUND, "FILE_NOT_FOUND", ...)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(Frequent operational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BR-15: Direct public links to medical files are strictly forbidden (Flyway V20).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medical_documents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button, progress spinner.</w:t>
            </w:r>
          </w:p>
        </w:tc>
      </w:tr>
    </w:tbl>
    <w:p>
      <w:pPr>
        <w:pStyle w:val="Heading5"/>
      </w:pPr>
      <w:bookmarkStart w:id="47" w:name="_c7367ff1f7662e669f0804443599bb5d4aefd6e"/>
      <w:r>
        <w:t xml:space="preserve">2.3.2.8 Purchase AI Analysis Quota (UC-PAT-08)</w:t>
      </w:r>
      <w:bookmarkEnd w:id="47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UC-PAT-08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AI Analysis Quota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VNPay Payment Gateway, Mock Payment Sandbox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Payment &amp; Quota Subsystem — Payment checkout initiated; quota credited upon successful transaction.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clicks</w:t>
            </w:r>
            <w:r>
              <w:t xml:space="preserve"> </w:t>
            </w:r>
            <w:r>
              <w:t xml:space="preserve">“Mua Thêm Hạn Ngạch”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/patient/documents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is authenticated.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checkout initiated; quota credited upon successful transaction.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Patient opens Quota Purchase modal on</w:t>
            </w:r>
            <w:r>
              <w:t xml:space="preserve"> </w:t>
            </w:r>
            <w:r>
              <w:rPr>
                <w:rStyle w:val="VerbatimChar"/>
              </w:rPr>
              <w:t xml:space="preserve">/patient/documents</w:t>
            </w:r>
            <w:r>
              <w:t xml:space="preserve">.</w:t>
            </w:r>
            <w:r>
              <w:t xml:space="preserve">Step 2: Frontend calls HTTP GET</w:t>
            </w:r>
            <w:r>
              <w:t xml:space="preserve"> </w:t>
            </w:r>
            <w:r>
              <w:rPr>
                <w:rStyle w:val="VerbatimChar"/>
              </w:rPr>
              <w:t xml:space="preserve">/api/v1/payments/packages</w:t>
            </w:r>
            <w:r>
              <w:t xml:space="preserve"> </w:t>
            </w:r>
            <w:r>
              <w:t xml:space="preserve">to display quota tiers:</w:t>
            </w:r>
            <w:r>
              <w:t xml:space="preserve">- Gói Tiêu Chuẩn: 5 lượt phân tích (50.000 VNĐ).</w:t>
            </w:r>
            <w:r>
              <w:t xml:space="preserve">- Gói Nâng Cao: 15 lượt phân tích (120.000 VNĐ).</w:t>
            </w:r>
            <w:r>
              <w:t xml:space="preserve">- Gói Không Giới Hạn: 50 lượt phân tích (300.000 VNĐ).</w:t>
            </w:r>
            <w:r>
              <w:t xml:space="preserve">Step 3: Patient selects package and clicks</w:t>
            </w:r>
            <w:r>
              <w:t xml:space="preserve"> </w:t>
            </w:r>
            <w:r>
              <w:t xml:space="preserve">“Thanh Toán”</w:t>
            </w:r>
            <w:r>
              <w:t xml:space="preserve">.</w:t>
            </w:r>
            <w:r>
              <w:t xml:space="preserve">Step 4: Frontend calls HTTP POST</w:t>
            </w:r>
            <w:r>
              <w:t xml:space="preserve"> </w:t>
            </w:r>
            <w:r>
              <w:rPr>
                <w:rStyle w:val="VerbatimChar"/>
              </w:rPr>
              <w:t xml:space="preserve">/api/v1/payments/create-url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orderType = QUOTA_PURCHASE</w:t>
            </w:r>
            <w:r>
              <w:t xml:space="preserve">.</w:t>
            </w:r>
            <w:r>
              <w:t xml:space="preserve">Step 5: Backend initializes payment order via VNPay (HMAC-SHA512) or Mock Sandbox.</w:t>
            </w:r>
            <w:r>
              <w:t xml:space="preserve">Step 6: Patient completes payment; transaction verified via VNPay IPN Webhook.</w:t>
            </w:r>
            <w:r>
              <w:t xml:space="preserve">Step 7: Backend increments</w:t>
            </w:r>
            <w:r>
              <w:t xml:space="preserve"> </w:t>
            </w:r>
            <w:r>
              <w:rPr>
                <w:rStyle w:val="VerbatimChar"/>
              </w:rPr>
              <w:t xml:space="preserve">patient_profiles.remaining_ai_quota</w:t>
            </w:r>
            <w:r>
              <w:t xml:space="preserve">.</w:t>
            </w:r>
            <w:r>
              <w:t xml:space="preserve">Step 8: Frontend updates quota balance badge.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(Frequent operational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patient_profiles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payment_transactions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selection cards, payment checkout modal.</w:t>
            </w:r>
          </w:p>
        </w:tc>
      </w:tr>
    </w:tbl>
    <w:p>
      <w:pPr>
        <w:pStyle w:val="Heading5"/>
      </w:pPr>
      <w:bookmarkStart w:id="48" w:name="_5f9399e074ced561f060650508f7b1f188d7c56"/>
      <w:r>
        <w:t xml:space="preserve">2.3.2.9 Book In-Clinic Appointment &amp; Slot Reservation (UC-PAT-09)</w:t>
      </w:r>
      <w:bookmarkEnd w:id="48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UC-PAT-09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In-Clinic Appointment &amp; Slot Reservation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Clinical Scheduling Subsystem — - Appointment record created with status</w:t>
            </w:r>
            <w:r>
              <w:t xml:space="preserve"> </w:t>
            </w:r>
            <w:r>
              <w:rPr>
                <w:rStyle w:val="VerbatimChar"/>
              </w:rPr>
              <w:t xml:space="preserve">SCHEDULED</w:t>
            </w:r>
            <w:r>
              <w:t xml:space="preserve"> </w:t>
            </w:r>
            <w:r>
              <w:t xml:space="preserve">and payment status</w:t>
            </w:r>
            <w:r>
              <w:t xml:space="preserve"> </w:t>
            </w:r>
            <w:r>
              <w:rPr>
                <w:rStyle w:val="VerbatimChar"/>
              </w:rPr>
              <w:t xml:space="preserve">UNPAID</w:t>
            </w:r>
            <w:r>
              <w:t xml:space="preserve">.</w:t>
            </w:r>
            <w:r>
              <w:t xml:space="preserve">- Sequential daily STT queue number assigned (</w:t>
            </w:r>
            <w:r>
              <w:rPr>
                <w:rStyle w:val="VerbatimChar"/>
              </w:rPr>
              <w:t xml:space="preserve">queue_number = 'STT 01'</w:t>
            </w:r>
            <w:r>
              <w:t xml:space="preserve">).</w:t>
            </w:r>
            <w:r>
              <w:t xml:space="preserve">- Clinic room assigned from doctor profile.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confirms slot selection in</w:t>
            </w:r>
            <w:r>
              <w:t xml:space="preserve"> </w:t>
            </w:r>
            <w:r>
              <w:rPr>
                <w:rStyle w:val="VerbatimChar"/>
              </w:rPr>
              <w:t xml:space="preserve">BookingModal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Patient is authenticated with verified email (</w:t>
            </w:r>
            <w:r>
              <w:rPr>
                <w:rStyle w:val="VerbatimChar"/>
              </w:rPr>
              <w:t xml:space="preserve">email_verified = true</w:t>
            </w:r>
            <w:r>
              <w:t xml:space="preserve">).</w:t>
            </w:r>
            <w:r>
              <w:t xml:space="preserve">- Doctor is verified (</w:t>
            </w:r>
            <w:r>
              <w:rPr>
                <w:rStyle w:val="VerbatimChar"/>
              </w:rPr>
              <w:t xml:space="preserve">is_verified = true</w:t>
            </w:r>
            <w:r>
              <w:t xml:space="preserve">) and active (</w:t>
            </w:r>
            <w:r>
              <w:rPr>
                <w:rStyle w:val="VerbatimChar"/>
              </w:rPr>
              <w:t xml:space="preserve">is_active = true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Appointment record created with status</w:t>
            </w:r>
            <w:r>
              <w:t xml:space="preserve"> </w:t>
            </w:r>
            <w:r>
              <w:rPr>
                <w:rStyle w:val="VerbatimChar"/>
              </w:rPr>
              <w:t xml:space="preserve">SCHEDULED</w:t>
            </w:r>
            <w:r>
              <w:t xml:space="preserve"> </w:t>
            </w:r>
            <w:r>
              <w:t xml:space="preserve">and payment status</w:t>
            </w:r>
            <w:r>
              <w:t xml:space="preserve"> </w:t>
            </w:r>
            <w:r>
              <w:rPr>
                <w:rStyle w:val="VerbatimChar"/>
              </w:rPr>
              <w:t xml:space="preserve">UNPAID</w:t>
            </w:r>
            <w:r>
              <w:t xml:space="preserve">.</w:t>
            </w:r>
            <w:r>
              <w:t xml:space="preserve">- Sequential daily STT queue number assigned (</w:t>
            </w:r>
            <w:r>
              <w:rPr>
                <w:rStyle w:val="VerbatimChar"/>
              </w:rPr>
              <w:t xml:space="preserve">queue_number = 'STT 01'</w:t>
            </w:r>
            <w:r>
              <w:t xml:space="preserve">).</w:t>
            </w:r>
            <w:r>
              <w:t xml:space="preserve">- Clinic room assigned from doctor profile.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Patient selects doctor and 30-min slot on</w:t>
            </w:r>
            <w:r>
              <w:t xml:space="preserve"> </w:t>
            </w:r>
            <w:r>
              <w:rPr>
                <w:rStyle w:val="VerbatimChar"/>
              </w:rPr>
              <w:t xml:space="preserve">/patient/doctors</w:t>
            </w:r>
            <w:r>
              <w:t xml:space="preserve"> </w:t>
            </w:r>
            <w:r>
              <w:t xml:space="preserve">(e.g., 2026-10-20 09:00:00 to 09:30:00).</w:t>
            </w:r>
            <w:r>
              <w:t xml:space="preserve">Step 2: Patient opens</w:t>
            </w:r>
            <w:r>
              <w:t xml:space="preserve"> </w:t>
            </w:r>
            <w:r>
              <w:rPr>
                <w:rStyle w:val="VerbatimChar"/>
              </w:rPr>
              <w:t xml:space="preserve">BookingModal</w:t>
            </w:r>
            <w:r>
              <w:t xml:space="preserve">, enters chief complaint, and optionally selects an uploaded</w:t>
            </w:r>
            <w:r>
              <w:t xml:space="preserve"> </w:t>
            </w:r>
            <w:r>
              <w:rPr>
                <w:rStyle w:val="VerbatimChar"/>
              </w:rPr>
              <w:t xml:space="preserve">medicalDocumentId</w:t>
            </w:r>
            <w:r>
              <w:t xml:space="preserve">.</w:t>
            </w:r>
            <w:r>
              <w:t xml:space="preserve">Step 3: Frontend calls HTTP POST</w:t>
            </w:r>
            <w:r>
              <w:t xml:space="preserve"> </w:t>
            </w:r>
            <w:r>
              <w:rPr>
                <w:rStyle w:val="VerbatimChar"/>
              </w:rPr>
              <w:t xml:space="preserve">/api/v1/appointments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CreateAppointmentRequest</w:t>
            </w:r>
            <w:r>
              <w:t xml:space="preserve">.</w:t>
            </w:r>
            <w:r>
              <w:t xml:space="preserve">Step 4: Backend checks doctor status (</w:t>
            </w:r>
            <w:r>
              <w:rPr>
                <w:rStyle w:val="VerbatimChar"/>
              </w:rPr>
              <w:t xml:space="preserve">DOCTOR_NOT_ACTIVE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DOCTOR_NOT_VERIFIED</w:t>
            </w:r>
            <w:r>
              <w:t xml:space="preserve">).</w:t>
            </w:r>
            <w:r>
              <w:t xml:space="preserve">Step 5: Backend checks clinic hours: Monday–Saturday, 08:00–12:00 &amp; 13:30–17:00 (Sundays blocked).</w:t>
            </w:r>
            <w:r>
              <w:t xml:space="preserve">Step 6: Backend verifies slot vacancy:</w:t>
            </w:r>
            <w:r>
              <w:rPr>
                <w:rStyle w:val="VerbatimChar"/>
              </w:rPr>
              <w:t xml:space="preserve">SELECT COUNT(*) FROM appointments WHERE doctor_id = :d AND scheduled_start = :s AND status NOT IN ('CANCELLED')</w:t>
            </w:r>
            <w:r>
              <w:t xml:space="preserve">Step 7: Backend calculates next daily sequential queue number:</w:t>
            </w:r>
            <w:r>
              <w:rPr>
                <w:rStyle w:val="VerbatimChar"/>
              </w:rPr>
              <w:t xml:space="preserve">queue_number = String.format("STT %02d", countToday + 1)</w:t>
            </w:r>
            <w:r>
              <w:t xml:space="preserve">.</w:t>
            </w:r>
            <w:r>
              <w:t xml:space="preserve">Step 8: Backend generates unique</w:t>
            </w:r>
            <w:r>
              <w:t xml:space="preserve"> </w:t>
            </w:r>
            <w:r>
              <w:rPr>
                <w:rStyle w:val="VerbatimChar"/>
              </w:rPr>
              <w:t xml:space="preserve">appointment_code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rPr>
                <w:rStyle w:val="VerbatimChar"/>
              </w:rPr>
              <w:t xml:space="preserve">AP-20261020-XXXX</w:t>
            </w:r>
            <w:r>
              <w:t xml:space="preserve">).</w:t>
            </w:r>
            <w:r>
              <w:t xml:space="preserve">Step 9: Backend sets</w:t>
            </w:r>
            <w:r>
              <w:t xml:space="preserve"> </w:t>
            </w:r>
            <w:r>
              <w:rPr>
                <w:rStyle w:val="VerbatimChar"/>
              </w:rPr>
              <w:t xml:space="preserve">clinic_room = doctorProfile.getClinicRoom()</w:t>
            </w:r>
            <w:r>
              <w:t xml:space="preserve">.</w:t>
            </w:r>
            <w:r>
              <w:t xml:space="preserve">Step 10: Backend inserts record into</w:t>
            </w:r>
            <w:r>
              <w:t xml:space="preserve"> </w:t>
            </w:r>
            <w:r>
              <w:rPr>
                <w:rStyle w:val="VerbatimChar"/>
              </w:rPr>
              <w:t xml:space="preserve">appointments</w:t>
            </w:r>
            <w:r>
              <w:t xml:space="preserve"> </w:t>
            </w:r>
            <w:r>
              <w:t xml:space="preserve">with status</w:t>
            </w:r>
            <w:r>
              <w:t xml:space="preserve"> </w:t>
            </w:r>
            <w:r>
              <w:rPr>
                <w:rStyle w:val="VerbatimChar"/>
              </w:rPr>
              <w:t xml:space="preserve">SCHEDULED</w:t>
            </w:r>
            <w:r>
              <w:t xml:space="preserve">.</w:t>
            </w:r>
            <w:r>
              <w:t xml:space="preserve">Step 11: Backend returns HTTP 201 Created with</w:t>
            </w:r>
            <w:r>
              <w:t xml:space="preserve"> </w:t>
            </w:r>
            <w:r>
              <w:rPr>
                <w:rStyle w:val="VerbatimChar"/>
              </w:rPr>
              <w:t xml:space="preserve">AppointmentDto</w:t>
            </w:r>
            <w:r>
              <w:t xml:space="preserve">.</w:t>
            </w:r>
            <w:r>
              <w:t xml:space="preserve">Step 12: Frontend opens payment modal or redirects to checkout.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Alt Flow 11a: Concurrent Slot Collision:</w:t>
            </w:r>
            <w:r>
              <w:t xml:space="preserve">1. Another patient booked the same slot milliseconds earlier.</w:t>
            </w:r>
            <w:r>
              <w:t xml:space="preserve">2. Backend detects conflict and throws</w:t>
            </w:r>
            <w:r>
              <w:t xml:space="preserve"> </w:t>
            </w:r>
            <w:r>
              <w:rPr>
                <w:rStyle w:val="VerbatimChar"/>
              </w:rPr>
              <w:t xml:space="preserve">AppException(HttpStatus.CONFLICT, "SLOT_CONFLICT", "Khung giờ này đã có bệnh nhân khác nhanh tay đặt trước. Vui lòng chọn khung giờ khác.")</w:t>
            </w:r>
            <w:r>
              <w:t xml:space="preserve">.</w:t>
            </w:r>
            <w:r>
              <w:t xml:space="preserve">3. Frontend refreshes slot picker.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Exc Flow 12a: Sunday Booking Attempt:</w:t>
            </w:r>
            <w:r>
              <w:t xml:space="preserve">1. Backend throws</w:t>
            </w:r>
            <w:r>
              <w:t xml:space="preserve"> </w:t>
            </w:r>
            <w:r>
              <w:rPr>
                <w:rStyle w:val="VerbatimChar"/>
              </w:rPr>
              <w:t xml:space="preserve">AppException(HttpStatus.BAD_REQUEST, "INVALID_SLOT_DAY", "Bệnh viện không tiếp nhận lịch hẹn vào Chủ Nhật.")</w:t>
            </w:r>
            <w:r>
              <w:t xml:space="preserve">.</w:t>
            </w:r>
            <w:r>
              <w:t xml:space="preserve">- Exc Flow 12b: Outside Operating Hours:</w:t>
            </w:r>
            <w:r>
              <w:t xml:space="preserve">1. Backend throws</w:t>
            </w:r>
            <w:r>
              <w:t xml:space="preserve"> </w:t>
            </w:r>
            <w:r>
              <w:rPr>
                <w:rStyle w:val="VerbatimChar"/>
              </w:rPr>
              <w:t xml:space="preserve">AppException(HttpStatus.BAD_REQUEST, "INVALID_SLOT_TIME", "Khung giờ khám hợp lệ là 08:00-12:00 và 13:30-17:00.")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(Frequent operational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BR-17: In-clinic consultations operate strictly Monday–Saturday, 08:00–12:00 &amp; 13:30–17:00.</w:t>
            </w:r>
            <w:r>
              <w:t xml:space="preserve">- BR-20: Queue numbers (STT) are sequential per doctor per calendar date starting at STT 01.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doctor_profiles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BookingModal</w:t>
            </w:r>
            <w:r>
              <w:t xml:space="preserve">, slot pills, document select dropdown,</w:t>
            </w:r>
            <w:r>
              <w:t xml:space="preserve"> </w:t>
            </w:r>
            <w:r>
              <w:t xml:space="preserve">“Xác Nhận Đặt Lịch”</w:t>
            </w:r>
            <w:r>
              <w:t xml:space="preserve"> </w:t>
            </w:r>
            <w:r>
              <w:t xml:space="preserve">button.</w:t>
            </w:r>
          </w:p>
        </w:tc>
      </w:tr>
    </w:tbl>
    <w:p>
      <w:pPr>
        <w:pStyle w:val="Heading5"/>
      </w:pPr>
      <w:bookmarkStart w:id="49" w:name="_573aec482c9f1c6688bcf0844749ffb4f8d266d"/>
      <w:r>
        <w:t xml:space="preserve">2.3.2.10 Process Payment via VNPay / Mock Sandbox (UC-PAT-10)</w:t>
      </w:r>
      <w:bookmarkEnd w:id="4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UC-PAT-10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Payment via VNPay / Mock Sandbox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VNPay Payment Gateway, Mock Payment Sandbox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Payment Gateway Subsystem — - Payment authorized and settled via VNPay HMAC-SHA512 checksum.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appointments.payment_status</w:t>
            </w:r>
            <w:r>
              <w:t xml:space="preserve"> </w:t>
            </w:r>
            <w:r>
              <w:t xml:space="preserve">updated to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.</w:t>
            </w:r>
            <w:r>
              <w:t xml:space="preserve">- Record inserted in</w:t>
            </w:r>
            <w:r>
              <w:t xml:space="preserve"> </w:t>
            </w:r>
            <w:r>
              <w:rPr>
                <w:rStyle w:val="VerbatimChar"/>
              </w:rPr>
              <w:t xml:space="preserve">payment_transactions</w:t>
            </w:r>
            <w:r>
              <w:t xml:space="preserve"> </w:t>
            </w:r>
            <w:r>
              <w:t xml:space="preserve">with status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.</w:t>
            </w:r>
            <w:r>
              <w:t xml:space="preserve">- Confirmation notification dispatched to patient.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proceeds to pay consultation fee for scheduled appointment.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Appointment exists with</w:t>
            </w:r>
            <w:r>
              <w:t xml:space="preserve"> </w:t>
            </w:r>
            <w:r>
              <w:rPr>
                <w:rStyle w:val="VerbatimChar"/>
              </w:rPr>
              <w:t xml:space="preserve">payment_status = UNPAID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Payment authorized and settled.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appointments.payment_status</w:t>
            </w:r>
            <w:r>
              <w:t xml:space="preserve"> </w:t>
            </w:r>
            <w:r>
              <w:t xml:space="preserve">updated to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.</w:t>
            </w:r>
            <w:r>
              <w:t xml:space="preserve">- Record inserted in</w:t>
            </w:r>
            <w:r>
              <w:t xml:space="preserve"> </w:t>
            </w:r>
            <w:r>
              <w:rPr>
                <w:rStyle w:val="VerbatimChar"/>
              </w:rPr>
              <w:t xml:space="preserve">payment_transactions</w:t>
            </w:r>
            <w:r>
              <w:t xml:space="preserve"> </w:t>
            </w:r>
            <w:r>
              <w:t xml:space="preserve">with status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.</w:t>
            </w:r>
            <w:r>
              <w:t xml:space="preserve">- Confirmation notification dispatched to patient.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Patient selects payment method (VNPay QR / ATM Card or Mock Sandbox).</w:t>
            </w:r>
            <w:r>
              <w:t xml:space="preserve">Step 2: Frontend calls HTTP POST</w:t>
            </w:r>
            <w:r>
              <w:t xml:space="preserve"> </w:t>
            </w:r>
            <w:r>
              <w:rPr>
                <w:rStyle w:val="VerbatimChar"/>
              </w:rPr>
              <w:t xml:space="preserve">/api/v1/payments/create-url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CreatePaymentRequest(orderType=APPOINTMENT_FEE, appointmentId=...)</w:t>
            </w:r>
            <w:r>
              <w:t xml:space="preserve">.</w:t>
            </w:r>
            <w:r>
              <w:t xml:space="preserve">Step 3: Backend verifies</w:t>
            </w:r>
            <w:r>
              <w:t xml:space="preserve"> </w:t>
            </w:r>
            <w:r>
              <w:rPr>
                <w:rStyle w:val="VerbatimChar"/>
              </w:rPr>
              <w:t xml:space="preserve">app.payment.mock.enabled</w:t>
            </w:r>
            <w:r>
              <w:t xml:space="preserve">:</w:t>
            </w:r>
            <w:r>
              <w:t xml:space="preserve">- If production (</w:t>
            </w:r>
            <w:r>
              <w:rPr>
                <w:rStyle w:val="VerbatimChar"/>
              </w:rPr>
              <w:t xml:space="preserve">mock.enabled = false</w:t>
            </w:r>
            <w:r>
              <w:t xml:space="preserve">): Routes to VNPay Payment Gateway, generates HMAC-SHA512 checksum URL.</w:t>
            </w:r>
            <w:r>
              <w:t xml:space="preserve">- If demo/dev (</w:t>
            </w:r>
            <w:r>
              <w:rPr>
                <w:rStyle w:val="VerbatimChar"/>
              </w:rPr>
              <w:t xml:space="preserve">mock.enabled = true</w:t>
            </w:r>
            <w:r>
              <w:t xml:space="preserve">): Routes to Mock Payment Gateway.</w:t>
            </w:r>
            <w:r>
              <w:t xml:space="preserve">Step 4: Backend creates</w:t>
            </w:r>
            <w:r>
              <w:t xml:space="preserve"> </w:t>
            </w:r>
            <w:r>
              <w:rPr>
                <w:rStyle w:val="VerbatimChar"/>
              </w:rPr>
              <w:t xml:space="preserve">PaymentTransaction</w:t>
            </w:r>
            <w:r>
              <w:t xml:space="preserve"> </w:t>
            </w:r>
            <w:r>
              <w:t xml:space="preserve">record with status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.</w:t>
            </w:r>
            <w:r>
              <w:t xml:space="preserve">Step 5: Patient scans QR code or submits banking details on VNPay portal; gateway returns confirmation.</w:t>
            </w:r>
            <w:r>
              <w:t xml:space="preserve">Step 6: VNPay dispatches Server-to-Server IPN Webhook to</w:t>
            </w:r>
            <w:r>
              <w:t xml:space="preserve"> </w:t>
            </w:r>
            <w:r>
              <w:rPr>
                <w:rStyle w:val="VerbatimChar"/>
              </w:rPr>
              <w:t xml:space="preserve">GET /api/v1/payments/vnpay-ipn</w:t>
            </w:r>
            <w:r>
              <w:t xml:space="preserve">.</w:t>
            </w:r>
            <w:r>
              <w:t xml:space="preserve">Step 7: Backend verifies HMAC-SHA512 checksum with idempotency locking (</w:t>
            </w:r>
            <w:r>
              <w:rPr>
                <w:rStyle w:val="VerbatimChar"/>
              </w:rPr>
              <w:t xml:space="preserve">SELECT ... FOR UPDATE</w:t>
            </w:r>
            <w:r>
              <w:t xml:space="preserve">) and updates</w:t>
            </w:r>
            <w:r>
              <w:t xml:space="preserve"> </w:t>
            </w:r>
            <w:r>
              <w:rPr>
                <w:rStyle w:val="VerbatimChar"/>
              </w:rPr>
              <w:t xml:space="preserve">payment_transactions.status = COMPLETED</w:t>
            </w:r>
            <w:r>
              <w:t xml:space="preserve">.</w:t>
            </w:r>
            <w:r>
              <w:t xml:space="preserve">Step 8: Backend updates</w:t>
            </w:r>
            <w:r>
              <w:t xml:space="preserve"> </w:t>
            </w:r>
            <w:r>
              <w:rPr>
                <w:rStyle w:val="VerbatimChar"/>
              </w:rPr>
              <w:t xml:space="preserve">appointments.payment_status = PAID</w:t>
            </w:r>
            <w:r>
              <w:t xml:space="preserve">.</w:t>
            </w:r>
            <w:r>
              <w:t xml:space="preserve">Step 9: Backend publishes</w:t>
            </w:r>
            <w:r>
              <w:t xml:space="preserve"> </w:t>
            </w:r>
            <w:r>
              <w:rPr>
                <w:rStyle w:val="VerbatimChar"/>
              </w:rPr>
              <w:t xml:space="preserve">PaymentCompletedEvent</w:t>
            </w:r>
            <w:r>
              <w:t xml:space="preserve"> </w:t>
            </w:r>
            <w:r>
              <w:t xml:space="preserve">-&gt; dispatches confirmation email.</w:t>
            </w:r>
            <w:r>
              <w:t xml:space="preserve">Step 10: Frontend redirects to</w:t>
            </w:r>
            <w:r>
              <w:t xml:space="preserve"> </w:t>
            </w:r>
            <w:r>
              <w:rPr>
                <w:rStyle w:val="VerbatimChar"/>
              </w:rPr>
              <w:t xml:space="preserve">/payment/success</w:t>
            </w:r>
            <w:r>
              <w:t xml:space="preserve"> </w:t>
            </w:r>
            <w:r>
              <w:t xml:space="preserve">with receipt details.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Alt Flow 11a: VNPay IPN Webhook Asynchronous Capture:</w:t>
            </w:r>
            <w:r>
              <w:t xml:space="preserve">1. VNPay posts webhook to</w:t>
            </w:r>
            <w:r>
              <w:t xml:space="preserve"> </w:t>
            </w:r>
            <w:r>
              <w:rPr>
                <w:rStyle w:val="VerbatimChar"/>
              </w:rPr>
              <w:t xml:space="preserve">/api/v1/payments/vnpay-ipn</w:t>
            </w:r>
            <w:r>
              <w:t xml:space="preserve">.</w:t>
            </w:r>
            <w:r>
              <w:t xml:space="preserve">2. Backend validates checksum signature and auto-fulfills appointment payment status with idempotency lock.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Exc Flow 12a: Mock Payment Attempt in Production:</w:t>
            </w:r>
            <w:r>
              <w:t xml:space="preserve">1. Backend detects</w:t>
            </w:r>
            <w:r>
              <w:t xml:space="preserve"> </w:t>
            </w:r>
            <w:r>
              <w:rPr>
                <w:rStyle w:val="VerbatimChar"/>
              </w:rPr>
              <w:t xml:space="preserve">mock.enabled = false</w:t>
            </w:r>
            <w:r>
              <w:t xml:space="preserve"> </w:t>
            </w:r>
            <w:r>
              <w:t xml:space="preserve">and throws</w:t>
            </w:r>
            <w:r>
              <w:t xml:space="preserve"> </w:t>
            </w:r>
            <w:r>
              <w:rPr>
                <w:rStyle w:val="VerbatimChar"/>
              </w:rPr>
              <w:t xml:space="preserve">AppException(HttpStatus.FORBIDDEN, "MOCK_PAYMENT_DISABLED", ...)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(Frequent operational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BR-19: Mock payment permanently disabled in production mode (Security Audit BE-10).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payment_transactions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appointments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modal, VNPay QR iframe,</w:t>
            </w:r>
            <w:r>
              <w:t xml:space="preserve"> </w:t>
            </w:r>
            <w:r>
              <w:t xml:space="preserve">“Thanh Toán VNPay”</w:t>
            </w:r>
            <w:r>
              <w:t xml:space="preserve"> </w:t>
            </w:r>
            <w:r>
              <w:t xml:space="preserve">button.</w:t>
            </w:r>
          </w:p>
        </w:tc>
      </w:tr>
    </w:tbl>
    <w:p>
      <w:pPr>
        <w:pStyle w:val="Heading5"/>
      </w:pPr>
      <w:bookmarkStart w:id="50" w:name="_48cfbe1ae3027f4347ac20c8bb6abf13e758b36"/>
      <w:r>
        <w:t xml:space="preserve">2.3.2.11 View Electronic Encounter Slip &amp; Admission STT (UC-PAT-11)</w:t>
      </w:r>
      <w:bookmarkEnd w:id="5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UC-PAT-11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Electronic Encounter Slip &amp; Admission STT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Patient, Clinic Reception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Appointment Subsystem — Electronic admission slip rendered with clinic navigation details.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accesses ticket view for confirmed appointment.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Appointment 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 admission slip rendered with clinic navigation details.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Patient clicks</w:t>
            </w:r>
            <w:r>
              <w:t xml:space="preserve"> </w:t>
            </w:r>
            <w:r>
              <w:t xml:space="preserve">“Xem Phiếu Khám”</w:t>
            </w:r>
            <w:r>
              <w:t xml:space="preserve"> </w:t>
            </w:r>
            <w:r>
              <w:t xml:space="preserve">from dashboard or appointment card.</w:t>
            </w:r>
            <w:r>
              <w:t xml:space="preserve">Step 2: Frontend calls HTTP GET</w:t>
            </w:r>
            <w:r>
              <w:t xml:space="preserve"> </w:t>
            </w:r>
            <w:r>
              <w:rPr>
                <w:rStyle w:val="VerbatimChar"/>
              </w:rPr>
              <w:t xml:space="preserve">/api/v1/appointments/{id}/ticket</w:t>
            </w:r>
            <w:r>
              <w:t xml:space="preserve">.</w:t>
            </w:r>
            <w:r>
              <w:t xml:space="preserve">Step 3: Backend verifies user ownership or staff access via</w:t>
            </w:r>
            <w:r>
              <w:t xml:space="preserve"> </w:t>
            </w:r>
            <w:r>
              <w:rPr>
                <w:rStyle w:val="VerbatimChar"/>
              </w:rPr>
              <w:t xml:space="preserve">PatientAccessGuard</w:t>
            </w:r>
            <w:r>
              <w:t xml:space="preserve">.</w:t>
            </w:r>
            <w:r>
              <w:t xml:space="preserve">Step 4: Backend returns ticket DTO:</w:t>
            </w:r>
            <w:r>
              <w:t xml:space="preserve">- Sequential Queue Number (e.g.,</w:t>
            </w:r>
            <w:r>
              <w:t xml:space="preserve"> </w:t>
            </w:r>
            <w:r>
              <w:rPr>
                <w:rStyle w:val="VerbatimChar"/>
              </w:rPr>
              <w:t xml:space="preserve">STT 05</w:t>
            </w:r>
            <w:r>
              <w:t xml:space="preserve">).</w:t>
            </w:r>
            <w:r>
              <w:t xml:space="preserve">- Appointment Code (e.g.,</w:t>
            </w:r>
            <w:r>
              <w:t xml:space="preserve"> </w:t>
            </w:r>
            <w:r>
              <w:rPr>
                <w:rStyle w:val="VerbatimChar"/>
              </w:rPr>
              <w:t xml:space="preserve">AP-20261020-0012</w:t>
            </w:r>
            <w:r>
              <w:t xml:space="preserve">).</w:t>
            </w:r>
            <w:r>
              <w:t xml:space="preserve">- Patient Name, Scheduled Date &amp; Time Window.</w:t>
            </w:r>
            <w:r>
              <w:t xml:space="preserve">- Attending Doctor Name, Academic Title, Specialty.</w:t>
            </w:r>
            <w:r>
              <w:t xml:space="preserve">- Clinic Room (e.g.,</w:t>
            </w:r>
            <w:r>
              <w:t xml:space="preserve"> </w:t>
            </w:r>
            <w:r>
              <w:t xml:space="preserve">“Phòng Khám 204 - Khu Khám Yêu Cầu”</w:t>
            </w:r>
            <w:r>
              <w:t xml:space="preserve">).</w:t>
            </w:r>
            <w:r>
              <w:t xml:space="preserve">- Preparation Instructions (nhịn ăn 8h nếu xét nghiệm máu, mang CCCD).</w:t>
            </w:r>
            <w:r>
              <w:t xml:space="preserve">Step 5: Frontend renders styled digital encounter ticket card with print button.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(Frequent operational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BR-20: Sequential STT displayed prominently on all tickets.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doctor_profiles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frame,</w:t>
            </w:r>
            <w:r>
              <w:t xml:space="preserve"> </w:t>
            </w:r>
            <w:r>
              <w:t xml:space="preserve">“In Phiếu Khám”</w:t>
            </w:r>
            <w:r>
              <w:t xml:space="preserve"> </w:t>
            </w:r>
            <w:r>
              <w:t xml:space="preserve">button,</w:t>
            </w:r>
            <w:r>
              <w:t xml:space="preserve"> </w:t>
            </w:r>
            <w:r>
              <w:t xml:space="preserve">“Xem Lịch Hẹn”</w:t>
            </w:r>
            <w:r>
              <w:t xml:space="preserve"> </w:t>
            </w:r>
            <w:r>
              <w:t xml:space="preserve">link.</w:t>
            </w:r>
          </w:p>
        </w:tc>
      </w:tr>
    </w:tbl>
    <w:p>
      <w:pPr>
        <w:pStyle w:val="Heading5"/>
      </w:pPr>
      <w:bookmarkStart w:id="51" w:name="_609578574ef10ae5a151698c9cb385aad07e91c"/>
      <w:r>
        <w:t xml:space="preserve">2.3.2.12 View Patient Appointment History (UC-PAT-12)</w:t>
      </w:r>
      <w:bookmarkEnd w:id="5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UC-PAT-12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Patient Appointment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Patient Appointment Subsystem — List of user appointments rendered with status badges.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navigates to appointments section on</w:t>
            </w:r>
            <w:r>
              <w:t xml:space="preserve"> </w:t>
            </w:r>
            <w:r>
              <w:rPr>
                <w:rStyle w:val="VerbatimChar"/>
              </w:rPr>
              <w:t xml:space="preserve">/patient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is authenticated.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user appointments rendered with status badges.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Patient views appointments section on</w:t>
            </w:r>
            <w:r>
              <w:t xml:space="preserve"> </w:t>
            </w:r>
            <w:r>
              <w:rPr>
                <w:rStyle w:val="VerbatimChar"/>
              </w:rPr>
              <w:t xml:space="preserve">/patient</w:t>
            </w:r>
            <w:r>
              <w:t xml:space="preserve">.</w:t>
            </w:r>
            <w:r>
              <w:t xml:space="preserve">Step 2: Frontend calls HTTP GET</w:t>
            </w:r>
            <w:r>
              <w:t xml:space="preserve"> </w:t>
            </w:r>
            <w:r>
              <w:rPr>
                <w:rStyle w:val="VerbatimChar"/>
              </w:rPr>
              <w:t xml:space="preserve">/api/v1/appointments/my</w:t>
            </w:r>
            <w:r>
              <w:t xml:space="preserve">.</w:t>
            </w:r>
            <w:r>
              <w:t xml:space="preserve">Step 3: Backend queries</w:t>
            </w:r>
            <w:r>
              <w:t xml:space="preserve"> </w:t>
            </w:r>
            <w:r>
              <w:rPr>
                <w:rStyle w:val="VerbatimChar"/>
              </w:rPr>
              <w:t xml:space="preserve">appointments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patient_id = currentUserId</w:t>
            </w:r>
            <w:r>
              <w:t xml:space="preserve"> </w:t>
            </w:r>
            <w:r>
              <w:t xml:space="preserve">ordered by</w:t>
            </w:r>
            <w:r>
              <w:t xml:space="preserve"> </w:t>
            </w:r>
            <w:r>
              <w:rPr>
                <w:rStyle w:val="VerbatimChar"/>
              </w:rPr>
              <w:t xml:space="preserve">scheduled_start DESC</w:t>
            </w:r>
            <w:r>
              <w:t xml:space="preserve">.</w:t>
            </w:r>
            <w:r>
              <w:t xml:space="preserve">Step 4: Backend returns</w:t>
            </w:r>
            <w:r>
              <w:t xml:space="preserve"> </w:t>
            </w:r>
            <w:r>
              <w:rPr>
                <w:rStyle w:val="VerbatimChar"/>
              </w:rPr>
              <w:t xml:space="preserve">List&lt;AppointmentDto&gt;</w:t>
            </w:r>
            <w:r>
              <w:t xml:space="preserve">.</w:t>
            </w:r>
            <w:r>
              <w:t xml:space="preserve">Step 5: Frontend renders cards showing Doctor name, Date/Time, STT, and status badge (</w:t>
            </w:r>
            <w:r>
              <w:rPr>
                <w:rStyle w:val="VerbatimChar"/>
              </w:rPr>
              <w:t xml:space="preserve">SCHEDULED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(Frequent operational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doctor_profiles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Appointment cards, status pills, filter tabs.</w:t>
            </w:r>
          </w:p>
        </w:tc>
      </w:tr>
    </w:tbl>
    <w:p>
      <w:pPr>
        <w:pStyle w:val="Heading5"/>
      </w:pPr>
      <w:bookmarkStart w:id="52" w:name="_c661527d9ec64a38a67d206e8fc49ea2224b43a"/>
      <w:r>
        <w:t xml:space="preserve">2.3.2.13 Patient Check-In for In-Clinic Appointment (UC-PAT-13)</w:t>
      </w:r>
      <w:bookmarkEnd w:id="5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UC-PAT-13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Check-In for In-Clinic Appointment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Patient, Clinic Receptionist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Clinical Scheduling Subsystem —</w:t>
            </w:r>
            <w:r>
              <w:t xml:space="preserve"> </w:t>
            </w:r>
            <w:r>
              <w:rPr>
                <w:rStyle w:val="VerbatimChar"/>
              </w:rPr>
              <w:t xml:space="preserve">checked_in_at</w:t>
            </w:r>
            <w:r>
              <w:t xml:space="preserve"> </w:t>
            </w:r>
            <w:r>
              <w:t xml:space="preserve">timestamp recorded; appointment marked ready in doctor queue.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arrives at hospital and checks 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Appointment status is</w:t>
            </w:r>
            <w:r>
              <w:t xml:space="preserve"> </w:t>
            </w:r>
            <w:r>
              <w:rPr>
                <w:rStyle w:val="VerbatimChar"/>
              </w:rPr>
              <w:t xml:space="preserve">SCHEDULED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checked_in_at</w:t>
            </w:r>
            <w:r>
              <w:t xml:space="preserve"> </w:t>
            </w:r>
            <w:r>
              <w:t xml:space="preserve">timestamp recorded; appointment marked ready in doctor queue.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Patient clicks</w:t>
            </w:r>
            <w:r>
              <w:t xml:space="preserve"> </w:t>
            </w:r>
            <w:r>
              <w:t xml:space="preserve">“Tôi Đã Đến Phòng Khám (Check-in)”</w:t>
            </w:r>
            <w:r>
              <w:t xml:space="preserve"> </w:t>
            </w:r>
            <w:r>
              <w:t xml:space="preserve">on appointment card.</w:t>
            </w:r>
            <w:r>
              <w:t xml:space="preserve">Step 2: Frontend calls HTTP PATCH</w:t>
            </w:r>
            <w:r>
              <w:t xml:space="preserve"> </w:t>
            </w:r>
            <w:r>
              <w:rPr>
                <w:rStyle w:val="VerbatimChar"/>
              </w:rPr>
              <w:t xml:space="preserve">/api/v1/appointments/{id}/check-in</w:t>
            </w:r>
            <w:r>
              <w:t xml:space="preserve">.</w:t>
            </w:r>
            <w:r>
              <w:t xml:space="preserve">Step 3: Backend verifies user is the appointment patient or assigned doctor.</w:t>
            </w:r>
            <w:r>
              <w:t xml:space="preserve">Step 4: Backend sets</w:t>
            </w:r>
            <w:r>
              <w:t xml:space="preserve"> </w:t>
            </w:r>
            <w:r>
              <w:rPr>
                <w:rStyle w:val="VerbatimChar"/>
              </w:rPr>
              <w:t xml:space="preserve">checkedInAt = LocalDateTime.now()</w:t>
            </w:r>
            <w:r>
              <w:t xml:space="preserve">.</w:t>
            </w:r>
            <w:r>
              <w:t xml:space="preserve">Step 5: Backend commits update to</w:t>
            </w:r>
            <w:r>
              <w:t xml:space="preserve"> </w:t>
            </w:r>
            <w:r>
              <w:rPr>
                <w:rStyle w:val="VerbatimChar"/>
              </w:rPr>
              <w:t xml:space="preserve">appointments</w:t>
            </w:r>
            <w:r>
              <w:t xml:space="preserve"> </w:t>
            </w:r>
            <w:r>
              <w:t xml:space="preserve">table.</w:t>
            </w:r>
            <w:r>
              <w:t xml:space="preserve">Step 6: Backend returns HTTP 200 OK with updated appointment DTO.</w:t>
            </w:r>
            <w:r>
              <w:t xml:space="preserve">Step 7: Frontend updates appointment badge to</w:t>
            </w:r>
            <w:r>
              <w:t xml:space="preserve"> </w:t>
            </w:r>
            <w:r>
              <w:t xml:space="preserve">“Đã Check-in / Sẵn Sàng Khám”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Exc Flow 12a: Check-in on non-scheduled appointment:</w:t>
            </w:r>
            <w:r>
              <w:t xml:space="preserve">1. Backend throws</w:t>
            </w:r>
            <w:r>
              <w:t xml:space="preserve"> </w:t>
            </w:r>
            <w:r>
              <w:rPr>
                <w:rStyle w:val="VerbatimChar"/>
              </w:rPr>
              <w:t xml:space="preserve">AppException(HttpStatus.BAD_REQUEST, "INVALID_CHECKIN", ...)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(Frequent operational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“Check-in Ngay”</w:t>
            </w:r>
            <w:r>
              <w:t xml:space="preserve"> </w:t>
            </w:r>
            <w:r>
              <w:t xml:space="preserve">button, check-in confirmation badge.</w:t>
            </w:r>
          </w:p>
        </w:tc>
      </w:tr>
    </w:tbl>
    <w:p>
      <w:pPr>
        <w:pStyle w:val="Heading5"/>
      </w:pPr>
      <w:bookmarkStart w:id="53" w:name="_3bfde4e460d5a4d9cf2aaf9b605b2dcfdc485d4"/>
      <w:r>
        <w:t xml:space="preserve">2.3.2.14 Reschedule Active Appointment (UC-PAT-14)</w:t>
      </w:r>
      <w:bookmarkEnd w:id="5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UC-PAT-14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Reschedule Active Appointment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Clinical Scheduling Subsystem —</w:t>
            </w:r>
            <w:r>
              <w:t xml:space="preserve"> </w:t>
            </w:r>
            <w:r>
              <w:rPr>
                <w:rStyle w:val="VerbatimChar"/>
              </w:rPr>
              <w:t xml:space="preserve">scheduled_start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scheduled_end</w:t>
            </w:r>
            <w:r>
              <w:t xml:space="preserve"> </w:t>
            </w:r>
            <w:r>
              <w:t xml:space="preserve">updated to new available slot.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selects</w:t>
            </w:r>
            <w:r>
              <w:t xml:space="preserve"> </w:t>
            </w:r>
            <w:r>
              <w:t xml:space="preserve">“Dời Lịch Khám”</w:t>
            </w:r>
            <w:r>
              <w:t xml:space="preserve"> </w:t>
            </w:r>
            <w:r>
              <w:t xml:space="preserve">on active appointment.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Appointment is in</w:t>
            </w:r>
            <w:r>
              <w:t xml:space="preserve"> </w:t>
            </w:r>
            <w:r>
              <w:rPr>
                <w:rStyle w:val="VerbatimChar"/>
              </w:rPr>
              <w:t xml:space="preserve">SCHEDULED</w:t>
            </w:r>
            <w:r>
              <w:t xml:space="preserve"> </w:t>
            </w:r>
            <w:r>
              <w:t xml:space="preserve">status.</w:t>
            </w:r>
            <w:r>
              <w:t xml:space="preserve">- New appointment time is at least 2 hours in the future.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scheduled_start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scheduled_end</w:t>
            </w:r>
            <w:r>
              <w:t xml:space="preserve"> </w:t>
            </w:r>
            <w:r>
              <w:t xml:space="preserve">updated to new available slot.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Patient opens reschedule dialog on appointment card.</w:t>
            </w:r>
            <w:r>
              <w:t xml:space="preserve">Step 2: Patient selects new date and slot from doctor’s available schedule.</w:t>
            </w:r>
            <w:r>
              <w:t xml:space="preserve">Step 3: Frontend calls HTTP PATCH</w:t>
            </w:r>
            <w:r>
              <w:t xml:space="preserve"> </w:t>
            </w:r>
            <w:r>
              <w:rPr>
                <w:rStyle w:val="VerbatimChar"/>
              </w:rPr>
              <w:t xml:space="preserve">/api/v1/appointments/{id}/reschedule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RescheduleAppointmentRequest(newScheduledStart, newScheduledEnd)</w:t>
            </w:r>
            <w:r>
              <w:t xml:space="preserve">.</w:t>
            </w:r>
            <w:r>
              <w:t xml:space="preserve">Step 4: Backend checks current appointment status is</w:t>
            </w:r>
            <w:r>
              <w:t xml:space="preserve"> </w:t>
            </w:r>
            <w:r>
              <w:rPr>
                <w:rStyle w:val="VerbatimChar"/>
              </w:rPr>
              <w:t xml:space="preserve">SCHEDULED</w:t>
            </w:r>
            <w:r>
              <w:t xml:space="preserve">.</w:t>
            </w:r>
            <w:r>
              <w:t xml:space="preserve">Step 5: Backend verifies new slot is &gt;= 2 hours from current time (</w:t>
            </w:r>
            <w:r>
              <w:rPr>
                <w:rStyle w:val="VerbatimChar"/>
              </w:rPr>
              <w:t xml:space="preserve">PAST_DATE</w:t>
            </w:r>
            <w:r>
              <w:t xml:space="preserve">).</w:t>
            </w:r>
            <w:r>
              <w:t xml:space="preserve">Step 6: Backend verifies clinic hours (Monday–Saturday, 08:00–12:00 / 13:30–17:00).</w:t>
            </w:r>
            <w:r>
              <w:t xml:space="preserve">Step 7: Backend checks new slot vacancy to prevent conflict (</w:t>
            </w:r>
            <w:r>
              <w:rPr>
                <w:rStyle w:val="VerbatimChar"/>
              </w:rPr>
              <w:t xml:space="preserve">SLOT_CONFLICT</w:t>
            </w:r>
            <w:r>
              <w:t xml:space="preserve">).</w:t>
            </w:r>
            <w:r>
              <w:t xml:space="preserve">Step 8: Backend updates appointment schedule times and re-computes queue number.</w:t>
            </w:r>
            <w:r>
              <w:t xml:space="preserve">Step 9: Backend sends email notice of schedule change.</w:t>
            </w:r>
            <w:r>
              <w:t xml:space="preserve">Step 10: Frontend displays toast:</w:t>
            </w:r>
            <w:r>
              <w:t xml:space="preserve"> </w:t>
            </w:r>
            <w:r>
              <w:t xml:space="preserve">“Đã dời lịch hẹn thành công.”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Exc Flow 12a: Reschedule within 2 hours of appointment:</w:t>
            </w:r>
            <w:r>
              <w:t xml:space="preserve">1. Backend throws</w:t>
            </w:r>
            <w:r>
              <w:t xml:space="preserve"> </w:t>
            </w:r>
            <w:r>
              <w:rPr>
                <w:rStyle w:val="VerbatimChar"/>
              </w:rPr>
              <w:t xml:space="preserve">AppException(HttpStatus.BAD_REQUEST, "PAST_DATE", "Thời gian hẹn mới phải cách thời điểm hiện tại ít nhất 2 giờ")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(Frequent operational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BR-21: Rescheduling allowed up to 2 hours prior to scheduled appointment.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Reschedule modal, slot picker, confirm button.</w:t>
            </w:r>
          </w:p>
        </w:tc>
      </w:tr>
    </w:tbl>
    <w:p>
      <w:pPr>
        <w:pStyle w:val="Heading5"/>
      </w:pPr>
      <w:bookmarkStart w:id="54" w:name="_1410141ed7db4f09b7e6633675968cbf1c31891"/>
      <w:r>
        <w:t xml:space="preserve">2.3.2.15 Cancel Appointment with Automated Policy Refund (UC-PAT-15)</w:t>
      </w:r>
      <w:bookmarkEnd w:id="5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UC-PAT-15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Appointment with Automated Policy Refund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Refund Subsystem — -</w:t>
            </w:r>
            <w:r>
              <w:t xml:space="preserve"> </w:t>
            </w:r>
            <w:r>
              <w:rPr>
                <w:rStyle w:val="VerbatimChar"/>
              </w:rPr>
              <w:t xml:space="preserve">appointments.status</w:t>
            </w:r>
            <w:r>
              <w:t xml:space="preserve"> </w:t>
            </w:r>
            <w:r>
              <w:t xml:space="preserve">updated to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.</w:t>
            </w:r>
            <w:r>
              <w:t xml:space="preserve">- Automated refund calculated via</w:t>
            </w:r>
            <w:r>
              <w:t xml:space="preserve"> </w:t>
            </w:r>
            <w:r>
              <w:rPr>
                <w:rStyle w:val="VerbatimChar"/>
              </w:rPr>
              <w:t xml:space="preserve">AppointmentRefundService</w:t>
            </w:r>
            <w:r>
              <w:t xml:space="preserve">.</w:t>
            </w:r>
            <w:r>
              <w:t xml:space="preserve">- Slot freed for other patients.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clicks</w:t>
            </w:r>
            <w:r>
              <w:t xml:space="preserve"> </w:t>
            </w:r>
            <w:r>
              <w:t xml:space="preserve">“Hủy Lịch Hẹn”</w:t>
            </w:r>
            <w:r>
              <w:t xml:space="preserve"> </w:t>
            </w:r>
            <w:r>
              <w:t xml:space="preserve">and confirms cancellation reason.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Appointment status is</w:t>
            </w:r>
            <w:r>
              <w:t xml:space="preserve"> </w:t>
            </w:r>
            <w:r>
              <w:rPr>
                <w:rStyle w:val="VerbatimChar"/>
              </w:rPr>
              <w:t xml:space="preserve">SCHEDULED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appointments.status</w:t>
            </w:r>
            <w:r>
              <w:t xml:space="preserve"> </w:t>
            </w:r>
            <w:r>
              <w:t xml:space="preserve">updated to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.</w:t>
            </w:r>
            <w:r>
              <w:t xml:space="preserve">- Automated refund calculated via</w:t>
            </w:r>
            <w:r>
              <w:t xml:space="preserve"> </w:t>
            </w:r>
            <w:r>
              <w:rPr>
                <w:rStyle w:val="VerbatimChar"/>
              </w:rPr>
              <w:t xml:space="preserve">AppointmentRefundService</w:t>
            </w:r>
            <w:r>
              <w:t xml:space="preserve">.</w:t>
            </w:r>
            <w:r>
              <w:t xml:space="preserve">- Slot freed for other patients.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Patient clicks</w:t>
            </w:r>
            <w:r>
              <w:t xml:space="preserve"> </w:t>
            </w:r>
            <w:r>
              <w:t xml:space="preserve">“Hủy Lịch”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/patient</w:t>
            </w:r>
            <w:r>
              <w:t xml:space="preserve"> </w:t>
            </w:r>
            <w:r>
              <w:t xml:space="preserve">and inputs cancellation reason.</w:t>
            </w:r>
            <w:r>
              <w:t xml:space="preserve">Step 2: Frontend calls HTTP PATCH</w:t>
            </w:r>
            <w:r>
              <w:t xml:space="preserve"> </w:t>
            </w:r>
            <w:r>
              <w:rPr>
                <w:rStyle w:val="VerbatimChar"/>
              </w:rPr>
              <w:t xml:space="preserve">/api/v1/appointments/{id}/status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{"status": "CANCELLED", "cancellationReason": "..."}</w:t>
            </w:r>
            <w:r>
              <w:t xml:space="preserve">.</w:t>
            </w:r>
            <w:r>
              <w:t xml:space="preserve">Step 3: Backend verifies user is the appointment patient.</w:t>
            </w:r>
            <w:r>
              <w:t xml:space="preserve">Step 4: Backend invokes unified</w:t>
            </w:r>
            <w:r>
              <w:t xml:space="preserve"> </w:t>
            </w:r>
            <w:r>
              <w:rPr>
                <w:rStyle w:val="VerbatimChar"/>
              </w:rPr>
              <w:t xml:space="preserve">AppointmentRefundService.processRefund(appointment, PATIENT)</w:t>
            </w:r>
            <w:r>
              <w:t xml:space="preserve">.</w:t>
            </w:r>
            <w:r>
              <w:t xml:space="preserve">Step 5: Refund Service calculates refund tier:</w:t>
            </w:r>
            <w:r>
              <w:t xml:space="preserve">- Cancelled &gt; 24 hours in advance: 100% full refund.</w:t>
            </w:r>
            <w:r>
              <w:t xml:space="preserve">- Cancelled 2 to 24 hours in advance: 80% refund (20% administrative retention).</w:t>
            </w:r>
            <w:r>
              <w:t xml:space="preserve">- Cancelled &lt; 2 hours in advance: 0% refund.</w:t>
            </w:r>
            <w:r>
              <w:t xml:space="preserve">Step 6: Backend updates</w:t>
            </w:r>
            <w:r>
              <w:t xml:space="preserve"> </w:t>
            </w:r>
            <w:r>
              <w:rPr>
                <w:rStyle w:val="VerbatimChar"/>
              </w:rPr>
              <w:t xml:space="preserve">appointments.status = CANCELLED</w:t>
            </w:r>
            <w:r>
              <w:t xml:space="preserve"> </w:t>
            </w:r>
            <w:r>
              <w:t xml:space="preserve">and records</w:t>
            </w:r>
            <w:r>
              <w:t xml:space="preserve"> </w:t>
            </w:r>
            <w:r>
              <w:rPr>
                <w:rStyle w:val="VerbatimChar"/>
              </w:rPr>
              <w:t xml:space="preserve">cancellation_reason</w:t>
            </w:r>
            <w:r>
              <w:t xml:space="preserve">.</w:t>
            </w:r>
            <w:r>
              <w:t xml:space="preserve">Step 7: Backend triggers refund via payment gateway if fee was paid.</w:t>
            </w:r>
            <w:r>
              <w:t xml:space="preserve">Step 8: Backend sends cancellation email with refund statement.</w:t>
            </w:r>
            <w:r>
              <w:t xml:space="preserve">Step 9: Frontend renders cancellation confirmation toast.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Exc Flow 12a: Attempt to cancel completed appointment:</w:t>
            </w:r>
            <w:r>
              <w:t xml:space="preserve">1. Backend throws</w:t>
            </w:r>
            <w:r>
              <w:t xml:space="preserve"> </w:t>
            </w:r>
            <w:r>
              <w:rPr>
                <w:rStyle w:val="VerbatimChar"/>
              </w:rPr>
              <w:t xml:space="preserve">AppException(HttpStatus.BAD_REQUEST, "CANNOT_CANCEL", ...)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(Frequent operational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BR-22: Cancellation refund tiers: &gt;24h = 100%, 2-24h = 80%, &lt;2h = 0%.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payment_transactions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dialog, cancellation reason textarea, confirm button.</w:t>
            </w:r>
          </w:p>
        </w:tc>
      </w:tr>
    </w:tbl>
    <w:p>
      <w:pPr>
        <w:pStyle w:val="Heading5"/>
      </w:pPr>
      <w:bookmarkStart w:id="55" w:name="_12729f77519198aec3c87530ba67f499cd11421"/>
      <w:r>
        <w:t xml:space="preserve">2.3.2.16 Submit Doctor Review and Rating (UC-PAT-16)</w:t>
      </w:r>
      <w:bookmarkEnd w:id="5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UC-PAT-16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Doctor Review and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Feedback Subsystem — - Review saved in</w:t>
            </w:r>
            <w:r>
              <w:t xml:space="preserve"> </w:t>
            </w:r>
            <w:r>
              <w:rPr>
                <w:rStyle w:val="VerbatimChar"/>
              </w:rPr>
              <w:t xml:space="preserve">doctor_reviews</w:t>
            </w:r>
            <w:r>
              <w:t xml:space="preserve"> </w:t>
            </w:r>
            <w:r>
              <w:t xml:space="preserve">table (Flyway V17).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doctor_profiles.rating_avg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review_count</w:t>
            </w:r>
            <w:r>
              <w:t xml:space="preserve"> </w:t>
            </w:r>
            <w:r>
              <w:t xml:space="preserve">updated.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rates completed consultation.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Appointment is in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status.</w:t>
            </w:r>
            <w:r>
              <w:t xml:space="preserve">- Patient has not previously reviewed this appointment.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Review saved in</w:t>
            </w:r>
            <w:r>
              <w:t xml:space="preserve"> </w:t>
            </w:r>
            <w:r>
              <w:rPr>
                <w:rStyle w:val="VerbatimChar"/>
              </w:rPr>
              <w:t xml:space="preserve">doctor_reviews</w:t>
            </w:r>
            <w:r>
              <w:t xml:space="preserve"> </w:t>
            </w:r>
            <w:r>
              <w:t xml:space="preserve">table (Flyway V17).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doctor_profiles.rating_avg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review_count</w:t>
            </w:r>
            <w:r>
              <w:t xml:space="preserve"> </w:t>
            </w:r>
            <w:r>
              <w:t xml:space="preserve">updated.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Patient clicks</w:t>
            </w:r>
            <w:r>
              <w:t xml:space="preserve"> </w:t>
            </w:r>
            <w:r>
              <w:t xml:space="preserve">“Đánh Giá Bác Sĩ”</w:t>
            </w:r>
            <w:r>
              <w:t xml:space="preserve"> </w:t>
            </w:r>
            <w:r>
              <w:t xml:space="preserve">on a completed appointment card.</w:t>
            </w:r>
            <w:r>
              <w:t xml:space="preserve">Step 2: Patient selects star rating (1 to 5) and writes feedback comment.</w:t>
            </w:r>
            <w:r>
              <w:t xml:space="preserve">Step 3: Frontend calls HTTP POST</w:t>
            </w:r>
            <w:r>
              <w:t xml:space="preserve"> </w:t>
            </w:r>
            <w:r>
              <w:rPr>
                <w:rStyle w:val="VerbatimChar"/>
              </w:rPr>
              <w:t xml:space="preserve">/api/v1/appointments/{id}/review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DoctorReviewRequest(rating, comment)</w:t>
            </w:r>
            <w:r>
              <w:t xml:space="preserve">.</w:t>
            </w:r>
            <w:r>
              <w:t xml:space="preserve">Step 4: Backend checks appointment status is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APPOINTMENT_NOT_COMPLETED</w:t>
            </w:r>
            <w:r>
              <w:t xml:space="preserve">).</w:t>
            </w:r>
            <w:r>
              <w:t xml:space="preserve">Step 5: Backend checks for duplicate review (</w:t>
            </w:r>
            <w:r>
              <w:rPr>
                <w:rStyle w:val="VerbatimChar"/>
              </w:rPr>
              <w:t xml:space="preserve">REVIEW_ALREADY_EXISTS</w:t>
            </w:r>
            <w:r>
              <w:t xml:space="preserve">).</w:t>
            </w:r>
            <w:r>
              <w:t xml:space="preserve">Step 6: Backend saves record in</w:t>
            </w:r>
            <w:r>
              <w:t xml:space="preserve"> </w:t>
            </w:r>
            <w:r>
              <w:rPr>
                <w:rStyle w:val="VerbatimChar"/>
              </w:rPr>
              <w:t xml:space="preserve">doctor_reviews</w:t>
            </w:r>
            <w:r>
              <w:t xml:space="preserve">.</w:t>
            </w:r>
            <w:r>
              <w:t xml:space="preserve">Step 7: Backend recalculates doctor’s average rating and updates</w:t>
            </w:r>
            <w:r>
              <w:t xml:space="preserve"> </w:t>
            </w:r>
            <w:r>
              <w:rPr>
                <w:rStyle w:val="VerbatimChar"/>
              </w:rPr>
              <w:t xml:space="preserve">doctor_profiles</w:t>
            </w:r>
            <w:r>
              <w:t xml:space="preserve">.</w:t>
            </w:r>
            <w:r>
              <w:t xml:space="preserve">Step 8: Backend returns HTTP 201 Created with</w:t>
            </w:r>
            <w:r>
              <w:t xml:space="preserve"> </w:t>
            </w:r>
            <w:r>
              <w:rPr>
                <w:rStyle w:val="VerbatimChar"/>
              </w:rPr>
              <w:t xml:space="preserve">DoctorReviewDto</w:t>
            </w:r>
            <w:r>
              <w:t xml:space="preserve">.</w:t>
            </w:r>
            <w:r>
              <w:t xml:space="preserve">Step 9: Frontend renders review confirmation.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Exc Flow 12a: Reviewing Incomplete Appointment:</w:t>
            </w:r>
            <w:r>
              <w:t xml:space="preserve">1. Backend throws</w:t>
            </w:r>
            <w:r>
              <w:t xml:space="preserve"> </w:t>
            </w:r>
            <w:r>
              <w:rPr>
                <w:rStyle w:val="VerbatimChar"/>
              </w:rPr>
              <w:t xml:space="preserve">AppException(HttpStatus.BAD_REQUEST, "APPOINTMENT_NOT_COMPLETED", "Chỉ có thể đánh giá ca khám đã hoàn tất.")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(P3)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(Frequent operational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BR-23: Only patients with verified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appointments can submit reviews.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doctor_reviews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appointments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doctor_profiles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5-star rating input, comment textarea, submit button.</w:t>
            </w:r>
          </w:p>
        </w:tc>
      </w:tr>
    </w:tbl>
    <w:p>
      <w:pPr>
        <w:pStyle w:val="Heading5"/>
      </w:pPr>
      <w:bookmarkStart w:id="56" w:name="_687d70b716a46ad2d4768e0d64675f0523c34da"/>
      <w:r>
        <w:t xml:space="preserve">2.3.2.17 View Patient Triage History (UC-PAT-17)</w:t>
      </w:r>
      <w:bookmarkEnd w:id="5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UC-PAT-17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Patient Triage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Clinical Triage Subsystem — List of past triage sessions and SBAR summaries rendered.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accesses historical triage conversations on</w:t>
            </w:r>
            <w:r>
              <w:t xml:space="preserve"> </w:t>
            </w:r>
            <w:r>
              <w:rPr>
                <w:rStyle w:val="VerbatimChar"/>
              </w:rPr>
              <w:t xml:space="preserve">/patient/triage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is authenticated.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past triage sessions and SBAR summaries rendered.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Patient opens history tab on</w:t>
            </w:r>
            <w:r>
              <w:t xml:space="preserve"> </w:t>
            </w:r>
            <w:r>
              <w:rPr>
                <w:rStyle w:val="VerbatimChar"/>
              </w:rPr>
              <w:t xml:space="preserve">/patient/triage</w:t>
            </w:r>
            <w:r>
              <w:t xml:space="preserve">.</w:t>
            </w:r>
            <w:r>
              <w:t xml:space="preserve">Step 2: Frontend calls HTTP GET</w:t>
            </w:r>
            <w:r>
              <w:t xml:space="preserve"> </w:t>
            </w:r>
            <w:r>
              <w:rPr>
                <w:rStyle w:val="VerbatimChar"/>
              </w:rPr>
              <w:t xml:space="preserve">/api/v1/triage/history</w:t>
            </w:r>
            <w:r>
              <w:t xml:space="preserve">.</w:t>
            </w:r>
            <w:r>
              <w:t xml:space="preserve">Step 3: Backend queries</w:t>
            </w:r>
            <w:r>
              <w:t xml:space="preserve"> </w:t>
            </w:r>
            <w:r>
              <w:rPr>
                <w:rStyle w:val="VerbatimChar"/>
              </w:rPr>
              <w:t xml:space="preserve">triage_sessions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user_id = currentUserId</w:t>
            </w:r>
            <w:r>
              <w:t xml:space="preserve"> </w:t>
            </w:r>
            <w:r>
              <w:t xml:space="preserve">ordered by</w:t>
            </w:r>
            <w:r>
              <w:t xml:space="preserve"> </w:t>
            </w:r>
            <w:r>
              <w:rPr>
                <w:rStyle w:val="VerbatimChar"/>
              </w:rPr>
              <w:t xml:space="preserve">created_at DESC</w:t>
            </w:r>
            <w:r>
              <w:t xml:space="preserve">.</w:t>
            </w:r>
            <w:r>
              <w:t xml:space="preserve">Step 4: Backend returns</w:t>
            </w:r>
            <w:r>
              <w:t xml:space="preserve"> </w:t>
            </w:r>
            <w:r>
              <w:rPr>
                <w:rStyle w:val="VerbatimChar"/>
              </w:rPr>
              <w:t xml:space="preserve">List&lt;TriageSessionDto&gt;</w:t>
            </w:r>
            <w:r>
              <w:t xml:space="preserve">.</w:t>
            </w:r>
            <w:r>
              <w:t xml:space="preserve">Step 5: Frontend renders past symptom cards with urgency badges and SBAR summaries.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(P3)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(Frequent operational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triage_sessions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 history drawer, SBAR modal inspector.</w:t>
            </w:r>
          </w:p>
        </w:tc>
      </w:tr>
    </w:tbl>
    <w:p>
      <w:pPr>
        <w:pStyle w:val="Heading5"/>
      </w:pPr>
      <w:bookmarkStart w:id="57" w:name="_6da4b00505290931fc95072366226e7a476cb13"/>
      <w:r>
        <w:t xml:space="preserve">2.3.2.18 De-identify Medical PII in Text (UC-PAT-18)</w:t>
      </w:r>
      <w:bookmarkEnd w:id="57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UC-PAT-18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De-identify Medical PII in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(System Pre-processor)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Privacy Engine — PII tokens (names, phone numbers, CCCD) redacted with privacy placeholders.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submits clinical text for PII sanitization.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text length &lt;= 20,000 characters (</w:t>
            </w:r>
            <w:r>
              <w:rPr>
                <w:rStyle w:val="VerbatimChar"/>
              </w:rPr>
              <w:t xml:space="preserve">@Size(max = 20000)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 tokens (names, phone numbers, CCCD) redacted with privacy placeholders.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Frontend calls HTTP POST</w:t>
            </w:r>
            <w:r>
              <w:t xml:space="preserve"> </w:t>
            </w:r>
            <w:r>
              <w:rPr>
                <w:rStyle w:val="VerbatimChar"/>
              </w:rPr>
              <w:t xml:space="preserve">/api/v1/pii/deidentify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DeidentifyTextRequest(text)</w:t>
            </w:r>
            <w:r>
              <w:t xml:space="preserve">.</w:t>
            </w:r>
            <w:r>
              <w:t xml:space="preserve">Step 2: Backend</w:t>
            </w:r>
            <w:r>
              <w:t xml:space="preserve"> </w:t>
            </w:r>
            <w:r>
              <w:rPr>
                <w:rStyle w:val="VerbatimChar"/>
              </w:rPr>
              <w:t xml:space="preserve">MedicalPiiService</w:t>
            </w:r>
            <w:r>
              <w:t xml:space="preserve"> </w:t>
            </w:r>
            <w:r>
              <w:t xml:space="preserve">scans for Vietnamese identifiers:</w:t>
            </w:r>
            <w:r>
              <w:t xml:space="preserve">- Phone numbers: replaced with</w:t>
            </w:r>
            <w:r>
              <w:t xml:space="preserve"> </w:t>
            </w:r>
            <w:r>
              <w:rPr>
                <w:rStyle w:val="VerbatimChar"/>
              </w:rPr>
              <w:t xml:space="preserve">[PHONE_REDACTED]</w:t>
            </w:r>
            <w:r>
              <w:t xml:space="preserve">- Citizen ID / CCCD: replaced with</w:t>
            </w:r>
            <w:r>
              <w:t xml:space="preserve"> </w:t>
            </w:r>
            <w:r>
              <w:rPr>
                <w:rStyle w:val="VerbatimChar"/>
              </w:rPr>
              <w:t xml:space="preserve">[CITIZEN_ID_REDACTED]</w:t>
            </w:r>
            <w:r>
              <w:t xml:space="preserve">- Email addresses: replaced with</w:t>
            </w:r>
            <w:r>
              <w:t xml:space="preserve"> </w:t>
            </w:r>
            <w:r>
              <w:rPr>
                <w:rStyle w:val="VerbatimChar"/>
              </w:rPr>
              <w:t xml:space="preserve">[EMAIL_REDACTED]</w:t>
            </w:r>
            <w:r>
              <w:t xml:space="preserve">- Personal patient names: replaced with</w:t>
            </w:r>
            <w:r>
              <w:t xml:space="preserve"> </w:t>
            </w:r>
            <w:r>
              <w:rPr>
                <w:rStyle w:val="VerbatimChar"/>
              </w:rPr>
              <w:t xml:space="preserve">[PATIENT_NAME]</w:t>
            </w:r>
            <w:r>
              <w:t xml:space="preserve">Step 3: Backend returns</w:t>
            </w:r>
            <w:r>
              <w:t xml:space="preserve"> </w:t>
            </w:r>
            <w:r>
              <w:rPr>
                <w:rStyle w:val="VerbatimChar"/>
              </w:rPr>
              <w:t xml:space="preserve">DeidentificationResult(sanitizedText, entitiesFound)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Exc Flow 12a: Text Exceeds 20,000 Characters:</w:t>
            </w:r>
            <w:r>
              <w:t xml:space="preserve">1. Validation fails; backend returns HTTP 400 Bad Request (Security Fix BE-12).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(Frequent operational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BR-24: De-identification complies with Decree 13/2023/NĐ-CP and HIPAA Safe Harbor.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(pure in-memory text filter).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badge, toggle</w:t>
            </w:r>
            <w:r>
              <w:t xml:space="preserve"> </w:t>
            </w:r>
            <w:r>
              <w:t xml:space="preserve">“Bảo vệ thông tin cá nhân (Ẩn PII)”</w:t>
            </w:r>
            <w:r>
              <w:t xml:space="preserve">.</w:t>
            </w:r>
          </w:p>
        </w:tc>
      </w:tr>
    </w:tbl>
    <w:p>
      <w:pPr>
        <w:pStyle w:val="Heading4"/>
      </w:pPr>
      <w:bookmarkStart w:id="58" w:name="_2e65169c874dfc859fdc0fd847343025df3fabf"/>
      <w:r>
        <w:t xml:space="preserve">2.3.3 Doctor (Clinical Workstation)</w:t>
      </w:r>
      <w:bookmarkEnd w:id="58"/>
    </w:p>
    <w:p>
      <w:pPr>
        <w:pStyle w:val="Heading5"/>
      </w:pPr>
      <w:bookmarkStart w:id="59" w:name="_8c735d7ad99ed1343a78be75a3cc5813ba23538"/>
      <w:r>
        <w:t xml:space="preserve">2.3.3.1 View Doctor Workstation Dashboard &amp; Stats (UC-DOC-01)</w:t>
      </w:r>
      <w:bookmarkEnd w:id="5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UC-DOC-01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Doctor Workstation Dashboard &amp;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Ontology Registry (WHO ICD-10 &amp; LOINC), PDF Scribe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Doctor Workstation Subsystem — Workstation rendered with queue metrics and active patient 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opens Doctor Dashboard (</w:t>
            </w:r>
            <w:r>
              <w:rPr>
                <w:rStyle w:val="VerbatimChar"/>
              </w:rPr>
              <w:t xml:space="preserve">/doctor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is authenticated and profile is verified (</w:t>
            </w:r>
            <w:r>
              <w:rPr>
                <w:rStyle w:val="VerbatimChar"/>
              </w:rPr>
              <w:t xml:space="preserve">is_verified = true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Workstation rendered with queue metrics and active patient 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Doctor navigates to</w:t>
            </w:r>
            <w:r>
              <w:t xml:space="preserve"> </w:t>
            </w:r>
            <w:r>
              <w:rPr>
                <w:rStyle w:val="VerbatimChar"/>
              </w:rPr>
              <w:t xml:space="preserve">/doctor</w:t>
            </w:r>
            <w:r>
              <w:t xml:space="preserve">.</w:t>
            </w:r>
            <w:r>
              <w:t xml:space="preserve">Step 2: Frontend calls HTTP GET</w:t>
            </w:r>
            <w:r>
              <w:t xml:space="preserve"> </w:t>
            </w:r>
            <w:r>
              <w:rPr>
                <w:rStyle w:val="VerbatimChar"/>
              </w:rPr>
              <w:t xml:space="preserve">/api/v1/doctors/me/stats</w:t>
            </w:r>
            <w:r>
              <w:t xml:space="preserve">.</w:t>
            </w:r>
            <w:r>
              <w:t xml:space="preserve">Step 3: Backend queries</w:t>
            </w:r>
            <w:r>
              <w:t xml:space="preserve"> </w:t>
            </w:r>
            <w:r>
              <w:rPr>
                <w:rStyle w:val="VerbatimChar"/>
              </w:rPr>
              <w:t xml:space="preserve">appointments</w:t>
            </w:r>
            <w:r>
              <w:t xml:space="preserve"> </w:t>
            </w:r>
            <w:r>
              <w:t xml:space="preserve">table for</w:t>
            </w:r>
            <w:r>
              <w:t xml:space="preserve"> </w:t>
            </w:r>
            <w:r>
              <w:rPr>
                <w:rStyle w:val="VerbatimChar"/>
              </w:rPr>
              <w:t xml:space="preserve">doctor_id = currentUserId</w:t>
            </w:r>
            <w:r>
              <w:t xml:space="preserve"> </w:t>
            </w:r>
            <w:r>
              <w:t xml:space="preserve">on current date.</w:t>
            </w:r>
            <w:r>
              <w:t xml:space="preserve">Step 4: Backend aggregates: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todayPatients</w:t>
            </w:r>
            <w:r>
              <w:t xml:space="preserve">: Total patients scheduled today.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completedToday</w:t>
            </w:r>
            <w:r>
              <w:t xml:space="preserve">: Consultations finished.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inProgressCount</w:t>
            </w:r>
            <w:r>
              <w:t xml:space="preserve">: Currently active consultation.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pendingCount</w:t>
            </w:r>
            <w:r>
              <w:t xml:space="preserve">: Patients remaining in queue.</w:t>
            </w:r>
            <w:r>
              <w:t xml:space="preserve">Step 5: Backend returns</w:t>
            </w:r>
            <w:r>
              <w:t xml:space="preserve"> </w:t>
            </w:r>
            <w:r>
              <w:rPr>
                <w:rStyle w:val="VerbatimChar"/>
              </w:rPr>
              <w:t xml:space="preserve">DoctorStatsDto</w:t>
            </w:r>
            <w:r>
              <w:t xml:space="preserve">.</w:t>
            </w:r>
            <w:r>
              <w:t xml:space="preserve">Step 6: Frontend renders workstation summary cards and today’s sequential patient queue.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(Frequent operational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BR-13: Only verified doctors can access the clinical workstation.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doctor_profiles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cards, queue progress bar, active patient panel.</w:t>
            </w:r>
          </w:p>
        </w:tc>
      </w:tr>
    </w:tbl>
    <w:p>
      <w:pPr>
        <w:pStyle w:val="Heading5"/>
      </w:pPr>
      <w:bookmarkStart w:id="60" w:name="_39285b44ecabbb0269650771ce48429e7e64d99"/>
      <w:r>
        <w:t xml:space="preserve">2.3.3.2 Configure Doctor Schedule Slots (UC-DOC-02)</w:t>
      </w:r>
      <w:bookmarkEnd w:id="6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UC-DOC-02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Doctor Schedule Slots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Ontology Registry (WHO ICD-10 &amp; LOINC), PDF Scribe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Scheduling Subsystem —</w:t>
            </w:r>
            <w:r>
              <w:t xml:space="preserve"> </w:t>
            </w:r>
            <w:r>
              <w:rPr>
                <w:rStyle w:val="VerbatimChar"/>
              </w:rPr>
              <w:t xml:space="preserve">doctor_schedule_slots</w:t>
            </w:r>
            <w:r>
              <w:t xml:space="preserve"> </w:t>
            </w:r>
            <w:r>
              <w:t xml:space="preserve">records persisted for days of the week.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updates weekly shifts on</w:t>
            </w:r>
            <w:r>
              <w:t xml:space="preserve"> </w:t>
            </w:r>
            <w:r>
              <w:rPr>
                <w:rStyle w:val="VerbatimChar"/>
              </w:rPr>
              <w:t xml:space="preserve">/doctor/profile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is authenticated.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doctor_schedule_slots</w:t>
            </w:r>
            <w:r>
              <w:t xml:space="preserve"> </w:t>
            </w:r>
            <w:r>
              <w:t xml:space="preserve">records persisted for days of the week.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Doctor navigates to Schedule tab on</w:t>
            </w:r>
            <w:r>
              <w:t xml:space="preserve"> </w:t>
            </w:r>
            <w:r>
              <w:rPr>
                <w:rStyle w:val="VerbatimChar"/>
              </w:rPr>
              <w:t xml:space="preserve">/doctor/profile</w:t>
            </w:r>
            <w:r>
              <w:t xml:space="preserve">.</w:t>
            </w:r>
            <w:r>
              <w:t xml:space="preserve">Step 2: Frontend calls HTTP GET</w:t>
            </w:r>
            <w:r>
              <w:t xml:space="preserve"> </w:t>
            </w:r>
            <w:r>
              <w:rPr>
                <w:rStyle w:val="VerbatimChar"/>
              </w:rPr>
              <w:t xml:space="preserve">/api/v1/doctors/me/schedules</w:t>
            </w:r>
            <w:r>
              <w:t xml:space="preserve">.</w:t>
            </w:r>
            <w:r>
              <w:t xml:space="preserve">Step 3: Backend returns existing</w:t>
            </w:r>
            <w:r>
              <w:t xml:space="preserve"> </w:t>
            </w:r>
            <w:r>
              <w:rPr>
                <w:rStyle w:val="VerbatimChar"/>
              </w:rPr>
              <w:t xml:space="preserve">doctor_schedule_slots</w:t>
            </w:r>
            <w:r>
              <w:t xml:space="preserve"> </w:t>
            </w:r>
            <w:r>
              <w:t xml:space="preserve">records.</w:t>
            </w:r>
            <w:r>
              <w:t xml:space="preserve">Step 4: Doctor configures operational time windows (Monday through Saturday, 08:00–12:00 and 13:30–17:00).</w:t>
            </w:r>
            <w:r>
              <w:t xml:space="preserve">Step 5: Frontend sends HTTP PUT</w:t>
            </w:r>
            <w:r>
              <w:t xml:space="preserve"> </w:t>
            </w:r>
            <w:r>
              <w:rPr>
                <w:rStyle w:val="VerbatimChar"/>
              </w:rPr>
              <w:t xml:space="preserve">/api/v1/doctors/me/schedules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UpdateDoctorScheduleRequest</w:t>
            </w:r>
            <w:r>
              <w:t xml:space="preserve">.</w:t>
            </w:r>
            <w:r>
              <w:t xml:space="preserve">Step 6: Backend validates shifts fall within hospital working hours (Sunday blocked).</w:t>
            </w:r>
            <w:r>
              <w:t xml:space="preserve">Step 7: Backend updates</w:t>
            </w:r>
            <w:r>
              <w:t xml:space="preserve"> </w:t>
            </w:r>
            <w:r>
              <w:rPr>
                <w:rStyle w:val="VerbatimChar"/>
              </w:rPr>
              <w:t xml:space="preserve">doctor_schedule_slots</w:t>
            </w:r>
            <w:r>
              <w:t xml:space="preserve"> </w:t>
            </w:r>
            <w:r>
              <w:t xml:space="preserve">table within a transaction.</w:t>
            </w:r>
            <w:r>
              <w:t xml:space="preserve">Step 8: Backend invalidates doctor slot cache in Redis.</w:t>
            </w:r>
            <w:r>
              <w:t xml:space="preserve">Step 9: Frontend displays toast:</w:t>
            </w:r>
            <w:r>
              <w:t xml:space="preserve"> </w:t>
            </w:r>
            <w:r>
              <w:t xml:space="preserve">“Lịch khám đã được cập nhật thành công.”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Exc Flow 12a: Invalid Slot Window:</w:t>
            </w:r>
            <w:r>
              <w:t xml:space="preserve">1. Doctor attempts to configure Sunday or hours outside 08:00–17:00.</w:t>
            </w:r>
            <w:r>
              <w:t xml:space="preserve">2. Backend throws</w:t>
            </w:r>
            <w:r>
              <w:t xml:space="preserve"> </w:t>
            </w:r>
            <w:r>
              <w:rPr>
                <w:rStyle w:val="VerbatimChar"/>
              </w:rPr>
              <w:t xml:space="preserve">AppException(HttpStatus.BAD_REQUEST, "INVALID_SLOT_TIME", ...)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(Periodic / Administrative)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BR-17: Clinic operating hours: Monday–Saturday, 08:00–12:00 and 13:30–17:00.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doctor_schedule_slots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doctor_profiles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schedule matrix, time pickers, save button.</w:t>
            </w:r>
          </w:p>
        </w:tc>
      </w:tr>
    </w:tbl>
    <w:p>
      <w:pPr>
        <w:pStyle w:val="Heading5"/>
      </w:pPr>
      <w:bookmarkStart w:id="61" w:name="_678d1ebce5b81e671049dbe37b7433fb901ac67"/>
      <w:r>
        <w:t xml:space="preserve">2.3.3.3 View Daily Patient Queue &amp; Call Next Patient (UC-DOC-03)</w:t>
      </w:r>
      <w:bookmarkEnd w:id="6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UC-DOC-03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Daily Patient Queue &amp; Call Next Patient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Ontology Registry (WHO ICD-10 &amp; LOINC), PDF Scribe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Doctor Workstation Subsystem — - Next waiting patient in queue selected by sequential STT.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appointments.status</w:t>
            </w:r>
            <w:r>
              <w:t xml:space="preserve"> </w:t>
            </w:r>
            <w:r>
              <w:t xml:space="preserve">transitions from</w:t>
            </w:r>
            <w:r>
              <w:t xml:space="preserve"> </w:t>
            </w:r>
            <w:r>
              <w:rPr>
                <w:rStyle w:val="VerbatimChar"/>
              </w:rPr>
              <w:t xml:space="preserve">SCHEDULED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.</w:t>
            </w:r>
            <w:r>
              <w:t xml:space="preserve">- Active clinical encounter opened on doctor workstation.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clicks</w:t>
            </w:r>
            <w:r>
              <w:t xml:space="preserve"> </w:t>
            </w:r>
            <w:r>
              <w:t xml:space="preserve">“Gọi Bệnh Nhân Tiếp Theo”</w:t>
            </w:r>
            <w:r>
              <w:t xml:space="preserve"> </w:t>
            </w:r>
            <w:r>
              <w:t xml:space="preserve">on workstation.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 are waiting patients scheduled today.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Next waiting patient in queue selected by sequential STT.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appointments.status</w:t>
            </w:r>
            <w:r>
              <w:t xml:space="preserve"> </w:t>
            </w:r>
            <w:r>
              <w:t xml:space="preserve">transitions from</w:t>
            </w:r>
            <w:r>
              <w:t xml:space="preserve"> </w:t>
            </w:r>
            <w:r>
              <w:rPr>
                <w:rStyle w:val="VerbatimChar"/>
              </w:rPr>
              <w:t xml:space="preserve">SCHEDULED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.</w:t>
            </w:r>
            <w:r>
              <w:t xml:space="preserve">- Active clinical encounter opened on doctor workstation.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Doctor inspects today’s patient queue on</w:t>
            </w:r>
            <w:r>
              <w:t xml:space="preserve"> </w:t>
            </w:r>
            <w:r>
              <w:rPr>
                <w:rStyle w:val="VerbatimChar"/>
              </w:rPr>
              <w:t xml:space="preserve">/doctor</w:t>
            </w:r>
            <w:r>
              <w:t xml:space="preserve">.</w:t>
            </w:r>
            <w:r>
              <w:t xml:space="preserve">Step 2: Doctor clicks</w:t>
            </w:r>
            <w:r>
              <w:t xml:space="preserve"> </w:t>
            </w:r>
            <w:r>
              <w:t xml:space="preserve">“Gọi Khám Tiếp”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POST /api/v1/doctors/me/call-next</w:t>
            </w:r>
            <w:r>
              <w:t xml:space="preserve">).</w:t>
            </w:r>
            <w:r>
              <w:t xml:space="preserve">Step 3: Backend locates next appointment for this doctor today where</w:t>
            </w:r>
            <w:r>
              <w:t xml:space="preserve"> </w:t>
            </w:r>
            <w:r>
              <w:rPr>
                <w:rStyle w:val="VerbatimChar"/>
              </w:rPr>
              <w:t xml:space="preserve">status IN ('SCHEDULED')</w:t>
            </w:r>
            <w:r>
              <w:t xml:space="preserve"> </w:t>
            </w:r>
            <w:r>
              <w:t xml:space="preserve">ordered by</w:t>
            </w:r>
            <w:r>
              <w:t xml:space="preserve"> </w:t>
            </w:r>
            <w:r>
              <w:rPr>
                <w:rStyle w:val="VerbatimChar"/>
              </w:rPr>
              <w:t xml:space="preserve">queue_number ASC</w:t>
            </w:r>
            <w:r>
              <w:t xml:space="preserve">.</w:t>
            </w:r>
            <w:r>
              <w:t xml:space="preserve">Step 4: If previous appointment was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, backend marks it completed or requires finalization.</w:t>
            </w:r>
            <w:r>
              <w:t xml:space="preserve">Step 5: Backend updates target appointment</w:t>
            </w:r>
            <w:r>
              <w:t xml:space="preserve"> </w:t>
            </w:r>
            <w:r>
              <w:rPr>
                <w:rStyle w:val="VerbatimChar"/>
              </w:rPr>
              <w:t xml:space="preserve">status = IN_PROGRESS</w:t>
            </w:r>
            <w:r>
              <w:t xml:space="preserve">.</w:t>
            </w:r>
            <w:r>
              <w:t xml:space="preserve">Step 6: Backend logs call event in application log.</w:t>
            </w:r>
            <w:r>
              <w:t xml:space="preserve">Step 7: Backend returns</w:t>
            </w:r>
            <w:r>
              <w:t xml:space="preserve"> </w:t>
            </w:r>
            <w:r>
              <w:rPr>
                <w:rStyle w:val="VerbatimChar"/>
              </w:rPr>
              <w:t xml:space="preserve">AppointmentDto</w:t>
            </w:r>
            <w:r>
              <w:t xml:space="preserve"> </w:t>
            </w:r>
            <w:r>
              <w:t xml:space="preserve">with patient details, STT, and attached document ID.</w:t>
            </w:r>
            <w:r>
              <w:t xml:space="preserve">Step 8: Frontend opens Split-Screen Clinical Encounter Modal with patient’s case loaded.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Exc Flow 12a: Queue Empty:</w:t>
            </w:r>
            <w:r>
              <w:t xml:space="preserve">1. No patients waiting in queue today.</w:t>
            </w:r>
            <w:r>
              <w:t xml:space="preserve">2. Backend throws</w:t>
            </w:r>
            <w:r>
              <w:t xml:space="preserve"> </w:t>
            </w:r>
            <w:r>
              <w:rPr>
                <w:rStyle w:val="VerbatimChar"/>
              </w:rPr>
              <w:t xml:space="preserve">AppException(HttpStatus.NOT_FOUND, "QUEUE_EMPTY", "Đã phục vụ hết tất cả bệnh nhân trong hàng đợi hôm nay.")</w:t>
            </w:r>
            <w:r>
              <w:t xml:space="preserve">.</w:t>
            </w:r>
            <w:r>
              <w:t xml:space="preserve">3. Frontend displays:</w:t>
            </w:r>
            <w:r>
              <w:t xml:space="preserve"> </w:t>
            </w:r>
            <w:r>
              <w:t xml:space="preserve">“Đã phục vụ hết tất cả bệnh nhân trong hàng đợi hôm nay.”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(Frequent operational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BR-20: Queue strictly follows sequential STT ordering.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“Gọi Khám Tiếp”</w:t>
            </w:r>
            <w:r>
              <w:t xml:space="preserve"> </w:t>
            </w:r>
            <w:r>
              <w:t xml:space="preserve">button, active queue row highlight.</w:t>
            </w:r>
          </w:p>
        </w:tc>
      </w:tr>
    </w:tbl>
    <w:p>
      <w:pPr>
        <w:pStyle w:val="Heading5"/>
      </w:pPr>
      <w:bookmarkStart w:id="62" w:name="_a58a689b758532634a8fbcbd91e430a3c6086b2"/>
      <w:r>
        <w:t xml:space="preserve">2.3.3.4 Pre-Encounter Split-Screen Clinical Inspection (UC-DOC-04)</w:t>
      </w:r>
      <w:bookmarkEnd w:id="6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UC-DOC-04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Pre-Encounter Split-Screen Clinical Inspection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Ontology Registry (WHO ICD-10 &amp; LOINC), PDF Scribe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Doctor Workstation Subsystem — Split-screen view renders raw lab scan alongside AI SBAR synthesis.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opens patient case in Clinical Encounter Modal.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Active appointment in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SCHEDULED</w:t>
            </w:r>
            <w:r>
              <w:t xml:space="preserve"> </w:t>
            </w:r>
            <w:r>
              <w:t xml:space="preserve">status.</w:t>
            </w:r>
            <w:r>
              <w:t xml:space="preserve">- Patient attached a lab document (</w:t>
            </w:r>
            <w:r>
              <w:rPr>
                <w:rStyle w:val="VerbatimChar"/>
              </w:rPr>
              <w:t xml:space="preserve">medical_document_id != null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Split-screen view renders raw lab scan alongside AI SBAR synthesis.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Doctor opens active patient encounter modal on</w:t>
            </w:r>
            <w:r>
              <w:t xml:space="preserve"> </w:t>
            </w:r>
            <w:r>
              <w:rPr>
                <w:rStyle w:val="VerbatimChar"/>
              </w:rPr>
              <w:t xml:space="preserve">/doctor</w:t>
            </w:r>
            <w:r>
              <w:t xml:space="preserve">.</w:t>
            </w:r>
            <w:r>
              <w:t xml:space="preserve">Step 2: Frontend checks if</w:t>
            </w:r>
            <w:r>
              <w:t xml:space="preserve"> </w:t>
            </w:r>
            <w:r>
              <w:rPr>
                <w:rStyle w:val="VerbatimChar"/>
              </w:rPr>
              <w:t xml:space="preserve">appointment.medicalDocumentId</w:t>
            </w:r>
            <w:r>
              <w:t xml:space="preserve"> </w:t>
            </w:r>
            <w:r>
              <w:t xml:space="preserve">exists.</w:t>
            </w:r>
            <w:r>
              <w:t xml:space="preserve">Step 3: Frontend calls HTTP GET</w:t>
            </w:r>
            <w:r>
              <w:t xml:space="preserve"> </w:t>
            </w:r>
            <w:r>
              <w:rPr>
                <w:rStyle w:val="VerbatimChar"/>
              </w:rPr>
              <w:t xml:space="preserve">/api/v1/documents/{id}/signed-url</w:t>
            </w:r>
            <w:r>
              <w:t xml:space="preserve"> </w:t>
            </w:r>
            <w:r>
              <w:t xml:space="preserve">to fetch secure S3 view link.</w:t>
            </w:r>
            <w:r>
              <w:t xml:space="preserve">Step 4: Frontend calls HTTP GET</w:t>
            </w:r>
            <w:r>
              <w:t xml:space="preserve"> </w:t>
            </w:r>
            <w:r>
              <w:rPr>
                <w:rStyle w:val="VerbatimChar"/>
              </w:rPr>
              <w:t xml:space="preserve">/api/v1/documents/{id}/analysis</w:t>
            </w:r>
            <w:r>
              <w:t xml:space="preserve"> </w:t>
            </w:r>
            <w:r>
              <w:t xml:space="preserve">to fetch structured extraction.</w:t>
            </w:r>
            <w:r>
              <w:t xml:space="preserve">Step 5: Frontend renders Split-Screen Workspace:</w:t>
            </w:r>
            <w:r>
              <w:t xml:space="preserve">- Left Pane: Embedded PDF / Image viewer rendering original scan (zoom, pan, rotate).</w:t>
            </w:r>
            <w:r>
              <w:t xml:space="preserve">- Right Pane: AI Clinical Synthesis Panel:</w:t>
            </w:r>
            <w:r>
              <w:t xml:space="preserve">* Chief complaint and triage urgency.</w:t>
            </w:r>
            <w:r>
              <w:t xml:space="preserve">* Extracted Biomarkers table with abnormal flags highlighted (</w:t>
            </w:r>
            <w:r>
              <w:rPr>
                <w:rStyle w:val="VerbatimChar"/>
              </w:rPr>
              <w:t xml:space="preserve">NORMAL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ELEVATED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LOW</w:t>
            </w:r>
            <w:r>
              <w:t xml:space="preserve">).</w:t>
            </w:r>
            <w:r>
              <w:t xml:space="preserve">* Matched LOINC standard terminology.</w:t>
            </w:r>
            <w:r>
              <w:t xml:space="preserve">* AI clinical impressions.</w:t>
            </w:r>
            <w:r>
              <w:t xml:space="preserve">Step 6: Doctor cross-examines AI findings against original report prior to physical examination.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Alt Flow 11a: No Document Attached:</w:t>
            </w:r>
            <w:r>
              <w:t xml:space="preserve">1. Left pane displays patient’s conversational triage history and chief complaint.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(Periodic / Administrative)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BR-25: Doctor must review clinical evidence before completing encounter.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medical_documents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document_analyses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Split-pane divider, PDF controls, biomarker status pills.</w:t>
            </w:r>
          </w:p>
        </w:tc>
      </w:tr>
    </w:tbl>
    <w:p>
      <w:pPr>
        <w:pStyle w:val="Heading5"/>
      </w:pPr>
      <w:bookmarkStart w:id="63" w:name="_e80b16dcfeba0a4519427433f67311babb8cec8"/>
      <w:r>
        <w:t xml:space="preserve">2.3.3.5 Access Patient Records via PatientAccessGuard (UC-DOC-05)</w:t>
      </w:r>
      <w:bookmarkEnd w:id="6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UC-DOC-05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Patient Records via PatientAccessGuard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Ontology Registry (WHO ICD-10 &amp; LOINC), PDF Scribe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Security Subsystem — - Access granted ONLY IF doctor has an active care relationship (</w:t>
            </w:r>
            <w:r>
              <w:rPr>
                <w:rStyle w:val="VerbatimChar"/>
              </w:rPr>
              <w:t xml:space="preserve">SCHEDULED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appointment).</w:t>
            </w:r>
            <w:r>
              <w:t xml:space="preserve">- Access event recorded in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VIEW_PATIENT_RECORD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accesses patient historical medical documents or appointment history.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is authenticated.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Access granted ONLY IF doctor has an active care relationship (</w:t>
            </w:r>
            <w:r>
              <w:rPr>
                <w:rStyle w:val="VerbatimChar"/>
              </w:rPr>
              <w:t xml:space="preserve">SCHEDULED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appointment).</w:t>
            </w:r>
            <w:r>
              <w:t xml:space="preserve">- Access event recorded in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VIEW_PATIENT_RECORD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Doctor navigates to Patient Records (</w:t>
            </w:r>
            <w:r>
              <w:rPr>
                <w:rStyle w:val="VerbatimChar"/>
              </w:rPr>
              <w:t xml:space="preserve">/doctor/patients</w:t>
            </w:r>
            <w:r>
              <w:t xml:space="preserve">).</w:t>
            </w:r>
            <w:r>
              <w:t xml:space="preserve">Step 2: Frontend calls HTTP GET</w:t>
            </w:r>
            <w:r>
              <w:t xml:space="preserve"> </w:t>
            </w:r>
            <w:r>
              <w:rPr>
                <w:rStyle w:val="VerbatimChar"/>
              </w:rPr>
              <w:t xml:space="preserve">/api/v1/appointments/patient/{patientId}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/api/v1/documents/patient/{patientId}</w:t>
            </w:r>
            <w:r>
              <w:t xml:space="preserve">.</w:t>
            </w:r>
            <w:r>
              <w:t xml:space="preserve">Step 3: Backend invokes</w:t>
            </w:r>
            <w:r>
              <w:t xml:space="preserve"> </w:t>
            </w:r>
            <w:r>
              <w:rPr>
                <w:rStyle w:val="VerbatimChar"/>
              </w:rPr>
              <w:t xml:space="preserve">PatientAccessGuard.assertCanAccessPatient(doctorId, DOCTOR, patientId, resource)</w:t>
            </w:r>
            <w:r>
              <w:t xml:space="preserve">.</w:t>
            </w:r>
            <w:r>
              <w:t xml:space="preserve">Step 4: Guard executes care relationship check:</w:t>
            </w:r>
            <w:r>
              <w:rPr>
                <w:rStyle w:val="VerbatimChar"/>
              </w:rPr>
              <w:t xml:space="preserve">appointmentRepository.existsByDoctorIdAndPatientIdAndStatusIn(doctorId, patientId, ['SCHEDULED', 'IN_PROGRESS', 'COMPLETED'])</w:t>
            </w:r>
            <w:r>
              <w:t xml:space="preserve">.</w:t>
            </w:r>
            <w:r>
              <w:t xml:space="preserve">Step 5: Care relationship confirmed (true).</w:t>
            </w:r>
            <w:r>
              <w:t xml:space="preserve">Step 6: Guard records security audit entry in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:</w:t>
            </w:r>
            <w:r>
              <w:rPr>
                <w:rStyle w:val="VerbatimChar"/>
              </w:rPr>
              <w:t xml:space="preserve">recordView(doctorId, DOCTOR, patientId, resource)</w:t>
            </w:r>
            <w:r>
              <w:t xml:space="preserve">.</w:t>
            </w:r>
            <w:r>
              <w:t xml:space="preserve">Step 7: Backend queries records and returns patient clinical history.</w:t>
            </w:r>
            <w:r>
              <w:t xml:space="preserve">Step 8: Frontend renders patient encounter timeline and past lab reports.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Exc Flow 12a: BOLA/IDOR Violation (No Care Relationship):</w:t>
            </w:r>
            <w:r>
              <w:t xml:space="preserve">1. Doctor attempts to access patient with whom they have no appointment.</w:t>
            </w:r>
            <w:r>
              <w:t xml:space="preserve">2. Guard check evaluates to false.</w:t>
            </w:r>
            <w:r>
              <w:t xml:space="preserve">3. Guard throws</w:t>
            </w:r>
            <w:r>
              <w:t xml:space="preserve"> </w:t>
            </w:r>
            <w:r>
              <w:rPr>
                <w:rStyle w:val="VerbatimChar"/>
              </w:rPr>
              <w:t xml:space="preserve">AppException(HttpStatus.FORBIDDEN, "FORBIDDEN_PATIENT_ACCESS", "Bạn không có quyền xem hồ sơ của bệnh nhân này. Chỉ bác sĩ có lịch hẹn điều trị với bệnh nhân mới được truy cập.")</w:t>
            </w:r>
            <w:r>
              <w:t xml:space="preserve">.</w:t>
            </w:r>
            <w:r>
              <w:t xml:space="preserve">4. Backend returns HTTP 403 Forbidden.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(P0 - Security Fix)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(Periodic / Administrative)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BR-26: Doctors cannot access records of patients they do not treat (BOLA/IDOR Defense).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medical_documents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records table, encounter timeline.</w:t>
            </w:r>
          </w:p>
        </w:tc>
      </w:tr>
    </w:tbl>
    <w:p>
      <w:pPr>
        <w:pStyle w:val="Heading5"/>
      </w:pPr>
      <w:bookmarkStart w:id="64" w:name="_4d9fca4cf462c532f7c9c0e11434913ab6e3088"/>
      <w:r>
        <w:t xml:space="preserve">2.3.3.6 Autocomplete Diagnosis with WHO ICD-10 (UC-DOC-06)</w:t>
      </w:r>
      <w:bookmarkEnd w:id="6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UC-DOC-06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 Diagnosis with WHO ICD-10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Ontology Registry (WHO ICD-10 &amp; LOINC), PDF Scribe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Clinical Ontology Subsystem — Standardized ICD-10 code and Vietnamese clinical term selected.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types diagnosis search query in Clinical Encounter Modal.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Ontology Service loaded with WHO ICD-10 and MOH Decision 7603/QĐ-BYT.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Standardized ICD-10 code and Vietnamese clinical term selected.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In the Encounter Modal, doctor focuses on</w:t>
            </w:r>
            <w:r>
              <w:t xml:space="preserve"> </w:t>
            </w:r>
            <w:r>
              <w:t xml:space="preserve">“Mã bệnh / Chẩn đoán (ICD-10)”</w:t>
            </w:r>
            <w:r>
              <w:t xml:space="preserve">.</w:t>
            </w:r>
            <w:r>
              <w:t xml:space="preserve">Step 2: Doctor types query (e.g.,</w:t>
            </w:r>
            <w:r>
              <w:t xml:space="preserve"> </w:t>
            </w:r>
            <w:r>
              <w:t xml:space="preserve">“tang huyet ap”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“I10”</w:t>
            </w:r>
            <w:r>
              <w:t xml:space="preserve">).</w:t>
            </w:r>
            <w:r>
              <w:t xml:space="preserve">Step 3: Frontend calls HTTP GET</w:t>
            </w:r>
            <w:r>
              <w:t xml:space="preserve"> </w:t>
            </w:r>
            <w:r>
              <w:rPr>
                <w:rStyle w:val="VerbatimChar"/>
              </w:rPr>
              <w:t xml:space="preserve">/api/v1/clinical/ontology/icd10?query=tang+huyet+ap&amp;limit=10</w:t>
            </w:r>
            <w:r>
              <w:t xml:space="preserve">.</w:t>
            </w:r>
            <w:r>
              <w:t xml:space="preserve">Step 4: Backend</w:t>
            </w:r>
            <w:r>
              <w:t xml:space="preserve"> </w:t>
            </w:r>
            <w:r>
              <w:rPr>
                <w:rStyle w:val="VerbatimChar"/>
              </w:rPr>
              <w:t xml:space="preserve">ClinicalOntologyService</w:t>
            </w:r>
            <w:r>
              <w:t xml:space="preserve"> </w:t>
            </w:r>
            <w:r>
              <w:t xml:space="preserve">searches in-memory index or database for prefix and text matches.</w:t>
            </w:r>
            <w:r>
              <w:t xml:space="preserve">Step 5: Backend returns list of</w:t>
            </w:r>
            <w:r>
              <w:t xml:space="preserve"> </w:t>
            </w:r>
            <w:r>
              <w:rPr>
                <w:rStyle w:val="VerbatimChar"/>
              </w:rPr>
              <w:t xml:space="preserve">Icd10DiagnosisDto</w:t>
            </w:r>
            <w:r>
              <w:t xml:space="preserve"> </w:t>
            </w:r>
            <w:r>
              <w:t xml:space="preserve">(code=</w:t>
            </w:r>
            <w:r>
              <w:t xml:space="preserve">“I10”</w:t>
            </w:r>
            <w:r>
              <w:t xml:space="preserve">, name=</w:t>
            </w:r>
            <w:r>
              <w:t xml:space="preserve">“Bệnh tăng huyết áp vô căn (nguyên phát)”</w:t>
            </w:r>
            <w:r>
              <w:t xml:space="preserve">, chapter=</w:t>
            </w:r>
            <w:r>
              <w:t xml:space="preserve">“Bệnh hệ tuần hoàn”</w:t>
            </w:r>
            <w:r>
              <w:t xml:space="preserve">).</w:t>
            </w:r>
            <w:r>
              <w:t xml:space="preserve">Step 6: Frontend renders autocomplete dropdown with ICD-10 badges.</w:t>
            </w:r>
            <w:r>
              <w:t xml:space="preserve">Step 7: Doctor clicks item; system populates</w:t>
            </w:r>
            <w:r>
              <w:t xml:space="preserve"> </w:t>
            </w:r>
            <w:r>
              <w:rPr>
                <w:rStyle w:val="VerbatimChar"/>
              </w:rPr>
              <w:t xml:space="preserve">icd10Code = 'I10'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icd10Name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(P0 - Clinical Standardization)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(Periodic / Administrative)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BR-27: Finalized clinical encounter must include at least 1 standardized ICD-10 diagnosis.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appointments</w:t>
            </w:r>
            <w:r>
              <w:t xml:space="preserve"> </w:t>
            </w:r>
            <w:r>
              <w:t xml:space="preserve">(icd10_code, icd10_name).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ICD-10 autocomplete input, code pill badges, chapter tag.</w:t>
            </w:r>
          </w:p>
        </w:tc>
      </w:tr>
    </w:tbl>
    <w:p>
      <w:pPr>
        <w:pStyle w:val="Heading5"/>
      </w:pPr>
      <w:bookmarkStart w:id="65" w:name="_e99d22851f96743376c122e587dd18609f7cc08"/>
      <w:r>
        <w:t xml:space="preserve">2.3.3.7 Autocomplete Lab Indicators with LOINC (UC-DOC-07)</w:t>
      </w:r>
      <w:bookmarkEnd w:id="6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UC-DOC-07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 Lab Indicators with LOINC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Ontology Registry (WHO ICD-10 &amp; LOINC), PDF Scribe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Clinical Ontology Subsystem — Standardized LOINC lab test code and description selected.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searches lab test indicator in encounter form.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LOINC and MOH Decision 3280/QĐ-BYT loaded in</w:t>
            </w:r>
            <w:r>
              <w:t xml:space="preserve"> </w:t>
            </w:r>
            <w:r>
              <w:rPr>
                <w:rStyle w:val="VerbatimChar"/>
              </w:rPr>
              <w:t xml:space="preserve">ClinicalOntologyService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Standardized LOINC lab test code and description selected.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Doctor types test name in</w:t>
            </w:r>
            <w:r>
              <w:t xml:space="preserve"> </w:t>
            </w:r>
            <w:r>
              <w:t xml:space="preserve">“Chỉ định cận lâm sàng”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“glucose”</w:t>
            </w:r>
            <w:r>
              <w:t xml:space="preserve">,</w:t>
            </w:r>
            <w:r>
              <w:t xml:space="preserve"> </w:t>
            </w:r>
            <w:r>
              <w:t xml:space="preserve">“2345-7”</w:t>
            </w:r>
            <w:r>
              <w:t xml:space="preserve">).</w:t>
            </w:r>
            <w:r>
              <w:t xml:space="preserve">Step 2: Frontend calls HTTP GET</w:t>
            </w:r>
            <w:r>
              <w:t xml:space="preserve"> </w:t>
            </w:r>
            <w:r>
              <w:rPr>
                <w:rStyle w:val="VerbatimChar"/>
              </w:rPr>
              <w:t xml:space="preserve">/api/v1/clinical/ontology/lab-indicators?query=glucose&amp;limit=10</w:t>
            </w:r>
            <w:r>
              <w:t xml:space="preserve">.</w:t>
            </w:r>
            <w:r>
              <w:t xml:space="preserve">Step 3: Backend returns</w:t>
            </w:r>
            <w:r>
              <w:t xml:space="preserve"> </w:t>
            </w:r>
            <w:r>
              <w:rPr>
                <w:rStyle w:val="VerbatimChar"/>
              </w:rPr>
              <w:t xml:space="preserve">List&lt;LabIndicatorDto&gt;</w:t>
            </w:r>
            <w:r>
              <w:t xml:space="preserve"> </w:t>
            </w:r>
            <w:r>
              <w:t xml:space="preserve">(loincCode, testName, category, referenceRange).</w:t>
            </w:r>
            <w:r>
              <w:t xml:space="preserve">Step 4: Doctor selects test item; test code is appended to clinical notes.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(Periodic / Administrative)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(in-memory ontology lookup).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LOINC search input, test chip list.</w:t>
            </w:r>
          </w:p>
        </w:tc>
      </w:tr>
    </w:tbl>
    <w:p>
      <w:pPr>
        <w:pStyle w:val="Heading5"/>
      </w:pPr>
      <w:bookmarkStart w:id="66" w:name="_475d3974a077fa2476ef1a6ce14c6ad9bb9ff19"/>
      <w:r>
        <w:t xml:space="preserve">2.3.3.8 Complete Clinical Encounter &amp; Record EMR (UC-DOC-08)</w:t>
      </w:r>
      <w:bookmarkEnd w:id="6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UC-DOC-08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Clinical Encounter &amp; Record EMR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Ontology Registry (WHO ICD-10 &amp; LOINC), PDF Scribe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Doctor Workstation Subsystem — -</w:t>
            </w:r>
            <w:r>
              <w:t xml:space="preserve"> </w:t>
            </w:r>
            <w:r>
              <w:rPr>
                <w:rStyle w:val="VerbatimChar"/>
              </w:rPr>
              <w:t xml:space="preserve">appointments.status</w:t>
            </w:r>
            <w:r>
              <w:t xml:space="preserve"> </w:t>
            </w:r>
            <w:r>
              <w:t xml:space="preserve">updated to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.</w:t>
            </w:r>
            <w:r>
              <w:t xml:space="preserve">- Vital signs JSON, ICD-10 code/name, prescription JSON, treatment plan, and notes saved directly on</w:t>
            </w:r>
            <w:r>
              <w:t xml:space="preserve"> </w:t>
            </w:r>
            <w:r>
              <w:rPr>
                <w:rStyle w:val="VerbatimChar"/>
              </w:rPr>
              <w:t xml:space="preserve">Appointment</w:t>
            </w:r>
            <w:r>
              <w:t xml:space="preserve"> </w:t>
            </w:r>
            <w:r>
              <w:t xml:space="preserve">entity.</w:t>
            </w:r>
            <w:r>
              <w:t xml:space="preserve">- Medical record locked as legally immutable.</w:t>
            </w:r>
            <w:r>
              <w:t xml:space="preserve">- Completion email notification dispatched to patient.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clicks</w:t>
            </w:r>
            <w:r>
              <w:t xml:space="preserve"> </w:t>
            </w:r>
            <w:r>
              <w:t xml:space="preserve">“Hoàn Thành Ca Khám”</w:t>
            </w:r>
            <w:r>
              <w:t xml:space="preserve"> </w:t>
            </w:r>
            <w:r>
              <w:t xml:space="preserve">in Encounter Modal.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Appointment is in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 </w:t>
            </w:r>
            <w:r>
              <w:t xml:space="preserve">status.</w:t>
            </w:r>
            <w:r>
              <w:t xml:space="preserve">- Doctor provides vital signs, consultation notes, and ICD-10 diagnosis.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appointments.status</w:t>
            </w:r>
            <w:r>
              <w:t xml:space="preserve"> </w:t>
            </w:r>
            <w:r>
              <w:t xml:space="preserve">updated to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.</w:t>
            </w:r>
            <w:r>
              <w:t xml:space="preserve">- Vital signs JSON, ICD-10 code/name, prescription JSON, treatment plan, and notes saved directly on</w:t>
            </w:r>
            <w:r>
              <w:t xml:space="preserve"> </w:t>
            </w:r>
            <w:r>
              <w:rPr>
                <w:rStyle w:val="VerbatimChar"/>
              </w:rPr>
              <w:t xml:space="preserve">Appointment</w:t>
            </w:r>
            <w:r>
              <w:t xml:space="preserve"> </w:t>
            </w:r>
            <w:r>
              <w:t xml:space="preserve">entity.</w:t>
            </w:r>
            <w:r>
              <w:t xml:space="preserve">- Medical record locked as legally immutable.</w:t>
            </w:r>
            <w:r>
              <w:t xml:space="preserve">- Completion email notification dispatched to patient.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Doctor fills out Clinical Encounter Form in modal:</w:t>
            </w:r>
            <w:r>
              <w:t xml:space="preserve">- Vital Signs: Huyết áp (mmHg), Mạch (bpm), Nhiệt độ (°C), SpO2 (%), Chiều cao (cm), Cân nặng (kg), BMI.</w:t>
            </w:r>
            <w:r>
              <w:t xml:space="preserve">- ICD-10 Code &amp; Name (e.g.,</w:t>
            </w:r>
            <w:r>
              <w:t xml:space="preserve"> </w:t>
            </w:r>
            <w:r>
              <w:t xml:space="preserve">“I10 - Bệnh tăng huyết áp vô căn”</w:t>
            </w:r>
            <w:r>
              <w:t xml:space="preserve">).</w:t>
            </w:r>
            <w:r>
              <w:t xml:space="preserve">- Consultation Notes &amp; Physical Examination findings.</w:t>
            </w:r>
            <w:r>
              <w:t xml:space="preserve">- Prescription JSON (Tên thuốc, số lượng, đơn vị, liều dùng, cách dùng).</w:t>
            </w:r>
            <w:r>
              <w:t xml:space="preserve">- Treatment Plan &amp; Patient Instructions.</w:t>
            </w:r>
            <w:r>
              <w:t xml:space="preserve">- Follow-up date (optional).</w:t>
            </w:r>
            <w:r>
              <w:t xml:space="preserve">Step 2: Doctor clicks</w:t>
            </w:r>
            <w:r>
              <w:t xml:space="preserve"> </w:t>
            </w:r>
            <w:r>
              <w:t xml:space="preserve">“Hoàn Thành Ca Khám”</w:t>
            </w:r>
            <w:r>
              <w:t xml:space="preserve">.</w:t>
            </w:r>
            <w:r>
              <w:t xml:space="preserve">Step 3: Frontend calls HTTP POST</w:t>
            </w:r>
            <w:r>
              <w:t xml:space="preserve"> </w:t>
            </w:r>
            <w:r>
              <w:rPr>
                <w:rStyle w:val="VerbatimChar"/>
              </w:rPr>
              <w:t xml:space="preserve">/api/v1/appointments/{id}/complete-clinical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ClinicalEncounterRequest</w:t>
            </w:r>
            <w:r>
              <w:t xml:space="preserve">.</w:t>
            </w:r>
            <w:r>
              <w:t xml:space="preserve">Step 4: Backend verifies user is the assigned doctor (</w:t>
            </w:r>
            <w:r>
              <w:rPr>
                <w:rStyle w:val="VerbatimChar"/>
              </w:rPr>
              <w:t xml:space="preserve">FORBIDDEN</w:t>
            </w:r>
            <w:r>
              <w:t xml:space="preserve">).</w:t>
            </w:r>
            <w:r>
              <w:t xml:space="preserve">Step 5: Backend checks appointment status is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.</w:t>
            </w:r>
            <w:r>
              <w:t xml:space="preserve">Step 6: Backend updates</w:t>
            </w:r>
            <w:r>
              <w:t xml:space="preserve"> </w:t>
            </w:r>
            <w:r>
              <w:rPr>
                <w:rStyle w:val="VerbatimChar"/>
              </w:rPr>
              <w:t xml:space="preserve">Appointment</w:t>
            </w:r>
            <w:r>
              <w:t xml:space="preserve"> </w:t>
            </w:r>
            <w:r>
              <w:t xml:space="preserve">fields:</w:t>
            </w:r>
            <w:r>
              <w:rPr>
                <w:rStyle w:val="VerbatimChar"/>
              </w:rPr>
              <w:t xml:space="preserve">appt.setVitalSignsJson(req.getVitalSignsJson())</w:t>
            </w:r>
            <w:r>
              <w:t xml:space="preserve">;</w:t>
            </w:r>
            <w:r>
              <w:rPr>
                <w:rStyle w:val="VerbatimChar"/>
              </w:rPr>
              <w:t xml:space="preserve">appt.setIcd10Code(req.getIcd10Code())</w:t>
            </w:r>
            <w:r>
              <w:t xml:space="preserve">;</w:t>
            </w:r>
            <w:r>
              <w:rPr>
                <w:rStyle w:val="VerbatimChar"/>
              </w:rPr>
              <w:t xml:space="preserve">appt.setIcd10Name(req.getIcd10Name())</w:t>
            </w:r>
            <w:r>
              <w:t xml:space="preserve">;</w:t>
            </w:r>
            <w:r>
              <w:rPr>
                <w:rStyle w:val="VerbatimChar"/>
              </w:rPr>
              <w:t xml:space="preserve">appt.setConsultationNotes(req.getConsultationNotes())</w:t>
            </w:r>
            <w:r>
              <w:t xml:space="preserve">;</w:t>
            </w:r>
            <w:r>
              <w:rPr>
                <w:rStyle w:val="VerbatimChar"/>
              </w:rPr>
              <w:t xml:space="preserve">appt.setPrescriptionJson(req.getPrescriptionJson())</w:t>
            </w:r>
            <w:r>
              <w:t xml:space="preserve">;</w:t>
            </w:r>
            <w:r>
              <w:rPr>
                <w:rStyle w:val="VerbatimChar"/>
              </w:rPr>
              <w:t xml:space="preserve">appt.setTreatmentPlan(req.getTreatmentPlan())</w:t>
            </w:r>
            <w:r>
              <w:t xml:space="preserve">;</w:t>
            </w:r>
            <w:r>
              <w:rPr>
                <w:rStyle w:val="VerbatimChar"/>
              </w:rPr>
              <w:t xml:space="preserve">appt.setFollowUpDate(req.getFollowUpDate())</w:t>
            </w:r>
            <w:r>
              <w:t xml:space="preserve">;</w:t>
            </w:r>
            <w:r>
              <w:rPr>
                <w:rStyle w:val="VerbatimChar"/>
              </w:rPr>
              <w:t xml:space="preserve">appt.setStatus(AppointmentStatus.COMPLETED)</w:t>
            </w:r>
            <w:r>
              <w:t xml:space="preserve">.</w:t>
            </w:r>
            <w:r>
              <w:t xml:space="preserve">Step 7: Backend commits transaction.</w:t>
            </w:r>
            <w:r>
              <w:t xml:space="preserve">Step 8: Backend triggers</w:t>
            </w:r>
            <w:r>
              <w:t xml:space="preserve"> </w:t>
            </w:r>
            <w:r>
              <w:rPr>
                <w:rStyle w:val="VerbatimChar"/>
              </w:rPr>
              <w:t xml:space="preserve">MeddiesPdfGeneratorService</w:t>
            </w:r>
            <w:r>
              <w:t xml:space="preserve"> </w:t>
            </w:r>
            <w:r>
              <w:t xml:space="preserve">to generate encounter summary.</w:t>
            </w:r>
            <w:r>
              <w:t xml:space="preserve">Step 9: Backend returns HTTP 200 OK with finalized</w:t>
            </w:r>
            <w:r>
              <w:t xml:space="preserve"> </w:t>
            </w:r>
            <w:r>
              <w:rPr>
                <w:rStyle w:val="VerbatimChar"/>
              </w:rPr>
              <w:t xml:space="preserve">AppointmentDto</w:t>
            </w:r>
            <w:r>
              <w:t xml:space="preserve">.</w:t>
            </w:r>
            <w:r>
              <w:t xml:space="preserve">Step 10: Workstation closes modal and refreshes queue.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Exc Flow 12a: Invalid Appointment Status:</w:t>
            </w:r>
            <w:r>
              <w:t xml:space="preserve">1. Appointment is not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.</w:t>
            </w:r>
            <w:r>
              <w:t xml:space="preserve">2. Backend throws</w:t>
            </w:r>
            <w:r>
              <w:t xml:space="preserve"> </w:t>
            </w:r>
            <w:r>
              <w:rPr>
                <w:rStyle w:val="VerbatimChar"/>
              </w:rPr>
              <w:t xml:space="preserve">AppException(HttpStatus.BAD_REQUEST, "INVALID_STATUS_TRANSITION", ...)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(P0 - Clinical Closure)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(Frequent operational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BR-27: ICD-10 diagnosis mandatory for encounter completion.</w:t>
            </w:r>
            <w:r>
              <w:t xml:space="preserve">- BR-29: Finalized encounter records are legally immutable.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Encounter modal, vital sign inputs, ICD-10 selector, prescription table,</w:t>
            </w:r>
            <w:r>
              <w:t xml:space="preserve"> </w:t>
            </w:r>
            <w:r>
              <w:t xml:space="preserve">“Hoàn Thành”</w:t>
            </w:r>
            <w:r>
              <w:t xml:space="preserve"> </w:t>
            </w:r>
            <w:r>
              <w:t xml:space="preserve">CTA.</w:t>
            </w:r>
          </w:p>
        </w:tc>
      </w:tr>
    </w:tbl>
    <w:p>
      <w:pPr>
        <w:pStyle w:val="Heading5"/>
      </w:pPr>
      <w:bookmarkStart w:id="67" w:name="_5cb5e37cfdc06892efa8940f48f29818afb7c14"/>
      <w:r>
        <w:t xml:space="preserve">2.3.3.9 Schedule In-Clinic Follow-up Visit (UC-DOC-09)</w:t>
      </w:r>
      <w:bookmarkEnd w:id="67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UC-DOC-09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In-Clinic Follow-up Visit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Ontology Registry (WHO ICD-10 &amp; LOINC), PDF Scribe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Clinical Scheduling Subsystem — New appointment created linked as follow-up visit.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schedules a follow-up appointment for patient.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appointment 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appointment created linked as follow-up visit.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Doctor selects follow-up date and time slot in encounter form.</w:t>
            </w:r>
            <w:r>
              <w:t xml:space="preserve">Step 2: Frontend calls HTTP POST</w:t>
            </w:r>
            <w:r>
              <w:t xml:space="preserve"> </w:t>
            </w:r>
            <w:r>
              <w:rPr>
                <w:rStyle w:val="VerbatimChar"/>
              </w:rPr>
              <w:t xml:space="preserve">/api/v1/appointments/follow-up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FollowUpAppointmentRequest(appointmentId, scheduledStart, scheduledEnd, chiefComplaint)</w:t>
            </w:r>
            <w:r>
              <w:t xml:space="preserve">.</w:t>
            </w:r>
            <w:r>
              <w:t xml:space="preserve">Step 3: Backend verifies slot vacancy and clinic hours.</w:t>
            </w:r>
            <w:r>
              <w:t xml:space="preserve">Step 4: Backend creates new</w:t>
            </w:r>
            <w:r>
              <w:t xml:space="preserve"> </w:t>
            </w:r>
            <w:r>
              <w:rPr>
                <w:rStyle w:val="VerbatimChar"/>
              </w:rPr>
              <w:t xml:space="preserve">Appointment</w:t>
            </w:r>
            <w:r>
              <w:t xml:space="preserve"> </w:t>
            </w:r>
            <w:r>
              <w:t xml:space="preserve">record for the patient with assigned doctor.</w:t>
            </w:r>
            <w:r>
              <w:t xml:space="preserve">Step 5: Backend returns HTTP 201 Created with new appointment details.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(Periodic / Administrative)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Follow-up date picker, slot selector, confirm button.</w:t>
            </w:r>
          </w:p>
        </w:tc>
      </w:tr>
    </w:tbl>
    <w:p>
      <w:pPr>
        <w:pStyle w:val="Heading5"/>
      </w:pPr>
      <w:bookmarkStart w:id="68" w:name="_b6e55b14b59ade11e556e05e7f2bfdd89938c24"/>
      <w:r>
        <w:t xml:space="preserve">2.3.3.10 Doctor Cancel Appointment with 100% Refund (UC-DOC-10)</w:t>
      </w:r>
      <w:bookmarkEnd w:id="68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UC-DOC-10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Cancel Appointment with 100% Refund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Ontology Registry (WHO ICD-10 &amp; LOINC), PDF Scribe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Scheduling Subsystem — -</w:t>
            </w:r>
            <w:r>
              <w:t xml:space="preserve"> </w:t>
            </w:r>
            <w:r>
              <w:rPr>
                <w:rStyle w:val="VerbatimChar"/>
              </w:rPr>
              <w:t xml:space="preserve">appointments.status</w:t>
            </w:r>
            <w:r>
              <w:t xml:space="preserve"> </w:t>
            </w:r>
            <w:r>
              <w:t xml:space="preserve">updated to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.</w:t>
            </w:r>
            <w:r>
              <w:t xml:space="preserve">- 100% full refund automatically issued to patient via</w:t>
            </w:r>
            <w:r>
              <w:t xml:space="preserve"> </w:t>
            </w:r>
            <w:r>
              <w:rPr>
                <w:rStyle w:val="VerbatimChar"/>
              </w:rPr>
              <w:t xml:space="preserve">AppointmentRefundService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cancels appointment due to emergency medical duties.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Appointment status is</w:t>
            </w:r>
            <w:r>
              <w:t xml:space="preserve"> </w:t>
            </w:r>
            <w:r>
              <w:rPr>
                <w:rStyle w:val="VerbatimChar"/>
              </w:rPr>
              <w:t xml:space="preserve">SCHEDULED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appointments.status</w:t>
            </w:r>
            <w:r>
              <w:t xml:space="preserve"> </w:t>
            </w:r>
            <w:r>
              <w:t xml:space="preserve">updated to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.</w:t>
            </w:r>
            <w:r>
              <w:t xml:space="preserve">- 100% full refund automatically issued to patient via</w:t>
            </w:r>
            <w:r>
              <w:t xml:space="preserve"> </w:t>
            </w:r>
            <w:r>
              <w:rPr>
                <w:rStyle w:val="VerbatimChar"/>
              </w:rPr>
              <w:t xml:space="preserve">AppointmentRefundService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Doctor clicks</w:t>
            </w:r>
            <w:r>
              <w:t xml:space="preserve"> </w:t>
            </w:r>
            <w:r>
              <w:t xml:space="preserve">“Hủy Ca Khám”</w:t>
            </w:r>
            <w:r>
              <w:t xml:space="preserve"> </w:t>
            </w:r>
            <w:r>
              <w:t xml:space="preserve">on queue item and inputs reason.</w:t>
            </w:r>
            <w:r>
              <w:t xml:space="preserve">Step 2: Frontend calls HTTP PATCH</w:t>
            </w:r>
            <w:r>
              <w:t xml:space="preserve"> </w:t>
            </w:r>
            <w:r>
              <w:rPr>
                <w:rStyle w:val="VerbatimChar"/>
              </w:rPr>
              <w:t xml:space="preserve">/api/v1/appointments/{id}/status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{"status": "CANCELLED", "cancellationReason": "..."}</w:t>
            </w:r>
            <w:r>
              <w:t xml:space="preserve">.</w:t>
            </w:r>
            <w:r>
              <w:t xml:space="preserve">Step 3: Backend verifies user is the assigned doctor.</w:t>
            </w:r>
            <w:r>
              <w:t xml:space="preserve">Step 4: Backend invokes</w:t>
            </w:r>
            <w:r>
              <w:t xml:space="preserve"> </w:t>
            </w:r>
            <w:r>
              <w:rPr>
                <w:rStyle w:val="VerbatimChar"/>
              </w:rPr>
              <w:t xml:space="preserve">AppointmentRefundService.processRefund(appointment, DOCTOR)</w:t>
            </w:r>
            <w:r>
              <w:t xml:space="preserve">.</w:t>
            </w:r>
            <w:r>
              <w:t xml:space="preserve">Step 5: Refund service unconditionally grants 100% full refund because cancellation is doctor-initiated.</w:t>
            </w:r>
            <w:r>
              <w:t xml:space="preserve">Step 6: Backend updates appointment status to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.</w:t>
            </w:r>
            <w:r>
              <w:t xml:space="preserve">Step 7: Backend dispatches apology email to patient with refund statement.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(Periodic / Administrative)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BR-30: Doctor-initiated cancellations always issue 100% full patient refunds.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payment_transactions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cancel dialog, reason textarea, confirm button.</w:t>
            </w:r>
          </w:p>
        </w:tc>
      </w:tr>
    </w:tbl>
    <w:p>
      <w:pPr>
        <w:pStyle w:val="Heading5"/>
      </w:pPr>
      <w:bookmarkStart w:id="69" w:name="_037fbddd0b61886c6ba6c9d3252fec073b76c29"/>
      <w:r>
        <w:t xml:space="preserve">2.3.3.11 View Patient Reviews &amp; Ratings (UC-DOC-11)</w:t>
      </w:r>
      <w:bookmarkEnd w:id="6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UC-DOC-11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Patient Reviews &amp; Ratings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Ontology Registry (WHO ICD-10 &amp; LOINC), PDF Scribe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Feedback Subsystem — List of patient reviews and rating breakdown rendered.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navigates to reviews tab on</w:t>
            </w:r>
            <w:r>
              <w:t xml:space="preserve"> </w:t>
            </w:r>
            <w:r>
              <w:rPr>
                <w:rStyle w:val="VerbatimChar"/>
              </w:rPr>
              <w:t xml:space="preserve">/doctor/profile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is authenticated.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patient reviews and rating breakdown rendered.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Doctor opens reviews section.</w:t>
            </w:r>
            <w:r>
              <w:t xml:space="preserve">Step 2: Frontend calls HTTP GET</w:t>
            </w:r>
            <w:r>
              <w:t xml:space="preserve"> </w:t>
            </w:r>
            <w:r>
              <w:rPr>
                <w:rStyle w:val="VerbatimChar"/>
              </w:rPr>
              <w:t xml:space="preserve">/api/v1/doctors/{doctorId}/reviews</w:t>
            </w:r>
            <w:r>
              <w:t xml:space="preserve">.</w:t>
            </w:r>
            <w:r>
              <w:t xml:space="preserve">Step 3: Backend queries</w:t>
            </w:r>
            <w:r>
              <w:t xml:space="preserve"> </w:t>
            </w:r>
            <w:r>
              <w:rPr>
                <w:rStyle w:val="VerbatimChar"/>
              </w:rPr>
              <w:t xml:space="preserve">doctor_reviews</w:t>
            </w:r>
            <w:r>
              <w:t xml:space="preserve"> </w:t>
            </w:r>
            <w:r>
              <w:t xml:space="preserve">table for</w:t>
            </w:r>
            <w:r>
              <w:t xml:space="preserve"> </w:t>
            </w:r>
            <w:r>
              <w:rPr>
                <w:rStyle w:val="VerbatimChar"/>
              </w:rPr>
              <w:t xml:space="preserve">doctor_id = currentUserId</w:t>
            </w:r>
            <w:r>
              <w:t xml:space="preserve"> </w:t>
            </w:r>
            <w:r>
              <w:t xml:space="preserve">ordered by</w:t>
            </w:r>
            <w:r>
              <w:t xml:space="preserve"> </w:t>
            </w:r>
            <w:r>
              <w:rPr>
                <w:rStyle w:val="VerbatimChar"/>
              </w:rPr>
              <w:t xml:space="preserve">created_at DESC</w:t>
            </w:r>
            <w:r>
              <w:t xml:space="preserve">.</w:t>
            </w:r>
            <w:r>
              <w:t xml:space="preserve">Step 4: Backend returns</w:t>
            </w:r>
            <w:r>
              <w:t xml:space="preserve"> </w:t>
            </w:r>
            <w:r>
              <w:rPr>
                <w:rStyle w:val="VerbatimChar"/>
              </w:rPr>
              <w:t xml:space="preserve">List&lt;DoctorReviewDto&gt;</w:t>
            </w:r>
            <w:r>
              <w:t xml:space="preserve">.</w:t>
            </w:r>
            <w:r>
              <w:t xml:space="preserve">Step 5: Frontend renders review cards with star ratings and patient comments.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(P3)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(Periodic / Administrative)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doctor_reviews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 distribution bar, review cards list.</w:t>
            </w:r>
          </w:p>
        </w:tc>
      </w:tr>
    </w:tbl>
    <w:p>
      <w:pPr>
        <w:pStyle w:val="Heading5"/>
      </w:pPr>
      <w:bookmarkStart w:id="70" w:name="_01d1eb5b76beee9f1e5d9f6338618ff0ac04e57"/>
      <w:r>
        <w:t xml:space="preserve">2.3.3.12 Update Doctor Profile &amp; Biography (UC-DOC-12)</w:t>
      </w:r>
      <w:bookmarkEnd w:id="7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UC-DOC-12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Doctor Profile &amp; Biography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Ontology Registry (WHO ICD-10 &amp; LOINC), PDF Scribe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Doctor Subsystem — -</w:t>
            </w:r>
            <w:r>
              <w:t xml:space="preserve"> </w:t>
            </w:r>
            <w:r>
              <w:rPr>
                <w:rStyle w:val="VerbatimChar"/>
              </w:rPr>
              <w:t xml:space="preserve">doctor_profiles</w:t>
            </w:r>
            <w:r>
              <w:t xml:space="preserve"> </w:t>
            </w:r>
            <w:r>
              <w:t xml:space="preserve">updated.</w:t>
            </w:r>
            <w:r>
              <w:t xml:space="preserve">- If bio changed, 1536-d vector embedding re-computed asynchronously.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updates bio, consultation fee, or clinic room.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is authenticated.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doctor_profiles</w:t>
            </w:r>
            <w:r>
              <w:t xml:space="preserve"> </w:t>
            </w:r>
            <w:r>
              <w:t xml:space="preserve">updated.</w:t>
            </w:r>
            <w:r>
              <w:t xml:space="preserve">- If bio changed, 1536-d vector embedding re-computed asynchronously.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Doctor edits bio, fee, or clinic room on</w:t>
            </w:r>
            <w:r>
              <w:t xml:space="preserve"> </w:t>
            </w:r>
            <w:r>
              <w:rPr>
                <w:rStyle w:val="VerbatimChar"/>
              </w:rPr>
              <w:t xml:space="preserve">/doctor/profile</w:t>
            </w:r>
            <w:r>
              <w:t xml:space="preserve">.</w:t>
            </w:r>
            <w:r>
              <w:t xml:space="preserve">Step 2: Frontend calls HTTP PUT</w:t>
            </w:r>
            <w:r>
              <w:t xml:space="preserve"> </w:t>
            </w:r>
            <w:r>
              <w:rPr>
                <w:rStyle w:val="VerbatimChar"/>
              </w:rPr>
              <w:t xml:space="preserve">/api/v1/doctors/me/profile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UpdateDoctorProfileRequest</w:t>
            </w:r>
            <w:r>
              <w:t xml:space="preserve">.</w:t>
            </w:r>
            <w:r>
              <w:t xml:space="preserve">Step 3: Backend updates</w:t>
            </w:r>
            <w:r>
              <w:t xml:space="preserve"> </w:t>
            </w:r>
            <w:r>
              <w:rPr>
                <w:rStyle w:val="VerbatimChar"/>
              </w:rPr>
              <w:t xml:space="preserve">doctor_profiles</w:t>
            </w:r>
            <w:r>
              <w:t xml:space="preserve"> </w:t>
            </w:r>
            <w:r>
              <w:t xml:space="preserve">table.</w:t>
            </w:r>
            <w:r>
              <w:t xml:space="preserve">Step 4: If bio was modified, backend triggers asynchronous re-embedding via</w:t>
            </w:r>
            <w:r>
              <w:t xml:space="preserve"> </w:t>
            </w:r>
            <w:r>
              <w:rPr>
                <w:rStyle w:val="VerbatimChar"/>
              </w:rPr>
              <w:t xml:space="preserve">EmbeddingService</w:t>
            </w:r>
            <w:r>
              <w:t xml:space="preserve">.</w:t>
            </w:r>
            <w:r>
              <w:t xml:space="preserve">Step 5: Backend updates</w:t>
            </w:r>
            <w:r>
              <w:t xml:space="preserve"> </w:t>
            </w:r>
            <w:r>
              <w:rPr>
                <w:rStyle w:val="VerbatimChar"/>
              </w:rPr>
              <w:t xml:space="preserve">doctor_profiles.bio_embedding</w:t>
            </w:r>
            <w:r>
              <w:t xml:space="preserve">.</w:t>
            </w:r>
            <w:r>
              <w:t xml:space="preserve">Step 6: Backend invalidates doctor cache in Redis.</w:t>
            </w:r>
            <w:r>
              <w:t xml:space="preserve">Step 7: Frontend displays success notification.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(Periodic / Administrative)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BR-31: CCHN license number cannot be altered without admin re-vetting.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doctor_profiles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 textarea, fee input, clinic room input, save button.</w:t>
            </w:r>
          </w:p>
        </w:tc>
      </w:tr>
    </w:tbl>
    <w:p>
      <w:pPr>
        <w:pStyle w:val="Heading5"/>
      </w:pPr>
      <w:bookmarkStart w:id="71" w:name="_f482e57f81d7a943367efc4aa80a53bb9a6fb02"/>
      <w:r>
        <w:t xml:space="preserve">2.3.3.13 Export Medical Record &amp; Prescription PDF (UC-DOC-13)</w:t>
      </w:r>
      <w:bookmarkEnd w:id="7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UC-DOC-13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Medical Record &amp; Prescription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Doctor, Patient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Ontology Registry (WHO ICD-10 &amp; LOINC), PDF Scribe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Document Generation Subsystem — Printable PDF file generated via</w:t>
            </w:r>
            <w:r>
              <w:t xml:space="preserve"> </w:t>
            </w:r>
            <w:r>
              <w:rPr>
                <w:rStyle w:val="VerbatimChar"/>
              </w:rPr>
              <w:t xml:space="preserve">MeddiesPdfGeneratorService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clicks</w:t>
            </w:r>
            <w:r>
              <w:t xml:space="preserve"> </w:t>
            </w:r>
            <w:r>
              <w:t xml:space="preserve">“In Đơn Thuốc / Bệnh Án”</w:t>
            </w:r>
            <w:r>
              <w:t xml:space="preserve"> </w:t>
            </w:r>
            <w:r>
              <w:t xml:space="preserve">on completed encounter.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Appointment status is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Printable PDF file generated via</w:t>
            </w:r>
            <w:r>
              <w:t xml:space="preserve"> </w:t>
            </w:r>
            <w:r>
              <w:rPr>
                <w:rStyle w:val="VerbatimChar"/>
              </w:rPr>
              <w:t xml:space="preserve">MeddiesPdfGeneratorService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User clicks print icon on encounter card.</w:t>
            </w:r>
            <w:r>
              <w:t xml:space="preserve">Step 2: Backend generates official medical report PDF including hospital header, patient info, vital signs, ICD-10 diagnosis, prescription table, and doctor sign-off.</w:t>
            </w:r>
            <w:r>
              <w:t xml:space="preserve">Step 3: Browser opens PDF print preview.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(Periodic / Administrative)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doctor_profiles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/ Export PDF button.</w:t>
            </w:r>
          </w:p>
        </w:tc>
      </w:tr>
    </w:tbl>
    <w:p>
      <w:pPr>
        <w:pStyle w:val="Heading5"/>
      </w:pPr>
      <w:bookmarkStart w:id="72" w:name="_c408ab798c06cb099420194dd86a2d6c8cb9f51"/>
      <w:r>
        <w:t xml:space="preserve">2.3.3.14 Manage Assigned Clinical Specialties (UC-DOC-14)</w:t>
      </w:r>
      <w:bookmarkEnd w:id="7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UC-DOC-14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Assigned Clinical Specialties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Doctor,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Ontology Registry (WHO ICD-10 &amp; LOINC), PDF Scribe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Specialty Subsystem — Association records saved in</w:t>
            </w:r>
            <w:r>
              <w:t xml:space="preserve"> </w:t>
            </w:r>
            <w:r>
              <w:rPr>
                <w:rStyle w:val="VerbatimChar"/>
              </w:rPr>
              <w:t xml:space="preserve">doctor_specialties</w:t>
            </w:r>
            <w:r>
              <w:t xml:space="preserve"> </w:t>
            </w:r>
            <w:r>
              <w:t xml:space="preserve">table (Flyway V1).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or Admin links secondary medical specialties to doctor profile.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profile 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Association records saved in</w:t>
            </w:r>
            <w:r>
              <w:t xml:space="preserve"> </w:t>
            </w:r>
            <w:r>
              <w:rPr>
                <w:rStyle w:val="VerbatimChar"/>
              </w:rPr>
              <w:t xml:space="preserve">doctor_specialties</w:t>
            </w:r>
            <w:r>
              <w:t xml:space="preserve"> </w:t>
            </w:r>
            <w:r>
              <w:t xml:space="preserve">table (Flyway V1).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Doctor selects additional clinical sub-specialties.</w:t>
            </w:r>
            <w:r>
              <w:t xml:space="preserve">Step 2: Backend updates</w:t>
            </w:r>
            <w:r>
              <w:t xml:space="preserve"> </w:t>
            </w:r>
            <w:r>
              <w:rPr>
                <w:rStyle w:val="VerbatimChar"/>
              </w:rPr>
              <w:t xml:space="preserve">doctor_specialties</w:t>
            </w:r>
            <w:r>
              <w:t xml:space="preserve"> </w:t>
            </w:r>
            <w:r>
              <w:t xml:space="preserve">join table.</w:t>
            </w:r>
            <w:r>
              <w:t xml:space="preserve">Step 3: Doctor profile reflects multi-specialty clinical scope.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(P3)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(Periodic / Administrative)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doctor_specialties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specialties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doctor_profiles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Specialty multi-select dropdown.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4"/>
      </w:pPr>
      <w:bookmarkStart w:id="73" w:name="_6c5bfe31fee11553814771b5c8bd8fcfe970a4a"/>
      <w:r>
        <w:t xml:space="preserve">2.3.4 Admin (Governance &amp; AI FinOps)</w:t>
      </w:r>
      <w:bookmarkEnd w:id="73"/>
    </w:p>
    <w:p>
      <w:pPr>
        <w:pStyle w:val="Heading5"/>
      </w:pPr>
      <w:bookmarkStart w:id="74" w:name="_3cb54c586eb7d986fe5ac5469349617f6548759"/>
      <w:r>
        <w:t xml:space="preserve">2.3.4.1 View Executive Statistics &amp; Overview (UC-ADM-01)</w:t>
      </w:r>
      <w:bookmarkEnd w:id="7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UC-ADM-01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Executive Statistics &amp; Overview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Audit Subsystem, Redis Telemetry Aggregator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Admin Subsystem — Executive telemetry and platform metrics displayed.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logs in and accesses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possesses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role.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telemetry and platform metrics displayed.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Admin navigates to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.</w:t>
            </w:r>
            <w:r>
              <w:t xml:space="preserve">Step 2: Frontend calls HTTP GET</w:t>
            </w:r>
            <w:r>
              <w:t xml:space="preserve"> </w:t>
            </w:r>
            <w:r>
              <w:rPr>
                <w:rStyle w:val="VerbatimChar"/>
              </w:rPr>
              <w:t xml:space="preserve">/api/v1/admin/stats</w:t>
            </w:r>
            <w:r>
              <w:t xml:space="preserve">.</w:t>
            </w:r>
            <w:r>
              <w:t xml:space="preserve">Step 3: Backend aggregates metrics from database: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totalUsers</w:t>
            </w:r>
            <w:r>
              <w:t xml:space="preserve">: Total registered accounts.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totalDoctors</w:t>
            </w:r>
            <w:r>
              <w:t xml:space="preserve">: Active doctors.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totalPatients</w:t>
            </w:r>
            <w:r>
              <w:t xml:space="preserve">: Patient accounts.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totalAppointments</w:t>
            </w:r>
            <w:r>
              <w:t xml:space="preserve">: System-wide consultations.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totalRevenue</w:t>
            </w:r>
            <w:r>
              <w:t xml:space="preserve">: Gross revenue settled.</w:t>
            </w:r>
            <w:r>
              <w:t xml:space="preserve">Step 4: Backend returns</w:t>
            </w:r>
            <w:r>
              <w:t xml:space="preserve"> </w:t>
            </w:r>
            <w:r>
              <w:rPr>
                <w:rStyle w:val="VerbatimChar"/>
              </w:rPr>
              <w:t xml:space="preserve">AdminSystemStatsDto</w:t>
            </w:r>
            <w:r>
              <w:t xml:space="preserve">.</w:t>
            </w:r>
            <w:r>
              <w:t xml:space="preserve">Step 5: Frontend renders executive dashboard KPI cards and activity trends.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(Periodic / Administrative)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appointments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doctor_profiles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payment_transactions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cards, refresh button.</w:t>
            </w:r>
          </w:p>
        </w:tc>
      </w:tr>
    </w:tbl>
    <w:p>
      <w:pPr>
        <w:pStyle w:val="Heading5"/>
      </w:pPr>
      <w:bookmarkStart w:id="75" w:name="_393ca967f97d620b9f2563eb30cd8a7187c5767"/>
      <w:r>
        <w:t xml:space="preserve">2.3.4.2 Monitor AI Token Usage &amp; FinOps (UC-ADM-02)</w:t>
      </w:r>
      <w:bookmarkEnd w:id="7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UC-ADM-02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AI Token Usage &amp; FinOps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Audit Subsystem, Redis Telemetry Aggregator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FinOps Subsystem — Token consumption charts and cost projections displayed.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inspects AI usage on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is authenticated.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consumption charts and cost projections displayed.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Admin views AI Usage widget on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.</w:t>
            </w:r>
            <w:r>
              <w:t xml:space="preserve">Step 2: Frontend calls HTTP GET</w:t>
            </w:r>
            <w:r>
              <w:t xml:space="preserve"> </w:t>
            </w:r>
            <w:r>
              <w:rPr>
                <w:rStyle w:val="VerbatimChar"/>
              </w:rPr>
              <w:t xml:space="preserve">/api/v1/admin/ai-usage</w:t>
            </w:r>
            <w:r>
              <w:t xml:space="preserve">.</w:t>
            </w:r>
            <w:r>
              <w:t xml:space="preserve">Step 3: Backend queries</w:t>
            </w:r>
            <w:r>
              <w:t xml:space="preserve"> </w:t>
            </w:r>
            <w:r>
              <w:rPr>
                <w:rStyle w:val="VerbatimChar"/>
              </w:rPr>
              <w:t xml:space="preserve">ai_token_usage</w:t>
            </w:r>
            <w:r>
              <w:t xml:space="preserve"> </w:t>
            </w:r>
            <w:r>
              <w:t xml:space="preserve">table (Flyway V1, V12) aggregating prompt/completion tokens:</w:t>
            </w:r>
            <w:r>
              <w:t xml:space="preserve">- Gemini 1.5 Flash tokens and cost.</w:t>
            </w:r>
            <w:r>
              <w:t xml:space="preserve">- OpenAI text-embedding-3-small tokens and cost.</w:t>
            </w:r>
            <w:r>
              <w:t xml:space="preserve">- OpenRouter tokens and cost.</w:t>
            </w:r>
            <w:r>
              <w:t xml:space="preserve">- Total cost converted to VNĐ (</w:t>
            </w:r>
            <w:r>
              <w:rPr>
                <w:rStyle w:val="VerbatimChar"/>
              </w:rPr>
              <w:t xml:space="preserve">AI_COST_VND_PER_USD = 25450</w:t>
            </w:r>
            <w:r>
              <w:t xml:space="preserve">).</w:t>
            </w:r>
            <w:r>
              <w:t xml:space="preserve">Step 4: Backend returns</w:t>
            </w:r>
            <w:r>
              <w:t xml:space="preserve"> </w:t>
            </w:r>
            <w:r>
              <w:rPr>
                <w:rStyle w:val="VerbatimChar"/>
              </w:rPr>
              <w:t xml:space="preserve">AiUsageStatsDto</w:t>
            </w:r>
            <w:r>
              <w:t xml:space="preserve">.</w:t>
            </w:r>
            <w:r>
              <w:t xml:space="preserve">Step 5: Frontend renders token distribution charts and daily cost trends.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(Periodic / Administrative)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ai_token_usage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count cards, USD/VND toggle, provider donut chart.</w:t>
            </w:r>
          </w:p>
        </w:tc>
      </w:tr>
    </w:tbl>
    <w:p>
      <w:pPr>
        <w:pStyle w:val="Heading5"/>
      </w:pPr>
      <w:bookmarkStart w:id="76" w:name="_a9d74d5f164c9309cca72f3c52021a2a837b6d8"/>
      <w:r>
        <w:t xml:space="preserve">2.3.4.3 Toggle System-wide AI Provider &amp; Fallback Mode (UC-ADM-03)</w:t>
      </w:r>
      <w:bookmarkEnd w:id="7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UC-ADM-03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System-wide AI Provider &amp; Fallback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Audit Subsystem, Redis Telemetry Aggregator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Inference Routing Subsystem — Runtime AI provider mode updated in Redis and application memory.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switches active AI provider on system console.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is authenticated.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AI provider mode updated in Redis and application memory.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Frontend calls HTTP GET</w:t>
            </w:r>
            <w:r>
              <w:t xml:space="preserve"> </w:t>
            </w:r>
            <w:r>
              <w:rPr>
                <w:rStyle w:val="VerbatimChar"/>
              </w:rPr>
              <w:t xml:space="preserve">/api/v1/system/ai-mode</w:t>
            </w:r>
            <w:r>
              <w:t xml:space="preserve"> </w:t>
            </w:r>
            <w:r>
              <w:t xml:space="preserve">to check current provider.</w:t>
            </w:r>
            <w:r>
              <w:t xml:space="preserve">Step 2: Admin selects target provider mode:</w:t>
            </w:r>
            <w:r>
              <w:t xml:space="preserve">- Primary: Google Gemini 1.5 Flash Direct.</w:t>
            </w:r>
            <w:r>
              <w:t xml:space="preserve">- Secondary: OpenRouter Free-tier Pool.</w:t>
            </w:r>
            <w:r>
              <w:t xml:space="preserve">- Fallback: Local Rule-based Triage &amp; FNV-1a Vector Hashing.</w:t>
            </w:r>
            <w:r>
              <w:t xml:space="preserve">Step 3: Frontend calls HTTP POST</w:t>
            </w:r>
            <w:r>
              <w:t xml:space="preserve"> </w:t>
            </w:r>
            <w:r>
              <w:rPr>
                <w:rStyle w:val="VerbatimChar"/>
              </w:rPr>
              <w:t xml:space="preserve">/api/v1/system/ai-mode/toggle</w:t>
            </w:r>
            <w:r>
              <w:t xml:space="preserve"> </w:t>
            </w:r>
            <w:r>
              <w:t xml:space="preserve">(Backend Security Fix BE-1).</w:t>
            </w:r>
            <w:r>
              <w:t xml:space="preserve">Step 4: Backend verifies</w:t>
            </w:r>
            <w:r>
              <w:t xml:space="preserve"> </w:t>
            </w:r>
            <w:r>
              <w:rPr>
                <w:rStyle w:val="VerbatimChar"/>
              </w:rPr>
              <w:t xml:space="preserve">@PreAuthorize("hasRole('ADMIN')")</w:t>
            </w:r>
            <w:r>
              <w:t xml:space="preserve">.</w:t>
            </w:r>
            <w:r>
              <w:t xml:space="preserve">Step 5: Backend updates provider flag in Redis (</w:t>
            </w:r>
            <w:r>
              <w:rPr>
                <w:rStyle w:val="VerbatimChar"/>
              </w:rPr>
              <w:t xml:space="preserve">system:ai:mode</w:t>
            </w:r>
            <w:r>
              <w:t xml:space="preserve">).</w:t>
            </w:r>
            <w:r>
              <w:t xml:space="preserve">Step 6: Backend logs</w:t>
            </w:r>
            <w:r>
              <w:t xml:space="preserve"> </w:t>
            </w:r>
            <w:r>
              <w:rPr>
                <w:rStyle w:val="VerbatimChar"/>
              </w:rPr>
              <w:t xml:space="preserve">ADMIN_TOGGLE_AI_MODE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.</w:t>
            </w:r>
            <w:r>
              <w:t xml:space="preserve">Step 7: Frontend updates active AI mode indicator badge.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Exc Flow 12a: Non-Admin Access:</w:t>
            </w:r>
            <w:r>
              <w:t xml:space="preserve">1. Backend throws HTTP 403 Forbidden.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(Periodic / Administrative)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BR-33: Only ADMIN role can modify system-wide AI provider configuration.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Mode toggle buttons, active provider badge.</w:t>
            </w:r>
          </w:p>
        </w:tc>
      </w:tr>
    </w:tbl>
    <w:p>
      <w:pPr>
        <w:pStyle w:val="Heading5"/>
      </w:pPr>
      <w:bookmarkStart w:id="77" w:name="_531c84703be20910394fdfb6e7085cc31a427bc"/>
      <w:r>
        <w:t xml:space="preserve">2.3.4.4 Sync Doctor Vector Embeddings (UC-ADM-04)</w:t>
      </w:r>
      <w:bookmarkEnd w:id="77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UC-ADM-04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Doctor Vector Embeddings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Audit Subsystem, Redis Telemetry Aggregator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Vector Subsystem — 1536-d vectors generated for all doctor profiles and HNSW index synced.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clicks</w:t>
            </w:r>
            <w:r>
              <w:t xml:space="preserve"> </w:t>
            </w:r>
            <w:r>
              <w:t xml:space="preserve">“Đồng Bộ Toàn Bộ Vector Bác Sĩ”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is authenticated.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1536-d vectors generated for all doctor profiles and HNSW index synced.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Admin clicks</w:t>
            </w:r>
            <w:r>
              <w:t xml:space="preserve"> </w:t>
            </w:r>
            <w:r>
              <w:t xml:space="preserve">“Sync Vectors”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/admin/doctors</w:t>
            </w:r>
            <w:r>
              <w:t xml:space="preserve">.</w:t>
            </w:r>
            <w:r>
              <w:t xml:space="preserve">Step 2: Frontend calls HTTP POST</w:t>
            </w:r>
            <w:r>
              <w:t xml:space="preserve"> </w:t>
            </w:r>
            <w:r>
              <w:rPr>
                <w:rStyle w:val="VerbatimChar"/>
              </w:rPr>
              <w:t xml:space="preserve">/api/v1/admin/doctors/sync-vectors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/api/v1/system/ai-mode/sync-vectors</w:t>
            </w:r>
            <w:r>
              <w:t xml:space="preserve">.</w:t>
            </w:r>
            <w:r>
              <w:t xml:space="preserve">Step 3: Backend iterates over</w:t>
            </w:r>
            <w:r>
              <w:t xml:space="preserve"> </w:t>
            </w:r>
            <w:r>
              <w:rPr>
                <w:rStyle w:val="VerbatimChar"/>
              </w:rPr>
              <w:t xml:space="preserve">doctor_profiles</w:t>
            </w:r>
            <w:r>
              <w:t xml:space="preserve">:</w:t>
            </w:r>
            <w:r>
              <w:t xml:space="preserve">- Combines doctor bio, specialty name, and academic title into text string.</w:t>
            </w:r>
            <w:r>
              <w:t xml:space="preserve">- Calls</w:t>
            </w:r>
            <w:r>
              <w:t xml:space="preserve"> </w:t>
            </w:r>
            <w:r>
              <w:rPr>
                <w:rStyle w:val="VerbatimChar"/>
              </w:rPr>
              <w:t xml:space="preserve">EmbeddingService.generateEmbedding(text)</w:t>
            </w:r>
            <w:r>
              <w:t xml:space="preserve"> </w:t>
            </w:r>
            <w:r>
              <w:t xml:space="preserve">-&gt; produces 1536-d vector.</w:t>
            </w:r>
            <w:r>
              <w:t xml:space="preserve">- Updates</w:t>
            </w:r>
            <w:r>
              <w:t xml:space="preserve"> </w:t>
            </w:r>
            <w:r>
              <w:rPr>
                <w:rStyle w:val="VerbatimChar"/>
              </w:rPr>
              <w:t xml:space="preserve">doctor_profiles.bio_embedding</w:t>
            </w:r>
            <w:r>
              <w:t xml:space="preserve">.</w:t>
            </w:r>
            <w:r>
              <w:t xml:space="preserve">Step 4: Backend commits updates in batch.</w:t>
            </w:r>
            <w:r>
              <w:t xml:space="preserve">Step 5: Backend returns count of synchronized vectors.</w:t>
            </w:r>
            <w:r>
              <w:t xml:space="preserve">Step 6: Frontend renders completion toast:</w:t>
            </w:r>
            <w:r>
              <w:t xml:space="preserve"> </w:t>
            </w:r>
            <w:r>
              <w:t xml:space="preserve">“Đã đồng bộ vector thành công cho {count} bác sĩ.”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Alt Flow 11a: Single Doctor Vector Sync:</w:t>
            </w:r>
            <w:r>
              <w:t xml:space="preserve">1. Admin calls</w:t>
            </w:r>
            <w:r>
              <w:t xml:space="preserve"> </w:t>
            </w:r>
            <w:r>
              <w:rPr>
                <w:rStyle w:val="VerbatimChar"/>
              </w:rPr>
              <w:t xml:space="preserve">POST /api/v1/admin/doctors/{id}/sync-vector</w:t>
            </w:r>
            <w:r>
              <w:t xml:space="preserve"> </w:t>
            </w:r>
            <w:r>
              <w:t xml:space="preserve">for a specific doctor.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(Periodic / Administrative)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doctor_profiles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“Sync All Vectors”</w:t>
            </w:r>
            <w:r>
              <w:t xml:space="preserve"> </w:t>
            </w:r>
            <w:r>
              <w:t xml:space="preserve">button, single doctor sync icon.</w:t>
            </w:r>
          </w:p>
        </w:tc>
      </w:tr>
    </w:tbl>
    <w:p>
      <w:pPr>
        <w:pStyle w:val="Heading5"/>
      </w:pPr>
      <w:bookmarkStart w:id="78" w:name="_c524766c0d4d6dd67a4aa907aecfd05f24564b0"/>
      <w:r>
        <w:t xml:space="preserve">2.3.4.5 Vet &amp; Approve Doctor CCHN License (UC-ADM-05)</w:t>
      </w:r>
      <w:bookmarkEnd w:id="78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UC-ADM-05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 &amp; Approve Doctor CCHN 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Audit Subsystem, Redis Telemetry Aggregator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Vetting Subsystem — Doctor verified (</w:t>
            </w:r>
            <w:r>
              <w:rPr>
                <w:rStyle w:val="VerbatimChar"/>
              </w:rPr>
              <w:t xml:space="preserve">is_verified = true</w:t>
            </w:r>
            <w:r>
              <w:t xml:space="preserve">) and activated for public search.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reviews pending doctor license applications.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account exists with</w:t>
            </w:r>
            <w:r>
              <w:t xml:space="preserve"> </w:t>
            </w:r>
            <w:r>
              <w:rPr>
                <w:rStyle w:val="VerbatimChar"/>
              </w:rPr>
              <w:t xml:space="preserve">is_verified = false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verified (</w:t>
            </w:r>
            <w:r>
              <w:rPr>
                <w:rStyle w:val="VerbatimChar"/>
              </w:rPr>
              <w:t xml:space="preserve">is_verified = true</w:t>
            </w:r>
            <w:r>
              <w:t xml:space="preserve">) and activated for public search.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Admin navigates to</w:t>
            </w:r>
            <w:r>
              <w:t xml:space="preserve"> </w:t>
            </w:r>
            <w:r>
              <w:rPr>
                <w:rStyle w:val="VerbatimChar"/>
              </w:rPr>
              <w:t xml:space="preserve">/admin/doctors</w:t>
            </w:r>
            <w:r>
              <w:t xml:space="preserve">.</w:t>
            </w:r>
            <w:r>
              <w:t xml:space="preserve">Step 2: Frontend calls HTTP GET</w:t>
            </w:r>
            <w:r>
              <w:t xml:space="preserve"> </w:t>
            </w:r>
            <w:r>
              <w:rPr>
                <w:rStyle w:val="VerbatimChar"/>
              </w:rPr>
              <w:t xml:space="preserve">/api/v1/admin/doctors/pending</w:t>
            </w:r>
            <w:r>
              <w:t xml:space="preserve">.</w:t>
            </w:r>
            <w:r>
              <w:t xml:space="preserve">Step 3: Backend returns doctors with</w:t>
            </w:r>
            <w:r>
              <w:t xml:space="preserve"> </w:t>
            </w:r>
            <w:r>
              <w:rPr>
                <w:rStyle w:val="VerbatimChar"/>
              </w:rPr>
              <w:t xml:space="preserve">is_verified = false</w:t>
            </w:r>
            <w:r>
              <w:t xml:space="preserve">.</w:t>
            </w:r>
            <w:r>
              <w:t xml:space="preserve">Step 4: Admin inspects CCHN license number, issuing authority, and specialty credentials.</w:t>
            </w:r>
            <w:r>
              <w:t xml:space="preserve">Step 5: Admin clicks</w:t>
            </w:r>
            <w:r>
              <w:t xml:space="preserve"> </w:t>
            </w:r>
            <w:r>
              <w:t xml:space="preserve">“Phê Duyệt”</w:t>
            </w:r>
            <w:r>
              <w:t xml:space="preserve"> </w:t>
            </w:r>
            <w:r>
              <w:t xml:space="preserve">(Approve).</w:t>
            </w:r>
            <w:r>
              <w:t xml:space="preserve">Step 6: Frontend calls HTTP POST</w:t>
            </w:r>
            <w:r>
              <w:t xml:space="preserve"> </w:t>
            </w:r>
            <w:r>
              <w:rPr>
                <w:rStyle w:val="VerbatimChar"/>
              </w:rPr>
              <w:t xml:space="preserve">/api/v1/admin/doctors/{id}/vet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VetDoctorRequest(approved=true)</w:t>
            </w:r>
            <w:r>
              <w:t xml:space="preserve">.</w:t>
            </w:r>
            <w:r>
              <w:t xml:space="preserve">Step 7: Backend sets</w:t>
            </w:r>
            <w:r>
              <w:t xml:space="preserve"> </w:t>
            </w:r>
            <w:r>
              <w:rPr>
                <w:rStyle w:val="VerbatimChar"/>
              </w:rPr>
              <w:t xml:space="preserve">doctor_profiles.is_verified = true</w:t>
            </w:r>
            <w:r>
              <w:t xml:space="preserve">.</w:t>
            </w:r>
            <w:r>
              <w:t xml:space="preserve">Step 8: Backend triggers vector embedding generation if missing.</w:t>
            </w:r>
            <w:r>
              <w:t xml:space="preserve">Step 9: Backend sends approval email to doctor.</w:t>
            </w:r>
            <w:r>
              <w:t xml:space="preserve">Step 10: Frontend removes doctor from pending queue.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Alt Flow 11a: Reject Application:</w:t>
            </w:r>
            <w:r>
              <w:t xml:space="preserve">1. Admin calls vetting endpoint with</w:t>
            </w:r>
            <w:r>
              <w:t xml:space="preserve"> </w:t>
            </w:r>
            <w:r>
              <w:rPr>
                <w:rStyle w:val="VerbatimChar"/>
              </w:rPr>
              <w:t xml:space="preserve">approved = false</w:t>
            </w:r>
            <w:r>
              <w:t xml:space="preserve"> </w:t>
            </w:r>
            <w:r>
              <w:t xml:space="preserve">and rejection reason.</w:t>
            </w:r>
            <w:r>
              <w:t xml:space="preserve">2. Backend sends rejection email prompting re-submission.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(P0 - Legal Compliance)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(Periodic / Administrative)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BR-13: Unverified doctors are strictly excluded from public search and booking.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doctor_profiles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doctors tab,</w:t>
            </w:r>
            <w:r>
              <w:t xml:space="preserve"> </w:t>
            </w:r>
            <w:r>
              <w:t xml:space="preserve">“Phê Duyệt”</w:t>
            </w:r>
            <w:r>
              <w:t xml:space="preserve"> </w:t>
            </w:r>
            <w:r>
              <w:t xml:space="preserve">button,</w:t>
            </w:r>
            <w:r>
              <w:t xml:space="preserve"> </w:t>
            </w:r>
            <w:r>
              <w:t xml:space="preserve">“Từ Chối”</w:t>
            </w:r>
            <w:r>
              <w:t xml:space="preserve"> </w:t>
            </w:r>
            <w:r>
              <w:t xml:space="preserve">button.</w:t>
            </w:r>
          </w:p>
        </w:tc>
      </w:tr>
    </w:tbl>
    <w:p>
      <w:pPr>
        <w:pStyle w:val="Heading5"/>
      </w:pPr>
      <w:bookmarkStart w:id="79" w:name="_56672f45d95003a24929c43127042aaf167679d"/>
      <w:r>
        <w:t xml:space="preserve">2.3.4.6 Manage Doctor Directory (UC-ADM-06)</w:t>
      </w:r>
      <w:bookmarkEnd w:id="7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UC-ADM-06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Doctor Directory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Audit Subsystem, Redis Telemetry Aggregator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Admin Subsystem — Doctor record in</w:t>
            </w:r>
            <w:r>
              <w:t xml:space="preserve"> </w:t>
            </w:r>
            <w:r>
              <w:rPr>
                <w:rStyle w:val="VerbatimChar"/>
              </w:rPr>
              <w:t xml:space="preserve">doctor_profiles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updated.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creates, edits, or toggles status of a doctor.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is authenticated.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record in</w:t>
            </w:r>
            <w:r>
              <w:t xml:space="preserve"> </w:t>
            </w:r>
            <w:r>
              <w:rPr>
                <w:rStyle w:val="VerbatimChar"/>
              </w:rPr>
              <w:t xml:space="preserve">doctor_profiles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updated.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Admin navigates to</w:t>
            </w:r>
            <w:r>
              <w:t xml:space="preserve"> </w:t>
            </w:r>
            <w:r>
              <w:rPr>
                <w:rStyle w:val="VerbatimChar"/>
              </w:rPr>
              <w:t xml:space="preserve">/admin/doctors</w:t>
            </w:r>
            <w:r>
              <w:t xml:space="preserve">.</w:t>
            </w:r>
            <w:r>
              <w:t xml:space="preserve">Step 2: Frontend calls HTTP GET</w:t>
            </w:r>
            <w:r>
              <w:t xml:space="preserve"> </w:t>
            </w:r>
            <w:r>
              <w:rPr>
                <w:rStyle w:val="VerbatimChar"/>
              </w:rPr>
              <w:t xml:space="preserve">/api/v1/admin/doctors/paged?page=0&amp;size=10</w:t>
            </w:r>
            <w:r>
              <w:t xml:space="preserve">.</w:t>
            </w:r>
            <w:r>
              <w:t xml:space="preserve">Step 3: Admin clicks</w:t>
            </w:r>
            <w:r>
              <w:t xml:space="preserve"> </w:t>
            </w:r>
            <w:r>
              <w:t xml:space="preserve">“Tạo Bác Sĩ Mới”</w:t>
            </w:r>
            <w:r>
              <w:t xml:space="preserve"> </w:t>
            </w:r>
            <w:r>
              <w:t xml:space="preserve">and inputs Name, Email, License Number, Specialty, Fee, Clinic Room.</w:t>
            </w:r>
            <w:r>
              <w:t xml:space="preserve">Step 4: Frontend calls HTTP POST</w:t>
            </w:r>
            <w:r>
              <w:t xml:space="preserve"> </w:t>
            </w:r>
            <w:r>
              <w:rPr>
                <w:rStyle w:val="VerbatimChar"/>
              </w:rPr>
              <w:t xml:space="preserve">/api/v1/admin/doctors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AdminCreateDoctorRequest</w:t>
            </w:r>
            <w:r>
              <w:t xml:space="preserve">.</w:t>
            </w:r>
            <w:r>
              <w:t xml:space="preserve">Step 5: Backend creates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(role=</w:t>
            </w:r>
            <w:r>
              <w:rPr>
                <w:rStyle w:val="VerbatimChar"/>
              </w:rPr>
              <w:t xml:space="preserve">DOCTOR</w:t>
            </w:r>
            <w:r>
              <w:t xml:space="preserve">) and</w:t>
            </w:r>
            <w:r>
              <w:t xml:space="preserve"> </w:t>
            </w:r>
            <w:r>
              <w:rPr>
                <w:rStyle w:val="VerbatimChar"/>
              </w:rPr>
              <w:t xml:space="preserve">DoctorProfile</w:t>
            </w:r>
            <w:r>
              <w:t xml:space="preserve"> </w:t>
            </w:r>
            <w:r>
              <w:t xml:space="preserve">within a transaction.</w:t>
            </w:r>
            <w:r>
              <w:t xml:space="preserve">Step 6: Backend sends welcome email with temporary credentials.</w:t>
            </w:r>
            <w:r>
              <w:t xml:space="preserve">Step 7: Admin can also toggle doctor status via</w:t>
            </w:r>
            <w:r>
              <w:t xml:space="preserve"> </w:t>
            </w:r>
            <w:r>
              <w:rPr>
                <w:rStyle w:val="VerbatimChar"/>
              </w:rPr>
              <w:t xml:space="preserve">PATCH /api/v1/admin/doctors/{id}/toggle-status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Exc Flow 12a: Duplicate Email or License:</w:t>
            </w:r>
            <w:r>
              <w:t xml:space="preserve">1. Backend throws</w:t>
            </w:r>
            <w:r>
              <w:t xml:space="preserve"> </w:t>
            </w:r>
            <w:r>
              <w:rPr>
                <w:rStyle w:val="VerbatimChar"/>
              </w:rPr>
              <w:t xml:space="preserve">AppException(HttpStatus.CONFLICT, "EMAIL_EXISTS", ...)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"LICENSE_EXISTS"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(Periodic / Administrative)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doctor_profiles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specialties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table, Add/Edit modal, toggle status switch.</w:t>
            </w:r>
          </w:p>
        </w:tc>
      </w:tr>
    </w:tbl>
    <w:p>
      <w:pPr>
        <w:pStyle w:val="Heading5"/>
      </w:pPr>
      <w:bookmarkStart w:id="80" w:name="_a0d7d1089eeeefd1ca2cd4a3d9ccf88fc90d3a7"/>
      <w:r>
        <w:t xml:space="preserve">2.3.4.7 User Access Control &amp; Account Locking (UC-ADM-07)</w:t>
      </w:r>
      <w:bookmarkEnd w:id="8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UC-ADM-07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Access Control &amp; Account Locking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Audit Subsystem, Redis Telemetry Aggregator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Admin Subsystem —</w:t>
            </w:r>
            <w:r>
              <w:t xml:space="preserve"> </w:t>
            </w:r>
            <w:r>
              <w:rPr>
                <w:rStyle w:val="VerbatimChar"/>
              </w:rPr>
              <w:t xml:space="preserve">users.is_active</w:t>
            </w:r>
            <w:r>
              <w:t xml:space="preserve"> </w:t>
            </w:r>
            <w:r>
              <w:t xml:space="preserve">updated; user sessions invalidated.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searches users on</w:t>
            </w:r>
            <w:r>
              <w:t xml:space="preserve"> </w:t>
            </w:r>
            <w:r>
              <w:rPr>
                <w:rStyle w:val="VerbatimChar"/>
              </w:rPr>
              <w:t xml:space="preserve">/admin/users</w:t>
            </w:r>
            <w:r>
              <w:t xml:space="preserve"> </w:t>
            </w:r>
            <w:r>
              <w:t xml:space="preserve">and modifies account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is authenticated.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users.is_active</w:t>
            </w:r>
            <w:r>
              <w:t xml:space="preserve"> </w:t>
            </w:r>
            <w:r>
              <w:t xml:space="preserve">updated; user sessions invalidated.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Admin navigates to</w:t>
            </w:r>
            <w:r>
              <w:t xml:space="preserve"> </w:t>
            </w:r>
            <w:r>
              <w:rPr>
                <w:rStyle w:val="VerbatimChar"/>
              </w:rPr>
              <w:t xml:space="preserve">/admin/users</w:t>
            </w:r>
            <w:r>
              <w:t xml:space="preserve">.</w:t>
            </w:r>
            <w:r>
              <w:t xml:space="preserve">Step 2: Frontend calls HTTP GET</w:t>
            </w:r>
            <w:r>
              <w:t xml:space="preserve"> </w:t>
            </w:r>
            <w:r>
              <w:rPr>
                <w:rStyle w:val="VerbatimChar"/>
              </w:rPr>
              <w:t xml:space="preserve">/api/v1/admin/users?query=...&amp;page=0&amp;size=20</w:t>
            </w:r>
            <w:r>
              <w:t xml:space="preserve">.</w:t>
            </w:r>
            <w:r>
              <w:t xml:space="preserve">Step 3: Admin inspects user details and clicks</w:t>
            </w:r>
            <w:r>
              <w:t xml:space="preserve"> </w:t>
            </w:r>
            <w:r>
              <w:t xml:space="preserve">“Khóa Tài Khoản”</w:t>
            </w:r>
            <w:r>
              <w:t xml:space="preserve">.</w:t>
            </w:r>
            <w:r>
              <w:t xml:space="preserve">Step 4: Admin inputs mandatory lock reason (min 10 characters).</w:t>
            </w:r>
            <w:r>
              <w:t xml:space="preserve">Step 5: Frontend calls HTTP PATCH</w:t>
            </w:r>
            <w:r>
              <w:t xml:space="preserve"> </w:t>
            </w:r>
            <w:r>
              <w:rPr>
                <w:rStyle w:val="VerbatimChar"/>
              </w:rPr>
              <w:t xml:space="preserve">/api/v1/admin/users/{id}/status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UpdateUserStatusRequest(status, reason)</w:t>
            </w:r>
            <w:r>
              <w:t xml:space="preserve">.</w:t>
            </w:r>
            <w:r>
              <w:t xml:space="preserve">Step 6: Backend updates</w:t>
            </w:r>
            <w:r>
              <w:t xml:space="preserve"> </w:t>
            </w:r>
            <w:r>
              <w:rPr>
                <w:rStyle w:val="VerbatimChar"/>
              </w:rPr>
              <w:t xml:space="preserve">users.is_active = false</w:t>
            </w:r>
            <w:r>
              <w:t xml:space="preserve">.</w:t>
            </w:r>
            <w:r>
              <w:t xml:space="preserve">Step 7: Backend logs</w:t>
            </w:r>
            <w:r>
              <w:t xml:space="preserve"> </w:t>
            </w:r>
            <w:r>
              <w:rPr>
                <w:rStyle w:val="VerbatimChar"/>
              </w:rPr>
              <w:t xml:space="preserve">ADMIN_LOCK_USER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.</w:t>
            </w:r>
            <w:r>
              <w:t xml:space="preserve">Step 8: Frontend updates user status badge to</w:t>
            </w:r>
            <w:r>
              <w:t xml:space="preserve"> </w:t>
            </w:r>
            <w:r>
              <w:rPr>
                <w:rStyle w:val="VerbatimChar"/>
              </w:rPr>
              <w:t xml:space="preserve">Bị Khóa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Exc Flow 12a: Lock Reason Too Short:</w:t>
            </w:r>
            <w:r>
              <w:t xml:space="preserve">1. Backend throws</w:t>
            </w:r>
            <w:r>
              <w:t xml:space="preserve"> </w:t>
            </w:r>
            <w:r>
              <w:rPr>
                <w:rStyle w:val="VerbatimChar"/>
              </w:rPr>
              <w:t xml:space="preserve">AppException(HttpStatus.BAD_REQUEST, "INVALID_REASON", "Lý do khóa tài khoản bắt buộc tối thiểu 10 ký tự")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(Periodic / Administrative)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BR-32: Locking an account immediately terminates active web and mobile sessions.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table, role filter, lock modal with reason textarea.</w:t>
            </w:r>
          </w:p>
        </w:tc>
      </w:tr>
    </w:tbl>
    <w:p>
      <w:pPr>
        <w:pStyle w:val="Heading5"/>
      </w:pPr>
      <w:bookmarkStart w:id="81" w:name="_181de280653df1a3b75520d460726c56ff85d7d"/>
      <w:r>
        <w:t xml:space="preserve">2.3.4.8 Manage Clinical Specialties &amp; Taxonomy (UC-ADM-08)</w:t>
      </w:r>
      <w:bookmarkEnd w:id="8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UC-ADM-08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Clinical Specialties &amp; Taxonomy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Audit Subsystem, Redis Telemetry Aggregator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Clinical Subsystem — Specialty record created in</w:t>
            </w:r>
            <w:r>
              <w:t xml:space="preserve"> </w:t>
            </w:r>
            <w:r>
              <w:rPr>
                <w:rStyle w:val="VerbatimChar"/>
              </w:rPr>
              <w:t xml:space="preserve">specialties</w:t>
            </w:r>
            <w:r>
              <w:t xml:space="preserve"> </w:t>
            </w:r>
            <w:r>
              <w:t xml:space="preserve">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creates specialty on</w:t>
            </w:r>
            <w:r>
              <w:t xml:space="preserve"> </w:t>
            </w:r>
            <w:r>
              <w:rPr>
                <w:rStyle w:val="VerbatimChar"/>
              </w:rPr>
              <w:t xml:space="preserve">/admin/specialties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is authenticated.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Specialty record created in</w:t>
            </w:r>
            <w:r>
              <w:t xml:space="preserve"> </w:t>
            </w:r>
            <w:r>
              <w:rPr>
                <w:rStyle w:val="VerbatimChar"/>
              </w:rPr>
              <w:t xml:space="preserve">specialties</w:t>
            </w:r>
            <w:r>
              <w:t xml:space="preserve"> </w:t>
            </w:r>
            <w:r>
              <w:t xml:space="preserve">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Admin navigates to</w:t>
            </w:r>
            <w:r>
              <w:t xml:space="preserve"> </w:t>
            </w:r>
            <w:r>
              <w:rPr>
                <w:rStyle w:val="VerbatimChar"/>
              </w:rPr>
              <w:t xml:space="preserve">/admin/specialties</w:t>
            </w:r>
            <w:r>
              <w:t xml:space="preserve">.</w:t>
            </w:r>
            <w:r>
              <w:t xml:space="preserve">Step 2: Admin clicks</w:t>
            </w:r>
            <w:r>
              <w:t xml:space="preserve"> </w:t>
            </w:r>
            <w:r>
              <w:t xml:space="preserve">“Thêm Chuyên Khoa Mới”</w:t>
            </w:r>
            <w:r>
              <w:t xml:space="preserve">.</w:t>
            </w:r>
            <w:r>
              <w:t xml:space="preserve">Step 3: Admin enters Name (e.g.,</w:t>
            </w:r>
            <w:r>
              <w:t xml:space="preserve"> </w:t>
            </w:r>
            <w:r>
              <w:t xml:space="preserve">“Tim Mạch Can Thiệp”</w:t>
            </w:r>
            <w:r>
              <w:t xml:space="preserve">), Code (</w:t>
            </w:r>
            <w:r>
              <w:rPr>
                <w:rStyle w:val="VerbatimChar"/>
              </w:rPr>
              <w:t xml:space="preserve">CARDIO</w:t>
            </w:r>
            <w:r>
              <w:t xml:space="preserve">), Description, and Icon Name.</w:t>
            </w:r>
            <w:r>
              <w:t xml:space="preserve">Step 4: Frontend calls HTTP POST</w:t>
            </w:r>
            <w:r>
              <w:t xml:space="preserve"> </w:t>
            </w:r>
            <w:r>
              <w:rPr>
                <w:rStyle w:val="VerbatimChar"/>
              </w:rPr>
              <w:t xml:space="preserve">/api/v1/admin/specialties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CreateSpecialtyRequest</w:t>
            </w:r>
            <w:r>
              <w:t xml:space="preserve">.</w:t>
            </w:r>
            <w:r>
              <w:t xml:space="preserve">Step 5: Backend verifies code uniqueness (</w:t>
            </w:r>
            <w:r>
              <w:rPr>
                <w:rStyle w:val="VerbatimChar"/>
              </w:rPr>
              <w:t xml:space="preserve">SPECIALTY_SLUG_EXISTS</w:t>
            </w:r>
            <w:r>
              <w:t xml:space="preserve">).</w:t>
            </w:r>
            <w:r>
              <w:t xml:space="preserve">Step 6: Backend saves record in</w:t>
            </w:r>
            <w:r>
              <w:t xml:space="preserve"> </w:t>
            </w:r>
            <w:r>
              <w:rPr>
                <w:rStyle w:val="VerbatimChar"/>
              </w:rPr>
              <w:t xml:space="preserve">specialties</w:t>
            </w:r>
            <w:r>
              <w:t xml:space="preserve">.</w:t>
            </w:r>
            <w:r>
              <w:t xml:space="preserve">Step 7: Backend refreshes specialty cache in Redis.</w:t>
            </w:r>
            <w:r>
              <w:t xml:space="preserve">Step 8: Frontend updates specialties 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(Periodic / Administrative)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specialties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Specialty table, Add modal, icon picker.</w:t>
            </w:r>
          </w:p>
        </w:tc>
      </w:tr>
    </w:tbl>
    <w:p>
      <w:pPr>
        <w:pStyle w:val="Heading5"/>
      </w:pPr>
      <w:bookmarkStart w:id="82" w:name="_a3f130762f354d290083b0d9b3169963c2cdb4d"/>
      <w:r>
        <w:t xml:space="preserve">2.3.4.9 Supervise Appointments &amp; Force Cancel (UC-ADM-09)</w:t>
      </w:r>
      <w:bookmarkEnd w:id="8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UC-ADM-09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Supervise Appointments &amp; Force Cancel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Audit Subsystem, Redis Telemetry Aggregator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Supervision Subsystem — Appointment details audited; force-cancel override executed if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inspects appointments on</w:t>
            </w:r>
            <w:r>
              <w:t xml:space="preserve"> </w:t>
            </w:r>
            <w:r>
              <w:rPr>
                <w:rStyle w:val="VerbatimChar"/>
              </w:rPr>
              <w:t xml:space="preserve">/admin/appointments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is authenticated.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Appointment details audited; force-cancel override executed if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Admin navigates to</w:t>
            </w:r>
            <w:r>
              <w:t xml:space="preserve"> </w:t>
            </w:r>
            <w:r>
              <w:rPr>
                <w:rStyle w:val="VerbatimChar"/>
              </w:rPr>
              <w:t xml:space="preserve">/admin/appointments</w:t>
            </w:r>
            <w:r>
              <w:t xml:space="preserve">.</w:t>
            </w:r>
            <w:r>
              <w:t xml:space="preserve">Step 2: Frontend calls HTTP GET</w:t>
            </w:r>
            <w:r>
              <w:t xml:space="preserve"> </w:t>
            </w:r>
            <w:r>
              <w:rPr>
                <w:rStyle w:val="VerbatimChar"/>
              </w:rPr>
              <w:t xml:space="preserve">/api/v1/admin/appointments</w:t>
            </w:r>
            <w:r>
              <w:t xml:space="preserve">.</w:t>
            </w:r>
            <w:r>
              <w:t xml:space="preserve">Step 3: Backend returns system-wide appointments list with status filters.</w:t>
            </w:r>
            <w:r>
              <w:t xml:space="preserve">Step 4: In case of dispute, Admin clicks</w:t>
            </w:r>
            <w:r>
              <w:t xml:space="preserve"> </w:t>
            </w:r>
            <w:r>
              <w:t xml:space="preserve">“Hủy Bắt Buộc &amp; Hoàn Tiền”</w:t>
            </w:r>
            <w:r>
              <w:t xml:space="preserve">.</w:t>
            </w:r>
            <w:r>
              <w:t xml:space="preserve">Step 5: Admin enters cancellation reason (min 10 characters).</w:t>
            </w:r>
            <w:r>
              <w:t xml:space="preserve">Step 6: Frontend calls HTTP PATCH</w:t>
            </w:r>
            <w:r>
              <w:t xml:space="preserve"> </w:t>
            </w:r>
            <w:r>
              <w:rPr>
                <w:rStyle w:val="VerbatimChar"/>
              </w:rPr>
              <w:t xml:space="preserve">/api/v1/admin/appointments/{id}/cancel</w:t>
            </w:r>
            <w:r>
              <w:t xml:space="preserve"> </w:t>
            </w:r>
            <w:r>
              <w:t xml:space="preserve">with reason.</w:t>
            </w:r>
            <w:r>
              <w:t xml:space="preserve">Step 7: Backend invokes</w:t>
            </w:r>
            <w:r>
              <w:t xml:space="preserve"> </w:t>
            </w:r>
            <w:r>
              <w:rPr>
                <w:rStyle w:val="VerbatimChar"/>
              </w:rPr>
              <w:t xml:space="preserve">AppointmentRefundService</w:t>
            </w:r>
            <w:r>
              <w:t xml:space="preserve"> </w:t>
            </w:r>
            <w:r>
              <w:t xml:space="preserve">and updates status to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.</w:t>
            </w:r>
            <w:r>
              <w:t xml:space="preserve">Step 8: Backend logs administrative override in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.</w:t>
            </w:r>
            <w:r>
              <w:t xml:space="preserve">Step 9: Frontend updates appointment status badge.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(Periodic / Administrative)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payment_transactions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Supervision table, force-cancel button, reason dialog.</w:t>
            </w:r>
          </w:p>
        </w:tc>
      </w:tr>
    </w:tbl>
    <w:p>
      <w:pPr>
        <w:pStyle w:val="Heading5"/>
      </w:pPr>
      <w:bookmarkStart w:id="83" w:name="_738c72687657a786ee141db3a763a3cac3d9670"/>
      <w:r>
        <w:t xml:space="preserve">2.3.4.10 Supervise AI Triage Sessions (UC-ADM-10)</w:t>
      </w:r>
      <w:bookmarkEnd w:id="8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UC-ADM-10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Supervise AI Triage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Audit Subsystem, Redis Telemetry Aggregator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Supervision Subsystem — Anonymized triage session logs and SBAR summaries rendered.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navigates to</w:t>
            </w:r>
            <w:r>
              <w:t xml:space="preserve"> </w:t>
            </w:r>
            <w:r>
              <w:rPr>
                <w:rStyle w:val="VerbatimChar"/>
              </w:rPr>
              <w:t xml:space="preserve">/admin/triage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is authenticated.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Anonymized triage session logs and SBAR summaries rendered.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Admin accesses</w:t>
            </w:r>
            <w:r>
              <w:t xml:space="preserve"> </w:t>
            </w:r>
            <w:r>
              <w:rPr>
                <w:rStyle w:val="VerbatimChar"/>
              </w:rPr>
              <w:t xml:space="preserve">/admin/triage</w:t>
            </w:r>
            <w:r>
              <w:t xml:space="preserve">.</w:t>
            </w:r>
            <w:r>
              <w:t xml:space="preserve">Step 2: Frontend calls HTTP GET</w:t>
            </w:r>
            <w:r>
              <w:t xml:space="preserve"> </w:t>
            </w:r>
            <w:r>
              <w:rPr>
                <w:rStyle w:val="VerbatimChar"/>
              </w:rPr>
              <w:t xml:space="preserve">/api/v1/admin/triage-sessions</w:t>
            </w:r>
            <w:r>
              <w:t xml:space="preserve">.</w:t>
            </w:r>
            <w:r>
              <w:t xml:space="preserve">Step 3: Backend queries</w:t>
            </w:r>
            <w:r>
              <w:t xml:space="preserve"> </w:t>
            </w:r>
            <w:r>
              <w:rPr>
                <w:rStyle w:val="VerbatimChar"/>
              </w:rPr>
              <w:t xml:space="preserve">triage_sessions</w:t>
            </w:r>
            <w:r>
              <w:t xml:space="preserve"> </w:t>
            </w:r>
            <w:r>
              <w:t xml:space="preserve">table (Flyway V1, V15).</w:t>
            </w:r>
            <w:r>
              <w:t xml:space="preserve">Step 4: Backend returns list of</w:t>
            </w:r>
            <w:r>
              <w:t xml:space="preserve"> </w:t>
            </w:r>
            <w:r>
              <w:rPr>
                <w:rStyle w:val="VerbatimChar"/>
              </w:rPr>
              <w:t xml:space="preserve">AdminTriageSessionDto</w:t>
            </w:r>
            <w:r>
              <w:t xml:space="preserve"> </w:t>
            </w:r>
            <w:r>
              <w:t xml:space="preserve">(chiefComplaint, sbarSummary, urgencyLevel, recommendedSpecialty, redFlagsDetected, createdAt).</w:t>
            </w:r>
            <w:r>
              <w:t xml:space="preserve">Step 5: Frontend renders triage supervision table showing urgency level breakdown and SBAR details.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(P3)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(Periodic / Administrative)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triage_sessions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 session table, SBAR inspector modal, urgency filters.</w:t>
            </w:r>
          </w:p>
        </w:tc>
      </w:tr>
    </w:tbl>
    <w:p>
      <w:pPr>
        <w:pStyle w:val="Heading5"/>
      </w:pPr>
      <w:bookmarkStart w:id="84" w:name="_0b33c28b26576f942346c56a3004b1af058d789"/>
      <w:r>
        <w:t xml:space="preserve">2.3.4.11 View Security Audit Logs &amp; IDOR Records (UC-ADM-11)</w:t>
      </w:r>
      <w:bookmarkEnd w:id="8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UC-ADM-11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Security Audit Logs &amp; IDOR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SE-AI Capstone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Audit Subsystem, Redis Telemetry Aggregator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Audit Subsystem — Immutable audit trail records rendered.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accesses</w:t>
            </w:r>
            <w:r>
              <w:t xml:space="preserve"> </w:t>
            </w:r>
            <w:r>
              <w:rPr>
                <w:rStyle w:val="VerbatimChar"/>
              </w:rPr>
              <w:t xml:space="preserve">/admin/audit-logs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is authenticated.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audit trail records rendered.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Admin navigates to</w:t>
            </w:r>
            <w:r>
              <w:t xml:space="preserve"> </w:t>
            </w:r>
            <w:r>
              <w:rPr>
                <w:rStyle w:val="VerbatimChar"/>
              </w:rPr>
              <w:t xml:space="preserve">/admin/audit-logs</w:t>
            </w:r>
            <w:r>
              <w:t xml:space="preserve">.</w:t>
            </w:r>
            <w:r>
              <w:t xml:space="preserve">Step 2: Frontend calls HTTP GET</w:t>
            </w:r>
            <w:r>
              <w:t xml:space="preserve"> </w:t>
            </w:r>
            <w:r>
              <w:rPr>
                <w:rStyle w:val="VerbatimChar"/>
              </w:rPr>
              <w:t xml:space="preserve">/api/v1/admin/audit-logs</w:t>
            </w:r>
            <w:r>
              <w:t xml:space="preserve">.</w:t>
            </w:r>
            <w:r>
              <w:t xml:space="preserve">Step 3: Backend queries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 </w:t>
            </w:r>
            <w:r>
              <w:t xml:space="preserve">table (Flyway V1) ordered by</w:t>
            </w:r>
            <w:r>
              <w:t xml:space="preserve"> </w:t>
            </w:r>
            <w:r>
              <w:rPr>
                <w:rStyle w:val="VerbatimChar"/>
              </w:rPr>
              <w:t xml:space="preserve">created_at DESC</w:t>
            </w:r>
            <w:r>
              <w:t xml:space="preserve">.</w:t>
            </w:r>
            <w:r>
              <w:t xml:space="preserve">Step 4: Admin filters by action: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VIEW_PATIENT_RECORD</w:t>
            </w:r>
            <w:r>
              <w:t xml:space="preserve"> </w:t>
            </w:r>
            <w:r>
              <w:t xml:space="preserve">(Doctor patient record inspection under</w:t>
            </w:r>
            <w:r>
              <w:t xml:space="preserve"> </w:t>
            </w:r>
            <w:r>
              <w:rPr>
                <w:rStyle w:val="VerbatimChar"/>
              </w:rPr>
              <w:t xml:space="preserve">PatientAccessGuard</w:t>
            </w:r>
            <w:r>
              <w:t xml:space="preserve">).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USER_LOGIN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USER_LOGOUT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PASSWORD_RESET</w:t>
            </w:r>
            <w:r>
              <w:t xml:space="preserve">.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ADMIN_LOCK_USER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ADMIN_TOGGLE_AI_MODE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FORCE_CANCEL_APPOINTMENT</w:t>
            </w:r>
            <w:r>
              <w:t xml:space="preserve">.</w:t>
            </w:r>
            <w:r>
              <w:t xml:space="preserve">Step 5: Backend returns list of</w:t>
            </w:r>
            <w:r>
              <w:t xml:space="preserve"> </w:t>
            </w:r>
            <w:r>
              <w:rPr>
                <w:rStyle w:val="VerbatimChar"/>
              </w:rPr>
              <w:t xml:space="preserve">AuditLogDto</w:t>
            </w:r>
            <w:r>
              <w:t xml:space="preserve"> </w:t>
            </w:r>
            <w:r>
              <w:t xml:space="preserve">(action, entityType, entityId, userId, ipAddress, detailsJson, createdAt).</w:t>
            </w:r>
            <w:r>
              <w:t xml:space="preserve">Step 6: Frontend renders audit table with expandable JSON details.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(P1 - Compliance)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(Periodic / Administrative)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BR-34: Audit logs are append-only and strictly immutable. Deletions/updates blocked.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Entities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Interface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data table, action filter dropdown, JSON inspector.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5" w:name="_e943878e1ff56977fd09a3c44144373c05a6731"/>
      <w:r>
        <w:t xml:space="preserve">3. FUNCTIONAL REQUIREMENTS</w:t>
      </w:r>
      <w:bookmarkEnd w:id="85"/>
    </w:p>
    <w:p>
      <w:pPr>
        <w:pStyle w:val="Heading3"/>
      </w:pPr>
      <w:bookmarkStart w:id="86" w:name="_03bc04a59ffc544c6c9261f33dfc3d9cf406049"/>
      <w:r>
        <w:t xml:space="preserve">3.1 System Functional Overview</w:t>
      </w:r>
      <w:bookmarkEnd w:id="86"/>
    </w:p>
    <w:p>
      <w:pPr>
        <w:pStyle w:val="Heading4"/>
      </w:pPr>
      <w:bookmarkStart w:id="87" w:name="_70eb60c4ac70e0eb221104148dcbbd208571d23"/>
      <w:r>
        <w:t xml:space="preserve">3.1.1 Screens Flow</w:t>
      </w:r>
      <w:bookmarkEnd w:id="87"/>
    </w:p>
    <w:p>
      <w:pPr>
        <w:pStyle w:val="FirstParagraph"/>
      </w:pPr>
      <w:r>
        <w:t xml:space="preserve">The user interface transitions within MediAssist-AI are governed by a deterministic finite state machine operating across the three user roles (</w:t>
      </w:r>
      <w:r>
        <w:rPr>
          <w:rStyle w:val="VerbatimChar"/>
        </w:rPr>
        <w:t xml:space="preserve">PATIENT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 configured in</w:t>
      </w:r>
      <w:r>
        <w:t xml:space="preserve"> </w:t>
      </w:r>
      <w:r>
        <w:rPr>
          <w:rStyle w:val="VerbatimChar"/>
        </w:rPr>
        <w:t xml:space="preserve">frontend/src/App.tsx</w:t>
      </w:r>
      <w:r>
        <w:t xml:space="preserve">:</w:t>
      </w:r>
    </w:p>
    <w:p>
      <w:pPr>
        <w:pStyle w:val="BodyText"/>
      </w:pPr>
      <w:r>
        <w:drawing>
          <wp:inline>
            <wp:extent cx="5334000" cy="1149803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pCAIAAAA0tkyKAAAQAElEQVR4nOy9CXAk13nnmXXfhQJQQOE+G0ADjUY3upvNbjbvQxQlWqRGEi3bcnhXsuj1riPWG+td2zMbsY71TowjdmI9u+H1KlrjS6KoMSnLoiiJZ6tJ9n3gvu8bdRfqPrOq5l+V3cXqulAoHF0Avl8gElkvX2a+fMf3/vney/eE0WiUIQiCIAiCILIjZIhDjNfrffPNN4PB4Le+9S21Ws0QBEEQBJEJEkyHmlu3bn3ve9/Djlarfe211xiCIAiCIDLBZ4hDTGNjo1wux059fT1DEARBEEQWeDSG6ZBjNBoNBsOJEycYgiAIgiCyQF1yh53S0lK/388QBEEQBJEd6pIjCIIgCILYBBJMBEEQBEEQm0Bdcgcclo2yLCsSiaLRaCQSwZbH4wkEAhzCT+yHw1E+XxQOM9xoNrhwJ6b8jJ9BEARBEIcUEkwHHKPR9MMf/vCVV77m83mHh4eqqqrlcrlWWwEJpdfrXS5nWVm51Wre2HAbDAa5XAYtZbFYIpFwdXVtOMxCMAWDoVOnepRKKUMQBEEQhxXqkjv4fPObvzs/Pzc+PoY2Jvx5PO61tdVojIhKpdbr1wYG+iYnxysqtAsL82az6dq1zyIxwnNzs1arFd4goRiCIAiCOMTQtAIHHJZlgsF7+1x/HLdNeEAzksvl0mhKsb+0tODxeLq6ulMuIhLF/giCIAji0EKC6YCD5M2dwqFQyGg01tXVMTnhU1skQRAEcYihMUwHHLQlJTUnZfQAzRwmPUQQBEEQOaB6kiAIgiAIYhNIMBEEQRAEQWxCrEvO7w373BGGOJQEgyGHld2QhRgiOzw+T6URCIQ8hiAIgjiUxATThjnME9Fgph0jFAqKRGJu3+12KpXq5KMsG4pPHSnM+DMajdpspvJyHfadzg21ujTjRThHoVAolcq5n36/12o1qkvKVMoSZisEWUEwzA+wNDHlZmyENRVUTAiCIA4psQogEmGkEuqb2zGuXv8IikcmU9y58yl2FApVdXX9xoYFEgcaqL6+VaFQ+nye1dXFqqo6m83c0NC6trYI6dPZedJs1r/zzhvf+c6fLC5OQzwZDKvNzR0DA9fPn39ubKyvtbULwojTT+vry1BaOGq3Wysra+AzLrA0QqHI5/PW1DSUlVVUVFRvGtoojy8S80WUAXISCkToe1KCIIjDTEwwBf0RvijMEDvE+qreYrSaLYaSkjI2wITFvKH+PvTpyKRyj8sf9EctxkWlsuTKJx+/+tXfC/oii3Pzev1KS2vn8OBAqUYbDQvcDq9EpF5ZnnPaPWajhc9IZqdmVpZWLEYbj8cc6z4zPHC3trZpfmFKKS8fH+9/+unqCMt/5qmvDg7cmJuZQrvUJ5MfPvvsb5QoKzcNrc224bK7/aUhPn0pl51QMMoTUrc1QRDE4SX2TfnytE+jpXkJ9yvcknC8tMkDopFY8m56+i9+8Y7RrP/Of/vfMXnA4x3SQTxoXfI42JoWWh+GIAjikHJvTIa6jAZnHCi8zrDdFs6nD+nxx77k9/vcrrz6m1Rq3uHMKmiF9TgYgiAI4tBCOulg4nFHhFKRQJRPg5BYycjz8BYbkO5xhdRlDEEQBEEcNmjYyoEFvWd2tDKFWbNZb7dbvV632+1E/10wGGDi6gcNS8n+cdTn8yZ+4qxwmEa2EQRBEEQMamE6yHzwwdvNzUdlMvn8/GQoFJTJFCKR2O/3fuUr38J2dLRPq9VZrSZIpZqahqGhW9xXdc3NHXNz41NTIwqFqqmpTSgU4Q8y68KFFxiCIAiCOJSQYDrI1NU1WywGqVQmlcoFAmEg4Icwcjg2uKMjI3cUCqXL5ayvb/71r9+tqKiCKopGI3A3GFZ0utq6uqZLl35eUlJaXV1vs1lIMBEEQRCHlntfyTW0yxjiAGFeDzECIT/LzNQul0MsFkskmRMdsgkeysvvTUngcNjgF61T0Ug05A1VN4qZw0fQH7GsB+krOYIgiEMLtTAdTKRyntvBRrJ8+iZi5NEg4w/Gl0OJRsORqECQPJqNrxCX+l33FkuR8FUMy3A/5XJaG4QgCII4jJBgOpioNEK5Mq+ZAoLBoMFgqK1ryMczLaZGEARBHE5IMB1Y8hQ3ggiPLyAlRBAEQRC5oGkFCIIgCIIgNoEEE0EQBEEQxCZQl9wBIRhknE6nSCQWCPjxyZb8Uqk0HA57vV6hUMjj8Twed3m5NuEfh1g2tuAuj8c3Gjeqqhrh6PV65HJFKBQSiUQ+nw9+xGLR0tJSc3MLLhKNRt1uVzgccTodDQ2N4RisSiVhCIIgCOKgQ4LpgDA+PqZWl62sjEejseV4IYZqamqrqmo++OB9q9Xywgsvzc/PqlRqYDabLlx48gc/+Mfa2nqz2fjMM88NDg5CNjEMDzqpvf3o8PDIyZOn1tf1IyNDUEgKhXJlZbWhoUmj0fzoR/94/PhJi8UcCoWDwUBpaalKVcUQBEEQxEGHuuQOCCKR0GQyoB3I7/c6HHaXy2kymeRyeV1dfW1tHUTS2NhwNBoZHOxfWlqE/7a2DjhWV9cODQ2srCytrq5OT09CLTHxVVOwbWpqkcnkcbW0hJanQMAvk8nQRoX9xcX5mZnpmZkZnY7UEkEQBHEoiE1cuTLtq6eJK/c56JJj2Si63pi44uF2kuEcbTbr9PTUuXOPJVzQrwYJhR30u2W8Mtqr0HOXfE3OhYkvVyc9HFM50sSVBEEQh5xYl1xe0/UQxY1YjL+ESMo4R0DMsba2vLb2sWSXYDCsVAobGxuzX5ufdk1qmCQIgiAOF1TzEQRBEARBbAIJJoIgCIIgiE0gwUQQBEEQBLEJm08r4LSxXk+EIQrC7/dJpbEB9SE2JBKKmPhQa7/fK5Mpkr1FoxEQDocFMXIlCnedxGUThMNs7hOzEQwFzaaQhB9kCIaRK/jqMpprgyAIgkhlk7ohEo66XRGxXMQQBfFffvSf6mqbxBKJWCxVyJVlZRVabdX//Ke/86d/9h/X1hZZlm1oaPV4nEtLs0eOHJufn8TfyZPnxGKJ1WqCi16/XKoplytUIyN3mpvaGR7v9u1P/uD1P8dlu7p6rVZja0unVCq/dftyY2MbbldSUmazmZ94/MX8QxjhR4USoVBKSQzZyridIZUmyuPTynoEQRDEA2z+Mh2NMFR/FIxOV7O8Mi8Wi9vauq/f+PiJJ14MBP0ne88ND9+emhqWy5UWi0EikaysLMCDSCT67d/+71dW5iYmBiUSmd1uuXHjUlfXqd7ec7jUjZuXyssrAwEfkgOXtdutKyvzTqddJpOr1aUsG0ILU1/fFWx5/C/mH0JebK5vHiUxk+XbQoIgCIJguHmYlqd9DVnmYQqz0aUpv0RJzQ/bhZsNMnl6pIRLxmmTUk5JPz3FJ3cIKmpxaebkiXNM3pjMBqvNdLS9Oz7Z92En6Ak1HZWmy0eah4kgCOKQs0kLE5qXpHJ+qZbevbcPL7sLL49TePlcvEyrbTny+YJxUFmQvDlPZD757KZev/7o2Z7c3gSCQ9HQuMHyIhFGQNKRIAiCeJC8xrfKFAKG2Ifol4KR6CYq5+knvhJmI077ptOXRqvrRXzBAddMG0yIIQiCIIg06IOgAwvaliIRnlQt8vm8EomEZdlIJCKVykKhILrwBAKhQCCIf1v3eX8r96ldMBhI/1gv4Amxoaj4oAsmgiAIgsgICaYDDsuGfvazf1IoVE8++dJPfvL30EHl5ZVnzjw5MHD9y1/+5pUrHzzxxIu/+tU/19Y2+f0+HIW6cjo3lpfnmps7mpraPB631+t+7LHnacougiAI4jBDteDBJBi8N68Sny/weFzRaMRiMVZWVqNtCU1N/f3XdLpaHHW57H191yCPhoZuwZvDsREI+Gw282uvvX758rsQVQbDyvXrH6NpiiEIgiCIQ8wmX8mxwahpLVjTLGGIh0pfX19i//Tp0wkXbPEzecs53r59m88T/rs//WtlqSzjV3iQR4uLM/X1LWq1Bj/n5ibcbueJE48m++Ece3rO4nR0ya2ujwhEUe5GiWAcMNbn/LpGiUBIX8kRBEEQD0CCaa9JSJ9k3cP9TFZFyf5Px0mWKX1xkt2TL4Kt3W4fGhw50nhOqt6ZKSEgmLSVgpGxgeQbJQcpOYT7V1GRYCIIgiAyQmOYCiRdpqT7SZFECYnD3Fc8Ga+QrDOSVVFyAxK2r7/+erp/7qfVap2bm5MrpOGI1+/MLIW3xJ3bt1vbGmsa6lNCmwhDsnhKfq6Mz5jcGEYQBEEQ+wJqYbpHxpaebPtMmqxh0uRRylk59EGyjMjYnpQPgUBgbGwsHA4jQbVabUtLC7NzLC4uajSat956CwopWets2qSULSZTjjJJsfdw5RS1MBEEQRAZObCCKbfoSe8O2/RSGTu/8jk95VLpwmg74mB6ehq9b9iRSCTd3d0CwV7MmMWF+eLFi4kWpoQ7k18DUnqU5hBbTKGxXQAkmAiCIIiM5CWYqhrEvKKZf6evvx/b06dOcTvJxBwLEDGZLpi4VMHVM66WuOb2r5ZMJBIZGRkJBIN8Pq/tSFtJSQnzkLj4/e+//t3vZjwUe14ej4sBbJnNSPbPxGNsE88Mk+x/01PyRL8QIMFEEARBpLP5WnKrc35mr9bEGBuPjSk+1tXL7YxNDBzr7E12wQ5TKLhC4jo7dc2MF+d2duSyKfh83tHxfrFY0tHWLZXuwOCkveGtf/n717727a3GSSIyudO3dErKfv7wIkx9uzT99YAEE0EQxCFnE8EE/N5w0L/puhlbY2i4/0TPKWwHh/pPnjjF7cMdO8xOkHz93/vd39/Zi6ffZTcuns7tOzckEumJnh3WYeMToxOTo1/76jeZbcNFSA4P//TD/8wlN7N1cC6XlFs6PZE6eSaTRMqXyDNMTkaCiSAI4pCzuWDaJolRO8zufx61N8NckkcgMXvFpUuXzp07p1AomJ3mypUrDofjS1/6Ep+/A7OY5pO+2+3r3EYWKnhQOQkmgiCIQ86uCKYUkcTsPnvzXdVePlEyw8PDNTU1Wq2W2QWCwaBer29sbGT2kIcVkymkj1vPBgkmgiCIQ86uLI2SmMlwD1p6ku+4q+x9q1Iyu6SWdgOokE397FQ0Zpz+Kn/yVEsEQRAEkWviykiEiW5l8NLo6Gh3d3c+PtH5kzKuFjfa6nplJ0/GKt1weHOfiW/tC7gLBx4Nt8vnXingMRM9XYXd2uv1VlbqCjuX/zCWCkwWQ4jwbFmot/f04OBwT09PtuskBz7b4+Mim8bMpvGPBrw8g0EQBEEcWjYRTHq9RSKRCoVCqVTq8Xi4MTROp4PH4ymVKmxjPXrLi42NzXBvaen0emMTJ05NTXR1deOo3++HeygUUqlUY2MjSqUSPt1ul1arShFMuNf6ugV3sds3amvrE+64QjQawa212gq9fh0ewuEwbo0dHAqHWYEgFjb4tNmscrmC28cdsRWJRAibTldVWipN3MXh8AcCAYGAD8/ojeKug0PcEvG1xAAAEABJREFUiQkQSICbwg+eWqksDwTuHUIwxGIx3Px+n0qlFggEiZgJhYK4mtVqaWq6N2+kWPx5jWs2O8ViCSIzMVsSPKfcl3NJXNDhsLNsuLxcFw9jjMQh+PT5vKWlZUxMNYYR4JISTfKlRKKHX9kHg2GLxYFARiKRQMAvk8kTh+LRLnG5QnBHVCOHwAWRgyh1Op14uObman7888x4PrRxT5p4fA5cdnISme2Yy+XEiYh5Jp76Gk0pn89HnFRWliMJOBwOLy6FMKRcRKWqQFiQdg6Ho7xcy7IsE5sINBZasZgnkZBiIgiCIHIKJpvNZjabII/4fAFqcZPJWF/f0NbWsbS0iH3ooebm1kDAt7a2Zjab1eoSaCCoosbGJlMMI0SDxRLbgeSqra1bXV0pKyvDWajkysuVaHxJvhcquR//+AfHjsVe9PV6fVNT8+3bN1544Ytvv/1md/cJ1KOovfr7754799itWzfw88UXv4RDPT29ExOjjz/+FIKE+jISCft8vrNnz3/44Xs+n6er63h//52jR7uefPLemrIQFt/73v/7/PNfRDDEYlFf351XX/36lSufGI0GKDyttnJpaQGCr76+saKi4u7dW5BcqFmrqmrwjKurixpNGR4fwejpOfHRR+/19p6Zm5uBosIp8PnII+cuX/4YW4TQbrfjCniQEyeOlZTcq5s//fTXra1tUDnwj7MQztHRYYhIaAVs5udnEYeI8I0NG+QCjkI3oGoXicSTk2MymQxNNXCHVkNUaDQaROzw8ODp02exPzExhgc/cqQdMSAUivCYCwuzL7/8Ms5lNgOed2+6y42NjXfe+dcnnnh6Y8MqFkMIuru7e/BQuOn6+urHH3/w5JPP4Kmha7FFZEIrI3F1Ot3Cwnxz81e4iyC6fvCDv3vxxS9DD+Eo8k/iIuXl5bduXRsdHUIqI+2QOoicxcV5ZCdEBfw/88wzLS339Dd0/MrKanV1DdLl2LFuxFh7+9Hp6Um5XLm8vIS7Q3WxLE5lkTdcLjdy+9mzZyoqNAxBEARx6Mn19ox6FFUOqiXUPZA7qKjm5+fgjsoJNR+q8E8/vQQXs9kID6hv0MaD+gxdSLOzU6ja8Y7OxPqkePBptZrhiCrtk08uQUjx0ia6wb3wcg8xMTY2jCYl1G1DQwM8Hh+tJrjUzZvXIFzgQS6X9/XdRoMETsEhBK+6unZkZBjBGx4eQC2L1qOVlSUoMybWjzaMzqzog31CaHtwODY4YYRzUXdCrEDHwIW7CB4NIYcj7mgw6HEvPOPi4tzS0hIeEFdAMNDagXPv3Lk1PT2FO1os5ki8vwfPtb6+hqcwGNZxtfizfH736upqo1GPQCLYXDjxpKik4RNyAY8MuYl4wCl1dQ1whDbClUdGBlZWlhE86ADoQsQwlBwXA5Cht25dhyaFnMNZaFDBWRB/2EqlMjS/MXkAsburA6QQyKmpcbvdgVi9e/c2137DcfbsBZPJgBgrKyvHcyESkJEgfNH4B5fkTFJREZNQeC48VMpFID2hTaEycToitqSkBAmEc9H0mGgu4oBwxx9iEpoIqhcRxbkjXd5//5e4AjwrFGjo8kEZI2kQEoYgCIIg4uT6Si4czjoABWeh5Sm5D2hycvLo0aPcPt7dIZLST0lUgWjRSO+SSx5iAs+oR6uqqiEgoEWgKrLdK+P1UxAKN3+iHCEvGNTfaP6RSISJuzPxTiXU+qjd87wI/CNU0DRQBtBJaFNh8iaflqPp6en29nZm50j+YjH3MLjx8XFsu7q6Mh5NHuiWe/TY22+/je03vvGN9EO4e3Lq5wbhSQ8MF4f0lRxBEMQhJ1eXXM7qllde/kBXRSDgSdRMKlVGzZFrunDUjg8OuOE1NtYlDqbcq7v7aKZ5BDafjnxTAZEl5AVOW6DTadPvrlZvbS4l+DcY1nApmQydcVtQS8VA7kFUx493MfmRO+G++c2YVNp0rq9NU58LTz7r3BEEQRCHDSGzP9njOuzhVplC4XaTyWp1+Xx+rbYC3YXJI6+ZmIxQJEaUp4PGrdLSvViDZfvqJHFi8srKp7eyynLG63AMDPTX67pTtNQeTzZGEARBPET2q2A6VIjF4m0OzXa7PTdv3uAGBlVW6sxmk0Qi0emqIKGuX7/a03OSifX9uSGP4IHPR5NehclkiA/HXvja177C7D4JzbFTWiT5xOT95KmbkpuRMnpO0Nt7Cl1y6VoqJdhMpqapjIcYklkEQRD7in0smPZmdu9ioK6ubmVlpb6+nimUkpISlmVXV1c0mtJAIDg6OnTs2PH4dA8lLpfTZrM6HHYm9h3ZZEtLK5qghELR3bu3q6trlEols7dsSYts5/oZf6bcMcHxY73J7seOnuwf6Of2e0/G1qfr6jjJ/fS5w8n72Q4ljg4M9jNZ4K6c4gGO6adwPon84fN5iUUDo5Go31vQRGcEcR++gCeR3ctRkUg0QDlqfyKR8vnCrMN7dmxplIMnX4qqtyUYjM3wpFYX+N1WMPjAT26AvM22odGUcEvIoc0pEAjU1sbGjXHTa3E7THwqqS2xZzkhR1vRjgcgedC31xne2IimDJkbHbsnYrqPnUrscz+Tj6Z7SPjZPsmXDQT8x7p6pVIZHMNhlsfw+PdbKHG7SCRisxkNRn3y6bDybUeOooXx5q1PFApVctctTsFFWDYkkXxuKPCT+xox6aY+ZByRSJTsWJwgi5dXCDjNZDWE/MHNR0DuR5BqXq9bpco8NYbf70N3P9IV+YSJtTG7kO7pfrijHBaLHq3dOl1dyl2Q4kh9vGjhNSzZf4J9lDcKJBKtqBKIpXFzuh4KskWao4KhgFgkSaR1cil2uexKZUnGb6dSsgGzWU7gDEXiLonTuUySYkmKCgEvWlUvynaUuuQyU2xjU9ArB1tjs9mgmQoY0pQievz+gMfjraoqS7jU1lY+eMY+qD9ytxWltBKl9I5lPCVPWDaKt0mx7IEe0jNnz2bcz+iS7oGJTTj+edh6ek5ndElx5NwTLmKpIOFzYOD6Gz/+v5ubO6qq6pwOc2Njm8m0DnHc2tr5qw/eeOmlb/zHv/6TL33pN9VqTTAYWFtbhHtVTd3iyhh6ZiOMN8oT6I1rOEsikcYsIOucn59EXbi2FptexGo1Ql1VVFRBWOOoTqeDBXS7vS6Xw+12VlXVlpSU4co5gp37oVKO7gZ+N4tH4PaRoBKZkMc/gJrJaDS9+4sfPfHEi0ji0lItEqiysnZmZqSysqa1tWtk5M7c3ERTU5vP54GL2WxoaTlqMKwaDCvnzz9ns5mXlmYrK6s3NizwzMQ+aO195x//oaamETu4lEgkRv137NjpW3c/qatrwhUuffKOSCQpL6/0+712u7W7+8zi4jS89fY+Nj51x2IxoD5+5pmXmYNILEeF7+WocDgqkQuzfbX9EIlGI//wvf/0wgtfhX2orm6w2UzID1A5dXXNSOjbfR/DRCDY7e3H19eX4RlpihI9OzsO+6DXL1dX11dU1CDPIBHf+UUsJyCfjI/3l5frEjkBmW1+egSnt7d3Dw7e5O6CXFFf3wzhbjSuKZVq2KLOzpM6XS1TfPidwRxHd0YwheNfbO/qFIh7QzF/GIV8XFZW5na7DQZDQ0MDJBSqLv4WJ/P2er1ms7miooKbquoAkzEF0x0zjmFK7wTkuuQ4opFYJ040spVlg/LgePeppFtEM7qkOHLu6S5MLLcIuo+df+uti089/WWHw7a8vIQDEql8fm4WNdnIyEBX5yPz8zM11XW1dc0qZen77/+stqZRoyn3+X1omrJtGJeXFwJ+dnJy+EhbV6mm3OHY6D31qNlkQLU6Mz38+OMv1tQ2j4/1QR6hejDo14929vh83rOPPImtxWqsr2vOEezcD5VydGg484qBJz7XW5m7NXt6TmXzEPSF1SWxXjkkMVo+hob6slVviYvsR5BXy0p1JpNhaXHe6XDU1bdubFiRsqFg+OwjT5eVVbqcDolEPjU1CpdybeXM9BhEUn1960D/Ta/XI5MpvB4v519boUOKdHWdgVAe6L+Fzn2r1RwKBR8585TP693YsOkq65aX5tF+4PP6BAK+Qqmen59eWZ5vPdI5PT125vQTOPTee2/veMEpEuLPxUvsR8Lo9i26J9Xr1+Qy1Y3rl+VyBboZ5HK1fn0Vr+LhcKS6qt7j9pSWaYeHbiEFbTYLCv7kxLDL5UQ2sFktyAZsKOL1+kZH+s6fe47LCWNjg0h0/fpaIieMjPS1tnS++aP/32I2QRtxd1lanFUqNTabFS9gnUdPNjW2r+uXKytqmOIjmnPmoZ3pkhseHn7vvfe++93vPvRq2Gg0ymSywrqu9tEXT9PT0w6HA/10Fy5cyPMUj8czNjZWjXeEbYyFyocDObaM65LTb4xhv1bbPTw2wI/Xr8e7Y0JqZHQgxT/nfpBg2aBQKEZzlFgsyfa8nHs4Eo69pzK54oc7lM2d2X0g8mQyXqku1vQKA4j2wk1bAzKGliMR5nz87OyligEub+ysz30HcpRcwdNUxJ5uZdonyiNHFSGxN8FwqOA0yjN90bbCF9wzEcVG0B+uPyLLFrTMgglpv2Fiw+EtCOTbt26dffTR/P1LJMhbImZ7QAvajCG0qN//GZ2emnI4nWczdXlk4+bNm3VxmPhauepSgVReRO1kThvryzR+EALo17++fPp0b03N5g2bdrvd7fbU1WX2qVDylZod65w9wIKJG8NkXPaXaEX5ZJJ8Pp1LZg/iLRSI2K3hyJ685aMoyRQFFqVs8ZM73nIcTTnk84SPdZxMCKbaFqlAuC+75DI+MkfuaEn2ljD4q6urOXxyRhLk6S0bEilfoz1oo0FcNkRghBNMy1O+uiNSftFLJrs5FAjsuinY2fplt8ndfpRZMLntrNPFE+3msqOsP1xewRfLtnULrytsszES2Y6FM9Yax4Yqa4vlHQgmzLgaEsm2qyxzgEdmvaHqJvFOdbj39/efOnXQPtoqTDAVQO45CLb5waDNZuNH1L4AXyjadVOOfBUJhqrqi7Q5we1gQ/4IJ5jee+d6RY2E96AVyUfX5q/PUk4sNvbA4CdjtzgdnnkeP5K/pEvs5/bJbEUmMjtKimCqb5MW+ai4mE0zhUXS3ZUysAMhb6imUczbJ4uYFySYHKzTyeMJQ+j04VZJY9mQWq3BFh3bZWUVTOy7Kr1EIuOGdibj93v9fr9Gk7VvjlvjjPUx2srtCiafK2yFYJLzbDYzegoS4UR/qsVirK1tQteAz+eBO3phubAFAgGlUsXnC9bXl7TaKnSpJoKNdkKZVBkNFZFgioSj+uWQVC1GbCO0VqsRSabV6lwuh0pVwn2MEF9FzomfXHdJ7KxIGPs8Hj8Q8EulMr/fhzjxeFzcNRMfwnDepFK53xmsySKYkPhra5bycu2VK58cO9ZTUlLC5Qdcc2Njo6GhMb7v5z6OkEql8FZVVdPW1u52u4BcLi8p0VgsZq02lmfQKqZQxBLCalWRK3UAABAASURBVLWg45xl2bKycu5GcjlTzOyZYCqMbB8MplTeyPwTw8tf+o3XIkwAJSW5aCMv2WyWyspqkUiCbFZRUc2dgnKBHJK4uMOxIZPJk7MZSk36p1XIbHKZkvXvD8EEA1jXuqftAQUrra2eyOShDCYnJ8s1taGQnBGEYDkTuQJ2HunrdG7A8jBxg4+d9JFecVMTc8SJMKcJq5LsJyUX+V0hXa1wD1R7nuyICMPbO8z1U8/Fulk4wZSYeWQ7l2V2R2evrKwoZCV+r0wsF1itZlgAn8+LRC8vr0Ty2e1WuHBJhp8CAXJGkPvJJSW20AaJ2p+rXDLagdjqnNnrlyIkt2DKpS6Hh++ghIyN9SmV6tHRux0dPSgYY2P9f/RH/zuEyFtvff/8+eftdtR8YrW6FDWoyRQb+YX9W7cuP//8q6jINRrt2toCTtdoyjc2UO9Wrq8vOxy2xx9/USEuZXbqCZdnjcb1+CcY98KJoosw/Nt/+9cMw79y5QPoicrKGnTOguXluXPnnkHN8d57bz377FdsNlN1dd3S0hxCiId69OyzTPGBfPzxxz9DHdbV1furX70VX6i4EgKlubkDLpcuvQNReORI99LSdHv78fHxgbq65r6+qy+99I0bN34NXYLY/uUv/wvSBcm3tDRz4cLzY2MD7e3dyPGIrtde+27OW7M//vEPjh7tgilFueLzedeuXcHturt71tfX+vvvvPrq199++82ent6JidHnnvuCyWSERFteXoQSwlEYRYgqh8OxtrYK8TQ6OnT27Hn0D+IRUNFCUcXX3FWbzaYXXniSIQol9weDiZ/Dw8OvvPpKKMzcvftZXV1LctHGq6DT6fjCF/4Nysi///d//Mor30KGiX8kVcOZUeS3oaGbZWWVMzOjZ88+BW/wcOPGpYaGVqQ4jADE1sTEUE1NA1J2YWHq61/7DkNkIUcVmLt2LPjEHEprfHx8ZfGzb3zjOyMjDxj8F174qtlsmJ+f/Na3/gim49Kln8O8400YZgfvafCMtI67lMPYwtrH3aX4CRPU0tKBtzW8pqLKdDrt2Kmvb8ZLLGrfp576ElNk5K9IcvjkWpjy9Jz/ZVPYqQa2EydO/Nn/+r/9T//jX5pMer1+BXXouXPPXrz4V6+99vrk5ODq6uKrr/5uTU0jCvLk5BBSGSkYfyWWIQWZ2DRm/Onp0TNnHkdNCiU0MzOGpNfpavGH+h3XPHr0BHbu3PnsD/7gz5kDRC7BhHoXhhVNSqjeYBbRioD6D3/xkiA/duw0LClM6pEjXaiGUWBWVxcQX6hZv/3tP3nnnR+i1MGz1WqQShXYh2doWNTfOAVVOLNzlJfrrlz5UCKRJMKJt+STJ88hJEhj6CRY86mp4ba2Y/jZ1NRmtZqgA1AHQC0hHxgMq5cvv/v00y8X51eOTCx3CmB3YJ4gN1Etwe6wcZDLu2Jz7cjRwIZcDj9oAECGRhMU0m5qatTlsuMx19aWuAeEsYPhW1iYxk8kYkfH8cXF6dwfBcRn/dZyfhCf8TahsrU1z40b13CotrYejmhDQotRdXXtwED/4uJ8JBKFbPryl78CzQQ9hGp4Zib2RfqxY8fr6hpWV1fQ2mQw6F0uJ8qYUqkcHOzHZRmGBNOu09PTY7ewEExNTe2DgzeSi7ZYLEUjJcop1DBqSlRyyDaxj6S87rt3r5w48SjeJlUqDX6ivPf3X4dPZABkM7wIYQfvSzgR+QrVIdJ6qx9vErtNjir55ZdfDvr4TicMfhPSOpErKiqqIJiMxjUkLgw+DHhVVf309DA84J0TNmFubsLjcf/+7/8veItGwxJ84udv/uZ3f/Wrf4Z/WF29fnl2duL8+edg+WGBcQW5XIksJGBoEesC2SkRZjab//Iv/3LDyqBc//rX76LXBdVKVVUdKgi8CJ0924hEhzfIYqgfFG00NzY2tsFQoH5Blepw2OEyMzPudjuQoCdOnIPCZmKd/ha8el258j6yB/IPGqKYg0WuLjnJvU6H6IOz8kQRKTgLNXHCCRIEFTBq9Ey3iGac1CfgZneqS06mFMTvwqTcCA1L0BBINgiO5GCgbRkvyhlnQECbanF2yd0P/wORGQz6NzaskEHxjkXOPYO3+8SiCMonvVE9R5NpOMzEp4xg0m4dRB6QSMQpN0JZmp9faG1tZTbh86vFJ0rQd3W1MUVMkXfJ5Q8Eky/A56bXS88nUN5JRTtRpqIP5q4UMhQ9Jv5lNXXJ7RdyGvyUXJEg2Vt6HkgYIiY9bxRbl9yOsE/HMEkUoozl+n7tWb3Zy0+ylWAy1vUHv0tOANsRjfrdbMaj8nhvWvJRhaRMIWGy+c8Ij4nwtz1pE2wcLxr2uzO3kQgZeYlCHvTGBnInu6tkFSFfNMRkDq1MWkQJy4vNIpYjYoUlCh2exB8KM9sA6ZAtN+PQ/VR6wIc46/zf/M7OTdXSA1crK1OWlRW1WjpICIVMxBPxuzOv25BetHMSzTHBKfrs3C5LVX0xTrVymElZq5HbHx0dbqjvyZLuUYmgRCDgb8m8c2sJZDuqX1+trm/qi3M6DkPsObHPQiNZa/n7tScMxXbXeMlRv+w7MgsmtNnw+eha2cIHh0NDQ+gWzd+/AL014u3GokTO1+qYnf1GWiovog8gkc8qa0Wh4O4uSySR7uRXeBcvXnz99dcZojjg6qRENTk1N3Ss82R0J0oMmhJVSlVFZUXGo59cvhIIuTt7XmEoSzwMMgqj5Ck/kmXKuQunAt5sBp/3n7///XPnzncf72byxmAwhtlweXm5VJah901X04R33YRU2tnFIolN4bLB4FB/T3dvX9/gliruubm5PDoQPgfCQChmqhpO7aNpDnOwY2vJkU0kDjD7qEuOs4Zcecx/TqyCzdn9zllJ+iGWZZOX8Umuwh+63TxIXXLJmpjZoRhOzg8Gg6GqqorZOmhlDIfDyB4ikaiAdUKSM0zxt0UVeZfcTi21OT093d7ezhRKIk2LVjAUMq1AARwM/UgUzMHOAMUsmLZZU+5Iwvl8sSGiMtkWzMjDNZ37VDCltBfuUqHb8ctCOnOddAWsg5lMeltU8RicYhNMhb04bco2BVMKieAxRZOUeySYmAM6xTOxKdz738FuXywqwZSoNbfflrCDpgqWxOv1cqtEM1tnRx4nf4pfMCXEAVe4drtS2YNSjMZINDghh+zskqO7LR/zpBgEU7JIYnaHnRVMyRRJC3Thgik2BzQbwcsBn8/nsjiaWLkZdBJbrtU9/sF5SCKRwudPfvIvX//618bHx7u6uuAnGAzIZJ9PWRZfpjcqFh+0efGJg02egikU2q3hjVNTU9h2dHRgB9uEe8Fv7FutXdj8hvwGg6FAIKBSKZltgGfs7OwYGNhFu5lNMLFbGNm8w3Ap+84777zyyivYP3q0I6ErvF4/j8dPdGzB6nIGOdHPBQscnzdSks+NYit58fmQL7EB3fGZe7llvHERTuxyi6nDMV37cjOMcPdNXm0d7nw+L/FBVY5o5GYnQVC3M/cETs1xNvL2iROxnMNFJrObJApgNsG0NzkqzydNjrfCjNXy8kpDQyGrkSYiKp/7cmUhxdbtKong5RZMgr/4i79wWNmS8swvhe+++55KVXrlyhW327ux4bhy5Wpzc/uNGzfKynSXL18OBNiJiSm/PyQUSj/++JLRaFlZWVcoVC6XF8Xnww8vud2eDz/8WCyWjYyMut2+/v4Bs9lqsVjr6qoZYn8CY6TX62tqarCDLXM4CLNRryusKo2VKo+DhVoSijIY7GAwajJZ0f+A+gv9D06nRyAQezx+rzfgcLjwUyJRcDM14A/u8JP4ib/V1fVAIMTni3AFFJlgMCKXq+A+OTmt1VZWVdV5POj54ksk8kiEB3cUSaWykCltCngXj0QYvd6C50p+NFgAm81htW6gvwWBwdPFP+cQr68bzGYLLMPc3EJZWSX3sPAMn1wM4BD+YosJxNY/h8RiDQaT3x8Ui+U4KhJJpFJxXd29PIY35h1XTsFAJMJG4zOSMDCA6jIhV72FQlGjMTUFETyYL9hAoVCCmMdPePD5gtAxnDej0ZxIWZg4xAmPJ5qYmAwGWZlMhaSHQcYpdrsTp1gsNpfLA0ccQsqWlJThmqur+vr6Jpze1nYUW7W6VCT6XFF8//v/gNshVnGRqanZkZEx3HdxcXltzTAzM6dUaj766GOfL4B9eMNdYKIDgbDT6cb1kZ0uXYJxNtvtLpfLB2n03nvvLSwseTyBt9/+ycjIyLFjvT/72b9ubDhHR8eamtpmZmb5fPHg4NBPfvI2QqLXmxDU+fklmPe5uXm93oj7Wq32zz674nR619bWFxaWYfBxFtJLcL+VzuUK4u4IJBqVEtGI6yDqcM2VlVVEEeoIxAaX27GPDCASScfGxjUaLSKEOwWZBP7xRDiEMCPG4BPXkcslOSpd5BkuHVtbOxAGg8GMs1AwEWykiEAgWVtbwxOVl+uQpog33AjhxCGkC5KYK5hcABJFmMsDOIrk47IBAhZfzOCeSA36IngMqeJejiopF3KyEjYhPUfdv2AsR+E6uDseXyZTJswCdxc8OM7C8ybuaLPZ4z+liF7kh6mpOZzI5wvb27twtevXr9XVNSfMC1xgT3A7rpTBeshkYj4/IbI3DxgyMzIMZ6a4gJlMZuQ3+OHKL3cv/ITt4vEEyDnIaSjFJpMlUSLiJ0ZFIsGm98VDwYAgNmBDRCJZaakWp1+9er2kpJQzL4lgpKQOIgfJh3MTthQRiDwDd1gVLqgIGCIB/pEZcAruzvnHfX0+v+z++mM55BCzqWCanp6Vy+UOhx2UlpYNDPQfP35ybm4aWWFiYkwuVzidTrxntLQcsVoteNtYX181GAw4xWDQazQavKDodDo0MiFjYfvhh+/J5cqqKl1NjY4h9glcpZXYouridNLhUUtM3oLpzp27yOGTk2PI8AsL8+PjI1ptBV7lBwf78b6OQoFi4nI5cQjFYWFhrqqqenR0yOFwzMxMV1fXXLnyKUrW3NxsJBKen59FCeKm94Qfi8VsMhl9Pt/q6rJev4bOr8nJcRjoqiots0UK67mABTQaTbi72Wy22azT05NQDQqF0mazDA8PqFTq8fExPNT4+Kjf7y8v13700QelpaWLi4ujo8NHj3Z99NF7fr9vfX1tZmZKp6u+dOlDmBEoAmxv3ryGx/H5vE6nY2JidHZ2WiaTlZVpUPtyeYzrZdhZzZRNMI2NTcBYI1RGo2FlZRkGDY+JNvK+vltIU7Sjj4wMYYtm9du3bywtzaMZrKJChxRH6oyNDZeVlbvdbjzCxoYNaY2HQmIhTZVKFfwPDvY1NrbcuXMTxv3GjWvx+JlfXFxAkw084xT4X1paWF5e0uvXk/WH0+mrqqqBYyDgh+ENhYKwxrOzMyUlmlu3rnd39xiNeryp4tbIWrgs0gItUsPDg8h+SCxceWpqAk/R03NybGwEQS0pKZHJpGjsieuz2LpGaPKBnW8iWbeEAAAQAElEQVRr60B4Ghub8eCPP/6U3b6B5Csr0w4NIQNH8eDV1XV4OoQWKQ6Dv7a2whl8REhVVWWiUnz//Q8g8ZHDl5cXPR43Ykmr1SIYd+/e7uu7jWwP8dLc3PyDH/w9rvPJJ5e6urrfeOMfIZxR0dhsqNi8N25cUavVeEZkmOnpCVQ0eBCz2eT1ehAJ5eUafs4OL4g/yG4uHfEUeBw8b2Wl7pe//Dmus7wMkedAtYVbI68iSEajEc+F7HfkSHt//536+oa+vjtut+vWrWsIxtzcDMogyi9CCLGFK8AF0QhFpNXeW7Iim2AaHh4Vi6UpOQo5f2RkAI85MjKMqEO5RgJZLBaFQoEwIH6QB/CkCAlMBxqukDFwu4qKynff/Sk8S6Wyf/3XnyA5Hn/8SQS+rKwM5UupVCIFYSi4fDgwcOezzy7jRni/RUA++OCXKK06nTYRb3fvDiBLJIxVxoCZTCbEHgKTCBhSBNYJuRdPhBORXeENd0Tsra2tIvY+/vgD+FSrS+CCYOPKMBEozngF4u7b3z8olWa4L6wlUh+ZxGw2IifjytyDLCzMIo1u376JTAgFaTSup6cOQoU8iavhRFghZKrvf/9v8bzI/2+++UO44JS33nqTiUl5J2IJpRiZE6YMkYzTYXBKS++t65JbMG3SoP/CCy9hi1jgfra3dyYcUbSSfZ4//3jyTzytx+NBMUh2fPLJZ7BFBKUMXWSIYiL9o5uULZENkUhsMhlQ/GD28dYC4wULALuMKu3q1U8hCLgZz6F1uLIAg+iMrdqIty42PjegFnaqtfUITrTZUMlN4m3kC1+oQamORmVisWR1dQXWCpUlNz36hQuFTI9e2FAVoVAAk8Q1eiAYsJLz83MwAk1NLajIEVqEGcYr/uwbHR2dzc0tfX13Yaq46eCZ2DQEs9hpaGhCfV9ZWQkTAZsF9+rqWlw5XgtWQmwxsTUGGlL6a7gA78HghnglYcAWhhUpiNg2mURIQTwFRK3BsAZtEQppEfkQEKFQGIFHWszMTD766GN4gVxaWmxra0dCoz7G86KGg1w4ffpsfDJ0Py5itZpRB3R3dysU8traOmhN+Pn000uoXCFTcOLGBhrhxIhYJL3ovijnrCuiFFvciIl3gXV3x74G7+09jXM5m5ygo6Mr+WdyP9qpU2dqa2shv+DY09PLeUCiMLGJ4E9yF8T2kUfOYQuFcfbseZx44kRv8mduCEnKTEvIA8lzs+EQngXFYW1tCtkVT80VBHjTaEpRYyF+EJPd3cevXfsMlRn8I0vgpQKRhpsibrlVARBvqPyQFjiE3MIVH8TApn06QqEoYzoeOdKG7d27t3BBpAiaGYaGBuIL52mRUgD7qImh0lZWFktKTiSCgRAibyfWLTh+/ASEJjI/wxQYEiQBqmooMIg2CBHEDKpLWAbcC2YBGuX5519EBCK6cEfIXyQcE18UFS9UsB4QSSh0TGyhCy1iGPnw7t07CDwuwuVDiCFkMARVLOZNT0/BAwxIcpKhOSPZWGUMGLfSA2RHImAQr0ePdnLlF4Kmubn15s2rNTV1SH1kaSbeX4zsBFkPdQu7x9k6aJdN74scgiKGACL+8bzIFfcL1FEIbujCRx89f+wYXr3e//nPf+b3e5JTB8kBDxBAyJaIZzwC7giJGR8RJEXKxgtFJ9xnZ6cg5hAPyH5Q87gXXgIfe+wCkx+bDPqO7uQMR0l3fTC7JysnUlF7Sfp4SRq5n5E8xzBF8pswC+8SMKDciBNuPApnyNA/cvz4cc5PYkBJRnAUL5oQKHu2Bklk63OBuVyxOdzb2rLOSooaC/WWPL7wMvQBIiGhk3KPUGG2bSKyjWHa9DFzp0sKeECp9F6fKRoaUakkJzETlzLwk/51ITwn3siZnbDDW50nrwCSrXr+uQXNq2ijSgxVyTN6N832+QfgzTdjDQ+//du/neKeMinGpiHJNoYpR0iQ+aFLMn5bijYe+U4sSJ4Sn8nxlk/A0icgHR+f6Orq5PaT7Vg2En4St47sxKyCg4ODJ0+eTHHcUtlkHiyeieDt3VdyOwupqJ2FtNF22O2v5PYsLfb4G/7r168/9thjzE6zfYPwEL+S28u0LvK5izh2KZPsMftuaZTC2L2v5LbKLpWjQpZGKQaS4yJ9BebTNCdsFvrSZvjlSJ/hl+LtsLH3sz/syFtyOunZex/BlbvdU64JnbRfZvrI8+M+gkjmodRf++zz/owqinlQSKX/PJBknN6XIT20DxkYGFhaWkIL887OT/PQQcP++vo62skfeeQRZqfZ79k7eWqllZWV+vpCPtVOZt/ppATotbl69Soamfh71sGchs1m++STT1AGW1o2H5a0x6Dn6N1330XXdnon1B4zNTU1Pz+v0+lKSkqYh01/fz/6uLu6uvYy2xyQ+ZBSrGc2LZW/kEIXjNe9Wyu4IX1VGsGmDbYZ24oSXWnpo7BJIRUJkUjUbQ/n31VfpqpfCJlcG6mrRGcD+Uau4oskWzYTheUQnzsc8Bc4iEbM01SUNtktBc5FI5XzcnR97vc+ZQTetcHevjY2MTlRWjr95JNPMVvnF79490hb87kLJx+uTmJDUbejwCXAa3Xty8vLTluB67zKFXyxLHNZCMdDlU/e5TNqhaSyTN2QZ16VK/li6ZYL4FYtw32EWk0jYqmAciSV8bgP99KJRhlkvy0FRlfWMjqwEA0pthQSsYQnV+V6FSzMwsjFFaEQW0C2kUh4MlWBr6bFO4Zpt0lXIdz+qVOnrl27dqThkahgJ5ekfYBoVKmMqjRCJvsamQwJoGJiS2OYnFbW49/dlx4Bw1bWird6VgEKI8xGjassT/Rwmr6ioVBNo4TZhaEgxTDTN+oJm5XhC7d73zAb0VbwHu5aPRZ9KBR5OAHgRdiq+sxlYfdClX7TfMYwOays17+nrWiREFtdL8qYt9121unmFbDG31aJhsPaSkE2fbn3FibKhitrhEJR5gffr2OYdptsjVI+n+/KlSvRs2WdJzrdbqdcrnS57AKBUCQSRyJh/IzPwiIKBtFQ6lOrS5MvEo1G7HZbaWmuqXECAT8vKopGmBw9aCSV9jUR7mWJH4ovoYW3H144HFIoVOEw6/N5S0rKcHBjw5I7nwCzWS8WS5RKNa6Q3FsXjUTD/rSbRhiHw4teMJlMlpgPGk3WuKPb7UaOxb5SqQ0EYp7tdrtaHftau6REEz834na74F+pVKlUD1QD0fifRMpHgJXKkkDAh6fAI8Tnaw5K8QLL46OYSCSyTb9PCYfDLpdDoynL5gFlSix+YB5Of5AXZbLqpf3ewsR9+8YXhhG3FRWbz+ULy8PEP1NnYmbKI5MpkLuQajyWv0ufM+cPsjlqIK/PhVAlDGb8KzMe8gwyPxIXeQY76efiUDAYjOdzZBI2Obfjfd7p3OCKTApcDGAn4MoVMKGQ5/Wnhgo7uBFiEhHocGxoNOW5Q8XEvuaLfcPPhQSxHXQzBYATkZmjD1oGVCKIGfxEYc8RHm76dZyNwDN5gxLEZMkb980UwhJKDgwqNofDCuuEuAqFgvGVOT4vlcmZME8CnkiO/JnDwmAfCYfMgKo2/jmtIv10zmgkmw7kGSRWehwmMozfVWBTKHOYBVM2UN/8+Z//uX4JGYX56U//obOzVyaTz89PIg2QgR555MmPPvrZH/7hv+vvv97Xd/X8+efis3facchgWKmra/27v/u/XnnlW3K5iptPoq6uKT6SYwkZEQkmEsUWBDh5PDarCqmig82tW5/U17eMjfXB5o6O3u3o6GFi3zD/7d/+7TvBYOD9998+c+ZJ2ITFxRnOQOh0tWNj/TU1DTBSMBbQInr9slark0jkUqmUzxdAl8BOQbU/evaZ9NvBTFy9elUqleh01RBJOGViYvzLX35lfd0wPDx49uy5RdxpZnpycvyFF1568803jh077nA4OjuPSSRik8kEuWO1Wo8f71apKtIvjiAhwKjtzp179uLFv3rttdcnJwdhuBHsxx//wrVrH83MjJ4580RclsUUHuzX/PwUnqur6xTsIELOVXv4U6s1q6sLMNJ4QBQNm8107NjptbVFiLxInMrKGpwCC37hwheYQwCSZW5uXKXSVFRUIeG8XjdsPeIWqV9d3TAycqe5uT0eaYuwQoje1tZObO/c+ay393xVVR2qIl15E1McvPvuj1pbuziDyWXjl1/+5o9//L3XX/+z27c/m5wceuKJF5HWqIwhnSsra2dmRpDcVqtpYOD688+/6vG4IAsaG9tMpnXYSTzpp5/+anp65NVXf89utyoUSuRAZB4Y2/JyHUoWts8++xubhupXv/rnpqb2lFC98cb/BzOOmviNN/4Gd8TFM4bqiSe+iJwJOYt9FNuXXnptenp0mznz1q3L9fWtCcvwwgtftVrNN258/Md//H9CIiTC09BwBIV6aOiWRIJE71pfXzSbDc3NHQgYDAuyBMxFU1Obx+NGnikvr8RRlCk8Jn6WllYMDd38rd/6w00D099/DbkoJTDIe1/4wr9B+R0d7cPtyspi4gmXra6u//TT97CPuEIYUJyNxlWJRAo/cIGHQCDAhQEptb6+jFKPGIt1eG5GRgszNzfx9NNf7u197MMP/6Wn51H4QeZB6YBxwL1QZBBC1Mvo6EQYoKvgAVkCtW1XVy8yG/cT1S5nW7xeD4znhQsvMNtosibBlAtkWYsllgulUjlMPIy7w2GHtbp/tPWzz95DAsB44WdLy9FAwIsMB/0EI4gUxSlI0dnZcWQmFDbkhomJgePHd34ALFGEoJ4bHLyBUoqSjKzCvTqfPv0499qEusFsXo9Pp+SF59nZMTQ9wj7CRkBeQEPAP8w0ijpM4c2bl9CQA+sDg4WjGQUTE5u7xYN2I9QBq6srra1HVlaWYb+amloMBkNVVc3ExAR+cit5VVZW4k2xr+82n887fvxEQ0Pj1aufQmlptRUZr4z6GwHGu4HFYoR5RajwAmCzmbn56CCPjhzpQshxzZMnz6M4wGJyk1WimsELPfe8R4+exDsGKkKDYRXxgAfEQ6FQ3LhxaWVlHsILd5mYuAv3paXZtrZjD3EI8B6jUKhh0K9c+QDRgmisqWkcH++HrUc8I0tcv/7x2bNPwe7jDxkAHmBM/H4v3tlQfR49uruzK22JurqWhMFEatbUVMAMJlpEysoq0GiKxIWFhGKw2y3Ly7G5KKFOvv3tP3nnnR+qVCUwlYuLUysrCx0dxyGV4nPZ10GOI7PhdHhAVkFmQ3UYn5P6zjPPvLxpqGprm1JCpdevJMw4HBGZ8JAxVCiY+ImzcAghh4BYWJjapmCCeoOaSVgGCGWDYQ0FhCtQifDAJyQj9iFKUGbLyirxQgJvly+/+/TTL+ONCDsnT55DSUSoTpx4FPIFZQe5BbHU3ByBnoi3G21CQ0MLNFNyYNBJgitAP+FqiHnkRq6Cw42QvsiESAguDCUlNog2brYqmC+c1dLSyYXh1KkLMHQILTRKm7sS5gAAEABJREFUPoIpo4Vpa+vmzAiaLYaHbyHpIYzQyYMXKhz9nd/5H37wg//nyJFjsCo9PY9An8E2QirBD/Y5Q4qfeDQkImIS7jdu/BptHLERDdnJHWeHdwxTbtDCJFLEWh05m5Xc0YufKDkQ+Mg33KHERLoJn9H7TZAZe4iDvrBCHlWXkVrdN2xpDJPdwvoCfLGUx5WvlDwAYw1DhsYDvCtjy5kb7NfVNad7ToBDUN7IdbDjaMIO+0O6B4dQoEsuGIymZ9dk0MjU1NSU7frcWSmfeLPxEQZSlSjjZWHNYesrK6thxRLXYR7M9sknph9N95P80+8M1jSJs42y2E6XXDGMYfK6whs2RqpM6mxNMiDJliT3QBO/my3T8mSKhzmGybwWYkRCHj+DwYQWhObgDGbyKRlzVMKipsdDNs8BVyyTZAyVRR+K8oU8wSZmfNNQJR+N/+cF3ak3zWcMEyyDP8AXZbIM+IkXCVgGCJT8w4PWFLxx4V09uYglx5jfGaquF2YcJ+fcYN0eniQ2Xj6XmUqu4DKGAW08iEk0BKSHgSPgYcsr+JIsA/PzsTCQcXizggc8L+RvNnOR0SV93+8K6Wqzj2Ga8jV00BimLcIXMKEAVzaSt/eoqWpl4pXog4cy+GSydCAfmpfnwwiXuEF/NGOWKC+txRa5S1fRFGGZIBvLRZXaxrTslEpjfSd3IrYCfoabSqWcCchqXt1uq0TSlOUgL5srL0NWv39TRvpgWUgQ3crPrH5g6HZ/TOpDg3u07FEXzeSYgdjImIcdS5BKoVCeBjOZHDkhPR4ye85hS2OLDrHR+Len2w9VvjfNAT8+oCi3ZdhSeLRlsdko4jYhY26J8vjRbPaAfy/7bWKmNot/RibRHG0/kz0MSIVojvy5JQtTUd6QxWd62LIVn3ja5SgvOYsSCabMlFYI/Z7dmlYAuUdRQjF/YFFp8K6/tXGFJpO5srIiT8+oIOXKPco/AiGvVMsPBQssC3iuigptwV/iSA50K6xMKSgJs5G8PnvPhUD5kD+RA6VaoWcbY2m3g1SeNZNoECrnroQqx01zoCoVMPY9jSWxRJCt6VQZq4NiSyIyu4xQlGsKhm1amAIQifnCQj9NpWo7M2IJXyyhViCiENAUv9X+VoPFpS7b/DuphwLq9YI77OPPVcU7wM1E20N5UF6cBCJeEY4xQGVcVKEqwDLsIjxGqSmKwGzHwuwxpAkIgiAIgiA24Z7A9D6k1lSCIIiHjt+7dz0CxGHA56EcdQCJCSY0mOtXQgxBEFlAl5KmjJpjDyYiCZ8MILFNeEy0uvHed3NCMVWp+xWphJ/jK4qYYKpvk7Lsro/8Ioj9Cy8+HoLZNWiUz0OkulFCBpDYJnw+/u6V4ppmqlL3K7nHgwvz8UQQxAGAJpfPBhlAYmehHHUgoV4Ggnj47E0LU/KC0wRBEMSWIMFEEA+fxcVFZpe5ePEitTARBEEUDM3DRBCFEwpFw7GJB6N8fmJ99QjLhkWie6t5BwIB7Hu9XqVS+eCJIbjjqCS+Fkl9fevCwppOF1suCp7jq+0+8DLD+YxGox6PW6lUZQuPWJztCPP6668zOwTLMk6nC+HHUyc/hc/n5ZYxTzy+WKz0eELhMMv53NiwlZdrmdiKB8CHdrWSEg0XY0ChkAoe8vyLBEEQWSHBRBCF43DYP/zwUkND48bGRiQS7ujoMptNMzOTTz75zNraqlQqs9msanWJWCx2uVxVVdV6/Rp+yuVyo9HIxJac5MPbiROn0CPn8QQGB0dOnjz1zjs/e/zxp1dXlyE+IJsgKQwGvdPpqK9vaG5u+fGPf4wdmUwOd7fbpdVWLizMQoVAkbS0NFVVlTG7Dx52ZSUWJAQPz2gyGRGktraOhYXlubkZPCbLsiqVGu4ymWxpafnGjat1dfDQbjKZamvrVCoVAv/pp5/Fl/vVhkLBvr47vb1nenqObmchcYIgiF2FuuQIonD8/oBQKESb0LVrn0UiEagcNAJVV9cODQ1COoyPj0BSQE7Nzk4vLy9OT0/cvXsbftDWsry8cPfuTVwBLU9msxHCSyoVu91uJra4ev3du7dw+ujoUH//ndLSMhxVq9UQKExscXUpGmdWV1fwp1AonE47JJfRaNBoNLhFxkDu+NAlgUBgtVrQ0IXmLgQDDz4/Pwf39nYoHmZ+fhaBR2ihlhyOWJi/+c3fhaIaGxudmBh1uZw4BeeWlZVDVyHwXIyJxRL6VJAgiGKGd3/5ZYIg8sK47C/RirjVu0IhJvzgnK8Z11fHPnRSfX1jiiO3s7y8hHYXCK+VlVVIkI6OjpTF1XOsWJ58CJ146V1yUEs7PnQJT82y0fQV4NNDhSalioqKfB6EifcnbmlN0+08mtvBhvyRUp2YIQiCyA/qkiOIwhGJmPvDdRLw0nZi+21tjemO3L+OjiZup62tbn5+/ubNT55++ukHhUWhi2vvzlQC8afm5bz7PXe/Hy1nFUmPQm1IBEHsV6hLjiCKiJaWlscee+zSpUvr6+tMofTFYQiCIIidgwQTQRQXEonk+eef9/v9n30WGxfl8/nyOQs+mbhUunjxIlMcc1SGQiH0wWHLEARB7H+oS44gihE0NdXX19+4cWNtbe21117L7Rlq6Z/+6Z8gTaCTdnD6gG0iEol++tOftrW1ff3rX2cIgiD2OSSYCOLhY9GHAv4Mn19UqDt9DsXitEeUNlQqmaWlxVJ5W8+JHolEurYQTLjz+UxphYAbn74bOG2sy5FrVfavvPhttVqdHKQUeDxGUy6Qq2j+JYIgih0STATxkAmz0YCfkaozfLElVZeV12w+tVLH8Xb8pbuHAhG/J7x7gsntimQMdoIqtY7JSSQc9TjZdMEUiTCbIhSK8/HGMFv7+I4gCCIjJJgIogiIfz1mMq1rNOU+nweda1qtzum0i0RiPp+PdiOHwyaTKcRiSfqpGxsWtVojEDxQlt1up1KpZvaERABwU2wFcbxet1yuTIQqFIo1MuFxsA2H2WAwKJPJ4V8uyzBrOWSQ2Yzwq1LmIPD7/VKplIlNNc7GD0lcriB3TXRK4prx6cIVKVfzeDwVFQqGIAhie5BgIoiigGVDly69o1Cozp179uLFv+rtvRAOhyALbDbz7/3eH9+8eXlmZvTMmSeEQhFk09hY3+nTj+NQMBhYWJh67rlXFhdnxGKoK0Fpafna2pLdbu3sPNnU0MXsPj//+RtdXacgXBAeqJz5+SmFQhmJhOvrWxHaaDQaCPhmZ8fxgCdOnAsG/Xr9SmVlLXYQ2sfOv5B+Qaif27dv4tmbm1txuslk1Ol0EI7r62vnzz9+5conUJDt7R1jYyNXr35y8uRprbZiZWVpeXmxtrYOkYPuy/LyitnZaZ2uSi6X37hx9bvf/W8YgiCI7UFN1QRRFEA9eDyuaDRisRirquogONCO0tPzaGtrTPRAXhw50jU3NwGpBA2hUmnGxvrRIoVmpIaGI9evfzw1Ndzff+3mzV+Xl+vQ5KPRlLlcTma3iQ+7QgBw6/HxfugkNPNAOa2vL3d29o6M3NHrl0dH746PD9TUxKahunLl/dXVhaWl2bW1xWvXPso2MAtSyeNxy2SyTz+9FJ8e/WZ//12NptTtdkEkDQ8PWCwmRA5arZqaWkZHh2ZmpkZHh6ura+12u8ViXliYX11duXbtM71+zel0BgIBhiAIYtvQTN8EsTWSZ/reEcJs1LDKSlWZ1QOEAbqu0PLE9T1tiVAgIhWFNRUiZndYXwxKVLFQofcQvXLM1omEo0yIrah9IITokguHo1A/paWlnIvVauFW7QVerxftRtiZmprq6OjI5y4CAZMywTjN9E0QxFahLjmCeMgIhKjNo35X1vmKpAJ12M+E/fc8oPEJzVFMHkAkiFW72IoslvC4YIt5ihzhzwFCqFSnTv/N5+OPV1FRmnDR6bSJfbVazu34/W4hGTCCIPYKsjcE8fCpaRSzbL5tvbMzC0fa2vL0LBTt4mok2moRG9puE/WuhpAgCGKnIMFEEEUAbwu6gS8sIpFBcocgiEMCDfomCIIgCILYBBJMBEEQBEEQm0BdcgRRFPh8sekcBbER4DyRSBQIBCQSid/vD4fDUqnE4XAKhQK1uoSJjYmWejxBYXzAM8uG4Zlb5hbgFJfLpVLFZoOEo0gkEIvppYggCGIHIMFEEEXBBx98ePLk6bW1Fa/XW1ZWPj8/d/78BafTcfv2TY/H3dt7BnrIYFh/6aXfGB0dCwRi6orPZ/r67rz66tevX78C/WS1Wjo7j5lMRplMvrFhO3KkvampTiyWMgRBEMS2obdPgigK0LAEeSQSiaGZoI2sVrPdvtHU1KLRaLjpGaGWuFnTjEbD6uoy5626ulav10ci0VCIratrGBwcGB4ehB+5XOF0OrmFRAiCIIjtQxNXEsTW2PGJKzm83s/3USpTllGzWMxabQXnbrNZhUKRXC4XZpqGKPlcsZg5wDMV9fX1nT59mikImriSIIitQl1yBFEUyGTJv1K/1a+vr0i4+3zobssxDxN9508QBLHzkGAiiKKAl7fOibchMQRBEMReQmOYCGI/EQ6HE1uCIAhizyDBRBD7ievXr3/44YcsyzIEQRDEHkJdcgRRXLChqN3CRiOZjx5pPBPyKpwWvOpkXuxWpuApNVSuCYIgdhgyrARRXLgd4VBEkG2NNqFIeLy3N9u50SjjsIfkqihfQKOcCIIgdhLqkiOIYsTrc/kDXuge7s/nd0eibJQJcz+xgz+4JI5yW4GQx0TpOzmCIIidh1qYCKIY6eu7OjMz1t19WigUOp32jQ1LbW2TVCoTi6V2u9XlcthsptJSrVgsaWg40t9/TaFQqdWlTzzxIkMQBEHsAiSYCKIYEQpFZWUVc3MTwWCAic295C0pKTOb9RpN+cjIHRyCh7W1JT6fb7fbwmH28uV3n376ZYYgCILYHUgwEUQxcuHCC9kONTd3yOVKaKZkx9/6rT9kGJq1nyAIYrcgwUQQxYVAwETYiN8dyeZBq6nH1u/OPLMAj8fw+TSIiSAIYochwUQQxYWqVCgSh3Os8Tg3N9fa2prtqFgqYg4HBS8kRxAEUQAkmAii6JAqcq3sK5YxMuUOL/1LEARB5IYEE0HsM6JRGqtEEASx19A8TASxz1CpVMvLywxBEASxh5BgIoi9JhxmvN6gxxNgWSbx5/OFkn9yf263H9tQKOpy+RKOlZU1Gxsus3kjxXMwGMFlUxzTL7uv6evrYwiCIB4G1CVHEHtNOBy+dOkTsVgklcpkMrlarV5fX7dYTB0dnSaTsb6+IRQKTU9PfvGLL//N3/zNM8+80NbW/h/+w//x4osvlZaWS6XSxcV5gUCo15t9Pk9DQ5NQKBwbG3n11a9/+OH7jzxy7u7dW01NzSaTSSKRsixrtVoeffT8wsLc2tpqb+/paDTc1XWE2YdwUokGehME8bAgwUQQew2Px/N6PdGoTCyWQN8cP37C4bBbLGY+n+9yudX0uEoAAAPASURBVILBoNfr5fGYSCSiUCghoSCYnnzyGZfLbTAYotFoeXk5dJbH4xkdHXY6nVVV1UqlChoLl11fX4Mwgk7SaivCYXZ5eREXmZ6eWF5egsvIyFB1dRXD7CfBBJ3EiSSSSgRBPFx4NICUILaEcdlfohVJ5YV/p4YuOb8/Cn3DxEdwY4fbJvtJuDNxgZVwnJqaOHq0K9mPzWaFeFKp1BqNJuVGaFhqbm5NlHFejKhMtg9madrt9iS3gw35I6U6MUMQBJEfJJgIYmtsXzAxMa3D7CxofFpeXkYbVXNzM5qgcvjkFate4hqT9qbrjQQTQRBbhQQTQWyNHRFMu8f8/LzFYsGOXC7v6uqChGKKm4RO2stONxJMBEFsFRJMBLE1ilwwJfB6vePj45E4LS0tlZWVzMNmL9uQckOCiSCIrUKCiSC2xn4RTMksLi6aTCbsCIXCzs5ONEHV19czuw+nkC5evPj666/vcRtSbkgwEQSxVUgwEcTW2I+CCTisbDAQRWuTfn391u1bJ06czLEgXWGIxDyNVphoQCoqhZQCCSaCILYKCSaC2Br7UTAF/RGLKSyS7u40ImwgXKblS2T7YDpcEkwEQWwVmumbIA4HUYbHj27YzeFIyO2x2x0WvoCHffzx+Az24RgM+bGT7S/KhHF6Lg/08kUQxMGFJq4kiMOCyaTX61eWl2fPnXv24sW/eu211ycnBz0e9ze+8R2hUPTZZ+8vLk43N3e0tR1j2dDi4kw4zNbVNSsUqvX1Zadzo6SkDH8Oh81qjU0jjqNKZYnRuBYMBtRqTU/PWYbZZ92UBEEQ+UMtTARxWFCrSycmBnk8nsVirKqqww5cGhvvTfwtFAohoS5ffnd+ftJsNvh83mAwePXqB5BHgYDP43FVVzfg9Dt3Puvru4qu/KWl2aWlmamp4ZGROwbDqsvlYAiCIA4uNIaJILbGfh3DZAxLlKJYzxyTOnMltI7b7dTparlJm9BopNXqBAKu+TnFP2cueEnuCQPCC3jY8goaw0QQxMGEuuQI4uAjEPKYaNTvYTMeFfEVpWpF0BdhGPwxJUpdyM+EGJbZInj9KvppMgmCIAqEBBNBHHwgmLRVwjC7u83JfAFfJCHFRBDEwYQEE0EcCsRSkjIEQRCFQzaUIAiCIAhiE6iFiSC2Bo/H+DxRv3fLQ3yI4iEaoY9dCILYGiSYCGJrqErFprUg1bf7Gj6PqWqUMARBEHlD0woQRCFQwdnX8Hg8hiAIYitQCxNBFALVuARBEIcKGvRNEARBEASxCf8VAAD//06xOboAAAAGSURBVAMAebgDbAQxVWAAAAAASUVORK5CYII=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9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91" w:name="_f50fa51c2734a6a9ddd78ec074f982aabf33bde"/>
      <w:r>
        <w:t xml:space="preserve">3.1.2 Screen Descriptions</w:t>
      </w:r>
      <w:bookmarkEnd w:id="91"/>
    </w:p>
    <w:p>
      <w:pPr>
        <w:pStyle w:val="Heading5"/>
      </w:pPr>
      <w:bookmarkStart w:id="92" w:name="_2f7c64c2dec5009cef995ce2b44c71731134dcf"/>
      <w:r>
        <w:t xml:space="preserve">Table 3.1.2 : Website Screen Descriptions</w:t>
      </w:r>
      <w:bookmarkEnd w:id="9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Path (</w:t>
            </w:r>
            <w:r>
              <w:rPr>
                <w:rStyle w:val="VerbatimChar"/>
              </w:rPr>
              <w:t xml:space="preserve">frontend/src/App.tsx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&amp; Purpose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/landing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LandingPage.tsx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Telehealth landing page with Hero section, live triage simulator, 4-step workflow, and doctor quick-search.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Sign-In &amp; Registration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LoginPage.tsx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Dual-transport JWT authentication via Email/Password or Google OAuth2, with embedded registration tab and demo quick login drawer.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Forgot 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/forgot-password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ForgotPasswordPage.tsx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recovery entry point generating single-use SHA-256 hashed reset token with 15-minute TTL (BE-5).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/reset-password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ResetPasswordPage.tsx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password reset submission validating token hash and enforcing Bcrypt cost 12 complexity.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Email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/verify-email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VerifyEmailPage.tsx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activation gate validating verification token and enabling clinical features (Flyway V22).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 Callback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/oauth2/callback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OAuth2CallbackPage.tsx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Captures Google authorization redirect, stores JWT in state/cookie, and routes user to target role dashboard.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/patient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PatientDashboard.tsx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central hub displaying upcoming appointments, clinical reminders, remaining AI quota, and quick actions.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Symptom Triage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/patient/triage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SymptomTriagePage.tsx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Conversational symptom evaluation with 5-stage defense engine, 115 emergency banner, and structured SBAR report card.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Search &amp; Booking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/patient/doctors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DoctorSearchPage.tsx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pgvector semantic similarity search with WHRF re-ranking, specialty filters, doctor profiles, and</w:t>
            </w:r>
            <w:r>
              <w:t xml:space="preserve"> </w:t>
            </w:r>
            <w:r>
              <w:rPr>
                <w:rStyle w:val="VerbatimChar"/>
              </w:rPr>
              <w:t xml:space="preserve">BookingModal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Multimodal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Summarizer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/patient/documents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DocumentSummarizerPage.tsx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PDF/Image upload (&lt;10MB), SHA-256 deduplication, quota management, and Split-View biomarker extraction table with LOINC.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 &amp;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/payment/success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PaymentSuccessPage.tsx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settlement confirmation, transaction code, digital receipt, and electronic admission ticket preview.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Workstation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Workstation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/doctor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DoctorDashboard.tsx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Attending doctor daily patient queue (sequential STT), call-next dispatcher, and Split-Screen Clinical Encounter Modal.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Clinical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/doctor/patients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DoctorPatientRecordsPage.tsx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Longitudinal patient medical records accessible strictly under care-relationship</w:t>
            </w:r>
            <w:r>
              <w:t xml:space="preserve"> </w:t>
            </w:r>
            <w:r>
              <w:rPr>
                <w:rStyle w:val="VerbatimChar"/>
              </w:rPr>
              <w:t xml:space="preserve">PatientAccessGuard</w:t>
            </w:r>
            <w:r>
              <w:t xml:space="preserve"> </w:t>
            </w:r>
            <w:r>
              <w:t xml:space="preserve">(BOLA/IDOR).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&amp; Schedule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/doctor/profile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DoctorProfilePage.tsx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bio, consultation fee, clinic room, and weekly recurring shift matrix (</w:t>
            </w:r>
            <w:r>
              <w:rPr>
                <w:rStyle w:val="VerbatimChar"/>
              </w:rPr>
              <w:t xml:space="preserve">doctor_schedule_slots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AdminDashboard.tsx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telemetry: active users, total consultations, system health, AI token usage, and provider mode toggle (BE-1).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Vetting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/admin/doctors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DoctorManagementPage.tsx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directory management, CCHN license vetting queue (</w:t>
            </w:r>
            <w:r>
              <w:rPr>
                <w:rStyle w:val="VerbatimChar"/>
              </w:rPr>
              <w:t xml:space="preserve">POST /vet</w:t>
            </w:r>
            <w:r>
              <w:t xml:space="preserve">), and batch vector embedding sync.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/admin/users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UserManagementPage.tsx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directory, role filtering, account status toggle, and mandatory reason locking (</w:t>
            </w:r>
            <w:r>
              <w:rPr>
                <w:rStyle w:val="VerbatimChar"/>
              </w:rPr>
              <w:t xml:space="preserve">is_active = false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Oversight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Supervision Console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/admin/appointments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/triage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/specialties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/audit-logs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appointment supervision with force-cancel override, triage session audit, specialty CRUD, and immutable security audit logs.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4"/>
      </w:pPr>
      <w:bookmarkStart w:id="93" w:name="_51579aa2a9f99129d690c2e6de1b23df4774544"/>
      <w:r>
        <w:t xml:space="preserve">3.1.3 Role-Based Screen Authorization Matrix</w:t>
      </w:r>
      <w:bookmarkEnd w:id="93"/>
    </w:p>
    <w:p>
      <w:pPr>
        <w:pStyle w:val="Heading5"/>
      </w:pPr>
      <w:bookmarkStart w:id="94" w:name="_bea270a4d85b6fdcc81e53172c4d48e509693d3"/>
      <w:r>
        <w:t xml:space="preserve">Table 3.1.3 : Screen Authorization</w:t>
      </w:r>
      <w:bookmarkEnd w:id="9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880"/>
        <w:gridCol w:w="880"/>
        <w:gridCol w:w="880"/>
        <w:gridCol w:w="880"/>
        <w:gridCol w:w="11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Path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Guest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Patient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Guard &amp; Enforcement Mechanism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unauthenticated access.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&amp; Registration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REDIRECT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REDIRECT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users auto-redirected to designated dashboard.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Forgot 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/forgot-password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route; token generated and emailed.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/reset-password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SHA-256 token hash server-side.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Email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/verify-email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token redemption endpoint.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 Callback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/oauth2/callback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Ingests JWT from Google OAuth2 redirect.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ProtectedRoute(allowedRoles=['PATIENT', 'ADMIN'])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Symptom Triage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/patient/triage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patient route; enforces email verification.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Search &amp; Booking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/patient/doctors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patient route; slot booking checks verified account.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Summarizer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/patient/documents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patient route; checks remaining AI quota.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/payment/success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callback verification route.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Workstation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ProtectedRoute(allowedRoles=['DOCTOR'])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is_verified = true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Patient 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/doctor/patients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PatientAccessGuard</w:t>
            </w:r>
            <w:r>
              <w:t xml:space="preserve">: Requires active appointment relationship.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Profile &amp; Schedule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/doctor/profile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doctor route.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ProtectedRoute(allowedRoles=['ADMIN'])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/admin/doctors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admin route;</w:t>
            </w:r>
            <w:r>
              <w:t xml:space="preserve"> </w:t>
            </w:r>
            <w:r>
              <w:rPr>
                <w:rStyle w:val="VerbatimChar"/>
              </w:rPr>
              <w:t xml:space="preserve">@PreAuthorize("hasRole('ADMIN')")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admin route.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Supervision Console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admin route.</w:t>
            </w:r>
          </w:p>
        </w:tc>
      </w:tr>
    </w:tbl>
    <w:p>
      <w:pPr>
        <w:pStyle w:val="FirstParagraph"/>
      </w:pPr>
      <w:r>
        <w:rPr>
          <w:i/>
          <w:iCs/>
        </w:rPr>
        <w:t xml:space="preserve">*Access strictly guarded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PatientAccessGuard</w:t>
      </w:r>
      <w:r>
        <w:rPr>
          <w:i/>
          <w:iCs/>
        </w:rPr>
        <w:t xml:space="preserve"> </w:t>
      </w:r>
      <w:r>
        <w:rPr>
          <w:i/>
          <w:iCs/>
        </w:rPr>
        <w:t xml:space="preserve">verifying an active care relationship (</w:t>
      </w:r>
      <w:r>
        <w:rPr>
          <w:rStyle w:val="VerbatimChar"/>
          <w:i/>
          <w:iCs/>
        </w:rPr>
        <w:t xml:space="preserve">SCHEDULED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IN_PROGRESS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COMPLETED</w:t>
      </w:r>
      <w:r>
        <w:rPr>
          <w:i/>
          <w:iCs/>
        </w:rPr>
        <w:t xml:space="preserve"> </w:t>
      </w:r>
      <w:r>
        <w:rPr>
          <w:i/>
          <w:iCs/>
        </w:rPr>
        <w:t xml:space="preserve">appointment) and logging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VIEW_PATIENT_RECORD</w:t>
      </w:r>
      <w:r>
        <w:rPr>
          <w:i/>
          <w:iCs/>
        </w:rPr>
        <w:t xml:space="preserve"> </w:t>
      </w:r>
      <w:r>
        <w:rPr>
          <w:i/>
          <w:iCs/>
        </w:rPr>
        <w:t xml:space="preserve">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audit_logs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95" w:name="_651f7903fe756130f7046ae16a0f992f3186e4e"/>
      <w:r>
        <w:t xml:space="preserve">3.1.4 Non-Screen Functions</w:t>
      </w:r>
      <w:bookmarkEnd w:id="95"/>
    </w:p>
    <w:p>
      <w:pPr>
        <w:pStyle w:val="Heading5"/>
      </w:pPr>
      <w:bookmarkStart w:id="96" w:name="_482e563288b32b2f8adcec4560c5808366c7224"/>
      <w:r>
        <w:t xml:space="preserve">Table 3.1.4 : Non-Screen Functions</w:t>
      </w:r>
      <w:bookmarkEnd w:id="9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Algorithmic Process &amp; Responsibilities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NSF-01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Transactional Email 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</w:t>
            </w:r>
            <w:r>
              <w:t xml:space="preserve"> </w:t>
            </w:r>
            <w:r>
              <w:rPr>
                <w:rStyle w:val="VerbatimChar"/>
              </w:rPr>
              <w:t xml:space="preserve">@TransactionalEventListener(phase = AFTER_COMMIT)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@Async("mailExecutor")</w:t>
            </w:r>
            <w:r>
              <w:t xml:space="preserve"> </w:t>
            </w:r>
            <w:r>
              <w:t xml:space="preserve">(4 Core, 10 Max, 500 Queue)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Asynchronously dispatches account verification links, password reset tokens, and appointment tickets via Mailpit (dev) or SMTP STARTTLS (prod).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NSF-02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 Hold Expiration &amp; Lock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Cron</w:t>
            </w:r>
            <w:r>
              <w:t xml:space="preserve"> </w:t>
            </w:r>
            <w:r>
              <w:rPr>
                <w:rStyle w:val="VerbatimChar"/>
              </w:rPr>
              <w:t xml:space="preserve">@Scheduled(fixedRate = 60000)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TaskScheduler on Loom Virtual 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Identifies appointments in</w:t>
            </w:r>
            <w:r>
              <w:t xml:space="preserve"> </w:t>
            </w:r>
            <w:r>
              <w:rPr>
                <w:rStyle w:val="VerbatimChar"/>
              </w:rPr>
              <w:t xml:space="preserve">UNPAID</w:t>
            </w:r>
            <w:r>
              <w:t xml:space="preserve"> </w:t>
            </w:r>
            <w:r>
              <w:t xml:space="preserve">status exceeding 10-minute hold window, marks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, and releases slot back to pool.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NSF-03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Index Session 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Invoked immediately before</w:t>
            </w:r>
            <w:r>
              <w:t xml:space="preserve"> </w:t>
            </w:r>
            <w:r>
              <w:rPr>
                <w:rStyle w:val="VerbatimChar"/>
              </w:rPr>
              <w:t xml:space="preserve">DoctorSemanticSearchService</w:t>
            </w:r>
            <w:r>
              <w:t xml:space="preserve"> </w:t>
            </w: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Thread-local JDBC Connection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Injects</w:t>
            </w:r>
            <w:r>
              <w:t xml:space="preserve"> </w:t>
            </w:r>
            <w:r>
              <w:rPr>
                <w:rStyle w:val="VerbatimChar"/>
              </w:rPr>
              <w:t xml:space="preserve">SET LOCAL hnsw.ef_search = 120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 LOCAL enable_seqscan = off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SET LOCAL work_mem = '64MB'</w:t>
            </w:r>
            <w:r>
              <w:t xml:space="preserve"> </w:t>
            </w:r>
            <w:r>
              <w:t xml:space="preserve">to force HNSW index scan.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NSF-04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Flyway Database Migration 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Application Startup (</w:t>
            </w:r>
            <w:r>
              <w:rPr>
                <w:rStyle w:val="VerbatimChar"/>
              </w:rPr>
              <w:t xml:space="preserve">onApplicationEvent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Flyway Core Engine prior to JPA EntityManager initialization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Sequentially validates and applies migration scripts</w:t>
            </w:r>
            <w:r>
              <w:t xml:space="preserve"> </w:t>
            </w:r>
            <w:r>
              <w:rPr>
                <w:rStyle w:val="VerbatimChar"/>
              </w:rPr>
              <w:t xml:space="preserve">V1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V22</w:t>
            </w:r>
            <w:r>
              <w:t xml:space="preserve">, maintaining schema integrity in</w:t>
            </w:r>
            <w:r>
              <w:t xml:space="preserve"> </w:t>
            </w:r>
            <w:r>
              <w:rPr>
                <w:rStyle w:val="VerbatimChar"/>
              </w:rPr>
              <w:t xml:space="preserve">flyway_schema_history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NSF-05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Multimodal OCR Vision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Dispatched upon multipart upload to</w:t>
            </w:r>
            <w:r>
              <w:t xml:space="preserve"> </w:t>
            </w:r>
            <w:r>
              <w:rPr>
                <w:rStyle w:val="VerbatimChar"/>
              </w:rPr>
              <w:t xml:space="preserve">/api/v1/documents/analyze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Loom Task-per-Thread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Streams document bytes to Google Gemini 1.5 Flash Vision, extracts biomarker JSON, matches LOINC codes, and saves to</w:t>
            </w:r>
            <w:r>
              <w:t xml:space="preserve"> </w:t>
            </w:r>
            <w:r>
              <w:rPr>
                <w:rStyle w:val="VerbatimChar"/>
              </w:rPr>
              <w:t xml:space="preserve">document_analyses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NSF-06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Invalidation &amp; Telemetry Aggregator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by review submission, schedule update, or AI API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Pub/Sub &amp; Caffeine Cache Eviction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Invalidates stale doctor slot caches (</w:t>
            </w:r>
            <w:r>
              <w:rPr>
                <w:rStyle w:val="VerbatimChar"/>
              </w:rPr>
              <w:t xml:space="preserve">doctor:slots:*</w:t>
            </w:r>
            <w:r>
              <w:t xml:space="preserve">), re-computes rating averages, and aggregates daily AI token expenditures into</w:t>
            </w:r>
            <w:r>
              <w:t xml:space="preserve"> </w:t>
            </w:r>
            <w:r>
              <w:rPr>
                <w:rStyle w:val="VerbatimChar"/>
              </w:rPr>
              <w:t xml:space="preserve">ai_token_usage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4"/>
      </w:pPr>
      <w:bookmarkStart w:id="97" w:name="_577c211dd171ad2c1794b82e551aeb00ee046c7"/>
      <w:r>
        <w:t xml:space="preserve">3.1.5 Physical Entity Relationship Diagram</w:t>
      </w:r>
      <w:bookmarkEnd w:id="97"/>
    </w:p>
    <w:p>
      <w:pPr>
        <w:pStyle w:val="Heading5"/>
      </w:pPr>
      <w:bookmarkStart w:id="98" w:name="_b58c084d8764da4ace82f498562b3ad0edf69f8"/>
      <w:r>
        <w:t xml:space="preserve">Data Dictionary: 17 Core PostgreSQL Tables (Flyway V1 – V22 Baseline)</w:t>
      </w:r>
      <w:bookmarkEnd w:id="98"/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users</w:t>
      </w:r>
      <w:r>
        <w:rPr>
          <w:b/>
          <w:bCs/>
        </w:rPr>
        <w:t xml:space="preserve">:</w:t>
      </w:r>
      <w:r>
        <w:t xml:space="preserve"> </w:t>
      </w:r>
      <w:r>
        <w:t xml:space="preserve">Stores authentication identity, hashed credentials, roles, and account status.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(UUID, PK),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(VARCHAR(255), UK),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 </w:t>
      </w:r>
      <w:r>
        <w:t xml:space="preserve">(VARCHAR(255)),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 </w:t>
      </w:r>
      <w:r>
        <w:t xml:space="preserve">(VARCHAR(150)),</w:t>
      </w:r>
      <w:r>
        <w:t xml:space="preserve"> </w:t>
      </w:r>
      <w:r>
        <w:rPr>
          <w:rStyle w:val="VerbatimChar"/>
        </w:rPr>
        <w:t xml:space="preserve">phone_number</w:t>
      </w:r>
      <w:r>
        <w:t xml:space="preserve"> </w:t>
      </w:r>
      <w:r>
        <w:t xml:space="preserve">(VARCHAR(20), UK),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(VARCHAR(20):</w:t>
      </w:r>
      <w:r>
        <w:t xml:space="preserve"> </w:t>
      </w:r>
      <w:r>
        <w:rPr>
          <w:rStyle w:val="VerbatimChar"/>
        </w:rPr>
        <w:t xml:space="preserve">PATIENT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(BOOLEAN),</w:t>
      </w:r>
      <w:r>
        <w:t xml:space="preserve"> </w:t>
      </w:r>
      <w:r>
        <w:rPr>
          <w:rStyle w:val="VerbatimChar"/>
        </w:rPr>
        <w:t xml:space="preserve">email_verified</w:t>
      </w:r>
      <w:r>
        <w:t xml:space="preserve"> </w:t>
      </w:r>
      <w:r>
        <w:t xml:space="preserve">(BOOLEAN),</w:t>
      </w:r>
      <w:r>
        <w:t xml:space="preserve"> </w:t>
      </w:r>
      <w:r>
        <w:rPr>
          <w:rStyle w:val="VerbatimChar"/>
        </w:rPr>
        <w:t xml:space="preserve">google_id</w:t>
      </w:r>
      <w:r>
        <w:t xml:space="preserve"> </w:t>
      </w:r>
      <w:r>
        <w:t xml:space="preserve">(VARCHAR(255), UK),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(TIMESTAMPTZ),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(TIMESTAMPTZ).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patient_profiles</w:t>
      </w:r>
      <w:r>
        <w:rPr>
          <w:b/>
          <w:bCs/>
        </w:rPr>
        <w:t xml:space="preserve">:</w:t>
      </w:r>
      <w:r>
        <w:t xml:space="preserve"> </w:t>
      </w:r>
      <w:r>
        <w:t xml:space="preserve">Stores demographic, physiological, and clinical passport metadata.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(UUID, PK),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(UUID, FK, UK),</w:t>
      </w:r>
      <w:r>
        <w:t xml:space="preserve"> </w:t>
      </w:r>
      <w:r>
        <w:rPr>
          <w:rStyle w:val="VerbatimChar"/>
        </w:rPr>
        <w:t xml:space="preserve">date_of_birth</w:t>
      </w:r>
      <w:r>
        <w:t xml:space="preserve"> </w:t>
      </w:r>
      <w:r>
        <w:t xml:space="preserve">(DATE),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 </w:t>
      </w:r>
      <w:r>
        <w:t xml:space="preserve">(VARCHAR(20)),</w:t>
      </w:r>
      <w:r>
        <w:t xml:space="preserve"> </w:t>
      </w:r>
      <w:r>
        <w:rPr>
          <w:rStyle w:val="VerbatimChar"/>
        </w:rPr>
        <w:t xml:space="preserve">blood_type</w:t>
      </w:r>
      <w:r>
        <w:t xml:space="preserve"> </w:t>
      </w:r>
      <w:r>
        <w:t xml:space="preserve">(VARCHAR(10)),</w:t>
      </w:r>
      <w:r>
        <w:t xml:space="preserve"> </w:t>
      </w:r>
      <w:r>
        <w:rPr>
          <w:rStyle w:val="VerbatimChar"/>
        </w:rPr>
        <w:t xml:space="preserve">allergies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emergency_contact</w:t>
      </w:r>
      <w:r>
        <w:t xml:space="preserve"> </w:t>
      </w:r>
      <w:r>
        <w:t xml:space="preserve">(VARCHAR(50)),</w:t>
      </w:r>
      <w:r>
        <w:t xml:space="preserve"> </w:t>
      </w:r>
      <w:r>
        <w:rPr>
          <w:rStyle w:val="VerbatimChar"/>
        </w:rPr>
        <w:t xml:space="preserve">medical_history_summary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remaining_ai_quota</w:t>
      </w:r>
      <w:r>
        <w:t xml:space="preserve"> </w:t>
      </w:r>
      <w:r>
        <w:t xml:space="preserve">(INTEGER),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(TIMESTAMPTZ),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(TIMESTAMPTZ).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doctor_profiles</w:t>
      </w:r>
      <w:r>
        <w:rPr>
          <w:b/>
          <w:bCs/>
        </w:rPr>
        <w:t xml:space="preserve">:</w:t>
      </w:r>
      <w:r>
        <w:t xml:space="preserve"> </w:t>
      </w:r>
      <w:r>
        <w:t xml:space="preserve">Stores medical credentials, CCHN license, clinical bio, and 1536-d vector embeddings.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(UUID, PK),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(UUID, FK, UK),</w:t>
      </w:r>
      <w:r>
        <w:t xml:space="preserve"> </w:t>
      </w:r>
      <w:r>
        <w:rPr>
          <w:rStyle w:val="VerbatimChar"/>
        </w:rPr>
        <w:t xml:space="preserve">specialty_id</w:t>
      </w:r>
      <w:r>
        <w:t xml:space="preserve"> </w:t>
      </w:r>
      <w:r>
        <w:t xml:space="preserve">(UUID, FK),</w:t>
      </w:r>
      <w:r>
        <w:t xml:space="preserve"> </w:t>
      </w:r>
      <w:r>
        <w:rPr>
          <w:rStyle w:val="VerbatimChar"/>
        </w:rPr>
        <w:t xml:space="preserve">license_number</w:t>
      </w:r>
      <w:r>
        <w:t xml:space="preserve"> </w:t>
      </w:r>
      <w:r>
        <w:t xml:space="preserve">(VARCHAR(255), UK),</w:t>
      </w:r>
      <w:r>
        <w:t xml:space="preserve"> </w:t>
      </w:r>
      <w:r>
        <w:rPr>
          <w:rStyle w:val="VerbatimChar"/>
        </w:rPr>
        <w:t xml:space="preserve">academic_title</w:t>
      </w:r>
      <w:r>
        <w:t xml:space="preserve"> </w:t>
      </w:r>
      <w:r>
        <w:t xml:space="preserve">(VARCHAR(50)),</w:t>
      </w:r>
      <w:r>
        <w:t xml:space="preserve"> </w:t>
      </w:r>
      <w:r>
        <w:rPr>
          <w:rStyle w:val="VerbatimChar"/>
        </w:rPr>
        <w:t xml:space="preserve">bio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bio_embedding</w:t>
      </w:r>
      <w:r>
        <w:t xml:space="preserve"> </w:t>
      </w:r>
      <w:r>
        <w:t xml:space="preserve">(VECTOR(1536)),</w:t>
      </w:r>
      <w:r>
        <w:t xml:space="preserve"> </w:t>
      </w:r>
      <w:r>
        <w:rPr>
          <w:rStyle w:val="VerbatimChar"/>
        </w:rPr>
        <w:t xml:space="preserve">consultation_fee</w:t>
      </w:r>
      <w:r>
        <w:t xml:space="preserve"> </w:t>
      </w:r>
      <w:r>
        <w:t xml:space="preserve">(NUMERIC(10,2)),</w:t>
      </w:r>
      <w:r>
        <w:t xml:space="preserve"> </w:t>
      </w:r>
      <w:r>
        <w:rPr>
          <w:rStyle w:val="VerbatimChar"/>
        </w:rPr>
        <w:t xml:space="preserve">rating_avg</w:t>
      </w:r>
      <w:r>
        <w:t xml:space="preserve"> </w:t>
      </w:r>
      <w:r>
        <w:t xml:space="preserve">(DOUBLE PRECISION),</w:t>
      </w:r>
      <w:r>
        <w:t xml:space="preserve"> </w:t>
      </w:r>
      <w:r>
        <w:rPr>
          <w:rStyle w:val="VerbatimChar"/>
        </w:rPr>
        <w:t xml:space="preserve">review_count</w:t>
      </w:r>
      <w:r>
        <w:t xml:space="preserve"> </w:t>
      </w:r>
      <w:r>
        <w:t xml:space="preserve">(INTEGER),</w:t>
      </w:r>
      <w:r>
        <w:t xml:space="preserve"> </w:t>
      </w:r>
      <w:r>
        <w:rPr>
          <w:rStyle w:val="VerbatimChar"/>
        </w:rPr>
        <w:t xml:space="preserve">is_verified</w:t>
      </w:r>
      <w:r>
        <w:t xml:space="preserve"> </w:t>
      </w:r>
      <w:r>
        <w:t xml:space="preserve">(BOOLEAN),</w:t>
      </w:r>
      <w:r>
        <w:t xml:space="preserve"> </w:t>
      </w:r>
      <w:r>
        <w:rPr>
          <w:rStyle w:val="VerbatimChar"/>
        </w:rPr>
        <w:t xml:space="preserve">clinic_room</w:t>
      </w:r>
      <w:r>
        <w:t xml:space="preserve"> </w:t>
      </w:r>
      <w:r>
        <w:t xml:space="preserve">(VARCHAR(100)),</w:t>
      </w:r>
      <w:r>
        <w:t xml:space="preserve"> </w:t>
      </w:r>
      <w:r>
        <w:rPr>
          <w:rStyle w:val="VerbatimChar"/>
        </w:rPr>
        <w:t xml:space="preserve">hospital_name</w:t>
      </w:r>
      <w:r>
        <w:t xml:space="preserve"> </w:t>
      </w:r>
      <w:r>
        <w:t xml:space="preserve">(VARCHAR(150)),</w:t>
      </w:r>
      <w:r>
        <w:t xml:space="preserve"> </w:t>
      </w:r>
      <w:r>
        <w:rPr>
          <w:rStyle w:val="VerbatimChar"/>
        </w:rPr>
        <w:t xml:space="preserve">hospital_address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(TIMESTAMPTZ),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(TIMESTAMPTZ).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specialties</w:t>
      </w:r>
      <w:r>
        <w:rPr>
          <w:b/>
          <w:bCs/>
        </w:rPr>
        <w:t xml:space="preserve">:</w:t>
      </w:r>
      <w:r>
        <w:t xml:space="preserve"> </w:t>
      </w:r>
      <w:r>
        <w:t xml:space="preserve">Master taxonomy of clinical specialties.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(UUID, PK),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(VARCHAR(150), UK),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(VARCHAR(50), UK),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icon_name</w:t>
      </w:r>
      <w:r>
        <w:t xml:space="preserve"> </w:t>
      </w:r>
      <w:r>
        <w:t xml:space="preserve">(VARCHAR(50)),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(TIMESTAMPTZ),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(TIMESTAMPTZ).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doctor_specialties</w:t>
      </w:r>
      <w:r>
        <w:rPr>
          <w:b/>
          <w:bCs/>
        </w:rPr>
        <w:t xml:space="preserve">:</w:t>
      </w:r>
      <w:r>
        <w:t xml:space="preserve"> </w:t>
      </w:r>
      <w:r>
        <w:t xml:space="preserve">Many-to-many join table for doctor sub-specialties.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(UUID, PK),</w:t>
      </w:r>
      <w:r>
        <w:t xml:space="preserve"> </w:t>
      </w:r>
      <w:r>
        <w:rPr>
          <w:rStyle w:val="VerbatimChar"/>
        </w:rPr>
        <w:t xml:space="preserve">doctor_id</w:t>
      </w:r>
      <w:r>
        <w:t xml:space="preserve"> </w:t>
      </w:r>
      <w:r>
        <w:t xml:space="preserve">(UUID, FK),</w:t>
      </w:r>
      <w:r>
        <w:t xml:space="preserve"> </w:t>
      </w:r>
      <w:r>
        <w:rPr>
          <w:rStyle w:val="VerbatimChar"/>
        </w:rPr>
        <w:t xml:space="preserve">specialty_id</w:t>
      </w:r>
      <w:r>
        <w:t xml:space="preserve"> </w:t>
      </w:r>
      <w:r>
        <w:t xml:space="preserve">(UUID, FK).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doctor_schedule_slots</w:t>
      </w:r>
      <w:r>
        <w:rPr>
          <w:b/>
          <w:bCs/>
        </w:rPr>
        <w:t xml:space="preserve">:</w:t>
      </w:r>
      <w:r>
        <w:t xml:space="preserve"> </w:t>
      </w:r>
      <w:r>
        <w:t xml:space="preserve">Master shift configuration templates per doctor.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(UUID, PK),</w:t>
      </w:r>
      <w:r>
        <w:t xml:space="preserve"> </w:t>
      </w:r>
      <w:r>
        <w:rPr>
          <w:rStyle w:val="VerbatimChar"/>
        </w:rPr>
        <w:t xml:space="preserve">doctor_id</w:t>
      </w:r>
      <w:r>
        <w:t xml:space="preserve"> </w:t>
      </w:r>
      <w:r>
        <w:t xml:space="preserve">(UUID, FK),</w:t>
      </w:r>
      <w:r>
        <w:t xml:space="preserve"> </w:t>
      </w:r>
      <w:r>
        <w:rPr>
          <w:rStyle w:val="VerbatimChar"/>
        </w:rPr>
        <w:t xml:space="preserve">day_of_week</w:t>
      </w:r>
      <w:r>
        <w:t xml:space="preserve"> </w:t>
      </w:r>
      <w:r>
        <w:t xml:space="preserve">(VARCHAR(20)),</w:t>
      </w:r>
      <w:r>
        <w:t xml:space="preserve"> </w:t>
      </w:r>
      <w:r>
        <w:rPr>
          <w:rStyle w:val="VerbatimChar"/>
        </w:rPr>
        <w:t xml:space="preserve">start_time</w:t>
      </w:r>
      <w:r>
        <w:t xml:space="preserve"> </w:t>
      </w:r>
      <w:r>
        <w:t xml:space="preserve">(TIME),</w:t>
      </w:r>
      <w:r>
        <w:t xml:space="preserve"> </w:t>
      </w:r>
      <w:r>
        <w:rPr>
          <w:rStyle w:val="VerbatimChar"/>
        </w:rPr>
        <w:t xml:space="preserve">end_time</w:t>
      </w:r>
      <w:r>
        <w:t xml:space="preserve"> </w:t>
      </w:r>
      <w:r>
        <w:t xml:space="preserve">(TIME),</w:t>
      </w:r>
      <w:r>
        <w:t xml:space="preserve"> </w:t>
      </w:r>
      <w:r>
        <w:rPr>
          <w:rStyle w:val="VerbatimChar"/>
        </w:rPr>
        <w:t xml:space="preserve">is_available</w:t>
      </w:r>
      <w:r>
        <w:t xml:space="preserve"> </w:t>
      </w:r>
      <w:r>
        <w:t xml:space="preserve">(BOOLEAN),</w:t>
      </w:r>
      <w:r>
        <w:t xml:space="preserve"> </w:t>
      </w:r>
      <w:r>
        <w:rPr>
          <w:rStyle w:val="VerbatimChar"/>
        </w:rPr>
        <w:t xml:space="preserve">max_patients</w:t>
      </w:r>
      <w:r>
        <w:t xml:space="preserve"> </w:t>
      </w:r>
      <w:r>
        <w:t xml:space="preserve">(INTEGER),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(TIMESTAMPTZ).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appointments</w:t>
      </w:r>
      <w:r>
        <w:rPr>
          <w:b/>
          <w:bCs/>
        </w:rPr>
        <w:t xml:space="preserve">:</w:t>
      </w:r>
      <w:r>
        <w:t xml:space="preserve"> </w:t>
      </w:r>
      <w:r>
        <w:t xml:space="preserve">Central transaction entity storing appointments and comprehensive clinical encounter records.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(UUID, PK),</w:t>
      </w:r>
      <w:r>
        <w:t xml:space="preserve"> </w:t>
      </w:r>
      <w:r>
        <w:rPr>
          <w:rStyle w:val="VerbatimChar"/>
        </w:rPr>
        <w:t xml:space="preserve">appointment_code</w:t>
      </w:r>
      <w:r>
        <w:t xml:space="preserve"> </w:t>
      </w:r>
      <w:r>
        <w:t xml:space="preserve">(VARCHAR(50), UK),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 </w:t>
      </w:r>
      <w:r>
        <w:t xml:space="preserve">(UUID, FK),</w:t>
      </w:r>
      <w:r>
        <w:t xml:space="preserve"> </w:t>
      </w:r>
      <w:r>
        <w:rPr>
          <w:rStyle w:val="VerbatimChar"/>
        </w:rPr>
        <w:t xml:space="preserve">doctor_id</w:t>
      </w:r>
      <w:r>
        <w:t xml:space="preserve"> </w:t>
      </w:r>
      <w:r>
        <w:t xml:space="preserve">(UUID, FK),</w:t>
      </w:r>
      <w:r>
        <w:t xml:space="preserve"> </w:t>
      </w:r>
      <w:r>
        <w:rPr>
          <w:rStyle w:val="VerbatimChar"/>
        </w:rPr>
        <w:t xml:space="preserve">scheduled_start</w:t>
      </w:r>
      <w:r>
        <w:t xml:space="preserve"> </w:t>
      </w:r>
      <w:r>
        <w:t xml:space="preserve">(TIMESTAMP),</w:t>
      </w:r>
      <w:r>
        <w:t xml:space="preserve"> </w:t>
      </w:r>
      <w:r>
        <w:rPr>
          <w:rStyle w:val="VerbatimChar"/>
        </w:rPr>
        <w:t xml:space="preserve">scheduled_end</w:t>
      </w:r>
      <w:r>
        <w:t xml:space="preserve"> </w:t>
      </w:r>
      <w:r>
        <w:t xml:space="preserve">(TIMESTAMP),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(VARCHAR(30):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),</w:t>
      </w:r>
      <w:r>
        <w:t xml:space="preserve"> </w:t>
      </w:r>
      <w:r>
        <w:rPr>
          <w:rStyle w:val="VerbatimChar"/>
        </w:rPr>
        <w:t xml:space="preserve">cancellation_reason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consultation_notes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queue_number</w:t>
      </w:r>
      <w:r>
        <w:t xml:space="preserve"> </w:t>
      </w:r>
      <w:r>
        <w:t xml:space="preserve">(VARCHAR(20)),</w:t>
      </w:r>
      <w:r>
        <w:t xml:space="preserve"> </w:t>
      </w:r>
      <w:r>
        <w:rPr>
          <w:rStyle w:val="VerbatimChar"/>
        </w:rPr>
        <w:t xml:space="preserve">clinic_room</w:t>
      </w:r>
      <w:r>
        <w:t xml:space="preserve"> </w:t>
      </w:r>
      <w:r>
        <w:t xml:space="preserve">(VARCHAR(100)),</w:t>
      </w:r>
      <w:r>
        <w:t xml:space="preserve"> </w:t>
      </w:r>
      <w:r>
        <w:rPr>
          <w:rStyle w:val="VerbatimChar"/>
        </w:rPr>
        <w:t xml:space="preserve">chief_complaint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vital_signs_json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icd10_code</w:t>
      </w:r>
      <w:r>
        <w:t xml:space="preserve"> </w:t>
      </w:r>
      <w:r>
        <w:t xml:space="preserve">(VARCHAR(50)),</w:t>
      </w:r>
      <w:r>
        <w:t xml:space="preserve"> </w:t>
      </w:r>
      <w:r>
        <w:rPr>
          <w:rStyle w:val="VerbatimChar"/>
        </w:rPr>
        <w:t xml:space="preserve">icd10_name</w:t>
      </w:r>
      <w:r>
        <w:t xml:space="preserve"> </w:t>
      </w:r>
      <w:r>
        <w:t xml:space="preserve">(VARCHAR(255)),</w:t>
      </w:r>
      <w:r>
        <w:t xml:space="preserve"> </w:t>
      </w:r>
      <w:r>
        <w:rPr>
          <w:rStyle w:val="VerbatimChar"/>
        </w:rPr>
        <w:t xml:space="preserve">prescription_json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treatment_plan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follow_up_date</w:t>
      </w:r>
      <w:r>
        <w:t xml:space="preserve"> </w:t>
      </w:r>
      <w:r>
        <w:t xml:space="preserve">(DATE),</w:t>
      </w:r>
      <w:r>
        <w:t xml:space="preserve"> </w:t>
      </w:r>
      <w:r>
        <w:rPr>
          <w:rStyle w:val="VerbatimChar"/>
        </w:rPr>
        <w:t xml:space="preserve">fee_amount</w:t>
      </w:r>
      <w:r>
        <w:t xml:space="preserve"> </w:t>
      </w:r>
      <w:r>
        <w:t xml:space="preserve">(NUMERIC(12,2)),</w:t>
      </w:r>
      <w:r>
        <w:t xml:space="preserve"> </w:t>
      </w:r>
      <w:r>
        <w:rPr>
          <w:rStyle w:val="VerbatimChar"/>
        </w:rPr>
        <w:t xml:space="preserve">payment_status</w:t>
      </w:r>
      <w:r>
        <w:t xml:space="preserve"> </w:t>
      </w:r>
      <w:r>
        <w:t xml:space="preserve">(VARCHAR(30):</w:t>
      </w:r>
      <w:r>
        <w:t xml:space="preserve"> </w:t>
      </w:r>
      <w:r>
        <w:rPr>
          <w:rStyle w:val="VerbatimChar"/>
        </w:rPr>
        <w:t xml:space="preserve">UNPAID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REFUNDED</w:t>
      </w:r>
      <w:r>
        <w:t xml:space="preserve">),</w:t>
      </w:r>
      <w:r>
        <w:t xml:space="preserve"> </w:t>
      </w:r>
      <w:r>
        <w:rPr>
          <w:rStyle w:val="VerbatimChar"/>
        </w:rPr>
        <w:t xml:space="preserve">medical_document_id</w:t>
      </w:r>
      <w:r>
        <w:t xml:space="preserve"> </w:t>
      </w:r>
      <w:r>
        <w:t xml:space="preserve">(UUID, FK),</w:t>
      </w:r>
      <w:r>
        <w:t xml:space="preserve"> </w:t>
      </w:r>
      <w:r>
        <w:rPr>
          <w:rStyle w:val="VerbatimChar"/>
        </w:rPr>
        <w:t xml:space="preserve">triage_session_id</w:t>
      </w:r>
      <w:r>
        <w:t xml:space="preserve"> </w:t>
      </w:r>
      <w:r>
        <w:t xml:space="preserve">(UUID, FK),</w:t>
      </w:r>
      <w:r>
        <w:t xml:space="preserve"> </w:t>
      </w:r>
      <w:r>
        <w:rPr>
          <w:rStyle w:val="VerbatimChar"/>
        </w:rPr>
        <w:t xml:space="preserve">checked_in_at</w:t>
      </w:r>
      <w:r>
        <w:t xml:space="preserve"> </w:t>
      </w:r>
      <w:r>
        <w:t xml:space="preserve">(TIMESTAMP),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(BIGINT),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(TIMESTAMPTZ),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(TIMESTAMPTZ).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triage_sessions</w:t>
      </w:r>
      <w:r>
        <w:rPr>
          <w:b/>
          <w:bCs/>
        </w:rPr>
        <w:t xml:space="preserve">:</w:t>
      </w:r>
      <w:r>
        <w:t xml:space="preserve"> </w:t>
      </w:r>
      <w:r>
        <w:t xml:space="preserve">AI symptom triage sessions and SBAR clinical reports.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(UUID, PK),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(UUID, FK),</w:t>
      </w:r>
      <w:r>
        <w:t xml:space="preserve"> </w:t>
      </w:r>
      <w:r>
        <w:rPr>
          <w:rStyle w:val="VerbatimChar"/>
        </w:rPr>
        <w:t xml:space="preserve">chief_complaint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raw_symptoms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sbar_summary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urgency_level</w:t>
      </w:r>
      <w:r>
        <w:t xml:space="preserve"> </w:t>
      </w:r>
      <w:r>
        <w:t xml:space="preserve">(VARCHAR(20):</w:t>
      </w:r>
      <w:r>
        <w:t xml:space="preserve"> </w:t>
      </w:r>
      <w:r>
        <w:rPr>
          <w:rStyle w:val="VerbatimChar"/>
        </w:rPr>
        <w:t xml:space="preserve">ROUTINE</w:t>
      </w:r>
      <w:r>
        <w:t xml:space="preserve">,</w:t>
      </w:r>
      <w:r>
        <w:t xml:space="preserve"> </w:t>
      </w:r>
      <w:r>
        <w:rPr>
          <w:rStyle w:val="VerbatimChar"/>
        </w:rPr>
        <w:t xml:space="preserve">URGENT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EMERGENCY</w:t>
      </w:r>
      <w:r>
        <w:t xml:space="preserve">),</w:t>
      </w:r>
      <w:r>
        <w:t xml:space="preserve"> </w:t>
      </w:r>
      <w:r>
        <w:rPr>
          <w:rStyle w:val="VerbatimChar"/>
        </w:rPr>
        <w:t xml:space="preserve">recommended_specialty_id</w:t>
      </w:r>
      <w:r>
        <w:t xml:space="preserve"> </w:t>
      </w:r>
      <w:r>
        <w:t xml:space="preserve">(UUID, FK),</w:t>
      </w:r>
      <w:r>
        <w:t xml:space="preserve"> </w:t>
      </w:r>
      <w:r>
        <w:rPr>
          <w:rStyle w:val="VerbatimChar"/>
        </w:rPr>
        <w:t xml:space="preserve">red_flags_detected</w:t>
      </w:r>
      <w:r>
        <w:t xml:space="preserve"> </w:t>
      </w:r>
      <w:r>
        <w:t xml:space="preserve">(BOOLEAN),</w:t>
      </w:r>
      <w:r>
        <w:t xml:space="preserve"> </w:t>
      </w:r>
      <w:r>
        <w:rPr>
          <w:rStyle w:val="VerbatimChar"/>
        </w:rPr>
        <w:t xml:space="preserve">clarifying_turns_json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(TIMESTAMPTZ).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medical_documents</w:t>
      </w:r>
      <w:r>
        <w:rPr>
          <w:b/>
          <w:bCs/>
        </w:rPr>
        <w:t xml:space="preserve">:</w:t>
      </w:r>
      <w:r>
        <w:t xml:space="preserve"> </w:t>
      </w:r>
      <w:r>
        <w:t xml:space="preserve">Ingested lab scans and object storage keys.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(UUID, PK),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 </w:t>
      </w:r>
      <w:r>
        <w:t xml:space="preserve">(UUID, FK),</w:t>
      </w:r>
      <w:r>
        <w:t xml:space="preserve"> </w:t>
      </w:r>
      <w:r>
        <w:rPr>
          <w:rStyle w:val="VerbatimChar"/>
        </w:rPr>
        <w:t xml:space="preserve">file_name</w:t>
      </w:r>
      <w:r>
        <w:t xml:space="preserve"> </w:t>
      </w:r>
      <w:r>
        <w:t xml:space="preserve">(VARCHAR(255)),</w:t>
      </w:r>
      <w:r>
        <w:t xml:space="preserve"> </w:t>
      </w:r>
      <w:r>
        <w:rPr>
          <w:rStyle w:val="VerbatimChar"/>
        </w:rPr>
        <w:t xml:space="preserve">file_type</w:t>
      </w:r>
      <w:r>
        <w:t xml:space="preserve"> </w:t>
      </w:r>
      <w:r>
        <w:t xml:space="preserve">(VARCHAR(50)),</w:t>
      </w:r>
      <w:r>
        <w:t xml:space="preserve"> </w:t>
      </w:r>
      <w:r>
        <w:rPr>
          <w:rStyle w:val="VerbatimChar"/>
        </w:rPr>
        <w:t xml:space="preserve">file_size</w:t>
      </w:r>
      <w:r>
        <w:t xml:space="preserve"> </w:t>
      </w:r>
      <w:r>
        <w:t xml:space="preserve">(BIGINT),</w:t>
      </w:r>
      <w:r>
        <w:t xml:space="preserve"> </w:t>
      </w:r>
      <w:r>
        <w:rPr>
          <w:rStyle w:val="VerbatimChar"/>
        </w:rPr>
        <w:t xml:space="preserve">file_hash</w:t>
      </w:r>
      <w:r>
        <w:t xml:space="preserve"> </w:t>
      </w:r>
      <w:r>
        <w:t xml:space="preserve">(VARCHAR(64)),</w:t>
      </w:r>
      <w:r>
        <w:t xml:space="preserve"> </w:t>
      </w:r>
      <w:r>
        <w:rPr>
          <w:rStyle w:val="VerbatimChar"/>
        </w:rPr>
        <w:t xml:space="preserve">storage_path</w:t>
      </w:r>
      <w:r>
        <w:t xml:space="preserve"> </w:t>
      </w:r>
      <w:r>
        <w:t xml:space="preserve">(VARCHAR(255)),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(VARCHAR(30)),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(TIMESTAMPTZ),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(TIMESTAMPTZ).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document_analyses</w:t>
      </w:r>
      <w:r>
        <w:rPr>
          <w:b/>
          <w:bCs/>
        </w:rPr>
        <w:t xml:space="preserve">:</w:t>
      </w:r>
      <w:r>
        <w:t xml:space="preserve"> </w:t>
      </w:r>
      <w:r>
        <w:t xml:space="preserve">Structured OCR extractions, biomarker indicators, and LOINC codes.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(UUID, PK),</w:t>
      </w:r>
      <w:r>
        <w:t xml:space="preserve"> </w:t>
      </w:r>
      <w:r>
        <w:rPr>
          <w:rStyle w:val="VerbatimChar"/>
        </w:rPr>
        <w:t xml:space="preserve">document_id</w:t>
      </w:r>
      <w:r>
        <w:t xml:space="preserve"> </w:t>
      </w:r>
      <w:r>
        <w:t xml:space="preserve">(UUID, FK, UK),</w:t>
      </w:r>
      <w:r>
        <w:t xml:space="preserve"> </w:t>
      </w:r>
      <w:r>
        <w:rPr>
          <w:rStyle w:val="VerbatimChar"/>
        </w:rPr>
        <w:t xml:space="preserve">biomarkers_json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abnormal_indicators_json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layperson_summary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loinc_codes_json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recommended_specialty_id</w:t>
      </w:r>
      <w:r>
        <w:t xml:space="preserve"> </w:t>
      </w:r>
      <w:r>
        <w:t xml:space="preserve">(UUID, FK),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(TIMESTAMPTZ).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payment_transactions</w:t>
      </w:r>
      <w:r>
        <w:rPr>
          <w:b/>
          <w:bCs/>
        </w:rPr>
        <w:t xml:space="preserve">:</w:t>
      </w:r>
      <w:r>
        <w:t xml:space="preserve"> </w:t>
      </w:r>
      <w:r>
        <w:t xml:space="preserve">Financial ledger recording fees, refunds, and gateway interactions.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(UUID, PK),</w:t>
      </w:r>
      <w:r>
        <w:t xml:space="preserve"> </w:t>
      </w:r>
      <w:r>
        <w:rPr>
          <w:rStyle w:val="VerbatimChar"/>
        </w:rPr>
        <w:t xml:space="preserve">transaction_code</w:t>
      </w:r>
      <w:r>
        <w:t xml:space="preserve"> </w:t>
      </w:r>
      <w:r>
        <w:t xml:space="preserve">(VARCHAR(64), UK),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(UUID, FK),</w:t>
      </w:r>
      <w:r>
        <w:t xml:space="preserve"> </w:t>
      </w:r>
      <w:r>
        <w:rPr>
          <w:rStyle w:val="VerbatimChar"/>
        </w:rPr>
        <w:t xml:space="preserve">reference_id</w:t>
      </w:r>
      <w:r>
        <w:t xml:space="preserve"> </w:t>
      </w:r>
      <w:r>
        <w:t xml:space="preserve">(VARCHAR(100)),</w:t>
      </w:r>
      <w:r>
        <w:t xml:space="preserve"> </w:t>
      </w:r>
      <w:r>
        <w:rPr>
          <w:rStyle w:val="VerbatimChar"/>
        </w:rPr>
        <w:t xml:space="preserve">order_type</w:t>
      </w:r>
      <w:r>
        <w:t xml:space="preserve"> </w:t>
      </w:r>
      <w:r>
        <w:t xml:space="preserve">(VARCHAR(40):</w:t>
      </w:r>
      <w:r>
        <w:t xml:space="preserve"> </w:t>
      </w:r>
      <w:r>
        <w:rPr>
          <w:rStyle w:val="VerbatimChar"/>
        </w:rPr>
        <w:t xml:space="preserve">APPOINTMENT_FEE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QUOTA_PURCHASE</w:t>
      </w:r>
      <w:r>
        <w:t xml:space="preserve">),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(NUMERIC(12,2)),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 </w:t>
      </w:r>
      <w:r>
        <w:t xml:space="preserve">(VARCHAR(10)),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(VARCHAR(30):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REFUNDED</w:t>
      </w:r>
      <w:r>
        <w:t xml:space="preserve">),</w:t>
      </w:r>
      <w:r>
        <w:t xml:space="preserve"> </w:t>
      </w:r>
      <w:r>
        <w:rPr>
          <w:rStyle w:val="VerbatimChar"/>
        </w:rPr>
        <w:t xml:space="preserve">payment_method</w:t>
      </w:r>
      <w:r>
        <w:t xml:space="preserve"> </w:t>
      </w:r>
      <w:r>
        <w:t xml:space="preserve">(VARCHAR(40):</w:t>
      </w:r>
      <w:r>
        <w:t xml:space="preserve"> </w:t>
      </w:r>
      <w:r>
        <w:rPr>
          <w:rStyle w:val="VerbatimChar"/>
        </w:rPr>
        <w:t xml:space="preserve">VNPAY_QR</w:t>
      </w:r>
      <w:r>
        <w:t xml:space="preserve">,</w:t>
      </w:r>
      <w:r>
        <w:t xml:space="preserve"> </w:t>
      </w:r>
      <w:r>
        <w:rPr>
          <w:rStyle w:val="VerbatimChar"/>
        </w:rPr>
        <w:t xml:space="preserve">VNPAY_ATM</w:t>
      </w:r>
      <w:r>
        <w:t xml:space="preserve">,</w:t>
      </w:r>
      <w:r>
        <w:t xml:space="preserve"> </w:t>
      </w:r>
      <w:r>
        <w:rPr>
          <w:rStyle w:val="VerbatimChar"/>
        </w:rPr>
        <w:t xml:space="preserve">MOCK</w:t>
      </w:r>
      <w:r>
        <w:t xml:space="preserve">),</w:t>
      </w:r>
      <w:r>
        <w:t xml:space="preserve"> </w:t>
      </w:r>
      <w:r>
        <w:rPr>
          <w:rStyle w:val="VerbatimChar"/>
        </w:rPr>
        <w:t xml:space="preserve">payment_gateway</w:t>
      </w:r>
      <w:r>
        <w:t xml:space="preserve"> </w:t>
      </w:r>
      <w:r>
        <w:t xml:space="preserve">(VARCHAR(40):</w:t>
      </w:r>
      <w:r>
        <w:t xml:space="preserve"> </w:t>
      </w:r>
      <w:r>
        <w:rPr>
          <w:rStyle w:val="VerbatimChar"/>
        </w:rPr>
        <w:t xml:space="preserve">VNPAY</w:t>
      </w:r>
      <w:r>
        <w:t xml:space="preserve">,</w:t>
      </w:r>
      <w:r>
        <w:t xml:space="preserve"> </w:t>
      </w:r>
      <w:r>
        <w:rPr>
          <w:rStyle w:val="VerbatimChar"/>
        </w:rPr>
        <w:t xml:space="preserve">MOCK</w:t>
      </w:r>
      <w:r>
        <w:t xml:space="preserve">),</w:t>
      </w:r>
      <w:r>
        <w:t xml:space="preserve"> </w:t>
      </w:r>
      <w:r>
        <w:rPr>
          <w:rStyle w:val="VerbatimChar"/>
        </w:rPr>
        <w:t xml:space="preserve">gateway_reference</w:t>
      </w:r>
      <w:r>
        <w:t xml:space="preserve"> </w:t>
      </w:r>
      <w:r>
        <w:t xml:space="preserve">(VARCHAR(255)),</w:t>
      </w:r>
      <w:r>
        <w:t xml:space="preserve"> </w:t>
      </w:r>
      <w:r>
        <w:rPr>
          <w:rStyle w:val="VerbatimChar"/>
        </w:rPr>
        <w:t xml:space="preserve">metadata_json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(TIMESTAMPTZ),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(TIMESTAMPTZ).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password_reset_tokens</w:t>
      </w:r>
      <w:r>
        <w:rPr>
          <w:b/>
          <w:bCs/>
        </w:rPr>
        <w:t xml:space="preserve">:</w:t>
      </w:r>
      <w:r>
        <w:t xml:space="preserve"> </w:t>
      </w:r>
      <w:r>
        <w:t xml:space="preserve">Single-use SHA-256 hashed password recovery tokens.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(UUID, PK),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(UUID, FK),</w:t>
      </w:r>
      <w:r>
        <w:t xml:space="preserve"> </w:t>
      </w:r>
      <w:r>
        <w:rPr>
          <w:rStyle w:val="VerbatimChar"/>
        </w:rPr>
        <w:t xml:space="preserve">token_hash</w:t>
      </w:r>
      <w:r>
        <w:t xml:space="preserve"> </w:t>
      </w:r>
      <w:r>
        <w:t xml:space="preserve">(VARCHAR(64)),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(TIMESTAMP),</w:t>
      </w:r>
      <w:r>
        <w:t xml:space="preserve"> </w:t>
      </w:r>
      <w:r>
        <w:rPr>
          <w:rStyle w:val="VerbatimChar"/>
        </w:rPr>
        <w:t xml:space="preserve">consumed</w:t>
      </w:r>
      <w:r>
        <w:t xml:space="preserve"> </w:t>
      </w:r>
      <w:r>
        <w:t xml:space="preserve">(BOOLEAN),</w:t>
      </w:r>
      <w:r>
        <w:t xml:space="preserve"> </w:t>
      </w:r>
      <w:r>
        <w:rPr>
          <w:rStyle w:val="VerbatimChar"/>
        </w:rPr>
        <w:t xml:space="preserve">consumed_at</w:t>
      </w:r>
      <w:r>
        <w:t xml:space="preserve"> </w:t>
      </w:r>
      <w:r>
        <w:t xml:space="preserve">(TIMESTAMP),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(TIMESTAMPTZ).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email_verification_tokens</w:t>
      </w:r>
      <w:r>
        <w:rPr>
          <w:b/>
          <w:bCs/>
        </w:rPr>
        <w:t xml:space="preserve">:</w:t>
      </w:r>
      <w:r>
        <w:t xml:space="preserve"> </w:t>
      </w:r>
      <w:r>
        <w:t xml:space="preserve">Account activation verification tokens.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(UUID, PK),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(UUID, FK),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(VARCHAR(255), UK),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(TIMESTAMP),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(TIMESTAMPTZ).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notifications</w:t>
      </w:r>
      <w:r>
        <w:rPr>
          <w:b/>
          <w:bCs/>
        </w:rPr>
        <w:t xml:space="preserve">:</w:t>
      </w:r>
      <w:r>
        <w:t xml:space="preserve"> </w:t>
      </w:r>
      <w:r>
        <w:t xml:space="preserve">User notification alerts.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(UUID, PK),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(UUID, FK),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(VARCHAR(255)),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(VARCHAR(50)),</w:t>
      </w:r>
      <w:r>
        <w:t xml:space="preserve"> </w:t>
      </w:r>
      <w:r>
        <w:rPr>
          <w:rStyle w:val="VerbatimChar"/>
        </w:rPr>
        <w:t xml:space="preserve">is_read</w:t>
      </w:r>
      <w:r>
        <w:t xml:space="preserve"> </w:t>
      </w:r>
      <w:r>
        <w:t xml:space="preserve">(BOOLEAN),</w:t>
      </w:r>
      <w:r>
        <w:t xml:space="preserve"> </w:t>
      </w:r>
      <w:r>
        <w:rPr>
          <w:rStyle w:val="VerbatimChar"/>
        </w:rPr>
        <w:t xml:space="preserve">metadata_json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(TIMESTAMPTZ).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doctor_reviews</w:t>
      </w:r>
      <w:r>
        <w:rPr>
          <w:b/>
          <w:bCs/>
        </w:rPr>
        <w:t xml:space="preserve">:</w:t>
      </w:r>
      <w:r>
        <w:t xml:space="preserve"> </w:t>
      </w:r>
      <w:r>
        <w:t xml:space="preserve">Post-consultation patient feedback and ratings.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(UUID, PK),</w:t>
      </w:r>
      <w:r>
        <w:t xml:space="preserve"> </w:t>
      </w:r>
      <w:r>
        <w:rPr>
          <w:rStyle w:val="VerbatimChar"/>
        </w:rPr>
        <w:t xml:space="preserve">appointment_id</w:t>
      </w:r>
      <w:r>
        <w:t xml:space="preserve"> </w:t>
      </w:r>
      <w:r>
        <w:t xml:space="preserve">(UUID, FK, UK),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 </w:t>
      </w:r>
      <w:r>
        <w:t xml:space="preserve">(UUID, FK),</w:t>
      </w:r>
      <w:r>
        <w:t xml:space="preserve"> </w:t>
      </w:r>
      <w:r>
        <w:rPr>
          <w:rStyle w:val="VerbatimChar"/>
        </w:rPr>
        <w:t xml:space="preserve">doctor_id</w:t>
      </w:r>
      <w:r>
        <w:t xml:space="preserve"> </w:t>
      </w:r>
      <w:r>
        <w:t xml:space="preserve">(UUID, FK),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 </w:t>
      </w:r>
      <w:r>
        <w:t xml:space="preserve">(INTEGER),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(TIMESTAMPTZ).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audit_logs</w:t>
      </w:r>
      <w:r>
        <w:rPr>
          <w:b/>
          <w:bCs/>
        </w:rPr>
        <w:t xml:space="preserve">:</w:t>
      </w:r>
      <w:r>
        <w:t xml:space="preserve"> </w:t>
      </w:r>
      <w:r>
        <w:t xml:space="preserve">Immutable security audit trails and IDOR monitoring.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(UUID, PK),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(UUID, FK),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(VARCHAR(100):</w:t>
      </w:r>
      <w:r>
        <w:t xml:space="preserve"> </w:t>
      </w:r>
      <w:r>
        <w:rPr>
          <w:rStyle w:val="VerbatimChar"/>
        </w:rPr>
        <w:t xml:space="preserve">VIEW_PATIENT_RECORD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USER_LOGIN</w:t>
      </w:r>
      <w:r>
        <w:t xml:space="preserve">…),</w:t>
      </w:r>
      <w:r>
        <w:t xml:space="preserve"> </w:t>
      </w:r>
      <w:r>
        <w:rPr>
          <w:rStyle w:val="VerbatimChar"/>
        </w:rPr>
        <w:t xml:space="preserve">entity_type</w:t>
      </w:r>
      <w:r>
        <w:t xml:space="preserve"> </w:t>
      </w:r>
      <w:r>
        <w:t xml:space="preserve">(VARCHAR(50)),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(UUID),</w:t>
      </w:r>
      <w:r>
        <w:t xml:space="preserve"> </w:t>
      </w:r>
      <w:r>
        <w:rPr>
          <w:rStyle w:val="VerbatimChar"/>
        </w:rPr>
        <w:t xml:space="preserve">ip_address</w:t>
      </w:r>
      <w:r>
        <w:t xml:space="preserve"> </w:t>
      </w:r>
      <w:r>
        <w:t xml:space="preserve">(VARCHAR(45)),</w:t>
      </w:r>
      <w:r>
        <w:t xml:space="preserve"> </w:t>
      </w:r>
      <w:r>
        <w:rPr>
          <w:rStyle w:val="VerbatimChar"/>
        </w:rPr>
        <w:t xml:space="preserve">details_json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(TIMESTAMPTZ).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ai_token_usage</w:t>
      </w:r>
      <w:r>
        <w:rPr>
          <w:b/>
          <w:bCs/>
        </w:rPr>
        <w:t xml:space="preserve">:</w:t>
      </w:r>
      <w:r>
        <w:t xml:space="preserve"> </w:t>
      </w:r>
      <w:r>
        <w:t xml:space="preserve">FinOps telemetry recording API token consumption and costs.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(UUID, PK),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 </w:t>
      </w:r>
      <w:r>
        <w:t xml:space="preserve">(VARCHAR(50):</w:t>
      </w:r>
      <w:r>
        <w:t xml:space="preserve"> </w:t>
      </w:r>
      <w:r>
        <w:rPr>
          <w:rStyle w:val="VerbatimChar"/>
        </w:rPr>
        <w:t xml:space="preserve">GEMINI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OPENROUTER</w:t>
      </w:r>
      <w:r>
        <w:t xml:space="preserve">),</w:t>
      </w:r>
      <w:r>
        <w:t xml:space="preserve"> </w:t>
      </w:r>
      <w:r>
        <w:rPr>
          <w:rStyle w:val="VerbatimChar"/>
        </w:rPr>
        <w:t xml:space="preserve">model_name</w:t>
      </w:r>
      <w:r>
        <w:t xml:space="preserve"> </w:t>
      </w:r>
      <w:r>
        <w:t xml:space="preserve">(VARCHAR(100)),</w:t>
      </w:r>
      <w:r>
        <w:t xml:space="preserve"> </w:t>
      </w:r>
      <w:r>
        <w:rPr>
          <w:rStyle w:val="VerbatimChar"/>
        </w:rPr>
        <w:t xml:space="preserve">prompt_tokens</w:t>
      </w:r>
      <w:r>
        <w:t xml:space="preserve"> </w:t>
      </w:r>
      <w:r>
        <w:t xml:space="preserve">(INTEGER),</w:t>
      </w:r>
      <w:r>
        <w:t xml:space="preserve"> </w:t>
      </w:r>
      <w:r>
        <w:rPr>
          <w:rStyle w:val="VerbatimChar"/>
        </w:rPr>
        <w:t xml:space="preserve">completion_tokens</w:t>
      </w:r>
      <w:r>
        <w:t xml:space="preserve"> </w:t>
      </w:r>
      <w:r>
        <w:t xml:space="preserve">(INTEGER),</w:t>
      </w:r>
      <w:r>
        <w:t xml:space="preserve"> </w:t>
      </w:r>
      <w:r>
        <w:rPr>
          <w:rStyle w:val="VerbatimChar"/>
        </w:rPr>
        <w:t xml:space="preserve">estimated_cost_usd</w:t>
      </w:r>
      <w:r>
        <w:t xml:space="preserve"> </w:t>
      </w:r>
      <w:r>
        <w:t xml:space="preserve">(NUMERIC(10,6)),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(TIMESTAMPTZ).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9" w:name="_e64a18a7c7884250c0c94646bf635915eb19f0e"/>
      <w:r>
        <w:t xml:space="preserve">3.2 Applications for Patients, Doctors, and Admins</w:t>
      </w:r>
      <w:bookmarkEnd w:id="99"/>
    </w:p>
    <w:p>
      <w:pPr>
        <w:pStyle w:val="Heading4"/>
      </w:pPr>
      <w:bookmarkStart w:id="100" w:name="_ad633cc0c25ce77f2500c898c9c44e680aeb79d"/>
      <w:r>
        <w:t xml:space="preserve">3.2.1 Welcome &amp; Authentication Flow (FR-AUTH)</w:t>
      </w:r>
      <w:bookmarkEnd w:id="100"/>
    </w:p>
    <w:p>
      <w:pPr>
        <w:pStyle w:val="Heading5"/>
      </w:pPr>
      <w:bookmarkStart w:id="101" w:name="_77d675902c727d8985625097e960b848f85aeaf"/>
      <w:r>
        <w:t xml:space="preserve">3.2.1.1 Splash &amp; Welcome Page (</w:t>
      </w:r>
      <w:r>
        <w:rPr>
          <w:rStyle w:val="VerbatimChar"/>
        </w:rPr>
        <w:t xml:space="preserve">SCR-01</w:t>
      </w:r>
      <w:r>
        <w:t xml:space="preserve">)</w:t>
      </w:r>
      <w:bookmarkEnd w:id="101"/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Function Description:</w:t>
      </w:r>
      <w:r>
        <w:t xml:space="preserve"> </w:t>
      </w:r>
      <w:r>
        <w:t xml:space="preserve">Modern clinical landing page introducing the MediAssist-AI ecosystem, featuring the live triage simulator, 4-step O2O workflow, and quick physician search.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Function Trigger:</w:t>
      </w:r>
      <w:r>
        <w:t xml:space="preserve"> </w:t>
      </w:r>
      <w:r>
        <w:t xml:space="preserve">User visits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/landing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UI Elements &amp; Navigation:</w:t>
      </w:r>
    </w:p>
    <w:p>
      <w:pPr>
        <w:pStyle w:val="Compact"/>
        <w:numPr>
          <w:ilvl w:val="1"/>
          <w:numId w:val="1038"/>
        </w:numPr>
      </w:pPr>
      <w:r>
        <w:t xml:space="preserve">Search Bar: Enter symptom query -&gt; triggers client-side triage simulator or redirects to</w:t>
      </w:r>
      <w:r>
        <w:t xml:space="preserve"> </w:t>
      </w:r>
      <w:r>
        <w:rPr>
          <w:rStyle w:val="VerbatimChar"/>
        </w:rPr>
        <w:t xml:space="preserve">/patient/doctors</w:t>
      </w:r>
      <w:r>
        <w:t xml:space="preserve">.</w:t>
      </w:r>
    </w:p>
    <w:p>
      <w:pPr>
        <w:pStyle w:val="Compact"/>
        <w:numPr>
          <w:ilvl w:val="1"/>
          <w:numId w:val="1038"/>
        </w:numPr>
      </w:pPr>
      <w:r>
        <w:t xml:space="preserve">“Bắt Đầu Sàng Lọc Ngay”</w:t>
      </w:r>
      <w:r>
        <w:t xml:space="preserve"> </w:t>
      </w:r>
      <w:r>
        <w:t xml:space="preserve">button -&gt; routes to</w:t>
      </w:r>
      <w:r>
        <w:t xml:space="preserve"> </w:t>
      </w:r>
      <w:r>
        <w:rPr>
          <w:rStyle w:val="VerbatimChar"/>
        </w:rPr>
        <w:t xml:space="preserve">/patient/triage</w:t>
      </w:r>
      <w:r>
        <w:t xml:space="preserve">.</w:t>
      </w:r>
    </w:p>
    <w:p>
      <w:pPr>
        <w:pStyle w:val="Compact"/>
        <w:numPr>
          <w:ilvl w:val="1"/>
          <w:numId w:val="1038"/>
        </w:numPr>
      </w:pPr>
      <w:r>
        <w:t xml:space="preserve">“Tìm Bác Sĩ Chuyên Khoa”</w:t>
      </w:r>
      <w:r>
        <w:t xml:space="preserve"> </w:t>
      </w:r>
      <w:r>
        <w:t xml:space="preserve">button -&gt; routes to</w:t>
      </w:r>
      <w:r>
        <w:t xml:space="preserve"> </w:t>
      </w:r>
      <w:r>
        <w:rPr>
          <w:rStyle w:val="VerbatimChar"/>
        </w:rPr>
        <w:t xml:space="preserve">/patient/doctors</w:t>
      </w:r>
      <w:r>
        <w:t xml:space="preserve">.</w:t>
      </w:r>
    </w:p>
    <w:p>
      <w:pPr>
        <w:pStyle w:val="Compact"/>
        <w:numPr>
          <w:ilvl w:val="1"/>
          <w:numId w:val="1038"/>
        </w:numPr>
      </w:pPr>
      <w:r>
        <w:t xml:space="preserve">“Đăng Nhập”</w:t>
      </w:r>
      <w:r>
        <w:t xml:space="preserve"> </w:t>
      </w:r>
      <w:r>
        <w:t xml:space="preserve">/</w:t>
      </w:r>
      <w:r>
        <w:t xml:space="preserve"> </w:t>
      </w:r>
      <w:r>
        <w:t xml:space="preserve">“Đăng Ký”</w:t>
      </w:r>
      <w:r>
        <w:t xml:space="preserve"> </w:t>
      </w:r>
      <w:r>
        <w:t xml:space="preserve">buttons -&gt; route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pStyle w:val="Heading5"/>
      </w:pPr>
      <w:bookmarkStart w:id="102" w:name="_c8be8d1f9683c29fd033ac5a3d0ee9a7fdc087b"/>
      <w:r>
        <w:t xml:space="preserve">3.2.1.2 Sign-In Page (Email &amp; Password -</w:t>
      </w:r>
      <w:r>
        <w:t xml:space="preserve"> </w:t>
      </w:r>
      <w:r>
        <w:rPr>
          <w:rStyle w:val="VerbatimChar"/>
        </w:rPr>
        <w:t xml:space="preserve">SCR-02</w:t>
      </w:r>
      <w:r>
        <w:t xml:space="preserve">)</w:t>
      </w:r>
      <w:bookmarkEnd w:id="102"/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Function Description:</w:t>
      </w:r>
      <w:r>
        <w:t xml:space="preserve"> </w:t>
      </w:r>
      <w:r>
        <w:t xml:space="preserve">Primary authentication screen supporting dual-transport JWT credentials verification, password visibility toggling, and demo role quick-login.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Function Trigger:</w:t>
      </w:r>
      <w:r>
        <w:t xml:space="preserve"> </w:t>
      </w:r>
      <w:r>
        <w:t xml:space="preserve">Navigated from landing page or unauthenticated route intercept.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UI Controls 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/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/ Event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email regex (RFC 5322)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Registered account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format on blur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8 chars, 1 uppercase, 1 digit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secret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Toggles eye visibility icon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rememberMe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 session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Saves preference in client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loginBtn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  <w:r>
              <w:t xml:space="preserve"> </w:t>
            </w:r>
            <w:r>
              <w:t xml:space="preserve">“Đăng Nhập”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Submits auth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Dispatches</w:t>
            </w:r>
            <w:r>
              <w:t xml:space="preserve"> </w:t>
            </w:r>
            <w:r>
              <w:rPr>
                <w:rStyle w:val="VerbatimChar"/>
              </w:rPr>
              <w:t xml:space="preserve">POST /api/v1/auth/login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googleBtn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SVG Google 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Triggers Google 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Navigates to</w:t>
            </w:r>
            <w:r>
              <w:t xml:space="preserve"> </w:t>
            </w:r>
            <w:r>
              <w:rPr>
                <w:rStyle w:val="VerbatimChar"/>
              </w:rPr>
              <w:t xml:space="preserve">/login/oauth2/code/google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forgotLink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  <w:r>
              <w:t xml:space="preserve"> </w:t>
            </w:r>
            <w:r>
              <w:t xml:space="preserve">“Quên mật khẩu?”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recovery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 to</w:t>
            </w:r>
            <w:r>
              <w:t xml:space="preserve"> </w:t>
            </w:r>
            <w:r>
              <w:rPr>
                <w:rStyle w:val="VerbatimChar"/>
              </w:rPr>
              <w:t xml:space="preserve">/forgot-password</w:t>
            </w:r>
          </w:p>
        </w:tc>
      </w:tr>
    </w:tbl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Algorithmic Logic:</w:t>
      </w:r>
    </w:p>
    <w:p>
      <w:pPr>
        <w:pStyle w:val="Compact"/>
        <w:numPr>
          <w:ilvl w:val="1"/>
          <w:numId w:val="1041"/>
        </w:numPr>
      </w:pPr>
      <w:r>
        <w:t xml:space="preserve">Bcrypt password verification: $ ext{verify}( ext{rawPassword}, ext{storedHash})$ computed with cost factor 12.</w:t>
      </w:r>
    </w:p>
    <w:p>
      <w:pPr>
        <w:pStyle w:val="Compact"/>
        <w:numPr>
          <w:ilvl w:val="1"/>
          <w:numId w:val="1041"/>
        </w:numPr>
      </w:pPr>
      <w:r>
        <w:t xml:space="preserve">Brute-force protection: Tracks failed attempts in</w:t>
      </w:r>
      <w:r>
        <w:t xml:space="preserve"> </w:t>
      </w:r>
      <w:r>
        <w:rPr>
          <w:rStyle w:val="VerbatimChar"/>
        </w:rPr>
        <w:t xml:space="preserve">users.failed_login_attempts</w:t>
      </w:r>
      <w:r>
        <w:t xml:space="preserve">. If</w:t>
      </w:r>
      <w:r>
        <w:t xml:space="preserve"> </w:t>
      </w:r>
      <m:oMath>
        <m:r>
          <m:rPr>
            <m:sty m:val="p"/>
          </m:rPr>
          <m:t>≥</m:t>
        </m:r>
        <m:r>
          <m:t>5</m:t>
        </m:r>
      </m:oMath>
      <w:r>
        <w:t xml:space="preserve">, sets</w:t>
      </w:r>
      <w:r>
        <w:t xml:space="preserve"> </w:t>
      </w:r>
      <w:r>
        <w:rPr>
          <w:rStyle w:val="VerbatimChar"/>
        </w:rPr>
        <w:t xml:space="preserve">locked_until =   ext{now}() + 15 ext{ minutes}$ and throws</w:t>
      </w:r>
      <w:r>
        <w:t xml:space="preserve">AppException(HttpStatus.LOCKED,</w:t>
      </w:r>
      <w:r>
        <w:t xml:space="preserve"> </w:t>
      </w:r>
      <w:r>
        <w:t xml:space="preserve">“ACCOUNT_LOCKED”</w:t>
      </w:r>
      <w:r>
        <w:t xml:space="preserve">)`.</w:t>
      </w:r>
    </w:p>
    <w:p>
      <w:pPr>
        <w:pStyle w:val="Compact"/>
        <w:numPr>
          <w:ilvl w:val="1"/>
          <w:numId w:val="1041"/>
        </w:numPr>
      </w:pPr>
      <w:r>
        <w:t xml:space="preserve">Dual-Transport issuance: Generates signed JWT (HMAC-SHA256, 24h TTL) injected into</w:t>
      </w:r>
      <w:r>
        <w:t xml:space="preserve"> </w:t>
      </w:r>
      <w:r>
        <w:rPr>
          <w:rStyle w:val="VerbatimChar"/>
        </w:rPr>
        <w:t xml:space="preserve">Set-Cookie: jwt_token=...; HttpOnly; Secure; SameSite=Lax; Path=/api</w:t>
      </w:r>
      <w:r>
        <w:t xml:space="preserve"> </w:t>
      </w:r>
      <w:r>
        <w:t xml:space="preserve">and returned in</w:t>
      </w:r>
      <w:r>
        <w:t xml:space="preserve"> </w:t>
      </w:r>
      <w:r>
        <w:rPr>
          <w:rStyle w:val="VerbatimChar"/>
        </w:rPr>
        <w:t xml:space="preserve">AuthResponse</w:t>
      </w:r>
      <w:r>
        <w:t xml:space="preserve"> </w:t>
      </w:r>
      <w:r>
        <w:t xml:space="preserve">body.</w:t>
      </w:r>
    </w:p>
    <w:p>
      <w:pPr>
        <w:pStyle w:val="Heading5"/>
      </w:pPr>
      <w:bookmarkStart w:id="103" w:name="_525de7ef54f5f1711a6a3c2c9af4c82953b05fa"/>
      <w:r>
        <w:t xml:space="preserve">3.2.1.3 Google OAuth2 Sign-In Flow (</w:t>
      </w:r>
      <w:r>
        <w:rPr>
          <w:rStyle w:val="VerbatimChar"/>
        </w:rPr>
        <w:t xml:space="preserve">SCR-06</w:t>
      </w:r>
      <w:r>
        <w:t xml:space="preserve">)</w:t>
      </w:r>
      <w:bookmarkEnd w:id="103"/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Function Description:</w:t>
      </w:r>
      <w:r>
        <w:t xml:space="preserve"> </w:t>
      </w:r>
      <w:r>
        <w:t xml:space="preserve">Single Sign-On (SSO) authorization code exchange handler.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Function Trigger:</w:t>
      </w:r>
      <w:r>
        <w:t xml:space="preserve"> </w:t>
      </w:r>
      <w:r>
        <w:t xml:space="preserve">Google redirects browser to</w:t>
      </w:r>
      <w:r>
        <w:t xml:space="preserve"> </w:t>
      </w:r>
      <w:r>
        <w:rPr>
          <w:rStyle w:val="VerbatimChar"/>
        </w:rPr>
        <w:t xml:space="preserve">/oauth2/callback?token=...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Algorithmic Logic:</w:t>
      </w:r>
      <w:r>
        <w:t xml:space="preserve"> </w:t>
      </w:r>
      <w:r>
        <w:t xml:space="preserve">Backend exchanges authorization code with Google OAuth2 server, queries user by</w:t>
      </w:r>
      <w:r>
        <w:t xml:space="preserve"> </w:t>
      </w:r>
      <w:r>
        <w:rPr>
          <w:rStyle w:val="VerbatimChar"/>
        </w:rPr>
        <w:t xml:space="preserve">google_id</w:t>
      </w:r>
      <w:r>
        <w:t xml:space="preserve">, auto-creates user record with role</w:t>
      </w:r>
      <w:r>
        <w:t xml:space="preserve"> </w:t>
      </w:r>
      <w:r>
        <w:rPr>
          <w:rStyle w:val="VerbatimChar"/>
        </w:rPr>
        <w:t xml:space="preserve">PATIENT</w:t>
      </w:r>
      <w:r>
        <w:t xml:space="preserve"> </w:t>
      </w:r>
      <w:r>
        <w:t xml:space="preserve">if absent (Flyway V8), issues JWT, and redirects client.</w:t>
      </w:r>
    </w:p>
    <w:p>
      <w:pPr>
        <w:pStyle w:val="Heading5"/>
      </w:pPr>
      <w:bookmarkStart w:id="104" w:name="_7253d6426f3634b2a0303dda2c6f4be697ad3a8"/>
      <w:r>
        <w:t xml:space="preserve">3.2.1.4 Email Verification Gate (</w:t>
      </w:r>
      <w:r>
        <w:rPr>
          <w:rStyle w:val="VerbatimChar"/>
        </w:rPr>
        <w:t xml:space="preserve">SCR-05</w:t>
      </w:r>
      <w:r>
        <w:t xml:space="preserve">)</w:t>
      </w:r>
      <w:bookmarkEnd w:id="104"/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Function Description:</w:t>
      </w:r>
      <w:r>
        <w:t xml:space="preserve"> </w:t>
      </w:r>
      <w:r>
        <w:t xml:space="preserve">Account activation gate enforcing verified email ownership before permitting clinical booking or document operations.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Function Trigger:</w:t>
      </w:r>
      <w:r>
        <w:t xml:space="preserve"> </w:t>
      </w:r>
      <w:r>
        <w:t xml:space="preserve">User clicks activation link in email client (</w:t>
      </w:r>
      <w:r>
        <w:rPr>
          <w:rStyle w:val="VerbatimChar"/>
        </w:rPr>
        <w:t xml:space="preserve">/verify-email?token=...</w:t>
      </w:r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Algorithmic Logic:</w:t>
      </w:r>
      <w:r>
        <w:t xml:space="preserve"> </w:t>
      </w:r>
      <w:r>
        <w:t xml:space="preserve">Backend calls</w:t>
      </w:r>
      <w:r>
        <w:t xml:space="preserve"> </w:t>
      </w:r>
      <w:r>
        <w:rPr>
          <w:rStyle w:val="VerbatimChar"/>
        </w:rPr>
        <w:t xml:space="preserve">POST /api/v1/auth/verify-email</w:t>
      </w:r>
      <w:r>
        <w:t xml:space="preserve">, searches</w:t>
      </w:r>
      <w:r>
        <w:t xml:space="preserve"> </w:t>
      </w:r>
      <w:r>
        <w:rPr>
          <w:rStyle w:val="VerbatimChar"/>
        </w:rPr>
        <w:t xml:space="preserve">email_verification_tokens</w:t>
      </w:r>
      <w:r>
        <w:t xml:space="preserve">, updates</w:t>
      </w:r>
      <w:r>
        <w:t xml:space="preserve"> </w:t>
      </w:r>
      <w:r>
        <w:rPr>
          <w:rStyle w:val="VerbatimChar"/>
        </w:rPr>
        <w:t xml:space="preserve">users.email_verified = true</w:t>
      </w:r>
      <w:r>
        <w:t xml:space="preserve">, and purges consumed token (Flyway V22).</w:t>
      </w:r>
    </w:p>
    <w:p>
      <w:pPr>
        <w:pStyle w:val="Heading5"/>
      </w:pPr>
      <w:bookmarkStart w:id="105" w:name="_99c251d5fc50b980334002728caaae9367cfdf4"/>
      <w:r>
        <w:t xml:space="preserve">3.2.1.5 Forgot &amp; Reset Password Flow (</w:t>
      </w:r>
      <w:r>
        <w:rPr>
          <w:rStyle w:val="VerbatimChar"/>
        </w:rPr>
        <w:t xml:space="preserve">SCR-03</w:t>
      </w:r>
      <w:r>
        <w:t xml:space="preserve">,</w:t>
      </w:r>
      <w:r>
        <w:t xml:space="preserve"> </w:t>
      </w:r>
      <w:r>
        <w:rPr>
          <w:rStyle w:val="VerbatimChar"/>
        </w:rPr>
        <w:t xml:space="preserve">SCR-04</w:t>
      </w:r>
      <w:r>
        <w:t xml:space="preserve">)</w:t>
      </w:r>
      <w:bookmarkEnd w:id="105"/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Function Description:</w:t>
      </w:r>
      <w:r>
        <w:t xml:space="preserve"> </w:t>
      </w:r>
      <w:r>
        <w:t xml:space="preserve">Secure password recovery using single-use SHA-256 token hashing.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Function Trigger:</w:t>
      </w:r>
      <w:r>
        <w:t xml:space="preserve"> </w:t>
      </w:r>
      <w:r>
        <w:t xml:space="preserve">User requests recovery via</w:t>
      </w:r>
      <w:r>
        <w:t xml:space="preserve"> </w:t>
      </w:r>
      <w:r>
        <w:rPr>
          <w:rStyle w:val="VerbatimChar"/>
        </w:rPr>
        <w:t xml:space="preserve">/forgot-password</w:t>
      </w:r>
      <w:r>
        <w:t xml:space="preserve"> </w:t>
      </w:r>
      <w:r>
        <w:t xml:space="preserve">and redeems via</w:t>
      </w:r>
      <w:r>
        <w:t xml:space="preserve"> </w:t>
      </w:r>
      <w:r>
        <w:rPr>
          <w:rStyle w:val="VerbatimChar"/>
        </w:rPr>
        <w:t xml:space="preserve">/reset-password?token=...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Algorithmic Logic (BE-5 / Flyway V21):</w:t>
      </w:r>
    </w:p>
    <w:p>
      <w:pPr>
        <w:pStyle w:val="Compact"/>
        <w:numPr>
          <w:ilvl w:val="1"/>
          <w:numId w:val="1045"/>
        </w:numPr>
      </w:pPr>
      <w:r>
        <w:t xml:space="preserve">Backend generates 32-byte cryptographically secure random token: $ ext{rawToken}</w:t>
      </w:r>
      <w:r>
        <w:t xml:space="preserve"> </w:t>
      </w:r>
      <w:r>
        <w:t xml:space="preserve">ext{SecureRandom}$.</w:t>
      </w:r>
    </w:p>
    <w:p>
      <w:pPr>
        <w:pStyle w:val="Compact"/>
        <w:numPr>
          <w:ilvl w:val="1"/>
          <w:numId w:val="1045"/>
        </w:numPr>
      </w:pPr>
      <w:r>
        <w:t xml:space="preserve">Computes SHA-256 hash: $ ext{tokenHash} = ext{SHA-256}( ext{rawToken})$.</w:t>
      </w:r>
    </w:p>
    <w:p>
      <w:pPr>
        <w:pStyle w:val="Compact"/>
        <w:numPr>
          <w:ilvl w:val="1"/>
          <w:numId w:val="1045"/>
        </w:numPr>
      </w:pPr>
      <w:r>
        <w:t xml:space="preserve">Persists $ ext{tokenHash}$ into</w:t>
      </w:r>
      <w:r>
        <w:t xml:space="preserve"> </w:t>
      </w:r>
      <w:r>
        <w:rPr>
          <w:rStyle w:val="VerbatimChar"/>
        </w:rPr>
        <w:t xml:space="preserve">password_reset_tokens</w:t>
      </w:r>
      <w:r>
        <w:t xml:space="preserve"> </w:t>
      </w:r>
      <w:r>
        <w:t xml:space="preserve">with $ ext{expires_at} = ext{now}() + 15 ext{ minutes}$.</w:t>
      </w:r>
    </w:p>
    <w:p>
      <w:pPr>
        <w:pStyle w:val="Compact"/>
        <w:numPr>
          <w:ilvl w:val="1"/>
          <w:numId w:val="1045"/>
        </w:numPr>
      </w:pPr>
      <w:r>
        <w:t xml:space="preserve">Dispatches email containing $ ext{rawToken}$. Plaintext token is NEVER persisted in database.</w:t>
      </w:r>
    </w:p>
    <w:p>
      <w:pPr>
        <w:pStyle w:val="Compact"/>
        <w:numPr>
          <w:ilvl w:val="1"/>
          <w:numId w:val="1045"/>
        </w:numPr>
      </w:pPr>
      <w:r>
        <w:t xml:space="preserve">Upon reset submission, hashes inbound token and verifies: $ ext{expires_at} &gt; ext{now}()</w:t>
      </w:r>
      <w:r>
        <w:t xml:space="preserve"> </w:t>
      </w:r>
      <w:r>
        <w:t xml:space="preserve">ext{consumed} = ext{false}$.</w:t>
      </w:r>
    </w:p>
    <w:p>
      <w:pPr>
        <w:pStyle w:val="Compact"/>
        <w:numPr>
          <w:ilvl w:val="1"/>
          <w:numId w:val="1045"/>
        </w:numPr>
      </w:pPr>
      <w:r>
        <w:t xml:space="preserve">Replaces password with Bcrypt hash and sets $ ext{consumed} = ext{true}$.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106" w:name="_e75b3b728b5d94d394bb6687d9649baa4d2f8cd"/>
      <w:r>
        <w:t xml:space="preserve">3.2.2 Main Hub &amp; Navigation Flow</w:t>
      </w:r>
      <w:bookmarkEnd w:id="106"/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Role-Based Home Dashboards (</w:t>
      </w:r>
      <w:r>
        <w:rPr>
          <w:rStyle w:val="VerbatimChar"/>
          <w:b/>
          <w:bCs/>
        </w:rPr>
        <w:t xml:space="preserve">SCR-07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SCR-12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SCR-15</w:t>
      </w:r>
      <w:r>
        <w:rPr>
          <w:b/>
          <w:bCs/>
        </w:rPr>
        <w:t xml:space="preserve">):</w:t>
      </w:r>
      <w:r>
        <w:t xml:space="preserve"> </w:t>
      </w:r>
      <w:r>
        <w:t xml:space="preserve">Dynamically rendered based on decoded JWT claims: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PATIENT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/patient</w:t>
      </w:r>
      <w:r>
        <w:t xml:space="preserve"> </w:t>
      </w:r>
      <w:r>
        <w:t xml:space="preserve">(</w:t>
      </w:r>
      <w:r>
        <w:rPr>
          <w:rStyle w:val="VerbatimChar"/>
        </w:rPr>
        <w:t xml:space="preserve">PatientDashboard.tsx</w:t>
      </w:r>
      <w:r>
        <w:t xml:space="preserve">)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DOCTOR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/doctor</w:t>
      </w:r>
      <w:r>
        <w:t xml:space="preserve"> </w:t>
      </w:r>
      <w:r>
        <w:t xml:space="preserve">(</w:t>
      </w:r>
      <w:r>
        <w:rPr>
          <w:rStyle w:val="VerbatimChar"/>
        </w:rPr>
        <w:t xml:space="preserve">DoctorDashboard.tsx</w:t>
      </w:r>
      <w:r>
        <w:t xml:space="preserve">)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ADMIN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AdminDashboard.tsx</w:t>
      </w:r>
      <w:r>
        <w:t xml:space="preserve">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Universal Top Header &amp; Navigation Drawer:</w:t>
      </w:r>
      <w:r>
        <w:t xml:space="preserve"> </w:t>
      </w:r>
      <w:r>
        <w:t xml:space="preserve">Renders clinical notification bell (</w:t>
      </w:r>
      <w:r>
        <w:rPr>
          <w:rStyle w:val="VerbatimChar"/>
        </w:rPr>
        <w:t xml:space="preserve">GET /api/v1/notifications/unread-count</w:t>
      </w:r>
      <w:r>
        <w:t xml:space="preserve">), user avatar, role badge, language selector, and</w:t>
      </w:r>
      <w:r>
        <w:t xml:space="preserve"> </w:t>
      </w:r>
      <w:r>
        <w:t xml:space="preserve">“Đăng Xuất”</w:t>
      </w:r>
      <w:r>
        <w:t xml:space="preserve"> </w:t>
      </w:r>
      <w:r>
        <w:t xml:space="preserve">trigger (</w:t>
      </w:r>
      <w:r>
        <w:rPr>
          <w:rStyle w:val="VerbatimChar"/>
        </w:rPr>
        <w:t xml:space="preserve">POST /api/v1/auth/logout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107" w:name="_7d2d45cab6c40e7421fa948c6d160f377653b0c"/>
      <w:r>
        <w:t xml:space="preserve">3.2.3 Clinical AI Triage &amp; Defensive Screening Subsystem (FR-TRG)</w:t>
      </w:r>
      <w:bookmarkEnd w:id="107"/>
    </w:p>
    <w:p>
      <w:pPr>
        <w:pStyle w:val="Heading5"/>
      </w:pPr>
      <w:bookmarkStart w:id="108" w:name="_620ae0bdf9d4d5f48a346d013d013f70c6d683e"/>
      <w:r>
        <w:t xml:space="preserve">3.2.3.1 Conversational Triage Chat Interface (</w:t>
      </w:r>
      <w:r>
        <w:rPr>
          <w:rStyle w:val="VerbatimChar"/>
        </w:rPr>
        <w:t xml:space="preserve">SCR-08</w:t>
      </w:r>
      <w:r>
        <w:t xml:space="preserve">)</w:t>
      </w:r>
      <w:bookmarkEnd w:id="108"/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Function Description:</w:t>
      </w:r>
      <w:r>
        <w:t xml:space="preserve"> </w:t>
      </w:r>
      <w:r>
        <w:t xml:space="preserve">Multi-turn conversational interface evaluating patient symptoms, asking clarifying questions, and generating SBAR clinical handoff reports.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Function Trigger:</w:t>
      </w:r>
      <w:r>
        <w:t xml:space="preserve"> </w:t>
      </w:r>
      <w:r>
        <w:t xml:space="preserve">Patient sends symptom query on</w:t>
      </w:r>
      <w:r>
        <w:t xml:space="preserve"> </w:t>
      </w:r>
      <w:r>
        <w:rPr>
          <w:rStyle w:val="VerbatimChar"/>
        </w:rPr>
        <w:t xml:space="preserve">/patient/triage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API Endpoint:</w:t>
      </w:r>
      <w:r>
        <w:t xml:space="preserve"> </w:t>
      </w:r>
      <w:r>
        <w:rPr>
          <w:rStyle w:val="VerbatimChar"/>
        </w:rPr>
        <w:t xml:space="preserve">POST /api/v1/triage/assess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TriageRequest(symptoms, conversationHistory, age, gender)</w:t>
      </w:r>
      <w:r>
        <w:t xml:space="preserve">.</w:t>
      </w:r>
    </w:p>
    <w:p>
      <w:pPr>
        <w:pStyle w:val="Heading5"/>
      </w:pPr>
      <w:bookmarkStart w:id="109" w:name="_1574450b798df287eb02172f435fe43ae03949a"/>
      <w:r>
        <w:t xml:space="preserve">3.2.3.2 5-Stage Clinical Query Defense Engine &amp; Vietnamese NegEx Algorithm</w:t>
      </w:r>
      <w:bookmarkEnd w:id="109"/>
    </w:p>
    <w:p>
      <w:pPr>
        <w:pStyle w:val="FirstParagraph"/>
      </w:pPr>
      <w:r>
        <w:t xml:space="preserve">All inbound symptom queries pass through the 5-Stage Defense Engine in</w:t>
      </w:r>
      <w:r>
        <w:t xml:space="preserve"> </w:t>
      </w:r>
      <w:r>
        <w:rPr>
          <w:rStyle w:val="VerbatimChar"/>
        </w:rPr>
        <w:t xml:space="preserve">ClinicalQueryDefenseEngine.java</w:t>
      </w:r>
      <w:r>
        <w:t xml:space="preserve">:</w:t>
      </w:r>
    </w:p>
    <w:p>
      <w:pPr>
        <w:pStyle w:val="BodyText"/>
      </w:pPr>
      <w:r>
        <w:drawing>
          <wp:inline>
            <wp:extent cx="5334000" cy="3177267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HTCAIAAAA4eGmZAAAQAElEQVR4nOydBXgTSR/Gp0oLbSkUd3c53N2d4u7u7n4c7gd3uNsBh7trcXd3d1rq8r3J3O23t0mTFEqpvL+HJ2wmu7OzsyPvvP9NahsSEiIIIYQQQkjoWAtCCCGEEGISCiZCCCGEEDNQMBFCCCGEmIGCiRBCCCHEDLaCkIji1hlPGzsrQaIpGfM4CUIIiaZQMJGI4+0LP/vYdoJERz699qNgIoREYyiYSISSIIWDa+JYgkQv/LyDIJgEIYREXyiYSMQRFMgf/SKEEBIl4UPfhBBCCCFmoGAihBBCCDEDBRMhhBBCiBkomAghhBBCzEDBRCI1fn5+gYGB4geAbJG5IIQQQiyA35IjP5nDh/eeOXN8wIAxRj8dNqxHoULF69VrLsKb9euXX7t28bffflcnjhnT//Hj+9hImjRFgwatcuXKK76DwYO7vnv3NkGChMitRo36adNmMLqbj4+3nZ29ra2uM758+WzatF+HDZsQN248YTFfvnx2cYlrmP7u3ZuFC2ddvXohfvwERYuWbtCgpY2NjSCEEBJ26DCRn8yHD+/u3r0lIgcPHtzJmjVX7dqNbW3t+vfv8PDhXfEd3Lx5FZIrX77CT58+6tSp0b17tw33+fTpQ+3aJd+/fyPfxo4dJ0OGzLFiOQiLWbx49qJFswzTocO6dm32+fPHrl0HVKpU86+/lk6f/qsghBDyTdBhIhGHja2pv4ty69Y1a2trmCIPH96DHaL4MVAba9YshoYoXrxMokRJkRIUFHT06P6nTx8mT56qVKkKEDeHDu1Jkya9PASWVerUafF2x46NBQsWP3JkL/yV4sXLShUCgXLkyD5svH790mgxsmTJUb16vUqVatWoUfTixbNp02a8e/fmhQunEcIrUaJsqlTpoKKuXbsExwg7P3/+xM7OTpZq795tGTNmwf7q3LJnz122bBVk2KhRJRhprq7xPDwOv3//Nm/eQtBSVlbWuBD9sduTJk1eokQ5lA12lL297rc9ETE8dGj3x4/vixQphcsxWkUvXjy9cuU8KmTr1nXIM0WK1Mqpd+7chIsdOXKKg4Mj3iZKlGT48F6NGrVGoo+PT4ECRZF4/frlr189UUvYxmWePeuRPHnKQoVK4BBPzy84e548BVFg2FcBAQEVKlR3dIyNPc+fP4WNbNlyCUIIiTHQYSKRBYiS7t1b7Ny58dGj+/Bj7ty5IdNPnToGFwoGSYcODZ88eYiUGTPGzpz526dPH3//fcLEicORgk9v3boq90esDTogODgEn/bu3ebNm1fwYMaOHST0blbHjo1Wr14E72fXrk2hlSQkJETmlj59JrxOmjTy+PGDKE/79g2gKhDVmj17ImQcPlq3btnGjWuwAQ00dero0AJekD7we6BCNmxYiaK+evV8wIBOmzevxUeenp/xClUEHRMcHHzp0tk5cyYFBQX6+/v36dN27drFEHa9erXGtRitIuTsqwcF8Pf/zyNZiMRBrkm1BPLlK4LX+/dve3gcOXBg5791e3Tfvu3YgG7r1q05dBhkVq1aJaDDPn58h5L069cB205OLqtWLTxx4pC+coKnTRuD0gpCCIlJ0GEikQhM8GPH6qJLkBQQB5kyZcN2/frN69Vr3qlT3xYtaqxdu6Rbt4HwcmbMWJI1a86qVet07dq0Z0/P0DLs128UPJLChUsOGdINEmTduuW2trZLl262s7NPmTL1jRtXDA9ZuHAW/kHfwBbKkSMPUmbPXg536u3b1xA3p08fa9asA2ykkyePxIsXf/fuLdihZctOEBNIhP+kyQ27QWPhFdvFipWOFy9Bx469vLy83NwSHjt2wN29Cays5cvnNWzYMnHiZNgHDpDUJdAxsK/Wrt0TK1as6tXrIrjWunVXwyrC/kgJDAyQn6pBgdUmEMQcbKEPH94bXrLUQJ069alduxHejh7df//+naVLV8B2ly79SpWqiA1ItF27NpcvX+3WreuwuH75pYAghJCYBAUTiUTEjh1HbqRLlxHOkPojzPdlylQ+d+7kxYtn8FZqKRmDu3z5XGgZyhBSihSp8Pr580eYLpj+oZbw1trauBtUtao7AlszZ46DOJCOEeyltWuXent7ff3qFS+eG1IqVKi2b98OmDfQDQjVIXQFfYOIlWFuL148E8KqdOlKEEaQRIipLVky5/bt63HiOEF2iNC5d+8WRBsCeaqsnpquIg0IRD548P9nsN68eYkMkyRJDiGl2RMp+Gju3GnLls0V+oef9BeuE0y5cuWX+5QvX3XlyvnQcNB5JUtWUIpBCCExBAomEhmxsTHSMhGccnNLkChREqGb1L8iTvTlyyeh+0ZbckzwAQEBoeWmaKPEiZOajSUlS5YSxtXFi2enTfv1zz9XvXr1YtKkEcOGTSxRotzSpX/ISBy258+fgUjfwIFjg4ODJk8eCZExfPgkw9zq1m1atmwVuQ1pNWHC0CJFSo0bNxuhN5heym5BQUGaAyH1cF1Llmy2svr/g1/Qi8JYFRkeDjJmzII4Gnw1e3udQLx27RJeU6dOe+PGJU3wzsFBJysHDx5XunRFJfHJkwd4tbP75yxJk6bIm7cQvD2E8/r2HSEIISSGwWeYSGQHGsXL68upU0fPnj1RqFCJDBmyuLrG37x5LRyj9etXJEiQCLEwxJ4Q9vr8+RNe4c2EllXx4mU9PA5jH3hFMEtMnBTxqbdvX23cuNrb+6vQPwnu6fnlypXz0tRJlCgpAmFwiQoWLIZ4HzYQvJNKzgSIfH369DFz5hwhISHnznkgBdfl4uIKbQQl5OXlGRDgr+xcqFDxly+fb9u2Huc9c+a4ie/rQVddu3YRQhCXr06vVq2u0MUTJyAfWGuLFv1erFgZ7JwpU3bE8iAEHz68d/DgLuzj4hIX5f/775U4C3bev3+H0RPBJENI1M/PF8pJEEJIDIMOE/nJqAwUbBtR8Pfu3a5btyw2atVqCO8Hjkvv3sMmTBi2YsV8SI0hQ8YhBXE0GEINGpTPlSsf5JTiyqjtGWzD3Tl6dP+oUX2xD4JrCRIkNFYe3SFubgnbt+85a9b4Zcu2ItbWrFk1nKtKldqQUFBayZOnQsDOx8dHxuzc3RtDMwnjV/f/K0IosG3b7uPHDxF6NYMyeHgcrlixZosWnebMmYR/U6culG4QypA7d/6uXQfIdJy6S5f+8vt3hlWESOWhQ3saNqyI+ODEiX8q6bgEZIjT7dmzVabMm7cWh+fPXwR7tmxZE1oTdhqyxEcDB/46ceLwTp0aYztr1pyFC5eQ6Wr0iZBNNW1t7QQhhMQwrLDYFYRECMc2v0uWydk1cSzLD4G/4uzsAkMoViwH+dOOErRbWDL4SL0z4mLyoSXT6L+w5mBUnIUGfCZHR0cc4uvrA90DnRQYqIsASumg3jYLHBpE0wAidAilxYqlqw1ki8zltprg4GBcu+YyjYKKcnJyVgtEBZhPMMZGj+7n7By3QIGi6dJlKlOmktG6wmXa6bA3eor37982aVJl5syl8Ns0H/l5B109/L5S80SCEEKiKXSYSKRGagVD/wbKwFBGWKKWLN9NjfKMs/ItfbU8CpPjovwopa0eTbYarK2tLVFL4t+KMgqsLPybPXvFsWMHHj26/+rVcxFKJZh4lHvHjo0LFsyoUsU9c+bsRncI8AsWhBASfaFgIiRGgBBkzZoNxLeSNm0GxPsyZsxq1MQihJBoDwUTIcQ8/F1vQkgMh4KJEBIOxInLwYQQEp3hzwoQQgghhJiBgokQQgghxAx00Qkh4YC/L78lRwiJzlAwkYgjJEQ8uuoprnqKGID8Uy12dvyNR0IIiQ5QMJGII1tBZxFjGDt2LF6HDRsmYgZBQfwJXEJIdIaCiUQcCZKH4Te+ozo+wW9EDLtkQgiJxvChb0IIIYQQM1AwEUIIIYSYgYKJEEIIIcQMFEyEEEIIIWagYCKEEEIIMQMFEyGEEEKIGSiYCCGEEELMQMFECCGEEGIGCiZCCCGEEDNQMBFCCCGEmIGCiRBCCCHEDBRMhBBCCCFmoGAihBBCCDEDBRMhhBBCiBkomAghhBBCzEDBRAghhBBiBgomQgghhBAzUDARQgghhJiBgokQQgghxAwUTIQQQgghZqBgIoQQQggxAwUTIYQQQogZKJgIIYQQQsxAwUQIIYQQYgYKJkIIIYQQM1AwEUIIIYSYwSokJEQQQsKDP//8c9GiRUY/qly58tixYwUhhJCoCR0mQsKNatWqOTk5GabHiROncePGghBCSJSFgomQcCNVqlSJEiUyTLexscmSJYsghBASZaFgIiQ8GTRokIuLizrF2dm5Z8+e0EyCEEJIlIWCiZDwJG/evPHixVOn2NnZ1ahRQxBCCInKUDAREs707ds3Tpw4ctvBwaFVq1bW1uxohBASteE4Tkg4U7Ro0aRJk8ptR0fH+vXrC0IIIVEcCiZCwp8ePXrEjh0b9lLXrl0RkhOEEEKiOBRMMZGgQP741o8FJlP8+PFtbGyqVasmCCGERH34w5UxkasnPj+94yPIjyQwMDAoKChWrFiC/EiSpnXIU9pVEEEI+bHYChLzcIxjEz+5Y7pcLoKQqMzLB97BfgGCEEJ+PBRMMRcbOytBCCGEEAvgM0yEEEIIIWagYCKEEEIIMQMFEyGEEEKIGSiYCCGEEELMQMFECCGEEGIGCiZCwkZgYKCfn58le/r6+gQFBQlCCCFRH/6sAPkHLy/PTZvWHDiww8bGxt29SfXq9ZD45ctnF5e4IlwJDg5esGBGjRr1kyVLaXrPwMCA8eOHDh8+SYQRy4v9119L9+/fGRDg5+oav2rVOuXKVcXlmz5k/frl165d/O2339WJJ08eQbo6ZcKEPxs1qjR48G+FCpUQYUSTm5tboqFDx4sowjdUKSGERH4omMg/7NjxN9RSly79PT2/xInjhJSzZz1mzBi7atVOEX58+vTh998nHD9+sFKlWmZ3Pn36OPZ89Oh+mjTphcWEqdivX7+0t7evX7/5/fu3p04d7efnCyUnws7Hj+8fPLiL2lNSpEqwsvqWH7vS5BY7dhwRdQivKiWEkEgFBRP5h9Onj5UsWaFgweLyLea5Q4d2f/3qtXXrupQp0+TJU/Du3ZsXLpxGQKpEibKpUqWTuz19+giaJnnyVOfPn6xfv0WKFKnfvXtz9Oh+W1vb4sXLxo+fQHOWvn3bxY+fUJ3y4sVTD4/DtWo1tLOz1+y8c+dGvB48uKtNm24yJSDA//jxQzhpwoSJS5QoB2136dKZKlXc8dGrVy8uXDgFP0NTbHx06tTRe/du5cyZN0eOPIZuR7JkKSpWrCFEjWfPHp87dxKzOyJuyASqpUiRUopWg9Q7cmSf0AsCYQyoTH0+RkBlopZevnyWPfsvOXL8Iq8UZ0GdP3/+BNfy5MlD5RqN5hYSErxz5+Y8eQocPrzXycm5VKmKV66cRz0UKVIybdqMch/NZaJycBWoAVRv4sTJSpeuaPZm4Sw7dmxEGzhyCF7NtgAAEABJREFUZC/eIjFWLAfDakc95M6dD4fjoydPHty4cbVy5VrfUKVmy4PLuXXrGu4vLufevds3b16B8fltGpQQQr4TPsNE/iFXrnwQGQgGyT8viMAZZIePj/f792+9vb8iZdKkkZje7ty50b59A4gnpJw5c7xdu3pv375etuwPTKJubgkx/SPlxIlDN25cady4MmZ3zVkGDPh1wIAx6hTMowsWzHz8+KFmT8gLzLWdOvXds2erfBIIk26vXm1mzvzN0/Pz4cN7oDYeP74/b950uT9m3/nzZxgWe86cSRMmDEMhZ80a16FDfexg9PI/fHh3/frlTJmy+vv79+nTdu3axRBGvXq1hh8mP+3YsdHq1Ytu3ry6a9cmozngvKgQ/Lt48YzmI1wI8kEJUZKxYwcJnQAK6dmzFeJu0IuTJ49E9Cq03KAY9LcjBOXv378jdNuqVQsbNCgPNfnw4d1OnRo/fvzA6GV+/PgOif36dcAp7OzsLLlZOAvK2bt3mzdvXi1ePFsW1bDar169gLibLOf69Ssg3b6hSi0pD3TeihXzt279CzHWoUO7I0RLtUQI+VnQYSL/0KxZB39/v1Gj+mbPnnvIkPEJEiQqW7YylvitW3eVO8yevRx+A2Y4TJyYNTNmzLpt24Y6dZp07NgHMxxmWV9fn6VL/8ydO/+oUVOwf9asOTHVwdhQnyVz5uzIQZ1St26zvHkLp0+fSVOeffu2589fBNbF3LlTL148nT9/0X37tqE869btixs3ntwHnormKEfH2OpiI5wHFTh79ooMGTIHBARCZ1y+fE7aTgqwNK5cqQghAmOmcuXaOC9m7rVr98SKFat69bpduzZDVuvWLYftsXTpZphDKVOmxvUKveckNVnSpCnwCpW2bNlcbLi4xNWcomjRUuvW7ceGh8fh8eOHYM+HD+9B7vz1115IJdgqr14911yIkhtuR5YsOWRiv36jkHO6dJlQJ2PHzoLv8uhRAwQuIb8ML9PNTWfvdenSD3YUNoYP72X2ZsE9Us5SuHDJIUO6QesYVju8n0GDunTu3M/Gxnbv3m3jxs3WFN6SKrWw8aAww4b1gL+FSqhdu7EghJCfBAUT+QcIgg4deleqVGv8+KEDB3ZatGijZgfYS2vXLvX29oL5ES+eG1IcHBzhGWC2hpcApRI7ttONG5cx/bu7lxb6KR+JiPJYWZkyMpEJZkdNIryEjRtXd+8+CDkgiLN//04IJgRlfvmlgDJtW8KDB3fwCmNGvkWRIKE0agbWWpMmbUeP7ofwFnwOiAPs1qhRJWUHODTwVCA7ZCjN2vqfoN7y5fN27PgbG9u3e+AVEnPOnJVGi/H+/Ts4YWfPnpAiBvJIPiWGunJ2jvvu3dt8+QprDjGaG2pD6KN1UK4ytpgmTbqvXz2NXqY8V65c+WWihTdLOUuKFKnw+vnzR8Nqh6xB8Y4fP+Di4grBh0815bSkSi0sT4ECRUuWLA8FBsVJe4kQ8hOhYCL/IXXqdF279kccBzOl0H+FXqY/e/Z40qQRw4ZNhAmxdOkfiC4hsWHDVv36tW/WrBrmua5dB8A/wPRfqFCJHj0Gi+8DrgmmzBUr5iHiA3mB7W7dBjg6Yop9od7N2lonxTDpaqZSpdjycen589clSpQktHO5usaDhGrfvheCWcWKlcU8nTRp8iVLNqvzTJw4KfwSzYHQc926DVSKYRQZ34Raevv21Zo1u7Fdu3ZJvKZKlbZKFXd4LRAcTk5OZctWEd+B0ct88kQXqrOz+6ePW3Kz1D+CoOhCo9Veo0b93bu3JEqUtGLF6oaPhVlSpRY2HviRZ8/q9OjBgzvd3ZsIQgj5SfAZJvIP58+fQhzn5ctnCLKkTZsR5kHixMmgEmAPKLEnhEU8Pb9cuXL+zZtXQq+iEiZMUrVqnZEjp8hvvZUoUfbgwV0XL56B3tq/f4eXl6fZ8yK3MWP6e3l9USfu3LkRxhKiTsOGTZg+fbHQ+VuHChYs/vLl802b1iDzM2eOI6qVPn1maCk4N3ApEJOSx6qLnTVrLszWq1YtwKx8+/Z1OfUapUqV2jC6Zs+eUKiQ7izbtq3HlerPchefFi9e1sPj8MmTR+CuIbokD8H0b60ntDyTJEkO5eevww8RTNhCsgCwlAICAq5ePV+rVkP8GzFiiuHT8dB8OLX8Bz9GmMSSy/zmm2VY7UgsV67q9euXDx3aXapUJfFNVWpJeYKDgyHTYb8h6jd37rRr1y4JQgj5SdBhIv+A+W/jxlXQH/nzF8EqH2ogc+bsJUtWgAsi9FGnChWqww/AxIyJEPEy6AYHBwcYJ1AqCOdhql6yZFP9+i2hpQYN6iJ0T/Ykh18FoaA5kbQZFLPh/v07J04catOmm5OTi0x59erFuXMnR42aKr+HBUqXrrh379Zp0xZ16tR37typ+JcqVToEfcqUqQSjYvjwXihV3ryF5M6aYo8ZM2PixGGwQ/C2UqWaCPEYFEZXEuienj2HdOrUuGLFGjA85syZhH/ItkuX/pCPUG+ICo0a1ReGEMKRCRIkNHpRGlDCadPG5MyZt0GDluPGDUZFoZAIYEFnoJIzZ86xZctfiHwtW/ZntWp11c4KcoPaQ2Hk20yZss2YsUR9FlS4+kRx47oau8z/FMmSm5UuXSbNtWAbXpGm2tOmzZAwYeLs2XN7enpmyJDZWFWYr1JLynPlyoW7d2/CmooXL37Tpu1+/XXAsmVbEMsThBAS4VjJkAGJUdy75PXuTVDGfNqfdkREBoLJyclZnYiFPiY5GXaBz4QADYwVX18fOzt7H5+vPj4+mDvRilq3rl2/fgtM/NgNjkpQUKB8FMYS/Px85dfXLSEkJNjb21s+A/Tv4X6YdDWBIXWxAbwNRL5MP02lRn7bztnZRZ2IysE0b3kmQv+FfPQwe3t71C18Jlkn8noRMkuePDVKeOjQngkThu7efSZMORvFxGXCw/uem6WpdtRP9+4tIFjr1WsuLENTpd9ZHsmz21+D/QLylHEVhBDyg6HDRP4PJm+NWgLqFOUXFOUqf8OGlWvWLM6RI8+XL58/ffpYuvQ/0RnoA7wIi7FcLQmdgWGtVkv6w2MZ7qa5EI30MQvcEcNDLJeACsqPS6FulcNxvYg6tW/fACk5cvyCSFOdOk2+Xy0Jk5f5nTdLXe23bl2D2SN/yFtYjKZKw6vxEEJIxECHKSYSmsMUVtB4Xr589vHje8ydiRMn08SJiGlgt7x48SwoKCBZslTh/vdnDAnHm/X58ycIvmTJUtja2olvJVzKQ4eJEBJhUDDFRMJLMBHyc6FgIoREGPyWHCGEEEKIGSiYCCGEEELMQMFECCGEEGIGPqUbc/n42k8QQgghxAIomGIigQEhgd6Br+54iajM23fv8Prw4YOPn3R/xSWea7yCBQoKEjp379198FD391JQV8DVNV7CBAlEFCeOq40ghJAfD78lR6IS58+fF7o/mjZfboB8+fLhtUOHDnKDmOa8CpmCqhP6amQFEkKICSiYSBQAsztEkvhXMCkiSdkm34CsUvkqkVUqXwkhhKihYCKRFI1IEnptRJH0g6B4IoQQ01AwkUiEYcAonwpBfjxK5SviibeAEEIEBRP56fCxpEgL9SshhChQMJGfQ2iPJXEmjpwoN0vztDhjdoSQGAIFE4k4+FhS9IAPPBFCYiAUTOTHYjTixrBO9IAPPBFCYg4UTOSHwIhbTCO0X3ii7UQIiR5QMJFww6iZxIhbDEQTs6PtRAiJBlAwke+FZhIJDdpOhJBoAwUT+RZoJpGworGdqJwIIVELCiYSBjQ6iWYS+Qak4aT5kh0DdoSQSA4FEzGPYdCNZhIJF2g7EUKiChRMJFSkTmLQjUQAVE6EkEgOBRPRYlQnUSSRiIHKiRASOaFgIv9AnUQiFZpHnaicCCE/FwqmmA51EonkUDkRQiIDFExG8PT09PPzE9EaXODnz5+x4evri1cHB4e4cePGihXL7IHW1tbx48cXhEQ4htG6b/huXWBg4KdPn8T3YWtr6+rqKgghMQkKJiN4eXl9/fpVECGCg4P9/f0hp5QUe3v7ePHiCUJ+HmrlJDWT5YYTRrw3b96I70MuMAQhJCZBwWQECCaMxZcuXVJSihQpUqdOHRFFePfu3bZt21q3bi3fLl++vEqVKgkTJjS6c1BQEEymOHHiGP302rVrAwcO3LFjh5JCwUQiDzKaLAPKFobqMOJdvXr1t99+w2LAxcUlY8aMVatWTZw4sQgLFEyExECsBTHGs2fP8FrpX7JmzSqiDg8fPtywYYOMKiIAsXXr1nv37oW2c79+/c6cOSMIiYJAHs2bN+/cuXPYmK8nf/786p/ENAq6xv3798uXL58tW7aTJ0/26dOHjjIhxCy2goRCqlSpMKQqb9+/fw/Z4eTkdPHixeTJkxcqVOjIkSMIV5UoUUI+04Ptw4cPf/z4sXDhwqlTp0YKxnFHR0ekQMFUq1YNx0KaPH/+PEGCBE+fPm3VqhX2QZ7YLVmyZAULFsSyFWe5e/eum5sbEqHScuXKZW2tE7WPHj3CeWEF5cyZE26QHO5lwfbu3Zs5c2Z5RsmDBw/wiv1Rkps3b/r4+OAsMMkwT3h4eLx8+RLzRPbs2e3s7LDURklwLphqyBClDQgIwD5IhCNVvHhxmeGtW7eQGwqDowQhkY8OepRQHZApJg4pWrRookSJChQoAMGETie7NhYYxYoVQ9/HDojcnT59Ghto+ehf6rfocYIQEsOwGTVqlCD/BdLn0KFDHz58cHZ2fvHihZWVFTagQoYPH/748WPolWXLlq1fvx5+/uXLl1etWlW3bl2Ms7BqMOBiTwzWCIphIF6xYgU+hUCBEoL46N279+3btyGAkIhBOUuWLMePHx86dCi8/evXr8+aNatMmTJv377FWTB84ywIpSH+Bdl09OjRIUOGQO4g8cCBA5BWI0aMKFu2LM6FzJFD7dq1sa2UH/G4J0+e2NraYkrYuXPnjRs3oI2w/9mzZ2fOnImJYdOmTRBSpUqVgg6DPEKIDSWULhquAqdIkSLFlStXYsWKhTPu378f5YkdO/aff/6JPVFs6CpBSOQj379gBSJlk9B/yU7zYDg6NaLM6DVo3ugCWOfUrFlz2rRp6E3e3t6wrLAcwkddunSB84Q1DPxmiCT1Wyw/1A/2EUJiAnSYQgW2ypcvX7BRq1YtjL8yccKECZAR8GygkCCAPn361LRpU+gJeEgYhVeuXIlPq1at2qNHj5YtW2J/iKEpU6ZAckGgYB9IJVdXV4y5r169CgkJmTFjBhbBGKyx59ixYw8ePPjLL79ge/LkycgHGghjPc4OLVWnTp22bdsqZYNFhFG+cePGkDtQMErxlJK7u7tDFXXv3h2aDBPDnj17cDoYTqtXr8YOp06dmjhxIq4CEwNKCOUErYZ0zCLwrrCP8nzGtWvX8Dp16lSUB0aazE0QEolRHgNXNJNEYzihtcP9RQ9Knz592rRp0RnRyGrV7QYAABAASURBVLFi8fT0hBOcOHFi9G6sItDB0XdgwarfCkJIzIOCKVQgIyA4NInyi/cwaeQTQlA/sFuw7kTMC/qjWbNmyp4IveEVbhDUEjbg0Ah9XA8yCK958+bF0IxDMKDDiMJH2LaxsZGCSZ4lZcqUiPrBrMJH0DrqYlSpUmXRokUNGzaEE4Zgn/ojjOw4BPG1kydPbt26FcoMBtjmzZuxeoZftXDhQgTgZAwRH2GeUB8LFy137tyGT7Mq5UH4TxASRVDidJrfcJJgbQDHtEmTJpUqVYIdCx8XtjEcJnRnpKOfdurUae7cuVh+YBxA8E79VsbsCCExCgqm8AF6KEmSJJAjUh4pQKPIDYywlStXhvMEjQW3v3Tp0giTIX3gwIElS5ZU9peOjgT6Sei/jyP0SkudLWJtcH0QeoNrheie+iME4/CKmBo005IlS2AdQR4lSJAAYgj+EFSa1Gf16tVTDgkKCpIbONfr168FIdEItWwC0D1YFSAdnREySO6DKBs61ODBgxE6RyhcfuejRo0aCL3BeUI61ifqt7CKBSEkhsFvyYXK58+fH/7Lhw8fTO9coEABGDYw+eHnnz17FododggICLh69WoNPUOHDoWIwRI2e/bsCJxhZxx74MABozm7uLggAIfd7ty5AzWzf/9+oVc2CPxh9IfzhB3U+yM3+EbyASa8lQ9uI2wHD8zf3z9jxoywi+TXsKUIg7S6ePGiXFjLq9iyZQuuHVfx6NEjQUi0AJpJfpkOqxrDT2Hi4jVz5szov+inWFfg7e7du4X+J0XQKeAoq9+iOwtCSAyDgsk41tbWCGl1+5ft27eb3j9XrlydO3f+888/GzVqNHHiRLj9MhNlB/hJmTJlgid08ODBLl26zJkzB4n9+/dHOvJv27btzp07EU0zmnm/fv0ggHr37t2mTZtTp07JwV0aS+XKldPsDJUDVYSN1KlT44x58uTBdrp06SCY4CrhoqDYMPRjkY14Hz5CwO7SpUv169fHNSIgKNfiiFMsXrz48ePHgpBoBJo3uoC0gdVmMLoMulKrVq1at26NXoPFCfrLvn37WrZsuXr1anTtwMBA9VtpDxNCYhT84UojfPMvfQcHB+NA9RfW1CBYljx5cgTaoFQmTZoEgSKHbLg7dnpMZw6dhACfjNOB06dPT548GcO3EvUzeojmG22IvsFnkolYNMuHkzAZIFE+ZSX0v+yHIoX2U5b84UoSpTHxS99o9uga6JW+vr7oj+hr6EFwcxVppbzlD1cSEgPhM0zhCSyl0NQSglxYmGI4Rhju+vXrtWvXVkZhRamYRi19pk+fjtgcrCkTaklziARzgJKo/OU4Wz3KPihYaGqJkGiM0hOVnwzQ9CD+oAYhMRk6TEb4QX9L7sOHD9euXYOXkzNnzrD+KQYNsJdSpkyp+TWBiIEOE4nS8G/JEUK+DQomI4T2LNFP5+LFixcuXEiaNGnVqlXFTwINJjQXjZDID+LmCL2pU2S3yps3r3zgzxLYCwiJgVAwRRnOnz/fsWPHfPnyzZs3TxBCwg/5iwPoWZrfBCeEEAUKpigD1BI007lz5wQhJLxh/yKEmIY/KxA1wPIXo7npPyZKCPlmZOeCbBKEEGIMCqaogSV/fZ0Q8s3IPz93Xo8ghBADKJiiAPIvYVEtEfJDQReDbFL/vV5CCFGgYIoCSHtJEEJ+MDSZCCGhwR+ujOxwvUsIIYT8dOgwRQ3oMBESAeTTw1UKIcQQCiZCCCGEEDPwd5giIxMnTly/fr3Rj+rXrz9w4EBBCAk/0N3Q6Yx+lClTptWrVwtCSIyHDlNkpEWLFi4uLobpcePGbd68uSCEhCuVK1d2cnIyTHdwcGA0nBAioWCKjCRNmjRBggSG6UmSJPkpf3CXkOiNs7Nzvnz5rKysNOlx4sQpVaqUIIQQCqZIS7du3TBYq1OwAu7UqZMghPwA0LngJ6lT0AHh9RqqKEJIzISCKZJSsmRJ+EzqlIQJE5YoUUIQQn4AGTNmLFy4sFoe2dvb169fXxBCiB4KpshLv379lCeZ4saNO2TIEEEI+WH07t1beZIJGz169IBmEoQQooeCKfKSP39+RTC5urrmyZNHEEJ+GMmSJcuRI4c0mWxsbKpUqSIIIeRfKJgiNYMHD8ZKN06cOH379hWEkB8MbF1HPR06dLC15R9CIIT8nx8yIvj5BAsSHvySq0CKZGmx5M2XpzBrNbyI5Rih6wTeuChEkkQpSxYre/bcuepV3XnjohA2tla2dnw8n/xYwv+HK70+BR5c91YQElkpUz+hc7wIMg8CA0K2LXiJ0VwQQn4Y+cu5JkvvKAj5kfyQacPWzrpQzcSCkMjHmW2vRYRTrG5SQQj5MVw7+kEQ8uPhM0yEEEIIIWagYCKEEEIIMQMFEyGEEEKIGSiYCCGEEELMQMFECCGEEGIGCiYSKv7+/oGBAeInERwc7OvrIwj5VkJCgn18vEUMJjAw0M/PT0QaeEdIlCaCfo1m2LCe3t5e6hQrK+upUxcob1++fDZt2q/Dhk2IGzee+AFg9l2wYEaNGvWTJUupJB44sNPePlaJEuWwfenS2QULZiofTZz4h5OTi/J2xYr5Fy+eVt4WLVq6Xr3mIoowfHiv2rUb5ctXWL4dOLBzs2btc+bMa3RnDGd2dvbyN46nTh2VKFGStm17YHv58rnOzi7u7k1E2EHtxYoVq0GDlmE66vr1S/36ddiz55z4Jr58+eziEldEVnbs+Hv37i0fPrzLm7dQ374jkRIUFASBGCeOkwgntm1bj1Mg22LFytSr18zRMbbR3VCGsWMHtmrVNVeuf5rEsmV/+vn5tmvXc+TIPg0atLCkqUQSzp8/tXXrulu3rqVJk37QoN88PT+1b9/g778Pqvvy9+Dp+WXTpjUHD+5MmjRFnTpNCxQoqtlh8eLZ165d1CT26jU0Vap04rsJCQnZvHntkSN7P336kCVLzrp1m2bMmNX0IevXL0d5fvvtd9O7nTx5JCAgoGTJ8vLtxo2r0QAaN24jwpunTx8pdwRjsukGRkhkI4IGu3LlqqBDvn79cuXK+R079nFycra2/o+5FTt2nAwZMseK5SB+ABhffv99wvHjBytVqiVTYJz89dfS5cvn9egxWKZ8/er5/PmToUMnyLcODv/5DbRnzx7htXLl2vJtihSpRdTh6tULZcpUUt5CGtaq1dDonqiohg0rLl++NXHiZJqPkidPhXskvgnUnqPjNx77bWDe+vz5Y+/ew0Wk5O7dm7NmjR8wYAw06MuXz2Vir16toWvLlasqwoPPnz+tXbukefOOWIFMnDjM1TUeVgtG94wfPwFMiH37tknBhO3Vqxf17DkEPTR9+kxx47oaPcpEU/lZeHl9GTKkG3S5u3vjK1fOQy5DMIlwZcOGFefOnRwyZDwm/njx4hvukCdPQTk4TJ06ulq1ulmy5BC6v5wdPovAuXOnQjBh/MQy5vbta87O4bYe+Pjx/cyZ4zJk2CTXk1i+QjCJH4zpBkZIJCSCBFOZMpXxeu/ebQim0qUrYox++PDu4cN7EydOigEod+78jx7dw6INfo/Qr0IgbjBDnz9/sn79FhiAMPkdObIPa1l07DRpMmDFjGH90KHdeFukSCmsJnHU2bMejo6OHz68R86YG3AK5ex9+7aLHz+hujwwk65du6RZc0Ou5c9fGNaX0UvAGrFixRrK23fv3ty7dwvrpAsXTidPnhLFOHRoj7+/b8mSFdzc/jnXqVNHsQ/WTzly5LGxsUHBHj9+KC8Za9PMmbOhDJcvn0ubNuOJE4cg3aDSMJXiQpBhoUIl8BZnQQoyPHv2RLZsuVFRUmh+/PjBw+PQ+/dvMeIg/dixAxUqVJeXg0U2XhU/yQTwHo4e3f/06UNUdalSFWxt7fAW6Xv3bk+aNHn58tWUPa9cufD1q5ccTHFr0qfPjKuGHQIdptSz5mLNnh0XDiXn4uJaokR5OfcEBPgfP34Idz9hwsTS9pPAxkeRUG+//FIAkyLqGe0BU1H+/Lr1Pd6iAaRNmwHbaFGpU6fFfcR8iauD2QAvMEGCRCKSgfueKVM2tTZCgXHhuPWoZ9xK3GXUM+at7Nl/yZHjFxg5QqeBtL1AhF7tmIeWL98mUwoUKIYmJwXTrl2bUqdOny1bLnV5KleuNXv2xG7dBqLqpJNarFhZ+K+4uYrS1ZxI01SMtgo0XaQgKlSiRFlpsWC3dOkynj59DP0Xt8bLyxOnUzdsTftHyp07N9Ck0SSgRdARDDu+wt27t/AKXwTKHk1FU+dQAJoqDa1zGY4/Sia4nIIFi+He4R9WXDDnChYsrj4LCik3IJiwLZsxTgTPBjeuePGySn+xsKcrPHnyEGoJawDcLLxFVjLdsBcLvZxFU8EG1qiq+tHWrYbx44dOn75I5qCg6afw2FD/uDQPj8PQykmSJENjePbsyfPnj1GxyPzw4X1ubgnQOHEKwzpX56w0MOyDmlTSYZtlzZoTFYLrUleaeoRv3Litvb29ICRi+WnPMN28eXX8+CFY+75799rZ2Rm2x5w5k4KCAs+cOd6uXb23b18vW/YH+jxGEIiDBg0qoNNCFsATwtDp7+/fp0/btWsXYzjAuhzuETLcv387An8bN6769OmjZkk3YMCvWM2rUypUqDFr1jIsu9WJGGXc3Uu3bVtnx46NhgV+/foFyoZ/L148FfpFGPzkefOm4ahJk0a4u5e6devqwYO727atiyEMO+ByJkwYhguZNWtchw714T+rLxnL3wULZo0dOwhOwOTJIzFNYq7CANGtW/OHD+/t3LmpVq0SOBHOMmpUXyz+3r9/N3p0P4QDhH5Ab926Nsx2TE4rVizw9Py8atVCSC6h1xbTpo15//6NpvCY6mTh8U9JnDFj7MyZv6G6UIETJ+rMGGQl9MtNXJSmZnCKCxd0UmzLlr86d2585871EycONm5cGdOh0YsVJtm7d9uAAZ1evHi2bduGTp0a4YZiIuzVqw3KgzIcPrwHc6qy8+rVi+EYpUyZBufq2LHR33+vxH0fOrQHQk74FPMWal7uiTq5fv0ysvLVA0EpixfZyJAhC3QASosLlylfv37Vv3qhzKg96BvcFNxo1CoaidBLZE0vEOaqXaol1AbUmFRIqJgZM36DTaIpj5zXMSHhFY0QWgR669WrF8hftnbDE2maitFWMWnSSMyFuFJEYTBby91at3Z/+vQxrqJ9+/qI+b5793bQoC67dm2Wp9a0/wcP7nTv3gIbOPDq1YtGO75CxoxZ8Arlh7oyrHPDKjXauQzHH3Um0LLYDX0NMSxooAsXzkBPCJPAt0aGOOTGjSuoGWh6o1dqtDBqcOuFsYWQYS+G+EA3gU2IAQf6WO5meEZNPlC0dnZ2y5bNlW/ln8wy7KcfP75DY0CsHDlgfyhIZHvs2H4shnEfu3dv+ebNS/TWqVPHGK1zNUoDe/z4ASoH/1A2pDg4OBitNPUIj1MLQiKcn/z8wZQpC6QlBn/WAAAQAElEQVQB0KhRaznlo2fWqdMEtjO6Su/ebaAJoELQmREsw9Bfs2axN29eYSmJHrV27Z5YsWJVr163a9dmrVt3xbEQQNOnL7ay0v7drsyZs2MEVKcg/KfZB6ulmjUblC1bBUM5ZoXChUtoxkqMPl++6CYJGP7Kg1BTpsyH0EEhEXDs23ekjFNghoDZA3tj9uwVOFFAQGCDBuWVgVVeMqYuTPwjR06RFsjevVsxRkHrdOrUB3EZ7DZ6dP/9+3fmyaNbKE+bthBngcY6d86jbt2my5fPxWry99+XK2vQ6tXrYcrBQv/WretYmSFPzdVh6L98+bw6xdv7K0bDGTOWYDFXtWqdrl2b9uzpiZAlJuOGDVtq4iwlS5bHclB5W7dus+bNOyAHyMTbt6/HieNkeLHKUtsou3dvbteuB5bvEJd165bBZIAJA6pu3bp9itiVMwRaBa53zpxVuB0XL57B1W3f7oGlKpahKL/RMBPcpuzZcyPqKltFJCRnzjxQ8NDZGzasHD58EhbfRYqUROuF+Sptp6JFS61bp7NwPDwOQ2T7+HgfPLhL0wtgx1pS7du3r0djq1atjtB7qHPnrokXz02zj6trfIgknALGJ260DEw3bdoONY+NR4/uG57IsKloWgVuwezZy3FGdD2oKyhg+cBNs2YdsNuzZ4+xtBg+fDJcIkyQJ08erlq1tmH7hwsrdAH9qnCMMIVjQjXs+IjvywLA7kWnGDducKNGFeGWadqGYZXKdE3nMhx/1D406hwHbt++QehXEWfPHoflCTdIhM7SpX9ih1GjpmAbfW3r1r9KlSpvYU/HuSBJkY7GD3mBgUIKZQWjvXjduuUwZpYu3YxukjJlalyIXEdpztiiRUd1VjBs+vcf06pVLbU5Z9hPEybUDddduvQrVaoiNqB1cKNHjJiMUzRqVBl5IhCZN28haL6BA8eEVucSpYFhQ+gfiYPmxunguP/222BNpaFriNBHeEIihp8pmFKkSGUYLoGRi+UjBkeskzBUxY7thJS3b19h0IeBjx1wCCx69K5Gjf7/XI5cMMFq/ua+hEU//mEDIzikDE6hDsCB0qUr9eo1VHOUfOgKikGG/DHxoMxfv3pi+sfb/v3/GZJQWsw6GOWVS8bwhD2lYQ5TAeFIzCvYbe7caXKRh204BHIYlWeBxQLrBRsYAaGQ1I59+fJVEevEXAK1h5ig4SOubdt2hxaU25Uq6cZ3iA+8IrIg9ApD6L13KEthATDGhf6xM1wLig3vzfBiTQgmGADwgdq37yX0LgjkArwNzEwYqQ2f9hgzpj8qCiY/tk+fPo4ZXRr7KDkWoxonLAoBEYBozuzZExAvXr16l0adw2aYN286ojPywl+9em7YC+C+CHPVjnY4f/6MHj2GKE0Cs5HR8sA7QVXLpXyhQv8JMxk9EVqjJgdNqxD6ANzatUu9vb3gnCkqTdlN/NuwsfxAjNJo+8dUiooaOLAzZnpoI0hqw44v27AE24sWbYSFBp8JZ0yVKo2JKpXpms5lOP6or3H9+mUQBPLBR1jRCAypI9dGuXHjMlQ+rGt5UcgTHoyFPR0NHjpD6Ly6ufD8kI/MQcncaC+GrIGakd3E2lrnMhqtW8OiIroKHf/rrwPQE52dXYz2U+havM2V6/8aUd5KKytrJycnGelDPkIXYQ+AFaSpcxPB+rlzp7q5JYLsNlppEGTi+0Z4Qr6fnymYHByMfG2nYcNW/fq1b9asGjpM164DIDJgb2ChA+dG6J+FypIlB+xl9MklSzZrOk+4RrVDxHcgB5H589clSpRESdy5c6NyyRhfuncfBI9hy5a1GFbGjJkuPxo8eJxcS0mkyyKxsbH9N3MnjWEGvYVVHdaasAf69h0hLEAWzMfnK6bSL18+iX+HOaF/KkLZLcRkNUhj3OjFmgARWIyAMqYj9JM6pANepfDSMGrUVCzoMewOGjQ2ceIkSoUg7IhMnJ3jYgjG0Gx4oPoqIieYk/r1GwWNAj9GmoJKmXG9kEdr1uzGdu3aJYXe5NP0AikWTVQ75hgE4GAAVKlS22xhChQohvqED1GpUk3Ndy+M3l90TxFKJctWAQ8JzXvYsImI9y1d+gfiMsIkRtu/0MXTx8ArGjt2IM6FEhrt+GrQHjCGIBiEpqIWTIZV+t+j/ulchuOPejcvLy/1I02WtDE0UUzzypdLhP77m8Kynl6qVAX5zTWsjgICdNFb6KHChf9feKO9OHHipJqFRGh1awjk6alTx44e3YflotF+Krft7CyaOEzXuRpo6927tyxbtlWuAw0rTcLnlsjPJdL9DhPG2YQJk8BeRrhKfqnt8+ePWO1h5QGfvEuX/kK/An758vm2bes9Pb+cOXP84cO74rvBeWEsYcG6bt0yoYvi5dDsgPEIJ5L/1I8oGiVr1lwYa1atWoBhF9OhfDpEw9WrF+GXVKxYE0EZxGjgw+fIkQdlQP64uv37d4SWOWYgRE9OnTqKmkEsTxrdqKu1a5fAgYByEhYAOw1+2ObNa5HJ+vUr4ArAe3BxcUWxMdnAxsAAjQUflrCfP3/6/otV1x7uGi4B4RXsD7nw7NkT3FC9Znq+adMalEd/T+/JAxEqQnjl0KHdCFJgDIXHgOAOAlLbt/+N6QSzY7ZsuU6ePIJC4hWfyqMwbVy7dhHTBmIWIvKB8AouXF6F0AcdhP6rlxcunEaBUfn+/n4IYEG4yMp89+6tYS8wW+27d2+9dOksHJHHj++j2tFOZGgGwtqwSJiKYDKJf7+focboiTRNxTBDWfMQdrjdV66cx8UKkxht/9AWaOGIK+XMmRfRH9MdPzAwEO0HdYtGizOmT59ZPizs4XEEjpFhlRothuH4owaVg9g3ovMohq+vL+QL7CLlQTSjlChRFr1V348+4qJQXZb3dOhCaz1C//QSeihsGDRsVCbibrhYo724ePGyHh6H0R1g7MF1Dq1uQ6Nnz8HIExu2tnaG/VSEBcM6V98RZTcs/6ZMGQU3ETIYqyZEOQ0rTRASCYhQwWRtrVsXytWh0TUiEh0cHLAo2bp1HQIuNWsWg4LBUI41K3r7hg3L69cvd+jQHoS3sfjDDvXqlR03boj8dkxo325Tcg7lpP+kfPjwHvGs1q3dV69ehMxTp07338OtT5w41KlTY/kPxTOavwL88zFjZmA6adq0ao8eLY8d22+4D4YSjCOYD+CBt2tXD6vVgQN/tbePhfxbtaoFWwUDhzBGw4YtoRX0P2FSYd++Hc+f68KRhQuXEDrZVFPzJRel/IYF7t172IYNK5EJrK+ePYcgBVXdokUnVGzdumVu376BGdTX1xv2wDdcrIna27ZtA9bxmNiwPyIOOGPixMkQS+rUqS/mA5RnwYJZCPooh8M/Q0hx+vSxEHDNm3cYMaJ38+bV9Q9B637YqWpVd4ynDRqU37hxNQZ6WTZMbHHiOMOPwSwiIh+YxhYsmIGr2LNna9++I2W4qn79Fpgh3N1LQRDg0jw8DlepUnDXrk2Ij0AvGvYC09WOxjNjxlihi+aMkNV+69Y1f/8AuLOGPxQkQdAWFZgrVz51IurT6Ik0TUUYtArEidB+YNXgMhHqvXPnhpy81btpeqVh+8ch6I9165a9f/9OixYdjXZ8BWgX1GfLljUnTBiGyoRZAt8F0/Aff0zGlGxYpUYrwXD8UX9as2b9NGnS9erVGiWEkQNDt3nzGtCjRrOS11W/vq63DhrUBQ0bcXMZrLewp/83N+tx435PnjxV377tUaVwppMlS2G0F2ONgQscNapvmzZ17t27LYth+ozqm4JKGzJknEwx7KfKgKkumGFh5X+Gda6+I8qpUdVQ86tWLWzRoib+/fXXMqOVZnqEJyQCsAoJ+a7YkyFenwKPbnpfqGZi8U2gJ/v4+CRMmBgFa926NgY+zIiPHj2QEfqZM8dhdhw6dLzQ/xYlllCIa4jwA5nHiRMnHHsmlsII7RvNEGspOM+Id2DswLwya9Yy+QgRluZ2OsyYz1jWowaU6Mn792+bNKkyc+ZS+dMvFoJKxiVr6tDX1wcFlsEI/S/z+lj4C0wmLtYoODVcCvVjDTidt7e36R9vhLLE8Ko86ivRPNuhKo+zZiI/s+118VpuzvEiKBgdGBCybcHLkg2N/FgRXDHNj9DAI8GiXNY2LhPb8qJgHEKgGO0FIozV7ufnh6yMLlfQGJCViV/7NDyRuqkYBY3Z0dER+2BPNGlLfm/CsP2jm6ubhOmOb1hI1KqNjTVSNFVq9FffDMcfWHSafdDYoKuQof7JRSsTl68AFyooKFDTRC3s6Rrkd0DVLcdoL1YK+W1nVHcow35qOUbrXLkjpo81WmlGuXb0Q8ZcjsnSOwpCfiSR6Fd6JVgtrVmzGAYy3PhPnz6WLl3pwoUzQ4Z0S5EilaurGxbH06cvlnvCqQ5ftSR0qytnEa6YKOHYsYOw7EZUDgtlLMeVp3EtVCfqUW/Hjo1wLKpUcbfwqW0FTJyGJVT/RgsGNct/rzKst8OwtnE6sz91jYHb8ECjo2q4N4/wxfAn+2z1yG1cpnJRmGbOnz9ltBeIMF6midkdjcH0b6ObbipGURqP2T0ND1HQNAnTHd/wo9Cq1OjhhuOP4T5mMzFE//CNVqZ82y/B4qSa8xrtxUZ7hOVnVB/+PaOi0Tq38NfhjVYaIT+RSOcwwWO4du3SkyePMDdkyZJTju8I0Ny5cx1BFsQLIvksaDlYb126dBbOUKZM2dOly6j5nbowcePGFQxMiPF9TyYxhMjjMIWVaNkLIhtGxx8SyaHDRCKGSOcwwWPImTOv5q8LpUmTXvOrvtEArLcKFSohwgPNDzeTaEm07AWRDaPjDyGEiEj4LTlCCCGEkMgGBRMhhBBCiBkomAghhBBCzEDBRAghhBBihh/10PeLe96CEKKH3YEQQqI64S+YAvyDE6ey9/fyE4REPhKltA/0DxYRhbW1SJnJkd0hCnHp0qWLFy+2bt1akCiCk4uV4N/kJT+e8P8dJkIIibrM13Pu3DlBCCEq+AwTIYQQQogZKJgIIYQQQsxAwUQIIYQQYgYKJkIIIYQQM1AwEUIIIYSYgYKJEEIIIcQMFEyEEEIIIWagYCKEEEIIMQMFEyGEEEKIGSiYCCGEEELMQMFECCGEEGIGCiZCCCGEEDNQMBFCCCGEmIGCiRBCCCHEDBRMhBBCCCFmoGAihBBCCDEDBRMhhBBCiBkomAghhBBCzEDBRAghhBBiBgomQgghhBAzUDARQgghhJiBgokQQgghxAwUTIQQQgghZqBgIoQQQggxAwUTIYQQQogZKJgIIYQQQsxgFRISIgghJAZz6NChv/76S26/0JM/f35sY3hMlCjRr7/+KgghMR5bQQghMZskSZLcuHHD29tbSTl37pzcqFevniCEEIbkCCEkS5YsceLEMUx3dnZu06aNIIQQCiZCCLGysmrZsmXs2LE1iTlz5kRIThBCCAUTIYSAOnXq2NnZqVOgn7p37y4IZgTo4gAAEABJREFUIUQPBRMhhAh7e/s+ffoogTnYSwUKFMiYMaMghBA9FEyEEKKjcuXKtrb/fA/GycmpR48eghBC/oWCiRBCdNjY2HTq1AmRONhL2bJlS5UqlSCEkH+hYCKEkH+oU6eOo6OjnZ1dv379BCGEqOAPVxIScXh+CLx32UuQSMz7D+/fvn2bJXMWQSIxrgnt0uaIIwiJQPjDlYREHDa2Vi8e+KbI6ixIZCVh0iT4J0gk5uunAFcrQUgEQ8FESESTIjNXxoR8O7dPfxKERDh8hokQQgghxAwUTIQQQgghZqBgIoQQQggxAwUTIYQQQogZKJgIIYQQQsxAwUQIIT+EkJBgHx9vEUUICgry8/MV34S/v39gYIAgJFpDwUTIz2fHjr+7d2/RtGnVqVNHyxRMtIGBgSL8OHBgZ58+bfFv+/YNJnb78OEd9rly5YKSsmzZn/PnTw8ODh4+vNfVqxdCOzDcC/z9TJo0QlEAnp5fcF3v37+18NgVK+bL6pL/NmxYYfYQ1MDcudPatq3TqVPjWbPGf/ny+enTR7Vrl/Ty+iJ+GCjnunXLRHiwZ8+Wnj1bG6YbNk5Dpk4dhXYit5cvn7tp02q5jUpQ76Z+q96NkCgBBRMhP5lbt65hfq1du1HPnkMyZND9wPSnTx8w0b5//0aEH1+/elWvXq906Uq//z7h+vXLoe0WP34CPz+/ffu2ybfYXr16UYoUqa2trdOnzxQ3rqvRo35Egb8fD4/DCxbMlNsBAf64ahghFh777NkjoftzvLXlv2zZcpveH2KxX78Op04dadKkXf36zR0cHJycIuLnSVHOFy+eiXDCxsZGk3LjxhVN4zRL8uSpkiRJjo2zZz06d26spC9ePHvRolmGuxESVeAPVxLyk7l06WymTNnKlauqpBw9uh+ve/duT5o0efny1WCTHD9+8OXLZ9mz/5Ijxy92dvb49PPnj0eO7LO1tf348X2aNBmKFSsDcXPo0G68LVKkVJo06TVnqVmzgdxYtWrhlSvns2fXKYBduzalTp0+W7Zc6j0rV641e/bEbt0GxorlcPHiaaQUK1YWBhW0lKOj7ic3DU+kKTBKmz595gsXTvv6+pQpUwkHhoSEnDt38vbtaylTpsmXr7CTkwv2x27p0mU8ffoYMixatLSXlydOB2mSO3d+6DPscPfuTUy6yZOnLFSohIODI2JGyPPOnevp0mXKk6cgUkxfMti2bX3evIWQuTrR8CjEzq5du3T58rm0aTOeOHGoR4/BSEyVKl3FijWUo06ePIrdZFYoMwqjznb//h337t1atOhviEu8Vd9Nybt3bzw8DsPiQnly5cprZWX98uXzS5fOVKnijk9fvXpx4cKpqlXrvHnz8tSpY6guVIIsm6YShAVoDjl1CiUPwcXiIxTg8OG91arVkekoc86ceXPkyGMolSQolaZxQt/jWtA2cCNws3Aj1PvDm4Q0T5YsJRotKhnbW7euw01PnDgpWh0qDW9RAx8+vJe7CX0z0LQWeY9Qyc+fP0mYMPGTJw/btOkmCPnZ0GEi5CeTOXP2O3durF+/XPE/PD11kQvM6HBusAGpAVsI8Z0JE4aNHTtI/9GHBg0qIEB27NiB5cvnYVLBsYgcrV27+PXrl716tcb+hif6/PkTwjfIU86dmNJmzPjNMNhUokQ5obcHhF4JYWcYS5jR58yZ9OLFU6Mn0hR4y5a/YC1gQj1x4mDjxpXhviDSN2xYj7t3b61bt7xZs+ryeRfs1rq1+9Onj3EV7dvXR1jn3bu3gwZ12bVrszx1t27NHz68t3Pnplq1SuDU2A2ZfPr0EXoOITZLLhniD4G5t29f/5sQYvSoBQtmoWJRP5Mnj8REDjWAxNevX5w5cxz/cGq8RSWMHt0Pdwqmy4gRveW8rnD+/CmIRamWjLJhw8q//lr66tXzAQM6bd68FimPH9+fN2+6/BQ3d/78Gbgj3bu3PHnyCKSbjJwaVoIwh+EhuKKJE4dDgghd3G3r4cN7oJZwN9GcUDOzZo3r0KE+Qq5Gc8uaNZemcULZ/PrrAMjKS5fO4Wbt3btVvT8aABQ5ZBYyxHkRpoRE8/b+irP76sFbf38/ZTdhrLVA3vXs2QonReFxR1xd4wtCIgF0mAj5yWCNPmDAGMzrmFOHD58ED6lSpVqQQQ0btkycOBl2KFq01Lp1OgvHw+Pw+PFDMAkdPLgL/sfQoRMwD9WsWezNm1fQIliOr127J1asWNWr1+3atVnr1l01USG9BfI7BBCmdryFLJg7d028eG6a8mB+wj44RYECRWEs4SxIbNq03fLlc7Gxb992wxNpCgzq1m3WvHkHzJTu7qVu374OQ2vr1uP29vaQR9BGsHN++aUAdmvWrAN2e/bscdu2dYcPnwxPBcGskycPV61ae9q0MZ069UEwCLuNHt1///6dmGgdHWM3btymS5f+VlZWO3ZsNHvJMN5wmVAGgwf/JlMMy48g2t9/rxw5cgocowQJEkEBIHPsefPmVfnMjbt7Y3gh8OEaNmw1ceIwzPodOvTOkiWH+kSY2vPkKSRCBx5Jx469vLy83NwSQvm5uzcx3Ad3E0oCtg3qJERHsGEl4EZAyeGts3NcZ2cXTQ5GD0GxoQth2BQvXnbHjr/bt+/16NF9OD2zZ6/IkCFzQEBggwblIdGMFht2oKZxIhENo1evodhAczp0aE/FijWV/UuWLI82gw3cqbJlK6PJ4abIj9AGIJTlW3iEcjejrQX1//Dh3b/+2oumCDcLKlMQEgmgYCLk54OQR8GCxWfPntC3b7vVq3dpPn3//h2siLNnT7i56VwNzB9wCN6+fYVFO8JYSME0D4cDQqpRo0rKUZjCEUxR54PJb8WK7b17t1m5cn7btj2QggiU0fJUqFB9zJj+iN1gu1Ch4uqPMAUankhjtwjdfKkLHsWOHQdlg40B22DZsj8PHNjl5OSEdARZpGBSdhN6AYdXSBPIKRwin6Fetkyn0rCNmBF00sWLZ9q0qdO+fU9Er4yWRHPJoG3b7l26NFm5ckFo5X/37jVmdxhO+qp+mzRpCpleunQlKQsUIO/g0CRKlKROncaas8SLFx+OkQidBw/uLFkyB2ogThwniACj+7i4xMU1/vHH5Fu3rvbsOUT8+yC5uhLg1cGWw9sWLTo2bdpek4PReoM0hH6CEITAwo0oVqw0FBs+7d+/ozwKu0FCYTejpTLROHET4Vl+/zcBNa0lbdoMQh/EhCiE6Yh2KwiJBFAwERIpwGTWr98oaBTMqXLWDwoKkh9BLUEerVmzG9u1a5cU+nX87t2bGzasiO0yZSrD7UAgBr7RkiWbpTsSGpjsCxcuefbsSSmYQqNAgWLQEPAqKlWqKXWMAtINTyQVgFJgNXZ2dkL/Day//161dOlmyJHu3VsIczg4xMbr4MHjSpeuqE6fPXs5LA0EmOAkGS2JISj/4MHju3ZtaqL83bsPgomyZctaxPvGjJkeWlaXLp2BA4R/t2/f0DhM6dNnXrt2CYJ6Rp+Lh0yZMGEofLtx42ZfunR2yBDdEznyOS34SOqS1KrVEK7Y1KmjEbmbNWu50UrYtesMXo1edWj1VqVK7RYtakJeI387O3upUOfPX4f2oOyzc+dGo3dQ/LdxqtMRqIUJBFNQfyHC6IWr34aWv4JsLalSpa1SxR3mHzKHwi5btoogJBLAZ5gI+cm8ePEMUxHCatu3/y10T43kdHFxxbx+7txJzHABAf4IRWXMmBUTv3yuCGvuz58/wmlAIKNjxz7wJITeB3r58vm2bes9Pb+cOXMcEQ3NWdavX44YEya8U6eO5s2rCx7J8M3evdsMi4TYGUwmoVdjmo+MnkhTYMMMEWxCDNHNLRGcjKdPH4VmsSjAa8mRIw8iZcgfp9u/fwcS79y5ce7cqYIFi8GH+PDhvdlLVkDgqUOHXibKf/XqRYSZEFpC1Clnzjxyzy9fPuFT+Q+1/fHj+3HjhnTtOgC+zsiRfXAL1KeQz9RPmTLqyZMHiDBC8aC2pfHm4XEkODgIUixz5hz6h991N9HL6ws0FrwZGIfIHAEymQ9Ui9AFYUujkLB8DCtB6JUWUASTupxBQYFGD0GoFHINRapcuZbQP5mE+7Vq1QLcCDQJ2a4SJkyCox4/fqC+LoQvNY1T6B+h+/rVC0YgqhEtxMrKGncW5h/0ovpYnBTiEpaefLINOvXatYvY1uxmSEBAwNWr56Ht8G/EiCmG/iUhPwUKJkJ+MohPLVgwo3nz6gj39O07Ml48N+iVFi06zZkzqW7dMjAzGjRo6eFxuEqVgrt2bUIQ5NCh3dgBa3HMixs2LK9fvxxMl9y582MuxyH16pXFvH737i31KXx9faBmevVqPXBgZwQ46tdvLnQ/NhgAXwpzmNFSYVmP9X2uXPnUiZikjZ5IU2Bh4H+ULVsZPkSNGkVHjeoDewxXqmSozlydMnDgr/b2sTp1atyqVa3t2zdAYdy9e/O33wbVrVs2SZLkFSpUM33JGtzdm8ggoNGjoEchGhC0+vXXAe3a1YMRAhFw4sQhnF3+g6CZNu1X7FajRr2mTdulSJF6woRhISpTxc0t4cyZS1+8eNK+fYO2betCZ8RB7M3JBTsjxAa1hMjg+PFDqlUrDO2IisUNxSENG7YaPrwXgozSWYHchH5t2rQqAogoJCSyYSVorktTzm3bNoR2CMQHRLAUH7DBxoyZgSaBc/Xo0fLYMd0TcnnyFIRqHDmytzp/6CdN4xT6sGadOqURoYsdO3adOrqHsZCzr6/30qV/qI/NnDl7yZIVYBTBCoWMhrSKE8cZ2+PGDTa4iv+0FtQGxOWWLX8dOLCjQ4cGs2aNF4REAqxCjBqphJAfgPeXoEPr3xauncTwI8NoDlQOpkP5ZAmmcPnIs9B/uw0C5dGjB/JRj5kzx2GiHTpUN6nIryYZPgssgZ+BqVT9BXJM3sjKaHAHIwM8GDg9RrMyeiJ1gY2CcsqHsnEJmkhfaHh7f7XTYf9vqYJ9fX1lPZgoiVFwUltbO3n5mqNev37h7BwXgaq3b183a1Zt1qxlmOzFN4FKQ3HV3/9HWMrGBoaQNQpgY2MLkIIbKisKtwAp6puC2wRxif1FKJVgCYaH4IaiCWmqHaVFzEt9LviZaBKa3NSNc/XqRTduXIbxAzdLfSP0P2vuI4N9anDTsZtygfozOpuOogrdKuJB8uSpcRQWA4hm7t59Vn3I7dOfkqa2S5s9jiAkAuEzTIRECgyffVFPupg5lMkJc97586eGDOmWIkUqV1c3WETTpy+WHyFSY0I6qKe3f7MKVdxgfgpNLYV2IrO/EqR8hc1CtST+fR5cVSprzVWYvmQ16pNqjho7dhDiffBXYDhlypQttGfhLcGwMNBDmgLY6vk3UXsLDG+ToQoxi+EhuKGG1W5YWkO1JIw1Tv1u9v/N39poOTXfW7TkZiHcCaMO9ZAjxy8I/MHEMiuwCIkA6DAREnGYcJjCCgJ5mN0R9uxFDkQAABAASURBVMmRI7f8HUjyzcD7uXr14ocP7zJkyJImTXr5ODYxCpQlKqpw4ZLiR4JT3LhxBZZY9uy/JE6cVPMpHSbyU6BgIiTiCEfBREiMhYKJ/BS4kCKEEEIIMQMFEyGEEEKIGSiYCCGEEELMQMFECCGEEGIG/qwAIRFKSIg4uemViEnIP3Tv6ekp37q5uQnyfXjqcdYjYiRJU9sJQiIWfkuOkAjFxytIxAAuX76C1xUrVly+fFlJzJ07d/PmzXPnziXI94HqvXJFV7GoT6H7oe2KMa1u7WJZ29rxx5lIhELBRAgJH86rkCn58un+skqHDh2UbRLuKHU+b948ofuTuvOxjdqW1U4ICS8YkiOEfDuYmzFDyw2Zkk8PRVKEISvc6Ee4KR07dsS9MLEPIcRC6DARQsKAFEZGRRJn5ciGdJ5ws86dO4e3EE+8TYR8MxRMhBAzKCJJUUiCIikKMl8PIne4ZYzcERJWGJIjhBjB6ANJjLVFaTroMfoRzSdCzEKHiRDyD3xqO8YCwYSbLiN3Mt4q/r3vhBAJHSZCYjQmntqmQoo5yG/YKaBJKGpJNg+KJ0LoMBES4whNJDEiQxTkE07ye3Z4K80n6T5SPJGYCQUTITECiiTyzUjxhI38+fMLvR0ltRTFE4lRMCRHSLTF6DNJ/FUeElaU1gKfSRFPigSXmkkdxSMkWkKHiZBoheFPACgPblMkkfBFtjF15E4xn9jYSPSDgomQKA9FEvnpqCN08gefTPyKASFREQomQqIqmseS+BMAJJKg+WGC/PnzMxBMogEUTIREJYyaSRRJJNKi+fMsUktRPJGoCAUTIVGA0MwkzjokaiF/IVOJ1vFRcRKFoGAiJPIidRLNJBItkY86CdWPPLFhk8gMBRMhkQtN0I1mEonGqBu5+keeBCGRDwomQiIFhkE3/qokiVFoftVJJsq3gYGBfn5+Iqpha2sbK1YsQaIL/OFKQn4mhjpJ/lUv6iQS09A8zKR+vGn9+vVly5YVUQ1XV1dBohF0mAj5CRjqJAbdCDEKesru3bv//PNPEdWAYKLDFJ2gw0RIhKJ+jlv6SdRJhJgAawlnZ2dsvH//fvHixdeuXYsfP37hwoXr1atnY2MjfjA+Pj52dnYIrmH75cuXM2fOHDx4cNy4cQWJeVAwERIRGOokwbgbIZZRv379Z8+e9ejRI23atJ06dfrw4cOSJUueP3/ep08f8SP59OlT06ZNodISJ06Mt7Fjx06fPj1NoxgLBRMhPxDNn79l6I2QbwNROciXYcOGOTg44G2iRIlGjRrVoEEDeD+XLl2qXLkyEl+/fn3x4kVsv3v37uTJk9BVefLkyZkzp5WVlaen5+HDh/EW6VA/hQoV8vDwgGOULVu27Nmzw0OCfXX37l03N7dz585lzZo1V65c1tbWx44dQ7b79+9PkiRJ8eLFjx49ig17e3ujO2PPe/fuISVZsmQFCxaU5STRCWtBCPkByD9HCuSzSrCUMJIyAEfIt4FIHMSNokLy5s2L1wcPHjx+/HjhwoUy8enTp3J748aNGzZsePXqFcJnW7duRcrHjx/nzp07cODAFy9eQB5duHBhzpw52H/y5Mnjx48X+nDbr7/++vvvv0NmjR07dsuWLUj08vISep/p8+fPwcHBly9fRiZBQUFGdz5+/HjPnj0fPXoEbVe3bl2cSJDoBR0mQsIZTfSNlhIh38/bt28hmJS3NjY2jo6OkEGwfAx3btWqVfv27SF3YAJBx9SqVUumYwFTsmRJbISEhKxevRobp06dmjhxoo+Pj9wB+gkRN2dnZ/Rfd3f3ihUrrly5sl69ejIk17BhQxhUylnUO9euXXvGjBno7DVr1sRHUFEHDx5UF5hEAyiYCAk31FKJf6qdkHAkfvz48JOUt2/evIHKMaqWwMOHD5ctW3bnzp04ceIgPKekI3YmNxBTgxcF0xfZ4i28KJkun09KmTLlkSNHhDnUO0PPoTzo/itWrBD6R8Uj4IF0EsFQMBESDihSSVpKlEqEhC8ZMmRYs2aNv7+/vb093l6/fl3oxcrz58+F3jGysrKSewYGBk6aNKlw4cKImiGINnz4cCUT+WU3ALUEiSPFDQwkzbk0WgcxOBE6cmfYXXhFyE86WCRaQsFEyPei/EksPqJEyA+iatWqEEx//vkn4mIwjZYuXVqkSJGkSZM6ODjAzoFXlD59+u3btwu9ePr8+XPmzJmxIe1e+SiSGgivjBkzwiLy8PAQesPJ6DPaCLdBCSGTuHHjSqEWGtgze/bsmzZtgobDIdBz5cqVEyR6wYe+Cfl25JPdUEvQSRiyqZYI+UEgdgbf6MKFC23btoWRA83Uq1cvuEpIr1+//qhRo2DrSgPJzs6udevWEydOrFWrFoSRq6vryZMnFf9JAlcJiTVq1Ni9e3fu3LlDC8BBJDVr1mzu3LkNGjRAgE8marJS6N+/P07drVs3lHDnzp2GKo1EdfhL34R8I9JY4mPdhPxoEGWDCSS3P336hGja2LFjYeqg36VLl65UqVIQRjZ6lEP8/PzwFhIKxwYHBxv6Qwi04SgZSsPOJn5dydfX19ra2rTDpODt7W2nR/CXvqMdFEyEfAswlmAv8XElQiIAtWCSfPz48cSJE48fP06QIAGCdCJSQsEUzaBgIiRsKM93Uy0REjFAMMFYEt8NVBdcJTc3Nwvtou8EHhgFU3SCgomQMCAfWhJ8vpuQqIn8KqsgJOzwW3KEhAH5bbhz584JQkgURKol5XdlBSEWw2/JEWIp8rkl+XdzCSFRF6x8ZHcWhFgMBRMhFqE8t8RVKSFRHXZk8g3wGSZCLCJ//vx8ypsQQmIsdJgIMY98dIlLUkKiE/Ibr4IQy6BgIsQ88ps1FEyERDOUv5ZNiFkomAgxD7+KTEi0hAshYjn8WQFCzMBvIBMSLUGn5pdeieXwoW9CjPD48ePJkyfLPwjl5+d35syZEiVKyI+yZcvWvn17QQiJmixduvTixYvW1toAS3BwcLt27XLmzCkIMQYdJkKMkDhx4qtXr379+lVJOXbsmNxwc3MThJAoS9asWefPn+/v769Jd3JykmskQozCZ5gIMYKDg8Mvv/xiuAbFkFqzZk1BCImy5M6d28bGxjAd/T1jxoyCkFCgYCLEOP369YsTJ44mMUmSJLly5RKEkCgLlkONGzfW/FlcdPYuXboYFVKESCiYCDFOypQpNSaTi4vLwIEDBSEkitOyZUtb2/88kQIV5e7uLggJHQomQkKlc+fOGEaVt3Hjxs2TJ48ghERx4CfVqFHD3t5evkU3b9q0Ke0lYhoKJkJCJVOmTAUKFLCyssK2o6Mj7SVCog0dOnRQHvHGRqNGjQQhJqFgIsQUffv2lU8yJUuWrHDhwoIQEi1AhL1Zs2YIzMFe6t69u+I2ERIaFEyEmAI6KV++fPDqu3XrJggh0YgWLVrY6UF4ThBiDv5wZVTF3zf4/IFPwkqQH42fr+/z58/TpU8vyI/Hzs4qf4V4IqK4cuzzV88gQWIqr16+gmByS8AfV4u5uCawy1rQ2ZI9+cOVURVbO6uXD31zlGI/jwDiJMvIeo4IAv2Dvd75igjE2lrEcrJzisdwTAzFLSUXQjGajy99MZlauDMFU9TGLVksQUh04fUjH/EzYD8iJGYCwWT5znyGiRBCCCHEDBRMhBBCCCFmoGAihBBCCDEDBRMhhBBCiBkomAghhBBCzEDBRKI2QUH8ER1CIhGBgYF+fn6CfDcY3Pz8IvRXNsKKr69PjBqB+bMC0Y3z509t3bru1q1radKkHzTot3jx4qNBo1nHieMkwpt379789dfSrl0HmN5n4cJZV69eiB8/QdGipRs0aGniL1x++fLZxSWusJgVK+b//ffKfPkKDx8+SZ0+eHDXjx8/2NnZoRJq1KifKVM2EU68fPls2rRfhw2bEDeu+R9X3LVr886dGz98eJcxY9aWLTulTZtRpl+7dmnNmkX37t1G8apVq1uyZHkkLl8+18PjCDZSpkxdvHjZUqUqanI7fHjvmTPHBwwYE9rpwlp7Zo86duzAnj1bHj68lzNn3jJlKhUqVMKSTE6dOoqiDho0VkRlwtRuw4vwqsaVK+eXLl0pRYrU8u2ECcPKlataoEBR8R1Y3rrWr19+7drF3377XZ24Y8ffu3dvQV/Im7dQ374jRTjxbW0+TJw+fQyjnPI2ViyH8ePniO/j9esXEycOV6d07Ngnc+bsmt3Q+7ZuXT937hoRRp4+fbRp05oTJw4lSJCoS5f+2bPnFt+K6RGvUaNKgwf/JkcGjGDOzi7u7k0MdzN6mzBVLVgw09fXO3Xq9BjDMeLFjesqLOanjDl0mKIVX796DRnSLVWqtGjE6CSyPfXq1RrtSYQ3WPqMHNnnwYO7Jvbx8fHu2rXZ588fu3UbWKlSTYw706f/GtrOZ896dO7cWFjM48cPMDH88ccqw35y8+bVbNlylShR/saNy927tzh58ogIJ2LHjpMhQ2YMmmb3hGydMWNs2bKVu3UbBOnWqVNjFBjpd+7c6Nu3XbJkKfv2HZElS47ffhu0d+82pD9//gSitlatBp8+fRw3bsj8+TM0GWKyuXv3VminC2vtmT1q1aoFY8cOhMjDgItx8MyZExZmEi+eW9q0GURURmm3WAyYbbfhRThWI+bLsWMH+fv7y7d379748uWT+A4WL569aNEs8a3cuHFl1qzxtWs36tlzSIYMWUQ48W1tPqwkT56qcuXa+FehQo3r1y+HS/kxeCKrIkVKyZzxz80todE9v02mz5jx29u3rzELQCh/p6A0O+LJv00u9BWVJElywx1Cazyenl8ePrzbvHnH9OkzYx+1KjWLJs8IG3PoMEUrHj++j9fGjduglf/ySwFsX7lyHqMnRhZoqQoVqltbWx8/fhCLhuzZf8mR4xc7O90PHGNiOHJkn62t7ceP79OkyVCsWBmh1+z37t2CtZAjRx7DThsSEjJ9+ljsgE9lyq5dm7BQgExR77Zz56ZPnz6MHDnFwcERbxMlSjJ8eK9GjVrb2NheunSmShV3JL569eLChVPo2IcO7UYhoTNSpkyTJ09BzRlxFSdPHg0JCS5YsBhmcfS01asXJU2a/Ny5k9Wr1zOsClxd2bJVGjRo8euvAzB8FCxYHFehyQQbO3duzpOnAFYnTk7OWOLI6ipSpKR0g+7evXnhwmmEGEqUKJsqVToMc6iopElT2NvHggOBTzHMnT17Ilu23Llz50fdKmfHnujSLVp0lOutwoVLvHjxDCMC/CG4Yqg0acuhVMHBQYsW/V6+fDWh85bSoE7wD5UwZ86kypVr4qSGl2Z46oAAf8Pawz6478mTp8T6D/Vv4VESqLfly+e1adOtYcNWeCubhMSwTtSZJE6c9Pbt65CD2BM2J+oE54VHBZNGjmiocxhsly+fQw1jBdyr17BI+EdPQ2u3SPTx8ZFWDSa8r189cQdxgR4eh9+/fwvvJFeuvFZW1mjsHLHtAAAQAElEQVScjx8/RFWgcWJnrPI1OxjWTFirUZjroSjDkiWz4Vto0g2PQoPHmIDZ7vz5k/Xrt8AGin379jUUA+t+JyeXFy+eol/AqEbZcAkwrhBxQ2kxXGDKh0sqc0bloHcInX3yUnNSdHC4vOjj8u3nz5+OHNmL4cjRMbbQOw14xWoB5Xn27Mnz548xOqHdHj68z80tAdoe7gIqATWAafvOnetovWirmhqTrRftCqagi4srFksw13EILhaXgBaLDFHaQ4f2+Pv7lixZAR0BV4R0ZJguXSYcjrMYHcRwvdKrw7F4rVevmUzX9C+hHwOxBELDgPnRpElbzWhj2MxKlaqQKFFS5a2mZ2l2xkILFZUwYWIUVaqr0BoA5D4cvrFjZ2EKkLMAyrBt2waUDfWDOlS8HKP3Ec0MxUBQAm0Vd00Z8TDmaxqGunhXrlzAvZAtVl1U3CZN41EfhQYgW4WDgwPG8/btewQHhxw9uv/p04doh6gfW1s7XIum0yETdZ7oHUpnQUuG/JLlhykOe1heJmxCjGko0tOnj1u37iK+FTpM0Qr0drzOnj0RASmZ8vXrV/2rF8br4OBgtPjff5+AngyXHmtQfIQ9GzSogFEG8RfMkWhSSMRsjR2wRpk1a1yHDvVxoOZEmPtv3bqKOIV8i14BUbJhwwrNbsgWRpccTUC+fEXwev/+bQi7efOmy0QUBm4KToFCoqujnN7eXzX5PHnyoF27ehjQkSGsGgSzsDMkCDrSkycPTf89RMwxGMrfvHlpmAk6Jy6wf/+O2GHVqoUNGpRHBA0zjeIGTZo0Ej0Q/b99+wYYzlDIS5fOonKCggIhOkeN6jtz5rj379+NHt0PBrj6pOiWuBaM7PItFmHo/LC7UFSE1eQoJilSRFc8uEfqwwsVKi50485No1dkeGrD2sOg061bc4x9mPtr1YJce2rJUQoYj8R/dZKCYZ2oM/H29t63b/vmzWuFbpo8DXsPVfro0f1OnRrhECQuWDALDQ9T5uTJI3EgvDcR+Qit3SJmeuDATpmI6QpXio0NG1aiO7x69XzAgE7ywmFwjh8/ZOLEYe/evcb63nAHw5oJazWa7aGI8yIijMYm38o+YngUdkCnQMqyZX9gasRMjKY4bFgPeJnr1i1v1qx6YGAA5htfPSibv78fjKs+fdquXbsYwgjuNcYTobc/O3ZshDkP1w7doClM1qy5UGyE6qTphcUJuhvksr5gwdOmjXn//g0uEy322LH96JiDBnXp3r0l+ixWHVOnjpGVgJUPDrl06Rw+3bt3q2HrhVOLGsawAHGAisK50Obhgs+bNw1dbNKkEe7upTBqHTy4u23buphuMeLhSmHoYsCE2xHaICbB/qiipk3by8iUYf9CIsa03r3bQpSgvxuONoZ5Xrx4FvWPf7gKYdCz1Hs+eHAHbQBn2bLlr6tXL5puAFAhEDpLl/6Bo2QKBjrsjwb58uVzVGmXLk1wOUbvI5aOqDoPj8OwJLGQw+1WRjzDhqEuoRxCoYw1RdU0HqN1i8uHEoLQwVoCrvzMmb/hpqA8Mmpp2Ok0eao7C04K0xEi+MSJg40bV4b6RMvv2bMV2h6KhDHH1fW7/k4lHaZoBVZpv/++fNy4wY0aVUQUrEaN+jBL0ERKl64ohXzRoqXWrdsvdK3wMMZ0tNSDB3dhNTN06AS0wpo1i7158wqLCSj32bNXwIkNCAiEjMAQoLYf0GrXrl0ya9bSs2dPyhSsWhBohy+qKQ/6s3q5hmUQOjM6HpYsmj2RjugVFkytW3eVKeiBchzEzkeO7McKA2smvB0zpv/x4wdatepSvHhZLD5wmULf5bBOwgZGfI17LEUkBsTTp49rMpGL9X79RuHqsMqcO3cqPkUhHz1qgJ1Tp043e/Zy5Iar8PT8jDVKxoxZYTPIgV4ybdpC7IBJ8dw5j7p1myrpsjDIQXVrnDFaySv6b7qTsr+CXHdCVYjQ0ZxaXXtyEurUqQ+CIHg7enT//ft3wkgzfZQazDrwReRyEDcCgyw2qlWrmzlzdsM60WRSpkxlpYogO2SFQy5gzsOF//33Sjg3ULHIH9Oe4udHKkJpt++N7gwfrmPHXl5eXmh7mIOVZzimTFmAawxtB03NYIazvBrN9lCQJEkyNGzEdhct+lumQG8ZHgVtUadOExhRiJr17t0G63IUcuvW47D9IPrbt68POxD6HgXABCnLtmPHRizW167dEytWrOrV6yJ2iXRMorColy7dDNM6ZcrUyE1dGBgS8FYhWaAdhw+fBPcXrjD0HIzVW7euwwdCe9i6dT3OMmLEZLTeRo0qw51Fe4N/AHE/cKBOM6Hz9uo1FBuYyGH2VKxYU1Nju3dvbteuB0wyqIG6dctAqUjzcsqU+WixuLSAgIC+fUeiPTdsWBG6BMfitsKPR9BZtkOjg5gEczZm8Tp1dBFAo/0LBcY2htnu3XULURjJmtEG1a7JE7UhSzhixCSUxLBnCVWDlJnjXkABGL2V6gYwZsyMSZOGd+7cpGrVOp0795P+U//+Y2AytWnTtW7dsrBkoPY097Fly87QK3XrNuvQoZeSlTLiGW0Yym4Q6FLWaIqKilU3Hg0Yt5s2rYoGgFjBsGETMTxC9c6YsSRr1pwoedeuTXv29DQ8CuO2Jk91Z0H5mzfvgKygj3GZKADWwH/9tdfVVec4vn79QnwHFEzRDYy8ixZtxDoJyyZ0fqgK9adwF7AMQlAGXrfQj79YRr99+wqS3ctL1zQxxMt1CXwXeQjaNPqn0hvh6GDRhmzhf2C5hqUheg5GQKOeMxxR9UNOaKzIzdXVoj9kC7trxw7dWL99uwfWcxUrVpfpmMn27NkGwaTeGfoG+k/oVmlzEWxSf3Tz5hV5XYaZIHwu9FpN6IULRis5sqRJkw7Gr9AbvGvXLvX29sJa1uhIKsUZPOrDh/eo06Xj/ezZY+kJC51ddB1liB1bdy4YzsqeGLX1+/9n3fPo0T2hjwSJ0Ant1EI/ZqGe586dtmzZXKG/g7guKZhMHKUGIhuDi5fXFxjvmAix/8KFswoUKAbBZLZO1CA0LDfSpcuo1+L2qG0ZssHq0FA3RxI07RZWB+owSZLkcjLQgP6yZMkcDM1oQqg0mZgiRSqplkLbQVMzwiSanU33UAV0UrgXkCnye0xGj0L3x+3AxIZlDG5N7NhOWJQvW/bngQO7nJx0Uh79XT0vCn2LxbGNGlVSUrB2hzpBoEeG+K2tjTx2gxkU4cvZsyf07dtu9epd5ctXXblyPiZsKEgEyGR8R14mbAacWtp7mEfxCqGjzgrlWbdumXRlFOCUw6Vo314306O1Y0RCvKxYsdLi3zaPypffOMPEiStFB3d3b3zx4pk2beq0b98T0zNmVqODmNB97y8AdQJDXZbTaP+Se+bN+89dMDtkgd9+m6kOyZnoWfnzF0UFDhzYGRINKsFsA0A4cvz4OQgIwlWCiauOzOISIEcQasAiTXMfYYEjBYtqYbwSzDQMo0VVbNrQGDJk/IIFM5yd42bIkEWKHvkdHbmahRAUYcTRUXdGtCV0QNwpmQ/6HU7x7t1bFE98BxRM0RD03oYNW6FLYBSTgkn55ifUEuTRmjW7sV27dkmhXxlgZYYll9DrdCxBsALD9vz564xO2J8/f6xcuZbQhy3gQ2DV9eLFEwxPRkuSMWMW+LTwfuVCCiOa0PkraeW0Idcf6v3RJ5VtLNSke4QQdbJkKZSnVtEHsITVnAgBL/ldM/WDRJIzZ06g52AAMpuJBsgdTDZY95QoUQ7+NkKHoe1pY6PtRziXvN5cufLJFNwOqA1MBhitEO9v+q8bBdcaw7fmkc8LF87g1XBJavrUSu05OOhk2eDB4+AsKp/ifpk+Sg38NqF7qPZkmTKVMMJi1Q7BJEKvE6OZGJYTl4/bihy2bFmLljNmzHQRKdG0WywJhL7d3rhxSRNWwIVPmDC0SJFS48bNRvBiyJBuMl3eAhM7KJi9F4Y7S2ERWg9VA3cBEQpYm6EdlTNn3n792jdrVg1dsmvXATAbsEr5++9V8IogZxFbUfZUxhA0V+iYJUs2qztv4sRJ5bhhAmdnF5heCPpAO8JSgnsEOwG2RN++I0RYePXqBUSPg4NOBik15uzsjILBm5FvEYyDPjOdDzodTB2YVQj9yEcYQ9tz374dEDG1ajWUb432L4mUjEI/AoTLaCOrHUM6LDpEDMaOHYiU/Pl1MWKzDQDhBYi8Awd2qBMRvIO6qlLFHZab5j5KSxuqwmhue/ZsMdowNE9EaIoqx/DQfnoAtwxeUc+eQxC1PHJkr3wOycfnK8YcWXsoIZblRmN5Zn/OQIb7U6VKi4uFf4Y2A6mHAU18B3yGKVqBNrRp0xoMKFg5XblyHlFhoX9oETY+LEp4SGh5cHqx5MLyS+j7BgQQFpewMbEKgTUt9A8coB2vWrUAYyiGNrmnAkbY3r2Hy39ly1bBKeCNS49afttLDUx1oXumagKGbEzY8NLR1TEZ4ygsZWB04dTwluXOiRMnw5iL9ascedGNrfUI/cM0WInCWUV5MOAaPluj3lkiV71//DEZi2xMG9jBbCYaZPgMChLhPFSmWRtADTo8Ih1//bX0/PlTuB0wGFCZ9eo1x0cYwjBx4qoxjGK22LVrE4ICcoWKNd/Nm1dxB+fPn471WZgMGHXtIeKWI0ceBL9wsaj5/ft3WHKUOl1GYRCjxCIVvuDu3VtM1ElomRgFAhGhCrQZhGZy5swjIiWG7RatBWN3pkzZ0ZVwQxHOQCxb6KMzUH6ZM+fQPxKr6ymw5dRZmd1BwfJqNN1D1WC3gQPHmjgK83TChEngryBOWqmSbiGE0Dxi9G5uiTCtYtqWaxtcO8LfKBjm1EKFiqNatm1bjzaAzoU2JvRulofH4ZMnj0BYwDfSFAMp6HFoLdu3/60vSU684nSI7MP1gXISFgAPCZlDvOLUWNqhx6trzNbWDlJj585NKDDO9ezZE/kgoAkQlTt37lTBgsWwoEK8NbRBDLoZCgbrMRiNuFj8g/Q027/CZbTBrdF/geDBly+fEb+G6sLwi7dmGwB2xoEwouDZKE9Sot1itJfmHNSk4X2EL45ej+tCnuj1mqow2jBgu8LdV76PKfTf9lcXVfy38Ri9dhh7WOFPnz4WcWTIms2b16Kc69evwH3BR4adzpI8FWBPXr16HmIX/0aMmKJY/t8GHaZoBQJke/ZsxTyHZgdXQD63hI1x44YgoAtPGLP1uHGD5ZcLMCkeOrS7VavOUOLoJAjSIYA9aNBv0OAIgcPLldNkpUo1TfyCi9Qo/v4BsKCxUbFiDfWnWMNNnboQwTKUSujdLCwmZDp6yPDhvdDtleESBgzMeSwFhD4Mp6zVAIbCU6eOYhUiM8HyVKabeAJmxYr527ZtgEkzefI8afOYzQSxJ3UOcIYrVKiOxTcKWaVK7Y0bVyszgSVP3rRp083Hx0c6CrgdI0ZMko/F4LxYyi9ePHvOHN1v+Ovi0QAAEABJREFURzVt2l4KKUwAKB4s6DRp0vfoMaRq1dqaDE2fU1N7Awf+inWzvFjMT4ULl7DkKKXOcYGjR0+fNWv8qFH/mPmYopAPhjDDOtFk8t8ya5dk0OvQiJinMXCjyS1YsMHQFPzpaNqt0Fmza3EtkPvoNS1b1kQ96FfDVqixtm27y3AwZBZutIfHYXXzMLqDMFYzllcjJjbTPVS9P+6afLzG6FHwaWA5Y0BA48cUuGTJprJlK2NYqFGjKOYkdBPUAFoy7j6cGPjQuPyJE/9EA0brxT80A6yyMKvBQsMIMGpUX1wg3NwECf7jmGLiRNgF+WPPvn1HyniTbJMoBrSO0cuUacoWhFGdOqWF/okurEYMawxDytixg5o21Q16LVp0gpzSLHI03fbu3ZsLFsyEeoD6qVChWmiD2LFj+zExox6UxrBixXbD/qX51lhoo81/r+v/5TE62iDKhns0cmRvqN7VqxdNnToGkqVHj0GmGwA8pCNH9smH5TEFtGzZWabLRghwyxCzwz/D+zhgwK+TJg3v0UP3bR6IPFyFUnVGG0aTJm2hMuXvtMk9UWx1UYV+6FA3HtXt+H91IB+sHpcu/bN372ETJgzD6I0iDRkyDuc17HQm8jS8y5jdsFzZsuUvRMkRUoT1JU2vb8PK9DeMSKQlOChk858vSzVOZvgRVgzwHtWjD4xreEvSk9d/P8JPPriD5R2CDo8ePZCB3pkzx8GFGjp0fGj5mADrD2QVmpLAiAPTWxkZlUMwTGu+EY0CoGxGf31EPoJgyW8gmSxn2DLByg9BcVQCHGxMfmH9WZSAAH/kYPibb1jOYsWMMcvC6rUQTe3h1HY67MN0lBq0HKz24sd3U5fTaJ2YyEQNVq7OznHRFGGwYXpYtOhv9TeNXz/y8XrnW7DSd32TJUxcO/HZP8g6dXZno5/qv1/5avTofigz5iSYo5gYMMXK7qOARoVgGUB1oX8hsKXJx+wOChZWo8TCHoozBgYGKG1efRTsLsj6hAkTYyJo3bo2FlfSXUMx0GFlyf97oLPs4/JLaoiyqU+EmoECC608MAPUv0z4/v3bJk2qzJy5FLaKMAfm4Bs3LsMhwKVoKl9TY2GqQHRDX19fJUPTg5ghZvtXuIw2SmgYFa75/WETDUD/ZJWtPBANoGrVQqjq5MlTafYP7T7a28cyWoeGDQNDHESE5sdBQimqsyV1i6aIsxgWSXPfLc/zyZMHyZOnxuVAY02ePGLnztPqT++d/xw/oU3GPBb9sDMdpmiIpqkJvXei2CfyKz9yGy0eMSO4IFDfrq5uMDmnT19sIh8TmJgDhN5isfAQ2RtDOcV3SaVvy0R53tbs04tGwagXN66R8RRj1neaw0bR1J5S+DAdpQbNxvAn9YzWiYlM1MADQCgE4uPu3VtYVcOEF5EYtFv8mz17BcIriES8eqV7GMhw4FYalbqjhWkHBQurUWJhD7XRY/SoDRtWrlmzGBYLIikIHZYuXUlTDHV/UR8IX9Dw7IY1o0atlnbs2AjPqUoVd8OftzaBflbW9iZNjYWpAtEN1WU2PYgZYrZ/hctoo2gRw7/WYKIBGL0XhvuH9T4aNgyjejFMRdUAAWRhkSzJE+u99u0b4PAcOX5BPLd27e/6pVM6TFEVEw5TWHnx4tnjx/cdHeNkzJjlR/wFFUIUsFy+ffs6RrHUqdNhvauJx0U2hynag/H//v3bEIKJEiWFzWzWjAwvHjy4Y21tkypVWgsDsg8f3kObMfq1LGIW3GVE0/LlKxKmvz0SbUDLuXfvNpywjBmzGi7/wuQwUTBFVcJRMBESSaBgIoREJAzJEUKiKsHBXMIRQiIj/FkBQgghhBAzUDARQgghhJiBIbmoTQjjFyR6YW39E/66HPsRIcQsFExRlaDAkFiO1qe3vhbRgi9fvvj9S6xYsVKkiKR/ZSzycP/+fby6uOi+WJswYUIRXUiYImxf7f5OIJRe3v2Kf4IQEiOJn9DS74bzW3Lkp3H+/Hmh+4tI8+WG0P1Vc91Pcnfo0EFuEBOg3pRXCepNeSWEEGIJgQEhtnYWGdsUTCRCoUgKd87rESrxlE+PoHgihJDwg4KJRASY0eV0rtZJcjqnTgpHzquQKflUCEIIId8KBRP5UVAk/VwMxZNS+ax/QggJKxRMJDyhwxE54QNPhBDynVAwke+FjyVFLSieCCHkG6BgIt+IJuJGkRTlCO1pcdqBhBBiCAUTCQNGI258LCkaENoDT7SdCCFEQsFEzGA04kYfIhrDmB0hhBhCwUSMw4gbYcyOEEIUKJjI/zFqJjHiRsS/mokxO0JIjIWCiWifX6GZREyjidlRORFCYgIUTDEXGXSjmUS+GY1yYsCOEBKNoWCKcRjVSZzhyPfAL9kRQqI9FEwxAs3DSQy6kR8HA3aEkGgJBVN0hjqJ/ESonAgh0QkKpmiIoU7iw0nkJyJDdVROhJAoDQVT9IE6iURyqJwIIVEXCiYt/v7+vr6+Ikrx6tWrqVOnUieRqEJ4KafAwEBvb2/xfVhZWTk7OwtCCDEJBZOWgICADx8+iCjFihUr7t69S51EohyGzzmFSTYFBQW9e/dOfB9x4sRxcnIShBBiEgomLZFfMGFVHRwcbG9vr6R8+fIlY8aMgpAoi1o5WW44UTARQiIMCiYtUjC9f/9+8eLF165dix8/fuHChevVq2djYyM/Xbly5cmTJ7GdM2fOli1buri4vH79esKECQjkwdiHcKlbty6O0mSLYX3btm2tW7eWb5cvX16lSpWECRMaLQOmAeSGcdzop2vXrr158+bo0aOVFAz3oe1MSNRivh65bdZwQk9Bt1q1ahW2EyRIkDt37sqVKzs6OoqwQMFECLEEa0EM8PHx6dGjx+fPnzt37ly+fPn169fPnDlTfjRx4sTDhw83bdq0WbNmt2/f7t27t7+/v5+f3507dzBSZ86cec+ePRjiIaE0eT58+HDDhg3YU+gtoq1bt967dy+0AvTr1+/MmTOCkJgHus+5c+ekVIJyyp8/v1pCGYJ++urVq9q1aydNmhTKCT1UEELID8BWEAN279796dOnYcOGOTg44G2iRIlGjRrVoEEDb29veEvjx4/PlSsX0vEK5QT9lCVLFrwtUqQI9mzRokXjxo1hIPXv31+d54MHD/B68eJF+FXwh6DJIJhwCCSUh4fHy5cvs2XLlj17djs7u6tXrz59+hRzhpeXF+QalssoDPaB75UuXbpChQrJDI8fP/78+fMSJUokS5ZMEBK9UKJyilrCa2iGEyyi8npg2S5atAjuLLxhrGFSpEiRN29e6R69efPm9OnTQt9tU6dOfffu3QsXLsCUypMnD91ZQogl0GEyAkZbyBeplgDGXKFXPLCUsJEpUyaZ7urqio80RhEUD0TMpUuXNHlKwXTixAm8QgzhVeaGUXvOnDlQSJMnT4YUQ4r81s/Xr1+hkIKDg589e9auXbu///4b08Dq1ashrWQO+/btQ57t27d/9OiRICSaohhOQq+ZpOEU2s5fvnwR+r4zcuRIdEx4uq1atYKhi2UJzGAIpsuXL+/YsQN2b69evV68eLF9+3Z0dkEIIRZAh8kIb9++hWBS3trY2MDm+fjxIxRM8uTJFSEl9Etbw2dO4QPt3btXk3jr1i13d/dNmzZ1794d5hAiCAjehYSEwHCCDMIOp06dQjQBzhM8pLhx45YqVapMmTJInzVrFjykGTNmWFv/X92iePIZJvhYmAZy5MghCIm+KBE68e9DTmq3CQpp7dq1sJTQF2rVquXm5rZx40Z7e3ssNjp16nT9+nV0Sdi0WbNmhSWMTnf27FkcVbZs2dy5c/MhTkKIhVAwGSF+/PjSEJK8fv0aOgZ+EvweRMGwWo0VK5b8CME1LHk1h2PNCl2lTkFwDboKIQNE9LZu3frq1au6detu3rwZdhGG9YULF2INLZ8Tx0dp06ZVHwulVbVqVbVaArFjx5YbadKkQaxBEBIDUBSS8htOMtwmA9zx4sXr169fyZIlYSmtWLHi0KFDMtYG+xbCCMpp7ty56E1YseTLlw+rkSFDhtSsWbNly5Z84psQYgkUTEbIkCHDmjVr/P395Vf3b9y4gddUqVLB+MEGhubs2bML/VMRkEEafYPBGqM5onLqxCdPnuA1RYoU0ExLlizBYA15lCBBAsgyuE0wtDC+Y4d69eophwQFBckNaKPv/+I0IdEGJTwHYL5i7YGuNGzYMGWHnTt3wsrFOiRp0qSIxMnEGjVqFClSBE7t4MGDFy1aBGlVvXp1BMHR0TSPGxJCiFH4DJMR4Ojg9c8//4TfA7to6dKlefPmhTDCOhWv8+bNe/To0ePHj+fMmYNQHYx9eRTUD4yiUaNGYb3bqFEjdYYPHz7Egba2tkWLFsXb4sWL4zVLlizQXpBlGTNmhGUlf6f7/fv3Qi+tLl686O3tjVhDsWLFsFZGrOHz58/79u1D5oKQGI98tknT0SToU1jeIDCHTgp7Sa43du/eLfTfzECnRgq6EnoZYtlyMUMIIWahYDIC7J9JkyZduHChbdu2AwcOhLLBq9D/CYUxY8Y4ODh07dq1S5cuHz9+nDp1KhwgpOPTX3/9FRoLLtTixYsTJ06szhACS/6wZOrUqTNlypQnTx6hf9QJggmuEuJ0WP5iQIcgO3LkCD7CovnSpUv169ffvn07XuFX4bxNmjQ5cODAixcvZElkzsoGITGQhg0bGiaWLl0andTd3R29Bn0H2ggLD7wi+rZ69erOnTtDMK1duxbHYpHTrFkzQQghFsAfrtSi/qXvT58+OTk5wRnS7IPx19raOqy/jyeBRaQ5EEEBrIllovKAFEJ7SFSeVUKpgoODlWenNPCHK0nMxMQvfaOTyk6h9Cl0PQgpZY2h7MAfriSEWAIFk5ao+LfkKJhIzIR/GoUQEmHwoW8tUJDqP9P2g0Bk7fnz587OzvJHLwkh34Cmt3p6et66dUvoHxBE57I8E0EIIeagw/QTMPwhGUJIuHD+/PmOHTvmy5dv3rx5ghBCwg8Kpp9A/vz5OaAT8oOgZiKE/AhsRo0aJUgEgqH85cuX27ZtE4SQH4D864rbt2/HK2STIISQ8IA/KxChIBKH5S8jcYT8UNDFIJVM/NU5QggJKxRMEQofXSIkYlB+EFwQQkh4QMEUcXDsJiTCyKeHnY4QEl5QMEU0tJcIiRhkX5N/dIgQQr4TCqaIQ8bjBCEkQpBPfFMwEULCBf5wJSEk2gLNRMFECAkX+DtMP5Zq1aop269fv44VK5arq6vQ/6m4RYsWpUiRQhBCwpUpU6bs27dP/glI+YdTEiRIIPR/R6VFixZNmjQRhBASdugw/VgcHBweP36svPXz84Nswoajo2OSJEkEISS8qV69+tatW729vZUU2emwXMmRI4cghJBvgs8w/VhGjBhh+Gdx7e3tmzZtKlfAhJDwJXPmzC4uLobpsWPHpmAihHwzFEw/lty5cydKlEiTCKnEuBR2h5kAABAASURBVAAhPwgrK6uuXbtCHqkTYS+1atXK2pojHiHkG+Hw8cPp3bu3k5OT8tbOzq5OnTpGV8CEkHChQoUKUEjqFNi69evXF4QQ8q1QMP1wihYtKv+4lQTjeLt27QQh5IcBE7dfv35KNBwbPXv2hGYShBDyrVAwRQT9+/d3dnYW+mUu7CW14UQI+RFUqlRJEUywdWvUqCEIIeQ7oGCKCPLkyRM/fnyhX/g2b95cEEJ+PB06dHB0dIwdO3br1q1tbGwEIYR8BxRMEcSgQYPw2qhRo3jx4glCyI+nZs2aUEuwdRs0aCAIIeT70P5w5fWTX14+8hPkB+Dp+cXJydnKykqQ8Caum22BihGnRK+e+Pz6ib8gkR5/P78QERIrloMgkZ7EKe1zFo8rCImsaH8KyN7B2tnNPnmmOIKEP/SWfgheHwO+vPYREYiNjVW8pA6J0zgKQkh48Papb0hIkCAkEmP8txMdnfmbiiTKAMEkfgbsJoQQEnPgM0yEEEIIIWagYCKEEEIIMQMFEyGEEEKIGSiYCCGEEELMQMFECCGEEGIGCiYjBAUF+fn5ijDi5+cXGBgoiAE+Pt7BwcGCkP/y/V3G19cHvVUQQsiPxyLBdP78qU6dGrdqVWvkyD5bt677/PlTaHtiagxH0TB8eC+cWnk7cGDnq1cviG/l1KmjEyYMk9umy7lnz5aePVsb/ejhw3srV843+tGIEb02blwtwlIMQ16+fNa/f8fPnz8afhTWuv3y5bOFJzXLsWMHhg3r0bRpVWRy+vSx0HaDKsIt09wjJNauXfL27esiuuPl5blixXx0k7Zt62zfvkEmqu/C9+Pp+aVr12bKv8uXz5ne/9w5j6FDuzdsWLF79xYHDuwUkQyjXebMmeNHjuyV2yEhwabbbaNGlXCNclvdQULrR0+fPpo1azwqBLV3/fplEU5AtH396iW+m1evXuBOtW/foG/f9vPmTfvw4Z2IfKjrVn3hRrs/IdEJiwQThumHD+82b94xffrMixfP/uuvpUZ3+/TpA6bG9+/fiHACfU895F26dBYlEd9KvHhuadNmEJaVM7S/PLVnz9Zt2zZ8z6JWKYZRYseOkyFDZsMfJg5r3Z4969G5c2MLT2qaVasWjB07MG3ajF269Hd2djlz5kRoe1pbW6dPnyluXFcRI9mx4+8DB3aglpo0aZcgQSJhcBe+HwiCe/duVa9er1WrLviXKlVaEzsfP35w6NAeyZOn6tVraNGipaPKfUGv37lzk9y+d+/2oUO70fhN7C9/Ol/TQULrRzNm/Pb27evBg38rV66qi0u4/ah0r16tsSYR342/v++dOzeqVq2dOXP2Xbs2t2lT5/XrFyKSoa5b9YXH8O5PYgKW/vKeo2NsDDHYcHBwWL16Ufv2PaysrNFVMHznzJk3R448UBhHj+7HDnv3bk+aNHn58tWuXbvo4+NToEBRJGIx9/WrZ8GCxXft2pQlSw68xcq7YsUad+/edHNLePbsiWzZcufOnR9dzpLCQK/gXE+fPsRkUKpUBVtbO6xy4Hy8fv0ye/bcKM+JE4cwGr58+Rx6q1ChEqlTp3vx4ilMjmTJUuJwTTnfvXvj4XH4/fu3efMWypUrL64rtPMiTrd792YsZC9cOC2vS+g9J9RDwoSJYTAI/Zp4587NefIUOHx4r5OTc6lSFa9cOY91bZEiJaE51MW4desarhdnRw6YzyBokP+RI/uSJk1hbx9Lc0WaMmMmdnR0/PDhPYRsjRr1UXgUCbNpiRJlU6VKh3wwzSAH2IEpU6ZJnDipPCmswf37d5QtWyVePN1fAsaEGieOU548BVEG5G9ra1u8eNn48ROoL/n58yfLl89r06Zbw4at8LZYsTIy3d/fH1VRtmxlJyeXwMAAzHClS1fCfcThjo7//Ew83MGbN6+kT59Fvg0JCTl37uTt29dQpHz5CuNA1NWOHRvRKuAo4ECcXY7CAQH+x48fQqWhVkuUKIdqROwGV/Tx4/siRUqlSZNeREpwv0qWrIDLkW81dwH1jNauvk1C31quXbsEowhtA422R4/BDg6OJm6HJHfufEmSJFc6CxqVh8fhWrUa2tnZK/vgpvz55xT0WQg4vEW9KR/hdBAlLi6uJUqUR0vA6dCLcTtQtuTJU2LPQ4f2YObGtaBvyt6B7nn69FGcFO0ZBRN6q+bkyaMof8GCxVB4o+3B39/PaAfXdBkNd+7cxNIIAsjVNb5U5/fv30GDQalw66XuR+dKnTotzqscpe4gaDNKP1LnjJ6LQWns2Fm//FIA/4TezUKl4dYIvUF48OCuMmUqHT16ILT+i+vFegkjGOoQbRWfQh/IHdAlca8rVKiOoVJTOabHBMMaQC9LlChp69Zd6tcvv2TJH4MGjRV6k1g92Apj3cTL6wtqCYMeSpg/v26AQh9Ply4jWiZ6EAYZXOPFi6eVe4FPNeOkMDe6ZsqUTalbzYWjnSjd3zATw+FOEBLVCNszTBhxoHXgM0FVzJkzCW45lmuzZo3r0KE+/FhPT130AbOaXBF6eBxRogDo7fv2bcfGvHnTe/dui+EG60JYu6NG9Z05c9z79+9Gj+63adMawzNijMCgJv8piTNmjJ0587dPnz7+/vuEiROHI2XRot+XL5+LLv3HH1OQ85Ytf40Y0fvBgzsIrnXo0ODJkwfe3t4owObNa4XOMPtPOTdsWAnP7NWr5wMGdJI7hAbGFze3BDVrNti7d5tMwcjeqVMjpGNqRFGFzpcOQYXAskbmq1YtbNCg/M6dGyFrENN8/Pg/xcD8BPsdnz56dB+ZYGWJOkSGqNigoEDNFWnKvH//9mHDem7cuAqVEDduvEmTRqIMyAFmPqYo5IMhDDcLQsrb+6tyUvhD27atgwsib+Wvvw7AiSCJ2rWrh9n6xo0rjRtXxpiuvmSMiUKlkxSgBlBOKDb9th+2cS4EFLCB+RuJa9cuGTKk2927txYunCEPQXwBcT2krFu3vFmz6phWUVe4g717t3nz5hWcy7FjB8ncevVqg/uLSz58eA9GakzGffq0Xbt2MWoDK1ocIiIluXLlgzY6efKI/PuMmruAFM1tQsqCBbNw1RCykyePxM6Yg03fDgl6UJ06pVFjvr66PwiDtrdgwczHjx+q93n27AkmJ0W9KaDpop2/ePEMEz9aHeoW3RChdgSA0LQmTRrh7l7q1q2rBw/ubtu2LqY9fIp7umzZn48ePcCn06aNQSboUCjk+fMnIbzQsOEDGW0PRju4YZdRg6qT0dvTp3X93cPjsNAPAnhFJ0XB5G7r1y/XBNTUHUTdj9T7QMpgvl+69A+MDDIFBZsyZRQEjdCPUeiwDg6xTfRftFhkO3HiMIgM1H+XLk30MSndzcXtwyXj1IaVY3pMEKEAJQepcfHiGWwbDraG3QRCvGPHRn//vRLdBM7itm3rcSBGwtat3Z8+fYyoevv29adOHfXu3dtBg7rAvpKfasZJYW50xQ1S6lZz4erub5iJ4XAnCIlqWOowYdxv2rQqhmAs4IYNm4hGj7lh9uwV8GYDAgIxBEADVapUC25Ew4YtEydOZiIrrHq7d9dNjTLaPW3aQswTWOicO+dRt25Tzc5YzVy+fF6dgrkHg/6MGUuyZs1ZtWqdrl2b9uzpidklYcIkyFZZdjdr1r5evebY6Nq1GVZ7MEjKlKmMeQgpmnLCPunYsZeXlxeWwhhW3N2bhFZyjEE4FmPuwIGde/YcjMX0nDmTcTn9+4+Gpunbt72yZ79+o7BsTZcu09y5U7GixYrw0aMGmAMaNGihFANgxYZPhe7ZhecYUJBzo0at5aeaKzKsW1fXeNOnL5bxiNmzl6MOMZ5i9MTQmTFjVqz1Mc20bt1V7ixPiqzgQ2zfvqFu3Wa4UtxKLNzHjRuK5eaoUVOwG6p069a/SpeuqFwIZlZEl1KkSC30UQ9MEtioVq2uNMk0NG3aDgOr0M1Db5csmdO79/DKlWthHVy9um6xi+rduvW4vb09hm+M3XBWsFxW6qpw4ZIQWJi/9+3bhpKvW7cPQlBmCxcKMmLt2j2xYsWqXr0ubmj79j3hxIhIRrNmHeCpQCLgtg4ZMh71prkLmtuEgBqmt5Ejp2DBjZ337t2Ku7l06Z8mbgf8XbQ3rOaRydSpozNkyFKyZHnczbx5CyMaoi4MdsBrtmy5NIWED9SuXY/69Vtgpq9btwz6IO4I0qdMmY+yQYEFBAT07TsS97phw4rKrPbrrzrVC0sYkrdnz6FHjuyHwyqb7pgx/Y8fP4AyhFYtmg4eWpf5t9ivMNRgt2PH9qNxovbQHy15AE7TQZR+hMuUUS1n57hYMIwZM2PSpOGdOzfB0NG5cz8YM5jar1y5gDqH7Kha1V12t9D6r+wI/fuPgYXTpk3XunXLomwwitAZcZukB79x42pN5Ug3JbQ8pa9jFCxNd+/eYnSwRY/QdBNIK4zP27d7QGlhBMAgCe9Z6Jtl8+Ydnj17DAU8fPhkuHRoRSdPHq5WrY4wGCcTJEhsenTFXVPqVnPhSvc3OkQLY8OdICRKEQaHCXMAOkDKlGkxTMslGtZM7u6l0YExxqFXW5hP3rwF1W9lFAYxC6xHDXdu27b7nDkr5T+ZIpdcsrPJkQjDR9eu/Z88eYi119WrFzU5wBU38ZwywLUMGtS1efPqEGcmngPFivDmzauIYsASx1IVggNLK6zJMGNJ1SJDFRLsgFcEvHB10j9PkyYdgpKaPGPH/id6BdscLov6IxNXJIGFLs8r9NYXTAu4Lw8e3IXjLUKnfPnq8B5gj2PixCQHp/DGjctYW+M+4t8ff0xGDnLBLcGAiFEYVr+8QNymPXu2aopqCDIR//pSNjb/VAtWwDAqGjWqPHp0X6FzKR6q6ypFilR4RWgAK3KES5RpQOgNBjSwRo0qoYT9+nUQekEmIh+onw4des+fvw6W3sCBnQx30NwmKBVcOxbuQn9FCHMInVA2dTuw/4ABYzDvQrtg+pG2K7QjOqbSGCQQB0IfrVMnfvz4AS0cDVjon9LLkeMXxFPkR7IbosUi1Ct09z0+zqVpsdhflhDRFigMmQhNduLEYRE66g5uostIMIzgvBBJKBhsUUTJIZu+5+ls+JqwWPAP0lPoHuaLP378nFGjpsHfWrhwJsJYlSrVRJNGw8MZEUaUR1nSf7FeQrUjyqw5Y2iVY+GYoAZyFv3C6GBr2E2gvSDUZFgWwyPErnSj5Q2VQ428FzI6rzmXHCfDOroaxWgmwuRwR0iUIAzPMGGA7tlzCGzkI0f2yqaPuSFRoiTKPphZhX5JJ9/a2FhjwW2YlfpJCwVlWjWLPKOPz1cMWF++6Lo9nBKs25Yv37pixfz+/TusWvWfbwNBHyRJktwwH1lOzOITJgwtUqTUuHGzYTXD5FB/qmbPHl0YDpEF/dm9MchWqFAD1QLbWXw3hpcP98XwitSlksaA0F3gY8RKYPthuYxww9Onj2S60a/UYR6tUsV9wYIZmISNenWfAAAQAElEQVTkag8rb2ivHj0GC2OgYoXu4eWTZcpUQoXDmVi4UHeUnJ0RVjN6VLx4bkKvfuS0LYHt//ffq5Yu3QxlAHNec4i19T9P2WN81zzoikrGLV6yZLNGE0ROYBhggoGwk99XUO6C4W2CWsWqHYlbtqxFKxozZrowdzvUBOsJ7VMpQM+cOSEf1pE4OzujMmX0Sui/7mQYszOBnOQSJkycLFkK2fWE3spKmTK16fYg/m3hmLBNdxkIxMyZs+MUUHWoJZiUqE9M/NA9EBlwvwwPkQFQiWG3RVa7dunmb3XjgTXSoEFLGZuGNYWAb5o0GbAOxLks/z4HKh/CBb1Jc2rDyhHfBCoTGg5ROaODLUKomm6SOHES5Rtq79+/QT2jLQmLkeNkWEdXYazOjWaiDj5aPtoTEqkI2zNMadNmRGxr+vSxiCagQ65atQAiCaa0XKe6uLgiEUsuLy9PBGIyZcoO3xWBbSymDx7cJcIJjGtY/m7evBYT0vr1KxDLQKk8PA4j0FOuXBWhjxzhFQt3yBqs6Y8e3ad5BEddTkg6DN+ZM+fQP5Ksuwq4KfCf4SepezhCFbBkWrXqMmzYBPwbOnQC3CYYy1iSIk4HyxortnfvXovwQ3NFmrpV7ymfj0GMwNPzy5Ur5+WshsAEjoI3Y/gNo+rV60Et1anTRA7EJUqUxd3BohD1uX//Ds1zuJhuIZQRRIBdjwEaAQKZjqEQUzJsNlSX4TfDER7CfVm9ehEcDsVJ8vPzS5UqnZtbIkwzkAtSXhuCKfzly+ebNq1BeeCgoPEUKqRLQT3jAvUpd0Wk5Pz5U1hJQ4UgHoE2iVumvgtGbxOW7HAFKlasOXz4pJw5dcaP6duBSRRRD1QgbAy0QGn5IDeEfqQLqIAbhFuMkB9yQ1UjhoIQHiYqyLWdOzch5fDhvZgjUbeWXBpuPQTfmjWLcQcRlkKHwq3HjUDfRz54a7o9KMBSMt1l7t+/jXASNsqW1bX8woVLQPGg5d+/fwduzcmTR3AUXpWHnzDHw1lBJNdEB7HWIwUT4p4oNjwbVEi2bLmF3gTCdL5o0SyYdsIyMKbh7qxbtwwjjFScqBOMdbjFOLth5YgwgovFiDp8eC/k36RJ26xZcxkOtsa6SQlUC1wiNK3t2/+G0grtq75qNOOkhaOrgvrClUSjmQhCoj4WKX31wh4d+MCBnbAKxoyZMXHiMDmDwtbGuA/Po0WLTnPmTMK/qVMX5s9fBNNty5Y10WH0j7x8iz1g+J01DHy9ew+bMGEYVjwYR4YMGYcURDFg+eBTLPjQXbGBqD/+Cf2DFwUKFFPnoCknon7jxw8R+kdz0M89PA6XLVsVlzNyZO+lS//RBxheMaxUqVIbOwi9p42Nw4f31KvXbPTo/r17t8GI4OXlpVSUspw1DDqYvjrlcMMrUpdZfSCs7woVqjdrVg21gRJiunr+/AmW6SVLVujaVfdkyfbtHurMM2TIDA0E2STf1q/fEiPsoEFdhH4hiEW2nLGUkowePX3WrPGjRvWRKWXKVEYkQpZn/vwZUEU4kfqSrfTAO8E9QlNBM5DpZctWRhykRo2iOAuCMri6li07i/8u/bGNeFOnTn0h0fAP0zPaG8ytrl0HyGvHNXbp0j9yjr+QoRs3rkI7wSXDIsK1aO6C4W1CVe/atQlaBLOvm1uC+fPXm74dEPdQS6tWLRT6TifneMyvaJ9t2nSDalGXBw0bLoh85Fbon9XDqgALnrFjBzVtqnvoBHcQkk4THDFq43Xs2AjXhTY/dOh4oVN15dA+YTZjG7eyaNHSIvT2oCG0LiO5e/dm4cIlsYE8PTwOye6GaoSQqlrVfdq0XxGTypUrH9Jl/mge06aNgR2LRqLuINJ/1ZQBtYGw+9SpuufWy5WrqjQ/9HfIEVyUYSUY7b9yuABoivILp3Bex40b4u5eCmuq2rUbGVaOsHRM0O0zalRf3PosWXIuW7ZVPpJlONga7SbNm3cYMaK30K9su3UbqDmvsq1O0YyTloyu8sk2mYn6whs3biP+7f6GmYjQhztCogpWakMb3L3o9eFtUIZ8lnq5WC47OTmpewLMGLyNFeufL/RinJXB+/AFxcaaRh3xkctKGe9DvB9L56pV69jpsDeag7qcfn6+WHwDBFDgMMtELFuVsJdpsMBSwvPhiPqKDMtsWAYEs/Ap9sEhcnGJKkLlGy40DW8KLjYoKNDEnULNYL0YP76b+l5jBkIhDX/tRhISEuzr66vJE0VycnIW+joP7UB5rLe3d5w4Tupzff3qpb7jCm+f+Hx57VOwcnwRUdw49cXH1ypNTmdNOhoP6lZeoIL6LmhuEywWxE3QeBC7gZaaNWsZxIEwdztwrK2tnXreNVGZKBJuHIKk6mkytIZhCKI8CC8iqmVY+fLX8NXnNd0e1FjSZYwOHYaJOCPGMNlVTXQQdQ7o7OquPX/+dPigMkJtGlRm1aqFZs5cmjx5Ks24hw4Cu1q5KMPK+X4MB1vDbmK0BYZGaOOk6dFVg+bCTWRimic3vGxEUK4S4fbjWISEO98bSzbsD5qvL/0ItST06xjNqQ07s+kRWV1OZVyz1SO3LVRLZk/0zRhekYmvhillUO8T2rhpeFP0F2vqelEtbm4JNYmIdJiYEjCyG55IKZLpuQTHqqcBeS7LB9+fBSSIYZ2rUzS3CWYP1uswDO7evQWnUHHOTN8Ow2ZgojJRJMMfc7JwQlUwWvmGJzXdHtRY0mWMDh2GiepuYsl3J9U5QFtADsLqmzRprggLhrWhHjpEeEul0E5q2E2MtkDTGN4LS0ZXBc2Fm8iEkKjO9zpMkZObN6/EjRvP6FffSfQj8jhMYSUgIODRo3twDtBWEydOEgljFl++fL5162qYng2PQsAduXv3BkJaGtkRGhgtz5w5nj37L2EVJZGTSDVO0mEikZ/o+W2FrFlzCUIiPQiEqB9RioS4uMSNrmpJ6N2RMI0VcE0KFSohogscJwkJE3wKjxBCCCHEDBRMhBBCCCFmoGAihBBCCDGD8WeYvn4OFIQQk7CbEEJIzEErmAIDQrw++t896y8IiTo4u5r/SaFwJESIT6998U+QyM2TJ0/wmipVKkEiPYmSW/pLLoT8FLQ/K0AIIdGGjh07Ct1fXpsnCCHk++AzTIQQQgghZqBgIoQQQggxAwUTIYQQQogZKJgIIYQQQsxAwUQIIYQQYgYKJkIIIYQQM1AwEUIIIYSYgYKJEEIIIcQMFEyEEEIIIWagYCKEEEIIMQMFEyGEEEKIGSiYCCGEEELMQMFECCGEEGIGCiZCCCGEEDNQMBFCCCGEmIGCiRBCCCHEDBRMhBBCCCFmoGAihBBCCDEDBRMhhBBCiBkomAghhBBCzEDBRAghhBBiBgomQgghhBAzUDARQgghhJiBgokQQgghxAwUTIQQQgghZqBgIoQQQggxg60ghJBoxKlTp169eiW3PT098bplyxb5tkCBAsmSJROEEBJ2rEJCQgQhhEQX1q9fP2nSJKMjW8+ePZs3by4IISTsMCRHCIlWVKlSxcnJyTDd0dGxRo0aghBCvgkKJkJItAJqqWTJklZWVpr0vHnzurq6CkII+SYomAgh0Y22bds6ODioU/C2S5cughBCvhUKJkJIdCNVqlTFihVTTCZs5MmTJ3PmzIIQQr4VPvRNCImGvH37tkGDBvJbcs7OzsuXL0+ZMqUghJBvhQ4TISQakjBhwgIFCljpyZYtG9USIeQ7oWAihERPunfv7qCnd+/eghBCvg/+cCUh30twUMjzez6CRDrcGtbsGhwcHCso2dPb3oJEMpJncLS2sRKERBH4DBMh4cCGWc8Tp40tCCGW8e6JT82OSW1sKZhIlIEOEyHhQ7ai8QQhxDKOPqEpS6IYfIaJEEIIIcQMFEyEEEIIIWagYCKEEEIIMQMFEyGEEEKIGSiYCCGEEELMQMFESNQmJCQYKG+DgoIEIQagkfj6hvmLaT4+3urWJfNBoiAk5kHBRMiPYvDgru3bN8DrrFnjHz68J74bZLJy5Xx1ytGj+1u3dq9Tp3RgYMCXL5+nTh1dtWqhrVvXvXz5rH//jp8/fxTfDRTY169eytvly+du2rRahJ2nTx+hHho2rNi1a7Pr1y+LcEJTvHDEwpw/fHjXp0/bK1cuKCnLlv05f/50YRkQH4GBgSLsrFgxH+dV/m3YsML0/tevX6pVq4QIC9BGtWuXvH37ujrxxo0rSJSfDh/e6+rVC4KQmAEFEyE/ips3r+bKlTdfvsLQCp06Nbp377b4Pvbs2bpt2wbFQ8KMNW3amDZtuq9bt9/W1u7YsQPPnz9Zv/5A1ap1YseOkyFD5lixHMR306tX61OnjipvkydPlSRJchF2Zsz47e3b14MH/1auXFUXl7ginNAULxyxMOf48RP4+fnt27dNvsX26tWLUqRILSzg06cPEB/v378RYefZs0d4rVy5tvyXLVtuEbFYW1unT58pblxXQUjMgD9cScgPJHv23GXLVqlevV6jRpXOnDmO8NmFC6fhKJQoUTZVqnTYAR7G6dPHXr9+iT1z5sz79u2rU6eOhYSE5M6dP02a9Oqs/Px8d+/eDEMCORQoUNTT8wtMBbzFdAsn6dGj+9u2rU+QIOHly+cKFix25Mi+pElT2NvHwm6HDu3Ok6egh8fhxImTJUmSzMbG5tmzJ8+fP86e/ZfkyVMePrzPzS1BsWJlHBwccYrjxw/CncJHOXL8Ymdnf+XKeai9s2c9UM4KFarfvXsLG8mSpYSSQCGLFCmFgr1///bw4b3VqtVBDki/d+8WLiRHjjw4kVJ4lPPatYtjx8765ZcC+IcU1AbyR8Gw7eXlefDgrjJlKh09eiBPngLIzcnJuVSpivLsRYqUTJs2I6oOYjFLlhy4QAhBfIqpWlM8R8fYeHvyJMoWjEqQR+3cuTm0PHHqN29eGq1wszmrb03lyrVmz57YrdtAFOzixdNIKVasLF4Na+Pjxw8eHodQY5AahQuXgkGIxL17tydNmrx8+WrYxtXBs3FxcS1Rony8ePE1t6906Yrq86IJVaxYQ3n77t0bnM7JyQUtBHcWd+fQoT3+/r4lS1Zwc0so98EZ0VQgpvGplZWVPAqJtra2xYuXhfiTu50/f+rmzSvp02dRMkejPXx4DySvosIPHNiJ/R0d46BOduzYWLBg8SNH9iIF+ch9UGNoTlDY58+fbNasQ8KEiQUhURk6TIT8cOA6QDFAT0yaNBJTyJ07NxCqu3v3Jj5atOh3BLkgmP74Y4q/v1/37i1PnjyCWXP79g2aTHAglE3Nmg327tWZGdgZMx82nj9/CqGDOfjjx/efP3+CAoDzdOnS2TlzJgUFBX78+A4b/fp1ePHiqZ2dHabSbt2aHzu2H3bXoEFdcDrsv3jx7KlTxyCrc+dO/v77BMxzEyYMGzt2kNDpua/6Vy/kj2zhiKxatfDChVNImThxOK5L6H0vTKW4OpwIB2JOnTVrXIcO0DdB+AAACv9JREFU9dXPvkBwZMqUbenSPx48uCNT3r9/N2XKKMy1Qi8skK2DQ2wciEiiPEuDBuV37tz48OHdTp0aP378IDg4BPlPnDjs5cvnKHCXLk30IbP/FO/Jkwft2tXD9AzNgaNwjTjKRJ6ot9Aq3GzO6p1LlCiHV6groVck0CIQc4a1gYpt3br2+vXLfX19VqxYAGHq6flZ6FTUexRP6JTTtgEDOr148QzSEJakv7+/5vZpmsTr1y+gO/EPn+ItMhw5ss+8edOQ26RJI9zdS926dfXgwd1t29ZVXEncKTS80aP74UbrG88TXNeJE4cQaGvcuDJkJRLXrl0yZEg3iOOFC2fIo3CbRo7sPXnySFwCmqtMfPXqBcqGU6OSkVvv3m3evHmFWyNbDkqFnHH5y5b9AflOI4pEA+gwEfIDwWSM+QmvQuc6lIYNg8U3ZhHMlDCWMmbMiokqYcIk3bsPQoADdgKmOsRWmjfvYPhHHmEgVapUC7Jj4MDOPXsOhmdQv34LSA0YG/gUMSBYEfnyFalbtxneNmrUGrOgcmyXLv1grmADKgFW1ogRkzEFNmpUuUWLjtWq1c2btxBm0IEDxxQtWgrRPezm4XF4/PghEHlwYlxd48HYQBwN6SVLloevgI3ixcthjsQlwE7YsePv9u17Qb1t3bpu9uwVcC8CAgIhTaBCpIEkGTNmxqRJwzt3boKIYefO/SAyZswYe+XKBVg7mMWrVnVHDWC3fv1G4ah06TLNnTsVjhSMmUePGpw+fVwGufr3HwOTqU2brnXrlr19+7qmeBs3rob3hqP0p+t//PiBtGkzmMgTzlBoFW42Z1ymsrOra3yIJJhk2Af1M3ToBKO1Aa0Gu+X335fLKwW4ocuXz2vYsCXcI7yFg9iuXQ/cVuibunXLQJwlTJhIffs0IOb75YtOcrm7N4btJxOnTJmPNgZNFhAQ0LfvSFxgw4YVodHlp7j1Qq/Mpk4dXadOk2XL5qL+R42agsSsWXNu3fpXzpx5liyZ07v3cFROQIB/9epF9e3hCMT0okV/4y7gQqDqkNi0aTtFPCmVXLhwSYgtSD1oPuTfsWMftHBoKWhr+J2CkKgMHSZCfiBwC969e1u6dKWlS7dgUoRLBG+pV6/WDx7clY+Bd+3a/8mTh3Agrl696OISt0uX/itXzh86tDtic+p8YIpgdkSYBsEduDXHjh0QYSFXrvzKduzYcfBqZWXt5OQEWwjbiAfhFfMrXB+4CJjdV6zQTYSvXj0PLcNYsWLVrt1o796tmD4RrIEWlNYRvBx399LIAWJLGmAKCDCNHz9n1KhpEHYLF85EgKxSpZpwpxBPhDeDKpK74erwGieOE2Z9GcZKkybd16+e6qwQdcLsjilcUyq4O5j+5Xa2bLlOnDhsOk8TFW5hzgoI20GhSoemUKHiRmsD0gH6UlFLGhCtu379Mu4vtlFIhESlZSX+e/vUoNLmzFmJfzKcJ5HhMFyso6Pu5kLM4fI1FQhlLHRPQT2+ceMyNDcKiX9//DEZzfL+fZ15hhCtvhj/rKhv3bqGKKTUrEqiBlnJKVKkwivuKZoWfFPI0A8f3uEj2dIIidLQYSLkB1K3btOyZavIbcxPCJQMGzYR5gqCU4huIDFnzrzLl29dsWJ+//4dVq3aWatWQ8xVWP1jEQ+NpeSzZ48uDAcfSOifB4LOqFLF3eJSCDs7i3r6vHnToRvWrNmNbflNKInRnyqoUqV2ixY1vbw8UWY7O3upw+bPX5coURITp4Bz06BBywMHdgi9v9KnT9s0aTJkyJAldep0lv8gAsJb0B9KDSgHJkuW4suXT3IbNl7KlOafvA6twsOac4ECxSALpk0bAxUIyWK0Nnbu3IRjDcsgz+Ls7IwcZJBO6ONrBQsWl9sW3j7LgTLGq4uLq7Nz3EKFSvToMVj5SEYboXicnV2UxIQJEyNuCFcSOtt0ztbW/zy41rBhq3792jdrVu3duzdduw4wjCcSEuWgw0RIBOHtrXssBhElhN6uXDn/5o3O0vDwOPz06eNy5XSiCtETRG2EzgAo/fLlcz8/X3kgwisI1rRq1WXYsAn4h4gP3CbILxHe+Pv7IUqI+V56G/DGhD7Yd+HCaRQe2ki9MwwzxKFQEsRuhC6gkwvz/apVCzBBIlimuCMKsKPgk8F6gRMjv9IFqwbm1qJFs9RPLpvm1asXmMvXrVsG1Sj1hLp4kD7w3nAWFABmj7RJTGO0wiVhytne3h4mEzbKlKkcWm1AKCNsB0cHl4DawCVAsmA3WGU4BcwY7ABRhUNwimfPnsCpMl14aDgUSf6DkSMs4MmTB8+fP9mwYQWcp/TpM5UoURZFunjxDIq0f/8OFAOJCRIkWr160YsXT+F9yqMKFy6Bxvn336s+f/6EHIQFoH0i1ozw68iRU6CMBSFRHzpMhPxA1CvyTJmyYU7FmhtzJOyZjRtXY+rC9Am7SOgMG/ckSZLPnj1x5sxxmMywKFe+jgSFgckVhyBd6NyOlNg4fHjPL78UNDid5i3eW5kokpIm/4P3M27c4K1b1+XNW+iXXwogdlagQNH69VuMGzfE3b0UFFvjxm3Uh8GeQWRNfrUqblzXMWNmTJw4bPdunU8DowXHKnvCEzpyZJ98tLxcuaotW3aWxStbtipUhXxoWlVmHba2Rkan8eOHyA2E0hDjw4a6eIgSoj47dWos9I9bQQaZzhP6YO/ebYYVLrEkZzWwEhG5y5UrX2i10bBhy/fv34wc2Ufoomz50qXLnCFD5hYtOs2ZMwn/pk5dCFdm7NhBTZvqnppCOiSpIlkMwX1Ew1CeVMOtyZev8H930N56KKEePVqhLUGnjh49Dddbv35LCPdBg7oIfWQWPh8Uc/fugyZMGHbgwM78+YvIAxMlStqsWYcFC2biX/bsuY2eRX06bDs4OMCtRFtCnUMCrl69S/mmHiFRFCvDZ0sJIWFlw6znZZpa9OtEcCwcHR0x28E3QiTLxsYmIMBf6MIu9nIH/ffpHMzGPn4QCA/BZ5LPo8BxkRoiMDAQiTLMpAajB9I1OgP+mZOTk9Hy49JsbGxhxigp8+dPhyaQD1ObLVjVqoVmzlyaPHkqTf6a4kmjyPLfoDJR4WHKGbWBa9f8xJRhbeB2Qz6qM0FLwA6xYv3zTDRkHOpf/aMM4UJgYADAeb29vZycXNQf+fv7BwUFypv+77UE+/r6qlNkDsHBIerbZwIvry8+Pj6I5aFaWreu3blzP8T+1DscXfuiZsekNrZWgpAoAh0mQiIUZfZVHoNVpJJEM0tFMJinlQIok7qtHsOdYSQYqgf1sy8a1JcGmdKvXwd4bJMmzRVhwTB/TfHC+nOdJio8TDmjNgx/kNOwtJrbLVQtQQLTTvwAbG3t8E+fv7ZIeg30n1JBwBlWizzcQjZsWLlmzeIcOfJ8+fL506ePyiPzhERdKJgIIT8BWE2IQOXKlVfGGc1ibW3VsWMf00+Uk8hDy5adECJ88uRRihSpsmTJqfhnhERdKJgIIT8BuBolS5a3fH94HnXqNBEkioD7lTNnXvwThEQX+C05QgghhBAzUDARQgghhJiBgokQQgghxAwUTIQQQgghZuBD34SED9ePfxCEEEKiKfzhSkK+l+Bg8eK+jyCEhIVk6RysbfjDlSTKQMFECCGEEGIGPsNECCGEEGIGCiZCCCGEEDNQMBFCCCGEmIGCiRBCCCHEDBRMhBBCCCFmoGAihBBCCDEDBRMhhBBCiBkomAghhBBCzEDBRAghhBBihv8BAAD//7Zlcq8AAAAGSURBVAMAAQT0NFizdNsAAAAASUVORK5CYII=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7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Stage 1 — Acute Red-Flag Emergency Regex:</w:t>
      </w:r>
      <w:r>
        <w:t xml:space="preserve"> </w:t>
      </w:r>
      <w:r>
        <w:t xml:space="preserve">Evaluates input against acute life-threatening medical patterns:</w:t>
      </w:r>
    </w:p>
    <w:p>
      <w:pPr>
        <w:pStyle w:val="Compact"/>
        <w:numPr>
          <w:ilvl w:val="1"/>
          <w:numId w:val="1050"/>
        </w:numPr>
      </w:pPr>
      <w:r>
        <w:t xml:space="preserve">Stroke (FAST):</w:t>
      </w:r>
      <w:r>
        <w:t xml:space="preserve"> </w:t>
      </w:r>
      <w:r>
        <w:rPr>
          <w:rStyle w:val="VerbatimChar"/>
        </w:rPr>
        <w:t xml:space="preserve">méo miệng|liệt nửa người|nói ngọng|mờ mắt đột ngột|yếu một bên tay</w:t>
      </w:r>
    </w:p>
    <w:p>
      <w:pPr>
        <w:pStyle w:val="Compact"/>
        <w:numPr>
          <w:ilvl w:val="1"/>
          <w:numId w:val="1050"/>
        </w:numPr>
      </w:pPr>
      <w:r>
        <w:t xml:space="preserve">Acute Myocardial Infarction:</w:t>
      </w:r>
      <w:r>
        <w:t xml:space="preserve"> </w:t>
      </w:r>
      <w:r>
        <w:rPr>
          <w:rStyle w:val="VerbatimChar"/>
        </w:rPr>
        <w:t xml:space="preserve">đau thắt ngực|đè nặng sau xương ức|lan ra cánh tay trái|vã mồ hôi lạnh|khó thở dữ dội</w:t>
      </w:r>
    </w:p>
    <w:p>
      <w:pPr>
        <w:pStyle w:val="Compact"/>
        <w:numPr>
          <w:ilvl w:val="1"/>
          <w:numId w:val="1050"/>
        </w:numPr>
      </w:pPr>
      <w:r>
        <w:t xml:space="preserve">Anaphylaxis:</w:t>
      </w:r>
      <w:r>
        <w:t xml:space="preserve"> </w:t>
      </w:r>
      <w:r>
        <w:rPr>
          <w:rStyle w:val="VerbatimChar"/>
        </w:rPr>
        <w:t xml:space="preserve">khó thở sau dùng thuốc|sưng phù môi họng|thắt nghẽn đường thở|mẩn ngứa toàn thân tím tái</w:t>
      </w:r>
    </w:p>
    <w:p>
      <w:pPr>
        <w:pStyle w:val="Compact"/>
        <w:numPr>
          <w:ilvl w:val="1"/>
          <w:numId w:val="1050"/>
        </w:numPr>
      </w:pPr>
      <w:r>
        <w:t xml:space="preserve">Severe Hemorrhage:</w:t>
      </w:r>
      <w:r>
        <w:t xml:space="preserve"> </w:t>
      </w:r>
      <w:r>
        <w:rPr>
          <w:rStyle w:val="VerbatimChar"/>
        </w:rPr>
        <w:t xml:space="preserve">nôn ra máu tươi|ho ra máu sét đánh|đi ngoài phân đen như bã cà phê</w:t>
      </w:r>
      <w:r>
        <w:t xml:space="preserve"> </w:t>
      </w:r>
      <w:r>
        <w:rPr>
          <w:i/>
          <w:iCs/>
        </w:rPr>
        <w:t xml:space="preserve">Action:</w:t>
      </w:r>
      <w:r>
        <w:t xml:space="preserve"> </w:t>
      </w:r>
      <w:r>
        <w:t xml:space="preserve">Immediately sets</w:t>
      </w:r>
      <w:r>
        <w:t xml:space="preserve"> </w:t>
      </w:r>
      <w:r>
        <w:rPr>
          <w:rStyle w:val="VerbatimChar"/>
        </w:rPr>
        <w:t xml:space="preserve">isEmergency = true</w:t>
      </w:r>
      <w:r>
        <w:t xml:space="preserve">, halts inference, and displays flashing red banner directing user to call</w:t>
      </w:r>
      <w:r>
        <w:t xml:space="preserve"> </w:t>
      </w:r>
      <w:r>
        <w:rPr>
          <w:b/>
          <w:bCs/>
        </w:rPr>
        <w:t xml:space="preserve">115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Stage 2 — Vietnamese Slang &amp; Teen-Code Normalization:</w:t>
      </w:r>
      <w:r>
        <w:t xml:space="preserve"> </w:t>
      </w:r>
      <w:r>
        <w:t xml:space="preserve">Maps colloquialisms and unaccented phrases:</w:t>
      </w:r>
      <w:r>
        <w:t xml:space="preserve"> </w:t>
      </w:r>
      <w:r>
        <w:t xml:space="preserve">$ ext{Normalize}( ext{text}) = { ext{</w:t>
      </w:r>
      <w:r>
        <w:t xml:space="preserve">“ko”</w:t>
      </w:r>
      <w:r>
        <w:t xml:space="preserve">} ightarrow ext{</w:t>
      </w:r>
      <w:r>
        <w:t xml:space="preserve">“không”</w:t>
      </w:r>
      <w:r>
        <w:t xml:space="preserve">}, ext{</w:t>
      </w:r>
      <w:r>
        <w:t xml:space="preserve">“bs”</w:t>
      </w:r>
      <w:r>
        <w:t xml:space="preserve">} ightarrow ext{</w:t>
      </w:r>
      <w:r>
        <w:t xml:space="preserve">“bác sĩ”</w:t>
      </w:r>
      <w:r>
        <w:t xml:space="preserve">}, ext{</w:t>
      </w:r>
      <w:r>
        <w:t xml:space="preserve">“dau da day”</w:t>
      </w:r>
      <w:r>
        <w:t xml:space="preserve">} ightarrow ext{</w:t>
      </w:r>
      <w:r>
        <w:t xml:space="preserve">“đau dạ dày”</w:t>
      </w:r>
      <w:r>
        <w:t xml:space="preserve">}, ext{</w:t>
      </w:r>
      <w:r>
        <w:t xml:space="preserve">“met”</w:t>
      </w:r>
      <w:r>
        <w:t xml:space="preserve">} ightarrow ext{</w:t>
      </w:r>
      <w:r>
        <w:t xml:space="preserve">“mệt mỏi”</w:t>
      </w:r>
      <w:r>
        <w:t xml:space="preserve">}, ext{</w:t>
      </w:r>
      <w:r>
        <w:t xml:space="preserve">“sot cao”</w:t>
      </w:r>
      <w:r>
        <w:t xml:space="preserve">} ightarrow ext{</w:t>
      </w:r>
      <w:r>
        <w:t xml:space="preserve">“sốt cao”</w:t>
      </w:r>
      <w:r>
        <w:t xml:space="preserve">}}$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Stage 3 — Vietnamese NegEx Clause-Level Negation Splitting:</w:t>
      </w:r>
      <w:r>
        <w:t xml:space="preserve"> </w:t>
      </w:r>
      <w:r>
        <w:t xml:space="preserve">Scans for negation triggers</w:t>
      </w:r>
      <w:r>
        <w:t xml:space="preserve"> </w:t>
      </w:r>
      <w:r>
        <w:t xml:space="preserve">$T_{neg} \in \{  ext{"không bị"},    ext{"chưa từng"},   ext{"không có"},    ext{"không sốt"},   ext{"không đau"}\}$</w:t>
      </w:r>
      <w:r>
        <w:t xml:space="preserve">. Splits query into:</w:t>
      </w:r>
    </w:p>
    <w:p>
      <w:pPr>
        <w:pStyle w:val="Compact"/>
        <w:numPr>
          <w:ilvl w:val="1"/>
          <w:numId w:val="1051"/>
        </w:numPr>
      </w:pPr>
      <w:r>
        <w:t xml:space="preserve">Affirmative Clause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  <m:r>
              <m:t>f</m:t>
            </m:r>
            <m:r>
              <m:t>f</m:t>
            </m:r>
          </m:sub>
        </m:sSub>
      </m:oMath>
      <w:r>
        <w:t xml:space="preserve">: Symptoms present (passed to vector embedding).</w:t>
      </w:r>
    </w:p>
    <w:p>
      <w:pPr>
        <w:pStyle w:val="Compact"/>
        <w:numPr>
          <w:ilvl w:val="1"/>
          <w:numId w:val="1051"/>
        </w:numPr>
      </w:pPr>
      <w:r>
        <w:t xml:space="preserve">Negated Clause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  <m:r>
              <m:t>e</m:t>
            </m:r>
            <m:r>
              <m:t>g</m:t>
            </m:r>
          </m:sub>
        </m:sSub>
      </m:oMath>
      <w:r>
        <w:t xml:space="preserve">: Symptoms explicitly denied (quarantined).</w:t>
      </w:r>
      <w:r>
        <w:t xml:space="preserve"> </w:t>
      </w:r>
      <w:r>
        <w:rPr>
          <w:i/>
          <w:iCs/>
        </w:rPr>
        <w:t xml:space="preserve">Example:</w:t>
      </w:r>
      <w:r>
        <w:t xml:space="preserve"> </w:t>
      </w:r>
      <w:r>
        <w:t xml:space="preserve">“Tôi bị đau tức ngực dữ dội nhưng không bị sốt”</w:t>
      </w:r>
      <w:r>
        <w:t xml:space="preserve"> </w:t>
      </w:r>
      <w:r>
        <w:t xml:space="preserve">$ightarrow C_{aff} =  ext{"Tôi bị đau tức ngực dữ dội"}$</w:t>
      </w:r>
      <w:r>
        <w:t xml:space="preserve"> </w:t>
      </w:r>
      <w:r>
        <w:t xml:space="preserve">(routes to Cardiology),</w:t>
      </w:r>
      <w:r>
        <w:t xml:space="preserve"> </w:t>
      </w:r>
      <w:r>
        <w:t xml:space="preserve">$C_{neg} =   ext{"không bị sốt"}$</w:t>
      </w:r>
      <w:r>
        <w:t xml:space="preserve"> </w:t>
      </w:r>
      <w:r>
        <w:t xml:space="preserve">(quarantined to eliminate false routing to Pulmonology/Infectious Disease).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Stage 4 — Out-of-Domain (OOD) Intent Gating:</w:t>
      </w:r>
      <w:r>
        <w:t xml:space="preserve"> </w:t>
      </w:r>
      <w:r>
        <w:t xml:space="preserve">Detects non-clinical administrative chatter (viện phí, giờ khám, bảo hiểm) and provides customer support hotline guidance.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Stage 5 — Compound Multi-Symptom Decomposition:</w:t>
      </w:r>
      <w:r>
        <w:t xml:space="preserve"> </w:t>
      </w:r>
      <w:r>
        <w:t xml:space="preserve">Splits complex multi-symptom conjunctions (</w:t>
      </w:r>
      <w:r>
        <w:rPr>
          <w:rStyle w:val="VerbatimChar"/>
        </w:rPr>
        <w:t xml:space="preserve">đồng thời</w:t>
      </w:r>
      <w:r>
        <w:t xml:space="preserve">,</w:t>
      </w:r>
      <w:r>
        <w:t xml:space="preserve"> </w:t>
      </w:r>
      <w:r>
        <w:rPr>
          <w:rStyle w:val="VerbatimChar"/>
        </w:rPr>
        <w:t xml:space="preserve">kèm theo</w:t>
      </w:r>
      <w:r>
        <w:t xml:space="preserve">,</w:t>
      </w:r>
      <w:r>
        <w:t xml:space="preserve"> </w:t>
      </w:r>
      <w:r>
        <w:rPr>
          <w:rStyle w:val="VerbatimChar"/>
        </w:rPr>
        <w:t xml:space="preserve">và</w:t>
      </w:r>
      <w:r>
        <w:t xml:space="preserve">) into distinct clinical facets.</w:t>
      </w:r>
    </w:p>
    <w:p>
      <w:pPr>
        <w:pStyle w:val="Heading5"/>
      </w:pPr>
      <w:bookmarkStart w:id="113" w:name="_5a6fae55bbf0b16dcbc5b758c5874cfb40fae19"/>
      <w:r>
        <w:t xml:space="preserve">3.2.3.3 SBAR Report Generation &amp; Emergency 115 Interception</w:t>
      </w:r>
      <w:bookmarkEnd w:id="113"/>
    </w:p>
    <w:p>
      <w:pPr>
        <w:pStyle w:val="Compact"/>
        <w:numPr>
          <w:ilvl w:val="0"/>
          <w:numId w:val="1052"/>
        </w:numPr>
      </w:pPr>
      <w:r>
        <w:t xml:space="preserve">If acute symptoms detected, locks booking interface and highlights Hotline 115 calling button.</w:t>
      </w:r>
    </w:p>
    <w:p>
      <w:pPr>
        <w:pStyle w:val="Compact"/>
        <w:numPr>
          <w:ilvl w:val="0"/>
          <w:numId w:val="1052"/>
        </w:numPr>
      </w:pPr>
      <w:r>
        <w:t xml:space="preserve">If non-emergency, LLM outputs structured SBAR JSON (</w:t>
      </w:r>
      <w:r>
        <w:rPr>
          <w:rStyle w:val="VerbatimChar"/>
        </w:rPr>
        <w:t xml:space="preserve">Situation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Assessment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Recommendation</w:t>
      </w:r>
      <w:r>
        <w:t xml:space="preserve">) saved in</w:t>
      </w:r>
      <w:r>
        <w:t xml:space="preserve"> </w:t>
      </w:r>
      <w:r>
        <w:rPr>
          <w:rStyle w:val="VerbatimChar"/>
        </w:rPr>
        <w:t xml:space="preserve">triage_sessions.sbar_summary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114" w:name="_d5eac0687c8750ef601c5585fe8d995953f4101"/>
      <w:r>
        <w:t xml:space="preserve">3.2.4 Semantic Vector Search &amp; Doctor Matching Subsystem (FR-VEC)</w:t>
      </w:r>
      <w:bookmarkEnd w:id="114"/>
    </w:p>
    <w:p>
      <w:pPr>
        <w:pStyle w:val="Heading5"/>
      </w:pPr>
      <w:bookmarkStart w:id="115" w:name="_ec5394661a7d72ffb69c95b3d0daf2ff98a0552"/>
      <w:r>
        <w:t xml:space="preserve">3.2.4.1 Doctor Search Directory &amp; Filter Controls (</w:t>
      </w:r>
      <w:r>
        <w:rPr>
          <w:rStyle w:val="VerbatimChar"/>
        </w:rPr>
        <w:t xml:space="preserve">SCR-09</w:t>
      </w:r>
      <w:r>
        <w:t xml:space="preserve">)</w:t>
      </w:r>
      <w:bookmarkEnd w:id="115"/>
    </w:p>
    <w:p>
      <w:pPr>
        <w:pStyle w:val="Compact"/>
        <w:numPr>
          <w:ilvl w:val="0"/>
          <w:numId w:val="1053"/>
        </w:numPr>
      </w:pPr>
      <w:r>
        <w:t xml:space="preserve">Natural language query input, specialty filter, consultation fee slider, star rating filter, and doctor result cards with match compatibility percentages.</w:t>
      </w:r>
    </w:p>
    <w:p>
      <w:pPr>
        <w:pStyle w:val="Heading5"/>
      </w:pPr>
      <w:bookmarkStart w:id="116" w:name="_f93a332663e367078334fd3662e145774749f95"/>
      <w:r>
        <w:t xml:space="preserve">3.2.4.2 1536-Dimensional Continuous Embeddings &amp; HNSW Graph Indexing</w:t>
      </w:r>
      <w:bookmarkEnd w:id="116"/>
    </w:p>
    <w:p>
      <w:pPr>
        <w:pStyle w:val="FirstParagraph"/>
        <w:numPr>
          <w:ilvl w:val="0"/>
          <w:numId w:val="1054"/>
        </w:numPr>
      </w:pPr>
      <w:r>
        <w:rPr>
          <w:b/>
          <w:bCs/>
        </w:rPr>
        <w:t xml:space="preserve">Vector Space:</w:t>
      </w:r>
      <w:r>
        <w:t xml:space="preserve"> </w:t>
      </w:r>
      <w:r>
        <w:rPr>
          <w:rStyle w:val="VerbatimChar"/>
        </w:rPr>
        <w:t xml:space="preserve">openai/text-embedding-3-small</w:t>
      </w:r>
      <w:r>
        <w:t xml:space="preserve"> </w:t>
      </w:r>
      <w:r>
        <w:t xml:space="preserve">generating 1536-dimensional continuous dense embeddings normalized to unit length (</w:t>
      </w:r>
      <m:oMath>
        <m:r>
          <m:rPr>
            <m:sty m:val="p"/>
          </m:rPr>
          <m:t>∥</m:t>
        </m:r>
        <m:r>
          <m:t>v</m:t>
        </m:r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).</w:t>
      </w:r>
    </w:p>
    <w:p>
      <w:pPr>
        <w:pStyle w:val="FirstParagraph"/>
        <w:numPr>
          <w:ilvl w:val="0"/>
          <w:numId w:val="1054"/>
        </w:numPr>
      </w:pPr>
      <w:r>
        <w:rPr>
          <w:b/>
          <w:bCs/>
        </w:rPr>
        <w:t xml:space="preserve">HNSW Index:</w:t>
      </w:r>
      <w:r>
        <w:t xml:space="preserve"> </w:t>
      </w:r>
      <w:r>
        <w:t xml:space="preserve">Built on PostgreSQL 16</w:t>
      </w:r>
      <w:r>
        <w:t xml:space="preserve"> </w:t>
      </w:r>
      <w:r>
        <w:rPr>
          <w:rStyle w:val="VerbatimChar"/>
        </w:rPr>
        <w:t xml:space="preserve">doctor_profiles.bio_embedding</w:t>
      </w:r>
      <w:r>
        <w:t xml:space="preserve"> </w:t>
      </w:r>
      <w:r>
        <w:t xml:space="preserve">via Flyway V11: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idx_doctor_bio_hnsw_verified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doctor_profiles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hnsw (bio_embedding vector_cosine_ops)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ef_construction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is_verified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</w:p>
    <w:p>
      <w:pPr>
        <w:pStyle w:val="FirstParagraph"/>
        <w:numPr>
          <w:ilvl w:val="0"/>
          <w:numId w:val="1054"/>
        </w:numPr>
      </w:pPr>
      <w:r>
        <w:rPr>
          <w:b/>
          <w:bCs/>
        </w:rPr>
        <w:t xml:space="preserve">Session-Level Database Parameter Tuning:</w:t>
      </w:r>
      <w:r>
        <w:t xml:space="preserve"> </w:t>
      </w:r>
      <w:r>
        <w:t xml:space="preserve">Executed within transaction prior to similarity search in</w:t>
      </w:r>
      <w:r>
        <w:t xml:space="preserve"> </w:t>
      </w:r>
      <w:r>
        <w:rPr>
          <w:rStyle w:val="VerbatimChar"/>
        </w:rPr>
        <w:t xml:space="preserve">DoctorSemanticSearchService.java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hnsw.ef_search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enable_seqscan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off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work_mem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'64MB'</w:t>
      </w:r>
      <w:r>
        <w:rPr>
          <w:rStyle w:val="NormalTok"/>
        </w:rPr>
        <w:t xml:space="preserve">;</w:t>
      </w:r>
    </w:p>
    <w:p>
      <w:pPr>
        <w:pStyle w:val="FirstParagraph"/>
        <w:numPr>
          <w:ilvl w:val="0"/>
          <w:numId w:val="1000"/>
        </w:numPr>
      </w:pPr>
      <w:r>
        <w:t xml:space="preserve">Guarantees index scan execution plan and achieves</w:t>
      </w:r>
      <w:r>
        <w:t xml:space="preserve"> </w:t>
      </w:r>
      <w:r>
        <w:rPr>
          <w:b/>
          <w:bCs/>
        </w:rPr>
        <w:t xml:space="preserve">0.72ms</w:t>
      </w:r>
      <w:r>
        <w:t xml:space="preserve"> </w:t>
      </w:r>
      <w:r>
        <w:t xml:space="preserve">query latency with</w:t>
      </w:r>
      <w:r>
        <w:t xml:space="preserve"> </w:t>
      </w:r>
      <m:oMath>
        <m:r>
          <m:rPr>
            <m:sty m:val="p"/>
          </m:rPr>
          <m:t>&gt;</m:t>
        </m:r>
        <m:r>
          <m:t>99.95</m:t>
        </m:r>
        <m:r>
          <m:rPr>
            <m:sty m:val="p"/>
          </m:rPr>
          <m:t>%</m:t>
        </m:r>
      </m:oMath>
      <w:r>
        <w:t xml:space="preserve"> </w:t>
      </w:r>
      <w:r>
        <w:t xml:space="preserve">Recall.</w:t>
      </w:r>
    </w:p>
    <w:p>
      <w:pPr>
        <w:pStyle w:val="Heading5"/>
      </w:pPr>
      <w:bookmarkStart w:id="117" w:name="_d657126fd2ae254bc69e19a8f0c765c96faa592"/>
      <w:r>
        <w:t xml:space="preserve">3.2.4.3 WHRF-SOTA Bounded Min-Heap Re-Ranking Algorithm</w:t>
      </w:r>
      <w:bookmarkEnd w:id="117"/>
    </w:p>
    <w:p>
      <w:pPr>
        <w:pStyle w:val="FirstParagraph"/>
      </w:pPr>
      <w:r>
        <w:t xml:space="preserve">Candidates retrieved from HNSW index scan are processed through a Bounded Min-Heap executing the Weighted Hybrid Re-Ranking Formula (WHRF):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x</m:t>
          </m:r>
          <m:r>
            <m:t>t</m:t>
          </m:r>
          <m:r>
            <m:t>F</m:t>
          </m:r>
          <m:r>
            <m:t>i</m:t>
          </m:r>
          <m:r>
            <m:t>n</m:t>
          </m:r>
          <m:r>
            <m:t>a</m:t>
          </m:r>
          <m:r>
            <m:t>l</m:t>
          </m:r>
          <m:r>
            <m:t>S</m:t>
          </m:r>
          <m:r>
            <m:t>c</m:t>
          </m:r>
          <m:r>
            <m:t>o</m:t>
          </m:r>
          <m:r>
            <m:t>r</m:t>
          </m:r>
          <m:r>
            <m:t>e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d</m:t>
              </m:r>
              <m:r>
                <m:t>e</m:t>
              </m:r>
              <m:r>
                <m:t>n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r>
            <m:t>0.15</m:t>
          </m:r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s</m:t>
              </m:r>
              <m:r>
                <m:t>p</m:t>
              </m:r>
              <m:r>
                <m:t>a</m:t>
              </m:r>
              <m:r>
                <m:t>r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s</m:t>
              </m:r>
              <m:r>
                <m:t>p</m:t>
              </m:r>
              <m:r>
                <m:t>e</m:t>
              </m:r>
              <m:r>
                <m:t>c</m:t>
              </m:r>
              <m:r>
                <m:t>i</m:t>
              </m:r>
              <m:r>
                <m:t>a</m:t>
              </m:r>
              <m:r>
                <m:t>l</m:t>
              </m:r>
              <m:r>
                <m:t>t</m:t>
              </m:r>
              <m:r>
                <m:t>y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c</m:t>
              </m:r>
              <m:r>
                <m:t>r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⋅</m:t>
          </m:r>
          <m:d>
            <m:dPr>
              <m:begChr m:val="("/>
              <m:sepChr m:val=""/>
              <m:endChr m:val=""/>
              <m:grow/>
            </m:dPr>
            <m:e>
              <m:r>
                <m:t>r</m:t>
              </m:r>
              <m:r>
                <m:t>a</m:t>
              </m:r>
              <m:r>
                <m:t>c</m:t>
              </m:r>
              <m:r>
                <m:t>e</m:t>
              </m:r>
              <m:r>
                <m:t>x</m:t>
              </m:r>
              <m:r>
                <m:t>t</m:t>
              </m:r>
              <m:r>
                <m:t>R</m:t>
              </m:r>
              <m:r>
                <m:t>a</m:t>
              </m:r>
              <m:r>
                <m:t>t</m:t>
              </m:r>
              <m:r>
                <m:t>i</m:t>
              </m:r>
              <m:r>
                <m:t>n</m:t>
              </m:r>
              <m:r>
                <m:t>g</m:t>
              </m:r>
              <m:r>
                <m:rPr>
                  <m:sty m:val="p"/>
                </m:rPr>
                <m:t>−</m:t>
              </m:r>
              <m:r>
                <m:t>3.0</m:t>
              </m:r>
              <m:r>
                <m:t>2.0</m:t>
              </m:r>
              <m:r>
                <m:t>i</m:t>
              </m:r>
              <m:r>
                <m:t>g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a</m:t>
                  </m:r>
                  <m:r>
                    <m:t>c</m:t>
                  </m:r>
                  <m:r>
                    <m:t>a</m:t>
                  </m:r>
                  <m:r>
                    <m:t>d</m:t>
                  </m:r>
                  <m:r>
                    <m:t>e</m:t>
                  </m:r>
                  <m:r>
                    <m:t>m</m:t>
                  </m:r>
                  <m:r>
                    <m:t>i</m:t>
                  </m:r>
                  <m:r>
                    <m:t>c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Sigmoid Contrastive Sharpening: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d</m:t>
              </m:r>
              <m:r>
                <m:t>e</m:t>
              </m:r>
              <m:r>
                <m:t>n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a</m:t>
          </m:r>
          <m:r>
            <m:t>c</m:t>
          </m:r>
          <m:r>
            <m:t>1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8.0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t>x</m:t>
              </m:r>
              <m:r>
                <m:t>t</m:t>
              </m:r>
              <m:r>
                <m:t>C</m:t>
              </m:r>
              <m:r>
                <m:t>o</m:t>
              </m:r>
              <m:r>
                <m:t>s</m:t>
              </m:r>
              <m:r>
                <m:t>i</m:t>
              </m:r>
              <m:r>
                <m:t>n</m:t>
              </m:r>
              <m:r>
                <m:t>e</m:t>
              </m:r>
              <m:r>
                <m:t>S</m:t>
              </m:r>
              <m:r>
                <m:t>i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0.65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w:r>
        <w:t xml:space="preserve">Amplifies subtle clinical differentiation above the 0.65 cosine threshold while dampening irrelevant matches.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Sparse Lexical Overlap (</w:t>
      </w:r>
      <m:oMath>
        <m:sSub>
          <m:e>
            <m:r>
              <m:t>S</m:t>
            </m:r>
          </m:e>
          <m:sub>
            <m:r>
              <m:t>s</m:t>
            </m:r>
            <m:r>
              <m:t>p</m:t>
            </m:r>
            <m:r>
              <m:t>a</m:t>
            </m:r>
            <m:r>
              <m:t>r</m:t>
            </m:r>
            <m:r>
              <m:t>s</m:t>
            </m:r>
            <m:r>
              <m:t>e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Jaccard/BM25 token overlap between patient query and doctor clinical keywords.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Specialty Differential (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s</m:t>
            </m:r>
            <m:r>
              <m:t>p</m:t>
            </m:r>
            <m:r>
              <m:t>e</m:t>
            </m:r>
            <m:r>
              <m:t>c</m:t>
            </m:r>
            <m:r>
              <m:t>i</m:t>
            </m:r>
            <m:r>
              <m:t>a</m:t>
            </m:r>
            <m:r>
              <m:t>l</m:t>
            </m:r>
            <m:r>
              <m:t>t</m:t>
            </m:r>
            <m:r>
              <m:t>y</m:t>
            </m:r>
          </m:sub>
        </m:sSub>
      </m:oMath>
      <w:r>
        <w:rPr>
          <w:b/>
          <w:bCs/>
        </w:rPr>
        <w:t xml:space="preserve">):</w:t>
      </w:r>
    </w:p>
    <w:p>
      <w:pPr>
        <w:pStyle w:val="BodyText"/>
      </w:pPr>
      <w:r>
        <w:t xml:space="preserve">$$\Delta_{specialty} = egin{cases} +0.12 &amp;  ext{if candidate specialty matches recommended triage specialty} \ -0.10 &amp;  ext{if candidate specialty contradicts clinical presentation} \ 0.00 &amp;  ext{otherwise} \end{cases}$$</w:t>
      </w:r>
    </w:p>
    <w:p>
      <w:pPr>
        <w:pStyle w:val="FirstParagraph"/>
      </w:pPr>
      <w:r>
        <w:t xml:space="preserve">4.</w:t>
      </w:r>
      <w:r>
        <w:t xml:space="preserve"> </w:t>
      </w:r>
      <w:r>
        <w:rPr>
          <w:b/>
          <w:bCs/>
        </w:rPr>
        <w:t xml:space="preserve">Review Credibility Damper (</w:t>
      </w:r>
      <m:oMath>
        <m:sSub>
          <m:e>
            <m:r>
              <m:t>W</m:t>
            </m:r>
          </m:e>
          <m:sub>
            <m:r>
              <m:t>c</m:t>
            </m:r>
            <m:r>
              <m:t>r</m:t>
            </m:r>
            <m:r>
              <m:t>e</m:t>
            </m:r>
            <m:r>
              <m:t>d</m:t>
            </m:r>
          </m:sub>
        </m:sSub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c</m:t>
              </m:r>
              <m:r>
                <m:t>r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a</m:t>
          </m:r>
          <m:r>
            <m:t>c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e</m:t>
          </m:r>
          <m:r>
            <m:t>x</m:t>
          </m:r>
          <m:r>
            <m:t>t</m:t>
          </m:r>
          <m:r>
            <m:t>r</m:t>
          </m:r>
          <m:r>
            <m:t>e</m:t>
          </m:r>
          <m:r>
            <m:t>v</m:t>
          </m:r>
          <m:r>
            <m:t>i</m:t>
          </m:r>
          <m:r>
            <m:t>e</m:t>
          </m:r>
          <m:r>
            <m:t>w</m:t>
          </m:r>
          <m:r>
            <m:rPr>
              <m:sty m:val="p"/>
            </m:rPr>
            <m:t>_</m:t>
          </m:r>
          <m:r>
            <m:t>c</m:t>
          </m:r>
          <m:r>
            <m:t>o</m:t>
          </m:r>
          <m:r>
            <m:t>u</m:t>
          </m:r>
          <m:r>
            <m:t>n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100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Suppresses rating bias for doctors with very few reviews, preventing rating manipulation.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Academic Credential Multiplier (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a</m:t>
            </m:r>
            <m:r>
              <m:t>c</m:t>
            </m:r>
            <m:r>
              <m:t>a</m:t>
            </m:r>
            <m:r>
              <m:t>d</m:t>
            </m:r>
            <m:r>
              <m:t>e</m:t>
            </m:r>
            <m:r>
              <m:t>m</m:t>
            </m:r>
            <m:r>
              <m:t>i</m:t>
            </m:r>
            <m:r>
              <m:t>c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Prof (+0.08), Assoc Prof (+0.05), PhD / CKII (+0.03).</w:t>
      </w:r>
    </w:p>
    <w:p>
      <w:pPr>
        <w:pStyle w:val="Heading5"/>
      </w:pPr>
      <w:bookmarkStart w:id="118" w:name="_b24627254949b8426781a4c457cdce40eb4e52e"/>
      <w:r>
        <w:t xml:space="preserve">3.2.4.4 In-Clinic Appointment Slot Booking Modal (</w:t>
      </w:r>
      <w:r>
        <w:rPr>
          <w:rStyle w:val="VerbatimChar"/>
        </w:rPr>
        <w:t xml:space="preserve">BookingModal.tsx</w:t>
      </w:r>
      <w:r>
        <w:t xml:space="preserve">)</w:t>
      </w:r>
      <w:bookmarkEnd w:id="118"/>
    </w:p>
    <w:p>
      <w:pPr>
        <w:pStyle w:val="Compact"/>
        <w:numPr>
          <w:ilvl w:val="0"/>
          <w:numId w:val="1055"/>
        </w:numPr>
      </w:pPr>
      <w:r>
        <w:t xml:space="preserve">Date picker (Monday through Saturday, Sundays disabled - BR-17).</w:t>
      </w:r>
    </w:p>
    <w:p>
      <w:pPr>
        <w:pStyle w:val="Compact"/>
        <w:numPr>
          <w:ilvl w:val="0"/>
          <w:numId w:val="1055"/>
        </w:numPr>
      </w:pPr>
      <w:r>
        <w:t xml:space="preserve">30-minute consultation slots (08:00–12:00 and 13:30–17:00).</w:t>
      </w:r>
    </w:p>
    <w:p>
      <w:pPr>
        <w:pStyle w:val="Compact"/>
        <w:numPr>
          <w:ilvl w:val="0"/>
          <w:numId w:val="1055"/>
        </w:numPr>
      </w:pPr>
      <w:r>
        <w:t xml:space="preserve">Assigns sequential queue number: $ ext{STT} = ext{String.format}(</w:t>
      </w:r>
      <w:r>
        <w:t xml:space="preserve">“STT %02d”</w:t>
      </w:r>
      <w:r>
        <w:t xml:space="preserve">, ext{countToday} + 1)$ (BR-20).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119" w:name="_5394301c3aa107c2cbca352d8e9a5ddb3ee9f5c"/>
      <w:r>
        <w:t xml:space="preserve">3.2.5 Multimodal Medical Document Ingestion &amp; LOINC Interpretation (FR-DOC)</w:t>
      </w:r>
      <w:bookmarkEnd w:id="119"/>
    </w:p>
    <w:p>
      <w:pPr>
        <w:pStyle w:val="Heading5"/>
      </w:pPr>
      <w:bookmarkStart w:id="120" w:name="_f7c7641257358e38d602a811f8a8d1e43771eaf"/>
      <w:r>
        <w:t xml:space="preserve">3.2.5.1 Document Upload Portal &amp; SHA-256 Deduplication (</w:t>
      </w:r>
      <w:r>
        <w:rPr>
          <w:rStyle w:val="VerbatimChar"/>
        </w:rPr>
        <w:t xml:space="preserve">SCR-10</w:t>
      </w:r>
      <w:r>
        <w:t xml:space="preserve">)</w:t>
      </w:r>
      <w:bookmarkEnd w:id="120"/>
    </w:p>
    <w:p>
      <w:pPr>
        <w:pStyle w:val="Compact"/>
        <w:numPr>
          <w:ilvl w:val="0"/>
          <w:numId w:val="1056"/>
        </w:numPr>
      </w:pPr>
      <w:r>
        <w:t xml:space="preserve">Validates file format (PDF, PNG, JPEG), file size (</w:t>
      </w:r>
      <m:oMath>
        <m:r>
          <m:rPr>
            <m:sty m:val="p"/>
          </m:rPr>
          <m:t>≤</m:t>
        </m:r>
        <m:r>
          <m:t>10</m:t>
        </m:r>
        <m:r>
          <m:t>e</m:t>
        </m:r>
        <m:r>
          <m:t>x</m:t>
        </m:r>
        <m:r>
          <m:t>t</m:t>
        </m:r>
        <m:r>
          <m:t>M</m:t>
        </m:r>
        <m:r>
          <m:t>B</m:t>
        </m:r>
      </m:oMath>
      <w:r>
        <w:t xml:space="preserve">), and PDF pages (</w:t>
      </w:r>
      <m:oMath>
        <m:r>
          <m:rPr>
            <m:sty m:val="p"/>
          </m:rPr>
          <m:t>≤</m:t>
        </m:r>
        <m:r>
          <m:t>10</m:t>
        </m:r>
      </m:oMath>
      <w:r>
        <w:t xml:space="preserve"> </w:t>
      </w:r>
      <w:r>
        <w:t xml:space="preserve">pages) via</w:t>
      </w:r>
      <w:r>
        <w:t xml:space="preserve"> </w:t>
      </w:r>
      <w:r>
        <w:rPr>
          <w:rStyle w:val="VerbatimChar"/>
        </w:rPr>
        <w:t xml:space="preserve">MedicalDocumentValidator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Computes SHA-256 cryptographic hash: $ ext{fileHash} = ext{SHA-256}( ext{fileBytes})$. If duplicate exists for patient, returns cached analysis without re-billing AI tokens (0 token, 0đ).</w:t>
      </w:r>
    </w:p>
    <w:p>
      <w:pPr>
        <w:pStyle w:val="Heading5"/>
      </w:pPr>
      <w:bookmarkStart w:id="121" w:name="_eb4e765f9987a2f9873afa7bef8e81f0ae21bcc"/>
      <w:r>
        <w:t xml:space="preserve">3.2.5.2 Gemini 1.5 Flash Vision OCR &amp; Biomarker Extraction Engine</w:t>
      </w:r>
      <w:bookmarkEnd w:id="121"/>
    </w:p>
    <w:p>
      <w:pPr>
        <w:pStyle w:val="Compact"/>
        <w:numPr>
          <w:ilvl w:val="0"/>
          <w:numId w:val="1057"/>
        </w:numPr>
      </w:pPr>
      <w:r>
        <w:t xml:space="preserve">Ingests document image bytes and prompts Google Gemini 1.5 Flash Vision to extract structured JSON:</w:t>
      </w:r>
    </w:p>
    <w:p>
      <w:pPr>
        <w:pStyle w:val="Compact"/>
        <w:numPr>
          <w:ilvl w:val="1"/>
          <w:numId w:val="1058"/>
        </w:numPr>
      </w:pPr>
      <w:r>
        <w:t xml:space="preserve">Biomarker test name, numerical value, unit, reference range, status (</w:t>
      </w:r>
      <w:r>
        <w:rPr>
          <w:rStyle w:val="VerbatimChar"/>
        </w:rPr>
        <w:t xml:space="preserve">NORMAL</w:t>
      </w:r>
      <w:r>
        <w:t xml:space="preserve">,</w:t>
      </w:r>
      <w:r>
        <w:t xml:space="preserve"> </w:t>
      </w:r>
      <w:r>
        <w:rPr>
          <w:rStyle w:val="VerbatimChar"/>
        </w:rPr>
        <w:t xml:space="preserve">ELEVATED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LOW</w:t>
      </w:r>
      <w:r>
        <w:t xml:space="preserve">).</w:t>
      </w:r>
    </w:p>
    <w:p>
      <w:pPr>
        <w:pStyle w:val="Compact"/>
        <w:numPr>
          <w:ilvl w:val="1"/>
          <w:numId w:val="1058"/>
        </w:numPr>
      </w:pPr>
      <w:r>
        <w:t xml:space="preserve">Standardized LOINC codes.</w:t>
      </w:r>
    </w:p>
    <w:p>
      <w:pPr>
        <w:pStyle w:val="Compact"/>
        <w:numPr>
          <w:ilvl w:val="1"/>
          <w:numId w:val="1058"/>
        </w:numPr>
      </w:pPr>
      <w:r>
        <w:t xml:space="preserve">Layperson Vietnamese clinical summary.</w:t>
      </w:r>
    </w:p>
    <w:p>
      <w:pPr>
        <w:pStyle w:val="Compact"/>
        <w:numPr>
          <w:ilvl w:val="1"/>
          <w:numId w:val="1058"/>
        </w:numPr>
      </w:pPr>
      <w:r>
        <w:t xml:space="preserve">Recommended specialist.</w:t>
      </w:r>
    </w:p>
    <w:p>
      <w:pPr>
        <w:pStyle w:val="Compact"/>
        <w:numPr>
          <w:ilvl w:val="0"/>
          <w:numId w:val="1057"/>
        </w:numPr>
      </w:pPr>
      <w:r>
        <w:t xml:space="preserve">Saves record in</w:t>
      </w:r>
      <w:r>
        <w:t xml:space="preserve"> </w:t>
      </w:r>
      <w:r>
        <w:rPr>
          <w:rStyle w:val="VerbatimChar"/>
        </w:rPr>
        <w:t xml:space="preserve">document_analyses</w:t>
      </w:r>
      <w:r>
        <w:t xml:space="preserve"> </w:t>
      </w:r>
      <w:r>
        <w:t xml:space="preserve">table (Flyway V1, V5).</w:t>
      </w:r>
    </w:p>
    <w:p>
      <w:pPr>
        <w:pStyle w:val="Heading5"/>
      </w:pPr>
      <w:bookmarkStart w:id="122" w:name="_705e19486d238cecb0848179885c96ab9da7926"/>
      <w:r>
        <w:t xml:space="preserve">3.2.5.3 Split-View Document Analysis Modal &amp; LOINC Standardization</w:t>
      </w:r>
      <w:bookmarkEnd w:id="122"/>
    </w:p>
    <w:p>
      <w:pPr>
        <w:pStyle w:val="Compact"/>
        <w:numPr>
          <w:ilvl w:val="0"/>
          <w:numId w:val="1059"/>
        </w:numPr>
      </w:pPr>
      <w:r>
        <w:t xml:space="preserve">Renders Split-Screen interface: Original scan viewer on left, structured biomarker table with LOINC codes on right.</w:t>
      </w:r>
    </w:p>
    <w:p>
      <w:pPr>
        <w:pStyle w:val="Heading5"/>
      </w:pPr>
      <w:bookmarkStart w:id="123" w:name="_b7f7f7f009d8f94ce6b5cf2df256b5214e27bd9"/>
      <w:r>
        <w:t xml:space="preserve">3.2.5.4 15-Minute HMAC Signed URLs via Private S3 Cloud Storage</w:t>
      </w:r>
      <w:bookmarkEnd w:id="123"/>
    </w:p>
    <w:p>
      <w:pPr>
        <w:pStyle w:val="Compact"/>
        <w:numPr>
          <w:ilvl w:val="0"/>
          <w:numId w:val="1060"/>
        </w:numPr>
      </w:pPr>
      <w:r>
        <w:t xml:space="preserve">In accordance with Flyway V20 security hardening: Medical documents are stored strictly under internal keys (</w:t>
      </w:r>
      <w:r>
        <w:rPr>
          <w:rStyle w:val="VerbatimChar"/>
        </w:rPr>
        <w:t xml:space="preserve">storage_path</w:t>
      </w:r>
      <w:r>
        <w:t xml:space="preserve">) in private Supabase S3 bucket</w:t>
      </w:r>
      <w:r>
        <w:t xml:space="preserve"> </w:t>
      </w:r>
      <w:r>
        <w:rPr>
          <w:rStyle w:val="VerbatimChar"/>
        </w:rPr>
        <w:t xml:space="preserve">medical-documents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External file access is issued strictly via temporary 15-minute HMAC-SHA256 signed URLs (</w:t>
      </w:r>
      <w:r>
        <w:rPr>
          <w:rStyle w:val="VerbatimChar"/>
        </w:rPr>
        <w:t xml:space="preserve">createSignedUrl(path, 900)</w:t>
      </w:r>
      <w:r>
        <w:t xml:space="preserve">). Public URLs are permanently disabled.</w:t>
      </w:r>
    </w:p>
    <w:p>
      <w:pPr>
        <w:pStyle w:val="Heading5"/>
      </w:pPr>
      <w:bookmarkStart w:id="124" w:name="_6b2b654417ff0a5088c9013a49c353204ce8ce0"/>
      <w:r>
        <w:t xml:space="preserve">3.2.5.5 AI Analysis Quota Management &amp; Package Purchase</w:t>
      </w:r>
      <w:bookmarkEnd w:id="124"/>
    </w:p>
    <w:p>
      <w:pPr>
        <w:pStyle w:val="Compact"/>
        <w:numPr>
          <w:ilvl w:val="0"/>
          <w:numId w:val="1061"/>
        </w:numPr>
      </w:pPr>
      <w:r>
        <w:t xml:space="preserve">Each patient profile tracks</w:t>
      </w:r>
      <w:r>
        <w:t xml:space="preserve"> </w:t>
      </w:r>
      <w:r>
        <w:rPr>
          <w:rStyle w:val="VerbatimChar"/>
        </w:rPr>
        <w:t xml:space="preserve">remaining_ai_quota</w:t>
      </w:r>
      <w:r>
        <w:t xml:space="preserve">. Patients can purchase quota packages via</w:t>
      </w:r>
      <w:r>
        <w:t xml:space="preserve"> </w:t>
      </w:r>
      <w:r>
        <w:rPr>
          <w:rStyle w:val="VerbatimChar"/>
        </w:rPr>
        <w:t xml:space="preserve">POST /api/v1/documents/quota/purchase</w:t>
      </w:r>
      <w:r>
        <w:t xml:space="preserve"> </w:t>
      </w:r>
      <w:r>
        <w:t xml:space="preserve">and VNPay / Mock checkout.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125" w:name="_fb3894c7f04f30d40c2ec5e230728d8bfc759bb"/>
      <w:r>
        <w:t xml:space="preserve">3.2.6 O2O In-Clinic Scheduling &amp; Multi-Channel Payment (FR-BOK)</w:t>
      </w:r>
      <w:bookmarkEnd w:id="125"/>
    </w:p>
    <w:p>
      <w:pPr>
        <w:pStyle w:val="Heading5"/>
      </w:pPr>
      <w:bookmarkStart w:id="126" w:name="_b121ab9ddc5e0ff024c2c36ed1305ca9ef77555"/>
      <w:r>
        <w:t xml:space="preserve">3.2.6.1 O2O Scheduling Engine &amp; Concurrency Lock</w:t>
      </w:r>
      <w:bookmarkEnd w:id="126"/>
    </w:p>
    <w:p>
      <w:pPr>
        <w:pStyle w:val="Compact"/>
        <w:numPr>
          <w:ilvl w:val="0"/>
          <w:numId w:val="1062"/>
        </w:numPr>
      </w:pPr>
      <w:r>
        <w:t xml:space="preserve">In-clinic consultations operate strictly Monday–Saturday, 08:00–12:00 and 13:30–17:00 (BR-17).</w:t>
      </w:r>
    </w:p>
    <w:p>
      <w:pPr>
        <w:pStyle w:val="Compact"/>
        <w:numPr>
          <w:ilvl w:val="0"/>
          <w:numId w:val="1062"/>
        </w:numPr>
      </w:pPr>
      <w:r>
        <w:t xml:space="preserve">Enforces slot conflict lock: Rejects concurrent booking collisions with</w:t>
      </w:r>
      <w:r>
        <w:t xml:space="preserve"> </w:t>
      </w:r>
      <w:r>
        <w:rPr>
          <w:rStyle w:val="VerbatimChar"/>
        </w:rPr>
        <w:t xml:space="preserve">AppException(HttpStatus.CONFLICT, "SLOT_CONFLICT")</w:t>
      </w:r>
      <w:r>
        <w:t xml:space="preserve"> </w:t>
      </w:r>
      <w:r>
        <w:t xml:space="preserve">(BR-18).</w:t>
      </w:r>
    </w:p>
    <w:p>
      <w:pPr>
        <w:pStyle w:val="Compact"/>
        <w:numPr>
          <w:ilvl w:val="0"/>
          <w:numId w:val="1062"/>
        </w:numPr>
      </w:pPr>
      <w:r>
        <w:t xml:space="preserve">Sequential STT allocation per doctor per day starting at STT 01 at 08:00 AM (BR-20).</w:t>
      </w:r>
    </w:p>
    <w:p>
      <w:pPr>
        <w:pStyle w:val="Heading5"/>
      </w:pPr>
      <w:bookmarkStart w:id="127" w:name="_c6ff22ec7bfdefa6d311ac4f20963c0f69f3437"/>
      <w:r>
        <w:t xml:space="preserve">3.2.6.2 Multi-Channel Payment Processing</w:t>
      </w:r>
      <w:bookmarkEnd w:id="127"/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PaymentController.createPaymentUrl</w:t>
      </w:r>
      <w:r>
        <w:t xml:space="preserve">: Initializes VNPay Order or Mock Sandbox based on</w:t>
      </w:r>
      <w:r>
        <w:t xml:space="preserve"> </w:t>
      </w:r>
      <w:r>
        <w:rPr>
          <w:rStyle w:val="VerbatimChar"/>
        </w:rPr>
        <w:t xml:space="preserve">app.payment.mock.enabled</w:t>
      </w:r>
      <w:r>
        <w:t xml:space="preserve">.</w:t>
      </w:r>
    </w:p>
    <w:p>
      <w:pPr>
        <w:pStyle w:val="Compact"/>
        <w:numPr>
          <w:ilvl w:val="0"/>
          <w:numId w:val="1063"/>
        </w:numPr>
      </w:pPr>
      <w:r>
        <w:t xml:space="preserve">Production lockdown: In production (</w:t>
      </w:r>
      <w:r>
        <w:rPr>
          <w:rStyle w:val="VerbatimChar"/>
        </w:rPr>
        <w:t xml:space="preserve">mock.enabled = false</w:t>
      </w:r>
      <w:r>
        <w:t xml:space="preserve">), mock verification throws</w:t>
      </w:r>
      <w:r>
        <w:t xml:space="preserve"> </w:t>
      </w:r>
      <w:r>
        <w:rPr>
          <w:rStyle w:val="VerbatimChar"/>
        </w:rPr>
        <w:t xml:space="preserve">MOCK_PAYMENT_DISABLED</w:t>
      </w:r>
      <w:r>
        <w:t xml:space="preserve"> </w:t>
      </w:r>
      <w:r>
        <w:t xml:space="preserve">(Security Audit BE-10).</w:t>
      </w:r>
    </w:p>
    <w:p>
      <w:pPr>
        <w:pStyle w:val="Compact"/>
        <w:numPr>
          <w:ilvl w:val="0"/>
          <w:numId w:val="1063"/>
        </w:numPr>
      </w:pPr>
      <w:r>
        <w:t xml:space="preserve">Webhook signature verification: Verifies VNPay HMAC-SHA512 checksum on</w:t>
      </w:r>
      <w:r>
        <w:t xml:space="preserve"> </w:t>
      </w:r>
      <w:r>
        <w:rPr>
          <w:rStyle w:val="VerbatimChar"/>
        </w:rPr>
        <w:t xml:space="preserve">/api/v1/payments/vnpay-ipn</w:t>
      </w:r>
      <w:r>
        <w:t xml:space="preserve"> </w:t>
      </w:r>
      <w:r>
        <w:t xml:space="preserve">with idempotency locking (</w:t>
      </w:r>
      <w:r>
        <w:rPr>
          <w:rStyle w:val="VerbatimChar"/>
        </w:rPr>
        <w:t xml:space="preserve">SELECT ... FOR UPDATE</w:t>
      </w:r>
      <w:r>
        <w:t xml:space="preserve">).</w:t>
      </w:r>
    </w:p>
    <w:p>
      <w:pPr>
        <w:pStyle w:val="Heading5"/>
      </w:pPr>
      <w:bookmarkStart w:id="128" w:name="_d721babf216752860dd2e08ad6e7514f3e6ba55"/>
      <w:r>
        <w:t xml:space="preserve">3.2.6.3 Electronic Patient Admission Slip (</w:t>
      </w:r>
      <w:r>
        <w:rPr>
          <w:rStyle w:val="VerbatimChar"/>
        </w:rPr>
        <w:t xml:space="preserve">AppointmentController.getTicket</w:t>
      </w:r>
      <w:r>
        <w:t xml:space="preserve">)</w:t>
      </w:r>
      <w:bookmarkEnd w:id="128"/>
    </w:p>
    <w:p>
      <w:pPr>
        <w:pStyle w:val="Compact"/>
        <w:numPr>
          <w:ilvl w:val="0"/>
          <w:numId w:val="1064"/>
        </w:numPr>
      </w:pPr>
      <w:r>
        <w:t xml:space="preserve">Generates digital admission ticket with Queue Number (</w:t>
      </w:r>
      <w:r>
        <w:rPr>
          <w:rStyle w:val="VerbatimChar"/>
        </w:rPr>
        <w:t xml:space="preserve">STT 05</w:t>
      </w:r>
      <w:r>
        <w:t xml:space="preserve">), Clinic Room (</w:t>
      </w:r>
      <w:r>
        <w:t xml:space="preserve">“Phòng Khám 204”</w:t>
      </w:r>
      <w:r>
        <w:t xml:space="preserve">), Doctor Name, Google Maps coordinates, and fasting/preparation instructions.</w:t>
      </w:r>
    </w:p>
    <w:p>
      <w:pPr>
        <w:pStyle w:val="Heading5"/>
      </w:pPr>
      <w:bookmarkStart w:id="129" w:name="_c7b10380b087462a0e7d53c01f8fb7f372db46e"/>
      <w:r>
        <w:t xml:space="preserve">3.2.6.4 Appointment Rescheduling &amp; Automated Refund Engine</w:t>
      </w:r>
      <w:bookmarkEnd w:id="129"/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Rescheduling (</w:t>
      </w:r>
      <w:r>
        <w:rPr>
          <w:rStyle w:val="VerbatimChar"/>
          <w:b/>
          <w:bCs/>
        </w:rPr>
        <w:t xml:space="preserve">PATCH /appointments/{id}/reschedule</w:t>
      </w:r>
      <w:r>
        <w:rPr>
          <w:b/>
          <w:bCs/>
        </w:rPr>
        <w:t xml:space="preserve">):</w:t>
      </w:r>
      <w:r>
        <w:t xml:space="preserve"> </w:t>
      </w:r>
      <w:r>
        <w:t xml:space="preserve">Permitted up to 2 hours prior to scheduled appointment time (</w:t>
      </w:r>
      <w:r>
        <w:rPr>
          <w:rStyle w:val="VerbatimChar"/>
        </w:rPr>
        <w:t xml:space="preserve">PAST_DATE</w:t>
      </w:r>
      <w:r>
        <w:t xml:space="preserve"> </w:t>
      </w:r>
      <w:r>
        <w:t xml:space="preserve">- BR-21).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Automated Refund Calculation (</w:t>
      </w:r>
      <w:r>
        <w:rPr>
          <w:rStyle w:val="VerbatimChar"/>
          <w:b/>
          <w:bCs/>
        </w:rPr>
        <w:t xml:space="preserve">AppointmentRefundService.java</w:t>
      </w:r>
      <w:r>
        <w:rPr>
          <w:b/>
          <w:bCs/>
        </w:rPr>
        <w:t xml:space="preserve"> </w:t>
      </w:r>
      <w:r>
        <w:rPr>
          <w:b/>
          <w:bCs/>
        </w:rPr>
        <w:t xml:space="preserve">- BR-22):</w:t>
      </w:r>
    </w:p>
    <w:p>
      <w:pPr>
        <w:pStyle w:val="Compact"/>
      </w:pPr>
      <w:r>
        <w:t xml:space="preserve">$$ext{RefundAmount} = egin{cases} 1.00   imes    ext{Fee} &amp;  ext{if cancelled } &gt; 24 ext{ hours before appointment} \ 0.80   imes    ext{Fee} &amp;  ext{if cancelled between } 2    ext{ and } 24   ext{ hours (20\% admin retention)} \ 0.00 &amp;     ext{if cancelled } &lt; 2  ext{ hours before appointment} \ 1.00   imes    ext{Fee} &amp;  ext{if cancellation is doctor-initiated (unconditional 100\% refund)} \end{cases}$$</w:t>
      </w:r>
    </w:p>
    <w:p>
      <w:pPr>
        <w:pStyle w:val="Heading5"/>
      </w:pPr>
      <w:bookmarkStart w:id="130" w:name="_d62f3fde065aa1fd508f703715d9be719648a5d"/>
      <w:r>
        <w:t xml:space="preserve">3.2.6.5 Patient Arrival Check-In Protocol</w:t>
      </w:r>
      <w:bookmarkEnd w:id="130"/>
    </w:p>
    <w:p>
      <w:pPr>
        <w:pStyle w:val="Compact"/>
        <w:numPr>
          <w:ilvl w:val="0"/>
          <w:numId w:val="1066"/>
        </w:numPr>
      </w:pPr>
      <w:r>
        <w:t xml:space="preserve">Patient or reception triggers</w:t>
      </w:r>
      <w:r>
        <w:t xml:space="preserve"> </w:t>
      </w:r>
      <w:r>
        <w:rPr>
          <w:rStyle w:val="VerbatimChar"/>
        </w:rPr>
        <w:t xml:space="preserve">PATCH /api/v1/appointments/{id}/check-in</w:t>
      </w:r>
      <w:r>
        <w:t xml:space="preserve">. Records</w:t>
      </w:r>
      <w:r>
        <w:t xml:space="preserve"> </w:t>
      </w:r>
      <w:r>
        <w:rPr>
          <w:rStyle w:val="VerbatimChar"/>
        </w:rPr>
        <w:t xml:space="preserve">checked_in_at = now()</w:t>
      </w:r>
      <w:r>
        <w:t xml:space="preserve">, advancing patient in doctor queue.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131" w:name="_b4382ef3ca2abc732128709726a4d61c8d55c64"/>
      <w:r>
        <w:t xml:space="preserve">3.2.7 Doctor Clinical Workstation Subsystem (FR-CLIN)</w:t>
      </w:r>
      <w:bookmarkEnd w:id="131"/>
    </w:p>
    <w:p>
      <w:pPr>
        <w:pStyle w:val="Heading5"/>
      </w:pPr>
      <w:bookmarkStart w:id="132" w:name="_285d24b6258a2d9dce035287055c12810dcf15c"/>
      <w:r>
        <w:t xml:space="preserve">3.2.7.1 Daily Sequential Patient Queue &amp; Call-Next Dispatcher (</w:t>
      </w:r>
      <w:r>
        <w:rPr>
          <w:rStyle w:val="VerbatimChar"/>
        </w:rPr>
        <w:t xml:space="preserve">SCR-12</w:t>
      </w:r>
      <w:r>
        <w:t xml:space="preserve">)</w:t>
      </w:r>
      <w:bookmarkEnd w:id="132"/>
    </w:p>
    <w:p>
      <w:pPr>
        <w:pStyle w:val="Compact"/>
        <w:numPr>
          <w:ilvl w:val="0"/>
          <w:numId w:val="1067"/>
        </w:numPr>
      </w:pPr>
      <w:r>
        <w:t xml:space="preserve">Workstation renders patients scheduled today ordered by</w:t>
      </w:r>
      <w:r>
        <w:t xml:space="preserve"> </w:t>
      </w:r>
      <w:r>
        <w:rPr>
          <w:rStyle w:val="VerbatimChar"/>
        </w:rPr>
        <w:t xml:space="preserve">queue_number ASC</w:t>
      </w:r>
      <w:r>
        <w:t xml:space="preserve"> </w:t>
      </w:r>
      <w:r>
        <w:t xml:space="preserve">(STT 01, STT 02…).</w:t>
      </w:r>
    </w:p>
    <w:p>
      <w:pPr>
        <w:pStyle w:val="Compact"/>
        <w:numPr>
          <w:ilvl w:val="0"/>
          <w:numId w:val="1067"/>
        </w:numPr>
      </w:pPr>
      <w:r>
        <w:t xml:space="preserve">Doctor clicks</w:t>
      </w:r>
      <w:r>
        <w:t xml:space="preserve"> </w:t>
      </w:r>
      <w:r>
        <w:t xml:space="preserve">“Gọi Khám Tiếp”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/api/v1/doctors/me/call-next</w:t>
      </w:r>
      <w:r>
        <w:t xml:space="preserve">): Advances queue pointer, sets next patient’s status to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, and opens Clinical Encounter Modal.</w:t>
      </w:r>
    </w:p>
    <w:p>
      <w:pPr>
        <w:pStyle w:val="Heading5"/>
      </w:pPr>
      <w:bookmarkStart w:id="133" w:name="_57580780bb465b1828b23795acde6732fad416e"/>
      <w:r>
        <w:t xml:space="preserve">3.2.7.2 Pre-Encounter Split-Screen Clinical Inspection Workspace</w:t>
      </w:r>
      <w:bookmarkEnd w:id="133"/>
    </w:p>
    <w:p>
      <w:pPr>
        <w:pStyle w:val="Compact"/>
        <w:numPr>
          <w:ilvl w:val="0"/>
          <w:numId w:val="1068"/>
        </w:numPr>
      </w:pPr>
      <w:r>
        <w:t xml:space="preserve">Left pane renders high-resolution source lab scan via 15-minute signed URL.</w:t>
      </w:r>
    </w:p>
    <w:p>
      <w:pPr>
        <w:pStyle w:val="Compact"/>
        <w:numPr>
          <w:ilvl w:val="0"/>
          <w:numId w:val="1068"/>
        </w:numPr>
      </w:pPr>
      <w:r>
        <w:t xml:space="preserve">Right pane renders AI SBAR clinical summary and extracted biomarker table, allowing attending doctor to cross-examine evidence before calling patient into consultation room (BR-25).</w:t>
      </w:r>
    </w:p>
    <w:p>
      <w:pPr>
        <w:pStyle w:val="Heading5"/>
      </w:pPr>
      <w:bookmarkStart w:id="134" w:name="_e02fd51bb8b8fa2403e89ef8b46d7c910e85dde"/>
      <w:r>
        <w:t xml:space="preserve">3.2.7.3 Broken Object Level Authorization (BOLA/IDOR) Defense via PatientAccessGuard</w:t>
      </w:r>
      <w:bookmarkEnd w:id="134"/>
    </w:p>
    <w:p>
      <w:pPr>
        <w:pStyle w:val="FirstParagraph"/>
      </w:pPr>
      <w:r>
        <w:t xml:space="preserve">All requests to access patient clinical documents, lab files, or appointment histories are strictly validated by</w:t>
      </w:r>
      <w:r>
        <w:t xml:space="preserve"> </w:t>
      </w:r>
      <w:r>
        <w:rPr>
          <w:rStyle w:val="VerbatimChar"/>
        </w:rPr>
        <w:t xml:space="preserve">PatientAccessGuard.java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assertCanAccessPatient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 actorUserId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Role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 patientId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resource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actorUserId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forbidden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PATIENT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patientId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actorUserId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patientId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forbidden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DOCTOR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patientId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appointmentRepository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existsByDoctorIdAndPatientIdAndStatusIn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actorUserId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patientId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CARE_RELATIONSHIP_STATUSES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forbidden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recordView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actorUserId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patientId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resource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ADMIN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actorUserId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patientId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resource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forbidden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Enforcement:</w:t>
      </w:r>
      <w:r>
        <w:t xml:space="preserve"> </w:t>
      </w:r>
      <w:r>
        <w:t xml:space="preserve">A doctor CANNOT access a patient’s records unless an appointment exists in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status. Every authorized access records an immutable</w:t>
      </w:r>
      <w:r>
        <w:t xml:space="preserve"> </w:t>
      </w:r>
      <w:r>
        <w:rPr>
          <w:rStyle w:val="VerbatimChar"/>
        </w:rPr>
        <w:t xml:space="preserve">VIEW_PATIENT_RECORD</w:t>
      </w:r>
      <w:r>
        <w:t xml:space="preserve"> </w:t>
      </w:r>
      <w:r>
        <w:t xml:space="preserve">audit entry (BR-26).</w:t>
      </w:r>
    </w:p>
    <w:p>
      <w:pPr>
        <w:pStyle w:val="Heading5"/>
      </w:pPr>
      <w:bookmarkStart w:id="135" w:name="_d212d879137b227e99e83ffea9efdb2d857119d"/>
      <w:r>
        <w:t xml:space="preserve">3.2.7.4 WHO ICD-10 &amp; MOH Decision 7603/QĐ-BYT Autocomplete Engine</w:t>
      </w:r>
      <w:bookmarkEnd w:id="135"/>
    </w:p>
    <w:p>
      <w:pPr>
        <w:pStyle w:val="Compact"/>
        <w:numPr>
          <w:ilvl w:val="0"/>
          <w:numId w:val="1069"/>
        </w:numPr>
      </w:pPr>
      <w:r>
        <w:t xml:space="preserve">Provides high-speed prefix search over standardized WHO ICD-10 codes (</w:t>
      </w:r>
      <w:r>
        <w:rPr>
          <w:rStyle w:val="VerbatimChar"/>
        </w:rPr>
        <w:t xml:space="preserve">GET /api/v1/clinical/ontology/icd10?query=...</w:t>
      </w:r>
      <w:r>
        <w:t xml:space="preserve">) in</w:t>
      </w:r>
      <w:r>
        <w:t xml:space="preserve"> </w:t>
      </w:r>
      <m:oMath>
        <m:r>
          <m:rPr>
            <m:sty m:val="p"/>
          </m:rPr>
          <m:t>&lt;</m:t>
        </m:r>
        <m:r>
          <m:t>30</m:t>
        </m:r>
        <m:r>
          <m:t>e</m:t>
        </m:r>
        <m:r>
          <m:t>x</m:t>
        </m:r>
        <m:r>
          <m:t>t</m:t>
        </m:r>
        <m:r>
          <m:t>m</m:t>
        </m:r>
        <m:r>
          <m:t>s</m:t>
        </m:r>
      </m:oMath>
      <w:r>
        <w:t xml:space="preserve">. Primary diagnosis code is mandatory for encounter finalization (BR-27).</w:t>
      </w:r>
    </w:p>
    <w:p>
      <w:pPr>
        <w:pStyle w:val="Heading5"/>
      </w:pPr>
      <w:bookmarkStart w:id="136" w:name="_073837465cd5b309385c201975ccf246ea2b755"/>
      <w:r>
        <w:t xml:space="preserve">3.2.7.5 LOINC Lab Indicator Autocomplete Engine (Decision 3280/QĐ-BYT)</w:t>
      </w:r>
      <w:bookmarkEnd w:id="136"/>
    </w:p>
    <w:p>
      <w:pPr>
        <w:pStyle w:val="Compact"/>
        <w:numPr>
          <w:ilvl w:val="0"/>
          <w:numId w:val="1070"/>
        </w:numPr>
      </w:pPr>
      <w:r>
        <w:t xml:space="preserve">Provides autocomplete search for standardized clinical laboratory test orders (</w:t>
      </w:r>
      <w:r>
        <w:rPr>
          <w:rStyle w:val="VerbatimChar"/>
        </w:rPr>
        <w:t xml:space="preserve">GET /api/v1/clinical/ontology/lab-indicators</w:t>
      </w:r>
      <w:r>
        <w:t xml:space="preserve">).</w:t>
      </w:r>
    </w:p>
    <w:p>
      <w:pPr>
        <w:pStyle w:val="Heading5"/>
      </w:pPr>
      <w:bookmarkStart w:id="137" w:name="_1a6d69369bd798b29d03ba7d615aa2add3540bc"/>
      <w:r>
        <w:t xml:space="preserve">3.2.7.6 Outpatient Prescription Generator &amp; EMR Legal Immutability Finalization</w:t>
      </w:r>
      <w:bookmarkEnd w:id="137"/>
    </w:p>
    <w:p>
      <w:pPr>
        <w:pStyle w:val="Compact"/>
        <w:numPr>
          <w:ilvl w:val="0"/>
          <w:numId w:val="1071"/>
        </w:numPr>
      </w:pPr>
      <w:r>
        <w:t xml:space="preserve">Doctor submits</w:t>
      </w:r>
      <w:r>
        <w:t xml:space="preserve"> </w:t>
      </w:r>
      <w:r>
        <w:rPr>
          <w:rStyle w:val="VerbatimChar"/>
        </w:rPr>
        <w:t xml:space="preserve">POST /api/v1/appointments/{id}/complete-clinical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ClinicalEncounterRequest</w:t>
      </w:r>
      <w:r>
        <w:t xml:space="preserve">.</w:t>
      </w:r>
    </w:p>
    <w:p>
      <w:pPr>
        <w:pStyle w:val="Compact"/>
        <w:numPr>
          <w:ilvl w:val="0"/>
          <w:numId w:val="1071"/>
        </w:numPr>
      </w:pPr>
      <w:r>
        <w:t xml:space="preserve">Persists vital signs JSON, primary ICD-10 code/name, prescription JSON, treatment plan, and consultation notes directly on</w:t>
      </w:r>
      <w:r>
        <w:t xml:space="preserve"> </w:t>
      </w:r>
      <w:r>
        <w:rPr>
          <w:rStyle w:val="VerbatimChar"/>
        </w:rPr>
        <w:t xml:space="preserve">appointments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71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status = COMPLETED</w:t>
      </w:r>
      <w:r>
        <w:t xml:space="preserve">, locking the medical record as legally immutable (BR-29).</w:t>
      </w:r>
    </w:p>
    <w:p>
      <w:pPr>
        <w:pStyle w:val="Compact"/>
        <w:numPr>
          <w:ilvl w:val="0"/>
          <w:numId w:val="1071"/>
        </w:numPr>
      </w:pPr>
      <w:r>
        <w:t xml:space="preserve">Triggers</w:t>
      </w:r>
      <w:r>
        <w:t xml:space="preserve"> </w:t>
      </w:r>
      <w:r>
        <w:rPr>
          <w:rStyle w:val="VerbatimChar"/>
        </w:rPr>
        <w:t xml:space="preserve">MeddiesPdfGeneratorService</w:t>
      </w:r>
      <w:r>
        <w:t xml:space="preserve"> </w:t>
      </w:r>
      <w:r>
        <w:t xml:space="preserve">to generate print-ready prescription PDF.</w:t>
      </w:r>
    </w:p>
    <w:p>
      <w:pPr>
        <w:pStyle w:val="Heading5"/>
      </w:pPr>
      <w:bookmarkStart w:id="138" w:name="_05c488610afd6edc70dabc4bfa473745eab70a6"/>
      <w:r>
        <w:t xml:space="preserve">3.2.7.7 Doctor Patient Historical Records &amp; Follow-up Scheduling (</w:t>
      </w:r>
      <w:r>
        <w:rPr>
          <w:rStyle w:val="VerbatimChar"/>
        </w:rPr>
        <w:t xml:space="preserve">SCR-13</w:t>
      </w:r>
      <w:r>
        <w:t xml:space="preserve">)</w:t>
      </w:r>
      <w:bookmarkEnd w:id="138"/>
    </w:p>
    <w:p>
      <w:pPr>
        <w:pStyle w:val="Compact"/>
        <w:numPr>
          <w:ilvl w:val="0"/>
          <w:numId w:val="1072"/>
        </w:numPr>
      </w:pPr>
      <w:r>
        <w:t xml:space="preserve">View past encounters, vital signs history, and schedule in-clinic follow-up checkups (</w:t>
      </w:r>
      <w:r>
        <w:rPr>
          <w:rStyle w:val="VerbatimChar"/>
        </w:rPr>
        <w:t xml:space="preserve">POST /api/v1/appointments/follow-up</w:t>
      </w:r>
      <w:r>
        <w:t xml:space="preserve">).</w:t>
      </w:r>
    </w:p>
    <w:p>
      <w:pPr>
        <w:pStyle w:val="Heading5"/>
      </w:pPr>
      <w:bookmarkStart w:id="139" w:name="_2a9e4f71ff913706a566e1834473da3bf8963e3"/>
      <w:r>
        <w:t xml:space="preserve">3.2.7.8 Doctor Schedule Slots &amp; Profile Management (</w:t>
      </w:r>
      <w:r>
        <w:rPr>
          <w:rStyle w:val="VerbatimChar"/>
        </w:rPr>
        <w:t xml:space="preserve">SCR-14</w:t>
      </w:r>
      <w:r>
        <w:t xml:space="preserve">)</w:t>
      </w:r>
      <w:bookmarkEnd w:id="139"/>
    </w:p>
    <w:p>
      <w:pPr>
        <w:pStyle w:val="Compact"/>
        <w:numPr>
          <w:ilvl w:val="0"/>
          <w:numId w:val="1073"/>
        </w:numPr>
      </w:pPr>
      <w:r>
        <w:t xml:space="preserve">Manage weekly consultation shift templates (</w:t>
      </w:r>
      <w:r>
        <w:rPr>
          <w:rStyle w:val="VerbatimChar"/>
        </w:rPr>
        <w:t xml:space="preserve">doctor_schedule_slots</w:t>
      </w:r>
      <w:r>
        <w:t xml:space="preserve">) and update professional bio (triggers asynchronous vector re-embedding).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140" w:name="_c6dbf054ed151febcab1623dc1252037c9c0cb7"/>
      <w:r>
        <w:t xml:space="preserve">3.2.8 Enterprise Admin Governance &amp; AI FinOps Subsystem (FR-ADM)</w:t>
      </w:r>
      <w:bookmarkEnd w:id="140"/>
    </w:p>
    <w:p>
      <w:pPr>
        <w:pStyle w:val="Heading5"/>
      </w:pPr>
      <w:bookmarkStart w:id="141" w:name="_755c02cd57e394fa200530ca686a5a685cca485"/>
      <w:r>
        <w:t xml:space="preserve">3.2.8.1 Executive Telemetry &amp; System Health Dashboard (</w:t>
      </w:r>
      <w:r>
        <w:rPr>
          <w:rStyle w:val="VerbatimChar"/>
        </w:rPr>
        <w:t xml:space="preserve">SCR-15</w:t>
      </w:r>
      <w:r>
        <w:t xml:space="preserve">)</w:t>
      </w:r>
      <w:bookmarkEnd w:id="141"/>
    </w:p>
    <w:p>
      <w:pPr>
        <w:pStyle w:val="Compact"/>
        <w:numPr>
          <w:ilvl w:val="0"/>
          <w:numId w:val="1074"/>
        </w:numPr>
      </w:pPr>
      <w:r>
        <w:t xml:space="preserve">High-level platform KPIs: total registered accounts, active verified doctors, today’s appointments, gross revenue, and infrastructure service health checks (</w:t>
      </w:r>
      <w:r>
        <w:rPr>
          <w:rStyle w:val="VerbatimChar"/>
        </w:rPr>
        <w:t xml:space="preserve">GET /api/v1/admin/stats</w:t>
      </w:r>
      <w:r>
        <w:t xml:space="preserve">).</w:t>
      </w:r>
    </w:p>
    <w:p>
      <w:pPr>
        <w:pStyle w:val="Heading5"/>
      </w:pPr>
      <w:bookmarkStart w:id="142" w:name="_339f550b230dcc5aedce1e9831fdf6ea5902ee4"/>
      <w:r>
        <w:t xml:space="preserve">3.2.8.2 Doctor CCHN Credential Vetting &amp; Vector Sync (</w:t>
      </w:r>
      <w:r>
        <w:rPr>
          <w:rStyle w:val="VerbatimChar"/>
        </w:rPr>
        <w:t xml:space="preserve">SCR-16</w:t>
      </w:r>
      <w:r>
        <w:t xml:space="preserve">)</w:t>
      </w:r>
      <w:bookmarkEnd w:id="142"/>
    </w:p>
    <w:p>
      <w:pPr>
        <w:pStyle w:val="Compact"/>
        <w:numPr>
          <w:ilvl w:val="0"/>
          <w:numId w:val="1075"/>
        </w:numPr>
      </w:pPr>
      <w:r>
        <w:t xml:space="preserve">Inspect pending doctor license applications (</w:t>
      </w:r>
      <w:r>
        <w:rPr>
          <w:rStyle w:val="VerbatimChar"/>
        </w:rPr>
        <w:t xml:space="preserve">GET /api/v1/admin/doctors/pending</w:t>
      </w:r>
      <w:r>
        <w:t xml:space="preserve">).</w:t>
      </w:r>
    </w:p>
    <w:p>
      <w:pPr>
        <w:pStyle w:val="Compact"/>
        <w:numPr>
          <w:ilvl w:val="0"/>
          <w:numId w:val="1075"/>
        </w:numPr>
      </w:pPr>
      <w:r>
        <w:t xml:space="preserve">Audit medical practice certificate (CCHN) and approve doctor for public directory (</w:t>
      </w:r>
      <w:r>
        <w:rPr>
          <w:rStyle w:val="VerbatimChar"/>
        </w:rPr>
        <w:t xml:space="preserve">POST /api/v1/admin/doctors/{id}/vet</w:t>
      </w:r>
      <w:r>
        <w:t xml:space="preserve">).</w:t>
      </w:r>
    </w:p>
    <w:p>
      <w:pPr>
        <w:pStyle w:val="Compact"/>
        <w:numPr>
          <w:ilvl w:val="0"/>
          <w:numId w:val="1075"/>
        </w:numPr>
      </w:pPr>
      <w:r>
        <w:t xml:space="preserve">Trigger batch re-embedding synchronization (</w:t>
      </w:r>
      <w:r>
        <w:rPr>
          <w:rStyle w:val="VerbatimChar"/>
        </w:rPr>
        <w:t xml:space="preserve">POST /api/v1/admin/doctors/sync-vectors</w:t>
      </w:r>
      <w:r>
        <w:t xml:space="preserve">).</w:t>
      </w:r>
    </w:p>
    <w:p>
      <w:pPr>
        <w:pStyle w:val="Heading5"/>
      </w:pPr>
      <w:bookmarkStart w:id="143" w:name="_cfe85cd53d5044ff0d4f937913da5d73884edc1"/>
      <w:r>
        <w:t xml:space="preserve">3.2.8.3 User Directory Management &amp; Account Access Control (</w:t>
      </w:r>
      <w:r>
        <w:rPr>
          <w:rStyle w:val="VerbatimChar"/>
        </w:rPr>
        <w:t xml:space="preserve">SCR-17</w:t>
      </w:r>
      <w:r>
        <w:t xml:space="preserve">)</w:t>
      </w:r>
      <w:bookmarkEnd w:id="143"/>
    </w:p>
    <w:p>
      <w:pPr>
        <w:pStyle w:val="Compact"/>
        <w:numPr>
          <w:ilvl w:val="0"/>
          <w:numId w:val="1076"/>
        </w:numPr>
      </w:pPr>
      <w:r>
        <w:t xml:space="preserve">Search users, filter by role, and toggle account status (</w:t>
      </w:r>
      <w:r>
        <w:rPr>
          <w:rStyle w:val="VerbatimChar"/>
        </w:rPr>
        <w:t xml:space="preserve">PATCH /api/v1/admin/users/{id}/status</w:t>
      </w:r>
      <w:r>
        <w:t xml:space="preserve">).</w:t>
      </w:r>
    </w:p>
    <w:p>
      <w:pPr>
        <w:pStyle w:val="Compact"/>
        <w:numPr>
          <w:ilvl w:val="0"/>
          <w:numId w:val="1076"/>
        </w:numPr>
      </w:pPr>
      <w:r>
        <w:t xml:space="preserve">Enforces mandatory 10-character reason when locking accounts (</w:t>
      </w:r>
      <w:r>
        <w:rPr>
          <w:rStyle w:val="VerbatimChar"/>
        </w:rPr>
        <w:t xml:space="preserve">is_active = false</w:t>
      </w:r>
      <w:r>
        <w:t xml:space="preserve">). Terminating sessions immediately invalidates JWT tokens (BR-32).</w:t>
      </w:r>
    </w:p>
    <w:p>
      <w:pPr>
        <w:pStyle w:val="Heading5"/>
      </w:pPr>
      <w:bookmarkStart w:id="144" w:name="_10a6436c1afffb2b46da8a190bdd12e81d3fb52"/>
      <w:r>
        <w:t xml:space="preserve">3.2.8.4 Clinical Specialty &amp; Department Administration (</w:t>
      </w:r>
      <w:r>
        <w:rPr>
          <w:rStyle w:val="VerbatimChar"/>
        </w:rPr>
        <w:t xml:space="preserve">SCR-18c</w:t>
      </w:r>
      <w:r>
        <w:t xml:space="preserve">)</w:t>
      </w:r>
      <w:bookmarkEnd w:id="144"/>
    </w:p>
    <w:p>
      <w:pPr>
        <w:pStyle w:val="Compact"/>
        <w:numPr>
          <w:ilvl w:val="0"/>
          <w:numId w:val="1077"/>
        </w:numPr>
      </w:pPr>
      <w:r>
        <w:t xml:space="preserve">Create and organize medical specialties and department taxonomies (</w:t>
      </w:r>
      <w:r>
        <w:rPr>
          <w:rStyle w:val="VerbatimChar"/>
        </w:rPr>
        <w:t xml:space="preserve">POST /api/v1/admin/specialties</w:t>
      </w:r>
      <w:r>
        <w:t xml:space="preserve">).</w:t>
      </w:r>
    </w:p>
    <w:p>
      <w:pPr>
        <w:pStyle w:val="Heading5"/>
      </w:pPr>
      <w:bookmarkStart w:id="145" w:name="_9a384ccd92fb6300c5ac802cd9828e329b97c84"/>
      <w:r>
        <w:t xml:space="preserve">3.2.8.5 Master Appointment Supervision &amp; Force-Cancel Override (</w:t>
      </w:r>
      <w:r>
        <w:rPr>
          <w:rStyle w:val="VerbatimChar"/>
        </w:rPr>
        <w:t xml:space="preserve">SCR-18a</w:t>
      </w:r>
      <w:r>
        <w:t xml:space="preserve">)</w:t>
      </w:r>
      <w:bookmarkEnd w:id="145"/>
    </w:p>
    <w:p>
      <w:pPr>
        <w:pStyle w:val="Compact"/>
        <w:numPr>
          <w:ilvl w:val="0"/>
          <w:numId w:val="1078"/>
        </w:numPr>
      </w:pPr>
      <w:r>
        <w:t xml:space="preserve">Audit all appointments hospital-wide. Execute administrative force-cancel with automatic refund override during clinical emergencies or disputes (</w:t>
      </w:r>
      <w:r>
        <w:rPr>
          <w:rStyle w:val="VerbatimChar"/>
        </w:rPr>
        <w:t xml:space="preserve">PATCH /api/v1/admin/appointments/{id}/cancel</w:t>
      </w:r>
      <w:r>
        <w:t xml:space="preserve">).</w:t>
      </w:r>
    </w:p>
    <w:p>
      <w:pPr>
        <w:pStyle w:val="Heading5"/>
      </w:pPr>
      <w:bookmarkStart w:id="146" w:name="_68ec75cca8993a91fac78f873c3a478d8854b90"/>
      <w:r>
        <w:t xml:space="preserve">3.2.8.6 AI Triage Supervision &amp; SBAR Audit (</w:t>
      </w:r>
      <w:r>
        <w:rPr>
          <w:rStyle w:val="VerbatimChar"/>
        </w:rPr>
        <w:t xml:space="preserve">SCR-18b</w:t>
      </w:r>
      <w:r>
        <w:t xml:space="preserve">)</w:t>
      </w:r>
      <w:bookmarkEnd w:id="146"/>
    </w:p>
    <w:p>
      <w:pPr>
        <w:pStyle w:val="Compact"/>
        <w:numPr>
          <w:ilvl w:val="0"/>
          <w:numId w:val="1079"/>
        </w:numPr>
      </w:pPr>
      <w:r>
        <w:t xml:space="preserve">Inspect anonymized clinical triage logs and urgency distributions (</w:t>
      </w:r>
      <w:r>
        <w:rPr>
          <w:rStyle w:val="VerbatimChar"/>
        </w:rPr>
        <w:t xml:space="preserve">GET /api/v1/admin/triage-sessions</w:t>
      </w:r>
      <w:r>
        <w:t xml:space="preserve">).</w:t>
      </w:r>
    </w:p>
    <w:p>
      <w:pPr>
        <w:pStyle w:val="Heading5"/>
      </w:pPr>
      <w:bookmarkStart w:id="147" w:name="_c530db69c75757d7e070c0106f19cf17a31d855"/>
      <w:r>
        <w:t xml:space="preserve">3.2.8.7 AI FinOps Telemetry &amp; Token Cost Projection</w:t>
      </w:r>
      <w:bookmarkEnd w:id="147"/>
    </w:p>
    <w:p>
      <w:pPr>
        <w:pStyle w:val="Compact"/>
        <w:numPr>
          <w:ilvl w:val="0"/>
          <w:numId w:val="1080"/>
        </w:numPr>
      </w:pPr>
      <w:r>
        <w:t xml:space="preserve">Queries</w:t>
      </w:r>
      <w:r>
        <w:t xml:space="preserve"> </w:t>
      </w:r>
      <w:r>
        <w:rPr>
          <w:rStyle w:val="VerbatimChar"/>
        </w:rPr>
        <w:t xml:space="preserve">ai_token_usage</w:t>
      </w:r>
      <w:r>
        <w:t xml:space="preserve"> </w:t>
      </w:r>
      <w:r>
        <w:t xml:space="preserve">table (Flyway V1, V18). Tracks prompt and completion tokens across Gemini 1.5 Flash, OpenAI Embeddings, and OpenRouter. Projects financial expenditure in USD and VNĐ (</w:t>
      </w:r>
      <w:r>
        <w:rPr>
          <w:rStyle w:val="VerbatimChar"/>
        </w:rPr>
        <w:t xml:space="preserve">AI_COST_VND_PER_USD = 25450</w:t>
      </w:r>
      <w:r>
        <w:t xml:space="preserve">).</w:t>
      </w:r>
    </w:p>
    <w:p>
      <w:pPr>
        <w:pStyle w:val="Heading5"/>
      </w:pPr>
      <w:bookmarkStart w:id="148" w:name="_38ef431d01e6aacce6f9d418b51abc21de23317"/>
      <w:r>
        <w:t xml:space="preserve">3.2.8.8 System-Wide AI Provider Mode Toggle</w:t>
      </w:r>
      <w:bookmarkEnd w:id="148"/>
    </w:p>
    <w:p>
      <w:pPr>
        <w:pStyle w:val="Compact"/>
        <w:numPr>
          <w:ilvl w:val="0"/>
          <w:numId w:val="1081"/>
        </w:numPr>
      </w:pPr>
      <w:r>
        <w:t xml:space="preserve">Restricts provider failover switching strictly to users with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role (</w:t>
      </w:r>
      <w:r>
        <w:rPr>
          <w:rStyle w:val="VerbatimChar"/>
        </w:rPr>
        <w:t xml:space="preserve">POST /api/v1/system/ai-mode/toggle</w:t>
      </w:r>
      <w:r>
        <w:t xml:space="preserve"> </w:t>
      </w:r>
      <w:r>
        <w:t xml:space="preserve">- Security Fix BE-1). Supports switching between Primary (Gemini), Secondary (OpenRouter), and Offline (Local Heuristics + FNV-1a Hashing).</w:t>
      </w:r>
    </w:p>
    <w:p>
      <w:pPr>
        <w:pStyle w:val="Heading5"/>
      </w:pPr>
      <w:bookmarkStart w:id="149" w:name="_1b741efe9947947e9d82d3a83757f2746bb67de"/>
      <w:r>
        <w:t xml:space="preserve">3.2.8.9 Security Audit Log Viewer &amp; VIEW_PATIENT_RECORD Monitoring (</w:t>
      </w:r>
      <w:r>
        <w:rPr>
          <w:rStyle w:val="VerbatimChar"/>
        </w:rPr>
        <w:t xml:space="preserve">SCR-18d</w:t>
      </w:r>
      <w:r>
        <w:t xml:space="preserve">)</w:t>
      </w:r>
      <w:bookmarkEnd w:id="149"/>
    </w:p>
    <w:p>
      <w:pPr>
        <w:pStyle w:val="Compact"/>
        <w:numPr>
          <w:ilvl w:val="0"/>
          <w:numId w:val="1082"/>
        </w:numPr>
      </w:pPr>
      <w:r>
        <w:t xml:space="preserve">Searchable immutable audit trail table in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tracking authentication events, administrative overrides, and doctor patient document accesses (</w:t>
      </w:r>
      <w:r>
        <w:rPr>
          <w:rStyle w:val="VerbatimChar"/>
        </w:rPr>
        <w:t xml:space="preserve">VIEW_PATIENT_RECORD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0" w:name="_298309ba8f1e0e1ddd791a38a75cbc39715fedb"/>
      <w:r>
        <w:t xml:space="preserve">4. NON-FUNCTIONAL REQUIREMENTS</w:t>
      </w:r>
      <w:bookmarkEnd w:id="150"/>
    </w:p>
    <w:p>
      <w:pPr>
        <w:pStyle w:val="Heading3"/>
      </w:pPr>
      <w:bookmarkStart w:id="151" w:name="_638ed6fa42756ab69fea4312c5fc22637d27d2d"/>
      <w:r>
        <w:t xml:space="preserve">4.1 External Interfaces</w:t>
      </w:r>
      <w:bookmarkEnd w:id="151"/>
    </w:p>
    <w:p>
      <w:pPr>
        <w:pStyle w:val="Heading4"/>
      </w:pPr>
      <w:bookmarkStart w:id="152" w:name="_d8a964976e36dddf722403e9e9033114c6e2f93"/>
      <w:r>
        <w:t xml:space="preserve">4.1.1 User Interfaces</w:t>
      </w:r>
      <w:bookmarkEnd w:id="152"/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UI-01 Clinical Design System:</w:t>
      </w:r>
      <w:r>
        <w:t xml:space="preserve"> </w:t>
      </w:r>
      <w:r>
        <w:t xml:space="preserve">The frontend user interface shall adhere to professional healthcare design standards built on TailwindCSS:</w:t>
      </w:r>
    </w:p>
    <w:p>
      <w:pPr>
        <w:pStyle w:val="Compact"/>
        <w:numPr>
          <w:ilvl w:val="1"/>
          <w:numId w:val="1084"/>
        </w:numPr>
      </w:pPr>
      <w:r>
        <w:t xml:space="preserve">Primary Clinical Blue (</w:t>
      </w:r>
      <w:r>
        <w:rPr>
          <w:rStyle w:val="VerbatimChar"/>
        </w:rPr>
        <w:t xml:space="preserve">#0284c7</w:t>
      </w:r>
      <w:r>
        <w:t xml:space="preserve">,</w:t>
      </w:r>
      <w:r>
        <w:t xml:space="preserve"> </w:t>
      </w:r>
      <w:r>
        <w:rPr>
          <w:rStyle w:val="VerbatimChar"/>
        </w:rPr>
        <w:t xml:space="preserve">#0369a1</w:t>
      </w:r>
      <w:r>
        <w:t xml:space="preserve">): Used for primary navigation, clinical action buttons, and verified badges.</w:t>
      </w:r>
    </w:p>
    <w:p>
      <w:pPr>
        <w:pStyle w:val="Compact"/>
        <w:numPr>
          <w:ilvl w:val="1"/>
          <w:numId w:val="1084"/>
        </w:numPr>
      </w:pPr>
      <w:r>
        <w:t xml:space="preserve">Medical White / Soft Slate (</w:t>
      </w:r>
      <w:r>
        <w:rPr>
          <w:rStyle w:val="VerbatimChar"/>
        </w:rPr>
        <w:t xml:space="preserve">#f8fafc</w:t>
      </w:r>
      <w:r>
        <w:t xml:space="preserve">,</w:t>
      </w:r>
      <w:r>
        <w:t xml:space="preserve"> </w:t>
      </w:r>
      <w:r>
        <w:rPr>
          <w:rStyle w:val="VerbatimChar"/>
        </w:rPr>
        <w:t xml:space="preserve">#ffffff</w:t>
      </w:r>
      <w:r>
        <w:t xml:space="preserve">): Reduces eye strain during long clinical documentation sessions.</w:t>
      </w:r>
    </w:p>
    <w:p>
      <w:pPr>
        <w:pStyle w:val="Compact"/>
        <w:numPr>
          <w:ilvl w:val="1"/>
          <w:numId w:val="1084"/>
        </w:numPr>
      </w:pPr>
      <w:r>
        <w:t xml:space="preserve">Alert Red (</w:t>
      </w:r>
      <w:r>
        <w:rPr>
          <w:rStyle w:val="VerbatimChar"/>
        </w:rPr>
        <w:t xml:space="preserve">#ef4444</w:t>
      </w:r>
      <w:r>
        <w:t xml:space="preserve">): High-visibility warning strictly reserved for Red-Flag 115 emergency lockouts.</w:t>
      </w:r>
    </w:p>
    <w:p>
      <w:pPr>
        <w:pStyle w:val="Compact"/>
        <w:numPr>
          <w:ilvl w:val="1"/>
          <w:numId w:val="1084"/>
        </w:numPr>
      </w:pPr>
      <w:r>
        <w:t xml:space="preserve">Clinical Success Green (</w:t>
      </w:r>
      <w:r>
        <w:rPr>
          <w:rStyle w:val="VerbatimChar"/>
        </w:rPr>
        <w:t xml:space="preserve">#10b981</w:t>
      </w:r>
      <w:r>
        <w:t xml:space="preserve">): Indicates completed clinical encounters, verified doctor credentials, and normal physiological ranges.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UI-02 Responsive Layouts &amp; Split-Screen Viewport:</w:t>
      </w:r>
      <w:r>
        <w:t xml:space="preserve"> </w:t>
      </w:r>
      <w:r>
        <w:t xml:space="preserve">The application shall be responsive across desktop, tablet, and mobile devices. The Doctor Clinical Workstation (</w:t>
      </w:r>
      <w:r>
        <w:rPr>
          <w:rStyle w:val="VerbatimChar"/>
        </w:rPr>
        <w:t xml:space="preserve">SCR-12</w:t>
      </w:r>
      <w:r>
        <w:t xml:space="preserve">) and Document Inspection (</w:t>
      </w:r>
      <w:r>
        <w:rPr>
          <w:rStyle w:val="VerbatimChar"/>
        </w:rPr>
        <w:t xml:space="preserve">SCR-10</w:t>
      </w:r>
      <w:r>
        <w:t xml:space="preserve">) split-screen views shall be optimized for desktop displays (&gt;= 1280px width) with split-pane horizontal divider controls.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UI-03 Typography &amp; Language Localization:</w:t>
      </w:r>
      <w:r>
        <w:t xml:space="preserve"> </w:t>
      </w:r>
      <w:r>
        <w:t xml:space="preserve">Clean sans-serif typography (</w:t>
      </w:r>
      <w:r>
        <w:rPr>
          <w:rStyle w:val="VerbatimChar"/>
        </w:rPr>
        <w:t xml:space="preserve">Inter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system-ui</w:t>
      </w:r>
      <w:r>
        <w:t xml:space="preserve">) with 100% Vietnamese diacritical support and clinical terminology.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UI-04 Accessibility:</w:t>
      </w:r>
      <w:r>
        <w:t xml:space="preserve"> </w:t>
      </w:r>
      <w:r>
        <w:t xml:space="preserve">Compliance with WCAG 2.1 Level AA standards, high contrast ratios (&gt;= 4.5:1), and keyboard navigation support.</w:t>
      </w:r>
    </w:p>
    <w:p>
      <w:pPr>
        <w:pStyle w:val="Heading4"/>
      </w:pPr>
      <w:bookmarkStart w:id="153" w:name="_4593cac01bc765e6fc1b3688ee57e335169bae4"/>
      <w:r>
        <w:t xml:space="preserve">4.1.2 Hardware Interfaces</w:t>
      </w:r>
      <w:bookmarkEnd w:id="153"/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Client Devices:</w:t>
      </w:r>
      <w:r>
        <w:t xml:space="preserve"> </w:t>
      </w:r>
      <w:r>
        <w:t xml:space="preserve">Compatible with any standard computing device with an HTML5 browser:</w:t>
      </w:r>
    </w:p>
    <w:p>
      <w:pPr>
        <w:pStyle w:val="Compact"/>
        <w:numPr>
          <w:ilvl w:val="1"/>
          <w:numId w:val="1086"/>
        </w:numPr>
      </w:pPr>
      <w:r>
        <w:t xml:space="preserve">PC / Laptop: Minimum 4GB RAM, 1366x768 resolution.</w:t>
      </w:r>
    </w:p>
    <w:p>
      <w:pPr>
        <w:pStyle w:val="Compact"/>
        <w:numPr>
          <w:ilvl w:val="1"/>
          <w:numId w:val="1086"/>
        </w:numPr>
      </w:pPr>
      <w:r>
        <w:t xml:space="preserve">Mobile Devices: iOS 15+ (Safari), Android 11+ (Chrome), minimum 3GB RAM.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Server Infrastructure:</w:t>
      </w:r>
    </w:p>
    <w:p>
      <w:pPr>
        <w:pStyle w:val="Compact"/>
        <w:numPr>
          <w:ilvl w:val="1"/>
          <w:numId w:val="1087"/>
        </w:numPr>
      </w:pPr>
      <w:r>
        <w:t xml:space="preserve">CPU: 64-bit x86_64 architecture with AVX2 / AVX-512 SIMD vector instructions for accelerating pgvector cosine distance calculations.</w:t>
      </w:r>
    </w:p>
    <w:p>
      <w:pPr>
        <w:pStyle w:val="Compact"/>
        <w:numPr>
          <w:ilvl w:val="1"/>
          <w:numId w:val="1087"/>
        </w:numPr>
      </w:pPr>
      <w:r>
        <w:t xml:space="preserve">Memory: 16GB RAM with 4GB allocated to PostgreSQL</w:t>
      </w:r>
      <w:r>
        <w:t xml:space="preserve"> </w:t>
      </w:r>
      <w:r>
        <w:rPr>
          <w:rStyle w:val="VerbatimChar"/>
        </w:rPr>
        <w:t xml:space="preserve">shared_buffers</w:t>
      </w:r>
      <w:r>
        <w:t xml:space="preserve"> </w:t>
      </w:r>
      <w:r>
        <w:t xml:space="preserve">and 2GB to Redis.</w:t>
      </w:r>
    </w:p>
    <w:p>
      <w:pPr>
        <w:pStyle w:val="Compact"/>
        <w:numPr>
          <w:ilvl w:val="1"/>
          <w:numId w:val="1087"/>
        </w:numPr>
      </w:pPr>
      <w:r>
        <w:t xml:space="preserve">Storage: NVMe PCIe 4.0 SSD delivering &gt;= 3500 MB/s sequential read throughput for fast HNSW index graph traversal.</w:t>
      </w:r>
    </w:p>
    <w:p>
      <w:pPr>
        <w:pStyle w:val="Heading4"/>
      </w:pPr>
      <w:bookmarkStart w:id="154" w:name="_f362cbc67f39f7f32544617ee4a3011a8eaa1f5"/>
      <w:r>
        <w:t xml:space="preserve">4.1.3 Software Interfaces</w:t>
      </w:r>
      <w:bookmarkEnd w:id="154"/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SI-01 Database Management System:</w:t>
      </w:r>
      <w:r>
        <w:t xml:space="preserve"> </w:t>
      </w:r>
      <w:r>
        <w:t xml:space="preserve">PostgreSQL 16 LTS with the</w:t>
      </w:r>
      <w:r>
        <w:t xml:space="preserve"> </w:t>
      </w:r>
      <w:r>
        <w:rPr>
          <w:rStyle w:val="VerbatimChar"/>
        </w:rPr>
        <w:t xml:space="preserve">pgvector</w:t>
      </w:r>
      <w:r>
        <w:t xml:space="preserve"> </w:t>
      </w:r>
      <w:r>
        <w:t xml:space="preserve">extension enabled. Managed via Spring Data JPA and Hibernate 6 with connection pooling via HikariCP (Max pool size: 20).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SI-02 Distributed Cache &amp; Rate Limiting:</w:t>
      </w:r>
      <w:r>
        <w:t xml:space="preserve"> </w:t>
      </w:r>
      <w:r>
        <w:t xml:space="preserve">Redis 7 LTS interfaced via Spring Data Redis. Stores distributed session tokens, sliding rate-limiting buckets, and query caches.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SI-03 Object Storage Service:</w:t>
      </w:r>
      <w:r>
        <w:t xml:space="preserve"> </w:t>
      </w:r>
      <w:r>
        <w:t xml:space="preserve">Supabase S3-compatible cloud storage. Stores patient avatars and private medical documents. External access mediated via HMAC-SHA256 signed URLs with a 15-minute TTL.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SI-04 Multimodal Vision AI Gateway:</w:t>
      </w:r>
      <w:r>
        <w:t xml:space="preserve"> </w:t>
      </w:r>
      <w:r>
        <w:t xml:space="preserve">Google Gemini 1.5 Flash Vision API (</w:t>
      </w:r>
      <w:r>
        <w:rPr>
          <w:rStyle w:val="VerbatimChar"/>
        </w:rPr>
        <w:t xml:space="preserve">https://generativelanguage.googleapis.com/v1beta/models/gemini-1.5-flash:generateContent</w:t>
      </w:r>
      <w:r>
        <w:t xml:space="preserve">) for PDF/Image OCR and biomarker extraction.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SI-05 Dense Vector Embedding API:</w:t>
      </w:r>
      <w:r>
        <w:t xml:space="preserve"> </w:t>
      </w:r>
      <w:r>
        <w:t xml:space="preserve">OpenAI API (</w:t>
      </w:r>
      <w:r>
        <w:rPr>
          <w:rStyle w:val="VerbatimChar"/>
        </w:rPr>
        <w:t xml:space="preserve">https://api.openai.com/v1/embeddings</w:t>
      </w:r>
      <w:r>
        <w:t xml:space="preserve">) with model</w:t>
      </w:r>
      <w:r>
        <w:t xml:space="preserve"> </w:t>
      </w:r>
      <w:r>
        <w:rPr>
          <w:rStyle w:val="VerbatimChar"/>
        </w:rPr>
        <w:t xml:space="preserve">text-embedding-3-small</w:t>
      </w:r>
      <w:r>
        <w:t xml:space="preserve"> </w:t>
      </w:r>
      <w:r>
        <w:t xml:space="preserve">producing 1536-dimensional continuous vectors. Fallback: Local Unsupervised Feature Hashing (FNV-1a Character N-gram).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SI-06 Payment Processing Gateway:</w:t>
      </w:r>
      <w:r>
        <w:t xml:space="preserve"> </w:t>
      </w:r>
      <w:r>
        <w:t xml:space="preserve">VNPay National Payment Gateway API (HMAC-SHA512) for online banking and VietQR processing, alongside MediAssist Mock Payment Gateway for development and testing.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SI-07 Transactional Email Gateway:</w:t>
      </w:r>
      <w:r>
        <w:t xml:space="preserve"> </w:t>
      </w:r>
      <w:r>
        <w:t xml:space="preserve">SMTP server with STARTTLS on port 587 (Production) and Mailpit local SMTP on port 1025 / Web UI 8025 (Development/Demo) for dispatching verification links and admission slips.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55" w:name="_9b292dd451bfbfec0b6e97dc433c4b1bc8146ee"/>
      <w:r>
        <w:t xml:space="preserve">4.2 Quality Attributes</w:t>
      </w:r>
      <w:bookmarkEnd w:id="155"/>
    </w:p>
    <w:p>
      <w:pPr>
        <w:pStyle w:val="Heading4"/>
      </w:pPr>
      <w:bookmarkStart w:id="156" w:name="_7295479f35a6995633cde4c8233298c0881ff60"/>
      <w:r>
        <w:t xml:space="preserve">4.2.1 Usability (NFR-USA)</w:t>
      </w:r>
      <w:bookmarkEnd w:id="156"/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NFR-USA-01:</w:t>
      </w:r>
      <w:r>
        <w:t xml:space="preserve"> </w:t>
      </w:r>
      <w:r>
        <w:t xml:space="preserve">First-time patients shall be able to complete an AI symptom triage conversation and view matching specialist doctors in under 2 minutes without external assistance.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NFR-USA-02:</w:t>
      </w:r>
      <w:r>
        <w:t xml:space="preserve"> </w:t>
      </w:r>
      <w:r>
        <w:t xml:space="preserve">Attending physicians shall be able to complete the entire clinical encounter workflow (pre-check raw scan, record vitals, select ICD-10 diagnosis, prescribe medication, and finalize EMR) in under 3 minutes on the Doctor Workstation.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NFR-USA-03:</w:t>
      </w:r>
      <w:r>
        <w:t xml:space="preserve"> </w:t>
      </w:r>
      <w:r>
        <w:t xml:space="preserve">All form inputs shall provide real-time inline validation feedback with Vietnamese error descriptions.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NFR-USA-04:</w:t>
      </w:r>
      <w:r>
        <w:t xml:space="preserve"> </w:t>
      </w:r>
      <w:r>
        <w:t xml:space="preserve">Mobile navigation shall include bottom tab bars and touch-friendly action targets (&gt;= 44x44px).</w:t>
      </w:r>
    </w:p>
    <w:p>
      <w:pPr>
        <w:pStyle w:val="Heading4"/>
      </w:pPr>
      <w:bookmarkStart w:id="157" w:name="_2e822895ab98ab069adfa6998e879e08e187ac0"/>
      <w:r>
        <w:t xml:space="preserve">4.2.2 Reliability &amp; Fault Tolerance (NFR-REL)</w:t>
      </w:r>
      <w:bookmarkEnd w:id="157"/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NFR-REL-01 Service Availability:</w:t>
      </w:r>
      <w:r>
        <w:t xml:space="preserve"> </w:t>
      </w:r>
      <w:r>
        <w:t xml:space="preserve">The platform shall maintain an operational uptime of &gt;= 99.9% (excluding scheduled maintenance windows).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NFR-REL-02 3-Tier AI Resilience Fallback:</w:t>
      </w:r>
      <w:r>
        <w:t xml:space="preserve"> </w:t>
      </w:r>
      <w:r>
        <w:t xml:space="preserve">If the primary AI inference gateway (Google Gemini) returns HTTP 429 or times out (&gt; 4000ms), the system shall automatically fail over to OpenRouter. If external connectivity fails, the system shall degrade gracefully to local rule-based triage and FNV-1a vector feature hashing without crashing.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NFR-REL-03 Payment Idempotency:</w:t>
      </w:r>
      <w:r>
        <w:t xml:space="preserve"> </w:t>
      </w:r>
      <w:r>
        <w:t xml:space="preserve">All payment and refund transactions shall execute with unique idempotency keys, preventing double-billing during network retries.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NFR-REL-04 Data Integrity:</w:t>
      </w:r>
      <w:r>
        <w:t xml:space="preserve"> </w:t>
      </w:r>
      <w:r>
        <w:t xml:space="preserve">All critical database modifications shall execute within atomic transactions (</w:t>
      </w:r>
      <w:r>
        <w:rPr>
          <w:rStyle w:val="VerbatimChar"/>
        </w:rPr>
        <w:t xml:space="preserve">@Transactional(isolation = Isolation.READ_COMMITTED)</w:t>
      </w:r>
      <w:r>
        <w:t xml:space="preserve">).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NFR-REL-05 Automated Recovery:</w:t>
      </w:r>
      <w:r>
        <w:t xml:space="preserve"> </w:t>
      </w:r>
      <w:r>
        <w:t xml:space="preserve">Backend and database containers shall automatically restart upon abnormal termination via Docker Compose</w:t>
      </w:r>
      <w:r>
        <w:t xml:space="preserve"> </w:t>
      </w:r>
      <w:r>
        <w:rPr>
          <w:rStyle w:val="VerbatimChar"/>
        </w:rPr>
        <w:t xml:space="preserve">restart: unless-stopped</w:t>
      </w:r>
      <w:r>
        <w:t xml:space="preserve">.</w:t>
      </w:r>
    </w:p>
    <w:p>
      <w:pPr>
        <w:pStyle w:val="Heading4"/>
      </w:pPr>
      <w:bookmarkStart w:id="158" w:name="_a1ce564f90184957dbe970ee3ed755196d9e58a"/>
      <w:r>
        <w:t xml:space="preserve">4.2.3 Performance &amp; Scalability (NFR-PERF)</w:t>
      </w:r>
      <w:bookmarkEnd w:id="158"/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NFR-PERF-01 Vector Search Latency:</w:t>
      </w:r>
      <w:r>
        <w:t xml:space="preserve"> </w:t>
      </w:r>
      <w:r>
        <w:t xml:space="preserve">PostgreSQL 16 HNSW index scan for 1536-dimensional doctor embeddings shall execute in &lt; 12ms. (Empirically verified in benchmark:</w:t>
      </w:r>
      <w:r>
        <w:t xml:space="preserve"> </w:t>
      </w:r>
      <w:r>
        <w:rPr>
          <w:b/>
          <w:bCs/>
        </w:rPr>
        <w:t xml:space="preserve">0.72ms</w:t>
      </w:r>
      <w:r>
        <w:t xml:space="preserve"> </w:t>
      </w:r>
      <w:r>
        <w:t xml:space="preserve">with session tuning).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NFR-PERF-02 Cache Retrieval Latency:</w:t>
      </w:r>
      <w:r>
        <w:t xml:space="preserve"> </w:t>
      </w:r>
      <w:r>
        <w:t xml:space="preserve">L1 Caffeine in-memory cache lookups shall complete in &lt; 1ms; L2 Redis distributed cache lookups shall complete in &lt; 3ms.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NFR-PERF-03 REST API Response Time:</w:t>
      </w:r>
      <w:r>
        <w:t xml:space="preserve"> </w:t>
      </w:r>
      <w:r>
        <w:t xml:space="preserve">95% of standard read API endpoints shall respond in &lt; 350ms under normal operating load.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NFR-PERF-04 High Concurrency Capacity:</w:t>
      </w:r>
      <w:r>
        <w:t xml:space="preserve"> </w:t>
      </w:r>
      <w:r>
        <w:t xml:space="preserve">The backend architecture (Java 21 Project Loom Virtual Threads) shall sustain &gt;= 500 concurrent virtual users without thread starvation.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NFR-PERF-05 Database Scaling:</w:t>
      </w:r>
      <w:r>
        <w:t xml:space="preserve"> </w:t>
      </w:r>
      <w:r>
        <w:t xml:space="preserve">The database schema and pgvector HNSW index structure shall scale smoothly to 50,000 doctor profiles and 500,000 historical encounters on a 16GB RAM server configuration without exceeding 60% memory utilization.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NFR-PERF-06 Frontend Asset Bundling:</w:t>
      </w:r>
      <w:r>
        <w:t xml:space="preserve"> </w:t>
      </w:r>
      <w:r>
        <w:t xml:space="preserve">The production Vite frontend bundle shall complete initial paint in &lt; 1.2s over standard 4G broadband connections through route-level code splitting (</w:t>
      </w:r>
      <w:r>
        <w:rPr>
          <w:rStyle w:val="VerbatimChar"/>
        </w:rPr>
        <w:t xml:space="preserve">React.lazy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Suspense</w:t>
      </w:r>
      <w:r>
        <w:t xml:space="preserve">).</w:t>
      </w:r>
    </w:p>
    <w:p>
      <w:pPr>
        <w:pStyle w:val="Heading4"/>
      </w:pPr>
      <w:bookmarkStart w:id="159" w:name="_744aab6d0ab3baf7066fb52e5fb10517cdef13f"/>
      <w:r>
        <w:t xml:space="preserve">4.2.4 Security &amp; Regulatory Privacy (NFR-SEC)</w:t>
      </w:r>
      <w:bookmarkEnd w:id="159"/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NFR-SEC-01 Credential Hashing:</w:t>
      </w:r>
      <w:r>
        <w:t xml:space="preserve"> </w:t>
      </w:r>
      <w:r>
        <w:t xml:space="preserve">All user passwords shall be hashed using the Bcrypt algorithm with an adaptive cost factor of 12 (approx. 250ms hashing calculation per attempt), providing cryptographic resistance against brute-force attacks.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NFR-SEC-02 Stateless Dual-Transport Authentication:</w:t>
      </w:r>
      <w:r>
        <w:t xml:space="preserve"> </w:t>
      </w:r>
      <w:r>
        <w:t xml:space="preserve">System shall implement stateless JWT dual-transport: HttpOnly, Secure, SameSite=Lax cookies for browser sessions combined with JSON response bodies for mobile Bearer authorization headers.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NFR-SEC-03 Broken Object Level Authorization (BOLA/IDOR) Defense:</w:t>
      </w:r>
      <w:r>
        <w:t xml:space="preserve"> </w:t>
      </w:r>
      <w:r>
        <w:t xml:space="preserve">All access to patient medical documents, lab reports, and clinical records shall be strictly mediated by</w:t>
      </w:r>
      <w:r>
        <w:t xml:space="preserve"> </w:t>
      </w:r>
      <w:r>
        <w:rPr>
          <w:rStyle w:val="VerbatimChar"/>
        </w:rPr>
        <w:t xml:space="preserve">PatientAccessGuard</w:t>
      </w:r>
      <w:r>
        <w:t xml:space="preserve">. Doctors are granted access ONLY if an active care relationship exists (</w:t>
      </w:r>
      <w:r>
        <w:rPr>
          <w:rStyle w:val="VerbatimChar"/>
        </w:rPr>
        <w:t xml:space="preserve">SCHEDULED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appointment with that patient). All access events are recorded in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(</w:t>
      </w:r>
      <w:r>
        <w:rPr>
          <w:rStyle w:val="VerbatimChar"/>
        </w:rPr>
        <w:t xml:space="preserve">VIEW_PATIENT_RECORD</w:t>
      </w:r>
      <w:r>
        <w:t xml:space="preserve">).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NFR-SEC-04 Private Cloud Storage Lockdown:</w:t>
      </w:r>
      <w:r>
        <w:t xml:space="preserve"> </w:t>
      </w:r>
      <w:r>
        <w:t xml:space="preserve">Medical document files shall reside exclusively in private Supabase S3 buckets. Direct public URLs are strictly forbidden (Security Fix V20). Authorized access is issued strictly via temporary 15-minute HMAC-SHA256 signed URLs.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NFR-SEC-05 Mock Payment Production Lockdown:</w:t>
      </w:r>
      <w:r>
        <w:t xml:space="preserve"> </w:t>
      </w:r>
      <w:r>
        <w:t xml:space="preserve">The mock payment gateway shall be permanently disabled in production environments (</w:t>
      </w:r>
      <w:r>
        <w:rPr>
          <w:rStyle w:val="VerbatimChar"/>
        </w:rPr>
        <w:t xml:space="preserve">app.payment.mock.enabled = false</w:t>
      </w:r>
      <w:r>
        <w:t xml:space="preserve">), ensuring zero financial bypass risks (Security Audit BE-10).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NFR-SEC-06 PII Payload Guardrails:</w:t>
      </w:r>
      <w:r>
        <w:t xml:space="preserve"> </w:t>
      </w:r>
      <w:r>
        <w:t xml:space="preserve">The public de-identification endpoint shall enforce an input size limit of 20,000 characters (</w:t>
      </w:r>
      <w:r>
        <w:rPr>
          <w:rStyle w:val="VerbatimChar"/>
        </w:rPr>
        <w:t xml:space="preserve">@Size(max = 20000)</w:t>
      </w:r>
      <w:r>
        <w:t xml:space="preserve">), mitigating ReDoS and CPU exhaustion attacks (Security Audit BE-12).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NFR-SEC-07 Regulatory Compliance:</w:t>
      </w:r>
      <w:r>
        <w:t xml:space="preserve"> </w:t>
      </w:r>
      <w:r>
        <w:t xml:space="preserve">The data processing pipeline shall comply with Vietnam Government Decree 13/2023/NĐ-CP on Personal Data Protection and the international HIPAA Safe Harbor de-identification standard.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NFR-SEC-08 Transport Layer Security:</w:t>
      </w:r>
      <w:r>
        <w:t xml:space="preserve"> </w:t>
      </w:r>
      <w:r>
        <w:t xml:space="preserve">All client-server and inter-service communications shall be strictly encrypted using TLS 1.3 over HTTPS, with HTTP Strict Transport Security (HSTS) headers enforced.</w:t>
      </w:r>
    </w:p>
    <w:p>
      <w:pPr>
        <w:pStyle w:val="Heading4"/>
      </w:pPr>
      <w:bookmarkStart w:id="160" w:name="_20f363c508644894bd4db5b532030465bd8eba4"/>
      <w:r>
        <w:t xml:space="preserve">4.2.5 Maintainability &amp; Observability (NFR-MAINT)</w:t>
      </w:r>
      <w:bookmarkEnd w:id="160"/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NFR-MAINT-01 Comprehensive Automated Testing Baseline:</w:t>
      </w:r>
      <w:r>
        <w:t xml:space="preserve"> </w:t>
      </w:r>
      <w:r>
        <w:t xml:space="preserve">The backend codebase shall maintain a 100% pass rate across</w:t>
      </w:r>
      <w:r>
        <w:t xml:space="preserve"> </w:t>
      </w:r>
      <w:r>
        <w:rPr>
          <w:b/>
          <w:bCs/>
        </w:rPr>
        <w:t xml:space="preserve">306 automated unit and integration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mvn test</w:t>
      </w:r>
      <w:r>
        <w:t xml:space="preserve"> </w:t>
      </w:r>
      <w:r>
        <w:t xml:space="preserve">executing JUnit 5, Mockito, and Spring Boot slice tests).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NFR-MAINT-02 Strict TypeScript Compilation:</w:t>
      </w:r>
      <w:r>
        <w:t xml:space="preserve"> </w:t>
      </w:r>
      <w:r>
        <w:t xml:space="preserve">The frontend codebase shall compile with zero TypeScript errors under strict mode (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compiling 2307+ modules).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NFR-MAINT-03 Deterministic Database Migrations:</w:t>
      </w:r>
      <w:r>
        <w:t xml:space="preserve"> </w:t>
      </w:r>
      <w:r>
        <w:t xml:space="preserve">Database schema evolution shall be managed exclusively through sequential Flyway migrations (</w:t>
      </w:r>
      <w:r>
        <w:rPr>
          <w:rStyle w:val="VerbatimChar"/>
        </w:rPr>
        <w:t xml:space="preserve">V1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V22</w:t>
      </w:r>
      <w:r>
        <w:t xml:space="preserve">), ensuring 100% reproducible environments across development, staging, and production.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NFR-MAINT-04 Centralized Application Logging:</w:t>
      </w:r>
      <w:r>
        <w:t xml:space="preserve"> </w:t>
      </w:r>
      <w:r>
        <w:t xml:space="preserve">Application events shall be logged using SLF4J and Logback with structured JSON formatting.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NFR-MAINT-05 Metric Observability:</w:t>
      </w:r>
      <w:r>
        <w:t xml:space="preserve"> </w:t>
      </w:r>
      <w:r>
        <w:t xml:space="preserve">System shall expose Spring Boot Actuator health and metrics endpoints (</w:t>
      </w:r>
      <w:r>
        <w:rPr>
          <w:rStyle w:val="VerbatimChar"/>
        </w:rPr>
        <w:t xml:space="preserve">/actuator/health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/actuator/metrics</w:t>
      </w:r>
      <w:r>
        <w:t xml:space="preserve">) for continuous infrastructure monitoring.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1" w:name="_d8bbefab66a7e2cf0a4d2b4aaba2ef10c324d2c"/>
      <w:r>
        <w:t xml:space="preserve">5. REQUIREMENT APPENDIX</w:t>
      </w:r>
      <w:bookmarkEnd w:id="161"/>
    </w:p>
    <w:p>
      <w:pPr>
        <w:pStyle w:val="Heading3"/>
      </w:pPr>
      <w:bookmarkStart w:id="162" w:name="_3d69a6a35d549aa9dbb656a57b16a8c36dfced5"/>
      <w:r>
        <w:t xml:space="preserve">5.1 Business Rules</w:t>
      </w:r>
      <w:bookmarkEnd w:id="16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Business Rule Definition &amp; Backend Error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Enforcing Subsystem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Passwords must contain &gt;= 8 characters, at least 1 uppercase letter, 1 number, and 1 special symbol. Hashed with Bcrypt cost 12 (</w:t>
            </w:r>
            <w:r>
              <w:rPr>
                <w:rStyle w:val="VerbatimChar"/>
              </w:rPr>
              <w:t xml:space="preserve">WEAK_PASSWORD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&amp; Access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5 consecutive failed login attempts per account/IP within 15 minutes before temporary lockout (</w:t>
            </w:r>
            <w:r>
              <w:rPr>
                <w:rStyle w:val="VerbatimChar"/>
              </w:rPr>
              <w:t xml:space="preserve">ACCOUNT_LOCKED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Security / Rate Limiter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Entropy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secret key (</w:t>
            </w:r>
            <w:r>
              <w:rPr>
                <w:rStyle w:val="VerbatimChar"/>
              </w:rPr>
              <w:t xml:space="preserve">APP_JWT_SECRET</w:t>
            </w:r>
            <w:r>
              <w:t xml:space="preserve">) must provide at least 256 bits of cryptographic entropy.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Session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Sign-out must immediately invalidate client tokens and clear the HttpOnly</w:t>
            </w:r>
            <w:r>
              <w:t xml:space="preserve"> </w:t>
            </w:r>
            <w:r>
              <w:rPr>
                <w:rStyle w:val="VerbatimChar"/>
              </w:rPr>
              <w:t xml:space="preserve">jwt_token</w:t>
            </w:r>
            <w:r>
              <w:t xml:space="preserve"> </w:t>
            </w:r>
            <w:r>
              <w:t xml:space="preserve">cookie via zero Max-Age.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Non-Reuse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newly configured password cannot be identical to the user’s current password.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Vietnamese Phone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numbers must conform to the Vietnamese national format:</w:t>
            </w:r>
            <w:r>
              <w:t xml:space="preserve"> </w:t>
            </w:r>
            <w:r>
              <w:rPr>
                <w:rStyle w:val="VerbatimChar"/>
              </w:rPr>
              <w:t xml:space="preserve">^(0|\+84)(3|5|7|8|9)[0-9]{8}$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INVALID_PHONE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Profile Subsystem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Token Hashing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Plaintext password reset tokens must NEVER be stored in the database. Only SHA-256 hashes (</w:t>
            </w:r>
            <w:r>
              <w:rPr>
                <w:rStyle w:val="VerbatimChar"/>
              </w:rPr>
              <w:t xml:space="preserve">token_hash</w:t>
            </w:r>
            <w:r>
              <w:t xml:space="preserve">) are persisted (</w:t>
            </w:r>
            <w:r>
              <w:rPr>
                <w:rStyle w:val="VerbatimChar"/>
              </w:rPr>
              <w:t xml:space="preserve">INVALID_TOKEN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&amp; Access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Token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reset tokens have a strict lifespan of 15 minutes and can be consumed exactly once (</w:t>
            </w:r>
            <w:r>
              <w:rPr>
                <w:rStyle w:val="VerbatimChar"/>
              </w:rPr>
              <w:t xml:space="preserve">TOKEN_EXPIRED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&amp; Access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Verification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 with</w:t>
            </w:r>
            <w:r>
              <w:t xml:space="preserve"> </w:t>
            </w:r>
            <w:r>
              <w:rPr>
                <w:rStyle w:val="VerbatimChar"/>
              </w:rPr>
              <w:t xml:space="preserve">email_verified = false</w:t>
            </w:r>
            <w:r>
              <w:t xml:space="preserve"> </w:t>
            </w:r>
            <w:r>
              <w:t xml:space="preserve">are blocked from booking appointments or accessing medical records (</w:t>
            </w:r>
            <w:r>
              <w:rPr>
                <w:rStyle w:val="VerbatimChar"/>
              </w:rPr>
              <w:t xml:space="preserve">EMAIL_NOT_VERIFIED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Filter / Access 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Medical Disclaimer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AI triage response and lab document summary must display the official clinical safety disclaimer.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Triage &amp; Document Subsystem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Conversational Turn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triage sessions are capped at a maximum of 5 conversational turns to prevent infinite dialogue loops.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Triage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Red-Flag Emergency Lockout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Acute emergency symptoms (Stroke FAST, Myocardial Infarction) trigger an immediate 115 hotline lockout with 0 network delays.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Query Defense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Vetting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doctors with</w:t>
            </w:r>
            <w:r>
              <w:t xml:space="preserve"> </w:t>
            </w:r>
            <w:r>
              <w:rPr>
                <w:rStyle w:val="VerbatimChar"/>
              </w:rPr>
              <w:t xml:space="preserve">is_verified = true</w:t>
            </w:r>
            <w:r>
              <w:t xml:space="preserve"> </w:t>
            </w:r>
            <w:r>
              <w:t xml:space="preserve">approved by an administrator are visible in public search and booking (</w:t>
            </w:r>
            <w:r>
              <w:rPr>
                <w:rStyle w:val="VerbatimChar"/>
              </w:rPr>
              <w:t xml:space="preserve">DOCTOR_NOT_VERIFIED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Directory Subsystem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practice certificate numbers (CCHN) must be publicly displayed on doctor profiles.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Directory Subsystem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Document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documents must reside in private S3 buckets. External access is granted exclusively via 15-minute signed URLs (Flyway V20).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Subsystem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Value Exactness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Numerical biomarker values extracted by OCR must retain exact precision and units as shown on the original scan.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Analysis Subsystem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 Operating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In-clinic appointments operate strictly Monday–Saturday, 08:00–12:00 and 13:30–17:00 (</w:t>
            </w:r>
            <w:r>
              <w:rPr>
                <w:rStyle w:val="VerbatimChar"/>
              </w:rPr>
              <w:t xml:space="preserve">INVALID_SLOT_DAY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INVALID_SLOT_TIME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Scheduling Subsystem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 Concurrency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bookings for the same doctor and slot trigger optimistic lock conflict rejection (</w:t>
            </w:r>
            <w:r>
              <w:rPr>
                <w:rStyle w:val="VerbatimChar"/>
              </w:rPr>
              <w:t xml:space="preserve">SLOT_CONFLICT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Scheduling Subsystem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Payment Lockdown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production mode (</w:t>
            </w:r>
            <w:r>
              <w:rPr>
                <w:rStyle w:val="VerbatimChar"/>
              </w:rPr>
              <w:t xml:space="preserve">mock.enabled = false</w:t>
            </w:r>
            <w:r>
              <w:t xml:space="preserve">), the mock payment gateway is permanently disabled (</w:t>
            </w:r>
            <w:r>
              <w:rPr>
                <w:rStyle w:val="VerbatimChar"/>
              </w:rPr>
              <w:t xml:space="preserve">MOCK_PAYMENT_DISABLED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Gateway Subsystem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Queue (STT)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Admission queue numbers (STT) are sequential per doctor per day starting at STT 01 at 08:00 AM (</w:t>
            </w:r>
            <w:r>
              <w:rPr>
                <w:rStyle w:val="VerbatimChar"/>
              </w:rPr>
              <w:t xml:space="preserve">queue_number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Scheduling Subsystem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Reschedule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Patients may reschedule appointments up to 2 hours in advance without penalty (</w:t>
            </w:r>
            <w:r>
              <w:rPr>
                <w:rStyle w:val="VerbatimChar"/>
              </w:rPr>
              <w:t xml:space="preserve">CANNOT_RESCHEDULE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PAST_DATE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Scheduling Subsystem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Cancellation Refund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refunds: &gt;24h = 100%, 2-24h = 80%, &lt;2h = 0%. Doctor cancellations always refund 100%.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Refund Subsystem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Review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patients with verified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appointments with a doctor can submit reviews for that doctor (</w:t>
            </w:r>
            <w:r>
              <w:rPr>
                <w:rStyle w:val="VerbatimChar"/>
              </w:rPr>
              <w:t xml:space="preserve">APPOINTMENT_NOT_COMPLETED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Subsystem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 Protection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inputs must be de-identified in compliance with Vietnam Decree 13/2023/NĐ-CP and HIPAA Safe Harbor (max 20,000 chars).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Anonymization Subsystem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Pre-Encounter Clinical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Doctors must review the pre-encounter inspection split-screen before completing an encounter.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Workstation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BOLA/IDOR Record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Doctors cannot access medical records of patients with whom they have no verified care relationship (</w:t>
            </w:r>
            <w:r>
              <w:rPr>
                <w:rStyle w:val="VerbatimChar"/>
              </w:rPr>
              <w:t xml:space="preserve">FORBIDDEN_PATIENT_ACCESS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PatientAccessGuard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ICD-10 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Finalized clinical encounters must include at least 1 primary standardized WHO ICD-10 diagnosis (</w:t>
            </w:r>
            <w:r>
              <w:rPr>
                <w:rStyle w:val="VerbatimChar"/>
              </w:rPr>
              <w:t xml:space="preserve">icd10_code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Workstation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Prescription Direction Rigor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Prescription items must include dosage, administration route, frequency, and relationship to meals (</w:t>
            </w:r>
            <w:r>
              <w:rPr>
                <w:rStyle w:val="VerbatimChar"/>
              </w:rPr>
              <w:t xml:space="preserve">prescription_json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Outpatient Pharmacy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Record Immutability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Finalized clinical encounter records are legally immutable (</w:t>
            </w:r>
            <w:r>
              <w:rPr>
                <w:rStyle w:val="VerbatimChar"/>
              </w:rPr>
              <w:t xml:space="preserve">AppointmentStatus.COMPLETED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EMR Subsystem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Cancel Full Refund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appointment cancellation initiated by a doctor triggers an automatic 100% full refund to the patient.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Refund Subsystem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CCHN Immutability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doctor cannot modify their CCHN license number once approved without administrative re-vetting.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Lockout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Locking a user account immediately invalidates all active authentication tokens and terminates web sessions.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Mode 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System-wide AI inference provider switching is strictly restricted to authenticated users with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role (Security Fix BE-1).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 Immutability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 entries are strictly append-only. Deletion or modification of audit records is programmatically blocked.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Subsystem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163" w:name="_f4699bb445311968d815c7b25dbee940a846860"/>
      <w:r>
        <w:t xml:space="preserve">5.2 Acronyms and Abbreviations</w:t>
      </w:r>
      <w:bookmarkEnd w:id="163"/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AI:</w:t>
      </w:r>
      <w:r>
        <w:t xml:space="preserve"> </w:t>
      </w:r>
      <w:r>
        <w:t xml:space="preserve">Artificial Intelligence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ANN:</w:t>
      </w:r>
      <w:r>
        <w:t xml:space="preserve"> </w:t>
      </w:r>
      <w:r>
        <w:t xml:space="preserve">Approximate Nearest Neighbor (Vector search algorithm)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API:</w:t>
      </w:r>
      <w:r>
        <w:t xml:space="preserve"> </w:t>
      </w:r>
      <w:r>
        <w:t xml:space="preserve">Application Programming Interface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AVX:</w:t>
      </w:r>
      <w:r>
        <w:t xml:space="preserve"> </w:t>
      </w:r>
      <w:r>
        <w:t xml:space="preserve">Advanced Vector Extensions (x86 SIMD CPU instruction set)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BOLA:</w:t>
      </w:r>
      <w:r>
        <w:t xml:space="preserve"> </w:t>
      </w:r>
      <w:r>
        <w:t xml:space="preserve">Broken Object Level Authorization (OWASP API Security Top 1)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BYT:</w:t>
      </w:r>
      <w:r>
        <w:t xml:space="preserve"> </w:t>
      </w:r>
      <w:r>
        <w:t xml:space="preserve">Bộ Y Tế (Ministry of Health of Vietnam)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CCHN:</w:t>
      </w:r>
      <w:r>
        <w:t xml:space="preserve"> </w:t>
      </w:r>
      <w:r>
        <w:t xml:space="preserve">Chứng Chỉ Hành Nghề (Medical Practice Certificate)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C4:</w:t>
      </w:r>
      <w:r>
        <w:t xml:space="preserve"> </w:t>
      </w:r>
      <w:r>
        <w:t xml:space="preserve">Context, Containers, Components, Code (Software architecture model)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DTO:</w:t>
      </w:r>
      <w:r>
        <w:t xml:space="preserve"> </w:t>
      </w:r>
      <w:r>
        <w:t xml:space="preserve">Data Transfer Object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EMR:</w:t>
      </w:r>
      <w:r>
        <w:t xml:space="preserve"> </w:t>
      </w:r>
      <w:r>
        <w:t xml:space="preserve">Electronic Medical Record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FAST:</w:t>
      </w:r>
      <w:r>
        <w:t xml:space="preserve"> </w:t>
      </w:r>
      <w:r>
        <w:t xml:space="preserve">Face, Arm, Speech, Time (Acute stroke clinical protocol)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FNV-1a:</w:t>
      </w:r>
      <w:r>
        <w:t xml:space="preserve"> </w:t>
      </w:r>
      <w:r>
        <w:t xml:space="preserve">Fowler-Noll-Vo 1a (Non-cryptographic hash algorithm)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HNSW:</w:t>
      </w:r>
      <w:r>
        <w:t xml:space="preserve"> </w:t>
      </w:r>
      <w:r>
        <w:t xml:space="preserve">Hierarchical Navigable Small World (Graph-based vector indexing)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HTML:</w:t>
      </w:r>
      <w:r>
        <w:t xml:space="preserve"> </w:t>
      </w:r>
      <w:r>
        <w:t xml:space="preserve">HyperText Markup Language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HTTP:</w:t>
      </w:r>
      <w:r>
        <w:t xml:space="preserve"> </w:t>
      </w:r>
      <w:r>
        <w:t xml:space="preserve">HyperText Transfer Protocol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ICD-10:</w:t>
      </w:r>
      <w:r>
        <w:t xml:space="preserve"> </w:t>
      </w:r>
      <w:r>
        <w:t xml:space="preserve">International Classification of Diseases, 10th Revision (WHO)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IDOR:</w:t>
      </w:r>
      <w:r>
        <w:t xml:space="preserve"> </w:t>
      </w:r>
      <w:r>
        <w:t xml:space="preserve">Insecure Direct Object Reference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IEEE:</w:t>
      </w:r>
      <w:r>
        <w:t xml:space="preserve"> </w:t>
      </w:r>
      <w:r>
        <w:t xml:space="preserve">Institute of Electrical and Electronics Engineers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JWT:</w:t>
      </w:r>
      <w:r>
        <w:t xml:space="preserve"> </w:t>
      </w:r>
      <w:r>
        <w:t xml:space="preserve">JSON Web Token (RFC 7519)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L1 / L2:</w:t>
      </w:r>
      <w:r>
        <w:t xml:space="preserve"> </w:t>
      </w:r>
      <w:r>
        <w:t xml:space="preserve">Level 1 (Local Caffeine) / Level 2 (Distributed Redis) Cache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LOINC:</w:t>
      </w:r>
      <w:r>
        <w:t xml:space="preserve"> </w:t>
      </w:r>
      <w:r>
        <w:t xml:space="preserve">Logical Observation Identifiers Names and Codes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MOH:</w:t>
      </w:r>
      <w:r>
        <w:t xml:space="preserve"> </w:t>
      </w:r>
      <w:r>
        <w:t xml:space="preserve">Ministry of Health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NFR:</w:t>
      </w:r>
      <w:r>
        <w:t xml:space="preserve"> </w:t>
      </w:r>
      <w:r>
        <w:t xml:space="preserve">Non-Functional Requirement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O2O:</w:t>
      </w:r>
      <w:r>
        <w:t xml:space="preserve"> </w:t>
      </w:r>
      <w:r>
        <w:t xml:space="preserve">Online-to-Offline (Clinical scheduling model)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OCR:</w:t>
      </w:r>
      <w:r>
        <w:t xml:space="preserve"> </w:t>
      </w:r>
      <w:r>
        <w:t xml:space="preserve">Optical Character Recognition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OOD:</w:t>
      </w:r>
      <w:r>
        <w:t xml:space="preserve"> </w:t>
      </w:r>
      <w:r>
        <w:t xml:space="preserve">Out-of-Domain (Intent classification gating)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PDPD:</w:t>
      </w:r>
      <w:r>
        <w:t xml:space="preserve"> </w:t>
      </w:r>
      <w:r>
        <w:t xml:space="preserve">Personal Data Protection Decree (Nghị định 13/2023/NĐ-CP)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PII:</w:t>
      </w:r>
      <w:r>
        <w:t xml:space="preserve"> </w:t>
      </w:r>
      <w:r>
        <w:t xml:space="preserve">Personally Identifiable Information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RBAC:</w:t>
      </w:r>
      <w:r>
        <w:t xml:space="preserve"> </w:t>
      </w:r>
      <w:r>
        <w:t xml:space="preserve">Role-Based Access Control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REST:</w:t>
      </w:r>
      <w:r>
        <w:t xml:space="preserve"> </w:t>
      </w:r>
      <w:r>
        <w:t xml:space="preserve">Representational State Transfer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RTM:</w:t>
      </w:r>
      <w:r>
        <w:t xml:space="preserve"> </w:t>
      </w:r>
      <w:r>
        <w:t xml:space="preserve">Requirements Traceability Matrix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SBAR:</w:t>
      </w:r>
      <w:r>
        <w:t xml:space="preserve"> </w:t>
      </w:r>
      <w:r>
        <w:t xml:space="preserve">Situation, Background, Assessment, Recommendation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SHA:</w:t>
      </w:r>
      <w:r>
        <w:t xml:space="preserve"> </w:t>
      </w:r>
      <w:r>
        <w:t xml:space="preserve">Secure Hash Algorithm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SPA:</w:t>
      </w:r>
      <w:r>
        <w:t xml:space="preserve"> </w:t>
      </w:r>
      <w:r>
        <w:t xml:space="preserve">Single Page Application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SRS:</w:t>
      </w:r>
      <w:r>
        <w:t xml:space="preserve"> </w:t>
      </w:r>
      <w:r>
        <w:t xml:space="preserve">Software Requirement Specification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SSO:</w:t>
      </w:r>
      <w:r>
        <w:t xml:space="preserve"> </w:t>
      </w:r>
      <w:r>
        <w:t xml:space="preserve">Single Sign-On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STT:</w:t>
      </w:r>
      <w:r>
        <w:t xml:space="preserve"> </w:t>
      </w:r>
      <w:r>
        <w:t xml:space="preserve">Số Thứ Tự (Sequential Queue Number)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TLS:</w:t>
      </w:r>
      <w:r>
        <w:t xml:space="preserve"> </w:t>
      </w:r>
      <w:r>
        <w:t xml:space="preserve">Transport Layer Security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TTL:</w:t>
      </w:r>
      <w:r>
        <w:t xml:space="preserve"> </w:t>
      </w:r>
      <w:r>
        <w:t xml:space="preserve">Time-To-Live (Expiration period)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UI / UX:</w:t>
      </w:r>
      <w:r>
        <w:t xml:space="preserve"> </w:t>
      </w:r>
      <w:r>
        <w:t xml:space="preserve">User Interface / User Experience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WHRF:</w:t>
      </w:r>
      <w:r>
        <w:t xml:space="preserve"> </w:t>
      </w:r>
      <w:r>
        <w:t xml:space="preserve">Weighted Hybrid Re-Ranking Formula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64" w:name="_6bc7af54cc97680b98a7dfc45c875d039902a73"/>
      <w:r>
        <w:t xml:space="preserve">5.3 Common Requirements &amp; Architectural Constraints</w:t>
      </w:r>
      <w:bookmarkEnd w:id="164"/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Virtual Thread Execution Model:</w:t>
      </w:r>
      <w:r>
        <w:t xml:space="preserve"> </w:t>
      </w:r>
      <w:r>
        <w:t xml:space="preserve">All backend synchronous request dispatching leverages Java 21 Project Loom virtual threads (</w:t>
      </w:r>
      <w:r>
        <w:rPr>
          <w:rStyle w:val="VerbatimChar"/>
        </w:rPr>
        <w:t xml:space="preserve">spring.threads.virtual.enabled = true</w:t>
      </w:r>
      <w:r>
        <w:t xml:space="preserve">), providing lightweight task-per-thread concurrency without thread-pool exhaustion.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Deterministic Data Seeding:</w:t>
      </w:r>
      <w:r>
        <w:t xml:space="preserve"> </w:t>
      </w:r>
      <w:r>
        <w:t xml:space="preserve">The development and test environments are seeded with realistic medical profiles:</w:t>
      </w:r>
    </w:p>
    <w:p>
      <w:pPr>
        <w:pStyle w:val="Compact"/>
        <w:numPr>
          <w:ilvl w:val="1"/>
          <w:numId w:val="1096"/>
        </w:numPr>
      </w:pPr>
      <w:r>
        <w:t xml:space="preserve">12 verified clinical specialties covering major medical domains (</w:t>
      </w:r>
      <w:r>
        <w:rPr>
          <w:rStyle w:val="VerbatimChar"/>
        </w:rPr>
        <w:t xml:space="preserve">SpecialtyRepository</w:t>
      </w:r>
      <w:r>
        <w:t xml:space="preserve">).</w:t>
      </w:r>
    </w:p>
    <w:p>
      <w:pPr>
        <w:pStyle w:val="Compact"/>
        <w:numPr>
          <w:ilvl w:val="1"/>
          <w:numId w:val="1096"/>
        </w:numPr>
      </w:pPr>
      <w:r>
        <w:t xml:space="preserve">Comprehensive doctor profiles with real-world 1536-dimensional continuous embeddings (</w:t>
      </w:r>
      <w:r>
        <w:rPr>
          <w:rStyle w:val="VerbatimChar"/>
        </w:rPr>
        <w:t xml:space="preserve">DataInitializer</w:t>
      </w:r>
      <w:r>
        <w:t xml:space="preserve">).</w:t>
      </w:r>
    </w:p>
    <w:p>
      <w:pPr>
        <w:pStyle w:val="Compact"/>
        <w:numPr>
          <w:ilvl w:val="1"/>
          <w:numId w:val="1096"/>
        </w:numPr>
      </w:pPr>
      <w:r>
        <w:t xml:space="preserve">Standardized WHO ICD-10 diagnostic codes and MOH LOINC laboratory catalogs (</w:t>
      </w:r>
      <w:r>
        <w:rPr>
          <w:rStyle w:val="VerbatimChar"/>
        </w:rPr>
        <w:t xml:space="preserve">ClinicalOntologyService</w:t>
      </w:r>
      <w:r>
        <w:t xml:space="preserve">).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Cross-Origin Resource Sharing (CORS):</w:t>
      </w:r>
      <w:r>
        <w:t xml:space="preserve"> </w:t>
      </w:r>
      <w:r>
        <w:t xml:space="preserve">Backend APIs strictly whitelist authorized frontend origins (</w:t>
      </w:r>
      <w:r>
        <w:rPr>
          <w:rStyle w:val="VerbatimChar"/>
        </w:rPr>
        <w:t xml:space="preserve">http://localhost:5173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) and enforce credentials support (</w:t>
      </w:r>
      <w:r>
        <w:rPr>
          <w:rStyle w:val="VerbatimChar"/>
        </w:rPr>
        <w:t xml:space="preserve">allowCredentials = true</w:t>
      </w:r>
      <w:r>
        <w:t xml:space="preserve">).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Environment Isolation:</w:t>
      </w:r>
      <w:r>
        <w:t xml:space="preserve"> </w:t>
      </w:r>
      <w:r>
        <w:t xml:space="preserve">Secrets, API credentials, and private keys shall NEVER be hardcoded in application source code. Configurations are managed exclusively through environment variables and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template profiles.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65" w:name="_95acf57d93d48982fe216a7b5df287ba3c76fc2"/>
      <w:r>
        <w:t xml:space="preserve">5.4 Application Messages List</w:t>
      </w:r>
      <w:bookmarkEnd w:id="16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Message 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Message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Vietnamese User String (Display 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Internal String /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AUTH_LOGIN_SUCCESS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nhập thành công! Đang chuyển hướng…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successful; redirecting to dashboard.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INVALID_CREDENTIALS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hoặc mật khẩu không chính xác.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email or password provided.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EMAIL_NOT_VERIFIED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Tài khoản chưa được kích hoạt email. Vui lòng kiểm tra hộp thư.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verification required before login.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Tài khoản của bạn đã bị tạm khóa. Vui lòng liên hệ quản trị viên.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account deactivated by administrator.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AUTH_LOGOUT_SUCCESS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Bạn đã đăng xuất thành công khỏi hệ thống.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terminated; tokens invalidated.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RESET_LINK_SENT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Liên kết đặt lại mật khẩu đã được gửi đến email của bạn.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reset token email dispatched.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TOKEN_EXPIRED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Đường dẫn đặt lại mật khẩu đã hết hạn hoặc đã được sử dụng.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expired (&gt;15 min) or consumed.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TRG_EMERGENCY_ALERT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CẢNH BÁO NGUY HIỂM: Triệu chứng có dấu hiệu cấp cứu! Gọi 115 ngay!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Acute Red-Flag symptoms detected (FAST/AMI).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TRG_OOD_GUIDANCE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MediAssist-AI là trợ lý sàng lọc y khoa. Đối với thủ tục hành chính, vui lòng gọi 1900-xxxx.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Out-of-Domain query intercepted.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DOC_UPLOAD_SUCCESS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Tải hồ sơ thành công! AI đang tiến hành bóc tách kết quả…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uploaded to private S3 bucket.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FILE_TOO_LARGE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Kích thước tệp vượt quá 10MB. Vui lòng nén tệp hoặc chụp lại ảnh.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payload exceeds 10MB limit.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Vui lòng chọn ít nhất một tệp tài liệu y tế (PDF hoặc ảnh) để phân tích.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or empty document upload payload.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SLOT_CONFLICT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Khung giờ này đã có bệnh nhân khác nhanh tay đặt trước. Vui lòng chọn khung giờ khác.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booking collision detected.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INVALID_SLOT_DAY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Bệnh viện không tiếp nhận lịch hẹn vào Chủ Nhật.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attempted on Sunday.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INVALID_SLOT_TIME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Khung giờ khám hợp lệ là 08:00-12:00 và 13:30-17:00.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outside clinic operational hours.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PAYMENT_SUCCESS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Thanh toán thành công! Phiếu khám điện tử đã được phát hành.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captured; status = PAID.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REFUND_SUCCESS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Đã hủy lịch và hoàn trả viện phí theo quy định về tài khoản của bạn.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Refund processed by AppointmentRefundService.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CANNOT_RESCHEDULE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có thể đổi lịch cho các cuộc hẹn đang ở trạng thái Đã Đặt (SCHEDULED).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Reschedule disallowed on non-scheduled appointment.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PAST_DATE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Thời gian hẹn mới phải cách thời điểm hiện tại ít nhất 2 giờ.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Reschedule within 2-hour window rejected.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FORBIDDEN_PATIENT_ACCESS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Bạn không có quyền xem hồ sơ của bệnh nhân này. Chỉ bác sĩ có lịch hẹn điều trị với bệnh nhân mới được truy cập.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BOLA/IDOR access violation blocked by PatientAccessGuard.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REVIEW_ALREADY_EXISTS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Bạn đã gửi đánh giá cho ca khám này rồi.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review attempt blocked.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APPOINTMENT_NOT_COMPLETED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có thể đánh giá ca khám đã hoàn tất.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submitted on incomplete appointment.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QUEUE_EMPTY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Đã phục vụ hết tất cả bệnh nhân trong hàng đợi hôm nay.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called next but queue has no remaining patients.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166" w:name="_24838cd9d4c59dcf842a7c989e898c9ad7ae866"/>
      <w:r>
        <w:t xml:space="preserve">5.5 Requirements Traceability Matrix (RTM)</w:t>
      </w:r>
      <w:bookmarkEnd w:id="166"/>
    </w:p>
    <w:p>
      <w:pPr>
        <w:pStyle w:val="FirstParagraph"/>
      </w:pPr>
      <w:r>
        <w:t xml:space="preserve">The Requirements Traceability Matrix maps every Functional Requirement (FR) to its corresponding Use Case, Flyway Database Migration, and Automated Test Case within the</w:t>
      </w:r>
      <w:r>
        <w:t xml:space="preserve"> </w:t>
      </w:r>
      <w:r>
        <w:rPr>
          <w:b/>
          <w:bCs/>
        </w:rPr>
        <w:t xml:space="preserve">306/306 passing test baseline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1267"/>
        <w:gridCol w:w="1267"/>
        <w:gridCol w:w="1267"/>
        <w:gridCol w:w="1267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Functional Req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Feature / 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Flyway DB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Verification Test Case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FR-AUTH-01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UC-COMM-01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V1, V2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AuthServiceTest.testLogin_Success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FR-AUTH-02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OAuth2 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UC-COMM-01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V8 (</w:t>
            </w:r>
            <w:r>
              <w:rPr>
                <w:rStyle w:val="VerbatimChar"/>
              </w:rPr>
              <w:t xml:space="preserve">google_id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OAuth2AuthenticationSuccessHandlerTest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FR-AUTH-03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Dual-Transport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UC-COMM-01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JwtTokenProviderTest.testTokenGeneration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FR-AUTH-04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Verification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UC-COMM-06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V22 (</w:t>
            </w:r>
            <w:r>
              <w:rPr>
                <w:rStyle w:val="VerbatimChar"/>
              </w:rPr>
              <w:t xml:space="preserve">email_verified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EmailVerificationGuardTest.testGateEnforcement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FR-AUTH-05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Token Hash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UC-COMM-05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V21 (</w:t>
            </w:r>
            <w:r>
              <w:rPr>
                <w:rStyle w:val="VerbatimChar"/>
              </w:rPr>
              <w:t xml:space="preserve">token_hash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AuthServiceTest.testResetPassword_Success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FR-AUTH-06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Brute-force 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UC-COMM-01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SecurityRateLimiterServiceTest.testLockout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FR-TRG-01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Multi-Turn AI 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UC-PAT-01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V1, V15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TriageServiceTest.testAssess_Success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FR-TRG-02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Red-Flag 115 Interception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UC-PAT-02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ClinicalQueryDefenseEngineTest.testRedFlagInterception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FR-TRG-03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Vietnamese Slang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UC-PAT-02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ClinicalQueryDefenseEngineTest.testSlangNormalization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FR-TRG-04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Vietnamese NegEx Splitting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UC-PAT-02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ClinicalQueryDefenseEngineTest.testNegExSplitting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FR-TRG-05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SBAR Structured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UC-PAT-01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TriageServiceTest.testSbarJsonSchema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FR-VEC-01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1536-d Continuous 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UC-PAT-03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V3, V11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EmbeddingServiceTest.testDimension1536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FR-VEC-02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HNSW Indexing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UC-PAT-03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V11 (</w:t>
            </w:r>
            <w:r>
              <w:rPr>
                <w:rStyle w:val="VerbatimChar"/>
              </w:rPr>
              <w:t xml:space="preserve">m=24, ef=128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DoctorSemanticSearchServiceTest.testHnswIndexScan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FR-VEC-03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Session-Level HNSW 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UC-PAT-03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DoctorSemanticSearchServiceTest.testSessionTuning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FR-VEC-04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WHRF-SOTA Re-ranking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UC-PAT-03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DoctorSemanticSearchServiceTest.testWhrfReRanking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FR-VEC-05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Vetting 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UC-PAT-03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V2, V14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DoctorServiceTest.testVerifiedDoctorsOnly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FR-VEC-06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ICD-10 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UC-DOC-06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 / V18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ClinicalOntologyServiceTest.testSearchIcd10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FR-VEC-07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LOINC Lab 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UC-DOC-07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 / V19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ClinicalOntologyServiceTest.testSearchLoinc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FR-VEC-08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Top-K Min-Heap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UC-PAT-03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DoctorSemanticSearchServiceTest.testTopKSelection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FR-DOC-01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Multimodal File Ingestion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UC-PAT-05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MedicalDocumentValidatorTest.testUploadPDFAndImage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FR-DOC-02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Deduplication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UC-PAT-05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 (</w:t>
            </w:r>
            <w:r>
              <w:rPr>
                <w:rStyle w:val="VerbatimChar"/>
              </w:rPr>
              <w:t xml:space="preserve">file_hash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MedicalDocumentAnalysisServiceTest.testDeduplication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FR-DOC-03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S3 Storage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UC-PAT-05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V20 (</w:t>
            </w:r>
            <w:r>
              <w:rPr>
                <w:rStyle w:val="VerbatimChar"/>
              </w:rPr>
              <w:t xml:space="preserve">storage_path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SupabaseStorageServiceTest.testPrivateBucketStorage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FR-DOC-04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15-Minute Signed URLs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UC-PAT-07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SupabaseStorageServiceTest.testSignedUrlTTL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FR-DOC-05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AI Biomarker 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UC-PAT-06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V1, V5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MedicalDocumentAnalysisServiceTest.testBiomarkers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FR-DOC-06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Layperson 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UC-PAT-06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V1, V5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MedicalDocumentAnalysisServiceTest.testLayperson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FR-BOK-01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 Hours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UC-PAT-09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AppointmentServiceTest.testClinicOperatingHours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FR-BOK-02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 Concurrency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UC-PAT-09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AppointmentServiceTest.testDoubleBookingLock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FR-BOK-03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STT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UC-PAT-09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V19 (</w:t>
            </w:r>
            <w:r>
              <w:rPr>
                <w:rStyle w:val="VerbatimChar"/>
              </w:rPr>
              <w:t xml:space="preserve">queue_number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AppointmentServiceTest.testSequentialQueueNumber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FR-BOK-04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 Admission Slip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UC-PAT-11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AppointmentServiceTest.testGetTicket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FR-BOK-05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Arrival Check-In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UC-PAT-13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AppointmentServiceTest.testCheckIn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FR-BOK-06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2-Hour Reschedule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UC-PAT-14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AppointmentServiceTest.testReschedulePolicy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FR-BOK-07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Policy Refund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UC-PAT-15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V7, V13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AppointmentRefundServiceTest.testRefundTiers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FR-CLIN-01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Queue &amp; Call 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UC-DOC-03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V4, V19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DoctorServiceTest.testCallNextPatient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FR-CLIN-02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Split-Screen Pre-Check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UC-DOC-04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V5, V20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MedicalDocumentFileAccessServiceTest.testAccess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FR-CLIN-03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BOLA IDOR Defense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UC-DOC-05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PatientAccessGuardTest.testCareRelationshipEnforcement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FR-CLIN-04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Vital Signs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UC-DOC-08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V18 (</w:t>
            </w:r>
            <w:r>
              <w:rPr>
                <w:rStyle w:val="VerbatimChar"/>
              </w:rPr>
              <w:t xml:space="preserve">vital_signs_json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AppointmentServiceTest.testCompleteClinical_Vitals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FR-CLIN-05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ICD-10 Finalize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UC-DOC-08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V18 (</w:t>
            </w:r>
            <w:r>
              <w:rPr>
                <w:rStyle w:val="VerbatimChar"/>
              </w:rPr>
              <w:t xml:space="preserve">icd10_code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AppointmentServiceTest.testCompleteClinical_Icd10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FR-CLIN-06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Outpatient Prescriptions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UC-DOC-08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V9 (</w:t>
            </w:r>
            <w:r>
              <w:rPr>
                <w:rStyle w:val="VerbatimChar"/>
              </w:rPr>
              <w:t xml:space="preserve">prescription_json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AppointmentServiceTest.testCompleteClinical_Rx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FR-CLIN-07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EMR Legal Immutability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UC-DOC-08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AppointmentServiceTest.testCompleteClinical_Status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FR-CLIN-08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Encounter Summary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UC-DOC-13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MeddiesPdfGeneratorServiceTest.testGeneratePdf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FR-ADM-01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UC-ADM-01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V1, V13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AdminControllerTest.testGetStats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FR-ADM-02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Credential Vetting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UC-ADM-05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V14 (</w:t>
            </w:r>
            <w:r>
              <w:rPr>
                <w:rStyle w:val="VerbatimChar"/>
              </w:rPr>
              <w:t xml:space="preserve">is_verified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AdminVettingServiceTest.testVetDoctor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FR-ADM-03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FinOps Token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UC-ADM-02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V1, V12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AiUsageAnalyticsServiceTest.testGetUsage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FR-ADM-04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Provider Failover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UC-ADM-03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SystemConfigControllerTest.testToggleAiMode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FR-ADM-05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UC-ADM-11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(</w:t>
            </w:r>
            <w:r>
              <w:rPr>
                <w:rStyle w:val="VerbatimChar"/>
              </w:rPr>
              <w:t xml:space="preserve">audit_logs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PatientAccessGuardTest.testAuditLogRecording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FR-ADM-06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Flyway Migration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V1 - V22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FlywayMigrationTest.testMigrationsBaseline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PASS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concludes the official Software Requirement Specification (SRS) for the MediAssist-AI Telehealth &amp; Clinical AI Retrieval Platform (Version 2.2.0, Capstone Defense Baseline).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20" Target="media/rId20.png" /><Relationship Type="http://schemas.openxmlformats.org/officeDocument/2006/relationships/image" Id="rId88" Target="media/rId88.png" /><Relationship Type="http://schemas.openxmlformats.org/officeDocument/2006/relationships/image" Id="rId110" Target="media/rId1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2026-10-18T14:21:48Z</dcterms:created>
  <dcterms:modified xsi:type="dcterms:W3CDTF">2026-10-18T14:21:48Z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