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78400B0" w14:textId="77777777" w:rsidR="00CF4A10" w:rsidRDefault="00CF4A10">
      <w:pPr>
        <w:pStyle w:val="Ttulo"/>
        <w:spacing w:before="0" w:after="0"/>
        <w:rPr>
          <w:rFonts w:cs="Arial"/>
        </w:rPr>
      </w:pPr>
    </w:p>
    <w:p w14:paraId="5E1B2D69" w14:textId="77777777" w:rsidR="00CF4A10" w:rsidRDefault="00CF4A10">
      <w:pPr>
        <w:pStyle w:val="Ttulo"/>
        <w:spacing w:before="0" w:after="0"/>
        <w:rPr>
          <w:rFonts w:cs="Arial"/>
        </w:rPr>
      </w:pPr>
    </w:p>
    <w:p w14:paraId="53AA0E4D" w14:textId="77777777" w:rsidR="00CF4A10" w:rsidRDefault="00CF4A10">
      <w:pPr>
        <w:pStyle w:val="Ttulo"/>
        <w:spacing w:before="0" w:after="0"/>
        <w:rPr>
          <w:rFonts w:cs="Arial"/>
        </w:rPr>
      </w:pPr>
    </w:p>
    <w:p w14:paraId="3DF39529" w14:textId="77777777" w:rsidR="00CF4A10" w:rsidRDefault="00CF4A10">
      <w:pPr>
        <w:pStyle w:val="Ttulo"/>
        <w:spacing w:before="0" w:after="0"/>
        <w:rPr>
          <w:rFonts w:cs="Arial"/>
        </w:rPr>
      </w:pPr>
    </w:p>
    <w:p w14:paraId="44AE2308" w14:textId="77777777" w:rsidR="00CF4A10" w:rsidRDefault="00CF4A10">
      <w:pPr>
        <w:pStyle w:val="Ttulo"/>
        <w:spacing w:before="0" w:after="0"/>
        <w:rPr>
          <w:rFonts w:cs="Arial"/>
        </w:rPr>
      </w:pPr>
    </w:p>
    <w:p w14:paraId="6782BB47" w14:textId="77777777" w:rsidR="00CF4A10" w:rsidRDefault="00D83C4C">
      <w:pPr>
        <w:pStyle w:val="Ttulo"/>
        <w:tabs>
          <w:tab w:val="left" w:pos="2955"/>
        </w:tabs>
        <w:spacing w:before="0" w:after="0"/>
        <w:jc w:val="left"/>
        <w:rPr>
          <w:rFonts w:cs="Arial"/>
        </w:rPr>
      </w:pPr>
      <w:r>
        <w:rPr>
          <w:rFonts w:cs="Arial"/>
        </w:rPr>
        <w:tab/>
      </w:r>
    </w:p>
    <w:p w14:paraId="1D5776AD" w14:textId="4F41F39D" w:rsidR="00CF4A10" w:rsidRDefault="00906665">
      <w:pPr>
        <w:pStyle w:val="Ttulo"/>
        <w:spacing w:before="0" w:after="0"/>
        <w:rPr>
          <w:rFonts w:cs="Arial"/>
        </w:rPr>
      </w:pPr>
      <w:r>
        <w:rPr>
          <w:rFonts w:cs="Arial"/>
        </w:rPr>
        <w:t>CONSULTA DE APONTAMENTOS INDUSTRIAIS</w:t>
      </w:r>
    </w:p>
    <w:p w14:paraId="3F708332" w14:textId="77777777" w:rsidR="00CF4A10" w:rsidRDefault="00CF4A10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5A65DF6B" w14:textId="77777777" w:rsidR="00CF4A10" w:rsidRDefault="00CF4A10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1138E5F0" w14:textId="4188F9AD" w:rsidR="00CF4A10" w:rsidRDefault="00906665">
      <w:pPr>
        <w:pStyle w:val="Nomedoaluno"/>
        <w:rPr>
          <w:rFonts w:cs="Arial"/>
        </w:rPr>
      </w:pPr>
      <w:r>
        <w:rPr>
          <w:rFonts w:cs="Arial"/>
        </w:rPr>
        <w:t>Vinícius Oliveira Alves</w:t>
      </w:r>
    </w:p>
    <w:p w14:paraId="4ED9E867" w14:textId="77777777" w:rsidR="00CF4A10" w:rsidRDefault="00D83C4C">
      <w:pPr>
        <w:pStyle w:val="Fatececurso"/>
        <w:rPr>
          <w:rFonts w:cs="Arial"/>
        </w:rPr>
      </w:pPr>
      <w:r>
        <w:rPr>
          <w:rFonts w:cs="Arial"/>
        </w:rPr>
        <w:t>Faculdade de Tecnologia de Mococa</w:t>
      </w:r>
    </w:p>
    <w:p w14:paraId="18B58472" w14:textId="57001D82" w:rsidR="00CF4A10" w:rsidRDefault="00906665">
      <w:pPr>
        <w:pStyle w:val="Fatececurso"/>
        <w:rPr>
          <w:rFonts w:cs="Arial"/>
        </w:rPr>
      </w:pPr>
      <w:r>
        <w:rPr>
          <w:rFonts w:cs="Arial"/>
        </w:rPr>
        <w:t>Discente do curso de Análise e Desenvolvimento de Sistemas</w:t>
      </w:r>
    </w:p>
    <w:p w14:paraId="06A6D8C4" w14:textId="77777777" w:rsidR="00CF4A10" w:rsidRDefault="00CF4A10">
      <w:pPr>
        <w:spacing w:after="0" w:line="240" w:lineRule="auto"/>
        <w:jc w:val="center"/>
        <w:rPr>
          <w:rFonts w:ascii="Arial" w:hAnsi="Arial" w:cs="Arial"/>
        </w:rPr>
      </w:pPr>
    </w:p>
    <w:p w14:paraId="0164B8EA" w14:textId="77777777" w:rsidR="000C4C45" w:rsidRDefault="000C4C45">
      <w:pPr>
        <w:pStyle w:val="Fatececurso"/>
        <w:rPr>
          <w:rFonts w:cs="Arial"/>
          <w:b/>
        </w:rPr>
      </w:pPr>
      <w:r w:rsidRPr="000C4C45">
        <w:rPr>
          <w:rFonts w:cs="Arial"/>
          <w:b/>
        </w:rPr>
        <w:t>Profa. Me. Luciana José Garcia Ribeiro</w:t>
      </w:r>
    </w:p>
    <w:p w14:paraId="48A10F37" w14:textId="5B2A50A5" w:rsidR="00CF4A10" w:rsidRDefault="00D83C4C">
      <w:pPr>
        <w:pStyle w:val="Fatececurso"/>
        <w:rPr>
          <w:rFonts w:cs="Arial"/>
        </w:rPr>
      </w:pPr>
      <w:r>
        <w:rPr>
          <w:rFonts w:cs="Arial"/>
        </w:rPr>
        <w:t>Faculdade de Tecnologia de Mococa</w:t>
      </w:r>
    </w:p>
    <w:p w14:paraId="74017D47" w14:textId="3A78DEE4" w:rsidR="00CF4A10" w:rsidRPr="00F33715" w:rsidRDefault="004F058A" w:rsidP="00F33715">
      <w:pPr>
        <w:pStyle w:val="Fatececurso"/>
        <w:rPr>
          <w:rFonts w:cs="Arial"/>
        </w:rPr>
        <w:sectPr w:rsidR="00CF4A10" w:rsidRPr="00F33715">
          <w:headerReference w:type="default" r:id="rId8"/>
          <w:footerReference w:type="default" r:id="rId9"/>
          <w:pgSz w:w="11906" w:h="16838"/>
          <w:pgMar w:top="1701" w:right="1134" w:bottom="1134" w:left="1701" w:header="720" w:footer="737" w:gutter="0"/>
          <w:cols w:space="720"/>
          <w:formProt w:val="0"/>
        </w:sectPr>
      </w:pPr>
      <w:r w:rsidRPr="004F058A">
        <w:rPr>
          <w:rFonts w:cs="Arial"/>
        </w:rPr>
        <w:t>Docente</w:t>
      </w:r>
      <w:r>
        <w:rPr>
          <w:rFonts w:cs="Arial"/>
        </w:rPr>
        <w:t xml:space="preserve"> </w:t>
      </w:r>
      <w:r w:rsidR="00906665">
        <w:rPr>
          <w:rFonts w:cs="Arial"/>
        </w:rPr>
        <w:t>do curso de Análise e Desenvolvimento de Sistemas</w:t>
      </w:r>
    </w:p>
    <w:p w14:paraId="62AF4F94" w14:textId="00327D47" w:rsidR="00CF4A10" w:rsidRDefault="00D83C4C">
      <w:pPr>
        <w:pStyle w:val="Corpodetexto"/>
        <w:numPr>
          <w:ilvl w:val="0"/>
          <w:numId w:val="2"/>
        </w:numPr>
        <w:tabs>
          <w:tab w:val="left" w:pos="284"/>
        </w:tabs>
        <w:ind w:left="0" w:firstLine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Definição do problema </w:t>
      </w:r>
      <w:proofErr w:type="gramStart"/>
      <w:r w:rsidR="00906665">
        <w:rPr>
          <w:rFonts w:ascii="Arial" w:hAnsi="Arial" w:cs="Arial"/>
          <w:b/>
          <w:sz w:val="28"/>
          <w:szCs w:val="28"/>
        </w:rPr>
        <w:t>e Justificativa</w:t>
      </w:r>
      <w:proofErr w:type="gramEnd"/>
    </w:p>
    <w:p w14:paraId="7A8CBC8D" w14:textId="2BFCABF7" w:rsidR="00CF4A10" w:rsidRDefault="00CF4A10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</w:rPr>
      </w:pPr>
    </w:p>
    <w:p w14:paraId="5F3F2F18" w14:textId="4F42E74C" w:rsidR="00502E56" w:rsidRDefault="00310353" w:rsidP="00502E56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objetivo desse trabalho é realizar o desenvolvimento de um software para plataforma </w:t>
      </w:r>
      <w:r w:rsidRPr="00502E56">
        <w:rPr>
          <w:rFonts w:ascii="Arial" w:hAnsi="Arial" w:cs="Arial"/>
          <w:sz w:val="24"/>
        </w:rPr>
        <w:t>Desktop</w:t>
      </w:r>
      <w:r>
        <w:rPr>
          <w:rFonts w:ascii="Arial" w:hAnsi="Arial" w:cs="Arial"/>
          <w:i/>
          <w:iCs/>
          <w:sz w:val="24"/>
        </w:rPr>
        <w:t xml:space="preserve"> </w:t>
      </w:r>
      <w:r>
        <w:rPr>
          <w:rFonts w:ascii="Arial" w:hAnsi="Arial" w:cs="Arial"/>
          <w:sz w:val="24"/>
        </w:rPr>
        <w:t>para atender a necessidade de pequenos empresários que possuam uma pequena indústria e o objetivo desse software é que ele possa registrar</w:t>
      </w:r>
      <w:r w:rsidR="00502E56">
        <w:rPr>
          <w:rFonts w:ascii="Arial" w:hAnsi="Arial" w:cs="Arial"/>
          <w:sz w:val="24"/>
        </w:rPr>
        <w:t xml:space="preserve"> ocorrências de </w:t>
      </w:r>
      <w:r w:rsidR="00502E56" w:rsidRPr="00502E56">
        <w:rPr>
          <w:rFonts w:ascii="Arial" w:hAnsi="Arial" w:cs="Arial"/>
          <w:b/>
          <w:bCs/>
          <w:sz w:val="24"/>
        </w:rPr>
        <w:t>produç</w:t>
      </w:r>
      <w:r w:rsidR="00502E56">
        <w:rPr>
          <w:rFonts w:ascii="Arial" w:hAnsi="Arial" w:cs="Arial"/>
          <w:b/>
          <w:bCs/>
          <w:sz w:val="24"/>
        </w:rPr>
        <w:t>ões</w:t>
      </w:r>
      <w:r w:rsidR="00502E56">
        <w:rPr>
          <w:rFonts w:ascii="Arial" w:hAnsi="Arial" w:cs="Arial"/>
          <w:sz w:val="24"/>
        </w:rPr>
        <w:t xml:space="preserve">, </w:t>
      </w:r>
      <w:r w:rsidR="00502E56" w:rsidRPr="00502E56">
        <w:rPr>
          <w:rFonts w:ascii="Arial" w:hAnsi="Arial" w:cs="Arial"/>
          <w:b/>
          <w:bCs/>
          <w:sz w:val="24"/>
        </w:rPr>
        <w:t>parada</w:t>
      </w:r>
      <w:r w:rsidR="00502E56">
        <w:rPr>
          <w:rFonts w:ascii="Arial" w:hAnsi="Arial" w:cs="Arial"/>
          <w:b/>
          <w:bCs/>
          <w:sz w:val="24"/>
        </w:rPr>
        <w:t>s</w:t>
      </w:r>
      <w:r w:rsidR="00502E56">
        <w:rPr>
          <w:rFonts w:ascii="Arial" w:hAnsi="Arial" w:cs="Arial"/>
          <w:sz w:val="24"/>
        </w:rPr>
        <w:t xml:space="preserve"> e </w:t>
      </w:r>
      <w:r w:rsidR="00502E56" w:rsidRPr="00502E56">
        <w:rPr>
          <w:rFonts w:ascii="Arial" w:hAnsi="Arial" w:cs="Arial"/>
          <w:b/>
          <w:bCs/>
          <w:sz w:val="24"/>
        </w:rPr>
        <w:t>perdas</w:t>
      </w:r>
      <w:r>
        <w:rPr>
          <w:rFonts w:ascii="Arial" w:hAnsi="Arial" w:cs="Arial"/>
          <w:sz w:val="24"/>
        </w:rPr>
        <w:t xml:space="preserve"> </w:t>
      </w:r>
      <w:r w:rsidR="00502E56">
        <w:rPr>
          <w:rFonts w:ascii="Arial" w:hAnsi="Arial" w:cs="Arial"/>
          <w:sz w:val="24"/>
        </w:rPr>
        <w:t>para auxiliar no controle e consulta dos dados.</w:t>
      </w:r>
    </w:p>
    <w:p w14:paraId="56C2C139" w14:textId="706E321F" w:rsidR="00502E56" w:rsidRDefault="00502E56" w:rsidP="00502E56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Focado no desenvolvimento de uma solução que pudesse auxiliar no controle dos apontamentos industriais, o sistema Consulta de Apontamentos Industriais será desenvolvido para manter todos registros atualizados para poder futuramente realizar consultas personalizadas e gerar análises e fazer melhorias com os dados registrados.</w:t>
      </w:r>
    </w:p>
    <w:p w14:paraId="4E85D30F" w14:textId="54C87CC8" w:rsidR="00F33715" w:rsidRDefault="00F33715" w:rsidP="00F3371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Os apontamentos industriais são basicamente todas as ocorrências que pode ter em uma máquina em execução, ela pode produzir um produto bom, que será registrado a produção, como pode ter paradas no processo onde será registrado a parada com o motivo da ocorrência e caso haja alguma perda no processo será registrado também.</w:t>
      </w:r>
    </w:p>
    <w:p w14:paraId="258285A3" w14:textId="2F9B2524" w:rsidR="00502E56" w:rsidRDefault="00502E56" w:rsidP="00502E56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software contém os seguintes módulos:</w:t>
      </w:r>
    </w:p>
    <w:p w14:paraId="6DECAE6B" w14:textId="5EBCEFC0" w:rsidR="00502E56" w:rsidRDefault="00502E56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Cadastro e manutenção de usuários;</w:t>
      </w:r>
    </w:p>
    <w:p w14:paraId="11468DDE" w14:textId="7C74CEDF" w:rsidR="00502E56" w:rsidRDefault="00502E56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Cadastro </w:t>
      </w:r>
      <w:r w:rsidR="00566192">
        <w:rPr>
          <w:rFonts w:ascii="Arial" w:hAnsi="Arial" w:cs="Arial"/>
          <w:sz w:val="24"/>
        </w:rPr>
        <w:t xml:space="preserve">e manutenção </w:t>
      </w:r>
      <w:r>
        <w:rPr>
          <w:rFonts w:ascii="Arial" w:hAnsi="Arial" w:cs="Arial"/>
          <w:sz w:val="24"/>
        </w:rPr>
        <w:t>de ocorrências de paradas e perdas;</w:t>
      </w:r>
    </w:p>
    <w:p w14:paraId="345D97A9" w14:textId="4CCE592A" w:rsidR="00502E56" w:rsidRDefault="00502E56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Cadastro</w:t>
      </w:r>
      <w:r w:rsidR="00566192">
        <w:rPr>
          <w:rFonts w:ascii="Arial" w:hAnsi="Arial" w:cs="Arial"/>
          <w:sz w:val="24"/>
        </w:rPr>
        <w:t xml:space="preserve"> e manutenção</w:t>
      </w:r>
      <w:r>
        <w:rPr>
          <w:rFonts w:ascii="Arial" w:hAnsi="Arial" w:cs="Arial"/>
          <w:sz w:val="24"/>
        </w:rPr>
        <w:t xml:space="preserve"> de etapas e recursos;</w:t>
      </w:r>
    </w:p>
    <w:p w14:paraId="6C82B613" w14:textId="28312FAF" w:rsidR="00566192" w:rsidRDefault="00566192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Cadastro e manutenção de produtos;</w:t>
      </w:r>
    </w:p>
    <w:p w14:paraId="01FF0AFE" w14:textId="32C3C48E" w:rsidR="00566192" w:rsidRDefault="00566192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Lançamento e manutenção de registros de produção, parada e perda;</w:t>
      </w:r>
    </w:p>
    <w:p w14:paraId="1B585A86" w14:textId="2A67F114" w:rsidR="00566192" w:rsidRDefault="00566192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Consulta dos apontamentos realizados;</w:t>
      </w:r>
    </w:p>
    <w:p w14:paraId="70985FBC" w14:textId="3C742E60" w:rsidR="00F33715" w:rsidRDefault="00F33715" w:rsidP="00502E5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Relatórios das consultadas realizadas em PDF.</w:t>
      </w:r>
    </w:p>
    <w:p w14:paraId="60B806F8" w14:textId="11072F80" w:rsidR="00566192" w:rsidRPr="00566192" w:rsidRDefault="00566192" w:rsidP="00566192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 objetivo deste software é tornar o controle dos apontamentos mais eficiente e eficaz, fazendo que não seja necessário armazenar papéis para manter o histórico dos processos.</w:t>
      </w:r>
    </w:p>
    <w:p w14:paraId="7238F137" w14:textId="087B793C" w:rsidR="00502E56" w:rsidRDefault="00502E56" w:rsidP="00502E56">
      <w:pPr>
        <w:spacing w:line="360" w:lineRule="auto"/>
        <w:jc w:val="both"/>
        <w:rPr>
          <w:rFonts w:ascii="Arial" w:hAnsi="Arial" w:cs="Arial"/>
          <w:sz w:val="24"/>
        </w:rPr>
      </w:pPr>
    </w:p>
    <w:p w14:paraId="2841E00C" w14:textId="20594C1D" w:rsidR="00906665" w:rsidRDefault="00310353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1CC9B008" w14:textId="0072DEEE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51DEF088" w14:textId="70BE615A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52A9BE18" w14:textId="54EE770F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5B5A5A35" w14:textId="34438257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1CEC0A57" w14:textId="26557111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36DF5B43" w14:textId="31BCFB1F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39FAAFAD" w14:textId="61324A66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615D20FD" w14:textId="4CC7865E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1D7A92AD" w14:textId="0259B81D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46F8EC07" w14:textId="5683AAED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14412389" w14:textId="21FD05A7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02CEAB11" w14:textId="4D856505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1181535A" w14:textId="296768B5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7F28A664" w14:textId="558444D6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4E519EFB" w14:textId="2C4CE9D6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1DB38ABD" w14:textId="0BDE3FE4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6845CF63" w14:textId="77777777" w:rsidR="000C1342" w:rsidRDefault="000C1342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4ED56BA7" w14:textId="77777777" w:rsidR="00764097" w:rsidRDefault="00764097" w:rsidP="00764097">
      <w:pPr>
        <w:spacing w:line="360" w:lineRule="auto"/>
        <w:ind w:left="708"/>
        <w:jc w:val="both"/>
        <w:rPr>
          <w:rFonts w:ascii="Arial" w:hAnsi="Arial" w:cs="Arial"/>
          <w:sz w:val="24"/>
        </w:rPr>
      </w:pPr>
    </w:p>
    <w:p w14:paraId="042A5A9F" w14:textId="77777777" w:rsidR="00CF4A10" w:rsidRDefault="00D83C4C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2. </w:t>
      </w:r>
      <w:r>
        <w:rPr>
          <w:rFonts w:ascii="Arial" w:hAnsi="Arial" w:cs="Arial"/>
          <w:b/>
          <w:bCs/>
          <w:sz w:val="28"/>
          <w:szCs w:val="28"/>
        </w:rPr>
        <w:t>Requisitos Funcionais</w:t>
      </w:r>
    </w:p>
    <w:tbl>
      <w:tblPr>
        <w:tblpPr w:leftFromText="141" w:rightFromText="141" w:vertAnchor="text" w:horzAnchor="margin" w:tblpY="499"/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476D247E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7F4319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Manter funcionário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DC9A1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2F061378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DCB1E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cadastrar, alterar, excluir e consultar um funcionário no sistema.</w:t>
            </w:r>
          </w:p>
        </w:tc>
      </w:tr>
    </w:tbl>
    <w:p w14:paraId="67E340BA" w14:textId="023CF51E" w:rsidR="00CF4A10" w:rsidRDefault="00D83C4C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D6F8BFC" w14:textId="0AC3EE11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990AD7D" w14:textId="28DB8779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8E90740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3590E41B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683F6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Manter paradas e perdas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15A45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139A9B49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BADE3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cadastrar, alterar, excluir e consultar uma parada ou perda do sistema.</w:t>
            </w:r>
          </w:p>
        </w:tc>
      </w:tr>
    </w:tbl>
    <w:p w14:paraId="0C5C1E53" w14:textId="5E5C476F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52D61EA" w14:textId="6EC7D101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2A9FA65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70A448CE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77DC8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Manter etapa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13B7F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6F2B9D27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A0696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cadastrar, alterar, excluir e consultar uma etapa do sistema.</w:t>
            </w:r>
          </w:p>
        </w:tc>
      </w:tr>
    </w:tbl>
    <w:p w14:paraId="1329B360" w14:textId="091219C4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67319D2" w14:textId="4DF79EE0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2F96DB55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54EEA833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43370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Manter recurso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64195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38931453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799C5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cadastrar, alterar, excluir e consultar um recurso do sistema.</w:t>
            </w:r>
          </w:p>
        </w:tc>
      </w:tr>
    </w:tbl>
    <w:p w14:paraId="1659F711" w14:textId="58B247CF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4A79A4B8" w14:textId="49692232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6151BB98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79499204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5641F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Manter produto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EECA7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69A88066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38B02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cadastrar, alterar, excluir e consultar um produto do sistema.</w:t>
            </w:r>
          </w:p>
        </w:tc>
      </w:tr>
    </w:tbl>
    <w:p w14:paraId="794CF2AA" w14:textId="1796917C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657FEAB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BD3127E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1AD659E1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00A0B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Apontar produção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E4AC0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1ACE8D62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2D412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cadastrar/apontar uma nova produção no sistema.</w:t>
            </w:r>
          </w:p>
        </w:tc>
      </w:tr>
      <w:tr w:rsidR="000D4073" w:rsidRPr="000D4073" w14:paraId="7D7B14D4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26A412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lastRenderedPageBreak/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Apontar parada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123E6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6EA45F06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DB06E4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cadastrar/apontar uma nova parada no sistema.</w:t>
            </w:r>
          </w:p>
        </w:tc>
      </w:tr>
    </w:tbl>
    <w:p w14:paraId="6A8D9997" w14:textId="78D19792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BB0B7C0" w14:textId="6585F00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E562DFC" w14:textId="2B2EF68A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43B4C561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194FF53A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48F7DE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Apontar perda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9CE67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50C0C508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F6134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cadastrar/apontar uma nova perda no sistema.</w:t>
            </w:r>
          </w:p>
        </w:tc>
      </w:tr>
    </w:tbl>
    <w:p w14:paraId="7D293DD7" w14:textId="0904EB64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CC703F1" w14:textId="19EEF943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7FDD4877" w14:textId="67320838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5724A74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0"/>
        <w:gridCol w:w="4780"/>
      </w:tblGrid>
      <w:tr w:rsidR="000D4073" w:rsidRPr="000D4073" w14:paraId="0188FA1F" w14:textId="77777777" w:rsidTr="000D4073">
        <w:trPr>
          <w:trHeight w:val="495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7260F5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Nome: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Gerenciar apontamento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E86E0" w14:textId="7777777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Evidente/Oculto: 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>(E)</w:t>
            </w:r>
          </w:p>
        </w:tc>
      </w:tr>
      <w:tr w:rsidR="000D4073" w:rsidRPr="000D4073" w14:paraId="60FA4B6F" w14:textId="77777777" w:rsidTr="000D4073">
        <w:trPr>
          <w:trHeight w:val="795"/>
        </w:trPr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03A52" w14:textId="31536947" w:rsidR="000D4073" w:rsidRPr="000D4073" w:rsidRDefault="000D4073" w:rsidP="000D4073">
            <w:pPr>
              <w:suppressAutoHyphens w:val="0"/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D4073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  Descrição: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Este requisito tem a função de consultar um apontamento </w:t>
            </w:r>
            <w:r w:rsidR="00067C9D" w:rsidRPr="000D4073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Pr="000D4073">
              <w:rPr>
                <w:rFonts w:ascii="Arial" w:hAnsi="Arial" w:cs="Arial"/>
                <w:color w:val="000000"/>
                <w:sz w:val="24"/>
                <w:szCs w:val="24"/>
              </w:rPr>
              <w:t xml:space="preserve"> alterar ou excluir o apontamento selecionado.</w:t>
            </w:r>
          </w:p>
        </w:tc>
      </w:tr>
    </w:tbl>
    <w:p w14:paraId="5ADC9F0A" w14:textId="77777777" w:rsidR="000D4073" w:rsidRDefault="000D4073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3B47B067" w14:textId="484744DF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7129F69A" w14:textId="71E658BF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2CE77952" w14:textId="472601DA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821D17A" w14:textId="646E0185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6B3D411A" w14:textId="27F770F7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AB58A92" w14:textId="0191F0E3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6D2F2E1" w14:textId="75BC8757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CA10599" w14:textId="28609520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C45BE99" w14:textId="3AADC27B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370ACCCA" w14:textId="345F2EA3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428CE11B" w14:textId="31A4A3FF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43449A7" w14:textId="34FA413E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7FA5BC7D" w14:textId="143D06DE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43D2514" w14:textId="38C42D1C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9035187" w14:textId="6F5B9762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27CB87A9" w14:textId="46201804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58461F14" w14:textId="15232300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0027D96" w14:textId="7A989B03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4B7FB2C8" w14:textId="7CFA919F" w:rsidR="00906665" w:rsidRDefault="0090666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14371DE7" w14:textId="6FDEA5C5" w:rsidR="00CF4A10" w:rsidRDefault="00CF4A10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4B8A7532" w14:textId="77777777" w:rsidR="00067C9D" w:rsidRDefault="00067C9D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2182E3D6" w14:textId="77777777" w:rsidR="00CF4A10" w:rsidRDefault="00D83C4C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szCs w:val="28"/>
        </w:rPr>
        <w:lastRenderedPageBreak/>
        <w:t>3. Diagrama de Casos de Uso</w:t>
      </w:r>
    </w:p>
    <w:p w14:paraId="356B5612" w14:textId="4EB4E87A" w:rsidR="00CF4A10" w:rsidRDefault="00CF4A1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D476F42" w14:textId="0883EFC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8924CA1" w14:textId="6D2C394A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7B1AE44" w14:textId="35FE7AC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2DDC0C2" w14:textId="7EB903AC" w:rsidR="00906665" w:rsidRDefault="00796494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067C9D">
        <w:rPr>
          <w:noProof/>
        </w:rPr>
        <w:drawing>
          <wp:anchor distT="0" distB="0" distL="114300" distR="114300" simplePos="0" relativeHeight="251658240" behindDoc="0" locked="0" layoutInCell="1" allowOverlap="1" wp14:anchorId="119E4CED" wp14:editId="1189F8B5">
            <wp:simplePos x="0" y="0"/>
            <wp:positionH relativeFrom="column">
              <wp:posOffset>-422910</wp:posOffset>
            </wp:positionH>
            <wp:positionV relativeFrom="paragraph">
              <wp:posOffset>480695</wp:posOffset>
            </wp:positionV>
            <wp:extent cx="6343650" cy="605790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D">
        <w:rPr>
          <w:noProof/>
        </w:rPr>
        <mc:AlternateContent>
          <mc:Choice Requires="wps">
            <w:drawing>
              <wp:inline distT="0" distB="0" distL="0" distR="0" wp14:anchorId="0453077E" wp14:editId="31A9CF20">
                <wp:extent cx="304800" cy="304800"/>
                <wp:effectExtent l="0" t="0" r="0" b="0"/>
                <wp:docPr id="6" name="Retâ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8B299B" id="Retâ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TU2xkv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1752A76" w14:textId="0CD22731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D20DD5E" w14:textId="7FB984D8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8EA8DE4" w14:textId="195247B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495C978" w14:textId="015EA47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6D9031D" w14:textId="6AC8FC95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62BC443" w14:textId="67A42185" w:rsidR="00067C9D" w:rsidRDefault="00067C9D" w:rsidP="00212D0F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76727">
        <w:rPr>
          <w:rFonts w:ascii="Arial" w:hAnsi="Arial" w:cs="Arial"/>
          <w:b/>
          <w:color w:val="000000"/>
          <w:sz w:val="24"/>
          <w:szCs w:val="24"/>
        </w:rPr>
        <w:lastRenderedPageBreak/>
        <w:t>Manter funcionário</w:t>
      </w:r>
    </w:p>
    <w:p w14:paraId="1EA6D1E5" w14:textId="77777777" w:rsidR="00676727" w:rsidRPr="00676727" w:rsidRDefault="00676727" w:rsidP="00676727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54C71B46" w14:textId="7D7A0B38" w:rsidR="00067C9D" w:rsidRPr="006E7C6C" w:rsidRDefault="00067C9D" w:rsidP="002624D0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="00B37502" w:rsidRPr="006E7C6C">
        <w:rPr>
          <w:rFonts w:ascii="Arial" w:hAnsi="Arial" w:cs="Arial"/>
          <w:bCs/>
          <w:color w:val="000000"/>
          <w:sz w:val="24"/>
          <w:szCs w:val="24"/>
        </w:rPr>
        <w:t xml:space="preserve">Administrador 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>cadastra um novo funcionário ao sistema.</w:t>
      </w:r>
    </w:p>
    <w:p w14:paraId="5621B286" w14:textId="4E0D5409" w:rsidR="006E7C6C" w:rsidRDefault="00067C9D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>Administrador</w:t>
      </w:r>
    </w:p>
    <w:p w14:paraId="2ACAFB26" w14:textId="41D33575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5EB69E05" w14:textId="528142FF" w:rsidR="006E7C6C" w:rsidRPr="006E7C6C" w:rsidRDefault="00796494" w:rsidP="006E7C6C">
      <w:pPr>
        <w:pStyle w:val="PargrafodaLista"/>
        <w:numPr>
          <w:ilvl w:val="0"/>
          <w:numId w:val="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Administrador informa os dados do novo usuário.</w:t>
      </w:r>
    </w:p>
    <w:p w14:paraId="483F0CB8" w14:textId="0F48326C" w:rsidR="006E7C6C" w:rsidRPr="006E7C6C" w:rsidRDefault="00B37502" w:rsidP="006E7C6C">
      <w:pPr>
        <w:pStyle w:val="PargrafodaLista"/>
        <w:numPr>
          <w:ilvl w:val="0"/>
          <w:numId w:val="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0EA87664" w14:textId="08C438C2" w:rsidR="006E7C6C" w:rsidRDefault="00B37502" w:rsidP="006E7C6C">
      <w:pPr>
        <w:pStyle w:val="PargrafodaLista"/>
        <w:numPr>
          <w:ilvl w:val="0"/>
          <w:numId w:val="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novo usuário para o banco de dados.</w:t>
      </w:r>
    </w:p>
    <w:p w14:paraId="6AC22DC3" w14:textId="78AEE8E0" w:rsidR="00B37502" w:rsidRPr="006E7C6C" w:rsidRDefault="00B37502" w:rsidP="006E7C6C">
      <w:pPr>
        <w:pStyle w:val="PargrafodaLista"/>
        <w:numPr>
          <w:ilvl w:val="0"/>
          <w:numId w:val="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o cadastro foi realizado com sucesso.</w:t>
      </w:r>
    </w:p>
    <w:p w14:paraId="46622FAD" w14:textId="3FCBD079" w:rsidR="006E7C6C" w:rsidRDefault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9097685" w14:textId="25B8E919" w:rsidR="006E7C6C" w:rsidRPr="006E7C6C" w:rsidRDefault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Secundário:</w:t>
      </w:r>
    </w:p>
    <w:p w14:paraId="3ADCFB68" w14:textId="0E936791" w:rsidR="006E7C6C" w:rsidRPr="00B37502" w:rsidRDefault="00B37502" w:rsidP="00321584">
      <w:pPr>
        <w:pStyle w:val="PargrafodaLista"/>
        <w:numPr>
          <w:ilvl w:val="0"/>
          <w:numId w:val="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B37502">
        <w:rPr>
          <w:rFonts w:ascii="Arial" w:hAnsi="Arial" w:cs="Arial"/>
          <w:bCs/>
          <w:color w:val="000000"/>
          <w:sz w:val="24"/>
          <w:szCs w:val="24"/>
        </w:rPr>
        <w:t>Usuário não informa os campos obrigatórios e o sistema retorna informando quais são os campos.</w:t>
      </w:r>
    </w:p>
    <w:p w14:paraId="450B3CAC" w14:textId="226165C1" w:rsid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D896379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60C2A18" w14:textId="707AC5BD" w:rsidR="006E7C6C" w:rsidRPr="006E7C6C" w:rsidRDefault="006E7C6C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Manter </w:t>
      </w:r>
      <w:r>
        <w:rPr>
          <w:rFonts w:ascii="Arial" w:hAnsi="Arial" w:cs="Arial"/>
          <w:b/>
          <w:color w:val="000000"/>
          <w:sz w:val="24"/>
          <w:szCs w:val="24"/>
        </w:rPr>
        <w:t>paradas e perdas</w:t>
      </w:r>
    </w:p>
    <w:p w14:paraId="2BB7C38C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72129E48" w14:textId="5D84080C" w:rsidR="006E7C6C" w:rsidRPr="006E7C6C" w:rsidRDefault="006E7C6C" w:rsidP="002624D0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>Usuário cadastra</w:t>
      </w:r>
      <w:r w:rsidR="00B37502">
        <w:rPr>
          <w:rFonts w:ascii="Arial" w:hAnsi="Arial" w:cs="Arial"/>
          <w:bCs/>
          <w:color w:val="000000"/>
          <w:sz w:val="24"/>
          <w:szCs w:val="24"/>
        </w:rPr>
        <w:t>, altera e exclui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B37502">
        <w:rPr>
          <w:rFonts w:ascii="Arial" w:hAnsi="Arial" w:cs="Arial"/>
          <w:bCs/>
          <w:color w:val="000000"/>
          <w:sz w:val="24"/>
          <w:szCs w:val="24"/>
        </w:rPr>
        <w:t xml:space="preserve">às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paradas e perdas no sistema.</w:t>
      </w:r>
    </w:p>
    <w:p w14:paraId="29FC823F" w14:textId="2D35A14E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571D66AE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1DF8F91B" w14:textId="42CA1AC3" w:rsidR="006E7C6C" w:rsidRDefault="00B37502" w:rsidP="006E7C6C">
      <w:pPr>
        <w:pStyle w:val="PargrafodaLista"/>
        <w:numPr>
          <w:ilvl w:val="0"/>
          <w:numId w:val="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Usuário </w:t>
      </w:r>
      <w:r w:rsidR="001A2CF2">
        <w:rPr>
          <w:rFonts w:ascii="Arial" w:hAnsi="Arial" w:cs="Arial"/>
          <w:bCs/>
          <w:color w:val="000000"/>
          <w:sz w:val="24"/>
          <w:szCs w:val="24"/>
        </w:rPr>
        <w:t>informa os dados para realizar um novo cadastro de parada ou perda ou seleciona um cadastro já realizado e faz modificações.</w:t>
      </w:r>
    </w:p>
    <w:p w14:paraId="5E7185A7" w14:textId="6AECC7CB" w:rsidR="00B6792A" w:rsidRPr="00B6792A" w:rsidRDefault="00B6792A" w:rsidP="00B6792A">
      <w:pPr>
        <w:pStyle w:val="PargrafodaLista"/>
        <w:numPr>
          <w:ilvl w:val="0"/>
          <w:numId w:val="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737936C1" w14:textId="68C5FC67" w:rsidR="006E7C6C" w:rsidRPr="006E7C6C" w:rsidRDefault="001A2CF2" w:rsidP="006E7C6C">
      <w:pPr>
        <w:pStyle w:val="PargrafodaLista"/>
        <w:numPr>
          <w:ilvl w:val="0"/>
          <w:numId w:val="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cadastro/modificação para o banco de dados.</w:t>
      </w:r>
    </w:p>
    <w:p w14:paraId="0C3681ED" w14:textId="52099303" w:rsidR="006E7C6C" w:rsidRPr="006E7C6C" w:rsidRDefault="001A2CF2" w:rsidP="006E7C6C">
      <w:pPr>
        <w:pStyle w:val="PargrafodaLista"/>
        <w:numPr>
          <w:ilvl w:val="0"/>
          <w:numId w:val="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as modificações foram realizadas com sucesso.</w:t>
      </w:r>
    </w:p>
    <w:p w14:paraId="74D19DD0" w14:textId="73A44C12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1073173" w14:textId="77777777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8C9C4D9" w14:textId="765D8528" w:rsidR="006E7C6C" w:rsidRPr="006E7C6C" w:rsidRDefault="006E7C6C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Manter </w:t>
      </w:r>
      <w:r w:rsidR="003E16EA">
        <w:rPr>
          <w:rFonts w:ascii="Arial" w:hAnsi="Arial" w:cs="Arial"/>
          <w:b/>
          <w:color w:val="000000"/>
          <w:sz w:val="24"/>
          <w:szCs w:val="24"/>
        </w:rPr>
        <w:t>etapa</w:t>
      </w:r>
    </w:p>
    <w:p w14:paraId="5F918987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01DB41F8" w14:textId="2D665729" w:rsidR="003E16EA" w:rsidRPr="006E7C6C" w:rsidRDefault="006E7C6C" w:rsidP="003E16EA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bookmarkStart w:id="0" w:name="_Hlk46142959"/>
      <w:r w:rsidR="001A2CF2" w:rsidRPr="006E7C6C">
        <w:rPr>
          <w:rFonts w:ascii="Arial" w:hAnsi="Arial" w:cs="Arial"/>
          <w:bCs/>
          <w:color w:val="000000"/>
          <w:sz w:val="24"/>
          <w:szCs w:val="24"/>
        </w:rPr>
        <w:t>Usuário cadastra</w:t>
      </w:r>
      <w:r w:rsidR="001A2CF2">
        <w:rPr>
          <w:rFonts w:ascii="Arial" w:hAnsi="Arial" w:cs="Arial"/>
          <w:bCs/>
          <w:color w:val="000000"/>
          <w:sz w:val="24"/>
          <w:szCs w:val="24"/>
        </w:rPr>
        <w:t>, altera e exclui</w:t>
      </w:r>
      <w:r w:rsidR="001A2CF2"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1A2CF2">
        <w:rPr>
          <w:rFonts w:ascii="Arial" w:hAnsi="Arial" w:cs="Arial"/>
          <w:bCs/>
          <w:color w:val="000000"/>
          <w:sz w:val="24"/>
          <w:szCs w:val="24"/>
        </w:rPr>
        <w:t>às etapas no sistema.</w:t>
      </w:r>
      <w:bookmarkEnd w:id="0"/>
    </w:p>
    <w:p w14:paraId="5B0C7DF9" w14:textId="4A2A8D85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460260D1" w14:textId="1B331655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41B0755E" w14:textId="18B9B41B" w:rsidR="001A2CF2" w:rsidRDefault="001A2CF2" w:rsidP="001A2CF2">
      <w:pPr>
        <w:pStyle w:val="PargrafodaLista"/>
        <w:numPr>
          <w:ilvl w:val="0"/>
          <w:numId w:val="24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informa os dados para realizar um novo cadastro de uma etapa ou seleciona um cadastro já realizado e faz modificações.</w:t>
      </w:r>
    </w:p>
    <w:p w14:paraId="3B92C0B1" w14:textId="77777777" w:rsidR="00B6792A" w:rsidRPr="006E7C6C" w:rsidRDefault="00B6792A" w:rsidP="00B6792A">
      <w:pPr>
        <w:pStyle w:val="PargrafodaLista"/>
        <w:numPr>
          <w:ilvl w:val="0"/>
          <w:numId w:val="24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29937449" w14:textId="77777777" w:rsidR="001A2CF2" w:rsidRPr="006E7C6C" w:rsidRDefault="001A2CF2" w:rsidP="001A2CF2">
      <w:pPr>
        <w:pStyle w:val="PargrafodaLista"/>
        <w:numPr>
          <w:ilvl w:val="0"/>
          <w:numId w:val="24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cadastro/modificação para o banco de dados.</w:t>
      </w:r>
    </w:p>
    <w:p w14:paraId="18E0E5E5" w14:textId="77777777" w:rsidR="001A2CF2" w:rsidRPr="006E7C6C" w:rsidRDefault="001A2CF2" w:rsidP="001A2CF2">
      <w:pPr>
        <w:pStyle w:val="PargrafodaLista"/>
        <w:numPr>
          <w:ilvl w:val="0"/>
          <w:numId w:val="24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as modificações foram realizadas com sucesso.</w:t>
      </w:r>
    </w:p>
    <w:p w14:paraId="63C92710" w14:textId="22C59232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086569E" w14:textId="705DBE4D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75A726D" w14:textId="77777777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B7F412F" w14:textId="3C3F6587" w:rsidR="006E7C6C" w:rsidRPr="006E7C6C" w:rsidRDefault="006E7C6C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Manter </w:t>
      </w:r>
      <w:r w:rsidR="003E16EA">
        <w:rPr>
          <w:rFonts w:ascii="Arial" w:hAnsi="Arial" w:cs="Arial"/>
          <w:b/>
          <w:color w:val="000000"/>
          <w:sz w:val="24"/>
          <w:szCs w:val="24"/>
        </w:rPr>
        <w:t>recurso</w:t>
      </w:r>
    </w:p>
    <w:p w14:paraId="3BF49EC3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44338F81" w14:textId="26658E39" w:rsidR="006E7C6C" w:rsidRPr="003E16EA" w:rsidRDefault="006E7C6C" w:rsidP="003E16EA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="001A2CF2" w:rsidRPr="006E7C6C">
        <w:rPr>
          <w:rFonts w:ascii="Arial" w:hAnsi="Arial" w:cs="Arial"/>
          <w:bCs/>
          <w:color w:val="000000"/>
          <w:sz w:val="24"/>
          <w:szCs w:val="24"/>
        </w:rPr>
        <w:t>Usuário cadastra</w:t>
      </w:r>
      <w:r w:rsidR="001A2CF2">
        <w:rPr>
          <w:rFonts w:ascii="Arial" w:hAnsi="Arial" w:cs="Arial"/>
          <w:bCs/>
          <w:color w:val="000000"/>
          <w:sz w:val="24"/>
          <w:szCs w:val="24"/>
        </w:rPr>
        <w:t>, altera e exclui</w:t>
      </w:r>
      <w:r w:rsidR="001A2CF2"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1A2CF2">
        <w:rPr>
          <w:rFonts w:ascii="Arial" w:hAnsi="Arial" w:cs="Arial"/>
          <w:bCs/>
          <w:color w:val="000000"/>
          <w:sz w:val="24"/>
          <w:szCs w:val="24"/>
        </w:rPr>
        <w:t>os recursos no sistema.</w:t>
      </w:r>
    </w:p>
    <w:p w14:paraId="0D5B69CE" w14:textId="210DE712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06F6B19F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7B1E47E8" w14:textId="07F72889" w:rsidR="001A2CF2" w:rsidRDefault="001A2CF2" w:rsidP="001A2CF2">
      <w:pPr>
        <w:pStyle w:val="PargrafodaLista"/>
        <w:numPr>
          <w:ilvl w:val="0"/>
          <w:numId w:val="2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informa os dados para realizar um novo cadastro de um recurso ou seleciona um cadastro já realizado e faz modificações.</w:t>
      </w:r>
    </w:p>
    <w:p w14:paraId="2FDAC844" w14:textId="528DC219" w:rsidR="00B6792A" w:rsidRPr="00B6792A" w:rsidRDefault="00B6792A" w:rsidP="00B6792A">
      <w:pPr>
        <w:pStyle w:val="PargrafodaLista"/>
        <w:numPr>
          <w:ilvl w:val="0"/>
          <w:numId w:val="2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53B99181" w14:textId="77777777" w:rsidR="001A2CF2" w:rsidRPr="006E7C6C" w:rsidRDefault="001A2CF2" w:rsidP="001A2CF2">
      <w:pPr>
        <w:pStyle w:val="PargrafodaLista"/>
        <w:numPr>
          <w:ilvl w:val="0"/>
          <w:numId w:val="2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cadastro/modificação para o banco de dados.</w:t>
      </w:r>
    </w:p>
    <w:p w14:paraId="110FF661" w14:textId="77777777" w:rsidR="001A2CF2" w:rsidRPr="006E7C6C" w:rsidRDefault="001A2CF2" w:rsidP="001A2CF2">
      <w:pPr>
        <w:pStyle w:val="PargrafodaLista"/>
        <w:numPr>
          <w:ilvl w:val="0"/>
          <w:numId w:val="25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as modificações foram realizadas com sucesso.</w:t>
      </w:r>
    </w:p>
    <w:p w14:paraId="4C16FE2F" w14:textId="2051C425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BDE85F2" w14:textId="77777777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FCA9DBD" w14:textId="67D8371E" w:rsidR="006E7C6C" w:rsidRPr="006E7C6C" w:rsidRDefault="006E7C6C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Manter </w:t>
      </w:r>
      <w:r w:rsidR="003E16EA">
        <w:rPr>
          <w:rFonts w:ascii="Arial" w:hAnsi="Arial" w:cs="Arial"/>
          <w:b/>
          <w:color w:val="000000"/>
          <w:sz w:val="24"/>
          <w:szCs w:val="24"/>
        </w:rPr>
        <w:t>produto</w:t>
      </w:r>
    </w:p>
    <w:p w14:paraId="6B120EAF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20A5CB03" w14:textId="12FCA993" w:rsidR="006E7C6C" w:rsidRPr="003E16EA" w:rsidRDefault="006E7C6C" w:rsidP="003E16EA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="001A2CF2" w:rsidRPr="006E7C6C">
        <w:rPr>
          <w:rFonts w:ascii="Arial" w:hAnsi="Arial" w:cs="Arial"/>
          <w:bCs/>
          <w:color w:val="000000"/>
          <w:sz w:val="24"/>
          <w:szCs w:val="24"/>
        </w:rPr>
        <w:t>Usuário cadastra</w:t>
      </w:r>
      <w:r w:rsidR="001A2CF2">
        <w:rPr>
          <w:rFonts w:ascii="Arial" w:hAnsi="Arial" w:cs="Arial"/>
          <w:bCs/>
          <w:color w:val="000000"/>
          <w:sz w:val="24"/>
          <w:szCs w:val="24"/>
        </w:rPr>
        <w:t>, altera e exclui</w:t>
      </w:r>
      <w:r w:rsidR="001A2CF2"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1A2CF2">
        <w:rPr>
          <w:rFonts w:ascii="Arial" w:hAnsi="Arial" w:cs="Arial"/>
          <w:bCs/>
          <w:color w:val="000000"/>
          <w:sz w:val="24"/>
          <w:szCs w:val="24"/>
        </w:rPr>
        <w:t>os produtos no sistema.</w:t>
      </w:r>
    </w:p>
    <w:p w14:paraId="6444B30E" w14:textId="02021ED5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3A961AF8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56D47FF8" w14:textId="235C1612" w:rsidR="001A2CF2" w:rsidRDefault="001A2CF2" w:rsidP="001A2CF2">
      <w:pPr>
        <w:pStyle w:val="PargrafodaLista"/>
        <w:numPr>
          <w:ilvl w:val="0"/>
          <w:numId w:val="2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informa os dados para realizar um novo cadastro de um produto ou seleciona um cadastro já realizado e faz modificações.</w:t>
      </w:r>
    </w:p>
    <w:p w14:paraId="1EC773FA" w14:textId="7BB8A3ED" w:rsidR="00B6792A" w:rsidRPr="00B6792A" w:rsidRDefault="00B6792A" w:rsidP="00B6792A">
      <w:pPr>
        <w:pStyle w:val="PargrafodaLista"/>
        <w:numPr>
          <w:ilvl w:val="0"/>
          <w:numId w:val="2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313E2669" w14:textId="77777777" w:rsidR="001A2CF2" w:rsidRPr="006E7C6C" w:rsidRDefault="001A2CF2" w:rsidP="001A2CF2">
      <w:pPr>
        <w:pStyle w:val="PargrafodaLista"/>
        <w:numPr>
          <w:ilvl w:val="0"/>
          <w:numId w:val="2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cadastro/modificação para o banco de dados.</w:t>
      </w:r>
    </w:p>
    <w:p w14:paraId="38545167" w14:textId="77777777" w:rsidR="001A2CF2" w:rsidRPr="006E7C6C" w:rsidRDefault="001A2CF2" w:rsidP="001A2CF2">
      <w:pPr>
        <w:pStyle w:val="PargrafodaLista"/>
        <w:numPr>
          <w:ilvl w:val="0"/>
          <w:numId w:val="2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as modificações foram realizadas com sucesso.</w:t>
      </w:r>
    </w:p>
    <w:p w14:paraId="5600142F" w14:textId="00974561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64D58BA" w14:textId="77777777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560DDE8" w14:textId="0366043D" w:rsidR="006E7C6C" w:rsidRDefault="003E16EA" w:rsidP="005606E4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Apontar produção</w:t>
      </w:r>
    </w:p>
    <w:p w14:paraId="7BBD5706" w14:textId="77777777" w:rsidR="003E16EA" w:rsidRPr="003E16EA" w:rsidRDefault="003E16EA" w:rsidP="003E16EA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580BEFD8" w14:textId="19529242" w:rsidR="006E7C6C" w:rsidRPr="006E7C6C" w:rsidRDefault="006E7C6C" w:rsidP="002624D0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 xml:space="preserve">Usuário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aponta uma nova produção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n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>o sistema.</w:t>
      </w:r>
    </w:p>
    <w:p w14:paraId="735CBF39" w14:textId="0FC1A5A7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4820D003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4B92E724" w14:textId="7575BAA9" w:rsidR="001A2CF2" w:rsidRDefault="001A2CF2" w:rsidP="001A2CF2">
      <w:pPr>
        <w:pStyle w:val="PargrafodaLista"/>
        <w:numPr>
          <w:ilvl w:val="0"/>
          <w:numId w:val="1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informa os dados para realizar um novo apontamento de produção.</w:t>
      </w:r>
    </w:p>
    <w:p w14:paraId="4086DBDB" w14:textId="5B9D2D0D" w:rsidR="00B6792A" w:rsidRPr="00B6792A" w:rsidRDefault="00B6792A" w:rsidP="00B6792A">
      <w:pPr>
        <w:pStyle w:val="PargrafodaLista"/>
        <w:numPr>
          <w:ilvl w:val="0"/>
          <w:numId w:val="1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7672F4AE" w14:textId="77777777" w:rsidR="001A2CF2" w:rsidRPr="006E7C6C" w:rsidRDefault="001A2CF2" w:rsidP="001A2CF2">
      <w:pPr>
        <w:pStyle w:val="PargrafodaLista"/>
        <w:numPr>
          <w:ilvl w:val="0"/>
          <w:numId w:val="1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cadastro/modificação para o banco de dados.</w:t>
      </w:r>
    </w:p>
    <w:p w14:paraId="44A81E18" w14:textId="138E61F1" w:rsidR="006E7C6C" w:rsidRPr="001A2CF2" w:rsidRDefault="001A2CF2" w:rsidP="001A2CF2">
      <w:pPr>
        <w:pStyle w:val="PargrafodaLista"/>
        <w:numPr>
          <w:ilvl w:val="0"/>
          <w:numId w:val="16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apontamento foi realizado com sucesso.</w:t>
      </w:r>
    </w:p>
    <w:p w14:paraId="7DF27133" w14:textId="5D1C9F27" w:rsidR="006E7C6C" w:rsidRPr="006E7C6C" w:rsidRDefault="003E16EA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Apontar parada</w:t>
      </w:r>
    </w:p>
    <w:p w14:paraId="58ED9DF3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2D96D46F" w14:textId="206D8F4D" w:rsidR="006E7C6C" w:rsidRPr="006E7C6C" w:rsidRDefault="006E7C6C" w:rsidP="002624D0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="003E16EA" w:rsidRPr="006E7C6C">
        <w:rPr>
          <w:rFonts w:ascii="Arial" w:hAnsi="Arial" w:cs="Arial"/>
          <w:bCs/>
          <w:color w:val="000000"/>
          <w:sz w:val="24"/>
          <w:szCs w:val="24"/>
        </w:rPr>
        <w:t xml:space="preserve">Usuário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aponta uma nova parada</w:t>
      </w:r>
      <w:r w:rsidR="003E16EA"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n</w:t>
      </w:r>
      <w:r w:rsidR="003E16EA" w:rsidRPr="006E7C6C">
        <w:rPr>
          <w:rFonts w:ascii="Arial" w:hAnsi="Arial" w:cs="Arial"/>
          <w:bCs/>
          <w:color w:val="000000"/>
          <w:sz w:val="24"/>
          <w:szCs w:val="24"/>
        </w:rPr>
        <w:t>o sistema.</w:t>
      </w:r>
    </w:p>
    <w:p w14:paraId="2732DC28" w14:textId="261F497A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6534AB31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36294AE3" w14:textId="37D636F2" w:rsidR="001A2CF2" w:rsidRDefault="001A2CF2" w:rsidP="001A2CF2">
      <w:pPr>
        <w:pStyle w:val="PargrafodaLista"/>
        <w:numPr>
          <w:ilvl w:val="0"/>
          <w:numId w:val="2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informa os dados para realizar um novo apontamento de parada.</w:t>
      </w:r>
    </w:p>
    <w:p w14:paraId="3006B8FB" w14:textId="3335309A" w:rsidR="00B6792A" w:rsidRPr="00B6792A" w:rsidRDefault="00B6792A" w:rsidP="00B6792A">
      <w:pPr>
        <w:pStyle w:val="PargrafodaLista"/>
        <w:numPr>
          <w:ilvl w:val="0"/>
          <w:numId w:val="2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692ABEE1" w14:textId="77777777" w:rsidR="001A2CF2" w:rsidRPr="006E7C6C" w:rsidRDefault="001A2CF2" w:rsidP="001A2CF2">
      <w:pPr>
        <w:pStyle w:val="PargrafodaLista"/>
        <w:numPr>
          <w:ilvl w:val="0"/>
          <w:numId w:val="2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>O sistema envia as informações do cadastro/modificação para o banco de dados.</w:t>
      </w:r>
    </w:p>
    <w:p w14:paraId="27E9A477" w14:textId="77777777" w:rsidR="001A2CF2" w:rsidRPr="001A2CF2" w:rsidRDefault="001A2CF2" w:rsidP="001A2CF2">
      <w:pPr>
        <w:pStyle w:val="PargrafodaLista"/>
        <w:numPr>
          <w:ilvl w:val="0"/>
          <w:numId w:val="27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apontamento foi realizado com sucesso.</w:t>
      </w:r>
    </w:p>
    <w:p w14:paraId="10F2DF7B" w14:textId="204A3F32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B6733CF" w14:textId="77777777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C2A908D" w14:textId="3D3A9F73" w:rsidR="006E7C6C" w:rsidRPr="006E7C6C" w:rsidRDefault="003E16EA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Apontar perda</w:t>
      </w:r>
    </w:p>
    <w:p w14:paraId="57F8181C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1D1906CA" w14:textId="19AEEBE6" w:rsidR="006E7C6C" w:rsidRPr="006E7C6C" w:rsidRDefault="006E7C6C" w:rsidP="002624D0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="003E16EA" w:rsidRPr="006E7C6C">
        <w:rPr>
          <w:rFonts w:ascii="Arial" w:hAnsi="Arial" w:cs="Arial"/>
          <w:bCs/>
          <w:color w:val="000000"/>
          <w:sz w:val="24"/>
          <w:szCs w:val="24"/>
        </w:rPr>
        <w:t xml:space="preserve">Usuário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aponta uma nova perda</w:t>
      </w:r>
      <w:r w:rsidR="003E16EA" w:rsidRPr="006E7C6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n</w:t>
      </w:r>
      <w:r w:rsidR="003E16EA" w:rsidRPr="006E7C6C">
        <w:rPr>
          <w:rFonts w:ascii="Arial" w:hAnsi="Arial" w:cs="Arial"/>
          <w:bCs/>
          <w:color w:val="000000"/>
          <w:sz w:val="24"/>
          <w:szCs w:val="24"/>
        </w:rPr>
        <w:t>o sistema.</w:t>
      </w:r>
    </w:p>
    <w:p w14:paraId="2700F3D8" w14:textId="669C9784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6A977A6F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2D52A92E" w14:textId="1A964DAD" w:rsidR="001A2CF2" w:rsidRDefault="001A2CF2" w:rsidP="001A2CF2">
      <w:pPr>
        <w:pStyle w:val="PargrafodaLista"/>
        <w:numPr>
          <w:ilvl w:val="0"/>
          <w:numId w:val="28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informa os dados para realizar um novo apontamento de perda.</w:t>
      </w:r>
    </w:p>
    <w:p w14:paraId="132EB580" w14:textId="6DEFEC77" w:rsidR="00B6792A" w:rsidRPr="00B6792A" w:rsidRDefault="00B6792A" w:rsidP="00B6792A">
      <w:pPr>
        <w:pStyle w:val="PargrafodaLista"/>
        <w:numPr>
          <w:ilvl w:val="0"/>
          <w:numId w:val="28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válida se as informações obrigatórias foram preenchidas.</w:t>
      </w:r>
    </w:p>
    <w:p w14:paraId="5731141D" w14:textId="77777777" w:rsidR="001A2CF2" w:rsidRPr="006E7C6C" w:rsidRDefault="001A2CF2" w:rsidP="001A2CF2">
      <w:pPr>
        <w:pStyle w:val="PargrafodaLista"/>
        <w:numPr>
          <w:ilvl w:val="0"/>
          <w:numId w:val="28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sistema envia as informações do cadastro/modificação para o banco de dados.</w:t>
      </w:r>
    </w:p>
    <w:p w14:paraId="10DD848A" w14:textId="77777777" w:rsidR="001A2CF2" w:rsidRPr="001A2CF2" w:rsidRDefault="001A2CF2" w:rsidP="001A2CF2">
      <w:pPr>
        <w:pStyle w:val="PargrafodaLista"/>
        <w:numPr>
          <w:ilvl w:val="0"/>
          <w:numId w:val="28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informa que apontamento foi realizado com sucesso.</w:t>
      </w:r>
    </w:p>
    <w:p w14:paraId="635DCB39" w14:textId="213B7374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0C8E829" w14:textId="77777777" w:rsidR="006E7C6C" w:rsidRDefault="006E7C6C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31FE0A5" w14:textId="3D17D331" w:rsidR="006E7C6C" w:rsidRPr="006E7C6C" w:rsidRDefault="003E16EA" w:rsidP="006E7C6C">
      <w:pPr>
        <w:pStyle w:val="PargrafodaLista"/>
        <w:numPr>
          <w:ilvl w:val="0"/>
          <w:numId w:val="4"/>
        </w:num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Gerenciar apontamentos</w:t>
      </w:r>
    </w:p>
    <w:p w14:paraId="08F9F848" w14:textId="77777777" w:rsidR="006E7C6C" w:rsidRPr="00B6792A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  <w:u w:val="single"/>
        </w:rPr>
      </w:pPr>
    </w:p>
    <w:p w14:paraId="78B68991" w14:textId="79EB9DEA" w:rsidR="006E7C6C" w:rsidRP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Sumário: </w:t>
      </w:r>
      <w:r w:rsidRPr="006E7C6C">
        <w:rPr>
          <w:rFonts w:ascii="Arial" w:hAnsi="Arial" w:cs="Arial"/>
          <w:bCs/>
          <w:color w:val="000000"/>
          <w:sz w:val="24"/>
          <w:szCs w:val="24"/>
        </w:rPr>
        <w:t xml:space="preserve">Usuário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pode consultar todos os apontamentos de produção, parada e perda realizados em todo período e gerar relatórios.</w:t>
      </w:r>
    </w:p>
    <w:p w14:paraId="0DC86E59" w14:textId="77777777" w:rsidR="006E7C6C" w:rsidRPr="006E7C6C" w:rsidRDefault="006E7C6C" w:rsidP="006E7C6C">
      <w:pPr>
        <w:pStyle w:val="PargrafodaLista"/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5D3E0ABF" w14:textId="6640F97F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 xml:space="preserve">Ator principal: </w:t>
      </w:r>
      <w:r w:rsidR="003E16EA">
        <w:rPr>
          <w:rFonts w:ascii="Arial" w:hAnsi="Arial" w:cs="Arial"/>
          <w:bCs/>
          <w:color w:val="000000"/>
          <w:sz w:val="24"/>
          <w:szCs w:val="24"/>
        </w:rPr>
        <w:t>Funcionário</w:t>
      </w:r>
    </w:p>
    <w:p w14:paraId="302F26FE" w14:textId="77777777" w:rsidR="006E7C6C" w:rsidRDefault="006E7C6C" w:rsidP="006E7C6C">
      <w:p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1BF79D71" w14:textId="77777777" w:rsidR="006E7C6C" w:rsidRDefault="006E7C6C" w:rsidP="006E7C6C">
      <w:pPr>
        <w:spacing w:after="48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6E7C6C">
        <w:rPr>
          <w:rFonts w:ascii="Arial" w:hAnsi="Arial" w:cs="Arial"/>
          <w:b/>
          <w:color w:val="000000"/>
          <w:sz w:val="24"/>
          <w:szCs w:val="24"/>
        </w:rPr>
        <w:t>Cenário Principal:</w:t>
      </w:r>
    </w:p>
    <w:p w14:paraId="3319CA03" w14:textId="7ACCD478" w:rsidR="006E7C6C" w:rsidRPr="006E7C6C" w:rsidRDefault="0041472C" w:rsidP="006E7C6C">
      <w:pPr>
        <w:pStyle w:val="PargrafodaLista"/>
        <w:numPr>
          <w:ilvl w:val="0"/>
          <w:numId w:val="22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Usuário realiza a pesquisa dos apontamentos, podendo utilizar filtros.</w:t>
      </w:r>
    </w:p>
    <w:p w14:paraId="7917BE35" w14:textId="17423F95" w:rsidR="006E7C6C" w:rsidRPr="006E7C6C" w:rsidRDefault="0041472C" w:rsidP="006E7C6C">
      <w:pPr>
        <w:pStyle w:val="PargrafodaLista"/>
        <w:numPr>
          <w:ilvl w:val="0"/>
          <w:numId w:val="22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Sistema retorna os valores em tela, podendo </w:t>
      </w:r>
      <w:r w:rsidR="00396D0D">
        <w:rPr>
          <w:rFonts w:ascii="Arial" w:hAnsi="Arial" w:cs="Arial"/>
          <w:bCs/>
          <w:color w:val="000000"/>
          <w:sz w:val="24"/>
          <w:szCs w:val="24"/>
        </w:rPr>
        <w:t>editá-los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dando dois cliques.</w:t>
      </w:r>
    </w:p>
    <w:p w14:paraId="28949D52" w14:textId="5E6D065F" w:rsidR="006E7C6C" w:rsidRPr="006E7C6C" w:rsidRDefault="00396D0D" w:rsidP="006E7C6C">
      <w:pPr>
        <w:pStyle w:val="PargrafodaLista"/>
        <w:numPr>
          <w:ilvl w:val="0"/>
          <w:numId w:val="22"/>
        </w:numPr>
        <w:spacing w:after="48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Sistema libera após realizar a consulta a geração de relatórios em Excel e PDF.</w:t>
      </w:r>
    </w:p>
    <w:p w14:paraId="47E7B629" w14:textId="1F441791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248D2E5" w14:textId="0ECF5E08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4570D48" w14:textId="5AA55BB8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608A070" w14:textId="43E4B383" w:rsidR="00396D0D" w:rsidRDefault="00396D0D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7C7825B" w14:textId="7BE0A7C2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490C159" w14:textId="7056678B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DCF3535" w14:textId="513919E1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6A2AE99" w14:textId="7A10DF99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45EDD60" w14:textId="765FA22F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DDDDE15" w14:textId="539DB2F4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3E726FC" w14:textId="35CF846A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5179B70" w14:textId="3A2BC14B" w:rsidR="002624D0" w:rsidRDefault="002624D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528E120" w14:textId="1A9DEBBC" w:rsidR="00CF4A10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92696C2" wp14:editId="37693D33">
            <wp:simplePos x="0" y="0"/>
            <wp:positionH relativeFrom="page">
              <wp:align>center</wp:align>
            </wp:positionH>
            <wp:positionV relativeFrom="paragraph">
              <wp:posOffset>348484</wp:posOffset>
            </wp:positionV>
            <wp:extent cx="5760085" cy="8147050"/>
            <wp:effectExtent l="0" t="0" r="0" b="6350"/>
            <wp:wrapTopAndBottom/>
            <wp:docPr id="16" name="Imagem 1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texto preto sobre fundo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C4C">
        <w:rPr>
          <w:rFonts w:ascii="Arial" w:hAnsi="Arial" w:cs="Arial"/>
          <w:b/>
          <w:color w:val="000000"/>
          <w:sz w:val="28"/>
          <w:szCs w:val="28"/>
        </w:rPr>
        <w:t>4. Diagramas de Atividades</w:t>
      </w:r>
    </w:p>
    <w:p w14:paraId="5C513ECC" w14:textId="0DCEB8F9" w:rsidR="00CF4A10" w:rsidRDefault="00CF4A10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5685B3C" w14:textId="35AE9DAD" w:rsidR="00906665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263D4BB" wp14:editId="478AAAF0">
            <wp:simplePos x="0" y="0"/>
            <wp:positionH relativeFrom="margin">
              <wp:align>right</wp:align>
            </wp:positionH>
            <wp:positionV relativeFrom="paragraph">
              <wp:posOffset>167092</wp:posOffset>
            </wp:positionV>
            <wp:extent cx="5760085" cy="8147050"/>
            <wp:effectExtent l="0" t="0" r="0" b="6350"/>
            <wp:wrapNone/>
            <wp:docPr id="12" name="Imagem 1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 preto sobre fund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4C05B" w14:textId="34DAA69B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3956429" w14:textId="732DE934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625930A" w14:textId="47201AB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77165C0" w14:textId="41B5115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29D9535" w14:textId="3B3E2AD8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70B0B6F" w14:textId="10482772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A01772B" w14:textId="2470D97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161F24F" w14:textId="7BC5DF1B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CA2E1A8" w14:textId="7B6F0DF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65B2546" w14:textId="241B6BCB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A0CAB60" w14:textId="002427A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8928341" w14:textId="37C223E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DE79C0D" w14:textId="439389A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9D69748" w14:textId="08764860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CC34C96" w14:textId="2B5DFBC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F918AC3" w14:textId="1D8549E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D704449" w14:textId="046B685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3B5DC62" w14:textId="62D46840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9B0587D" w14:textId="4D3F62D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3BFAB20" w14:textId="5C4DD12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FCBAB16" w14:textId="636F3518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C54CC36" w14:textId="1C2AFC1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815312E" w14:textId="62009DB5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BCE37D9" w14:textId="5141309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CF2B407" w14:textId="15F144D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3EAACD7" w14:textId="24853B3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8B71083" w14:textId="6201356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36A72A7" w14:textId="05BD6064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D278923" w14:textId="63704BA9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C8DB3E7" w14:textId="4F53223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3552F8A" w14:textId="259C4ED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14747EA" w14:textId="5D81BF9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422DB70" w14:textId="78494B8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EE34CFD" w14:textId="7777777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55F1C04" w14:textId="7777777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3E2FE76" w14:textId="49496CF0" w:rsidR="00CF4A10" w:rsidRDefault="00D83C4C">
      <w:pPr>
        <w:tabs>
          <w:tab w:val="left" w:pos="2749"/>
        </w:tabs>
        <w:spacing w:after="48" w:line="240" w:lineRule="auto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" w:name="__RefHeading__137_9918533"/>
      <w:bookmarkStart w:id="2" w:name="__RefHeading__199_1993594696"/>
      <w:bookmarkStart w:id="3" w:name="__RefHeading__185_1818306148"/>
      <w:bookmarkStart w:id="4" w:name="__RefHeading__135_9918533"/>
      <w:bookmarkStart w:id="5" w:name="__RefHeading__197_1993594696"/>
      <w:bookmarkStart w:id="6" w:name="__RefHeading__183_1818306148"/>
      <w:bookmarkStart w:id="7" w:name="__RefHeading__113_9918533"/>
      <w:bookmarkStart w:id="8" w:name="__RefHeading__175_1993594696"/>
      <w:bookmarkStart w:id="9" w:name="__RefHeading__161_1818306148"/>
      <w:bookmarkStart w:id="10" w:name="__RefHeading__139_9918533"/>
      <w:bookmarkStart w:id="11" w:name="__RefHeading__201_1993594696"/>
      <w:bookmarkStart w:id="12" w:name="__RefHeading__187_181830614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2E0FF68" w14:textId="0F752CDC" w:rsidR="00CF4A10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4515B79" wp14:editId="535B2276">
            <wp:simplePos x="0" y="0"/>
            <wp:positionH relativeFrom="margin">
              <wp:align>right</wp:align>
            </wp:positionH>
            <wp:positionV relativeFrom="paragraph">
              <wp:posOffset>168450</wp:posOffset>
            </wp:positionV>
            <wp:extent cx="5760085" cy="8147050"/>
            <wp:effectExtent l="0" t="0" r="0" b="6350"/>
            <wp:wrapNone/>
            <wp:docPr id="14" name="Imagem 14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8CE61" w14:textId="5A1C6C5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CFD9DAE" w14:textId="331EC09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1C369E6" w14:textId="06857FA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AC70619" w14:textId="61F7BF3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07A2277" w14:textId="11F2404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E3331EF" w14:textId="2E9ACA5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36EDD73" w14:textId="1C1004D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B059DD4" w14:textId="30DBA25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900100B" w14:textId="0267396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03C380A" w14:textId="5A2B2BE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CB29D10" w14:textId="5AD7B6D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DB40EE1" w14:textId="5FABBA3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A146A3C" w14:textId="3AC24B8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3A923FC" w14:textId="2AD803F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465DCB9" w14:textId="08B1D15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BFACA67" w14:textId="46B6470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794EA53" w14:textId="76EE151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6AB1FBE" w14:textId="48392ED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D0E62CD" w14:textId="3A58482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2E99502" w14:textId="64C4809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CBA5768" w14:textId="552ECE4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35A4B84" w14:textId="2A0FDF3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DF34022" w14:textId="44F83A9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629A34F" w14:textId="0333549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BBAA7E7" w14:textId="6CC193F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3D313AC" w14:textId="08CEBB0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848D9F7" w14:textId="0DDEA1B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0EE99CF" w14:textId="4C8F7A1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74C4AD5" w14:textId="04DF8BD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F05B039" w14:textId="684635C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888E5AF" w14:textId="66E049B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5797EFF" w14:textId="6109E45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389A011" w14:textId="61CE8A6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BA1B17F" w14:textId="1523219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FCB75A3" w14:textId="3B6CF6B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E426256" w14:textId="2BA49BF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A6615FA" w14:textId="6A4D122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EA95C36" wp14:editId="1B8CE519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760085" cy="8147050"/>
            <wp:effectExtent l="0" t="0" r="0" b="6350"/>
            <wp:wrapNone/>
            <wp:docPr id="13" name="Imagem 13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 preto sobre fundo bran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DF36B" w14:textId="1E84DE3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1E83BF5" w14:textId="3A872AE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EBEBB49" w14:textId="0BE93AF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7E33E31" w14:textId="3675E635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D70AC84" w14:textId="56370A6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43B42FC" w14:textId="47A72AD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09A5C4D" w14:textId="3188AA8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342EDF9" w14:textId="5955641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74C8C39" w14:textId="10C9562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43769F2" w14:textId="4BE1B11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7863E92" w14:textId="7B92FBE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F1168E8" w14:textId="28AB8D9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77A7496" w14:textId="5C3F583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894C206" w14:textId="194B73C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8E5D43A" w14:textId="3191FE1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C423DB2" w14:textId="79C22A0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61098A2" w14:textId="491FEA6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777DAE5" w14:textId="7D766D9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79F501C" w14:textId="3E60AA7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046A69E" w14:textId="454D66A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E3D2D64" w14:textId="25EE685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20CECBE" w14:textId="09FEAB5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770126E" w14:textId="74EBD25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0637C8A" w14:textId="7DF7B11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E027A7A" w14:textId="65DF331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E0CF51E" w14:textId="2CD5CF8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06DDBA5" w14:textId="3C4BFFF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6883B45" w14:textId="735692B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B476FB7" w14:textId="5847734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B923730" w14:textId="614924F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9F6FFA9" w14:textId="3FE8C4F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D6986C9" w14:textId="7464993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256EF21" w14:textId="6C20B38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D9358FE" w14:textId="58C9EF4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5EE2D72" w14:textId="798E398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2371DA" w14:textId="5210DEB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5539563" w14:textId="6878B25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44C14DB" wp14:editId="795E941C">
            <wp:simplePos x="0" y="0"/>
            <wp:positionH relativeFrom="page">
              <wp:align>center</wp:align>
            </wp:positionH>
            <wp:positionV relativeFrom="paragraph">
              <wp:posOffset>342265</wp:posOffset>
            </wp:positionV>
            <wp:extent cx="5760085" cy="8147050"/>
            <wp:effectExtent l="0" t="0" r="0" b="6350"/>
            <wp:wrapNone/>
            <wp:docPr id="15" name="Imagem 15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 preto sobre fundo bran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34EFE" w14:textId="7CC9718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6A728EA" w14:textId="65D96F8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1994631" w14:textId="064CCD3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8E338EA" w14:textId="4FB9A55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EED2418" w14:textId="3A742CD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44C417C" w14:textId="7C9A289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568F315" w14:textId="68760B8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A259DC8" w14:textId="3AD3A56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165CA2D" w14:textId="5675AD0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D1AE8C5" w14:textId="7AA7FF8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F1ABF74" w14:textId="402FD39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5D4BA26" w14:textId="73DAECB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1BAC6BD" w14:textId="45E426C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AD8C712" w14:textId="0959AE1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0789D2B" w14:textId="3E325B4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CE498C6" w14:textId="58C59F92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087945C" w14:textId="5C534B9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28896BD" w14:textId="4D0B75D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BB3FD17" w14:textId="5301393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0FDC9DA" w14:textId="5335913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11409A" w14:textId="7D9B339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65F7322" w14:textId="36D0B2A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F6349B8" w14:textId="1F1024D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62E011" w14:textId="713AC55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6B17A49" w14:textId="11AD411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EA647CD" w14:textId="0C1D4B6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AE296A4" w14:textId="41BA04D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857ADB4" w14:textId="76AF9BD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F9A16D" w14:textId="08B2C03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C84F438" w14:textId="2399D3F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F64CF51" w14:textId="39723F8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EFCD7FD" w14:textId="74F707F5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3F9365E" w14:textId="4AA7916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9832EA3" w14:textId="58A0D87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D9E12DF" w14:textId="2446B83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81639EC" w14:textId="17B8FD0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ED0F8A0" w14:textId="4070A38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C5A9F14" w14:textId="10A629D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  <w:color w:val="000000"/>
          <w:szCs w:val="28"/>
        </w:rPr>
        <w:drawing>
          <wp:anchor distT="0" distB="0" distL="114300" distR="114300" simplePos="0" relativeHeight="251664384" behindDoc="0" locked="0" layoutInCell="1" allowOverlap="1" wp14:anchorId="095F2663" wp14:editId="519EFA96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760085" cy="8147050"/>
            <wp:effectExtent l="0" t="0" r="0" b="6350"/>
            <wp:wrapNone/>
            <wp:docPr id="11" name="Imagem 1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elula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6C95" w14:textId="0F509475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15BF797" w14:textId="0C6E12E5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7838432" w14:textId="2B733CC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EF00E49" w14:textId="5A60FED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61DE69B" w14:textId="1732462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00DD3B5" w14:textId="66B63D4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02D47D6" w14:textId="0EF6FE8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F3464F7" w14:textId="5CA9C6A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CC262AF" w14:textId="65A7A4E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CBFEEBC" w14:textId="3CE073D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63CA84A" w14:textId="3010CD9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FAAED60" w14:textId="1DA45885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992A6B" w14:textId="13FD3832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4618A29" w14:textId="5CFE495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25097F3" w14:textId="2A095892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582F70F" w14:textId="6C4CF66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F94D1B6" w14:textId="6B3E114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72A9D2D" w14:textId="3D79433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1BC1025" w14:textId="2EE80F8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2030866" w14:textId="73E0E6E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514060C" w14:textId="661CC14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62F73E1" w14:textId="025226D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4267E29" w14:textId="49FB027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5550BB0" w14:textId="6336CDB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DEAF4A" w14:textId="7EF7956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B2B835B" w14:textId="1B2C38F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7C605E1" w14:textId="5E1184E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11F7BA3" w14:textId="328264E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D1C466" w14:textId="555B3A0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369C361" w14:textId="532DB13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1D0444D" w14:textId="34A0A9B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07E29C0" w14:textId="0D9AA81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80C65B3" w14:textId="21DC635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F2F8209" w14:textId="3C9C767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979ECAD" w14:textId="3579983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4D0667F" w14:textId="1351F0C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BF431E6" wp14:editId="675F56E0">
            <wp:simplePos x="0" y="0"/>
            <wp:positionH relativeFrom="page">
              <wp:align>center</wp:align>
            </wp:positionH>
            <wp:positionV relativeFrom="paragraph">
              <wp:posOffset>340995</wp:posOffset>
            </wp:positionV>
            <wp:extent cx="5760085" cy="8147050"/>
            <wp:effectExtent l="0" t="0" r="0" b="6350"/>
            <wp:wrapNone/>
            <wp:docPr id="10" name="Imagem 10" descr="Uma imagem contendo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relóg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4333A" w14:textId="3A28676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918343E" w14:textId="4098F78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75BE68E" w14:textId="0A5EC632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2478FCC" w14:textId="0E64439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7823128" w14:textId="6711074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E3E0CA1" w14:textId="7F1A7AB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CE31971" w14:textId="61CA0E1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1880D94" w14:textId="29D42B5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D3CA691" w14:textId="339856A1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BD50AA6" w14:textId="0216D45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4EB0416" w14:textId="370898C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FDA13DC" w14:textId="4C38CBA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9E941EC" w14:textId="4492D16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F792281" w14:textId="4BEB5E1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1C211F4" w14:textId="0114EC9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B8F7AD8" w14:textId="0F02DE6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261A5FE" w14:textId="7C8BA73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8F639AB" w14:textId="75009F2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6418845" w14:textId="2B15B2D5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A7A6134" w14:textId="43F0013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96ADE5C" w14:textId="43E171A6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AD1BB4E" w14:textId="1B0B7C8D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2B5DF34" w14:textId="3640874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492DA9A" w14:textId="70D9330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787F274" w14:textId="156D34AB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98A4683" w14:textId="68BFC084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F49793F" w14:textId="60BD31F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531AC0A" w14:textId="6DA1CC07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31D24EC" w14:textId="401E5FA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848757D" w14:textId="3ED024D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222EDB4" w14:textId="2105EDCE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B80C263" w14:textId="15AE45E8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9BC8529" w14:textId="331BFB9C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15D4C72" w14:textId="134A6DA9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95DA15F" w14:textId="08047D1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F3FFBC7" w14:textId="44AAD703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9076022" w14:textId="60F96CA2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5742414F" wp14:editId="5BC96B4D">
            <wp:simplePos x="0" y="0"/>
            <wp:positionH relativeFrom="page">
              <wp:align>center</wp:align>
            </wp:positionH>
            <wp:positionV relativeFrom="paragraph">
              <wp:posOffset>342506</wp:posOffset>
            </wp:positionV>
            <wp:extent cx="5760085" cy="8147050"/>
            <wp:effectExtent l="0" t="0" r="0" b="6350"/>
            <wp:wrapNone/>
            <wp:docPr id="9" name="Imagem 9" descr="Uma imagem contendo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relóg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6D81D" w14:textId="5D1DF82F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D996BA0" w14:textId="088831A0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8357E94" w14:textId="168DD7C2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5F169EA" w14:textId="2D47132A" w:rsidR="00EB2FA6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B91F50A" w14:textId="3D5AD711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18756D4" w14:textId="751E0C59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32CDCFF" w14:textId="50F35FA1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0C7D079" w14:textId="0978FA4E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898198F" w14:textId="526307D0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E6E1E88" w14:textId="7861C5A0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316D2A4" w14:textId="6082EBA9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C426546" w14:textId="54962A88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E277799" w14:textId="5B23F95A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E21EA8F" w14:textId="463022E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FB7BF2D" w14:textId="072DF13A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88BE350" w14:textId="799C321A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83AF891" w14:textId="095ECCE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4E6DDD6" w14:textId="77D9052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BA77BAA" w14:textId="4340022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99F3A09" w14:textId="3C8210A9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4C5EF5F" w14:textId="187CF06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C1F2737" w14:textId="2230184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A1F8D6B" w14:textId="17811BD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F16A688" w14:textId="32FF808E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EF39690" w14:textId="31E3D706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CBCCA50" w14:textId="41AA1D54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633F72F" w14:textId="029E8D7C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7A6857F" w14:textId="6A5C1C7F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ABE304A" w14:textId="1D4F864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EDE8A17" w14:textId="0A644E5B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51E9CCD" w14:textId="4272309A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1BF4C67" w14:textId="12E2D7B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3799E0F" w14:textId="0BB1697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30289131" w14:textId="1F56C1CB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E555D0A" w14:textId="0BDF2FBD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0C3716BE" w14:textId="38702987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50235AF" w14:textId="4D5BF9B3" w:rsidR="00906665" w:rsidRDefault="0090666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44B761BC" w14:textId="592DE0A4" w:rsidR="00906665" w:rsidRDefault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  <w:color w:val="000000"/>
          <w:szCs w:val="28"/>
        </w:rPr>
        <w:drawing>
          <wp:anchor distT="0" distB="0" distL="114300" distR="114300" simplePos="0" relativeHeight="251667456" behindDoc="0" locked="0" layoutInCell="1" allowOverlap="1" wp14:anchorId="661DA1E5" wp14:editId="500FD4E9">
            <wp:simplePos x="0" y="0"/>
            <wp:positionH relativeFrom="margin">
              <wp:align>right</wp:align>
            </wp:positionH>
            <wp:positionV relativeFrom="paragraph">
              <wp:posOffset>73550</wp:posOffset>
            </wp:positionV>
            <wp:extent cx="5760085" cy="8147050"/>
            <wp:effectExtent l="0" t="0" r="0" b="6350"/>
            <wp:wrapNone/>
            <wp:docPr id="8" name="Imagem 8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texto preto sobre fundo branc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31F36" w14:textId="3773202D" w:rsidR="00CF4A10" w:rsidRDefault="00CF4A10">
      <w:pPr>
        <w:spacing w:after="48" w:line="240" w:lineRule="auto"/>
        <w:rPr>
          <w:rFonts w:ascii="Arial" w:hAnsi="Arial" w:cs="Arial"/>
          <w:b/>
          <w:sz w:val="28"/>
          <w:szCs w:val="24"/>
        </w:rPr>
      </w:pPr>
    </w:p>
    <w:p w14:paraId="0F25787B" w14:textId="6CA5206D" w:rsidR="00EB2FA6" w:rsidRDefault="00EB2FA6" w:rsidP="00EB2FA6">
      <w:pPr>
        <w:spacing w:after="48" w:line="240" w:lineRule="auto"/>
      </w:pPr>
    </w:p>
    <w:p w14:paraId="3039D176" w14:textId="35256320" w:rsidR="00EB2FA6" w:rsidRDefault="00EB2FA6" w:rsidP="00EB2FA6">
      <w:pPr>
        <w:spacing w:after="48" w:line="240" w:lineRule="auto"/>
      </w:pPr>
    </w:p>
    <w:p w14:paraId="7658927F" w14:textId="3EF9041A" w:rsidR="00EB2FA6" w:rsidRDefault="00EB2FA6" w:rsidP="00EB2FA6">
      <w:pPr>
        <w:spacing w:after="48" w:line="240" w:lineRule="auto"/>
      </w:pPr>
    </w:p>
    <w:p w14:paraId="721F3DEC" w14:textId="339776D4" w:rsidR="00EB2FA6" w:rsidRDefault="00EB2FA6" w:rsidP="00EB2FA6">
      <w:pPr>
        <w:spacing w:after="48" w:line="240" w:lineRule="auto"/>
      </w:pPr>
    </w:p>
    <w:p w14:paraId="54B672AA" w14:textId="33F26566" w:rsidR="00EB2FA6" w:rsidRDefault="00EB2FA6" w:rsidP="00EB2FA6">
      <w:pPr>
        <w:spacing w:after="48" w:line="240" w:lineRule="auto"/>
      </w:pPr>
    </w:p>
    <w:p w14:paraId="6C4702B1" w14:textId="7B3F285F" w:rsidR="00EB2FA6" w:rsidRDefault="00EB2FA6" w:rsidP="00EB2FA6">
      <w:pPr>
        <w:spacing w:after="48" w:line="240" w:lineRule="auto"/>
      </w:pPr>
    </w:p>
    <w:p w14:paraId="40FCD041" w14:textId="3DCE1E50" w:rsidR="00EB2FA6" w:rsidRDefault="00EB2FA6" w:rsidP="00EB2FA6">
      <w:pPr>
        <w:spacing w:after="48" w:line="240" w:lineRule="auto"/>
      </w:pPr>
    </w:p>
    <w:p w14:paraId="276DAE98" w14:textId="35CFB44B" w:rsidR="00EB2FA6" w:rsidRDefault="00EB2FA6" w:rsidP="00EB2FA6">
      <w:pPr>
        <w:spacing w:after="48" w:line="240" w:lineRule="auto"/>
      </w:pPr>
    </w:p>
    <w:p w14:paraId="7C446820" w14:textId="7CB2F760" w:rsidR="00EB2FA6" w:rsidRDefault="00EB2FA6" w:rsidP="00EB2FA6">
      <w:pPr>
        <w:spacing w:after="48" w:line="240" w:lineRule="auto"/>
      </w:pPr>
    </w:p>
    <w:p w14:paraId="3E4BC8E3" w14:textId="31764B76" w:rsidR="00EB2FA6" w:rsidRDefault="00EB2FA6" w:rsidP="00EB2FA6">
      <w:pPr>
        <w:spacing w:after="48" w:line="240" w:lineRule="auto"/>
      </w:pPr>
    </w:p>
    <w:p w14:paraId="00D43733" w14:textId="68564151" w:rsidR="00EB2FA6" w:rsidRDefault="00EB2FA6" w:rsidP="00EB2FA6">
      <w:pPr>
        <w:spacing w:after="48" w:line="240" w:lineRule="auto"/>
      </w:pPr>
    </w:p>
    <w:p w14:paraId="5014BD8E" w14:textId="5E1B9D51" w:rsidR="00EB2FA6" w:rsidRDefault="00EB2FA6" w:rsidP="00EB2FA6">
      <w:pPr>
        <w:spacing w:after="48" w:line="240" w:lineRule="auto"/>
      </w:pPr>
    </w:p>
    <w:p w14:paraId="3DE67EFB" w14:textId="4EA237B4" w:rsidR="00EB2FA6" w:rsidRDefault="00EB2FA6" w:rsidP="00EB2FA6">
      <w:pPr>
        <w:spacing w:after="48" w:line="240" w:lineRule="auto"/>
      </w:pPr>
    </w:p>
    <w:p w14:paraId="403FCA09" w14:textId="6A368658" w:rsidR="00EB2FA6" w:rsidRDefault="00EB2FA6" w:rsidP="00EB2FA6">
      <w:pPr>
        <w:spacing w:after="48" w:line="240" w:lineRule="auto"/>
      </w:pPr>
    </w:p>
    <w:p w14:paraId="48CCDE52" w14:textId="7679CF65" w:rsidR="00EB2FA6" w:rsidRDefault="00EB2FA6" w:rsidP="00EB2FA6">
      <w:pPr>
        <w:spacing w:after="48" w:line="240" w:lineRule="auto"/>
      </w:pPr>
    </w:p>
    <w:p w14:paraId="3A164D34" w14:textId="049C92F2" w:rsidR="00EB2FA6" w:rsidRDefault="00EB2FA6" w:rsidP="00EB2FA6">
      <w:pPr>
        <w:spacing w:after="48" w:line="240" w:lineRule="auto"/>
      </w:pPr>
    </w:p>
    <w:p w14:paraId="05BDF33B" w14:textId="6328E371" w:rsidR="00EB2FA6" w:rsidRDefault="00EB2FA6" w:rsidP="00EB2FA6">
      <w:pPr>
        <w:spacing w:after="48" w:line="240" w:lineRule="auto"/>
      </w:pPr>
    </w:p>
    <w:p w14:paraId="32AA4B0E" w14:textId="4A0E2C3B" w:rsidR="00EB2FA6" w:rsidRDefault="00EB2FA6" w:rsidP="00EB2FA6">
      <w:pPr>
        <w:spacing w:after="48" w:line="240" w:lineRule="auto"/>
      </w:pPr>
    </w:p>
    <w:p w14:paraId="1CC3AC9A" w14:textId="19C14945" w:rsidR="00EB2FA6" w:rsidRDefault="00EB2FA6" w:rsidP="00EB2FA6">
      <w:pPr>
        <w:spacing w:after="48" w:line="240" w:lineRule="auto"/>
      </w:pPr>
    </w:p>
    <w:p w14:paraId="27248DD2" w14:textId="40617C25" w:rsidR="00EB2FA6" w:rsidRDefault="00EB2FA6" w:rsidP="00EB2FA6">
      <w:pPr>
        <w:spacing w:after="48" w:line="240" w:lineRule="auto"/>
      </w:pPr>
    </w:p>
    <w:p w14:paraId="76E45C86" w14:textId="31BE6CA7" w:rsidR="00EB2FA6" w:rsidRDefault="00EB2FA6" w:rsidP="00EB2FA6">
      <w:pPr>
        <w:spacing w:after="48" w:line="240" w:lineRule="auto"/>
      </w:pPr>
    </w:p>
    <w:p w14:paraId="715B12C3" w14:textId="4DEBC9B6" w:rsidR="00EB2FA6" w:rsidRDefault="00EB2FA6" w:rsidP="00EB2FA6">
      <w:pPr>
        <w:spacing w:after="48" w:line="240" w:lineRule="auto"/>
      </w:pPr>
    </w:p>
    <w:p w14:paraId="69A62328" w14:textId="259F9FC8" w:rsidR="00EB2FA6" w:rsidRDefault="00EB2FA6" w:rsidP="00EB2FA6">
      <w:pPr>
        <w:spacing w:after="48" w:line="240" w:lineRule="auto"/>
      </w:pPr>
    </w:p>
    <w:p w14:paraId="77C184DC" w14:textId="5612D785" w:rsidR="00EB2FA6" w:rsidRDefault="00EB2FA6" w:rsidP="00EB2FA6">
      <w:pPr>
        <w:spacing w:after="48" w:line="240" w:lineRule="auto"/>
      </w:pPr>
    </w:p>
    <w:p w14:paraId="2BE2DCDD" w14:textId="393FD211" w:rsidR="00EB2FA6" w:rsidRDefault="00EB2FA6" w:rsidP="00EB2FA6">
      <w:pPr>
        <w:spacing w:after="48" w:line="240" w:lineRule="auto"/>
      </w:pPr>
    </w:p>
    <w:p w14:paraId="606AB076" w14:textId="78009A59" w:rsidR="00EB2FA6" w:rsidRDefault="00EB2FA6" w:rsidP="00EB2FA6">
      <w:pPr>
        <w:spacing w:after="48" w:line="240" w:lineRule="auto"/>
      </w:pPr>
    </w:p>
    <w:p w14:paraId="4A2E2F5C" w14:textId="68DBACF8" w:rsidR="00EB2FA6" w:rsidRDefault="00EB2FA6" w:rsidP="00EB2FA6">
      <w:pPr>
        <w:spacing w:after="48" w:line="240" w:lineRule="auto"/>
      </w:pPr>
    </w:p>
    <w:p w14:paraId="4E878A0C" w14:textId="40C7D40A" w:rsidR="00EB2FA6" w:rsidRDefault="00EB2FA6" w:rsidP="00EB2FA6">
      <w:pPr>
        <w:spacing w:after="48" w:line="240" w:lineRule="auto"/>
      </w:pPr>
    </w:p>
    <w:p w14:paraId="4D1E49C4" w14:textId="1E00BEA5" w:rsidR="00EB2FA6" w:rsidRDefault="00EB2FA6" w:rsidP="00EB2FA6">
      <w:pPr>
        <w:spacing w:after="48" w:line="240" w:lineRule="auto"/>
      </w:pPr>
    </w:p>
    <w:p w14:paraId="1D9E7CA3" w14:textId="642031A2" w:rsidR="00EB2FA6" w:rsidRDefault="00EB2FA6" w:rsidP="00EB2FA6">
      <w:pPr>
        <w:spacing w:after="48" w:line="240" w:lineRule="auto"/>
      </w:pPr>
    </w:p>
    <w:p w14:paraId="421D0B70" w14:textId="6F4C9DA1" w:rsidR="00EB2FA6" w:rsidRDefault="00EB2FA6" w:rsidP="00EB2FA6">
      <w:pPr>
        <w:spacing w:after="48" w:line="240" w:lineRule="auto"/>
      </w:pPr>
    </w:p>
    <w:p w14:paraId="69481070" w14:textId="0CAB88B5" w:rsidR="00EB2FA6" w:rsidRDefault="00EB2FA6" w:rsidP="00EB2FA6">
      <w:pPr>
        <w:spacing w:after="48" w:line="240" w:lineRule="auto"/>
      </w:pPr>
    </w:p>
    <w:p w14:paraId="2BA85070" w14:textId="7ED2BBEC" w:rsidR="00EB2FA6" w:rsidRDefault="00EB2FA6" w:rsidP="00EB2FA6">
      <w:pPr>
        <w:spacing w:after="48" w:line="240" w:lineRule="auto"/>
      </w:pPr>
    </w:p>
    <w:p w14:paraId="75803DE0" w14:textId="77777777" w:rsidR="00EB2FA6" w:rsidRDefault="00EB2FA6" w:rsidP="00EB2FA6">
      <w:pPr>
        <w:spacing w:after="48" w:line="240" w:lineRule="auto"/>
      </w:pPr>
    </w:p>
    <w:p w14:paraId="1081AC42" w14:textId="59BA2522" w:rsidR="00EB2FA6" w:rsidRDefault="00EB2FA6" w:rsidP="00EB2FA6">
      <w:pPr>
        <w:spacing w:after="48" w:line="240" w:lineRule="auto"/>
      </w:pPr>
    </w:p>
    <w:p w14:paraId="552F7C4A" w14:textId="19C01527" w:rsidR="00EB2FA6" w:rsidRDefault="00EB2FA6" w:rsidP="00EB2FA6">
      <w:pPr>
        <w:spacing w:after="48" w:line="240" w:lineRule="auto"/>
      </w:pPr>
    </w:p>
    <w:p w14:paraId="78F82CB7" w14:textId="63D8677B" w:rsidR="00EB2FA6" w:rsidRDefault="00EB2FA6" w:rsidP="00EB2FA6">
      <w:pPr>
        <w:spacing w:after="48" w:line="240" w:lineRule="auto"/>
      </w:pPr>
    </w:p>
    <w:p w14:paraId="0006D565" w14:textId="213532E6" w:rsidR="00EB2FA6" w:rsidRDefault="00EB2FA6" w:rsidP="00EB2FA6">
      <w:pPr>
        <w:spacing w:after="48" w:line="240" w:lineRule="auto"/>
      </w:pPr>
    </w:p>
    <w:p w14:paraId="10EE65AB" w14:textId="24BF1682" w:rsidR="00EB2FA6" w:rsidRDefault="00EB2FA6" w:rsidP="00EB2FA6">
      <w:pPr>
        <w:spacing w:after="48" w:line="240" w:lineRule="auto"/>
      </w:pPr>
    </w:p>
    <w:p w14:paraId="51CF3458" w14:textId="1517F9E0" w:rsidR="00EB2FA6" w:rsidRDefault="00EB2FA6" w:rsidP="00EB2FA6">
      <w:pPr>
        <w:spacing w:after="48" w:line="240" w:lineRule="auto"/>
      </w:pPr>
    </w:p>
    <w:p w14:paraId="53D9BB0C" w14:textId="62E9AFCC" w:rsidR="00EB2FA6" w:rsidRDefault="00EB2FA6" w:rsidP="00EB2FA6">
      <w:pPr>
        <w:spacing w:after="48" w:line="240" w:lineRule="auto"/>
      </w:pPr>
    </w:p>
    <w:p w14:paraId="3A0A094A" w14:textId="2E13301B" w:rsidR="00EB2FA6" w:rsidRDefault="00EB2FA6" w:rsidP="00EB2FA6">
      <w:pPr>
        <w:spacing w:after="48" w:line="240" w:lineRule="auto"/>
      </w:pPr>
    </w:p>
    <w:p w14:paraId="31293594" w14:textId="14F94A55" w:rsidR="00EB2FA6" w:rsidRDefault="00EB2FA6" w:rsidP="00EB2FA6">
      <w:pPr>
        <w:spacing w:after="48" w:line="240" w:lineRule="auto"/>
      </w:pPr>
    </w:p>
    <w:p w14:paraId="3AA55102" w14:textId="7321810E" w:rsidR="00EB2FA6" w:rsidRDefault="00EB2FA6" w:rsidP="00EB2FA6">
      <w:pPr>
        <w:spacing w:after="48" w:line="240" w:lineRule="auto"/>
      </w:pPr>
    </w:p>
    <w:p w14:paraId="6760F34A" w14:textId="56F33342" w:rsidR="00EB2FA6" w:rsidRDefault="00EB2FA6" w:rsidP="00EB2FA6">
      <w:pPr>
        <w:spacing w:after="48" w:line="240" w:lineRule="auto"/>
      </w:pPr>
    </w:p>
    <w:p w14:paraId="27FF222D" w14:textId="77777777" w:rsidR="00EB2FA6" w:rsidRDefault="00EB2FA6" w:rsidP="00EB2FA6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5. Diagrama Entidade Relacionamento ou Modelo Relacional</w:t>
      </w:r>
    </w:p>
    <w:p w14:paraId="0F02E339" w14:textId="7CD3BCD2" w:rsidR="00EB2FA6" w:rsidRDefault="00EB2FA6" w:rsidP="00EB2FA6">
      <w:pPr>
        <w:spacing w:after="48" w:line="240" w:lineRule="auto"/>
      </w:pPr>
    </w:p>
    <w:p w14:paraId="61FFD08E" w14:textId="4E60517A" w:rsidR="00EB2FA6" w:rsidRDefault="00BA6FBA" w:rsidP="00EB2FA6">
      <w:pPr>
        <w:spacing w:after="48" w:line="24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E898718" wp14:editId="7D426102">
            <wp:simplePos x="0" y="0"/>
            <wp:positionH relativeFrom="column">
              <wp:posOffset>-381027</wp:posOffset>
            </wp:positionH>
            <wp:positionV relativeFrom="paragraph">
              <wp:posOffset>297401</wp:posOffset>
            </wp:positionV>
            <wp:extent cx="6201410" cy="4030980"/>
            <wp:effectExtent l="0" t="0" r="8890" b="7620"/>
            <wp:wrapTopAndBottom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17234" w14:textId="4E0C7138" w:rsidR="00EB2FA6" w:rsidRDefault="00EB2FA6" w:rsidP="00EB2FA6">
      <w:pPr>
        <w:spacing w:after="48" w:line="240" w:lineRule="auto"/>
      </w:pPr>
    </w:p>
    <w:p w14:paraId="5419DDF9" w14:textId="12094A34" w:rsidR="00EB2FA6" w:rsidRDefault="00EB2FA6" w:rsidP="00EB2FA6">
      <w:pPr>
        <w:spacing w:after="48" w:line="240" w:lineRule="auto"/>
      </w:pPr>
    </w:p>
    <w:p w14:paraId="72F67CE1" w14:textId="7807924B" w:rsidR="00EB2FA6" w:rsidRDefault="00EB2FA6" w:rsidP="00EB2FA6">
      <w:pPr>
        <w:spacing w:after="48" w:line="240" w:lineRule="auto"/>
      </w:pPr>
    </w:p>
    <w:p w14:paraId="2A025656" w14:textId="09FCD355" w:rsidR="00EB2FA6" w:rsidRDefault="00EB2FA6" w:rsidP="00EB2FA6">
      <w:pPr>
        <w:spacing w:after="48" w:line="240" w:lineRule="auto"/>
      </w:pPr>
    </w:p>
    <w:p w14:paraId="21DFC7ED" w14:textId="19C968D5" w:rsidR="00EB2FA6" w:rsidRDefault="00EB2FA6" w:rsidP="00EB2FA6">
      <w:pPr>
        <w:spacing w:after="48" w:line="240" w:lineRule="auto"/>
      </w:pPr>
    </w:p>
    <w:p w14:paraId="70B6164A" w14:textId="6272D4CC" w:rsidR="00EB2FA6" w:rsidRDefault="00EB2FA6" w:rsidP="00EB2FA6">
      <w:pPr>
        <w:spacing w:after="48" w:line="240" w:lineRule="auto"/>
      </w:pPr>
    </w:p>
    <w:p w14:paraId="5A8FDFD8" w14:textId="2D3EBAB9" w:rsidR="00EB2FA6" w:rsidRDefault="00EB2FA6" w:rsidP="00EB2FA6">
      <w:pPr>
        <w:spacing w:after="48" w:line="240" w:lineRule="auto"/>
      </w:pPr>
    </w:p>
    <w:p w14:paraId="68490B03" w14:textId="5A57D01B" w:rsidR="00EB2FA6" w:rsidRDefault="00EB2FA6" w:rsidP="00EB2FA6">
      <w:pPr>
        <w:spacing w:after="48" w:line="240" w:lineRule="auto"/>
      </w:pPr>
    </w:p>
    <w:p w14:paraId="6C9791B1" w14:textId="03552FDD" w:rsidR="00EB2FA6" w:rsidRDefault="00EB2FA6" w:rsidP="00EB2FA6">
      <w:pPr>
        <w:spacing w:after="48" w:line="240" w:lineRule="auto"/>
      </w:pPr>
    </w:p>
    <w:p w14:paraId="29858634" w14:textId="027A37AF" w:rsidR="00EB2FA6" w:rsidRDefault="00EB2FA6" w:rsidP="00EB2FA6">
      <w:pPr>
        <w:spacing w:after="48" w:line="240" w:lineRule="auto"/>
      </w:pPr>
    </w:p>
    <w:p w14:paraId="25B6F04B" w14:textId="762D3E2B" w:rsidR="00EB2FA6" w:rsidRDefault="00EB2FA6" w:rsidP="00EB2FA6">
      <w:pPr>
        <w:spacing w:after="48" w:line="240" w:lineRule="auto"/>
      </w:pPr>
    </w:p>
    <w:p w14:paraId="40B6EF0F" w14:textId="2B80FA9F" w:rsidR="00EB2FA6" w:rsidRDefault="00EB2FA6" w:rsidP="00EB2FA6">
      <w:pPr>
        <w:spacing w:after="48" w:line="240" w:lineRule="auto"/>
      </w:pPr>
    </w:p>
    <w:p w14:paraId="59B84313" w14:textId="6D6E7E45" w:rsidR="00EB2FA6" w:rsidRDefault="00EB2FA6" w:rsidP="00EB2FA6">
      <w:pPr>
        <w:spacing w:after="48" w:line="240" w:lineRule="auto"/>
      </w:pPr>
    </w:p>
    <w:p w14:paraId="3E60B931" w14:textId="1FAD7208" w:rsidR="00EB2FA6" w:rsidRDefault="00EB2FA6" w:rsidP="00EB2FA6">
      <w:pPr>
        <w:spacing w:after="48" w:line="240" w:lineRule="auto"/>
      </w:pPr>
    </w:p>
    <w:p w14:paraId="5BFC5F97" w14:textId="066B3228" w:rsidR="00EB2FA6" w:rsidRDefault="00EB2FA6" w:rsidP="00EB2FA6">
      <w:pPr>
        <w:spacing w:after="48" w:line="240" w:lineRule="auto"/>
      </w:pPr>
    </w:p>
    <w:p w14:paraId="2B3BFBA0" w14:textId="1AA91923" w:rsidR="00EB2FA6" w:rsidRDefault="00EB2FA6" w:rsidP="00EB2FA6">
      <w:pPr>
        <w:spacing w:after="48" w:line="240" w:lineRule="auto"/>
      </w:pPr>
    </w:p>
    <w:p w14:paraId="6C74249C" w14:textId="44CCDDA9" w:rsidR="00EB2FA6" w:rsidRDefault="00EB2FA6" w:rsidP="00EB2FA6">
      <w:pPr>
        <w:spacing w:after="48" w:line="240" w:lineRule="auto"/>
      </w:pPr>
    </w:p>
    <w:p w14:paraId="1D24E13F" w14:textId="299E060B" w:rsidR="00EB2FA6" w:rsidRDefault="00EB2FA6" w:rsidP="00EB2FA6">
      <w:pPr>
        <w:spacing w:after="48" w:line="240" w:lineRule="auto"/>
      </w:pPr>
    </w:p>
    <w:p w14:paraId="3B8EA4E8" w14:textId="4AE3A3B9" w:rsidR="00EB2FA6" w:rsidRDefault="00EB2FA6" w:rsidP="00EB2FA6">
      <w:pPr>
        <w:spacing w:after="48" w:line="240" w:lineRule="auto"/>
      </w:pPr>
    </w:p>
    <w:p w14:paraId="183AC112" w14:textId="602290E2" w:rsidR="00EB2FA6" w:rsidRDefault="00EB2FA6" w:rsidP="00EB2FA6">
      <w:pPr>
        <w:spacing w:after="48" w:line="240" w:lineRule="auto"/>
      </w:pPr>
    </w:p>
    <w:p w14:paraId="291D0698" w14:textId="77777777" w:rsidR="00BA6FBA" w:rsidRDefault="00BA6FBA" w:rsidP="00EB2FA6">
      <w:pPr>
        <w:spacing w:after="48" w:line="240" w:lineRule="auto"/>
      </w:pPr>
    </w:p>
    <w:p w14:paraId="2078EA55" w14:textId="59C27AE5" w:rsidR="00EB2FA6" w:rsidRDefault="00EB2FA6" w:rsidP="00EB2FA6">
      <w:pPr>
        <w:spacing w:after="48" w:line="240" w:lineRule="auto"/>
      </w:pPr>
    </w:p>
    <w:p w14:paraId="14F18FFE" w14:textId="122DACDD" w:rsidR="00EB2FA6" w:rsidRDefault="00EB2FA6" w:rsidP="00EB2FA6">
      <w:pPr>
        <w:spacing w:after="48" w:line="240" w:lineRule="auto"/>
      </w:pPr>
    </w:p>
    <w:p w14:paraId="253D5769" w14:textId="3F1091B4" w:rsidR="0067490F" w:rsidRDefault="0067490F" w:rsidP="0067490F">
      <w:pPr>
        <w:pStyle w:val="Corpodetexto"/>
        <w:tabs>
          <w:tab w:val="left" w:pos="284"/>
        </w:tabs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6. Diagrama de Classes</w:t>
      </w:r>
    </w:p>
    <w:p w14:paraId="5AF1E1D3" w14:textId="154529B6" w:rsidR="00EB2FA6" w:rsidRDefault="00EB2FA6" w:rsidP="00EB2FA6">
      <w:pPr>
        <w:spacing w:after="48" w:line="240" w:lineRule="auto"/>
      </w:pPr>
    </w:p>
    <w:p w14:paraId="70DB54E3" w14:textId="4FDD58EF" w:rsidR="00EB2FA6" w:rsidRDefault="00EB2FA6" w:rsidP="00EB2FA6">
      <w:pPr>
        <w:spacing w:after="48" w:line="240" w:lineRule="auto"/>
      </w:pPr>
    </w:p>
    <w:p w14:paraId="29C4289D" w14:textId="195DE0FE" w:rsidR="00EB2FA6" w:rsidRDefault="00EB3EF1" w:rsidP="00EB2FA6">
      <w:pPr>
        <w:spacing w:after="48"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156C46" wp14:editId="47C8CECA">
            <wp:simplePos x="0" y="0"/>
            <wp:positionH relativeFrom="column">
              <wp:posOffset>-635000</wp:posOffset>
            </wp:positionH>
            <wp:positionV relativeFrom="paragraph">
              <wp:posOffset>265430</wp:posOffset>
            </wp:positionV>
            <wp:extent cx="6817995" cy="4533900"/>
            <wp:effectExtent l="0" t="0" r="190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531B7" w14:textId="7B14B2A7" w:rsidR="00EB2FA6" w:rsidRDefault="00EB2FA6" w:rsidP="00EB2FA6">
      <w:pPr>
        <w:spacing w:after="48" w:line="240" w:lineRule="auto"/>
      </w:pPr>
    </w:p>
    <w:p w14:paraId="4D4D1B59" w14:textId="36C45049" w:rsidR="00EB2FA6" w:rsidRDefault="00EB2FA6" w:rsidP="00EB2FA6">
      <w:pPr>
        <w:spacing w:after="48" w:line="240" w:lineRule="auto"/>
      </w:pPr>
    </w:p>
    <w:p w14:paraId="1AA5E75B" w14:textId="70E26EC7" w:rsidR="00EB2FA6" w:rsidRDefault="00EB2FA6" w:rsidP="00EB2FA6">
      <w:pPr>
        <w:spacing w:after="48" w:line="240" w:lineRule="auto"/>
      </w:pPr>
    </w:p>
    <w:p w14:paraId="209F6FC6" w14:textId="307E0121" w:rsidR="00EB2FA6" w:rsidRDefault="00EB3EF1" w:rsidP="00EB2FA6">
      <w:pPr>
        <w:spacing w:after="48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0CDB5646" wp14:editId="67FD4DD3">
                <wp:extent cx="304800" cy="304800"/>
                <wp:effectExtent l="0" t="0" r="0" b="0"/>
                <wp:docPr id="20" name="Retângulo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759D99" id="Retângulo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l08AEAAMcDAAAOAAAAZHJzL2Uyb0RvYy54bWysU12O0zAQfkfiDpbfadJSYImarla7WoS0&#10;wIqFA0wdJ7FIPGbsNC3H4Sp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YSZdPABAADH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6BBB37E7" w14:textId="085C79E1" w:rsidR="00EB2FA6" w:rsidRDefault="00EB2FA6" w:rsidP="00EB2FA6">
      <w:pPr>
        <w:spacing w:after="48" w:line="240" w:lineRule="auto"/>
      </w:pPr>
    </w:p>
    <w:p w14:paraId="5EBC6203" w14:textId="7C08EC8C" w:rsidR="00EB2FA6" w:rsidRDefault="00EB2FA6" w:rsidP="00EB2FA6">
      <w:pPr>
        <w:spacing w:after="48" w:line="240" w:lineRule="auto"/>
      </w:pPr>
    </w:p>
    <w:p w14:paraId="7D67A06E" w14:textId="0B82999F" w:rsidR="00EB2FA6" w:rsidRDefault="00EB2FA6" w:rsidP="00EB2FA6">
      <w:pPr>
        <w:spacing w:after="48" w:line="240" w:lineRule="auto"/>
      </w:pPr>
    </w:p>
    <w:p w14:paraId="2C4C0D67" w14:textId="7CAAFB6F" w:rsidR="00EB2FA6" w:rsidRDefault="00EB2FA6" w:rsidP="00EB2FA6">
      <w:pPr>
        <w:spacing w:after="48" w:line="240" w:lineRule="auto"/>
      </w:pPr>
    </w:p>
    <w:p w14:paraId="467CDB6B" w14:textId="3EFA68B8" w:rsidR="00EB2FA6" w:rsidRDefault="00EB2FA6" w:rsidP="00EB2FA6">
      <w:pPr>
        <w:spacing w:after="48" w:line="240" w:lineRule="auto"/>
      </w:pPr>
    </w:p>
    <w:p w14:paraId="2790344F" w14:textId="62338FE4" w:rsidR="00EB2FA6" w:rsidRDefault="00EB2FA6" w:rsidP="00EB2FA6">
      <w:pPr>
        <w:spacing w:after="48" w:line="240" w:lineRule="auto"/>
      </w:pPr>
    </w:p>
    <w:p w14:paraId="6F240BD2" w14:textId="54E66A01" w:rsidR="00EB2FA6" w:rsidRDefault="00EB2FA6" w:rsidP="00EB2FA6">
      <w:pPr>
        <w:spacing w:after="48" w:line="240" w:lineRule="auto"/>
      </w:pPr>
    </w:p>
    <w:p w14:paraId="267D85CD" w14:textId="3882D05B" w:rsidR="00EB2FA6" w:rsidRDefault="00EB2FA6" w:rsidP="00EB2FA6">
      <w:pPr>
        <w:spacing w:after="48" w:line="240" w:lineRule="auto"/>
      </w:pPr>
    </w:p>
    <w:p w14:paraId="0D800675" w14:textId="0384705A" w:rsidR="00EB2FA6" w:rsidRDefault="00EB2FA6" w:rsidP="00EB2FA6">
      <w:pPr>
        <w:spacing w:after="48" w:line="240" w:lineRule="auto"/>
      </w:pPr>
    </w:p>
    <w:p w14:paraId="02894E54" w14:textId="3F725DD2" w:rsidR="00EB2FA6" w:rsidRDefault="00EB3EF1" w:rsidP="00EB2FA6">
      <w:pPr>
        <w:spacing w:after="48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330D7B94" wp14:editId="6B8FE298">
                <wp:extent cx="304800" cy="304800"/>
                <wp:effectExtent l="0" t="0" r="0" b="0"/>
                <wp:docPr id="19" name="Retâ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4A07C9" id="Retâ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dZ51vABAADH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EB2FA6">
      <w:headerReference w:type="default" r:id="rId22"/>
      <w:footerReference w:type="default" r:id="rId23"/>
      <w:pgSz w:w="11906" w:h="16838"/>
      <w:pgMar w:top="1701" w:right="1134" w:bottom="1134" w:left="1701" w:header="720" w:footer="737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3AF0F" w14:textId="77777777" w:rsidR="00B86099" w:rsidRDefault="00B86099">
      <w:pPr>
        <w:spacing w:after="0" w:line="240" w:lineRule="auto"/>
      </w:pPr>
      <w:r>
        <w:separator/>
      </w:r>
    </w:p>
  </w:endnote>
  <w:endnote w:type="continuationSeparator" w:id="0">
    <w:p w14:paraId="0BB8B464" w14:textId="77777777" w:rsidR="00B86099" w:rsidRDefault="00B86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9226F" w14:textId="77777777" w:rsidR="00CF4A10" w:rsidRDefault="00CF4A10">
    <w:pPr>
      <w:pStyle w:val="Rodap"/>
      <w:spacing w:after="0" w:line="240" w:lineRule="auto"/>
      <w:jc w:val="right"/>
    </w:pPr>
  </w:p>
  <w:p w14:paraId="218AC84E" w14:textId="77777777" w:rsidR="00CF4A10" w:rsidRDefault="00CF4A10">
    <w:pPr>
      <w:pStyle w:val="Rodap"/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0B832" w14:textId="77777777" w:rsidR="00CF4A10" w:rsidRDefault="00CF4A10">
    <w:pPr>
      <w:pStyle w:val="Rodap"/>
      <w:spacing w:after="0" w:line="240" w:lineRule="auto"/>
      <w:jc w:val="right"/>
    </w:pPr>
  </w:p>
  <w:p w14:paraId="0A3735C7" w14:textId="77777777" w:rsidR="00CF4A10" w:rsidRDefault="00CF4A10">
    <w:pPr>
      <w:pStyle w:val="Rodap"/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2F8FC5" w14:textId="77777777" w:rsidR="00B86099" w:rsidRDefault="00B86099">
      <w:pPr>
        <w:spacing w:after="0" w:line="240" w:lineRule="auto"/>
      </w:pPr>
      <w:r>
        <w:separator/>
      </w:r>
    </w:p>
  </w:footnote>
  <w:footnote w:type="continuationSeparator" w:id="0">
    <w:p w14:paraId="40633589" w14:textId="77777777" w:rsidR="00B86099" w:rsidRDefault="00B86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B516A" w14:textId="77777777" w:rsidR="00CF4A10" w:rsidRDefault="00D83C4C">
    <w:pPr>
      <w:pStyle w:val="Cabealho"/>
      <w:spacing w:after="0" w:line="360" w:lineRule="auto"/>
      <w:jc w:val="right"/>
      <w:rPr>
        <w:rFonts w:ascii="Verdana" w:hAnsi="Verdana" w:cs="Arial"/>
        <w:sz w:val="24"/>
        <w:szCs w:val="24"/>
      </w:rPr>
    </w:pPr>
    <w:r>
      <w:rPr>
        <w:rFonts w:ascii="Verdana" w:hAnsi="Verdana" w:cs="Arial"/>
        <w:noProof/>
        <w:sz w:val="24"/>
        <w:szCs w:val="24"/>
      </w:rPr>
      <w:drawing>
        <wp:anchor distT="0" distB="0" distL="0" distR="0" simplePos="0" relativeHeight="251667456" behindDoc="0" locked="0" layoutInCell="1" allowOverlap="1" wp14:anchorId="4189133C" wp14:editId="42B3C4EE">
          <wp:simplePos x="0" y="0"/>
          <wp:positionH relativeFrom="column">
            <wp:posOffset>3902710</wp:posOffset>
          </wp:positionH>
          <wp:positionV relativeFrom="paragraph">
            <wp:posOffset>-447040</wp:posOffset>
          </wp:positionV>
          <wp:extent cx="1291590" cy="900430"/>
          <wp:effectExtent l="0" t="0" r="0" b="0"/>
          <wp:wrapSquare wrapText="largest"/>
          <wp:docPr id="1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91590" cy="9004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Verdana" w:hAnsi="Verdana" w:cs="Arial"/>
        <w:noProof/>
        <w:sz w:val="24"/>
        <w:szCs w:val="24"/>
      </w:rPr>
      <w:drawing>
        <wp:anchor distT="0" distB="0" distL="133350" distR="114300" simplePos="0" relativeHeight="251659264" behindDoc="0" locked="0" layoutInCell="1" allowOverlap="1" wp14:anchorId="0596BA07" wp14:editId="026B50AD">
          <wp:simplePos x="0" y="0"/>
          <wp:positionH relativeFrom="column">
            <wp:posOffset>2120900</wp:posOffset>
          </wp:positionH>
          <wp:positionV relativeFrom="paragraph">
            <wp:posOffset>-374650</wp:posOffset>
          </wp:positionV>
          <wp:extent cx="1103630" cy="664845"/>
          <wp:effectExtent l="0" t="0" r="0" b="0"/>
          <wp:wrapTight wrapText="bothSides">
            <wp:wrapPolygon edited="0">
              <wp:start x="344" y="0"/>
              <wp:lineTo x="-114" y="2809"/>
              <wp:lineTo x="-114" y="9678"/>
              <wp:lineTo x="1374" y="20917"/>
              <wp:lineTo x="6073" y="20917"/>
              <wp:lineTo x="14322" y="19668"/>
              <wp:lineTo x="21541" y="15298"/>
              <wp:lineTo x="21541" y="2185"/>
              <wp:lineTo x="10541" y="0"/>
              <wp:lineTo x="344" y="0"/>
            </wp:wrapPolygon>
          </wp:wrapTight>
          <wp:docPr id="2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logo-novo-cps-cor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r="69363"/>
                  <a:stretch>
                    <a:fillRect/>
                  </a:stretch>
                </pic:blipFill>
                <pic:spPr bwMode="auto">
                  <a:xfrm>
                    <a:off x="0" y="0"/>
                    <a:ext cx="110363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61F02FD" w14:textId="77777777" w:rsidR="00CF4A10" w:rsidRDefault="00D83C4C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rFonts w:ascii="Verdana" w:hAnsi="Verdana" w:cs="Arial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6A029DD0" wp14:editId="016D31C6">
              <wp:simplePos x="0" y="0"/>
              <wp:positionH relativeFrom="column">
                <wp:posOffset>-4445</wp:posOffset>
              </wp:positionH>
              <wp:positionV relativeFrom="paragraph">
                <wp:posOffset>182880</wp:posOffset>
              </wp:positionV>
              <wp:extent cx="5833110" cy="1270"/>
              <wp:effectExtent l="0" t="0" r="0" b="0"/>
              <wp:wrapNone/>
              <wp:docPr id="3" name="Forma Livre: For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360" cy="7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260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0C519C22" id="Forma Livre: Forma 3" o:spid="_x0000_s1026" style="position:absolute;margin-left:-.35pt;margin-top:14.4pt;width:459.3pt;height:.1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" path="m,l21600,21600e" filled="f" strokeweight=".35mm">
              <v:path arrowok="t"/>
            </v:shape>
          </w:pict>
        </mc:Fallback>
      </mc:AlternateContent>
    </w:r>
    <w:r>
      <w:rPr>
        <w:rFonts w:ascii="Verdana" w:hAnsi="Verdana" w:cs="Arial"/>
        <w:noProof/>
        <w:sz w:val="24"/>
        <w:szCs w:val="24"/>
      </w:rPr>
      <w:drawing>
        <wp:anchor distT="0" distB="0" distL="133350" distR="114300" simplePos="0" relativeHeight="251663360" behindDoc="0" locked="0" layoutInCell="1" allowOverlap="1" wp14:anchorId="551B310D" wp14:editId="0F359B70">
          <wp:simplePos x="0" y="0"/>
          <wp:positionH relativeFrom="column">
            <wp:posOffset>7620</wp:posOffset>
          </wp:positionH>
          <wp:positionV relativeFrom="paragraph">
            <wp:posOffset>-687705</wp:posOffset>
          </wp:positionV>
          <wp:extent cx="1489075" cy="724535"/>
          <wp:effectExtent l="0" t="0" r="0" b="0"/>
          <wp:wrapTight wrapText="bothSides">
            <wp:wrapPolygon edited="0">
              <wp:start x="-333" y="0"/>
              <wp:lineTo x="-333" y="20962"/>
              <wp:lineTo x="21515" y="20962"/>
              <wp:lineTo x="21515" y="0"/>
              <wp:lineTo x="-333" y="0"/>
            </wp:wrapPolygon>
          </wp:wrapTight>
          <wp:docPr id="4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5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89075" cy="7245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EC24F38" w14:textId="77777777" w:rsidR="00CF4A10" w:rsidRDefault="00D83C4C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1698E338" wp14:editId="0251926C">
              <wp:simplePos x="0" y="0"/>
              <wp:positionH relativeFrom="column">
                <wp:posOffset>154940</wp:posOffset>
              </wp:positionH>
              <wp:positionV relativeFrom="paragraph">
                <wp:posOffset>232410</wp:posOffset>
              </wp:positionV>
              <wp:extent cx="5572760" cy="1270"/>
              <wp:effectExtent l="0" t="0" r="0" b="0"/>
              <wp:wrapNone/>
              <wp:docPr id="5" name="Forma Livre: Form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2080" cy="7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260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0D5F9367" id="Forma Livre: Forma 5" o:spid="_x0000_s1026" style="position:absolute;margin-left:12.2pt;margin-top:18.3pt;width:438.8pt;height:.1pt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" path="m,l21600,21600e" filled="f" strokeweight=".35mm">
              <v:path arrowok="t"/>
            </v:shape>
          </w:pict>
        </mc:Fallback>
      </mc:AlternateContent>
    </w:r>
    <w:r>
      <w:rPr>
        <w:rFonts w:ascii="Verdana" w:hAnsi="Verdana" w:cs="Arial"/>
        <w:sz w:val="24"/>
        <w:szCs w:val="24"/>
      </w:rPr>
      <w:t>Faculdade de Tecnologia de Mococa – Mário Robertson de Sylos Filho</w:t>
    </w:r>
  </w:p>
  <w:p w14:paraId="0BD64786" w14:textId="77777777" w:rsidR="00906665" w:rsidRDefault="00906665" w:rsidP="00906665">
    <w:pPr>
      <w:pStyle w:val="Cabealho"/>
      <w:spacing w:after="0" w:line="360" w:lineRule="auto"/>
      <w:rPr>
        <w:rFonts w:ascii="Verdana" w:hAnsi="Verdana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403167"/>
      <w:docPartObj>
        <w:docPartGallery w:val="Page Numbers (Top of Page)"/>
        <w:docPartUnique/>
      </w:docPartObj>
    </w:sdtPr>
    <w:sdtEndPr/>
    <w:sdtContent>
      <w:p w14:paraId="16673015" w14:textId="77777777" w:rsidR="00CF4A10" w:rsidRDefault="00D83C4C">
        <w:pPr>
          <w:pStyle w:val="Cabealho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AC44E9" w14:textId="77777777" w:rsidR="00CF4A10" w:rsidRDefault="00CF4A1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3F8"/>
    <w:multiLevelType w:val="hybridMultilevel"/>
    <w:tmpl w:val="39CA64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63642"/>
    <w:multiLevelType w:val="hybridMultilevel"/>
    <w:tmpl w:val="919204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01D3B"/>
    <w:multiLevelType w:val="hybridMultilevel"/>
    <w:tmpl w:val="5328BB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30EB5"/>
    <w:multiLevelType w:val="hybridMultilevel"/>
    <w:tmpl w:val="39CA64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D10DA"/>
    <w:multiLevelType w:val="hybridMultilevel"/>
    <w:tmpl w:val="7E7495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22FB7"/>
    <w:multiLevelType w:val="hybridMultilevel"/>
    <w:tmpl w:val="919204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17601"/>
    <w:multiLevelType w:val="hybridMultilevel"/>
    <w:tmpl w:val="A9907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6B4B45"/>
    <w:multiLevelType w:val="multilevel"/>
    <w:tmpl w:val="CDF84892"/>
    <w:lvl w:ilvl="0">
      <w:start w:val="1"/>
      <w:numFmt w:val="none"/>
      <w:pStyle w:val="Ttulo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2C6B39B2"/>
    <w:multiLevelType w:val="hybridMultilevel"/>
    <w:tmpl w:val="39CA64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566C4"/>
    <w:multiLevelType w:val="hybridMultilevel"/>
    <w:tmpl w:val="619E7A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345DD"/>
    <w:multiLevelType w:val="hybridMultilevel"/>
    <w:tmpl w:val="E466CE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F110BD"/>
    <w:multiLevelType w:val="hybridMultilevel"/>
    <w:tmpl w:val="8A926E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B00B2"/>
    <w:multiLevelType w:val="hybridMultilevel"/>
    <w:tmpl w:val="A11C19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633DF"/>
    <w:multiLevelType w:val="hybridMultilevel"/>
    <w:tmpl w:val="919204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4A3205"/>
    <w:multiLevelType w:val="hybridMultilevel"/>
    <w:tmpl w:val="2CA04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D0D22"/>
    <w:multiLevelType w:val="multilevel"/>
    <w:tmpl w:val="0F14E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06BA9"/>
    <w:multiLevelType w:val="hybridMultilevel"/>
    <w:tmpl w:val="F63C23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5D553F"/>
    <w:multiLevelType w:val="hybridMultilevel"/>
    <w:tmpl w:val="39CA64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A5F38"/>
    <w:multiLevelType w:val="hybridMultilevel"/>
    <w:tmpl w:val="62A499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A0E19"/>
    <w:multiLevelType w:val="hybridMultilevel"/>
    <w:tmpl w:val="FE6C14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B7108A"/>
    <w:multiLevelType w:val="hybridMultilevel"/>
    <w:tmpl w:val="664CE5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2A488D"/>
    <w:multiLevelType w:val="hybridMultilevel"/>
    <w:tmpl w:val="3B8836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D607A1"/>
    <w:multiLevelType w:val="hybridMultilevel"/>
    <w:tmpl w:val="D09C9D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548F4"/>
    <w:multiLevelType w:val="hybridMultilevel"/>
    <w:tmpl w:val="919204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D521D"/>
    <w:multiLevelType w:val="hybridMultilevel"/>
    <w:tmpl w:val="C8086AC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4C5000B"/>
    <w:multiLevelType w:val="hybridMultilevel"/>
    <w:tmpl w:val="98BCF3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E76B6"/>
    <w:multiLevelType w:val="hybridMultilevel"/>
    <w:tmpl w:val="CB0886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B03DB3"/>
    <w:multiLevelType w:val="hybridMultilevel"/>
    <w:tmpl w:val="7A56C1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C85423"/>
    <w:multiLevelType w:val="hybridMultilevel"/>
    <w:tmpl w:val="12A23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4"/>
  </w:num>
  <w:num w:numId="4">
    <w:abstractNumId w:val="10"/>
  </w:num>
  <w:num w:numId="5">
    <w:abstractNumId w:val="19"/>
  </w:num>
  <w:num w:numId="6">
    <w:abstractNumId w:val="12"/>
  </w:num>
  <w:num w:numId="7">
    <w:abstractNumId w:val="17"/>
  </w:num>
  <w:num w:numId="8">
    <w:abstractNumId w:val="16"/>
  </w:num>
  <w:num w:numId="9">
    <w:abstractNumId w:val="9"/>
  </w:num>
  <w:num w:numId="10">
    <w:abstractNumId w:val="27"/>
  </w:num>
  <w:num w:numId="11">
    <w:abstractNumId w:val="24"/>
  </w:num>
  <w:num w:numId="12">
    <w:abstractNumId w:val="28"/>
  </w:num>
  <w:num w:numId="13">
    <w:abstractNumId w:val="11"/>
  </w:num>
  <w:num w:numId="14">
    <w:abstractNumId w:val="2"/>
  </w:num>
  <w:num w:numId="15">
    <w:abstractNumId w:val="18"/>
  </w:num>
  <w:num w:numId="16">
    <w:abstractNumId w:val="1"/>
  </w:num>
  <w:num w:numId="17">
    <w:abstractNumId w:val="20"/>
  </w:num>
  <w:num w:numId="18">
    <w:abstractNumId w:val="4"/>
  </w:num>
  <w:num w:numId="19">
    <w:abstractNumId w:val="6"/>
  </w:num>
  <w:num w:numId="20">
    <w:abstractNumId w:val="21"/>
  </w:num>
  <w:num w:numId="21">
    <w:abstractNumId w:val="22"/>
  </w:num>
  <w:num w:numId="22">
    <w:abstractNumId w:val="26"/>
  </w:num>
  <w:num w:numId="23">
    <w:abstractNumId w:val="25"/>
  </w:num>
  <w:num w:numId="24">
    <w:abstractNumId w:val="0"/>
  </w:num>
  <w:num w:numId="25">
    <w:abstractNumId w:val="8"/>
  </w:num>
  <w:num w:numId="26">
    <w:abstractNumId w:val="3"/>
  </w:num>
  <w:num w:numId="27">
    <w:abstractNumId w:val="13"/>
  </w:num>
  <w:num w:numId="28">
    <w:abstractNumId w:val="5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embedSystem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10"/>
    <w:rsid w:val="00003A02"/>
    <w:rsid w:val="00067C9D"/>
    <w:rsid w:val="000C1342"/>
    <w:rsid w:val="000C4C45"/>
    <w:rsid w:val="000D4073"/>
    <w:rsid w:val="001432F8"/>
    <w:rsid w:val="00161DB8"/>
    <w:rsid w:val="001A2CF2"/>
    <w:rsid w:val="002624D0"/>
    <w:rsid w:val="00274051"/>
    <w:rsid w:val="00310353"/>
    <w:rsid w:val="00367454"/>
    <w:rsid w:val="00396D0D"/>
    <w:rsid w:val="003A34C7"/>
    <w:rsid w:val="003D0993"/>
    <w:rsid w:val="003E16EA"/>
    <w:rsid w:val="0041472C"/>
    <w:rsid w:val="00484AC7"/>
    <w:rsid w:val="00491C0F"/>
    <w:rsid w:val="004F058A"/>
    <w:rsid w:val="00502E56"/>
    <w:rsid w:val="00566192"/>
    <w:rsid w:val="005A162F"/>
    <w:rsid w:val="0067490F"/>
    <w:rsid w:val="00676727"/>
    <w:rsid w:val="006E7C6C"/>
    <w:rsid w:val="00764097"/>
    <w:rsid w:val="00796494"/>
    <w:rsid w:val="008411DC"/>
    <w:rsid w:val="00906665"/>
    <w:rsid w:val="00B37502"/>
    <w:rsid w:val="00B6737C"/>
    <w:rsid w:val="00B6792A"/>
    <w:rsid w:val="00B86099"/>
    <w:rsid w:val="00BA6FBA"/>
    <w:rsid w:val="00CE7F96"/>
    <w:rsid w:val="00CF4A10"/>
    <w:rsid w:val="00D139D2"/>
    <w:rsid w:val="00D83C4C"/>
    <w:rsid w:val="00EB2FA6"/>
    <w:rsid w:val="00EB3EF1"/>
    <w:rsid w:val="00EC2C22"/>
    <w:rsid w:val="00EC7360"/>
    <w:rsid w:val="00F06FF2"/>
    <w:rsid w:val="00F33715"/>
    <w:rsid w:val="00F5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09483"/>
  <w15:docId w15:val="{036B1695-A0E9-4EBD-95E0-3787B54E5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F2"/>
    <w:pPr>
      <w:suppressAutoHyphens/>
      <w:spacing w:after="200" w:line="276" w:lineRule="auto"/>
    </w:pPr>
  </w:style>
  <w:style w:type="paragraph" w:styleId="Ttulo1">
    <w:name w:val="heading 1"/>
    <w:qFormat/>
    <w:rsid w:val="00E220C4"/>
    <w:pPr>
      <w:widowControl w:val="0"/>
      <w:numPr>
        <w:numId w:val="1"/>
      </w:numPr>
      <w:outlineLvl w:val="0"/>
    </w:pPr>
  </w:style>
  <w:style w:type="paragraph" w:styleId="Ttulo2">
    <w:name w:val="heading 2"/>
    <w:qFormat/>
    <w:rsid w:val="00E220C4"/>
    <w:pPr>
      <w:widowControl w:val="0"/>
      <w:numPr>
        <w:ilvl w:val="1"/>
        <w:numId w:val="1"/>
      </w:numPr>
      <w:outlineLvl w:val="1"/>
    </w:pPr>
  </w:style>
  <w:style w:type="paragraph" w:styleId="Ttulo3">
    <w:name w:val="heading 3"/>
    <w:qFormat/>
    <w:rsid w:val="00E220C4"/>
    <w:pPr>
      <w:widowControl w:val="0"/>
      <w:numPr>
        <w:ilvl w:val="2"/>
        <w:numId w:val="1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bsatz-Standardschriftart">
    <w:name w:val="Absatz-Standardschriftart"/>
    <w:qFormat/>
    <w:rsid w:val="00E220C4"/>
  </w:style>
  <w:style w:type="character" w:customStyle="1" w:styleId="WW-Absatz-Standardschriftart">
    <w:name w:val="WW-Absatz-Standardschriftart"/>
    <w:qFormat/>
    <w:rsid w:val="00E220C4"/>
  </w:style>
  <w:style w:type="character" w:customStyle="1" w:styleId="WW-Absatz-Standardschriftart1">
    <w:name w:val="WW-Absatz-Standardschriftart1"/>
    <w:qFormat/>
    <w:rsid w:val="00E220C4"/>
  </w:style>
  <w:style w:type="character" w:customStyle="1" w:styleId="WW-Absatz-Standardschriftart11">
    <w:name w:val="WW-Absatz-Standardschriftart11"/>
    <w:qFormat/>
    <w:rsid w:val="00E220C4"/>
  </w:style>
  <w:style w:type="character" w:customStyle="1" w:styleId="WW-Absatz-Standardschriftart111">
    <w:name w:val="WW-Absatz-Standardschriftart111"/>
    <w:qFormat/>
    <w:rsid w:val="00E220C4"/>
  </w:style>
  <w:style w:type="character" w:customStyle="1" w:styleId="Fontepargpadro1">
    <w:name w:val="Fonte parág. padrão1"/>
    <w:qFormat/>
    <w:rsid w:val="00E220C4"/>
  </w:style>
  <w:style w:type="character" w:customStyle="1" w:styleId="CabealhoChar">
    <w:name w:val="Cabeçalho Char"/>
    <w:uiPriority w:val="99"/>
    <w:qFormat/>
    <w:rsid w:val="00E220C4"/>
    <w:rPr>
      <w:sz w:val="22"/>
      <w:szCs w:val="22"/>
    </w:rPr>
  </w:style>
  <w:style w:type="character" w:customStyle="1" w:styleId="RodapChar">
    <w:name w:val="Rodapé Char"/>
    <w:qFormat/>
    <w:rsid w:val="00E220C4"/>
    <w:rPr>
      <w:sz w:val="22"/>
      <w:szCs w:val="22"/>
    </w:rPr>
  </w:style>
  <w:style w:type="character" w:customStyle="1" w:styleId="LinkdaInternet">
    <w:name w:val="Link da Internet"/>
    <w:rsid w:val="00E220C4"/>
  </w:style>
  <w:style w:type="character" w:customStyle="1" w:styleId="Vnculodendice">
    <w:name w:val="Vínculo de índice"/>
    <w:qFormat/>
    <w:rsid w:val="00E220C4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C1D5E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link w:val="Ttulo"/>
    <w:uiPriority w:val="10"/>
    <w:qFormat/>
    <w:rsid w:val="008C1D5E"/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character" w:customStyle="1" w:styleId="ListLabel1">
    <w:name w:val="ListLabel 1"/>
    <w:qFormat/>
    <w:rPr>
      <w:b w:val="0"/>
    </w:rPr>
  </w:style>
  <w:style w:type="character" w:customStyle="1" w:styleId="ListLabel2">
    <w:name w:val="ListLabel 2"/>
    <w:qFormat/>
    <w:rPr>
      <w:b w:val="0"/>
    </w:rPr>
  </w:style>
  <w:style w:type="character" w:customStyle="1" w:styleId="ListLabel3">
    <w:name w:val="ListLabel 3"/>
    <w:qFormat/>
    <w:rPr>
      <w:b w:val="0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b w:val="0"/>
    </w:rPr>
  </w:style>
  <w:style w:type="character" w:customStyle="1" w:styleId="ListLabel6">
    <w:name w:val="ListLabel 6"/>
    <w:qFormat/>
    <w:rPr>
      <w:b/>
    </w:rPr>
  </w:style>
  <w:style w:type="character" w:customStyle="1" w:styleId="ListLabel7">
    <w:name w:val="ListLabel 7"/>
    <w:qFormat/>
    <w:rPr>
      <w:b w:val="0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paragraph" w:styleId="Ttulo">
    <w:name w:val="Title"/>
    <w:basedOn w:val="Normal"/>
    <w:next w:val="Corpodetexto"/>
    <w:link w:val="TtuloChar"/>
    <w:uiPriority w:val="10"/>
    <w:qFormat/>
    <w:rsid w:val="008C1D5E"/>
    <w:pPr>
      <w:suppressAutoHyphens w:val="0"/>
      <w:spacing w:before="240" w:after="240" w:line="240" w:lineRule="auto"/>
      <w:contextualSpacing/>
      <w:jc w:val="center"/>
    </w:pPr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paragraph" w:styleId="Corpodetexto">
    <w:name w:val="Body Text"/>
    <w:basedOn w:val="Normal"/>
    <w:rsid w:val="00E220C4"/>
    <w:pPr>
      <w:spacing w:after="120"/>
    </w:pPr>
  </w:style>
  <w:style w:type="paragraph" w:styleId="Lista">
    <w:name w:val="List"/>
    <w:basedOn w:val="Corpodetexto"/>
    <w:rsid w:val="00E220C4"/>
    <w:rPr>
      <w:rFonts w:ascii="Arial" w:hAnsi="Arial" w:cs="Mangal"/>
    </w:rPr>
  </w:style>
  <w:style w:type="paragraph" w:styleId="Legenda">
    <w:name w:val="caption"/>
    <w:basedOn w:val="Normal"/>
    <w:qFormat/>
    <w:rsid w:val="00E220C4"/>
    <w:pPr>
      <w:suppressLineNumbers/>
      <w:spacing w:before="120" w:after="120"/>
    </w:pPr>
  </w:style>
  <w:style w:type="paragraph" w:customStyle="1" w:styleId="ndice">
    <w:name w:val="Índice"/>
    <w:basedOn w:val="Normal"/>
    <w:qFormat/>
    <w:rsid w:val="00E220C4"/>
    <w:pPr>
      <w:suppressLineNumbers/>
    </w:pPr>
    <w:rPr>
      <w:rFonts w:ascii="Arial" w:hAnsi="Arial" w:cs="Mangal"/>
    </w:rPr>
  </w:style>
  <w:style w:type="paragraph" w:customStyle="1" w:styleId="Ttulo10">
    <w:name w:val="Título1"/>
    <w:basedOn w:val="Normal"/>
    <w:qFormat/>
    <w:rsid w:val="00E220C4"/>
    <w:pPr>
      <w:keepNext/>
      <w:spacing w:before="240" w:after="120"/>
    </w:pPr>
  </w:style>
  <w:style w:type="paragraph" w:styleId="PargrafodaLista">
    <w:name w:val="List Paragraph"/>
    <w:basedOn w:val="Normal"/>
    <w:uiPriority w:val="34"/>
    <w:qFormat/>
    <w:rsid w:val="00E220C4"/>
    <w:pPr>
      <w:ind w:left="720"/>
    </w:pPr>
  </w:style>
  <w:style w:type="paragraph" w:styleId="Cabealho">
    <w:name w:val="header"/>
    <w:basedOn w:val="Normal"/>
    <w:uiPriority w:val="99"/>
    <w:rsid w:val="00E220C4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E220C4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qFormat/>
    <w:rsid w:val="00E220C4"/>
    <w:pPr>
      <w:suppressLineNumbers/>
    </w:pPr>
  </w:style>
  <w:style w:type="paragraph" w:customStyle="1" w:styleId="Ttulodetabela">
    <w:name w:val="Título de tabela"/>
    <w:basedOn w:val="Contedodatabela"/>
    <w:qFormat/>
    <w:rsid w:val="00E220C4"/>
    <w:pPr>
      <w:jc w:val="center"/>
    </w:pPr>
    <w:rPr>
      <w:b/>
      <w:bCs/>
    </w:rPr>
  </w:style>
  <w:style w:type="paragraph" w:styleId="Ttulodendicedeautoridades">
    <w:name w:val="toa heading"/>
    <w:basedOn w:val="Ttulo10"/>
    <w:qFormat/>
    <w:rsid w:val="00E220C4"/>
    <w:pPr>
      <w:suppressLineNumbers/>
    </w:pPr>
  </w:style>
  <w:style w:type="paragraph" w:styleId="Sumrio1">
    <w:name w:val="toc 1"/>
    <w:basedOn w:val="ndice"/>
    <w:rsid w:val="00E220C4"/>
    <w:pPr>
      <w:tabs>
        <w:tab w:val="right" w:leader="dot" w:pos="8838"/>
      </w:tabs>
    </w:pPr>
  </w:style>
  <w:style w:type="paragraph" w:styleId="Sumrio2">
    <w:name w:val="toc 2"/>
    <w:basedOn w:val="ndice"/>
    <w:rsid w:val="00E220C4"/>
    <w:pPr>
      <w:tabs>
        <w:tab w:val="right" w:leader="dot" w:pos="8555"/>
      </w:tabs>
      <w:ind w:left="283"/>
    </w:pPr>
  </w:style>
  <w:style w:type="paragraph" w:styleId="Sumrio3">
    <w:name w:val="toc 3"/>
    <w:basedOn w:val="ndice"/>
    <w:rsid w:val="00E220C4"/>
    <w:pPr>
      <w:tabs>
        <w:tab w:val="right" w:leader="dot" w:pos="8272"/>
      </w:tabs>
      <w:ind w:left="566"/>
    </w:pPr>
  </w:style>
  <w:style w:type="paragraph" w:styleId="Sumrio4">
    <w:name w:val="toc 4"/>
    <w:basedOn w:val="ndice"/>
    <w:rsid w:val="00E220C4"/>
    <w:pPr>
      <w:tabs>
        <w:tab w:val="right" w:leader="dot" w:pos="8789"/>
      </w:tabs>
      <w:ind w:left="849"/>
    </w:pPr>
  </w:style>
  <w:style w:type="paragraph" w:styleId="Sumrio5">
    <w:name w:val="toc 5"/>
    <w:basedOn w:val="ndice"/>
    <w:rsid w:val="00E220C4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E220C4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E220C4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E220C4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E220C4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rsid w:val="00E220C4"/>
    <w:pPr>
      <w:tabs>
        <w:tab w:val="right" w:leader="dot" w:pos="7091"/>
      </w:tabs>
      <w:ind w:left="2547"/>
    </w:pPr>
  </w:style>
  <w:style w:type="paragraph" w:customStyle="1" w:styleId="Normal1">
    <w:name w:val="Normal1"/>
    <w:qFormat/>
    <w:rsid w:val="0084025F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C1D5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luno">
    <w:name w:val="Nome do alun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b/>
      <w:sz w:val="24"/>
      <w:szCs w:val="32"/>
      <w:lang w:eastAsia="en-US"/>
    </w:rPr>
  </w:style>
  <w:style w:type="paragraph" w:customStyle="1" w:styleId="Fatececurso">
    <w:name w:val="Fatec e curs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sz w:val="24"/>
      <w:szCs w:val="32"/>
      <w:lang w:eastAsia="en-US"/>
    </w:rPr>
  </w:style>
  <w:style w:type="table" w:styleId="Tabelacomgrade">
    <w:name w:val="Table Grid"/>
    <w:basedOn w:val="Tabelanormal"/>
    <w:uiPriority w:val="59"/>
    <w:rsid w:val="000C1342"/>
    <w:pPr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4CEA8-B734-430D-9497-E813F5D79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</TotalTime>
  <Pages>20</Pages>
  <Words>1223</Words>
  <Characters>6608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BLACKOPS</dc:creator>
  <dc:description/>
  <cp:lastModifiedBy>VINICIUS ALVES</cp:lastModifiedBy>
  <cp:revision>28</cp:revision>
  <cp:lastPrinted>2020-07-16T22:11:00Z</cp:lastPrinted>
  <dcterms:created xsi:type="dcterms:W3CDTF">2020-07-13T22:09:00Z</dcterms:created>
  <dcterms:modified xsi:type="dcterms:W3CDTF">2020-07-28T23:04:00Z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