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226C" w14:textId="5A29DA98" w:rsidR="00361E2C" w:rsidRDefault="00A11E6E">
      <w:r w:rsidRPr="00A11E6E">
        <w:rPr>
          <w:b/>
          <w:bCs/>
        </w:rPr>
        <w:t>Tema</w:t>
      </w:r>
      <w:r>
        <w:t>: astronomia</w:t>
      </w:r>
    </w:p>
    <w:p w14:paraId="46D51543" w14:textId="16DDE957" w:rsidR="00A11E6E" w:rsidRDefault="00A11E6E">
      <w:r w:rsidRPr="00A11E6E">
        <w:rPr>
          <w:b/>
          <w:bCs/>
        </w:rPr>
        <w:t>Cores</w:t>
      </w:r>
      <w:r>
        <w:t xml:space="preserve">: </w:t>
      </w:r>
      <w:hyperlink r:id="rId4" w:history="1">
        <w:r w:rsidRPr="005C49DD">
          <w:rPr>
            <w:rStyle w:val="Hyperlink"/>
          </w:rPr>
          <w:t>https://coolors.co/0f021b-310165-310f57-3c1862-50168d</w:t>
        </w:r>
      </w:hyperlink>
    </w:p>
    <w:p w14:paraId="08019926" w14:textId="0F81D787" w:rsidR="00A11E6E" w:rsidRDefault="00A11E6E">
      <w:r w:rsidRPr="00A11E6E">
        <w:drawing>
          <wp:inline distT="0" distB="0" distL="0" distR="0" wp14:anchorId="4C0DB0C1" wp14:editId="4442AF5C">
            <wp:extent cx="3305636" cy="181952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1DA0" w14:textId="0DF91B7E" w:rsidR="00A11E6E" w:rsidRPr="00A11E6E" w:rsidRDefault="00A11E6E">
      <w:pPr>
        <w:rPr>
          <w:b/>
          <w:bCs/>
        </w:rPr>
      </w:pPr>
      <w:proofErr w:type="spellStart"/>
      <w:r w:rsidRPr="00A11E6E">
        <w:rPr>
          <w:b/>
          <w:bCs/>
        </w:rPr>
        <w:t>Stack</w:t>
      </w:r>
      <w:proofErr w:type="spellEnd"/>
      <w:r w:rsidRPr="00A11E6E">
        <w:rPr>
          <w:b/>
          <w:bCs/>
        </w:rPr>
        <w:t>:</w:t>
      </w:r>
    </w:p>
    <w:p w14:paraId="2C418F07" w14:textId="6A18B7D0" w:rsidR="00A11E6E" w:rsidRDefault="00A11E6E"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 + Node.js + </w:t>
      </w:r>
      <w:proofErr w:type="spellStart"/>
      <w:r>
        <w:t>Styled</w:t>
      </w:r>
      <w:proofErr w:type="spellEnd"/>
      <w:r>
        <w:t xml:space="preserve"> </w:t>
      </w:r>
      <w:proofErr w:type="spellStart"/>
      <w:r>
        <w:t>Components</w:t>
      </w:r>
      <w:proofErr w:type="spellEnd"/>
    </w:p>
    <w:sectPr w:rsidR="00A1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6E"/>
    <w:rsid w:val="00361E2C"/>
    <w:rsid w:val="00A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52C6"/>
  <w15:chartTrackingRefBased/>
  <w15:docId w15:val="{68868492-9645-4528-B72E-3C8BB1CC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1E6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1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olors.co/0f021b-310165-310f57-3c1862-50168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Souza</dc:creator>
  <cp:keywords/>
  <dc:description/>
  <cp:lastModifiedBy>Vinícius Souza</cp:lastModifiedBy>
  <cp:revision>1</cp:revision>
  <dcterms:created xsi:type="dcterms:W3CDTF">2021-09-02T01:00:00Z</dcterms:created>
  <dcterms:modified xsi:type="dcterms:W3CDTF">2021-09-02T01:09:00Z</dcterms:modified>
</cp:coreProperties>
</file>