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8213" w14:textId="36F6BB75" w:rsidR="00B93B8B" w:rsidRPr="00B93B8B" w:rsidRDefault="00B93B8B" w:rsidP="00B93B8B">
      <w:pPr>
        <w:pStyle w:val="Heading1"/>
        <w:jc w:val="center"/>
        <w:rPr>
          <w:rFonts w:ascii="Berlin Sans FB Demi" w:hAnsi="Berlin Sans FB Demi"/>
          <w:sz w:val="44"/>
          <w:szCs w:val="44"/>
          <w14:glow w14:rad="228600">
            <w14:schemeClr w14:val="accent6">
              <w14:alpha w14:val="60000"/>
              <w14:satMod w14:val="175000"/>
            </w14:schemeClr>
          </w14:glow>
        </w:rPr>
      </w:pPr>
      <w:r w:rsidRPr="00B93B8B">
        <w:rPr>
          <w:rFonts w:ascii="Berlin Sans FB Demi" w:hAnsi="Berlin Sans FB Demi"/>
          <w:sz w:val="44"/>
          <w:szCs w:val="44"/>
          <w14:glow w14:rad="139700">
            <w14:schemeClr w14:val="accent4">
              <w14:alpha w14:val="60000"/>
              <w14:satMod w14:val="175000"/>
            </w14:schemeClr>
          </w14:glow>
        </w:rPr>
        <w:t xml:space="preserve">Create </w:t>
      </w:r>
      <w:r w:rsidRPr="00B93B8B">
        <w:rPr>
          <w:rFonts w:ascii="Berlin Sans FB Demi" w:hAnsi="Berlin Sans FB Demi"/>
          <w:sz w:val="44"/>
          <w:szCs w:val="44"/>
          <w14:glow w14:rad="228600">
            <w14:schemeClr w14:val="accent6">
              <w14:alpha w14:val="60000"/>
              <w14:satMod w14:val="175000"/>
            </w14:schemeClr>
          </w14:glow>
        </w:rPr>
        <w:t>a chatbot using python</w:t>
      </w:r>
    </w:p>
    <w:p w14:paraId="0806EF0D" w14:textId="0ABF7694" w:rsidR="00B93B8B" w:rsidRPr="00B93B8B" w:rsidRDefault="00B93B8B" w:rsidP="00B93B8B">
      <w:pPr>
        <w:pStyle w:val="Heading2"/>
        <w:jc w:val="center"/>
        <w:rPr>
          <w:rFonts w:ascii="Bradley Hand ITC" w:hAnsi="Bradley Hand ITC"/>
          <w:b/>
          <w:bCs/>
          <w:sz w:val="36"/>
          <w:szCs w:val="36"/>
        </w:rPr>
      </w:pPr>
      <w:r w:rsidRPr="00B93B8B">
        <w:rPr>
          <w:rFonts w:ascii="Bradley Hand ITC" w:hAnsi="Bradley Hand ITC"/>
          <w:b/>
          <w:bCs/>
          <w:sz w:val="36"/>
          <w:szCs w:val="36"/>
        </w:rPr>
        <w:t>TEAM NAME:  COCO BYTE</w:t>
      </w:r>
    </w:p>
    <w:p w14:paraId="5BA41BAF" w14:textId="6EECE00F" w:rsidR="00B93B8B" w:rsidRPr="00B93B8B" w:rsidRDefault="00B93B8B" w:rsidP="00B93B8B">
      <w:pPr>
        <w:jc w:val="center"/>
      </w:pPr>
      <w:r>
        <w:t>TEAM LEADER: MEHAR JABEEN N</w:t>
      </w:r>
    </w:p>
    <w:p w14:paraId="298F6C3F" w14:textId="77777777" w:rsidR="000B14B1" w:rsidRDefault="000B14B1" w:rsidP="000B14B1">
      <w:r>
        <w:t>Deep Learning Architectures and Ensemble Methods:</w:t>
      </w:r>
    </w:p>
    <w:p w14:paraId="7E38653B" w14:textId="77777777" w:rsidR="000B14B1" w:rsidRDefault="000B14B1" w:rsidP="000B14B1"/>
    <w:p w14:paraId="5490790D" w14:textId="77777777" w:rsidR="000B14B1" w:rsidRDefault="000B14B1" w:rsidP="000B14B1">
      <w:r>
        <w:t>Ensemble approaches: To improve predictive accuracy, ensemble approaches combine many machine learning models. Overfitting can be reduced and prediction accuracy increased using techniques such as Random Forests, Gradient Boosting, and Stacking.</w:t>
      </w:r>
    </w:p>
    <w:p w14:paraId="4580C1DD" w14:textId="77777777" w:rsidR="000B14B1" w:rsidRDefault="000B14B1" w:rsidP="000B14B1"/>
    <w:p w14:paraId="1085BF45" w14:textId="779A0277" w:rsidR="003E78A6" w:rsidRDefault="000B14B1" w:rsidP="000B14B1">
      <w:r>
        <w:t>Deep Learning Architectures: Our prediction system will use deep learning models such as neural networks, convolutional neural networks (CNNs), and recurrent neural networks (RNNs). These systems are capable of detecting complicated patterns and dependencies in your data. Experiment with many architectures to find the one that works best for your particular challenge.</w:t>
      </w:r>
    </w:p>
    <w:p w14:paraId="3C2F8B8C" w14:textId="77777777" w:rsidR="00325FDC" w:rsidRDefault="00325FDC" w:rsidP="00325FDC">
      <w:r>
        <w:t>Pre-trained Language Models (for example, GPT-3):</w:t>
      </w:r>
    </w:p>
    <w:p w14:paraId="07094205" w14:textId="77777777" w:rsidR="00325FDC" w:rsidRDefault="00325FDC" w:rsidP="00325FDC"/>
    <w:p w14:paraId="09366A39" w14:textId="77777777" w:rsidR="00325FDC" w:rsidRDefault="00325FDC" w:rsidP="00325FDC">
      <w:r>
        <w:t>GPT-3 Fine-Tuning: When employing a pre-trained language model, such as GPT-3, you can fine-tune it to your specific purpose or domain. This procedure enables you to modify the model such that it provides contextually relevant and high-quality responses. GPT-3 is well-known for its natural language comprehension and generating skills, making it an effective tool for increasing answer quality.</w:t>
      </w:r>
    </w:p>
    <w:p w14:paraId="0795CD39" w14:textId="77777777" w:rsidR="00325FDC" w:rsidRDefault="00325FDC" w:rsidP="00325FDC">
      <w:r>
        <w:t>Implementation Strategy:</w:t>
      </w:r>
    </w:p>
    <w:p w14:paraId="18EEC63F" w14:textId="77777777" w:rsidR="00325FDC" w:rsidRDefault="00325FDC" w:rsidP="00325FDC"/>
    <w:p w14:paraId="1B381DC1" w14:textId="59039C13" w:rsidR="00325FDC" w:rsidRDefault="00325FDC" w:rsidP="00325FDC">
      <w:r>
        <w:t xml:space="preserve">Cleaning and preprocessing </w:t>
      </w:r>
      <w:r w:rsidR="00F055DB">
        <w:t>the</w:t>
      </w:r>
      <w:r>
        <w:t xml:space="preserve"> dataset to make it appropriate for training and evaluation. Check that the data matches your problem description and has essential attributes for prediction.</w:t>
      </w:r>
    </w:p>
    <w:p w14:paraId="52DA37CC" w14:textId="77777777" w:rsidR="00325FDC" w:rsidRDefault="00325FDC" w:rsidP="00325FDC"/>
    <w:p w14:paraId="189D212B" w14:textId="7A87712C" w:rsidR="003E78A6" w:rsidRDefault="00325FDC" w:rsidP="00325FDC">
      <w:r>
        <w:t>Model Selection: Determine which ensemble methods and deep learning architectures are most suited to your situation. The choice may be influenced by the nature of our data and the unique requirements of your application.</w:t>
      </w:r>
    </w:p>
    <w:p w14:paraId="33E9BDA9" w14:textId="77777777" w:rsidR="003C6CAF" w:rsidRDefault="003C6CAF" w:rsidP="003C6CAF">
      <w:r>
        <w:t>Training and Fine-Tuning: Train your chosen models, fine-tune GPT-3 if applicable, and optimise hyperparameters for optimal performance. To achieve robust models, consider strategies like as cross-validation and hyperparameter tuning.</w:t>
      </w:r>
    </w:p>
    <w:p w14:paraId="291DDB1B" w14:textId="77777777" w:rsidR="003C6CAF" w:rsidRDefault="003C6CAF" w:rsidP="003C6CAF"/>
    <w:p w14:paraId="796B650F" w14:textId="22CE3A3B" w:rsidR="003C6CAF" w:rsidRDefault="003C6CAF" w:rsidP="003C6CAF">
      <w:r>
        <w:t xml:space="preserve">Evaluation: Evaluate the performance of </w:t>
      </w:r>
      <w:r w:rsidR="00C50546">
        <w:t>the</w:t>
      </w:r>
      <w:r>
        <w:t xml:space="preserve"> models using relevant metrics (e.g., accuracy, precision, recall, F1-score) and, if applicable, conduct user testing to assess response quality.</w:t>
      </w:r>
    </w:p>
    <w:p w14:paraId="2810F0E1" w14:textId="77777777" w:rsidR="003C6CAF" w:rsidRDefault="003C6CAF" w:rsidP="003C6CAF"/>
    <w:p w14:paraId="2CF5A81A" w14:textId="77777777" w:rsidR="003C6CAF" w:rsidRDefault="003C6CAF" w:rsidP="003C6CAF">
      <w:r>
        <w:lastRenderedPageBreak/>
        <w:t>Iterative Refinement: Based on evaluation findings and user comments, continuously refine your models and data preparation process. This iterative technique is critical for gradually improving accuracy and response quality.</w:t>
      </w:r>
    </w:p>
    <w:p w14:paraId="673EC868" w14:textId="77777777" w:rsidR="003C6CAF" w:rsidRDefault="003C6CAF" w:rsidP="003C6CAF"/>
    <w:p w14:paraId="3287090B" w14:textId="6E9B2B40" w:rsidR="00B93B8B" w:rsidRDefault="003C6CAF" w:rsidP="003C6CAF">
      <w:r>
        <w:t>Deployment: Once you are satisfied with the performance and response quality of your prediction system, incorporate it into your application, website, or platform.</w:t>
      </w:r>
    </w:p>
    <w:p w14:paraId="6DDE2F84" w14:textId="77777777" w:rsidR="00B93B8B" w:rsidRDefault="00B93B8B" w:rsidP="00B93B8B">
      <w:r>
        <w:t># Import necessary libraries</w:t>
      </w:r>
    </w:p>
    <w:p w14:paraId="7FD1C44C" w14:textId="77777777" w:rsidR="00B93B8B" w:rsidRDefault="00B93B8B" w:rsidP="00B93B8B">
      <w:r>
        <w:t>import numpy as np</w:t>
      </w:r>
    </w:p>
    <w:p w14:paraId="2D64A6CC" w14:textId="77777777" w:rsidR="00B93B8B" w:rsidRDefault="00B93B8B" w:rsidP="00B93B8B">
      <w:r>
        <w:t>import pandas as pd</w:t>
      </w:r>
    </w:p>
    <w:p w14:paraId="095FBE73" w14:textId="77777777" w:rsidR="00B93B8B" w:rsidRDefault="00B93B8B" w:rsidP="00B93B8B">
      <w:r>
        <w:t>from sklearn.ensemble import RandomForestClassifier, GradientBoostingClassifier</w:t>
      </w:r>
    </w:p>
    <w:p w14:paraId="3919E931" w14:textId="77777777" w:rsidR="00B93B8B" w:rsidRDefault="00B93B8B" w:rsidP="00B93B8B">
      <w:r>
        <w:t>from sklearn.model_selection import train_test_split</w:t>
      </w:r>
    </w:p>
    <w:p w14:paraId="3213C51C" w14:textId="77777777" w:rsidR="00B93B8B" w:rsidRDefault="00B93B8B" w:rsidP="00B93B8B">
      <w:r>
        <w:t>from sklearn.metrics import accuracy_score</w:t>
      </w:r>
    </w:p>
    <w:p w14:paraId="3B7D8183" w14:textId="77777777" w:rsidR="00B93B8B" w:rsidRDefault="00B93B8B" w:rsidP="00B93B8B">
      <w:r>
        <w:t>import openai</w:t>
      </w:r>
    </w:p>
    <w:p w14:paraId="58DE5D39" w14:textId="77777777" w:rsidR="00B93B8B" w:rsidRDefault="00B93B8B" w:rsidP="00B93B8B"/>
    <w:p w14:paraId="65AB3D5B" w14:textId="77777777" w:rsidR="00B93B8B" w:rsidRDefault="00B93B8B" w:rsidP="00B93B8B">
      <w:r>
        <w:t># Step 1: Data Preparation</w:t>
      </w:r>
    </w:p>
    <w:p w14:paraId="755DAA3E" w14:textId="77777777" w:rsidR="00B93B8B" w:rsidRDefault="00B93B8B" w:rsidP="00B93B8B">
      <w:r>
        <w:t># Load and preprocess your dataset</w:t>
      </w:r>
    </w:p>
    <w:p w14:paraId="2558F2BA" w14:textId="77777777" w:rsidR="00B93B8B" w:rsidRDefault="00B93B8B" w:rsidP="00B93B8B">
      <w:r>
        <w:t>data = pd.read_csv('your_dataset.csv')</w:t>
      </w:r>
    </w:p>
    <w:p w14:paraId="60649A1E" w14:textId="77777777" w:rsidR="00B93B8B" w:rsidRDefault="00B93B8B" w:rsidP="00B93B8B">
      <w:r>
        <w:t>X = data.drop('target', axis=1)</w:t>
      </w:r>
    </w:p>
    <w:p w14:paraId="0E7954DB" w14:textId="77777777" w:rsidR="00B93B8B" w:rsidRDefault="00B93B8B" w:rsidP="00B93B8B">
      <w:r>
        <w:t>y = data['target']</w:t>
      </w:r>
    </w:p>
    <w:p w14:paraId="5FB914DF" w14:textId="77777777" w:rsidR="00B93B8B" w:rsidRDefault="00B93B8B" w:rsidP="00B93B8B">
      <w:r>
        <w:t>X_train, X_test, y_train, y_test = train_test_split(X, y, test_size=0.2, random_state=42)</w:t>
      </w:r>
    </w:p>
    <w:p w14:paraId="5A629B82" w14:textId="77777777" w:rsidR="00B93B8B" w:rsidRDefault="00B93B8B" w:rsidP="00B93B8B"/>
    <w:p w14:paraId="13F4A4AB" w14:textId="77777777" w:rsidR="00B93B8B" w:rsidRDefault="00B93B8B" w:rsidP="00B93B8B">
      <w:r>
        <w:t># Step 2: Model Selection</w:t>
      </w:r>
    </w:p>
    <w:p w14:paraId="2B5DF0D1" w14:textId="77777777" w:rsidR="00B93B8B" w:rsidRDefault="00B93B8B" w:rsidP="00B93B8B">
      <w:r>
        <w:t># Choose the ensemble methods and deep learning architectures based on your problem</w:t>
      </w:r>
    </w:p>
    <w:p w14:paraId="4DEC3A59" w14:textId="77777777" w:rsidR="00B93B8B" w:rsidRDefault="00B93B8B" w:rsidP="00B93B8B">
      <w:r>
        <w:t># Initialize and train ensemble models</w:t>
      </w:r>
    </w:p>
    <w:p w14:paraId="7A87398D" w14:textId="77777777" w:rsidR="00B93B8B" w:rsidRDefault="00B93B8B" w:rsidP="00B93B8B">
      <w:r>
        <w:t>rf_model = RandomForestClassifier()</w:t>
      </w:r>
    </w:p>
    <w:p w14:paraId="30B7D288" w14:textId="77777777" w:rsidR="00B93B8B" w:rsidRDefault="00B93B8B" w:rsidP="00B93B8B">
      <w:r>
        <w:t>rf_model.fit(X_train, y_train)</w:t>
      </w:r>
    </w:p>
    <w:p w14:paraId="17146C12" w14:textId="77777777" w:rsidR="00B93B8B" w:rsidRDefault="00B93B8B" w:rsidP="00B93B8B">
      <w:r>
        <w:t>gb_model = GradientBoostingClassifier()</w:t>
      </w:r>
    </w:p>
    <w:p w14:paraId="0582BF04" w14:textId="77777777" w:rsidR="00B93B8B" w:rsidRDefault="00B93B8B" w:rsidP="00B93B8B">
      <w:r>
        <w:t>gb_model.fit(X_train, y_train)</w:t>
      </w:r>
    </w:p>
    <w:p w14:paraId="03E6B314" w14:textId="77777777" w:rsidR="00B93B8B" w:rsidRDefault="00B93B8B" w:rsidP="00B93B8B"/>
    <w:p w14:paraId="4470C9B3" w14:textId="77777777" w:rsidR="00B93B8B" w:rsidRDefault="00B93B8B" w:rsidP="00B93B8B">
      <w:r>
        <w:t># Step 3: Training and Fine-Tuning</w:t>
      </w:r>
    </w:p>
    <w:p w14:paraId="35F6C426" w14:textId="77777777" w:rsidR="00B93B8B" w:rsidRDefault="00B93B8B" w:rsidP="00B93B8B">
      <w:r>
        <w:t># Perform hyperparameter tuning and fine-tuning of deep learning models if necessary</w:t>
      </w:r>
    </w:p>
    <w:p w14:paraId="56CFC3C4" w14:textId="77777777" w:rsidR="00B93B8B" w:rsidRDefault="00B93B8B" w:rsidP="00B93B8B"/>
    <w:p w14:paraId="7B96077F" w14:textId="77777777" w:rsidR="00B93B8B" w:rsidRDefault="00B93B8B" w:rsidP="00B93B8B">
      <w:r>
        <w:lastRenderedPageBreak/>
        <w:t># Step 4: Evaluation</w:t>
      </w:r>
    </w:p>
    <w:p w14:paraId="45AA9669" w14:textId="77777777" w:rsidR="00B93B8B" w:rsidRDefault="00B93B8B" w:rsidP="00B93B8B">
      <w:r>
        <w:t># Evaluate model performance</w:t>
      </w:r>
    </w:p>
    <w:p w14:paraId="3C591CFA" w14:textId="77777777" w:rsidR="00B93B8B" w:rsidRDefault="00B93B8B" w:rsidP="00B93B8B">
      <w:r>
        <w:t>rf_predictions = rf_model.predict(X_test)</w:t>
      </w:r>
    </w:p>
    <w:p w14:paraId="41B96CB3" w14:textId="77777777" w:rsidR="00B93B8B" w:rsidRDefault="00B93B8B" w:rsidP="00B93B8B">
      <w:r>
        <w:t>gb_predictions = gb_model.predict(X_test)</w:t>
      </w:r>
    </w:p>
    <w:p w14:paraId="018BEC9E" w14:textId="77777777" w:rsidR="00B93B8B" w:rsidRDefault="00B93B8B" w:rsidP="00B93B8B"/>
    <w:p w14:paraId="700117DA" w14:textId="77777777" w:rsidR="00B93B8B" w:rsidRDefault="00B93B8B" w:rsidP="00B93B8B">
      <w:r>
        <w:t>rf_accuracy = accuracy_score(y_test, rf_predictions)</w:t>
      </w:r>
    </w:p>
    <w:p w14:paraId="74FCF7B6" w14:textId="77777777" w:rsidR="00B93B8B" w:rsidRDefault="00B93B8B" w:rsidP="00B93B8B">
      <w:r>
        <w:t>gb_accuracy = accuracy_score(y_test, gb_predictions)</w:t>
      </w:r>
    </w:p>
    <w:p w14:paraId="27B7EDB1" w14:textId="77777777" w:rsidR="00B93B8B" w:rsidRDefault="00B93B8B" w:rsidP="00B93B8B"/>
    <w:p w14:paraId="56265A6B" w14:textId="77777777" w:rsidR="00B93B8B" w:rsidRDefault="00B93B8B" w:rsidP="00B93B8B">
      <w:r>
        <w:t>print(f"Random Forest Accuracy: {rf_accuracy}")</w:t>
      </w:r>
    </w:p>
    <w:p w14:paraId="1867A0C7" w14:textId="77777777" w:rsidR="00B93B8B" w:rsidRDefault="00B93B8B" w:rsidP="00B93B8B">
      <w:r>
        <w:t>print(f"Gradient Boosting Accuracy: {gb_accuracy}")</w:t>
      </w:r>
    </w:p>
    <w:p w14:paraId="5A8FA6F7" w14:textId="77777777" w:rsidR="00B93B8B" w:rsidRDefault="00B93B8B" w:rsidP="00B93B8B"/>
    <w:p w14:paraId="5405462B" w14:textId="77777777" w:rsidR="00B93B8B" w:rsidRDefault="00B93B8B" w:rsidP="00B93B8B">
      <w:r>
        <w:t># Step 5: Iterative Refinement</w:t>
      </w:r>
    </w:p>
    <w:p w14:paraId="6961C3CC" w14:textId="77777777" w:rsidR="00B93B8B" w:rsidRDefault="00B93B8B" w:rsidP="00B93B8B">
      <w:r>
        <w:t># Implement iterative refinement based on evaluation results and user feedback</w:t>
      </w:r>
    </w:p>
    <w:p w14:paraId="66A163B1" w14:textId="77777777" w:rsidR="00B93B8B" w:rsidRDefault="00B93B8B" w:rsidP="00B93B8B"/>
    <w:p w14:paraId="587A5D6F" w14:textId="77777777" w:rsidR="00B93B8B" w:rsidRDefault="00B93B8B" w:rsidP="00B93B8B">
      <w:r>
        <w:t># Step 6: Deployment</w:t>
      </w:r>
    </w:p>
    <w:p w14:paraId="695F46E2" w14:textId="77777777" w:rsidR="00B93B8B" w:rsidRDefault="00B93B8B" w:rsidP="00B93B8B">
      <w:r>
        <w:t># Deploy the models in your application, website, or platform</w:t>
      </w:r>
    </w:p>
    <w:p w14:paraId="072F4AF5" w14:textId="77777777" w:rsidR="00B93B8B" w:rsidRDefault="00B93B8B" w:rsidP="00B93B8B"/>
    <w:p w14:paraId="3C5B6056" w14:textId="77777777" w:rsidR="00B93B8B" w:rsidRDefault="00B93B8B" w:rsidP="00B93B8B">
      <w:r>
        <w:t># Set up OpenAI GPT-3 API</w:t>
      </w:r>
    </w:p>
    <w:p w14:paraId="188B9A16" w14:textId="77777777" w:rsidR="00B93B8B" w:rsidRDefault="00B93B8B" w:rsidP="00B93B8B">
      <w:r>
        <w:t>openai.api_key = 'your_api_key'</w:t>
      </w:r>
    </w:p>
    <w:p w14:paraId="3EA30579" w14:textId="77777777" w:rsidR="00B93B8B" w:rsidRDefault="00B93B8B" w:rsidP="00B93B8B"/>
    <w:p w14:paraId="0F15D7BD" w14:textId="77777777" w:rsidR="00B93B8B" w:rsidRDefault="00B93B8B" w:rsidP="00B93B8B">
      <w:r>
        <w:t># Function to generate responses using GPT-3</w:t>
      </w:r>
    </w:p>
    <w:p w14:paraId="54022CE6" w14:textId="77777777" w:rsidR="00B93B8B" w:rsidRDefault="00B93B8B" w:rsidP="00B93B8B">
      <w:r>
        <w:t>def generate_gpt3_response(prompt):</w:t>
      </w:r>
    </w:p>
    <w:p w14:paraId="72815914" w14:textId="77777777" w:rsidR="00B93B8B" w:rsidRDefault="00B93B8B" w:rsidP="00B93B8B">
      <w:r>
        <w:t xml:space="preserve">    response = openai.Completion.create(</w:t>
      </w:r>
    </w:p>
    <w:p w14:paraId="67435930" w14:textId="77777777" w:rsidR="00B93B8B" w:rsidRDefault="00B93B8B" w:rsidP="00B93B8B">
      <w:r>
        <w:t xml:space="preserve">        engine="text-davinci-002",</w:t>
      </w:r>
    </w:p>
    <w:p w14:paraId="1DC16945" w14:textId="77777777" w:rsidR="00B93B8B" w:rsidRDefault="00B93B8B" w:rsidP="00B93B8B">
      <w:r>
        <w:t xml:space="preserve">        prompt=prompt,</w:t>
      </w:r>
    </w:p>
    <w:p w14:paraId="1FF045F3" w14:textId="77777777" w:rsidR="00B93B8B" w:rsidRDefault="00B93B8B" w:rsidP="00B93B8B">
      <w:r>
        <w:t xml:space="preserve">        max_tokens=60  # Adjust the token limit as needed</w:t>
      </w:r>
    </w:p>
    <w:p w14:paraId="5FB8327F" w14:textId="77777777" w:rsidR="00B93B8B" w:rsidRDefault="00B93B8B" w:rsidP="00B93B8B">
      <w:r>
        <w:t xml:space="preserve">    )</w:t>
      </w:r>
    </w:p>
    <w:p w14:paraId="38762D52" w14:textId="77777777" w:rsidR="00B93B8B" w:rsidRDefault="00B93B8B" w:rsidP="00B93B8B">
      <w:r>
        <w:t xml:space="preserve">    return response.choices[0].text</w:t>
      </w:r>
    </w:p>
    <w:p w14:paraId="28B56DF2" w14:textId="77777777" w:rsidR="00B93B8B" w:rsidRDefault="00B93B8B" w:rsidP="00B93B8B"/>
    <w:p w14:paraId="53479782" w14:textId="77777777" w:rsidR="00B93B8B" w:rsidRDefault="00B93B8B" w:rsidP="00B93B8B">
      <w:r>
        <w:t># Chatbot loop</w:t>
      </w:r>
    </w:p>
    <w:p w14:paraId="7C8C31B6" w14:textId="77777777" w:rsidR="00B93B8B" w:rsidRDefault="00B93B8B" w:rsidP="00B93B8B">
      <w:r>
        <w:t>while True:</w:t>
      </w:r>
    </w:p>
    <w:p w14:paraId="295C0B01" w14:textId="77777777" w:rsidR="00B93B8B" w:rsidRDefault="00B93B8B" w:rsidP="00B93B8B">
      <w:r>
        <w:lastRenderedPageBreak/>
        <w:t xml:space="preserve">    user_input = input("You: ")</w:t>
      </w:r>
    </w:p>
    <w:p w14:paraId="4B1EF0D1" w14:textId="77777777" w:rsidR="00B93B8B" w:rsidRDefault="00B93B8B" w:rsidP="00B93B8B">
      <w:r>
        <w:t xml:space="preserve">    </w:t>
      </w:r>
    </w:p>
    <w:p w14:paraId="7D095864" w14:textId="77777777" w:rsidR="00B93B8B" w:rsidRDefault="00B93B8B" w:rsidP="00B93B8B">
      <w:r>
        <w:t xml:space="preserve">    if user_input.lower() == 'exit':</w:t>
      </w:r>
    </w:p>
    <w:p w14:paraId="6A90E5B1" w14:textId="77777777" w:rsidR="00B93B8B" w:rsidRDefault="00B93B8B" w:rsidP="00B93B8B">
      <w:r>
        <w:t xml:space="preserve">        break</w:t>
      </w:r>
    </w:p>
    <w:p w14:paraId="53C8B0C2" w14:textId="77777777" w:rsidR="00B93B8B" w:rsidRDefault="00B93B8B" w:rsidP="00B93B8B">
      <w:r>
        <w:t xml:space="preserve">    </w:t>
      </w:r>
    </w:p>
    <w:p w14:paraId="5531ED2C" w14:textId="77777777" w:rsidR="00B93B8B" w:rsidRDefault="00B93B8B" w:rsidP="00B93B8B">
      <w:r>
        <w:t xml:space="preserve">    # You can customize the prompt for GPT-3 based on the user's input</w:t>
      </w:r>
    </w:p>
    <w:p w14:paraId="7764A3FF" w14:textId="77777777" w:rsidR="00B93B8B" w:rsidRDefault="00B93B8B" w:rsidP="00B93B8B">
      <w:r>
        <w:t xml:space="preserve">    gpt3_prompt = f"User: {user_input}\nChatbot:"</w:t>
      </w:r>
    </w:p>
    <w:p w14:paraId="6AF466DE" w14:textId="77777777" w:rsidR="00B93B8B" w:rsidRDefault="00B93B8B" w:rsidP="00B93B8B">
      <w:r>
        <w:t xml:space="preserve">    </w:t>
      </w:r>
    </w:p>
    <w:p w14:paraId="3D1B4EF4" w14:textId="77777777" w:rsidR="00B93B8B" w:rsidRDefault="00B93B8B" w:rsidP="00B93B8B">
      <w:r>
        <w:t xml:space="preserve">    # Generate a response using GPT-3</w:t>
      </w:r>
    </w:p>
    <w:p w14:paraId="5BB0CDAA" w14:textId="77777777" w:rsidR="00B93B8B" w:rsidRDefault="00B93B8B" w:rsidP="00B93B8B">
      <w:r>
        <w:t xml:space="preserve">    gpt3_response = generate_gpt3_response(gpt3_prompt)</w:t>
      </w:r>
    </w:p>
    <w:p w14:paraId="28CEE999" w14:textId="77777777" w:rsidR="00B93B8B" w:rsidRDefault="00B93B8B" w:rsidP="00B93B8B">
      <w:r>
        <w:t xml:space="preserve">    </w:t>
      </w:r>
    </w:p>
    <w:p w14:paraId="2AD958B5" w14:textId="24E44935" w:rsidR="00B93B8B" w:rsidRPr="003E78A6" w:rsidRDefault="00B93B8B" w:rsidP="00B93B8B">
      <w:r>
        <w:t xml:space="preserve">    print(f"Chatbot: {gpt3_response}")</w:t>
      </w:r>
    </w:p>
    <w:sectPr w:rsidR="00B93B8B" w:rsidRPr="003E7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A6"/>
    <w:rsid w:val="000B14B1"/>
    <w:rsid w:val="00231C90"/>
    <w:rsid w:val="00325FDC"/>
    <w:rsid w:val="003C6CAF"/>
    <w:rsid w:val="003E78A6"/>
    <w:rsid w:val="00483D00"/>
    <w:rsid w:val="0070344E"/>
    <w:rsid w:val="007227A9"/>
    <w:rsid w:val="008A764C"/>
    <w:rsid w:val="00B93B8B"/>
    <w:rsid w:val="00C50546"/>
    <w:rsid w:val="00F05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772A"/>
  <w15:chartTrackingRefBased/>
  <w15:docId w15:val="{0F4AD298-A63B-4855-96D8-ED52567D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B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B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7026">
      <w:bodyDiv w:val="1"/>
      <w:marLeft w:val="0"/>
      <w:marRight w:val="0"/>
      <w:marTop w:val="0"/>
      <w:marBottom w:val="0"/>
      <w:divBdr>
        <w:top w:val="none" w:sz="0" w:space="0" w:color="auto"/>
        <w:left w:val="none" w:sz="0" w:space="0" w:color="auto"/>
        <w:bottom w:val="none" w:sz="0" w:space="0" w:color="auto"/>
        <w:right w:val="none" w:sz="0" w:space="0" w:color="auto"/>
      </w:divBdr>
    </w:div>
    <w:div w:id="207291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jabeen</dc:creator>
  <cp:keywords/>
  <dc:description/>
  <cp:lastModifiedBy>mehar jabeen</cp:lastModifiedBy>
  <cp:revision>8</cp:revision>
  <dcterms:created xsi:type="dcterms:W3CDTF">2023-10-11T14:13:00Z</dcterms:created>
  <dcterms:modified xsi:type="dcterms:W3CDTF">2023-10-11T14:46:00Z</dcterms:modified>
</cp:coreProperties>
</file>