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15B50E" w14:textId="12434219" w:rsidR="006207ED" w:rsidRDefault="006207ED" w:rsidP="006207ED">
      <w:pPr>
        <w:pStyle w:val="ListParagraph"/>
        <w:numPr>
          <w:ilvl w:val="0"/>
          <w:numId w:val="9"/>
        </w:numPr>
      </w:pPr>
    </w:p>
    <w:p w14:paraId="50BD76C3" w14:textId="37CD786D" w:rsidR="006207ED" w:rsidRDefault="006207ED" w:rsidP="006207ED">
      <w:pPr>
        <w:pStyle w:val="ListParagraph"/>
        <w:numPr>
          <w:ilvl w:val="1"/>
          <w:numId w:val="9"/>
        </w:numPr>
      </w:pPr>
      <w:r>
        <w:t>Google chart</w:t>
      </w:r>
      <w:r w:rsidR="00DF7962">
        <w:t xml:space="preserve"> </w:t>
      </w:r>
      <w:hyperlink r:id="rId8" w:history="1">
        <w:r w:rsidR="009B17D3" w:rsidRPr="00861C25">
          <w:rPr>
            <w:rStyle w:val="Hyperlink"/>
          </w:rPr>
          <w:t>https://developers.google.com/chart/interactive/docs/gallery/map</w:t>
        </w:r>
      </w:hyperlink>
    </w:p>
    <w:p w14:paraId="213A32D9" w14:textId="5C711672" w:rsidR="006207ED" w:rsidRDefault="006207ED" w:rsidP="009B17D3">
      <w:pPr>
        <w:pStyle w:val="ListParagraph"/>
        <w:numPr>
          <w:ilvl w:val="1"/>
          <w:numId w:val="9"/>
        </w:numPr>
      </w:pPr>
      <w:r>
        <w:t>Google fusion table</w:t>
      </w:r>
      <w:r w:rsidR="00E86DAE">
        <w:t xml:space="preserve"> </w:t>
      </w:r>
      <w:hyperlink r:id="rId9" w:history="1">
        <w:r w:rsidR="009B17D3" w:rsidRPr="00861C25">
          <w:rPr>
            <w:rStyle w:val="Hyperlink"/>
          </w:rPr>
          <w:t>https://support.google.com/fusiontables/answer/184641</w:t>
        </w:r>
      </w:hyperlink>
    </w:p>
    <w:p w14:paraId="55B2F90A" w14:textId="035376FB" w:rsidR="006207ED" w:rsidRDefault="0052220D" w:rsidP="009B17D3">
      <w:pPr>
        <w:pStyle w:val="ListParagraph"/>
        <w:numPr>
          <w:ilvl w:val="1"/>
          <w:numId w:val="9"/>
        </w:numPr>
      </w:pPr>
      <w:r>
        <w:t>Google Maps JavaScript API</w:t>
      </w:r>
      <w:r w:rsidR="00E86DAE">
        <w:t xml:space="preserve">  </w:t>
      </w:r>
      <w:hyperlink r:id="rId10" w:history="1">
        <w:r w:rsidR="009B17D3" w:rsidRPr="00861C25">
          <w:rPr>
            <w:rStyle w:val="Hyperlink"/>
          </w:rPr>
          <w:t>https://developers.google.com/maps/documentation/javascript</w:t>
        </w:r>
      </w:hyperlink>
    </w:p>
    <w:p w14:paraId="315DCE6C" w14:textId="5D561B27" w:rsidR="009B17D3" w:rsidRDefault="009B17D3" w:rsidP="009B17D3">
      <w:pPr>
        <w:pStyle w:val="ListParagraph"/>
        <w:numPr>
          <w:ilvl w:val="1"/>
          <w:numId w:val="9"/>
        </w:numPr>
      </w:pPr>
      <w:r>
        <w:t xml:space="preserve">Tableau </w:t>
      </w:r>
      <w:hyperlink r:id="rId11" w:history="1">
        <w:r w:rsidRPr="00861C25">
          <w:rPr>
            <w:rStyle w:val="Hyperlink"/>
          </w:rPr>
          <w:t>http://www.tableau.com/solutions/mapping-software</w:t>
        </w:r>
      </w:hyperlink>
    </w:p>
    <w:p w14:paraId="4A0F110A" w14:textId="77777777" w:rsidR="009B17D3" w:rsidRDefault="009B17D3" w:rsidP="009B17D3">
      <w:pPr>
        <w:pStyle w:val="ListParagraph"/>
        <w:ind w:left="1080"/>
      </w:pPr>
    </w:p>
    <w:p w14:paraId="6F994599" w14:textId="0BDF971A" w:rsidR="006207ED" w:rsidRDefault="006207ED" w:rsidP="006207ED">
      <w:pPr>
        <w:pStyle w:val="ListParagraph"/>
        <w:numPr>
          <w:ilvl w:val="0"/>
          <w:numId w:val="9"/>
        </w:numPr>
      </w:pPr>
      <w:r>
        <w:t>R</w:t>
      </w:r>
    </w:p>
    <w:p w14:paraId="660FEC0D" w14:textId="749DE937" w:rsidR="006207ED" w:rsidRDefault="006207ED" w:rsidP="006207ED">
      <w:pPr>
        <w:pStyle w:val="ListParagraph"/>
        <w:numPr>
          <w:ilvl w:val="1"/>
          <w:numId w:val="9"/>
        </w:numPr>
      </w:pPr>
      <w:r>
        <w:t>Plot data point with ggmap + ggplot2</w:t>
      </w:r>
      <w:r w:rsidR="00870457">
        <w:t xml:space="preserve"> </w:t>
      </w:r>
      <w:r w:rsidR="00870457" w:rsidRPr="00870457">
        <w:rPr>
          <w:b/>
        </w:rPr>
        <w:t>(maps.R)</w:t>
      </w:r>
    </w:p>
    <w:p w14:paraId="5624327A" w14:textId="3D47F821" w:rsidR="007F1593" w:rsidRDefault="007F1593" w:rsidP="006207ED">
      <w:pPr>
        <w:pStyle w:val="ListParagraph"/>
        <w:numPr>
          <w:ilvl w:val="1"/>
          <w:numId w:val="9"/>
        </w:numPr>
      </w:pPr>
      <w:r>
        <w:t xml:space="preserve">Choropleth </w:t>
      </w:r>
      <w:r>
        <w:t>Maps</w:t>
      </w:r>
      <w:bookmarkStart w:id="0" w:name="_GoBack"/>
      <w:bookmarkEnd w:id="0"/>
    </w:p>
    <w:p w14:paraId="21A7F1FF" w14:textId="45B148F0" w:rsidR="006207ED" w:rsidRDefault="006207ED" w:rsidP="006207ED">
      <w:pPr>
        <w:pStyle w:val="ListParagraph"/>
        <w:numPr>
          <w:ilvl w:val="1"/>
          <w:numId w:val="9"/>
        </w:numPr>
      </w:pPr>
      <w:r>
        <w:t>Summarize mass data with thematic maps with maps + ggplot2</w:t>
      </w:r>
      <w:r w:rsidR="00870457">
        <w:t xml:space="preserve"> </w:t>
      </w:r>
      <w:r w:rsidR="00870457" w:rsidRPr="00870457">
        <w:rPr>
          <w:b/>
        </w:rPr>
        <w:t>(ggmap.R)</w:t>
      </w:r>
    </w:p>
    <w:p w14:paraId="3F6B2B48" w14:textId="48A29BFD" w:rsidR="006207ED" w:rsidRDefault="006207ED" w:rsidP="006207ED">
      <w:pPr>
        <w:pStyle w:val="ListParagraph"/>
        <w:numPr>
          <w:ilvl w:val="1"/>
          <w:numId w:val="9"/>
        </w:numPr>
      </w:pPr>
      <w:r>
        <w:t>Interactive maps: rMaps</w:t>
      </w:r>
    </w:p>
    <w:p w14:paraId="2B13D8D1" w14:textId="57A58B32" w:rsidR="002039E4" w:rsidRDefault="007F1593" w:rsidP="002039E4">
      <w:pPr>
        <w:pStyle w:val="ListParagraph"/>
        <w:ind w:left="1080"/>
      </w:pPr>
      <w:hyperlink r:id="rId12" w:history="1">
        <w:r w:rsidR="00D0441C" w:rsidRPr="005F3B18">
          <w:rPr>
            <w:rStyle w:val="Hyperlink"/>
          </w:rPr>
          <w:t>https://github.com/ramnathv/rMaps</w:t>
        </w:r>
      </w:hyperlink>
    </w:p>
    <w:p w14:paraId="35AA8FC1" w14:textId="77777777" w:rsidR="00D0441C" w:rsidRDefault="00D0441C" w:rsidP="002039E4">
      <w:pPr>
        <w:pStyle w:val="ListParagraph"/>
        <w:ind w:left="1080"/>
      </w:pPr>
    </w:p>
    <w:p w14:paraId="4D07AF52" w14:textId="07B69549" w:rsidR="007A3F75" w:rsidRDefault="00F8287F" w:rsidP="006207ED">
      <w:pPr>
        <w:pStyle w:val="ListParagraph"/>
        <w:numPr>
          <w:ilvl w:val="0"/>
          <w:numId w:val="9"/>
        </w:numPr>
      </w:pPr>
      <w:r>
        <w:t>D3 + other javascript</w:t>
      </w:r>
      <w:r w:rsidR="006207ED">
        <w:t>s</w:t>
      </w:r>
    </w:p>
    <w:p w14:paraId="5BFCAEE8" w14:textId="77777777" w:rsidR="00CE3A7B" w:rsidRDefault="00CE3A7B" w:rsidP="00CE3A7B">
      <w:pPr>
        <w:pStyle w:val="ListParagraph"/>
        <w:numPr>
          <w:ilvl w:val="1"/>
          <w:numId w:val="9"/>
        </w:numPr>
      </w:pPr>
      <w:r>
        <w:t xml:space="preserve">Leaflet Choropleth tutorial </w:t>
      </w:r>
      <w:hyperlink r:id="rId13" w:history="1">
        <w:r w:rsidRPr="00861C25">
          <w:rPr>
            <w:rStyle w:val="Hyperlink"/>
          </w:rPr>
          <w:t>http://leafletjs.com/examples/choropleth.html</w:t>
        </w:r>
      </w:hyperlink>
    </w:p>
    <w:p w14:paraId="01FC81FA" w14:textId="0748C6AB" w:rsidR="00CE3A7B" w:rsidRDefault="00CE3A7B" w:rsidP="00CE3A7B">
      <w:pPr>
        <w:pStyle w:val="ListParagraph"/>
        <w:numPr>
          <w:ilvl w:val="1"/>
          <w:numId w:val="9"/>
        </w:numPr>
      </w:pPr>
      <w:r>
        <w:t>Leaflet.js + heatmap.js</w:t>
      </w:r>
    </w:p>
    <w:p w14:paraId="68E80AFE" w14:textId="77777777" w:rsidR="002E6405" w:rsidRDefault="002E6405" w:rsidP="002E6405">
      <w:pPr>
        <w:pStyle w:val="ListParagraph"/>
        <w:ind w:left="1080"/>
      </w:pPr>
    </w:p>
    <w:p w14:paraId="06AA4501" w14:textId="58860738" w:rsidR="003E78E5" w:rsidRDefault="003E78E5" w:rsidP="003E78E5">
      <w:pPr>
        <w:pStyle w:val="ListParagraph"/>
        <w:numPr>
          <w:ilvl w:val="0"/>
          <w:numId w:val="9"/>
        </w:numPr>
      </w:pPr>
      <w:r>
        <w:t>Other applications</w:t>
      </w:r>
    </w:p>
    <w:p w14:paraId="5A554B50" w14:textId="77777777" w:rsidR="007A3F75" w:rsidRDefault="007A3F75" w:rsidP="007A3F75">
      <w:pPr>
        <w:pStyle w:val="ListParagraph"/>
        <w:numPr>
          <w:ilvl w:val="0"/>
          <w:numId w:val="1"/>
        </w:numPr>
      </w:pPr>
      <w:r>
        <w:t>TileMill</w:t>
      </w:r>
    </w:p>
    <w:p w14:paraId="15371FCC" w14:textId="77777777" w:rsidR="007A3F75" w:rsidRDefault="007A3F75" w:rsidP="007A3F75">
      <w:pPr>
        <w:pStyle w:val="ListParagraph"/>
        <w:numPr>
          <w:ilvl w:val="0"/>
          <w:numId w:val="1"/>
        </w:numPr>
      </w:pPr>
      <w:r>
        <w:t>GIS: shapefiles</w:t>
      </w:r>
    </w:p>
    <w:p w14:paraId="0254530E" w14:textId="6FC0FF35" w:rsidR="00E34CE6" w:rsidRDefault="00E34CE6">
      <w:r>
        <w:br w:type="page"/>
      </w:r>
    </w:p>
    <w:p w14:paraId="4460B82D" w14:textId="4D867FB2" w:rsidR="00E34CE6" w:rsidRDefault="00E34CE6" w:rsidP="00E34CE6">
      <w:r>
        <w:lastRenderedPageBreak/>
        <w:t>2-a.</w:t>
      </w:r>
      <w:r w:rsidRPr="00E34CE6">
        <w:t xml:space="preserve"> </w:t>
      </w:r>
      <w:r>
        <w:t xml:space="preserve">Plot data point with ggmap + ggplot2 </w:t>
      </w:r>
      <w:r w:rsidRPr="00E34CE6">
        <w:rPr>
          <w:b/>
        </w:rPr>
        <w:t>(maps.R)</w:t>
      </w:r>
    </w:p>
    <w:p w14:paraId="5A0B773C" w14:textId="228F0C40" w:rsidR="00E34CE6" w:rsidRDefault="00E34CE6" w:rsidP="00E34CE6">
      <w:pPr>
        <w:pStyle w:val="ListParagraph"/>
        <w:ind w:left="0"/>
      </w:pPr>
    </w:p>
    <w:tbl>
      <w:tblPr>
        <w:tblStyle w:val="TableGrid"/>
        <w:tblW w:w="10468" w:type="dxa"/>
        <w:jc w:val="center"/>
        <w:tblInd w:w="-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3378"/>
        <w:gridCol w:w="4320"/>
        <w:gridCol w:w="3317"/>
        <w:gridCol w:w="783"/>
      </w:tblGrid>
      <w:tr w:rsidR="00E34CE6" w14:paraId="03261E6B" w14:textId="77777777" w:rsidTr="00E34CE6">
        <w:trPr>
          <w:jc w:val="center"/>
        </w:trPr>
        <w:tc>
          <w:tcPr>
            <w:tcW w:w="3344" w:type="dxa"/>
            <w:gridSpan w:val="2"/>
          </w:tcPr>
          <w:p w14:paraId="64D5C4B2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6DE76F2" wp14:editId="3F85F4C9">
                  <wp:extent cx="1986455" cy="1600200"/>
                  <wp:effectExtent l="0" t="0" r="0" b="0"/>
                  <wp:docPr id="3" name="Picture 3" descr="Macintosh HDR:Users:sharonhsiao:Dropbox:DataViz:2013Fall:02lab:lab4 - maps:maps:figure1-st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R:Users:sharonhsiao:Dropbox:DataViz:2013Fall:02lab:lab4 - maps:maps:figure1-st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899" cy="160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7" w:type="dxa"/>
          </w:tcPr>
          <w:p w14:paraId="77E7CB82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10C98D1" wp14:editId="2B4F3C94">
                  <wp:extent cx="2140585" cy="1724360"/>
                  <wp:effectExtent l="0" t="0" r="0" b="3175"/>
                  <wp:docPr id="2" name="Picture 2" descr="Macintosh HDR:Users:sharonhsiao:Dropbox:DataViz:2013Fall:02lab:lab4 - maps:maps:figure2-wor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R:Users:sharonhsiao:Dropbox:DataViz:2013Fall:02lab:lab4 - maps:maps:figure2-wor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074" cy="1724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gridSpan w:val="2"/>
          </w:tcPr>
          <w:p w14:paraId="12773B2E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9D3CB84" wp14:editId="6D3340F2">
                  <wp:extent cx="1986454" cy="1600200"/>
                  <wp:effectExtent l="0" t="0" r="0" b="0"/>
                  <wp:docPr id="4" name="Picture 4" descr="Macintosh HDR:Users:sharonhsiao:Dropbox:DataViz:2013Fall:02lab:lab4 - maps:maps:figure3-northu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R:Users:sharonhsiao:Dropbox:DataViz:2013Fall:02lab:lab4 - maps:maps:figure3-northu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991" cy="1600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077BC193" w14:textId="77777777" w:rsidTr="00E34CE6">
        <w:trPr>
          <w:jc w:val="center"/>
        </w:trPr>
        <w:tc>
          <w:tcPr>
            <w:tcW w:w="3344" w:type="dxa"/>
            <w:gridSpan w:val="2"/>
          </w:tcPr>
          <w:p w14:paraId="6869A604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1</w:t>
            </w:r>
            <w:r>
              <w:rPr>
                <w:sz w:val="20"/>
                <w:szCs w:val="20"/>
              </w:rPr>
              <w:t xml:space="preserve"> - usa</w:t>
            </w:r>
          </w:p>
        </w:tc>
        <w:tc>
          <w:tcPr>
            <w:tcW w:w="3587" w:type="dxa"/>
          </w:tcPr>
          <w:p w14:paraId="3812DBAC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2</w:t>
            </w:r>
            <w:r>
              <w:rPr>
                <w:sz w:val="20"/>
                <w:szCs w:val="20"/>
              </w:rPr>
              <w:t xml:space="preserve"> – world </w:t>
            </w:r>
          </w:p>
        </w:tc>
        <w:tc>
          <w:tcPr>
            <w:tcW w:w="3537" w:type="dxa"/>
            <w:gridSpan w:val="2"/>
          </w:tcPr>
          <w:p w14:paraId="46821566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3 – north america</w:t>
            </w:r>
          </w:p>
        </w:tc>
      </w:tr>
      <w:tr w:rsidR="00E34CE6" w14:paraId="21D64B38" w14:textId="77777777" w:rsidTr="00E34CE6">
        <w:trPr>
          <w:jc w:val="center"/>
        </w:trPr>
        <w:tc>
          <w:tcPr>
            <w:tcW w:w="3344" w:type="dxa"/>
            <w:gridSpan w:val="2"/>
          </w:tcPr>
          <w:p w14:paraId="31BDDDE0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24F7461" wp14:editId="1D309FCE">
                  <wp:extent cx="1828800" cy="1473200"/>
                  <wp:effectExtent l="0" t="0" r="0" b="0"/>
                  <wp:docPr id="5" name="Picture 5" descr="Macintosh HDR:Users:sharonhsiao:Dropbox:DataViz:2013Fall:02lab:lab4 - maps:maps:figure4-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R:Users:sharonhsiao:Dropbox:DataViz:2013Fall:02lab:lab4 - maps:maps:figure4-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7" w:type="dxa"/>
          </w:tcPr>
          <w:p w14:paraId="5BF59A10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D6F7142" wp14:editId="6758DF7E">
                  <wp:extent cx="1828800" cy="1473200"/>
                  <wp:effectExtent l="0" t="0" r="0" b="0"/>
                  <wp:docPr id="6" name="Picture 6" descr="Macintosh HDR:Users:sharonhsiao:Dropbox:DataViz:2013Fall:02lab:lab4 - maps:maps:figure5-citi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R:Users:sharonhsiao:Dropbox:DataViz:2013Fall:02lab:lab4 - maps:maps:figure5-citi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gridSpan w:val="2"/>
          </w:tcPr>
          <w:p w14:paraId="782440C9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782E1FA" wp14:editId="532421AA">
                  <wp:extent cx="2108835" cy="1698784"/>
                  <wp:effectExtent l="0" t="0" r="0" b="3175"/>
                  <wp:docPr id="7" name="Picture 7" descr="Macintosh HDR:Users:sharonhsiao:Dropbox:DataViz:2013Fall:02lab:lab4 - maps:maps:figure6-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R:Users:sharonhsiao:Dropbox:DataViz:2013Fall:02lab:lab4 - maps:maps:figure6-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098" cy="1698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72875BB5" w14:textId="77777777" w:rsidTr="00E34CE6">
        <w:trPr>
          <w:jc w:val="center"/>
        </w:trPr>
        <w:tc>
          <w:tcPr>
            <w:tcW w:w="3344" w:type="dxa"/>
            <w:gridSpan w:val="2"/>
          </w:tcPr>
          <w:p w14:paraId="351061E9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4 – NY state</w:t>
            </w:r>
          </w:p>
        </w:tc>
        <w:tc>
          <w:tcPr>
            <w:tcW w:w="3587" w:type="dxa"/>
          </w:tcPr>
          <w:p w14:paraId="5088F4D2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5 – cities</w:t>
            </w:r>
          </w:p>
        </w:tc>
        <w:tc>
          <w:tcPr>
            <w:tcW w:w="3537" w:type="dxa"/>
            <w:gridSpan w:val="2"/>
          </w:tcPr>
          <w:p w14:paraId="3124F993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6 - text</w:t>
            </w:r>
          </w:p>
        </w:tc>
      </w:tr>
      <w:tr w:rsidR="00E34CE6" w14:paraId="2D193BA6" w14:textId="77777777" w:rsidTr="00E34CE6">
        <w:trPr>
          <w:jc w:val="center"/>
        </w:trPr>
        <w:tc>
          <w:tcPr>
            <w:tcW w:w="10468" w:type="dxa"/>
            <w:gridSpan w:val="5"/>
          </w:tcPr>
          <w:p w14:paraId="4DD630C1" w14:textId="03889DCB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C2C5B8A" wp14:editId="044A7E7C">
                  <wp:extent cx="2806700" cy="2260953"/>
                  <wp:effectExtent l="0" t="0" r="0" b="0"/>
                  <wp:docPr id="8" name="Picture 8" descr="Macintosh HDR:Users:sharonhsiao:Dropbox:DataViz:2013Fall:02lab:lab4 - maps:maps:figure7-tex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R:Users:sharonhsiao:Dropbox:DataViz:2013Fall:02lab:lab4 - maps:maps:figure7-tex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260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46513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EAD039C" wp14:editId="0C68D8C8">
                  <wp:extent cx="2858484" cy="2171700"/>
                  <wp:effectExtent l="0" t="0" r="12065" b="0"/>
                  <wp:docPr id="9" name="Picture 9" descr="Macintosh HD:Users:ihsiao1:Documents:2Courses:CSE591_DataVis:DataViz(2016Fall):Lab:lab_map:az_vote_2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ihsiao1:Documents:2Courses:CSE591_DataVis:DataViz(2016Fall):Lab:lab_map:az_vote_2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484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4C95B8C7" w14:textId="77777777" w:rsidTr="00E34CE6">
        <w:trPr>
          <w:jc w:val="center"/>
        </w:trPr>
        <w:tc>
          <w:tcPr>
            <w:tcW w:w="10468" w:type="dxa"/>
            <w:gridSpan w:val="5"/>
          </w:tcPr>
          <w:p w14:paraId="3C12197C" w14:textId="2C7009EF" w:rsidR="00E34CE6" w:rsidRDefault="00546513" w:rsidP="00546513">
            <w:pPr>
              <w:pStyle w:val="ListParagraph"/>
              <w:tabs>
                <w:tab w:val="left" w:pos="-900"/>
              </w:tabs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</w:t>
            </w:r>
            <w:r w:rsidR="00E34CE6" w:rsidRPr="009C1B47">
              <w:rPr>
                <w:sz w:val="20"/>
                <w:szCs w:val="20"/>
              </w:rPr>
              <w:t>Figure 7</w:t>
            </w:r>
            <w:r w:rsidR="00E34CE6">
              <w:rPr>
                <w:sz w:val="20"/>
                <w:szCs w:val="20"/>
              </w:rPr>
              <w:t xml:space="preserve"> – highlight texas</w:t>
            </w:r>
            <w:r>
              <w:rPr>
                <w:sz w:val="20"/>
                <w:szCs w:val="20"/>
              </w:rPr>
              <w:t xml:space="preserve">                                             Figure 8 – 2012 Arizona election results by county</w:t>
            </w:r>
          </w:p>
          <w:p w14:paraId="68F49BD4" w14:textId="77777777" w:rsidR="0096407B" w:rsidRDefault="0096407B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1D687D25" w14:textId="46579D6F" w:rsidR="00E34CE6" w:rsidRPr="009C1B47" w:rsidRDefault="00546513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E34CE6" w14:paraId="42E29FBB" w14:textId="77777777" w:rsidTr="00E34C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40" w:type="dxa"/>
          <w:wAfter w:w="783" w:type="dxa"/>
        </w:trPr>
        <w:tc>
          <w:tcPr>
            <w:tcW w:w="9145" w:type="dxa"/>
            <w:gridSpan w:val="3"/>
          </w:tcPr>
          <w:p w14:paraId="63F97C85" w14:textId="045EF132" w:rsidR="0093233B" w:rsidRPr="001B5FDA" w:rsidRDefault="00834B96" w:rsidP="00E34CE6">
            <w:pPr>
              <w:pStyle w:val="ListParagraph"/>
              <w:ind w:left="0"/>
              <w:rPr>
                <w:b/>
              </w:rPr>
            </w:pPr>
            <w:r w:rsidRPr="001B5FDA">
              <w:rPr>
                <w:b/>
              </w:rPr>
              <w:t># Q</w:t>
            </w:r>
            <w:r w:rsidR="00DA307A" w:rsidRPr="001B5FDA">
              <w:rPr>
                <w:b/>
              </w:rPr>
              <w:t>1</w:t>
            </w:r>
            <w:r w:rsidRPr="001B5FDA">
              <w:rPr>
                <w:b/>
              </w:rPr>
              <w:t xml:space="preserve">. What does require mean? </w:t>
            </w:r>
          </w:p>
          <w:p w14:paraId="1DA9CDEB" w14:textId="77777777" w:rsidR="00E34CE6" w:rsidRDefault="00E34CE6" w:rsidP="00E34CE6">
            <w:pPr>
              <w:pStyle w:val="ListParagraph"/>
              <w:ind w:left="0"/>
            </w:pPr>
            <w:r>
              <w:t>require(maps)</w:t>
            </w:r>
          </w:p>
          <w:p w14:paraId="0A890BD7" w14:textId="4DC71F86" w:rsidR="00723B76" w:rsidRDefault="00723B76" w:rsidP="00E34CE6">
            <w:pPr>
              <w:pStyle w:val="ListParagraph"/>
              <w:ind w:left="0"/>
            </w:pPr>
            <w:r>
              <w:t>library(maps)</w:t>
            </w:r>
          </w:p>
          <w:p w14:paraId="164D6A12" w14:textId="77777777" w:rsidR="00E34CE6" w:rsidRDefault="00E34CE6" w:rsidP="00E34CE6">
            <w:pPr>
              <w:pStyle w:val="ListParagraph"/>
              <w:ind w:left="0"/>
            </w:pPr>
            <w:r>
              <w:t>map("state") #(Figure 1)</w:t>
            </w:r>
          </w:p>
          <w:p w14:paraId="32EAE2C5" w14:textId="77777777" w:rsidR="00E34CE6" w:rsidRDefault="00E34CE6" w:rsidP="00E34CE6">
            <w:pPr>
              <w:pStyle w:val="ListParagraph"/>
              <w:ind w:left="-18"/>
            </w:pPr>
            <w:r>
              <w:t>map("world") #(Figure 2)</w:t>
            </w:r>
          </w:p>
          <w:p w14:paraId="780A7C2D" w14:textId="77777777" w:rsidR="00E34CE6" w:rsidRDefault="00E34CE6" w:rsidP="00E34CE6">
            <w:pPr>
              <w:pStyle w:val="ListParagraph"/>
            </w:pPr>
          </w:p>
          <w:p w14:paraId="454AB7AB" w14:textId="77777777" w:rsidR="00E34CE6" w:rsidRDefault="00E34CE6" w:rsidP="00E34CE6">
            <w:pPr>
              <w:pStyle w:val="ListParagraph"/>
              <w:ind w:left="0"/>
            </w:pPr>
            <w:r>
              <w:t># plot north America (Figure 3)</w:t>
            </w:r>
          </w:p>
          <w:p w14:paraId="5E74F58F" w14:textId="77777777" w:rsidR="00E34CE6" w:rsidRDefault="00E34CE6" w:rsidP="00E34CE6">
            <w:pPr>
              <w:pStyle w:val="ListParagraph"/>
              <w:ind w:left="0"/>
            </w:pPr>
            <w:r>
              <w:t>xlim &lt;- c(-171.738281, -56.601563)</w:t>
            </w:r>
          </w:p>
          <w:p w14:paraId="47FD5201" w14:textId="77777777" w:rsidR="00E34CE6" w:rsidRDefault="00E34CE6" w:rsidP="00E34CE6">
            <w:pPr>
              <w:pStyle w:val="ListParagraph"/>
              <w:ind w:left="0"/>
            </w:pPr>
            <w:r>
              <w:t>ylim &lt;- c(12.039321, 71.856229)</w:t>
            </w:r>
          </w:p>
          <w:p w14:paraId="5C3FCF25" w14:textId="77777777" w:rsidR="00E34CE6" w:rsidRDefault="00E34CE6" w:rsidP="00E34CE6">
            <w:pPr>
              <w:pStyle w:val="ListParagraph"/>
              <w:ind w:left="0"/>
            </w:pPr>
            <w:r>
              <w:t>map("world", col= "#f3f3f3", fill= TRUE, bg= "white", lwd= 0.3, xlim=xlim, ylim=ylim)</w:t>
            </w:r>
          </w:p>
          <w:p w14:paraId="2B26007D" w14:textId="77777777" w:rsidR="00E34CE6" w:rsidRDefault="00E34CE6" w:rsidP="00E34CE6">
            <w:pPr>
              <w:pStyle w:val="ListParagraph"/>
              <w:ind w:left="0"/>
            </w:pPr>
            <w:r>
              <w:t># plot new york state (Figure 4 &amp; 5)</w:t>
            </w:r>
          </w:p>
          <w:p w14:paraId="6BED7BFF" w14:textId="77777777" w:rsidR="00E34CE6" w:rsidRDefault="00E34CE6" w:rsidP="00E34CE6">
            <w:pPr>
              <w:pStyle w:val="ListParagraph"/>
              <w:ind w:left="0"/>
            </w:pPr>
            <w:r>
              <w:t>map("state", "New York")</w:t>
            </w:r>
          </w:p>
          <w:p w14:paraId="10BAD582" w14:textId="77777777" w:rsidR="00E34CE6" w:rsidRDefault="00E34CE6" w:rsidP="00E34CE6">
            <w:pPr>
              <w:pStyle w:val="ListParagraph"/>
              <w:ind w:left="0"/>
            </w:pPr>
            <w:r>
              <w:t>data(us.cities)</w:t>
            </w:r>
          </w:p>
          <w:p w14:paraId="6A9D970B" w14:textId="77777777" w:rsidR="00E34CE6" w:rsidRDefault="00E34CE6" w:rsidP="00E34CE6">
            <w:pPr>
              <w:pStyle w:val="ListParagraph"/>
              <w:ind w:left="0"/>
            </w:pPr>
            <w:r>
              <w:t>map.cities(us.cities, country="NY")</w:t>
            </w:r>
          </w:p>
          <w:p w14:paraId="3AB87164" w14:textId="77777777" w:rsidR="00E34CE6" w:rsidRDefault="00E34CE6" w:rsidP="00E34CE6">
            <w:pPr>
              <w:pStyle w:val="ListParagraph"/>
              <w:ind w:left="0"/>
            </w:pPr>
          </w:p>
          <w:p w14:paraId="50E2CE7C" w14:textId="77777777" w:rsidR="00E34CE6" w:rsidRDefault="00E34CE6" w:rsidP="00E34CE6">
            <w:pPr>
              <w:pStyle w:val="ListParagraph"/>
              <w:ind w:left="0"/>
            </w:pPr>
            <w:r>
              <w:t># add color or text on existing maps (Figure 6)</w:t>
            </w:r>
          </w:p>
          <w:p w14:paraId="28185DFD" w14:textId="77777777" w:rsidR="00E34CE6" w:rsidRDefault="00E34CE6" w:rsidP="00E34CE6">
            <w:pPr>
              <w:pStyle w:val="ListParagraph"/>
              <w:ind w:left="0"/>
            </w:pPr>
            <w:r>
              <w:t>map("state", interior= FALSE)</w:t>
            </w:r>
          </w:p>
          <w:p w14:paraId="49DA7ED0" w14:textId="77777777" w:rsidR="00E34CE6" w:rsidRDefault="00E34CE6" w:rsidP="00E34CE6">
            <w:pPr>
              <w:pStyle w:val="ListParagraph"/>
              <w:ind w:left="0"/>
            </w:pPr>
            <w:r>
              <w:t>map("state", boundary= TRUE, col="gray", add= TRUE)</w:t>
            </w:r>
          </w:p>
          <w:p w14:paraId="5E3FCB7A" w14:textId="77777777" w:rsidR="00E34CE6" w:rsidRDefault="00E34CE6" w:rsidP="00E34CE6">
            <w:pPr>
              <w:pStyle w:val="ListParagraph"/>
              <w:ind w:left="0"/>
            </w:pPr>
          </w:p>
          <w:p w14:paraId="506DDFF6" w14:textId="77777777" w:rsidR="00E34CE6" w:rsidRDefault="00E34CE6" w:rsidP="00E34CE6">
            <w:pPr>
              <w:pStyle w:val="ListParagraph"/>
              <w:ind w:left="0"/>
            </w:pPr>
            <w:r>
              <w:t># highlight texas (Figure 7)</w:t>
            </w:r>
          </w:p>
          <w:p w14:paraId="2235B5A3" w14:textId="77777777" w:rsidR="00E34CE6" w:rsidRDefault="00E34CE6" w:rsidP="00E34CE6">
            <w:pPr>
              <w:pStyle w:val="ListParagraph"/>
              <w:ind w:left="0"/>
            </w:pPr>
            <w:r>
              <w:t>map("state", col= "grey", boundary=TRUE, fill= TRUE, lty= 5,lwd= 0.2)</w:t>
            </w:r>
          </w:p>
          <w:p w14:paraId="0185FCD2" w14:textId="77777777" w:rsidR="00E34CE6" w:rsidRDefault="00E34CE6" w:rsidP="00E34CE6">
            <w:pPr>
              <w:pStyle w:val="ListParagraph"/>
              <w:ind w:left="0"/>
            </w:pPr>
            <w:r>
              <w:t>map("state", regions= "texas", col = "red", fill= TRUE, add= TRUE, lty= 1, lwd= 2)</w:t>
            </w:r>
          </w:p>
          <w:p w14:paraId="70E960F5" w14:textId="6F6F9AB8" w:rsidR="00E34CE6" w:rsidRDefault="00E34CE6" w:rsidP="00E34CE6">
            <w:pPr>
              <w:pStyle w:val="ListParagraph"/>
              <w:ind w:left="0"/>
            </w:pPr>
            <w:r>
              <w:t>map.text("state","texas", col="white", add= TRUE)</w:t>
            </w:r>
          </w:p>
          <w:p w14:paraId="45D212CB" w14:textId="77777777" w:rsidR="0093233B" w:rsidRDefault="0093233B" w:rsidP="00E34CE6">
            <w:pPr>
              <w:pStyle w:val="ListParagraph"/>
              <w:ind w:left="0"/>
            </w:pPr>
          </w:p>
          <w:p w14:paraId="3BD2B568" w14:textId="77777777" w:rsidR="00103D24" w:rsidRDefault="00103D24" w:rsidP="00E34CE6">
            <w:pPr>
              <w:pStyle w:val="ListParagraph"/>
              <w:ind w:left="0"/>
            </w:pPr>
          </w:p>
          <w:p w14:paraId="2727BDC1" w14:textId="51FAAB9A" w:rsidR="0093233B" w:rsidRDefault="0093233B" w:rsidP="00E34CE6">
            <w:pPr>
              <w:pStyle w:val="ListParagraph"/>
              <w:ind w:left="0"/>
            </w:pPr>
            <w:r>
              <w:t>#</w:t>
            </w:r>
            <w:r>
              <w:rPr>
                <w:sz w:val="20"/>
                <w:szCs w:val="20"/>
              </w:rPr>
              <w:t xml:space="preserve"> </w:t>
            </w:r>
            <w:r w:rsidRPr="0093233B">
              <w:t>2012 Arizona election results by county</w:t>
            </w:r>
            <w:r>
              <w:t xml:space="preserve"> (Figure 8)</w:t>
            </w:r>
            <w:r w:rsidR="00834B96">
              <w:t xml:space="preserve"> </w:t>
            </w:r>
          </w:p>
          <w:p w14:paraId="131A3B44" w14:textId="1E980EE9" w:rsidR="00E34CE6" w:rsidRDefault="00834B96" w:rsidP="00E34CE6">
            <w:pPr>
              <w:pStyle w:val="ListParagraph"/>
              <w:ind w:left="0"/>
            </w:pPr>
            <w:r>
              <w:t xml:space="preserve"># data: </w:t>
            </w:r>
            <w:hyperlink r:id="rId22" w:history="1">
              <w:r w:rsidR="00723B76" w:rsidRPr="001F6C78">
                <w:rPr>
                  <w:rStyle w:val="Hyperlink"/>
                </w:rPr>
                <w:t>https://catalog.data.gov/dataset/u-s-congressional-districts-2012</w:t>
              </w:r>
            </w:hyperlink>
          </w:p>
          <w:p w14:paraId="2C71B457" w14:textId="50CE0BEE" w:rsidR="00723B76" w:rsidRDefault="00095033" w:rsidP="00E34CE6">
            <w:pPr>
              <w:pStyle w:val="ListParagraph"/>
              <w:ind w:left="0"/>
            </w:pPr>
            <w:r>
              <w:t xml:space="preserve">or </w:t>
            </w:r>
            <w:hyperlink r:id="rId23" w:history="1">
              <w:r w:rsidRPr="001F6C78">
                <w:rPr>
                  <w:rStyle w:val="Hyperlink"/>
                </w:rPr>
                <w:t>https://www.baruch.cuny.edu/confluence/display/geoportal/US+Presidential+Election+County+Results</w:t>
              </w:r>
            </w:hyperlink>
          </w:p>
          <w:p w14:paraId="617991BA" w14:textId="77777777" w:rsidR="00095033" w:rsidRDefault="00095033" w:rsidP="00E34CE6">
            <w:pPr>
              <w:pStyle w:val="ListParagraph"/>
              <w:ind w:left="0"/>
            </w:pPr>
          </w:p>
          <w:p w14:paraId="1D93872C" w14:textId="3FB56E4A" w:rsidR="00834B96" w:rsidRDefault="00834B96" w:rsidP="00E34CE6">
            <w:pPr>
              <w:pStyle w:val="ListParagraph"/>
              <w:ind w:left="0"/>
            </w:pPr>
            <w:r>
              <w:t>library(maps)</w:t>
            </w:r>
          </w:p>
          <w:p w14:paraId="078C16C2" w14:textId="77777777" w:rsidR="00834B96" w:rsidRDefault="00834B96" w:rsidP="00E34CE6">
            <w:pPr>
              <w:pStyle w:val="ListParagraph"/>
              <w:ind w:left="0"/>
            </w:pPr>
            <w:r w:rsidRPr="00834B96">
              <w:t>map('county', 'arizona', fill = TRUE, col = palette())</w:t>
            </w:r>
          </w:p>
          <w:p w14:paraId="11DD0AE4" w14:textId="77777777" w:rsidR="00834B96" w:rsidRDefault="00834B96" w:rsidP="00E34CE6">
            <w:pPr>
              <w:pStyle w:val="ListParagraph"/>
              <w:ind w:left="0"/>
            </w:pPr>
            <w:r>
              <w:t>az_</w:t>
            </w:r>
            <w:r w:rsidRPr="00834B96">
              <w:t>county_data &lt;- map_data("county")</w:t>
            </w:r>
          </w:p>
          <w:p w14:paraId="3A2CF3ED" w14:textId="77777777" w:rsidR="00834B96" w:rsidRDefault="00834B96" w:rsidP="00834B96">
            <w:pPr>
              <w:pStyle w:val="ListParagraph"/>
              <w:ind w:left="0"/>
            </w:pPr>
          </w:p>
          <w:p w14:paraId="2B0D80BF" w14:textId="55B9AC0B" w:rsidR="00834B96" w:rsidRPr="001B5FDA" w:rsidRDefault="00834B96" w:rsidP="00834B96">
            <w:pPr>
              <w:pStyle w:val="ListParagraph"/>
              <w:ind w:left="0"/>
              <w:rPr>
                <w:b/>
              </w:rPr>
            </w:pPr>
            <w:r w:rsidRPr="001B5FDA">
              <w:rPr>
                <w:b/>
              </w:rPr>
              <w:t xml:space="preserve"># </w:t>
            </w:r>
            <w:r w:rsidR="00747797">
              <w:rPr>
                <w:b/>
              </w:rPr>
              <w:t>Bonus</w:t>
            </w:r>
            <w:r w:rsidRPr="001B5FDA">
              <w:rPr>
                <w:b/>
              </w:rPr>
              <w:t xml:space="preserve">: how do you map election data to az county map?  </w:t>
            </w:r>
            <w:r w:rsidR="00747797">
              <w:rPr>
                <w:b/>
              </w:rPr>
              <w:t xml:space="preserve"> (2pt for assign2)</w:t>
            </w:r>
          </w:p>
          <w:p w14:paraId="51FA374C" w14:textId="77777777" w:rsidR="00834B96" w:rsidRDefault="00834B96" w:rsidP="00834B96">
            <w:r>
              <w:t>library(ggplot2)</w:t>
            </w:r>
          </w:p>
          <w:p w14:paraId="072836CE" w14:textId="77777777" w:rsidR="00834B96" w:rsidRDefault="00834B96" w:rsidP="00834B96">
            <w:r>
              <w:t>library(rgeos)</w:t>
            </w:r>
          </w:p>
          <w:p w14:paraId="189615C7" w14:textId="77777777" w:rsidR="00834B96" w:rsidRDefault="00834B96" w:rsidP="00834B96">
            <w:pPr>
              <w:pStyle w:val="ListParagraph"/>
              <w:ind w:left="0"/>
            </w:pPr>
            <w:r>
              <w:t>library(maptools)</w:t>
            </w:r>
          </w:p>
          <w:p w14:paraId="130D9E93" w14:textId="77777777" w:rsidR="00834B96" w:rsidRPr="007D5BF2" w:rsidRDefault="00834B96" w:rsidP="00834B96">
            <w:pPr>
              <w:pStyle w:val="ListParagraph"/>
              <w:ind w:left="0"/>
              <w:rPr>
                <w:b/>
              </w:rPr>
            </w:pPr>
            <w:r w:rsidRPr="007D5BF2">
              <w:rPr>
                <w:b/>
              </w:rPr>
              <w:t>#transform shapefile to data frame</w:t>
            </w:r>
          </w:p>
          <w:p w14:paraId="7F04AA68" w14:textId="77777777" w:rsidR="00834B96" w:rsidRDefault="00834B96" w:rsidP="00834B96">
            <w:pPr>
              <w:pStyle w:val="ListParagraph"/>
              <w:ind w:left="0"/>
            </w:pPr>
            <w:r w:rsidRPr="00834B96">
              <w:t>states.shp &lt;- readShapeSpatial("elpo12p010g.shp")</w:t>
            </w:r>
          </w:p>
          <w:p w14:paraId="4544C2AA" w14:textId="77777777" w:rsidR="00834B96" w:rsidRDefault="00834B96" w:rsidP="00834B96">
            <w:pPr>
              <w:pStyle w:val="ListParagraph"/>
              <w:ind w:left="0"/>
            </w:pPr>
          </w:p>
          <w:p w14:paraId="366DE44F" w14:textId="77777777" w:rsidR="00834B96" w:rsidRDefault="00834B96" w:rsidP="00834B96">
            <w:pPr>
              <w:pStyle w:val="ListParagraph"/>
              <w:ind w:left="0"/>
            </w:pPr>
            <w:r>
              <w:t xml:space="preserve">#get a subset of AZ data from </w:t>
            </w:r>
            <w:r w:rsidRPr="00834B96">
              <w:t>states.shp</w:t>
            </w:r>
            <w:r>
              <w:t xml:space="preserve"> </w:t>
            </w:r>
          </w:p>
          <w:p w14:paraId="06795AB0" w14:textId="77777777" w:rsidR="00834B96" w:rsidRDefault="00834B96" w:rsidP="00834B96">
            <w:pPr>
              <w:pStyle w:val="ListParagraph"/>
              <w:ind w:left="0"/>
            </w:pPr>
            <w:r>
              <w:t>…</w:t>
            </w:r>
          </w:p>
          <w:p w14:paraId="6AA1C92E" w14:textId="77777777" w:rsidR="0096407B" w:rsidRDefault="0096407B" w:rsidP="00834B96">
            <w:pPr>
              <w:pStyle w:val="ListParagraph"/>
              <w:ind w:left="0"/>
            </w:pPr>
          </w:p>
          <w:p w14:paraId="22BBAE86" w14:textId="77777777" w:rsidR="00180A65" w:rsidRDefault="00180A65" w:rsidP="00834B96">
            <w:pPr>
              <w:pStyle w:val="ListParagraph"/>
              <w:ind w:left="0"/>
            </w:pPr>
            <w:r>
              <w:t>#</w:t>
            </w:r>
            <w:r w:rsidR="003B255A">
              <w:t>merget az_county_data and az_election_results</w:t>
            </w:r>
          </w:p>
          <w:p w14:paraId="686864F6" w14:textId="77777777" w:rsidR="003B255A" w:rsidRDefault="003B255A" w:rsidP="00834B96">
            <w:pPr>
              <w:pStyle w:val="ListParagraph"/>
              <w:ind w:left="0"/>
            </w:pPr>
            <w:r>
              <w:t>…</w:t>
            </w:r>
          </w:p>
          <w:p w14:paraId="006981B6" w14:textId="77777777" w:rsidR="0096407B" w:rsidRDefault="0096407B" w:rsidP="00834B96">
            <w:pPr>
              <w:pStyle w:val="ListParagraph"/>
              <w:ind w:left="0"/>
            </w:pPr>
          </w:p>
          <w:p w14:paraId="2E133A90" w14:textId="77777777" w:rsidR="003B255A" w:rsidRDefault="003B255A" w:rsidP="00834B96">
            <w:pPr>
              <w:pStyle w:val="ListParagraph"/>
              <w:ind w:left="0"/>
            </w:pPr>
            <w:r>
              <w:t xml:space="preserve"># use ggplot() + </w:t>
            </w:r>
            <w:r w:rsidRPr="003B255A">
              <w:t>geom_polygon</w:t>
            </w:r>
            <w:r>
              <w:t>()</w:t>
            </w:r>
            <w:r w:rsidR="0040253B">
              <w:t xml:space="preserve"> to plot</w:t>
            </w:r>
          </w:p>
          <w:p w14:paraId="7AF5CDBC" w14:textId="5321E770" w:rsidR="00D74DB0" w:rsidRDefault="00D74DB0" w:rsidP="00834B96">
            <w:pPr>
              <w:pStyle w:val="ListParagraph"/>
              <w:ind w:left="0"/>
            </w:pPr>
            <w:r>
              <w:t>…</w:t>
            </w:r>
          </w:p>
        </w:tc>
      </w:tr>
    </w:tbl>
    <w:p w14:paraId="04EA10B1" w14:textId="77777777" w:rsidR="00E34CE6" w:rsidRDefault="00E34CE6" w:rsidP="00E34CE6">
      <w:pPr>
        <w:pStyle w:val="ListParagraph"/>
      </w:pPr>
    </w:p>
    <w:p w14:paraId="0B0B0862" w14:textId="77777777" w:rsidR="0096407B" w:rsidRDefault="0096407B" w:rsidP="00E34CE6">
      <w:pPr>
        <w:pStyle w:val="ListParagraph"/>
      </w:pPr>
    </w:p>
    <w:p w14:paraId="414D4E73" w14:textId="77777777" w:rsidR="0096407B" w:rsidRDefault="0096407B" w:rsidP="00E34CE6">
      <w:pPr>
        <w:pStyle w:val="ListParagraph"/>
      </w:pPr>
    </w:p>
    <w:p w14:paraId="7AC55F43" w14:textId="00E48EAC" w:rsidR="00C95EB4" w:rsidRPr="00C95EB4" w:rsidRDefault="00C95EB4">
      <w:pPr>
        <w:rPr>
          <w:b/>
        </w:rPr>
      </w:pPr>
      <w:r w:rsidRPr="00C95EB4">
        <w:rPr>
          <w:b/>
        </w:rPr>
        <w:t>Choropleth.R</w:t>
      </w:r>
    </w:p>
    <w:p w14:paraId="469AC12A" w14:textId="1A4C74F5" w:rsidR="00E34CE6" w:rsidRDefault="00E34CE6">
      <w:r>
        <w:rPr>
          <w:noProof/>
        </w:rPr>
        <w:drawing>
          <wp:inline distT="0" distB="0" distL="0" distR="0" wp14:anchorId="445ECFD0" wp14:editId="6681B874">
            <wp:extent cx="4114800" cy="2524127"/>
            <wp:effectExtent l="0" t="0" r="0" b="0"/>
            <wp:docPr id="13" name="Picture 13" descr="Macintosh HD:Users:Sharonpova:Desktop:map_lab:choropl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aronpova:Desktop:map_lab:choroplet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9" cy="25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E1">
        <w:t xml:space="preserve"> Figure 11</w:t>
      </w:r>
      <w:r w:rsidR="006C66DA">
        <w:t>.</w:t>
      </w:r>
      <w:r>
        <w:rPr>
          <w:noProof/>
        </w:rPr>
        <w:drawing>
          <wp:inline distT="0" distB="0" distL="0" distR="0" wp14:anchorId="2F939F6E" wp14:editId="27798E2F">
            <wp:extent cx="4229100" cy="2649583"/>
            <wp:effectExtent l="0" t="0" r="0" b="0"/>
            <wp:docPr id="11" name="Picture 11" descr="Macintosh HD:Users:Sharonpova:Desktop:map_lab:chorople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ronpova:Desktop:map_lab:choropleth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20" cy="26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E1">
        <w:t>Figure 12</w:t>
      </w:r>
      <w:r w:rsidR="006C66D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D99" w14:paraId="503C739C" w14:textId="77777777" w:rsidTr="00A52D99">
        <w:tc>
          <w:tcPr>
            <w:tcW w:w="8856" w:type="dxa"/>
          </w:tcPr>
          <w:p w14:paraId="19933ECE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library(ggplot2)</w:t>
            </w:r>
          </w:p>
          <w:p w14:paraId="40DD2A98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library(maps)</w:t>
            </w:r>
          </w:p>
          <w:p w14:paraId="7FB7E72D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library(scales)</w:t>
            </w:r>
          </w:p>
          <w:p w14:paraId="4D2CA102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4429A6B6" w14:textId="0EB89B62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unemployment &lt;- read</w:t>
            </w:r>
            <w:r>
              <w:rPr>
                <w:rFonts w:ascii="Courier" w:hAnsi="Courier"/>
              </w:rPr>
              <w:t>.csv("data/</w:t>
            </w:r>
            <w:r w:rsidRPr="00D414E3">
              <w:rPr>
                <w:rFonts w:ascii="Courier" w:hAnsi="Courier"/>
                <w:highlight w:val="yellow"/>
              </w:rPr>
              <w:t>unemployment.csv</w:t>
            </w:r>
            <w:r>
              <w:rPr>
                <w:rFonts w:ascii="Courier" w:hAnsi="Courier"/>
              </w:rPr>
              <w:t>", header= F, stringsAsFactors</w:t>
            </w:r>
            <w:r w:rsidRPr="001B347E">
              <w:rPr>
                <w:rFonts w:ascii="Courier" w:hAnsi="Courier"/>
              </w:rPr>
              <w:t>= F)</w:t>
            </w:r>
          </w:p>
          <w:p w14:paraId="0CED7DEB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names(unemployment) &lt;- c("id", "state_fips", "county_fips", "name", "year", "?", "?", "?", "rate")</w:t>
            </w:r>
          </w:p>
          <w:p w14:paraId="0E046622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59CEDDF2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#prepare data</w:t>
            </w:r>
          </w:p>
          <w:p w14:paraId="36ED9E3E" w14:textId="42505CCF" w:rsidR="003B3298" w:rsidRPr="002A1FF3" w:rsidRDefault="003B3298" w:rsidP="00A52D99">
            <w:pPr>
              <w:rPr>
                <w:rFonts w:ascii="Courier" w:hAnsi="Courier"/>
                <w:b/>
              </w:rPr>
            </w:pPr>
            <w:r w:rsidRPr="002A1FF3">
              <w:rPr>
                <w:rFonts w:ascii="Courier" w:hAnsi="Courier"/>
                <w:b/>
              </w:rPr>
              <w:t>#Q</w:t>
            </w:r>
            <w:r w:rsidR="002A1FF3">
              <w:rPr>
                <w:rFonts w:ascii="Courier" w:hAnsi="Courier"/>
                <w:b/>
              </w:rPr>
              <w:t>2</w:t>
            </w:r>
            <w:r w:rsidR="007632B8">
              <w:rPr>
                <w:rFonts w:ascii="Courier" w:hAnsi="Courier"/>
                <w:b/>
              </w:rPr>
              <w:t xml:space="preserve"> what does</w:t>
            </w:r>
            <w:r w:rsidRPr="002A1FF3">
              <w:rPr>
                <w:rFonts w:ascii="Courier" w:hAnsi="Courier"/>
                <w:b/>
              </w:rPr>
              <w:t xml:space="preserve"> gsub syntax</w:t>
            </w:r>
            <w:r w:rsidR="007632B8">
              <w:rPr>
                <w:rFonts w:ascii="Courier" w:hAnsi="Courier"/>
                <w:b/>
              </w:rPr>
              <w:t xml:space="preserve"> mean</w:t>
            </w:r>
            <w:r w:rsidRPr="002A1FF3">
              <w:rPr>
                <w:rFonts w:ascii="Courier" w:hAnsi="Courier"/>
                <w:b/>
              </w:rPr>
              <w:t xml:space="preserve">? </w:t>
            </w:r>
            <w:r w:rsidR="00545F56" w:rsidRPr="002A1FF3">
              <w:rPr>
                <w:rFonts w:ascii="Courier" w:hAnsi="Courier"/>
                <w:b/>
              </w:rPr>
              <w:t>Can you use</w:t>
            </w:r>
            <w:r w:rsidRPr="002A1FF3">
              <w:rPr>
                <w:rFonts w:ascii="Courier" w:hAnsi="Courier"/>
                <w:b/>
              </w:rPr>
              <w:t xml:space="preserve"> </w:t>
            </w:r>
            <w:r w:rsidR="00545F56" w:rsidRPr="002A1FF3">
              <w:rPr>
                <w:rFonts w:ascii="Courier" w:hAnsi="Courier"/>
                <w:b/>
                <w:i/>
              </w:rPr>
              <w:t>grep</w:t>
            </w:r>
            <w:r w:rsidR="00545F56" w:rsidRPr="002A1FF3">
              <w:rPr>
                <w:rFonts w:ascii="Courier" w:hAnsi="Courier"/>
                <w:b/>
              </w:rPr>
              <w:t xml:space="preserve"> instead</w:t>
            </w:r>
            <w:r w:rsidRPr="002A1FF3">
              <w:rPr>
                <w:rFonts w:ascii="Courier" w:hAnsi="Courier"/>
                <w:b/>
              </w:rPr>
              <w:t>?</w:t>
            </w:r>
          </w:p>
          <w:p w14:paraId="7025849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unemployment$county &lt;- tolower(gsub("</w:t>
            </w:r>
            <w:r>
              <w:rPr>
                <w:rFonts w:ascii="Courier" w:hAnsi="Courier"/>
              </w:rPr>
              <w:t xml:space="preserve"> </w:t>
            </w:r>
            <w:r w:rsidRPr="00722B1B">
              <w:rPr>
                <w:rFonts w:ascii="Courier" w:hAnsi="Courier"/>
                <w:highlight w:val="yellow"/>
              </w:rPr>
              <w:t>County, [A-Z]{2}</w:t>
            </w:r>
            <w:r w:rsidRPr="001B347E">
              <w:rPr>
                <w:rFonts w:ascii="Courier" w:hAnsi="Courier"/>
              </w:rPr>
              <w:t>", "", unemployment$name))</w:t>
            </w:r>
          </w:p>
          <w:p w14:paraId="6A5BD850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unemployment$state &lt;- gsub("</w:t>
            </w:r>
            <w:r w:rsidRPr="00722B1B">
              <w:rPr>
                <w:rFonts w:ascii="Courier" w:hAnsi="Courier"/>
                <w:highlight w:val="yellow"/>
              </w:rPr>
              <w:t>^.*</w:t>
            </w:r>
            <w:r>
              <w:rPr>
                <w:rFonts w:ascii="Courier" w:hAnsi="Courier"/>
              </w:rPr>
              <w:t>([A-Z]{2})", "</w:t>
            </w:r>
            <w:r w:rsidRPr="000172C9">
              <w:rPr>
                <w:rFonts w:ascii="Courier" w:hAnsi="Courier"/>
                <w:highlight w:val="yellow"/>
              </w:rPr>
              <w:t>\\1</w:t>
            </w:r>
            <w:r w:rsidRPr="001B347E">
              <w:rPr>
                <w:rFonts w:ascii="Courier" w:hAnsi="Courier"/>
              </w:rPr>
              <w:t>", unemployment$name)</w:t>
            </w:r>
          </w:p>
          <w:p w14:paraId="70CE729E" w14:textId="77777777" w:rsidR="009C26D5" w:rsidRDefault="009C26D5" w:rsidP="00A52D99">
            <w:pPr>
              <w:rPr>
                <w:rFonts w:ascii="Consolas" w:hAnsi="Consolas" w:cs="Consolas"/>
                <w:color w:val="343434"/>
              </w:rPr>
            </w:pPr>
          </w:p>
          <w:p w14:paraId="1CE6B613" w14:textId="77777777" w:rsidR="00A52D99" w:rsidRPr="001B347E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#prepare map</w:t>
            </w:r>
          </w:p>
          <w:p w14:paraId="59E3AE20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county_df &lt;- map_data("county")</w:t>
            </w:r>
          </w:p>
          <w:p w14:paraId="0E9BD67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names(county_df) &lt;- c("long", "lat", "group", </w:t>
            </w:r>
            <w:r>
              <w:rPr>
                <w:rFonts w:ascii="Courier" w:hAnsi="Courier"/>
              </w:rPr>
              <w:t xml:space="preserve">"order", </w:t>
            </w:r>
            <w:r w:rsidRPr="001B347E">
              <w:rPr>
                <w:rFonts w:ascii="Courier" w:hAnsi="Courier"/>
              </w:rPr>
              <w:t>"state_name", "county")</w:t>
            </w:r>
          </w:p>
          <w:p w14:paraId="0B7E9E92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139601A3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county_df$state &lt;- state.abb[</w:t>
            </w:r>
            <w:r w:rsidRPr="00963C6F">
              <w:rPr>
                <w:rFonts w:ascii="Courier" w:hAnsi="Courier"/>
                <w:highlight w:val="yellow"/>
              </w:rPr>
              <w:t>match(county_df$state_name, tolower(state.name))]</w:t>
            </w:r>
          </w:p>
          <w:p w14:paraId="7CC97F56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5926FE20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county_df$state_name &lt;- NULL</w:t>
            </w:r>
          </w:p>
          <w:p w14:paraId="47F00371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</w:t>
            </w:r>
          </w:p>
          <w:p w14:paraId="5DC0DC84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4AD8A55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# Combine together </w:t>
            </w:r>
          </w:p>
          <w:p w14:paraId="744B0DCF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choropleth &lt;- </w:t>
            </w:r>
            <w:r w:rsidRPr="00963C6F">
              <w:rPr>
                <w:rFonts w:ascii="Courier" w:hAnsi="Courier"/>
                <w:highlight w:val="yellow"/>
              </w:rPr>
              <w:t>merge(county_df, unemployment, by= c("state", "county"))</w:t>
            </w:r>
          </w:p>
          <w:p w14:paraId="7E5DA1ED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6919F84E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choropleth &lt;- choropleth[order(choropleth$order), ]</w:t>
            </w:r>
          </w:p>
          <w:p w14:paraId="2457C83E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# Discreti</w:t>
            </w:r>
            <w:r>
              <w:rPr>
                <w:rFonts w:ascii="Courier" w:hAnsi="Courier"/>
              </w:rPr>
              <w:t>se rate to use with Brewer colo</w:t>
            </w:r>
            <w:r w:rsidRPr="001B347E">
              <w:rPr>
                <w:rFonts w:ascii="Courier" w:hAnsi="Courier"/>
              </w:rPr>
              <w:t xml:space="preserve">r scheme </w:t>
            </w:r>
          </w:p>
          <w:p w14:paraId="56A9A85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# choropleth$rate_d &lt;- cut_number(choropleth$rate, 5)</w:t>
            </w:r>
            <w:r>
              <w:rPr>
                <w:rFonts w:ascii="Courier" w:hAnsi="Courier"/>
              </w:rPr>
              <w:t xml:space="preserve"> #(Figure 11)</w:t>
            </w:r>
          </w:p>
          <w:p w14:paraId="45AB3BAA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# choropleth$rate_d &lt;- cut_interval(choropleth$rate, 5)</w:t>
            </w:r>
            <w:r>
              <w:rPr>
                <w:rFonts w:ascii="Courier" w:hAnsi="Courier"/>
              </w:rPr>
              <w:t xml:space="preserve"> </w:t>
            </w:r>
          </w:p>
          <w:p w14:paraId="551CB57C" w14:textId="52F16236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choropleth$rate_d &lt;- cut(choropleth$rate, breaks = c(seq(0, 10, by = 2), 31))</w:t>
            </w:r>
            <w:r w:rsidR="009D70CC">
              <w:rPr>
                <w:rFonts w:ascii="Courier" w:hAnsi="Courier"/>
              </w:rPr>
              <w:t xml:space="preserve"> #(Figure 11</w:t>
            </w:r>
            <w:r>
              <w:rPr>
                <w:rFonts w:ascii="Courier" w:hAnsi="Courier"/>
              </w:rPr>
              <w:t>)</w:t>
            </w:r>
          </w:p>
          <w:p w14:paraId="496B2FE3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65C80E30" w14:textId="50320024" w:rsidR="00E8055F" w:rsidRDefault="00E8055F" w:rsidP="00A52D99">
            <w:pPr>
              <w:rPr>
                <w:rFonts w:ascii="Courier" w:hAnsi="Courier"/>
              </w:rPr>
            </w:pPr>
            <w:r w:rsidRPr="00E8055F">
              <w:rPr>
                <w:rFonts w:ascii="Courier" w:hAnsi="Courier"/>
              </w:rPr>
              <w:t>#</w:t>
            </w:r>
            <w:r>
              <w:rPr>
                <w:rFonts w:ascii="Courier" w:hAnsi="Courier"/>
              </w:rPr>
              <w:t xml:space="preserve"> </w:t>
            </w:r>
            <w:r w:rsidRPr="00E8055F">
              <w:rPr>
                <w:rFonts w:ascii="Courier" w:hAnsi="Courier"/>
              </w:rPr>
              <w:t>summary(unemployment$rate)</w:t>
            </w:r>
          </w:p>
          <w:p w14:paraId="3018E923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</w:t>
            </w:r>
            <w:r w:rsidRPr="001B347E">
              <w:rPr>
                <w:rFonts w:ascii="Courier" w:hAnsi="Courier"/>
              </w:rPr>
              <w:t xml:space="preserve"> max_rate &lt;- max(unemployment$rate)</w:t>
            </w:r>
          </w:p>
          <w:p w14:paraId="46B4BD1B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</w:t>
            </w:r>
          </w:p>
          <w:p w14:paraId="1EC78309" w14:textId="77777777" w:rsidR="00A52D99" w:rsidRPr="001B347E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 plot the employment rate by counties across America into bins</w:t>
            </w:r>
          </w:p>
          <w:p w14:paraId="66FABC05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ggplot(choropleth, aes(long, lat, group = group)) +</w:t>
            </w:r>
          </w:p>
          <w:p w14:paraId="3C0BFE28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scale_fill_brewer(palette = "PuRd")+</w:t>
            </w:r>
          </w:p>
          <w:p w14:paraId="3322256A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geom_polygon</w:t>
            </w:r>
            <w:r>
              <w:rPr>
                <w:rFonts w:ascii="Courier" w:hAnsi="Courier"/>
              </w:rPr>
              <w:t>(aes(fill = rate_d))</w:t>
            </w:r>
          </w:p>
          <w:p w14:paraId="40022807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2DC66A30" w14:textId="0450CBC9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 outline sta</w:t>
            </w:r>
            <w:r w:rsidR="009D70CC">
              <w:rPr>
                <w:rFonts w:ascii="Courier" w:hAnsi="Courier"/>
              </w:rPr>
              <w:t>te borders (Figure 12</w:t>
            </w:r>
            <w:r>
              <w:rPr>
                <w:rFonts w:ascii="Courier" w:hAnsi="Courier"/>
              </w:rPr>
              <w:t>)</w:t>
            </w:r>
          </w:p>
          <w:p w14:paraId="2FE47E84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state_df &lt;- map_data("state")</w:t>
            </w:r>
          </w:p>
          <w:p w14:paraId="6BD667F1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1B5E6829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>ggplot(c</w:t>
            </w:r>
            <w:r>
              <w:rPr>
                <w:rFonts w:ascii="Courier" w:hAnsi="Courier"/>
              </w:rPr>
              <w:t>horopleth, aes(long, lat, group</w:t>
            </w:r>
            <w:r w:rsidRPr="001B347E">
              <w:rPr>
                <w:rFonts w:ascii="Courier" w:hAnsi="Courier"/>
              </w:rPr>
              <w:t>= group)) +</w:t>
            </w:r>
          </w:p>
          <w:p w14:paraId="0FCEBE0C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scale_fill_brewer(pa</w:t>
            </w:r>
            <w:r>
              <w:rPr>
                <w:rFonts w:ascii="Courier" w:hAnsi="Courier"/>
              </w:rPr>
              <w:t>lette = "Or</w:t>
            </w:r>
            <w:r w:rsidRPr="001B347E">
              <w:rPr>
                <w:rFonts w:ascii="Courier" w:hAnsi="Courier"/>
              </w:rPr>
              <w:t>Rd")+</w:t>
            </w:r>
          </w:p>
          <w:p w14:paraId="095D7AF9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geom_pol</w:t>
            </w:r>
            <w:r>
              <w:rPr>
                <w:rFonts w:ascii="Courier" w:hAnsi="Courier"/>
              </w:rPr>
              <w:t>ygon(aes(fill= rate_d)) +</w:t>
            </w:r>
          </w:p>
          <w:p w14:paraId="022FA736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  geom_polygon(data= state_df, colour</w:t>
            </w:r>
            <w:r w:rsidRPr="001B347E">
              <w:rPr>
                <w:rFonts w:ascii="Courier" w:hAnsi="Courier"/>
              </w:rPr>
              <w:t xml:space="preserve">= "white", fill = NA) </w:t>
            </w:r>
          </w:p>
          <w:p w14:paraId="792E6BAD" w14:textId="77777777" w:rsidR="003056E1" w:rsidRDefault="003056E1" w:rsidP="00A52D99">
            <w:pPr>
              <w:rPr>
                <w:rFonts w:ascii="Courier" w:hAnsi="Courier"/>
              </w:rPr>
            </w:pPr>
          </w:p>
          <w:p w14:paraId="6CC1573B" w14:textId="2D53629F" w:rsidR="003056E1" w:rsidRPr="002A1FF3" w:rsidRDefault="003056E1" w:rsidP="002A1FF3">
            <w:pPr>
              <w:rPr>
                <w:b/>
              </w:rPr>
            </w:pPr>
            <w:r w:rsidRPr="002A1FF3">
              <w:rPr>
                <w:rFonts w:ascii="Courier" w:hAnsi="Courier"/>
                <w:b/>
              </w:rPr>
              <w:t># Q</w:t>
            </w:r>
            <w:r w:rsidR="002A1FF3">
              <w:rPr>
                <w:rFonts w:ascii="Courier" w:hAnsi="Courier"/>
                <w:b/>
              </w:rPr>
              <w:t>3</w:t>
            </w:r>
            <w:r w:rsidRPr="002A1FF3">
              <w:rPr>
                <w:rFonts w:ascii="Courier" w:hAnsi="Courier"/>
                <w:b/>
              </w:rPr>
              <w:t xml:space="preserve">. What happen to Louisiana? How do you correct it? </w:t>
            </w:r>
          </w:p>
        </w:tc>
      </w:tr>
    </w:tbl>
    <w:p w14:paraId="35EE46CE" w14:textId="77777777" w:rsidR="00C27ACB" w:rsidRDefault="00C27ACB">
      <w:pPr>
        <w:rPr>
          <w:b/>
        </w:rPr>
      </w:pPr>
    </w:p>
    <w:p w14:paraId="728BD2FC" w14:textId="77777777" w:rsidR="00C27ACB" w:rsidRDefault="00C27ACB" w:rsidP="00C27ACB">
      <w:r>
        <w:t xml:space="preserve">2-b. Summarize mass data with thematic maps with maps + ggplot2 </w:t>
      </w:r>
      <w:r w:rsidRPr="00A52D99">
        <w:rPr>
          <w:b/>
        </w:rPr>
        <w:t>(ggmap.R)</w:t>
      </w:r>
    </w:p>
    <w:p w14:paraId="7929F52B" w14:textId="77777777" w:rsidR="00C27ACB" w:rsidRDefault="00C27ACB" w:rsidP="00C27ACB">
      <w:r>
        <w:rPr>
          <w:noProof/>
        </w:rPr>
        <w:drawing>
          <wp:inline distT="0" distB="0" distL="0" distR="0" wp14:anchorId="31D1C6DA" wp14:editId="57C66180">
            <wp:extent cx="2743200" cy="2408049"/>
            <wp:effectExtent l="0" t="0" r="0" b="5080"/>
            <wp:docPr id="1" name="Picture 1" descr="MacOS:Users:ihsiao1:Documents:2Courses:CSE591:DataViz(2015Spring):lab:lab-map:lab-map:my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ihsiao1:Documents:2Courses:CSE591:DataViz(2015Spring):lab:lab-map:lab-map:myma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75" cy="24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75033" wp14:editId="77ECB986">
            <wp:extent cx="2367280" cy="2301522"/>
            <wp:effectExtent l="0" t="0" r="0" b="10160"/>
            <wp:docPr id="15" name="Picture 15" descr="Macintosh HD:Users:Sharonpova:Desktop:map_lab:earthquake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aronpova:Desktop:map_lab:earthquake.ma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911" cy="23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540" w:type="dxa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1"/>
        <w:gridCol w:w="4779"/>
        <w:gridCol w:w="360"/>
      </w:tblGrid>
      <w:tr w:rsidR="00C27ACB" w14:paraId="1880079B" w14:textId="77777777" w:rsidTr="003A1053">
        <w:tc>
          <w:tcPr>
            <w:tcW w:w="4401" w:type="dxa"/>
          </w:tcPr>
          <w:p w14:paraId="59AF7AEA" w14:textId="77777777" w:rsidR="00C27ACB" w:rsidRDefault="00C27ACB" w:rsidP="003A1053">
            <w:pPr>
              <w:pStyle w:val="ListParagraph"/>
              <w:tabs>
                <w:tab w:val="left" w:pos="-900"/>
              </w:tabs>
              <w:ind w:left="-360"/>
              <w:jc w:val="center"/>
            </w:pPr>
            <w:r>
              <w:t>Figure 9</w:t>
            </w:r>
          </w:p>
        </w:tc>
        <w:tc>
          <w:tcPr>
            <w:tcW w:w="5139" w:type="dxa"/>
            <w:gridSpan w:val="2"/>
          </w:tcPr>
          <w:p w14:paraId="3C0B4C6F" w14:textId="77777777" w:rsidR="00C27ACB" w:rsidRDefault="00C27ACB" w:rsidP="003A1053">
            <w:pPr>
              <w:pStyle w:val="ListParagraph"/>
              <w:tabs>
                <w:tab w:val="left" w:pos="-900"/>
              </w:tabs>
              <w:ind w:left="0"/>
              <w:jc w:val="center"/>
            </w:pPr>
            <w:r>
              <w:t>Figure 10</w:t>
            </w:r>
          </w:p>
        </w:tc>
      </w:tr>
      <w:tr w:rsidR="00C27ACB" w14:paraId="683AC62E" w14:textId="77777777" w:rsidTr="003A10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60" w:type="dxa"/>
        </w:trPr>
        <w:tc>
          <w:tcPr>
            <w:tcW w:w="9180" w:type="dxa"/>
            <w:gridSpan w:val="2"/>
          </w:tcPr>
          <w:p w14:paraId="02B09184" w14:textId="77777777" w:rsidR="00C27ACB" w:rsidRDefault="00C27ACB" w:rsidP="003A1053">
            <w:r>
              <w:t>library(ggplot2)</w:t>
            </w:r>
          </w:p>
          <w:p w14:paraId="4ACB1E03" w14:textId="77777777" w:rsidR="00C27ACB" w:rsidRDefault="00C27ACB" w:rsidP="003A1053">
            <w:r>
              <w:t>require(ggmap)</w:t>
            </w:r>
          </w:p>
          <w:p w14:paraId="6D4B479C" w14:textId="77777777" w:rsidR="00C27ACB" w:rsidRDefault="00C27ACB" w:rsidP="003A1053"/>
          <w:p w14:paraId="7C071970" w14:textId="77777777" w:rsidR="00C27ACB" w:rsidRDefault="00C27ACB" w:rsidP="003A1053">
            <w:r>
              <w:t>#CIDSE map (Figure 9)</w:t>
            </w:r>
          </w:p>
          <w:p w14:paraId="3767E1F0" w14:textId="77777777" w:rsidR="00C27ACB" w:rsidRDefault="00C27ACB" w:rsidP="003A1053">
            <w:r>
              <w:t>#maptype: terrain, satellite, roadmap, hybrid, toner, watercolor</w:t>
            </w:r>
          </w:p>
          <w:p w14:paraId="27537E98" w14:textId="77777777" w:rsidR="00C27ACB" w:rsidRDefault="00C27ACB" w:rsidP="003A1053">
            <w:r>
              <w:t>cidse.map &lt;- get_map(location=c(lon=-111.9389 , lat=33.4234), zoom=16, maptype="roadmap")</w:t>
            </w:r>
          </w:p>
          <w:p w14:paraId="492C4EDB" w14:textId="77777777" w:rsidR="00C27ACB" w:rsidRDefault="00C27ACB" w:rsidP="003A1053"/>
          <w:p w14:paraId="43DA05E5" w14:textId="77777777" w:rsidR="00C27ACB" w:rsidRDefault="00C27ACB" w:rsidP="003A1053">
            <w:r>
              <w:t>#nyc.map &lt;- get_stamenmap(bbox = c(left = -74.9975, bottom = 40.8125, right = -73.9750, top = 40.8000), zoom=12, maptype="watercolor")</w:t>
            </w:r>
          </w:p>
          <w:p w14:paraId="1E20EFF8" w14:textId="77777777" w:rsidR="00C27ACB" w:rsidRDefault="00C27ACB" w:rsidP="003A1053"/>
          <w:p w14:paraId="70A2C566" w14:textId="77777777" w:rsidR="00C27ACB" w:rsidRDefault="00C27ACB" w:rsidP="003A1053">
            <w:r>
              <w:t># Generate some data</w:t>
            </w:r>
          </w:p>
          <w:p w14:paraId="2F7BBEC2" w14:textId="77777777" w:rsidR="00C27ACB" w:rsidRDefault="00C27ACB" w:rsidP="003A1053">
            <w:r>
              <w:t># http://www.gpsvisualizer.com/geocoder/</w:t>
            </w:r>
          </w:p>
          <w:p w14:paraId="3951F71D" w14:textId="77777777" w:rsidR="00C27ACB" w:rsidRDefault="00C27ACB" w:rsidP="003A1053">
            <w:r>
              <w:t>long = c(-111.94037, -111.94001,-111.93402 )</w:t>
            </w:r>
          </w:p>
          <w:p w14:paraId="1881D6D3" w14:textId="77777777" w:rsidR="00C27ACB" w:rsidRDefault="00C27ACB" w:rsidP="003A1053">
            <w:r>
              <w:t>lat = c(33.42576, 33.42475,33.42475)</w:t>
            </w:r>
          </w:p>
          <w:p w14:paraId="481B1479" w14:textId="77777777" w:rsidR="00C27ACB" w:rsidRDefault="00C27ACB" w:rsidP="003A1053">
            <w:r>
              <w:t>who = c("starbucks", "brickyard", "tennis court")</w:t>
            </w:r>
          </w:p>
          <w:p w14:paraId="51ED4C29" w14:textId="77777777" w:rsidR="00C27ACB" w:rsidRDefault="00C27ACB" w:rsidP="003A1053">
            <w:r>
              <w:t>sharon = data.frame (long, lat, who)</w:t>
            </w:r>
          </w:p>
          <w:p w14:paraId="178F9172" w14:textId="77777777" w:rsidR="00C27ACB" w:rsidRDefault="00C27ACB" w:rsidP="003A1053"/>
          <w:p w14:paraId="79CB8000" w14:textId="77777777" w:rsidR="00C27ACB" w:rsidRDefault="00C27ACB" w:rsidP="003A1053">
            <w:r>
              <w:t># overlay the data on the googlemap (Figure 9)</w:t>
            </w:r>
          </w:p>
          <w:p w14:paraId="0EFA8C0B" w14:textId="77777777" w:rsidR="00C27ACB" w:rsidRDefault="00C27ACB" w:rsidP="003A1053">
            <w:r>
              <w:t>ggmap(cidse.map) + geom_point(data=sharon, aes(x=long, y=lat, fill= factor(who)), colour="blue", size=4,  alpha= 0.6)</w:t>
            </w:r>
          </w:p>
          <w:p w14:paraId="3CDB4834" w14:textId="77777777" w:rsidR="00C27ACB" w:rsidRDefault="00C27ACB" w:rsidP="003A1053"/>
          <w:p w14:paraId="436DD44C" w14:textId="77777777" w:rsidR="00C27ACB" w:rsidRDefault="00C27ACB" w:rsidP="003A1053">
            <w:r>
              <w:t>#earthquake map (Figure 10)</w:t>
            </w:r>
          </w:p>
          <w:p w14:paraId="6776468B" w14:textId="77777777" w:rsidR="00C27ACB" w:rsidRDefault="00C27ACB" w:rsidP="003A1053">
            <w:r>
              <w:t>earthquake &lt;- read.csv("data/earthquake.csv")</w:t>
            </w:r>
          </w:p>
          <w:p w14:paraId="3F7D21A8" w14:textId="77777777" w:rsidR="00C27ACB" w:rsidRDefault="00C27ACB" w:rsidP="003A1053">
            <w:r>
              <w:t>earthquake.points &lt;-earthquake[,c("Longitude","Latitude")]</w:t>
            </w:r>
          </w:p>
          <w:p w14:paraId="3E80F7BB" w14:textId="77777777" w:rsidR="00C27ACB" w:rsidRDefault="00C27ACB" w:rsidP="003A1053"/>
          <w:p w14:paraId="74ACA8A2" w14:textId="77777777" w:rsidR="00C27ACB" w:rsidRDefault="00C27ACB" w:rsidP="003A1053">
            <w:r>
              <w:t>earthquake.map &lt;- get_map(location=c(lon=150, lat=20), zoom=3, maptype="terrain", filename="earthquake_map.png")</w:t>
            </w:r>
          </w:p>
          <w:p w14:paraId="1ECE37AE" w14:textId="77777777" w:rsidR="00C27ACB" w:rsidRDefault="00C27ACB" w:rsidP="003A1053">
            <w:r>
              <w:t>ggmap(earthquake.map) + geom_point(data=earthquake.points, aes(x=Longitude, y=Latitude), col="red", size=2)</w:t>
            </w:r>
          </w:p>
        </w:tc>
      </w:tr>
    </w:tbl>
    <w:p w14:paraId="111F22EF" w14:textId="77777777" w:rsidR="00C27ACB" w:rsidRDefault="00C27ACB">
      <w:pPr>
        <w:rPr>
          <w:b/>
        </w:rPr>
      </w:pPr>
    </w:p>
    <w:p w14:paraId="7D506508" w14:textId="079D7652" w:rsidR="00A52D99" w:rsidRDefault="001F2807">
      <w:pPr>
        <w:rPr>
          <w:rFonts w:ascii="Arial" w:hAnsi="Arial" w:cs="Arial"/>
        </w:rPr>
      </w:pPr>
      <w:r w:rsidRPr="00083B60">
        <w:rPr>
          <w:b/>
        </w:rPr>
        <w:t>data source:</w:t>
      </w:r>
      <w:r w:rsidRPr="00083B60">
        <w:rPr>
          <w:rFonts w:ascii="Arial" w:hAnsi="Arial" w:cs="Arial"/>
        </w:rPr>
        <w:t xml:space="preserve"> </w:t>
      </w:r>
      <w:hyperlink r:id="rId28" w:history="1">
        <w:r w:rsidRPr="00083B60">
          <w:rPr>
            <w:rFonts w:ascii="Arial" w:hAnsi="Arial" w:cs="Arial"/>
            <w:color w:val="3C556A"/>
            <w:u w:val="single" w:color="3C556A"/>
          </w:rPr>
          <w:t>Unemployment Rate Rankings by Region, MSA and County (xls)</w:t>
        </w:r>
      </w:hyperlink>
      <w:r w:rsidRPr="00083B60">
        <w:rPr>
          <w:rFonts w:ascii="Arial" w:hAnsi="Arial" w:cs="Arial"/>
        </w:rPr>
        <w:t xml:space="preserve"> </w:t>
      </w:r>
      <w:hyperlink r:id="rId29" w:history="1">
        <w:r w:rsidR="00C95EB4" w:rsidRPr="00861C25">
          <w:rPr>
            <w:rStyle w:val="Hyperlink"/>
            <w:rFonts w:ascii="Arial" w:hAnsi="Arial" w:cs="Arial"/>
          </w:rPr>
          <w:t>http://www.labor.ny.gov/stats/ur_rank.xls</w:t>
        </w:r>
      </w:hyperlink>
    </w:p>
    <w:p w14:paraId="571CD96C" w14:textId="77777777" w:rsidR="00C95EB4" w:rsidRDefault="00C95EB4">
      <w:pPr>
        <w:rPr>
          <w:rFonts w:ascii="Arial" w:hAnsi="Arial" w:cs="Arial"/>
        </w:rPr>
      </w:pPr>
    </w:p>
    <w:p w14:paraId="3ED0E5C1" w14:textId="6F0AFF44" w:rsidR="00C95EB4" w:rsidRDefault="00C95EB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3A7B" w14:paraId="6534872C" w14:textId="77777777" w:rsidTr="00CE3A7B">
        <w:tc>
          <w:tcPr>
            <w:tcW w:w="8856" w:type="dxa"/>
          </w:tcPr>
          <w:p w14:paraId="2302EAAA" w14:textId="57D1699C" w:rsidR="00CE3A7B" w:rsidRDefault="008F45D0" w:rsidP="00CE3A7B">
            <w:pPr>
              <w:pStyle w:val="ListParagraph"/>
              <w:ind w:left="0"/>
            </w:pPr>
            <w:r>
              <w:t xml:space="preserve">Other </w:t>
            </w:r>
            <w:r w:rsidR="00CE3A7B">
              <w:t>Resources:</w:t>
            </w:r>
          </w:p>
          <w:p w14:paraId="6A86F2B0" w14:textId="77777777" w:rsidR="00CE3A7B" w:rsidRDefault="00CE3A7B" w:rsidP="00C40972">
            <w:pPr>
              <w:pStyle w:val="ListParagraph"/>
              <w:numPr>
                <w:ilvl w:val="0"/>
                <w:numId w:val="11"/>
              </w:numPr>
            </w:pPr>
            <w:r>
              <w:t xml:space="preserve">Leaflet Choropleth tutorial </w:t>
            </w:r>
            <w:hyperlink r:id="rId30" w:history="1">
              <w:r w:rsidRPr="00861C25">
                <w:rPr>
                  <w:rStyle w:val="Hyperlink"/>
                </w:rPr>
                <w:t>http://leafletjs.com/examples/choropleth.html</w:t>
              </w:r>
            </w:hyperlink>
          </w:p>
          <w:p w14:paraId="1DF71589" w14:textId="77777777" w:rsidR="00CE3A7B" w:rsidRDefault="00CE3A7B" w:rsidP="00C40972">
            <w:pPr>
              <w:pStyle w:val="ListParagraph"/>
              <w:numPr>
                <w:ilvl w:val="0"/>
                <w:numId w:val="12"/>
              </w:numPr>
            </w:pPr>
            <w:r>
              <w:t xml:space="preserve">DataMaps (using topojson) </w:t>
            </w:r>
            <w:hyperlink r:id="rId31" w:history="1">
              <w:r w:rsidRPr="00861C25">
                <w:rPr>
                  <w:rStyle w:val="Hyperlink"/>
                </w:rPr>
                <w:t>http://datamaps.github.io</w:t>
              </w:r>
            </w:hyperlink>
          </w:p>
          <w:p w14:paraId="2BD01A5B" w14:textId="77777777" w:rsidR="00C40972" w:rsidRDefault="00CE3A7B" w:rsidP="00C40972">
            <w:pPr>
              <w:pStyle w:val="ListParagraph"/>
              <w:numPr>
                <w:ilvl w:val="0"/>
                <w:numId w:val="12"/>
              </w:numPr>
            </w:pPr>
            <w:r>
              <w:t xml:space="preserve">Interactive Choropleth </w:t>
            </w:r>
            <w:hyperlink r:id="rId32" w:history="1">
              <w:r w:rsidRPr="00861C25">
                <w:rPr>
                  <w:rStyle w:val="Hyperlink"/>
                </w:rPr>
                <w:t>http://bl.ocks.org/stevenae/8362841</w:t>
              </w:r>
            </w:hyperlink>
          </w:p>
          <w:p w14:paraId="5E7FBAF7" w14:textId="11972532" w:rsidR="00C40972" w:rsidRDefault="00C40972" w:rsidP="00C40972">
            <w:pPr>
              <w:pStyle w:val="ListParagraph"/>
              <w:numPr>
                <w:ilvl w:val="0"/>
                <w:numId w:val="12"/>
              </w:numPr>
            </w:pPr>
            <w:r w:rsidRPr="0014529A">
              <w:t xml:space="preserve">Interactive </w:t>
            </w:r>
            <w:r>
              <w:t xml:space="preserve">maps with rMaps </w:t>
            </w:r>
            <w:hyperlink r:id="rId33" w:history="1">
              <w:r w:rsidRPr="00A363BF">
                <w:rPr>
                  <w:rStyle w:val="Hyperlink"/>
                </w:rPr>
                <w:t>http://rmaps.github.io/blog/posts/animated-choropleths/</w:t>
              </w:r>
            </w:hyperlink>
          </w:p>
        </w:tc>
      </w:tr>
    </w:tbl>
    <w:p w14:paraId="1FE22610" w14:textId="6AE31839" w:rsidR="00913817" w:rsidRDefault="00CE3A7B" w:rsidP="00913817">
      <w:pPr>
        <w:pStyle w:val="ListParagraph"/>
        <w:numPr>
          <w:ilvl w:val="0"/>
          <w:numId w:val="10"/>
        </w:numPr>
      </w:pPr>
      <w:r>
        <w:t>Leaflet tutorial (</w:t>
      </w:r>
      <w:r w:rsidRPr="008F45D0">
        <w:rPr>
          <w:b/>
        </w:rPr>
        <w:t>leaflet_tutorial.html</w:t>
      </w:r>
      <w:r>
        <w:t xml:space="preserve"> + us-</w:t>
      </w:r>
      <w:r w:rsidR="00913817">
        <w:t>states.js)</w:t>
      </w:r>
      <w:r w:rsidR="00915518">
        <w:t xml:space="preserve"> </w:t>
      </w:r>
    </w:p>
    <w:p w14:paraId="1130CC10" w14:textId="722C0889" w:rsidR="00913817" w:rsidRDefault="00913817" w:rsidP="00913817">
      <w:pPr>
        <w:pStyle w:val="ListParagraph"/>
        <w:numPr>
          <w:ilvl w:val="0"/>
          <w:numId w:val="10"/>
        </w:numPr>
      </w:pPr>
      <w:r>
        <w:t xml:space="preserve">Duplicate the tutorial with ONLY Arizona population by county </w:t>
      </w:r>
      <w:r w:rsidR="00915518">
        <w:t>(</w:t>
      </w:r>
      <w:r w:rsidR="00915518" w:rsidRPr="008F45D0">
        <w:rPr>
          <w:b/>
        </w:rPr>
        <w:t>leaflet_az.html</w:t>
      </w:r>
      <w:r w:rsidR="00915518">
        <w:t xml:space="preserve"> + </w:t>
      </w:r>
      <w:r w:rsidR="008F45D0">
        <w:t>az.js</w:t>
      </w:r>
      <w:r w:rsidR="00915518">
        <w:t>)</w:t>
      </w:r>
    </w:p>
    <w:p w14:paraId="7DC86634" w14:textId="39C9EACF" w:rsidR="00915518" w:rsidRDefault="00915518" w:rsidP="00915518">
      <w:pPr>
        <w:pStyle w:val="ListParagraph"/>
        <w:numPr>
          <w:ilvl w:val="1"/>
          <w:numId w:val="10"/>
        </w:numPr>
      </w:pPr>
      <w:r>
        <w:t xml:space="preserve">you need AZ county information (maps coordinates) GeoJson or csv: </w:t>
      </w:r>
      <w:hyperlink r:id="rId34" w:history="1">
        <w:r w:rsidRPr="00861C25">
          <w:rPr>
            <w:rStyle w:val="Hyperlink"/>
          </w:rPr>
          <w:t>http://catalog.opendata.city</w:t>
        </w:r>
      </w:hyperlink>
    </w:p>
    <w:p w14:paraId="0C05DB0B" w14:textId="0D018AEF" w:rsidR="00915518" w:rsidRDefault="00915518" w:rsidP="00915518">
      <w:pPr>
        <w:pStyle w:val="ListParagraph"/>
        <w:numPr>
          <w:ilvl w:val="1"/>
          <w:numId w:val="10"/>
        </w:numPr>
      </w:pPr>
      <w:r>
        <w:t xml:space="preserve">add density variable and value to </w:t>
      </w:r>
      <w:r w:rsidR="008F45D0">
        <w:t>az</w:t>
      </w:r>
      <w:r>
        <w:t>.js</w:t>
      </w:r>
    </w:p>
    <w:p w14:paraId="4ABCF702" w14:textId="38760ED9" w:rsidR="004A511E" w:rsidRDefault="004A511E" w:rsidP="00915518">
      <w:pPr>
        <w:pStyle w:val="ListParagraph"/>
        <w:numPr>
          <w:ilvl w:val="1"/>
          <w:numId w:val="10"/>
        </w:numPr>
      </w:pPr>
      <w:r>
        <w:t xml:space="preserve">Q: how do you add a layer of 2012 election vote results by county to leaflet_az.html? </w:t>
      </w:r>
    </w:p>
    <w:p w14:paraId="54455087" w14:textId="7FA6BB49" w:rsidR="00915518" w:rsidRDefault="00915518" w:rsidP="00915518">
      <w:pPr>
        <w:pStyle w:val="ListParagraph"/>
        <w:numPr>
          <w:ilvl w:val="0"/>
          <w:numId w:val="10"/>
        </w:numPr>
      </w:pPr>
      <w:r>
        <w:t xml:space="preserve">Add heatmap data points by using </w:t>
      </w:r>
      <w:r w:rsidR="008F45D0">
        <w:t>(</w:t>
      </w:r>
      <w:r w:rsidR="008F45D0" w:rsidRPr="008F45D0">
        <w:rPr>
          <w:b/>
        </w:rPr>
        <w:t>leaflet_heatmap.html</w:t>
      </w:r>
      <w:r w:rsidR="008F45D0">
        <w:t xml:space="preserve"> + </w:t>
      </w:r>
      <w:r w:rsidRPr="00915518">
        <w:t>leaflet-heat.js</w:t>
      </w:r>
      <w:r>
        <w:t xml:space="preserve"> + cidse.js </w:t>
      </w:r>
      <w:r w:rsidR="008F45D0">
        <w:t>)</w:t>
      </w:r>
    </w:p>
    <w:p w14:paraId="4E4A4760" w14:textId="12A119C6" w:rsidR="00915518" w:rsidRDefault="00915518" w:rsidP="00915518">
      <w:pPr>
        <w:pStyle w:val="ListParagraph"/>
      </w:pPr>
    </w:p>
    <w:p w14:paraId="39ED5B59" w14:textId="77777777" w:rsidR="00C40972" w:rsidRDefault="00C40972" w:rsidP="00915518">
      <w:pPr>
        <w:pStyle w:val="ListParagraph"/>
      </w:pPr>
    </w:p>
    <w:p w14:paraId="71B2BEA1" w14:textId="77777777" w:rsidR="00C40972" w:rsidRDefault="00C40972" w:rsidP="00C40972">
      <w:pPr>
        <w:pStyle w:val="ListParagraph"/>
        <w:numPr>
          <w:ilvl w:val="0"/>
          <w:numId w:val="13"/>
        </w:numPr>
        <w:tabs>
          <w:tab w:val="left" w:pos="-900"/>
        </w:tabs>
      </w:pPr>
      <w:r>
        <w:t xml:space="preserve">TileMill tutorial </w:t>
      </w:r>
    </w:p>
    <w:p w14:paraId="61D634C1" w14:textId="7148239E" w:rsidR="00C40972" w:rsidRDefault="007F1593" w:rsidP="00C40972">
      <w:pPr>
        <w:pStyle w:val="ListParagraph"/>
        <w:ind w:left="0"/>
      </w:pPr>
      <w:hyperlink r:id="rId35" w:history="1">
        <w:r w:rsidR="00C40972" w:rsidRPr="00D51CAA">
          <w:rPr>
            <w:rStyle w:val="Hyperlink"/>
          </w:rPr>
          <w:t>http://columbiadataviz.wordpress.com/2013/02/27/tutorial-on-qgis-tillmile-2/</w:t>
        </w:r>
      </w:hyperlink>
    </w:p>
    <w:sectPr w:rsidR="00C40972" w:rsidSect="00107791">
      <w:headerReference w:type="default" r:id="rId3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D3F931" w14:textId="77777777" w:rsidR="0091348E" w:rsidRDefault="0091348E" w:rsidP="008C0671">
      <w:r>
        <w:separator/>
      </w:r>
    </w:p>
  </w:endnote>
  <w:endnote w:type="continuationSeparator" w:id="0">
    <w:p w14:paraId="64726EA0" w14:textId="77777777" w:rsidR="0091348E" w:rsidRDefault="0091348E" w:rsidP="008C0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altName w:val="Segoe UI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63F8D8" w14:textId="77777777" w:rsidR="0091348E" w:rsidRDefault="0091348E" w:rsidP="008C0671">
      <w:r>
        <w:separator/>
      </w:r>
    </w:p>
  </w:footnote>
  <w:footnote w:type="continuationSeparator" w:id="0">
    <w:p w14:paraId="463DC1E1" w14:textId="77777777" w:rsidR="0091348E" w:rsidRDefault="0091348E" w:rsidP="008C067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DE892C" w14:textId="1134BEBF" w:rsidR="0091348E" w:rsidRDefault="0091348E">
    <w:pPr>
      <w:pStyle w:val="Header"/>
    </w:pPr>
    <w:r>
      <w:t>2019 Spring CSE578</w:t>
    </w:r>
    <w:r>
      <w:tab/>
      <w:t>Maps</w:t>
    </w:r>
    <w:r>
      <w:tab/>
      <w:t>Dr. Hsiao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1711"/>
    <w:multiLevelType w:val="hybridMultilevel"/>
    <w:tmpl w:val="25AE04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DF20DD"/>
    <w:multiLevelType w:val="hybridMultilevel"/>
    <w:tmpl w:val="1DBAC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F1B91"/>
    <w:multiLevelType w:val="hybridMultilevel"/>
    <w:tmpl w:val="6F88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9014A4"/>
    <w:multiLevelType w:val="hybridMultilevel"/>
    <w:tmpl w:val="3A9A78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1DA07D0"/>
    <w:multiLevelType w:val="multilevel"/>
    <w:tmpl w:val="24820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50A5B9D"/>
    <w:multiLevelType w:val="hybridMultilevel"/>
    <w:tmpl w:val="E1E23C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841DFC"/>
    <w:multiLevelType w:val="hybridMultilevel"/>
    <w:tmpl w:val="1BD88B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7074CF"/>
    <w:multiLevelType w:val="hybridMultilevel"/>
    <w:tmpl w:val="F6548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DA0149"/>
    <w:multiLevelType w:val="hybridMultilevel"/>
    <w:tmpl w:val="E910C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321EAC"/>
    <w:multiLevelType w:val="hybridMultilevel"/>
    <w:tmpl w:val="C37ADC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522356"/>
    <w:multiLevelType w:val="hybridMultilevel"/>
    <w:tmpl w:val="BD482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7974B7"/>
    <w:multiLevelType w:val="multilevel"/>
    <w:tmpl w:val="24820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778A35D8"/>
    <w:multiLevelType w:val="hybridMultilevel"/>
    <w:tmpl w:val="E0129F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0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3"/>
  </w:num>
  <w:num w:numId="10">
    <w:abstractNumId w:val="4"/>
  </w:num>
  <w:num w:numId="11">
    <w:abstractNumId w:val="11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F75"/>
    <w:rsid w:val="0001446C"/>
    <w:rsid w:val="000869C2"/>
    <w:rsid w:val="00095033"/>
    <w:rsid w:val="00103D24"/>
    <w:rsid w:val="00107791"/>
    <w:rsid w:val="00180A65"/>
    <w:rsid w:val="001B5FDA"/>
    <w:rsid w:val="001F2807"/>
    <w:rsid w:val="002039E4"/>
    <w:rsid w:val="002A1FF3"/>
    <w:rsid w:val="002D5DFC"/>
    <w:rsid w:val="002E6405"/>
    <w:rsid w:val="003056E1"/>
    <w:rsid w:val="003B255A"/>
    <w:rsid w:val="003B3298"/>
    <w:rsid w:val="003D37B4"/>
    <w:rsid w:val="003E78E5"/>
    <w:rsid w:val="0040253B"/>
    <w:rsid w:val="00416D8B"/>
    <w:rsid w:val="00471AF9"/>
    <w:rsid w:val="004A511E"/>
    <w:rsid w:val="004D7D90"/>
    <w:rsid w:val="004F66B2"/>
    <w:rsid w:val="00504D6A"/>
    <w:rsid w:val="0052220D"/>
    <w:rsid w:val="00530376"/>
    <w:rsid w:val="00531C5D"/>
    <w:rsid w:val="00545F56"/>
    <w:rsid w:val="00546513"/>
    <w:rsid w:val="005E5062"/>
    <w:rsid w:val="006207ED"/>
    <w:rsid w:val="006C66DA"/>
    <w:rsid w:val="00723B76"/>
    <w:rsid w:val="00747797"/>
    <w:rsid w:val="007632B8"/>
    <w:rsid w:val="007A3F75"/>
    <w:rsid w:val="007A7556"/>
    <w:rsid w:val="007D5BF2"/>
    <w:rsid w:val="007E4A41"/>
    <w:rsid w:val="007F1593"/>
    <w:rsid w:val="00834B96"/>
    <w:rsid w:val="00870457"/>
    <w:rsid w:val="008C0671"/>
    <w:rsid w:val="008F45D0"/>
    <w:rsid w:val="0091348E"/>
    <w:rsid w:val="00913817"/>
    <w:rsid w:val="00915518"/>
    <w:rsid w:val="0093233B"/>
    <w:rsid w:val="0096407B"/>
    <w:rsid w:val="00964FBE"/>
    <w:rsid w:val="009B17D3"/>
    <w:rsid w:val="009C26D5"/>
    <w:rsid w:val="009D70CC"/>
    <w:rsid w:val="00A00673"/>
    <w:rsid w:val="00A52D99"/>
    <w:rsid w:val="00C27ACB"/>
    <w:rsid w:val="00C40972"/>
    <w:rsid w:val="00C95EB4"/>
    <w:rsid w:val="00CE3A7B"/>
    <w:rsid w:val="00D0441C"/>
    <w:rsid w:val="00D36767"/>
    <w:rsid w:val="00D74DB0"/>
    <w:rsid w:val="00DA050A"/>
    <w:rsid w:val="00DA307A"/>
    <w:rsid w:val="00DC6C0C"/>
    <w:rsid w:val="00DF7962"/>
    <w:rsid w:val="00E21393"/>
    <w:rsid w:val="00E34CE6"/>
    <w:rsid w:val="00E8055F"/>
    <w:rsid w:val="00E86DAE"/>
    <w:rsid w:val="00F8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E1B7BF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F75"/>
    <w:pPr>
      <w:ind w:left="720"/>
      <w:contextualSpacing/>
    </w:pPr>
  </w:style>
  <w:style w:type="table" w:styleId="TableGrid">
    <w:name w:val="Table Grid"/>
    <w:basedOn w:val="TableNormal"/>
    <w:uiPriority w:val="59"/>
    <w:rsid w:val="004F6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66B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671"/>
  </w:style>
  <w:style w:type="paragraph" w:styleId="Footer">
    <w:name w:val="footer"/>
    <w:basedOn w:val="Normal"/>
    <w:link w:val="Foot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671"/>
  </w:style>
  <w:style w:type="paragraph" w:styleId="BalloonText">
    <w:name w:val="Balloon Text"/>
    <w:basedOn w:val="Normal"/>
    <w:link w:val="BalloonTextChar"/>
    <w:uiPriority w:val="99"/>
    <w:semiHidden/>
    <w:unhideWhenUsed/>
    <w:rsid w:val="00E34C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E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3A7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F75"/>
    <w:pPr>
      <w:ind w:left="720"/>
      <w:contextualSpacing/>
    </w:pPr>
  </w:style>
  <w:style w:type="table" w:styleId="TableGrid">
    <w:name w:val="Table Grid"/>
    <w:basedOn w:val="TableNormal"/>
    <w:uiPriority w:val="59"/>
    <w:rsid w:val="004F6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66B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671"/>
  </w:style>
  <w:style w:type="paragraph" w:styleId="Footer">
    <w:name w:val="footer"/>
    <w:basedOn w:val="Normal"/>
    <w:link w:val="Foot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671"/>
  </w:style>
  <w:style w:type="paragraph" w:styleId="BalloonText">
    <w:name w:val="Balloon Text"/>
    <w:basedOn w:val="Normal"/>
    <w:link w:val="BalloonTextChar"/>
    <w:uiPriority w:val="99"/>
    <w:semiHidden/>
    <w:unhideWhenUsed/>
    <w:rsid w:val="00E34C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E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3A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s://catalog.data.gov/dataset/u-s-congressional-districts-2012" TargetMode="External"/><Relationship Id="rId23" Type="http://schemas.openxmlformats.org/officeDocument/2006/relationships/hyperlink" Target="https://www.baruch.cuny.edu/confluence/display/geoportal/US+Presidential+Election+County+Results" TargetMode="External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hyperlink" Target="http://www.labor.ny.gov/stats/ur_rank.xls" TargetMode="External"/><Relationship Id="rId29" Type="http://schemas.openxmlformats.org/officeDocument/2006/relationships/hyperlink" Target="http://www.labor.ny.gov/stats/ur_rank.xl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leafletjs.com/examples/choropleth.html" TargetMode="External"/><Relationship Id="rId31" Type="http://schemas.openxmlformats.org/officeDocument/2006/relationships/hyperlink" Target="http://datamaps.github.io" TargetMode="External"/><Relationship Id="rId32" Type="http://schemas.openxmlformats.org/officeDocument/2006/relationships/hyperlink" Target="http://bl.ocks.org/stevenae/8362841" TargetMode="External"/><Relationship Id="rId9" Type="http://schemas.openxmlformats.org/officeDocument/2006/relationships/hyperlink" Target="https://support.google.com/fusiontables/answer/184641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evelopers.google.com/chart/interactive/docs/gallery/map" TargetMode="External"/><Relationship Id="rId33" Type="http://schemas.openxmlformats.org/officeDocument/2006/relationships/hyperlink" Target="http://rmaps.github.io/blog/posts/animated-choropleths/" TargetMode="External"/><Relationship Id="rId34" Type="http://schemas.openxmlformats.org/officeDocument/2006/relationships/hyperlink" Target="http://catalog.opendata.city" TargetMode="External"/><Relationship Id="rId35" Type="http://schemas.openxmlformats.org/officeDocument/2006/relationships/hyperlink" Target="http://columbiadataviz.wordpress.com/2013/02/27/tutorial-on-qgis-tillmile-2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developers.google.com/maps/documentation/javascript" TargetMode="External"/><Relationship Id="rId11" Type="http://schemas.openxmlformats.org/officeDocument/2006/relationships/hyperlink" Target="http://www.tableau.com/solutions/mapping-software" TargetMode="External"/><Relationship Id="rId12" Type="http://schemas.openxmlformats.org/officeDocument/2006/relationships/hyperlink" Target="https://github.com/ramnathv/rMaps" TargetMode="External"/><Relationship Id="rId13" Type="http://schemas.openxmlformats.org/officeDocument/2006/relationships/hyperlink" Target="http://leafletjs.com/examples/choropleth.html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1105</Words>
  <Characters>6305</Characters>
  <Application>Microsoft Macintosh Word</Application>
  <DocSecurity>0</DocSecurity>
  <Lines>52</Lines>
  <Paragraphs>14</Paragraphs>
  <ScaleCrop>false</ScaleCrop>
  <Company>ASU</Company>
  <LinksUpToDate>false</LinksUpToDate>
  <CharactersWithSpaces>7396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Hsiao</dc:creator>
  <cp:keywords/>
  <dc:description/>
  <cp:lastModifiedBy>Sharon Hsiao</cp:lastModifiedBy>
  <cp:revision>58</cp:revision>
  <dcterms:created xsi:type="dcterms:W3CDTF">2015-02-16T17:46:00Z</dcterms:created>
  <dcterms:modified xsi:type="dcterms:W3CDTF">2019-02-14T17:10:00Z</dcterms:modified>
</cp:coreProperties>
</file>