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2BE51E" w14:textId="276CF364" w:rsidR="009E24D4" w:rsidRPr="009E24D4" w:rsidRDefault="009E24D4">
      <w:pPr>
        <w:rPr>
          <w:b/>
          <w:bCs/>
          <w:i/>
          <w:iCs/>
        </w:rPr>
      </w:pPr>
      <w:proofErr w:type="spellStart"/>
      <w:r w:rsidRPr="009E24D4">
        <w:rPr>
          <w:b/>
          <w:bCs/>
          <w:i/>
          <w:iCs/>
        </w:rPr>
        <w:t>Weekly</w:t>
      </w:r>
      <w:proofErr w:type="spellEnd"/>
      <w:r w:rsidRPr="009E24D4">
        <w:rPr>
          <w:b/>
          <w:bCs/>
          <w:i/>
          <w:iCs/>
        </w:rPr>
        <w:t xml:space="preserve"> status </w:t>
      </w:r>
      <w:proofErr w:type="spellStart"/>
      <w:r w:rsidRPr="009E24D4">
        <w:rPr>
          <w:b/>
          <w:bCs/>
          <w:i/>
          <w:iCs/>
        </w:rPr>
        <w:t>report</w:t>
      </w:r>
      <w:proofErr w:type="spellEnd"/>
    </w:p>
    <w:p w14:paraId="5E58C55A" w14:textId="2DD70CC2" w:rsidR="004D6000" w:rsidRDefault="009E24D4">
      <w:pPr>
        <w:rPr>
          <w:i/>
          <w:iCs/>
        </w:rPr>
      </w:pPr>
      <w:r w:rsidRPr="009E24D4">
        <w:rPr>
          <w:i/>
          <w:iCs/>
        </w:rPr>
        <w:t>Vecka 42</w:t>
      </w:r>
    </w:p>
    <w:p w14:paraId="3C903F4C" w14:textId="77777777" w:rsidR="007E1456" w:rsidRPr="007E1456" w:rsidRDefault="007E1456" w:rsidP="007E1456">
      <w:r w:rsidRPr="007E1456">
        <w:t>Under förra veckan har jag jobbat med att få ihop de sista delarna inför demo. Jag har justerat några tabeller och arbetat mycket med CSS. Dessutom har jag gjort mer planering för de sista stegen. Vi hade även demo på fredagen, så jag förberedde en PowerPoint och formulerade frågor till kunden som jag sedan ställde under mötet.</w:t>
      </w:r>
    </w:p>
    <w:p w14:paraId="04D9289F" w14:textId="77777777" w:rsidR="007E1456" w:rsidRPr="007E1456" w:rsidRDefault="007E1456" w:rsidP="007E1456">
      <w:r w:rsidRPr="007E1456">
        <w:t>Det som har hjälpt mig mest denna vecka är att ha en välstrukturerad plan och att kunna prioritera. Jag insåg att jag hade lagt för mycket på min tallrik denna sprint, särskilt med delar som jag inte hade erfarenhet av sedan tidigare. Jag håller en delad vision med kunden för att säkerställa deras nöjdhet.</w:t>
      </w:r>
    </w:p>
    <w:p w14:paraId="19F7FF5B" w14:textId="77777777" w:rsidR="007E1456" w:rsidRPr="007E1456" w:rsidRDefault="007E1456" w:rsidP="007E1456">
      <w:r w:rsidRPr="007E1456">
        <w:t>Mina framtida utmaningar inkluderar att få så mycket som möjligt gjort denna vecka. Jag har skapat en prioriteringslista och siktar på att vara så nära färdig som möjligt inför nästa vecka, då jag kan fokusera på felsökning och de sista finjusteringarna inför inlämning.</w:t>
      </w:r>
    </w:p>
    <w:p w14:paraId="5A0C043F" w14:textId="77777777" w:rsidR="007E1456" w:rsidRPr="007E1456" w:rsidRDefault="007E1456" w:rsidP="007E1456">
      <w:r w:rsidRPr="007E1456">
        <w:t>Kunden har också gett feedback på hur jag kan förbättra systemet. Det inkluderar att flytta vissa delar från artikel-sidan till startsidan och att se till att filer och bilder som skickas kan hantera svenska bokstäver som å, ä, ö. Det handlar om småjusteringar som jag kommer att adressera.</w:t>
      </w:r>
    </w:p>
    <w:p w14:paraId="1A0BDBF3" w14:textId="77777777" w:rsidR="007E1456" w:rsidRPr="007E1456" w:rsidRDefault="007E1456" w:rsidP="007E1456">
      <w:r w:rsidRPr="007E1456">
        <w:t>Nästa steg för mig är att dokumentera alla avklarade krav och fortsätta arbeta på dem som återstår. Jag kommer att fortsätta prioritera uppgifterna för att kunna hantera dem effektivt en efter en.</w:t>
      </w:r>
    </w:p>
    <w:p w14:paraId="5401C4CE" w14:textId="77777777" w:rsidR="007E1456" w:rsidRPr="007E1456" w:rsidRDefault="007E1456" w:rsidP="007E1456">
      <w:r w:rsidRPr="007E1456">
        <w:t>Under förra veckan lärde jag mig vikten av att prioritera mitt arbete och att kommunicera med kunden när jag är osäker. Jag har lagt ner cirka 20 timmar på arbetet. Trots att jag inte haft samma driv denna vecka, siktar jag på att ha mer energi och vara ännu effektivare under kommande vecka.</w:t>
      </w:r>
    </w:p>
    <w:p w14:paraId="190E2340" w14:textId="77777777" w:rsidR="009E24D4" w:rsidRPr="009E24D4" w:rsidRDefault="009E24D4"/>
    <w:p w14:paraId="0DE7B3B2" w14:textId="77777777" w:rsidR="009E24D4" w:rsidRDefault="009E24D4"/>
    <w:sectPr w:rsidR="009E24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4D4"/>
    <w:rsid w:val="00074B26"/>
    <w:rsid w:val="00417650"/>
    <w:rsid w:val="004D6000"/>
    <w:rsid w:val="006921C5"/>
    <w:rsid w:val="007E1456"/>
    <w:rsid w:val="009E24D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C673"/>
  <w15:chartTrackingRefBased/>
  <w15:docId w15:val="{D3C8FBBE-46B0-424A-833A-1A3B56C66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9E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9E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9E24D4"/>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9E24D4"/>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9E24D4"/>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9E24D4"/>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9E24D4"/>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9E24D4"/>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9E24D4"/>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E24D4"/>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9E24D4"/>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9E24D4"/>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9E24D4"/>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9E24D4"/>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9E24D4"/>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9E24D4"/>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9E24D4"/>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9E24D4"/>
    <w:rPr>
      <w:rFonts w:eastAsiaTheme="majorEastAsia" w:cstheme="majorBidi"/>
      <w:color w:val="272727" w:themeColor="text1" w:themeTint="D8"/>
    </w:rPr>
  </w:style>
  <w:style w:type="paragraph" w:styleId="Rubrik">
    <w:name w:val="Title"/>
    <w:basedOn w:val="Normal"/>
    <w:next w:val="Normal"/>
    <w:link w:val="RubrikChar"/>
    <w:uiPriority w:val="10"/>
    <w:qFormat/>
    <w:rsid w:val="009E2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9E24D4"/>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9E24D4"/>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9E24D4"/>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9E24D4"/>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9E24D4"/>
    <w:rPr>
      <w:i/>
      <w:iCs/>
      <w:color w:val="404040" w:themeColor="text1" w:themeTint="BF"/>
    </w:rPr>
  </w:style>
  <w:style w:type="paragraph" w:styleId="Liststycke">
    <w:name w:val="List Paragraph"/>
    <w:basedOn w:val="Normal"/>
    <w:uiPriority w:val="34"/>
    <w:qFormat/>
    <w:rsid w:val="009E24D4"/>
    <w:pPr>
      <w:ind w:left="720"/>
      <w:contextualSpacing/>
    </w:pPr>
  </w:style>
  <w:style w:type="character" w:styleId="Starkbetoning">
    <w:name w:val="Intense Emphasis"/>
    <w:basedOn w:val="Standardstycketeckensnitt"/>
    <w:uiPriority w:val="21"/>
    <w:qFormat/>
    <w:rsid w:val="009E24D4"/>
    <w:rPr>
      <w:i/>
      <w:iCs/>
      <w:color w:val="0F4761" w:themeColor="accent1" w:themeShade="BF"/>
    </w:rPr>
  </w:style>
  <w:style w:type="paragraph" w:styleId="Starktcitat">
    <w:name w:val="Intense Quote"/>
    <w:basedOn w:val="Normal"/>
    <w:next w:val="Normal"/>
    <w:link w:val="StarktcitatChar"/>
    <w:uiPriority w:val="30"/>
    <w:qFormat/>
    <w:rsid w:val="009E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9E24D4"/>
    <w:rPr>
      <w:i/>
      <w:iCs/>
      <w:color w:val="0F4761" w:themeColor="accent1" w:themeShade="BF"/>
    </w:rPr>
  </w:style>
  <w:style w:type="character" w:styleId="Starkreferens">
    <w:name w:val="Intense Reference"/>
    <w:basedOn w:val="Standardstycketeckensnitt"/>
    <w:uiPriority w:val="32"/>
    <w:qFormat/>
    <w:rsid w:val="009E2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447380">
      <w:bodyDiv w:val="1"/>
      <w:marLeft w:val="0"/>
      <w:marRight w:val="0"/>
      <w:marTop w:val="0"/>
      <w:marBottom w:val="0"/>
      <w:divBdr>
        <w:top w:val="none" w:sz="0" w:space="0" w:color="auto"/>
        <w:left w:val="none" w:sz="0" w:space="0" w:color="auto"/>
        <w:bottom w:val="none" w:sz="0" w:space="0" w:color="auto"/>
        <w:right w:val="none" w:sz="0" w:space="0" w:color="auto"/>
      </w:divBdr>
    </w:div>
    <w:div w:id="131559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273</Words>
  <Characters>1449</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 Christiansson</dc:creator>
  <cp:keywords/>
  <dc:description/>
  <cp:lastModifiedBy>Linn Christiansson</cp:lastModifiedBy>
  <cp:revision>1</cp:revision>
  <dcterms:created xsi:type="dcterms:W3CDTF">2024-10-14T09:50:00Z</dcterms:created>
  <dcterms:modified xsi:type="dcterms:W3CDTF">2024-10-14T11:19:00Z</dcterms:modified>
</cp:coreProperties>
</file>