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806404"/>
        <w:docPartObj>
          <w:docPartGallery w:val="Cover Pages"/>
          <w:docPartUnique/>
        </w:docPartObj>
      </w:sdtPr>
      <w:sdtEndPr/>
      <w:sdtContent>
        <w:p w:rsidR="00127D34" w:rsidRDefault="00127D34"/>
        <w:tbl>
          <w:tblPr>
            <w:tblpPr w:leftFromText="187" w:rightFromText="187" w:horzAnchor="margin" w:tblpXSpec="center" w:tblpY="2881"/>
            <w:tblW w:w="4085" w:type="pct"/>
            <w:tblBorders>
              <w:left w:val="single" w:sz="12" w:space="0" w:color="5B9BD5" w:themeColor="accent1"/>
            </w:tblBorders>
            <w:tblCellMar>
              <w:left w:w="144" w:type="dxa"/>
              <w:right w:w="115" w:type="dxa"/>
            </w:tblCellMar>
            <w:tblLook w:val="04A0" w:firstRow="1" w:lastRow="0" w:firstColumn="1" w:lastColumn="0" w:noHBand="0" w:noVBand="1"/>
          </w:tblPr>
          <w:tblGrid>
            <w:gridCol w:w="7635"/>
          </w:tblGrid>
          <w:tr w:rsidR="00127D34" w:rsidTr="00127D34">
            <w:sdt>
              <w:sdtPr>
                <w:rPr>
                  <w:color w:val="2E74B5" w:themeColor="accent1" w:themeShade="BF"/>
                  <w:sz w:val="24"/>
                  <w:szCs w:val="24"/>
                </w:rPr>
                <w:alias w:val="Company"/>
                <w:id w:val="13406915"/>
                <w:placeholder>
                  <w:docPart w:val="B8D8B2C338824E0A932D091E444E696E"/>
                </w:placeholder>
                <w:dataBinding w:prefixMappings="xmlns:ns0='http://schemas.openxmlformats.org/officeDocument/2006/extended-properties'" w:xpath="/ns0:Properties[1]/ns0:Company[1]" w:storeItemID="{6668398D-A668-4E3E-A5EB-62B293D839F1}"/>
                <w:text/>
              </w:sdtPr>
              <w:sdtEndPr/>
              <w:sdtContent>
                <w:tc>
                  <w:tcPr>
                    <w:tcW w:w="7635" w:type="dxa"/>
                    <w:tcMar>
                      <w:top w:w="216" w:type="dxa"/>
                      <w:left w:w="115" w:type="dxa"/>
                      <w:bottom w:w="216" w:type="dxa"/>
                      <w:right w:w="115" w:type="dxa"/>
                    </w:tcMar>
                  </w:tcPr>
                  <w:p w:rsidR="00127D34" w:rsidRDefault="00E20327" w:rsidP="00127D34">
                    <w:pPr>
                      <w:pStyle w:val="NoSpacing"/>
                      <w:rPr>
                        <w:color w:val="2E74B5" w:themeColor="accent1" w:themeShade="BF"/>
                        <w:sz w:val="24"/>
                      </w:rPr>
                    </w:pPr>
                    <w:r>
                      <w:rPr>
                        <w:color w:val="2E74B5" w:themeColor="accent1" w:themeShade="BF"/>
                        <w:sz w:val="24"/>
                        <w:szCs w:val="24"/>
                      </w:rPr>
                      <w:t>Final Report</w:t>
                    </w:r>
                  </w:p>
                </w:tc>
              </w:sdtContent>
            </w:sdt>
          </w:tr>
          <w:tr w:rsidR="00127D34" w:rsidTr="00127D34">
            <w:tc>
              <w:tcPr>
                <w:tcW w:w="7635" w:type="dxa"/>
              </w:tcPr>
              <w:sdt>
                <w:sdtPr>
                  <w:rPr>
                    <w:rFonts w:asciiTheme="majorHAnsi" w:eastAsiaTheme="majorEastAsia" w:hAnsiTheme="majorHAnsi" w:cstheme="majorBidi"/>
                    <w:color w:val="5B9BD5" w:themeColor="accent1"/>
                    <w:sz w:val="88"/>
                    <w:szCs w:val="88"/>
                  </w:rPr>
                  <w:alias w:val="Title"/>
                  <w:id w:val="13406919"/>
                  <w:placeholder>
                    <w:docPart w:val="8952CCC6E7974301B4E7625986535B3C"/>
                  </w:placeholder>
                  <w:dataBinding w:prefixMappings="xmlns:ns0='http://schemas.openxmlformats.org/package/2006/metadata/core-properties' xmlns:ns1='http://purl.org/dc/elements/1.1/'" w:xpath="/ns0:coreProperties[1]/ns1:title[1]" w:storeItemID="{6C3C8BC8-F283-45AE-878A-BAB7291924A1}"/>
                  <w:text/>
                </w:sdtPr>
                <w:sdtEndPr/>
                <w:sdtContent>
                  <w:p w:rsidR="00127D34" w:rsidRDefault="00E20327" w:rsidP="00127D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Gradebook Assistant</w:t>
                    </w:r>
                  </w:p>
                </w:sdtContent>
              </w:sdt>
            </w:tc>
          </w:tr>
          <w:tr w:rsidR="00127D34" w:rsidTr="00127D34">
            <w:sdt>
              <w:sdtPr>
                <w:rPr>
                  <w:color w:val="2E74B5" w:themeColor="accent1" w:themeShade="BF"/>
                  <w:sz w:val="24"/>
                  <w:szCs w:val="24"/>
                </w:rPr>
                <w:alias w:val="Subtitle"/>
                <w:id w:val="13406923"/>
                <w:placeholder>
                  <w:docPart w:val="FEB133461F7C4C6A8E9DF7334D8B867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35" w:type="dxa"/>
                    <w:tcMar>
                      <w:top w:w="216" w:type="dxa"/>
                      <w:left w:w="115" w:type="dxa"/>
                      <w:bottom w:w="216" w:type="dxa"/>
                      <w:right w:w="115" w:type="dxa"/>
                    </w:tcMar>
                  </w:tcPr>
                  <w:p w:rsidR="00127D34" w:rsidRPr="00127D34" w:rsidRDefault="00E20327" w:rsidP="00127D34">
                    <w:pPr>
                      <w:pStyle w:val="NoSpacing"/>
                      <w:rPr>
                        <w:color w:val="2E74B5" w:themeColor="accent1" w:themeShade="BF"/>
                        <w:sz w:val="24"/>
                      </w:rPr>
                    </w:pPr>
                    <w:r>
                      <w:rPr>
                        <w:color w:val="2E74B5" w:themeColor="accent1" w:themeShade="BF"/>
                        <w:sz w:val="24"/>
                        <w:szCs w:val="24"/>
                      </w:rPr>
                      <w:t>Rose-Hulman Institute of Technology – CSSE 333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7D3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0B0A4DD9AE4041A2B496F1566C1739A0"/>
                  </w:placeholder>
                  <w:dataBinding w:prefixMappings="xmlns:ns0='http://schemas.openxmlformats.org/package/2006/metadata/core-properties' xmlns:ns1='http://purl.org/dc/elements/1.1/'" w:xpath="/ns0:coreProperties[1]/ns1:creator[1]" w:storeItemID="{6C3C8BC8-F283-45AE-878A-BAB7291924A1}"/>
                  <w:text/>
                </w:sdtPr>
                <w:sdtEndPr/>
                <w:sdtContent>
                  <w:p w:rsidR="00127D34" w:rsidRDefault="00E20327">
                    <w:pPr>
                      <w:pStyle w:val="NoSpacing"/>
                      <w:rPr>
                        <w:color w:val="5B9BD5" w:themeColor="accent1"/>
                        <w:sz w:val="28"/>
                        <w:szCs w:val="28"/>
                      </w:rPr>
                    </w:pPr>
                    <w:r>
                      <w:rPr>
                        <w:color w:val="5B9BD5" w:themeColor="accent1"/>
                        <w:sz w:val="28"/>
                        <w:szCs w:val="28"/>
                      </w:rPr>
                      <w:t>Vince Anderson, Kiana Caston, and Linde Schaffer</w:t>
                    </w:r>
                  </w:p>
                </w:sdtContent>
              </w:sdt>
              <w:sdt>
                <w:sdtPr>
                  <w:rPr>
                    <w:color w:val="5B9BD5" w:themeColor="accent1"/>
                    <w:sz w:val="28"/>
                    <w:szCs w:val="28"/>
                  </w:rPr>
                  <w:alias w:val="Date"/>
                  <w:tag w:val="Date"/>
                  <w:id w:val="13406932"/>
                  <w:placeholder>
                    <w:docPart w:val="E73D5303BA624E07BF7FFBB388D8510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127D34" w:rsidRDefault="00E20327">
                    <w:pPr>
                      <w:pStyle w:val="NoSpacing"/>
                      <w:rPr>
                        <w:color w:val="5B9BD5" w:themeColor="accent1"/>
                        <w:sz w:val="28"/>
                        <w:szCs w:val="28"/>
                      </w:rPr>
                    </w:pPr>
                    <w:r>
                      <w:rPr>
                        <w:color w:val="5B9BD5" w:themeColor="accent1"/>
                        <w:sz w:val="28"/>
                        <w:szCs w:val="28"/>
                      </w:rPr>
                      <w:t>Spring 2017</w:t>
                    </w:r>
                  </w:p>
                </w:sdtContent>
              </w:sdt>
              <w:p w:rsidR="00127D34" w:rsidRDefault="00127D34">
                <w:pPr>
                  <w:pStyle w:val="NoSpacing"/>
                  <w:rPr>
                    <w:color w:val="5B9BD5" w:themeColor="accent1"/>
                  </w:rPr>
                </w:pPr>
              </w:p>
            </w:tc>
          </w:tr>
        </w:tbl>
        <w:p w:rsidR="00127D34" w:rsidRDefault="00127D34">
          <w:r>
            <w:br w:type="page"/>
          </w:r>
        </w:p>
      </w:sdtContent>
    </w:sdt>
    <w:sdt>
      <w:sdtPr>
        <w:rPr>
          <w:rFonts w:asciiTheme="minorHAnsi" w:eastAsiaTheme="minorHAnsi" w:hAnsiTheme="minorHAnsi" w:cstheme="minorBidi"/>
          <w:color w:val="auto"/>
          <w:sz w:val="22"/>
          <w:szCs w:val="22"/>
        </w:rPr>
        <w:id w:val="1142157607"/>
        <w:docPartObj>
          <w:docPartGallery w:val="Table of Contents"/>
          <w:docPartUnique/>
        </w:docPartObj>
      </w:sdtPr>
      <w:sdtEndPr>
        <w:rPr>
          <w:b/>
          <w:bCs/>
          <w:noProof/>
        </w:rPr>
      </w:sdtEndPr>
      <w:sdtContent>
        <w:p w:rsidR="00127D34" w:rsidRDefault="00127D34">
          <w:pPr>
            <w:pStyle w:val="TOCHeading"/>
          </w:pPr>
          <w:r>
            <w:t>Contents</w:t>
          </w:r>
        </w:p>
        <w:p w:rsidR="008B58A3" w:rsidRDefault="00127D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713048" w:history="1">
            <w:r w:rsidR="008B58A3" w:rsidRPr="0005721B">
              <w:rPr>
                <w:rStyle w:val="Hyperlink"/>
                <w:noProof/>
              </w:rPr>
              <w:t>Executive Summary</w:t>
            </w:r>
            <w:r w:rsidR="008B58A3">
              <w:rPr>
                <w:noProof/>
                <w:webHidden/>
              </w:rPr>
              <w:tab/>
            </w:r>
            <w:r w:rsidR="008B58A3">
              <w:rPr>
                <w:noProof/>
                <w:webHidden/>
              </w:rPr>
              <w:fldChar w:fldCharType="begin"/>
            </w:r>
            <w:r w:rsidR="008B58A3">
              <w:rPr>
                <w:noProof/>
                <w:webHidden/>
              </w:rPr>
              <w:instrText xml:space="preserve"> PAGEREF _Toc482713048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49" w:history="1">
            <w:r w:rsidR="008B58A3" w:rsidRPr="0005721B">
              <w:rPr>
                <w:rStyle w:val="Hyperlink"/>
                <w:noProof/>
              </w:rPr>
              <w:t>Introduction</w:t>
            </w:r>
            <w:r w:rsidR="008B58A3">
              <w:rPr>
                <w:noProof/>
                <w:webHidden/>
              </w:rPr>
              <w:tab/>
            </w:r>
            <w:r w:rsidR="008B58A3">
              <w:rPr>
                <w:noProof/>
                <w:webHidden/>
              </w:rPr>
              <w:fldChar w:fldCharType="begin"/>
            </w:r>
            <w:r w:rsidR="008B58A3">
              <w:rPr>
                <w:noProof/>
                <w:webHidden/>
              </w:rPr>
              <w:instrText xml:space="preserve"> PAGEREF _Toc482713049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50" w:history="1">
            <w:r w:rsidR="008B58A3" w:rsidRPr="0005721B">
              <w:rPr>
                <w:rStyle w:val="Hyperlink"/>
                <w:noProof/>
              </w:rPr>
              <w:t>Problem Description</w:t>
            </w:r>
            <w:r w:rsidR="008B58A3">
              <w:rPr>
                <w:noProof/>
                <w:webHidden/>
              </w:rPr>
              <w:tab/>
            </w:r>
            <w:r w:rsidR="008B58A3">
              <w:rPr>
                <w:noProof/>
                <w:webHidden/>
              </w:rPr>
              <w:fldChar w:fldCharType="begin"/>
            </w:r>
            <w:r w:rsidR="008B58A3">
              <w:rPr>
                <w:noProof/>
                <w:webHidden/>
              </w:rPr>
              <w:instrText xml:space="preserve"> PAGEREF _Toc482713050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51" w:history="1">
            <w:r w:rsidR="008B58A3" w:rsidRPr="0005721B">
              <w:rPr>
                <w:rStyle w:val="Hyperlink"/>
                <w:noProof/>
              </w:rPr>
              <w:t>Solution Description</w:t>
            </w:r>
            <w:r w:rsidR="008B58A3">
              <w:rPr>
                <w:noProof/>
                <w:webHidden/>
              </w:rPr>
              <w:tab/>
            </w:r>
            <w:r w:rsidR="008B58A3">
              <w:rPr>
                <w:noProof/>
                <w:webHidden/>
              </w:rPr>
              <w:fldChar w:fldCharType="begin"/>
            </w:r>
            <w:r w:rsidR="008B58A3">
              <w:rPr>
                <w:noProof/>
                <w:webHidden/>
              </w:rPr>
              <w:instrText xml:space="preserve"> PAGEREF _Toc482713051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52" w:history="1">
            <w:r w:rsidR="008B58A3" w:rsidRPr="0005721B">
              <w:rPr>
                <w:rStyle w:val="Hyperlink"/>
                <w:noProof/>
              </w:rPr>
              <w:t>Front-End Discussion</w:t>
            </w:r>
            <w:r w:rsidR="008B58A3">
              <w:rPr>
                <w:noProof/>
                <w:webHidden/>
              </w:rPr>
              <w:tab/>
            </w:r>
            <w:r w:rsidR="008B58A3">
              <w:rPr>
                <w:noProof/>
                <w:webHidden/>
              </w:rPr>
              <w:fldChar w:fldCharType="begin"/>
            </w:r>
            <w:r w:rsidR="008B58A3">
              <w:rPr>
                <w:noProof/>
                <w:webHidden/>
              </w:rPr>
              <w:instrText xml:space="preserve"> PAGEREF _Toc482713052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53" w:history="1">
            <w:r w:rsidR="008B58A3" w:rsidRPr="0005721B">
              <w:rPr>
                <w:rStyle w:val="Hyperlink"/>
                <w:noProof/>
              </w:rPr>
              <w:t>Back-End Discussion</w:t>
            </w:r>
            <w:r w:rsidR="008B58A3">
              <w:rPr>
                <w:noProof/>
                <w:webHidden/>
              </w:rPr>
              <w:tab/>
            </w:r>
            <w:r w:rsidR="008B58A3">
              <w:rPr>
                <w:noProof/>
                <w:webHidden/>
              </w:rPr>
              <w:fldChar w:fldCharType="begin"/>
            </w:r>
            <w:r w:rsidR="008B58A3">
              <w:rPr>
                <w:noProof/>
                <w:webHidden/>
              </w:rPr>
              <w:instrText xml:space="preserve"> PAGEREF _Toc482713053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54" w:history="1">
            <w:r w:rsidR="008B58A3" w:rsidRPr="0005721B">
              <w:rPr>
                <w:rStyle w:val="Hyperlink"/>
                <w:noProof/>
              </w:rPr>
              <w:t>Key Challenges</w:t>
            </w:r>
            <w:r w:rsidR="008B58A3">
              <w:rPr>
                <w:noProof/>
                <w:webHidden/>
              </w:rPr>
              <w:tab/>
            </w:r>
            <w:r w:rsidR="008B58A3">
              <w:rPr>
                <w:noProof/>
                <w:webHidden/>
              </w:rPr>
              <w:fldChar w:fldCharType="begin"/>
            </w:r>
            <w:r w:rsidR="008B58A3">
              <w:rPr>
                <w:noProof/>
                <w:webHidden/>
              </w:rPr>
              <w:instrText xml:space="preserve"> PAGEREF _Toc482713054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55" w:history="1">
            <w:r w:rsidR="008B58A3" w:rsidRPr="0005721B">
              <w:rPr>
                <w:rStyle w:val="Hyperlink"/>
                <w:noProof/>
              </w:rPr>
              <w:t>Database Design</w:t>
            </w:r>
            <w:r w:rsidR="008B58A3">
              <w:rPr>
                <w:noProof/>
                <w:webHidden/>
              </w:rPr>
              <w:tab/>
            </w:r>
            <w:r w:rsidR="008B58A3">
              <w:rPr>
                <w:noProof/>
                <w:webHidden/>
              </w:rPr>
              <w:fldChar w:fldCharType="begin"/>
            </w:r>
            <w:r w:rsidR="008B58A3">
              <w:rPr>
                <w:noProof/>
                <w:webHidden/>
              </w:rPr>
              <w:instrText xml:space="preserve"> PAGEREF _Toc482713055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56" w:history="1">
            <w:r w:rsidR="008B58A3" w:rsidRPr="0005721B">
              <w:rPr>
                <w:rStyle w:val="Hyperlink"/>
                <w:noProof/>
              </w:rPr>
              <w:t>Security Measures</w:t>
            </w:r>
            <w:r w:rsidR="008B58A3">
              <w:rPr>
                <w:noProof/>
                <w:webHidden/>
              </w:rPr>
              <w:tab/>
            </w:r>
            <w:r w:rsidR="008B58A3">
              <w:rPr>
                <w:noProof/>
                <w:webHidden/>
              </w:rPr>
              <w:fldChar w:fldCharType="begin"/>
            </w:r>
            <w:r w:rsidR="008B58A3">
              <w:rPr>
                <w:noProof/>
                <w:webHidden/>
              </w:rPr>
              <w:instrText xml:space="preserve"> PAGEREF _Toc482713056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57" w:history="1">
            <w:r w:rsidR="008B58A3" w:rsidRPr="0005721B">
              <w:rPr>
                <w:rStyle w:val="Hyperlink"/>
                <w:noProof/>
              </w:rPr>
              <w:t>Integrity Constraints</w:t>
            </w:r>
            <w:r w:rsidR="008B58A3">
              <w:rPr>
                <w:noProof/>
                <w:webHidden/>
              </w:rPr>
              <w:tab/>
            </w:r>
            <w:r w:rsidR="008B58A3">
              <w:rPr>
                <w:noProof/>
                <w:webHidden/>
              </w:rPr>
              <w:fldChar w:fldCharType="begin"/>
            </w:r>
            <w:r w:rsidR="008B58A3">
              <w:rPr>
                <w:noProof/>
                <w:webHidden/>
              </w:rPr>
              <w:instrText xml:space="preserve"> PAGEREF _Toc482713057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58" w:history="1">
            <w:r w:rsidR="008B58A3" w:rsidRPr="0005721B">
              <w:rPr>
                <w:rStyle w:val="Hyperlink"/>
                <w:noProof/>
              </w:rPr>
              <w:t>Stored Procedures</w:t>
            </w:r>
            <w:r w:rsidR="008B58A3">
              <w:rPr>
                <w:noProof/>
                <w:webHidden/>
              </w:rPr>
              <w:tab/>
            </w:r>
            <w:r w:rsidR="008B58A3">
              <w:rPr>
                <w:noProof/>
                <w:webHidden/>
              </w:rPr>
              <w:fldChar w:fldCharType="begin"/>
            </w:r>
            <w:r w:rsidR="008B58A3">
              <w:rPr>
                <w:noProof/>
                <w:webHidden/>
              </w:rPr>
              <w:instrText xml:space="preserve"> PAGEREF _Toc482713058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59" w:history="1">
            <w:r w:rsidR="008B58A3" w:rsidRPr="0005721B">
              <w:rPr>
                <w:rStyle w:val="Hyperlink"/>
                <w:noProof/>
              </w:rPr>
              <w:t>Views</w:t>
            </w:r>
            <w:r w:rsidR="008B58A3">
              <w:rPr>
                <w:noProof/>
                <w:webHidden/>
              </w:rPr>
              <w:tab/>
            </w:r>
            <w:r w:rsidR="008B58A3">
              <w:rPr>
                <w:noProof/>
                <w:webHidden/>
              </w:rPr>
              <w:fldChar w:fldCharType="begin"/>
            </w:r>
            <w:r w:rsidR="008B58A3">
              <w:rPr>
                <w:noProof/>
                <w:webHidden/>
              </w:rPr>
              <w:instrText xml:space="preserve"> PAGEREF _Toc482713059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0" w:history="1">
            <w:r w:rsidR="008B58A3" w:rsidRPr="0005721B">
              <w:rPr>
                <w:rStyle w:val="Hyperlink"/>
                <w:noProof/>
              </w:rPr>
              <w:t>Indexes</w:t>
            </w:r>
            <w:r w:rsidR="008B58A3">
              <w:rPr>
                <w:noProof/>
                <w:webHidden/>
              </w:rPr>
              <w:tab/>
            </w:r>
            <w:r w:rsidR="008B58A3">
              <w:rPr>
                <w:noProof/>
                <w:webHidden/>
              </w:rPr>
              <w:fldChar w:fldCharType="begin"/>
            </w:r>
            <w:r w:rsidR="008B58A3">
              <w:rPr>
                <w:noProof/>
                <w:webHidden/>
              </w:rPr>
              <w:instrText xml:space="preserve"> PAGEREF _Toc482713060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1" w:history="1">
            <w:r w:rsidR="008B58A3" w:rsidRPr="0005721B">
              <w:rPr>
                <w:rStyle w:val="Hyperlink"/>
                <w:noProof/>
              </w:rPr>
              <w:t>Triggers</w:t>
            </w:r>
            <w:r w:rsidR="008B58A3">
              <w:rPr>
                <w:noProof/>
                <w:webHidden/>
              </w:rPr>
              <w:tab/>
            </w:r>
            <w:r w:rsidR="008B58A3">
              <w:rPr>
                <w:noProof/>
                <w:webHidden/>
              </w:rPr>
              <w:fldChar w:fldCharType="begin"/>
            </w:r>
            <w:r w:rsidR="008B58A3">
              <w:rPr>
                <w:noProof/>
                <w:webHidden/>
              </w:rPr>
              <w:instrText xml:space="preserve"> PAGEREF _Toc482713061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62" w:history="1">
            <w:r w:rsidR="008B58A3" w:rsidRPr="0005721B">
              <w:rPr>
                <w:rStyle w:val="Hyperlink"/>
                <w:noProof/>
              </w:rPr>
              <w:t>Design Analysis</w:t>
            </w:r>
            <w:r w:rsidR="008B58A3">
              <w:rPr>
                <w:noProof/>
                <w:webHidden/>
              </w:rPr>
              <w:tab/>
            </w:r>
            <w:r w:rsidR="008B58A3">
              <w:rPr>
                <w:noProof/>
                <w:webHidden/>
              </w:rPr>
              <w:fldChar w:fldCharType="begin"/>
            </w:r>
            <w:r w:rsidR="008B58A3">
              <w:rPr>
                <w:noProof/>
                <w:webHidden/>
              </w:rPr>
              <w:instrText xml:space="preserve"> PAGEREF _Toc482713062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3" w:history="1">
            <w:r w:rsidR="008B58A3" w:rsidRPr="0005721B">
              <w:rPr>
                <w:rStyle w:val="Hyperlink"/>
                <w:noProof/>
              </w:rPr>
              <w:t>Strengths</w:t>
            </w:r>
            <w:r w:rsidR="008B58A3">
              <w:rPr>
                <w:noProof/>
                <w:webHidden/>
              </w:rPr>
              <w:tab/>
            </w:r>
            <w:r w:rsidR="008B58A3">
              <w:rPr>
                <w:noProof/>
                <w:webHidden/>
              </w:rPr>
              <w:fldChar w:fldCharType="begin"/>
            </w:r>
            <w:r w:rsidR="008B58A3">
              <w:rPr>
                <w:noProof/>
                <w:webHidden/>
              </w:rPr>
              <w:instrText xml:space="preserve"> PAGEREF _Toc482713063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4" w:history="1">
            <w:r w:rsidR="008B58A3" w:rsidRPr="0005721B">
              <w:rPr>
                <w:rStyle w:val="Hyperlink"/>
                <w:noProof/>
              </w:rPr>
              <w:t>Weakness</w:t>
            </w:r>
            <w:r w:rsidR="008B58A3">
              <w:rPr>
                <w:noProof/>
                <w:webHidden/>
              </w:rPr>
              <w:tab/>
            </w:r>
            <w:r w:rsidR="008B58A3">
              <w:rPr>
                <w:noProof/>
                <w:webHidden/>
              </w:rPr>
              <w:fldChar w:fldCharType="begin"/>
            </w:r>
            <w:r w:rsidR="008B58A3">
              <w:rPr>
                <w:noProof/>
                <w:webHidden/>
              </w:rPr>
              <w:instrText xml:space="preserve"> PAGEREF _Toc482713064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65" w:history="1">
            <w:r w:rsidR="008B58A3" w:rsidRPr="0005721B">
              <w:rPr>
                <w:rStyle w:val="Hyperlink"/>
                <w:noProof/>
              </w:rPr>
              <w:t>Appendix A</w:t>
            </w:r>
            <w:r w:rsidR="008B58A3">
              <w:rPr>
                <w:noProof/>
                <w:webHidden/>
              </w:rPr>
              <w:tab/>
            </w:r>
            <w:r w:rsidR="008B58A3">
              <w:rPr>
                <w:noProof/>
                <w:webHidden/>
              </w:rPr>
              <w:fldChar w:fldCharType="begin"/>
            </w:r>
            <w:r w:rsidR="008B58A3">
              <w:rPr>
                <w:noProof/>
                <w:webHidden/>
              </w:rPr>
              <w:instrText xml:space="preserve"> PAGEREF _Toc482713065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6" w:history="1">
            <w:r w:rsidR="008B58A3" w:rsidRPr="0005721B">
              <w:rPr>
                <w:rStyle w:val="Hyperlink"/>
                <w:noProof/>
              </w:rPr>
              <w:t>Relational Schema</w:t>
            </w:r>
            <w:r w:rsidR="008B58A3">
              <w:rPr>
                <w:noProof/>
                <w:webHidden/>
              </w:rPr>
              <w:tab/>
            </w:r>
            <w:r w:rsidR="008B58A3">
              <w:rPr>
                <w:noProof/>
                <w:webHidden/>
              </w:rPr>
              <w:fldChar w:fldCharType="begin"/>
            </w:r>
            <w:r w:rsidR="008B58A3">
              <w:rPr>
                <w:noProof/>
                <w:webHidden/>
              </w:rPr>
              <w:instrText xml:space="preserve"> PAGEREF _Toc482713066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7" w:history="1">
            <w:r w:rsidR="008B58A3" w:rsidRPr="0005721B">
              <w:rPr>
                <w:rStyle w:val="Hyperlink"/>
                <w:noProof/>
              </w:rPr>
              <w:t>Entity Relationship Diagram</w:t>
            </w:r>
            <w:r w:rsidR="008B58A3">
              <w:rPr>
                <w:noProof/>
                <w:webHidden/>
              </w:rPr>
              <w:tab/>
            </w:r>
            <w:r w:rsidR="008B58A3">
              <w:rPr>
                <w:noProof/>
                <w:webHidden/>
              </w:rPr>
              <w:fldChar w:fldCharType="begin"/>
            </w:r>
            <w:r w:rsidR="008B58A3">
              <w:rPr>
                <w:noProof/>
                <w:webHidden/>
              </w:rPr>
              <w:instrText xml:space="preserve"> PAGEREF _Toc482713067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2"/>
            <w:tabs>
              <w:tab w:val="right" w:leader="dot" w:pos="9350"/>
            </w:tabs>
            <w:rPr>
              <w:noProof/>
            </w:rPr>
          </w:pPr>
          <w:hyperlink w:anchor="_Toc482713068" w:history="1">
            <w:r w:rsidR="008B58A3" w:rsidRPr="0005721B">
              <w:rPr>
                <w:rStyle w:val="Hyperlink"/>
                <w:noProof/>
              </w:rPr>
              <w:t>Explanation of Entity Relationship Diagram</w:t>
            </w:r>
            <w:r w:rsidR="008B58A3">
              <w:rPr>
                <w:noProof/>
                <w:webHidden/>
              </w:rPr>
              <w:tab/>
            </w:r>
            <w:r w:rsidR="008B58A3">
              <w:rPr>
                <w:noProof/>
                <w:webHidden/>
              </w:rPr>
              <w:fldChar w:fldCharType="begin"/>
            </w:r>
            <w:r w:rsidR="008B58A3">
              <w:rPr>
                <w:noProof/>
                <w:webHidden/>
              </w:rPr>
              <w:instrText xml:space="preserve"> PAGEREF _Toc482713068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69" w:history="1">
            <w:r w:rsidR="008B58A3" w:rsidRPr="0005721B">
              <w:rPr>
                <w:rStyle w:val="Hyperlink"/>
                <w:noProof/>
              </w:rPr>
              <w:t>Glossary</w:t>
            </w:r>
            <w:r w:rsidR="008B58A3">
              <w:rPr>
                <w:noProof/>
                <w:webHidden/>
              </w:rPr>
              <w:tab/>
            </w:r>
            <w:r w:rsidR="008B58A3">
              <w:rPr>
                <w:noProof/>
                <w:webHidden/>
              </w:rPr>
              <w:fldChar w:fldCharType="begin"/>
            </w:r>
            <w:r w:rsidR="008B58A3">
              <w:rPr>
                <w:noProof/>
                <w:webHidden/>
              </w:rPr>
              <w:instrText xml:space="preserve"> PAGEREF _Toc482713069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8B58A3" w:rsidRDefault="00E66EF2">
          <w:pPr>
            <w:pStyle w:val="TOC1"/>
            <w:tabs>
              <w:tab w:val="right" w:leader="dot" w:pos="9350"/>
            </w:tabs>
            <w:rPr>
              <w:rFonts w:eastAsiaTheme="minorEastAsia"/>
              <w:noProof/>
            </w:rPr>
          </w:pPr>
          <w:hyperlink w:anchor="_Toc482713070" w:history="1">
            <w:r w:rsidR="008B58A3" w:rsidRPr="0005721B">
              <w:rPr>
                <w:rStyle w:val="Hyperlink"/>
                <w:noProof/>
              </w:rPr>
              <w:t>References</w:t>
            </w:r>
            <w:r w:rsidR="008B58A3">
              <w:rPr>
                <w:noProof/>
                <w:webHidden/>
              </w:rPr>
              <w:tab/>
            </w:r>
            <w:r w:rsidR="008B58A3">
              <w:rPr>
                <w:noProof/>
                <w:webHidden/>
              </w:rPr>
              <w:fldChar w:fldCharType="begin"/>
            </w:r>
            <w:r w:rsidR="008B58A3">
              <w:rPr>
                <w:noProof/>
                <w:webHidden/>
              </w:rPr>
              <w:instrText xml:space="preserve"> PAGEREF _Toc482713070 \h </w:instrText>
            </w:r>
            <w:r w:rsidR="008B58A3">
              <w:rPr>
                <w:noProof/>
                <w:webHidden/>
              </w:rPr>
            </w:r>
            <w:r w:rsidR="008B58A3">
              <w:rPr>
                <w:noProof/>
                <w:webHidden/>
              </w:rPr>
              <w:fldChar w:fldCharType="separate"/>
            </w:r>
            <w:r w:rsidR="008B58A3">
              <w:rPr>
                <w:noProof/>
                <w:webHidden/>
              </w:rPr>
              <w:t>2</w:t>
            </w:r>
            <w:r w:rsidR="008B58A3">
              <w:rPr>
                <w:noProof/>
                <w:webHidden/>
              </w:rPr>
              <w:fldChar w:fldCharType="end"/>
            </w:r>
          </w:hyperlink>
        </w:p>
        <w:p w:rsidR="00127D34" w:rsidRDefault="00127D34">
          <w:pPr>
            <w:rPr>
              <w:b/>
              <w:bCs/>
              <w:noProof/>
            </w:rPr>
          </w:pPr>
          <w:r>
            <w:rPr>
              <w:b/>
              <w:bCs/>
              <w:noProof/>
            </w:rPr>
            <w:fldChar w:fldCharType="end"/>
          </w:r>
        </w:p>
      </w:sdtContent>
    </w:sdt>
    <w:p w:rsidR="00F6747C" w:rsidRDefault="00F6747C">
      <w:pPr>
        <w:rPr>
          <w:b/>
          <w:bCs/>
          <w:noProof/>
        </w:rPr>
      </w:pPr>
    </w:p>
    <w:p w:rsidR="00F6747C" w:rsidRDefault="00F6747C">
      <w:pPr>
        <w:rPr>
          <w:b/>
          <w:bCs/>
          <w:noProof/>
        </w:rPr>
      </w:pPr>
    </w:p>
    <w:p w:rsidR="00F6747C" w:rsidRDefault="00F6747C">
      <w:pPr>
        <w:rPr>
          <w:b/>
          <w:bCs/>
          <w:noProof/>
        </w:rPr>
      </w:pPr>
    </w:p>
    <w:p w:rsidR="00F6747C" w:rsidRDefault="00F6747C">
      <w:pPr>
        <w:rPr>
          <w:b/>
          <w:bCs/>
          <w:noProof/>
        </w:rPr>
      </w:pPr>
    </w:p>
    <w:p w:rsidR="00F6747C" w:rsidRDefault="00F6747C">
      <w:pPr>
        <w:rPr>
          <w:b/>
          <w:bCs/>
          <w:noProof/>
        </w:rPr>
      </w:pPr>
    </w:p>
    <w:p w:rsidR="00F6747C" w:rsidRDefault="00F6747C"/>
    <w:p w:rsidR="00347148" w:rsidRDefault="004A570E" w:rsidP="004A570E">
      <w:pPr>
        <w:pStyle w:val="Heading1"/>
      </w:pPr>
      <w:bookmarkStart w:id="0" w:name="_Toc482713048"/>
      <w:r>
        <w:lastRenderedPageBreak/>
        <w:t>Executive Summary</w:t>
      </w:r>
      <w:bookmarkEnd w:id="0"/>
    </w:p>
    <w:p w:rsidR="008F4451" w:rsidRDefault="008F4451" w:rsidP="008F4451">
      <w:r>
        <w:t xml:space="preserve">This </w:t>
      </w:r>
      <w:r w:rsidR="008C035A">
        <w:t>final report</w:t>
      </w:r>
      <w:r w:rsidR="00E07B96">
        <w:t xml:space="preserve"> document</w:t>
      </w:r>
      <w:r w:rsidR="008C035A">
        <w:t xml:space="preserve"> contains an overview of the many pieces considered and developed during the Introduction to Databases final project.  This document will describe the initial problem in which this project is meant to solve as well as how the team went about solving it.  The document will include discussion about the front-end, back-end, key challenges, and details about the database design.  An analysis regarding the solution’s strengths and weaknesses will be performed.  An appendix, glossary, and references list will be included at the end of the document.</w:t>
      </w:r>
    </w:p>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Default="00F6747C" w:rsidP="008F4451"/>
    <w:p w:rsidR="00F6747C" w:rsidRPr="008F4451" w:rsidRDefault="00F6747C" w:rsidP="008F4451"/>
    <w:p w:rsidR="004A570E" w:rsidRDefault="004A570E" w:rsidP="004A570E">
      <w:pPr>
        <w:pStyle w:val="Heading1"/>
      </w:pPr>
      <w:bookmarkStart w:id="1" w:name="_Toc482713049"/>
      <w:r>
        <w:lastRenderedPageBreak/>
        <w:t>Introduction</w:t>
      </w:r>
      <w:bookmarkEnd w:id="1"/>
    </w:p>
    <w:p w:rsidR="009A563D" w:rsidRDefault="009A563D" w:rsidP="009A563D">
      <w:r>
        <w:t xml:space="preserve">This document is the final report on the Gradebook Assistant Database project.  The team that was the driving force behind this project consists of Vince Anderson, Kiana Caston, and Linde Schaffer.  The purpose of this document is to review the problem the team had to solve, and discuss the solution and how effective their approach was.  In this document, items from the Security Analysis (1) and Final Problem Statement (2) will be revisited.  In addition, the strengths and weaknesses of the team’s solution will be discussed. </w:t>
      </w:r>
    </w:p>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Default="00F6747C" w:rsidP="009A563D"/>
    <w:p w:rsidR="00F6747C" w:rsidRPr="009A563D" w:rsidRDefault="00F6747C" w:rsidP="009A563D"/>
    <w:p w:rsidR="004A570E" w:rsidRDefault="004A570E" w:rsidP="004A570E">
      <w:pPr>
        <w:pStyle w:val="Heading1"/>
      </w:pPr>
      <w:bookmarkStart w:id="2" w:name="_Toc482713050"/>
      <w:r>
        <w:lastRenderedPageBreak/>
        <w:t>Problem Description</w:t>
      </w:r>
      <w:bookmarkEnd w:id="2"/>
    </w:p>
    <w:p w:rsidR="00580C1A" w:rsidRDefault="00292F98" w:rsidP="00292F98">
      <w:r>
        <w:t>Many times</w:t>
      </w:r>
      <w:r w:rsidR="001B7FB8">
        <w:t>,</w:t>
      </w:r>
      <w:r w:rsidR="00580C1A">
        <w:t xml:space="preserve"> within the classroom,</w:t>
      </w:r>
      <w:r>
        <w:t xml:space="preserve"> it is </w:t>
      </w:r>
      <w:r w:rsidR="00580C1A">
        <w:t>difficult</w:t>
      </w:r>
      <w:r>
        <w:t xml:space="preserve"> </w:t>
      </w:r>
      <w:r w:rsidR="003B5ED1">
        <w:t>for a professor to</w:t>
      </w:r>
      <w:r w:rsidR="00705F20">
        <w:t xml:space="preserve"> receive</w:t>
      </w:r>
      <w:r>
        <w:t xml:space="preserve"> anything close to </w:t>
      </w:r>
      <w:r w:rsidR="00580C1A">
        <w:t xml:space="preserve">real time feedback </w:t>
      </w:r>
      <w:r w:rsidR="003B5ED1">
        <w:t>in</w:t>
      </w:r>
      <w:r w:rsidR="00580C1A">
        <w:t xml:space="preserve"> order </w:t>
      </w:r>
      <w:r>
        <w:t xml:space="preserve">to know how a student is currently doing. Some schools have adapted to use online databases to give their students access to their grades. Often times that system is only accurate at midterms, or end of terms, or it only includes major assessments such as midterm tests, finals, or big projects. In addition, there are no tools currently available that allow for real-time quiz creation, where a quiz can be sent out electronically and automatically processed and inserted into the gradebook while at the same time, giving the teacher valuable information </w:t>
      </w:r>
      <w:r w:rsidR="005A248F">
        <w:t>as to whether</w:t>
      </w:r>
      <w:r>
        <w:t xml:space="preserve"> more time and examples are needed on a particular concept. </w:t>
      </w:r>
    </w:p>
    <w:p w:rsidR="008D6E3F" w:rsidRDefault="00580C1A" w:rsidP="00292F98">
      <w:r>
        <w:t>The goal of the development team was to create a software that</w:t>
      </w:r>
      <w:r w:rsidR="00292F98">
        <w:t xml:space="preserve"> allow</w:t>
      </w:r>
      <w:r>
        <w:t>s</w:t>
      </w:r>
      <w:r w:rsidR="00292F98">
        <w:t xml:space="preserve"> a </w:t>
      </w:r>
      <w:r>
        <w:t>professor</w:t>
      </w:r>
      <w:r w:rsidR="00292F98">
        <w:t xml:space="preserve"> to create an online assessment that could be completed and then automatically graded</w:t>
      </w:r>
      <w:r w:rsidR="005C3534">
        <w:t>,</w:t>
      </w:r>
      <w:r w:rsidR="00292F98">
        <w:t xml:space="preserve"> in the framework of a class</w:t>
      </w:r>
      <w:r w:rsidR="005C3534">
        <w:t>,</w:t>
      </w:r>
      <w:r w:rsidR="00292F98">
        <w:t xml:space="preserve"> to allow for follow-up lessons on the problem areas. Also included in this solution will be the capability of a studen</w:t>
      </w:r>
      <w:r>
        <w:t xml:space="preserve">t to check on his or her grades.  </w:t>
      </w:r>
      <w:r w:rsidR="00292F98">
        <w:t>This will give all involved parties real time feedback in order to allocate lesson time and resources to where they would be most useful.</w:t>
      </w:r>
    </w:p>
    <w:p w:rsidR="00292F98" w:rsidRDefault="00292F98" w:rsidP="00292F98">
      <w:r>
        <w:t xml:space="preserve">Below is the list of features </w:t>
      </w:r>
      <w:r w:rsidR="008D6E3F">
        <w:t xml:space="preserve">Gradebook Assistant </w:t>
      </w:r>
      <w:r w:rsidR="005C3534">
        <w:t>contains</w:t>
      </w:r>
      <w:r w:rsidR="008D6E3F">
        <w:t>:</w:t>
      </w:r>
    </w:p>
    <w:p w:rsidR="00137965" w:rsidRPr="008B58A3" w:rsidRDefault="00137965" w:rsidP="008B58A3">
      <w:pPr>
        <w:numPr>
          <w:ilvl w:val="0"/>
          <w:numId w:val="2"/>
        </w:numPr>
      </w:pPr>
      <w:r w:rsidRPr="008B58A3">
        <w:t>Ability for students and professors to login</w:t>
      </w:r>
    </w:p>
    <w:p w:rsidR="00137965" w:rsidRPr="008B58A3" w:rsidRDefault="00137965" w:rsidP="008B58A3">
      <w:pPr>
        <w:numPr>
          <w:ilvl w:val="0"/>
          <w:numId w:val="2"/>
        </w:numPr>
      </w:pPr>
      <w:r w:rsidRPr="008B58A3">
        <w:t>Ability to display the appropriate data for each user</w:t>
      </w:r>
    </w:p>
    <w:p w:rsidR="00137965" w:rsidRPr="008B58A3" w:rsidRDefault="00137965" w:rsidP="008B58A3">
      <w:pPr>
        <w:numPr>
          <w:ilvl w:val="0"/>
          <w:numId w:val="2"/>
        </w:numPr>
      </w:pPr>
      <w:r w:rsidRPr="008B58A3">
        <w:t>Ability to track the courses and sections a professor teaches</w:t>
      </w:r>
    </w:p>
    <w:p w:rsidR="00137965" w:rsidRPr="008B58A3" w:rsidRDefault="00137965" w:rsidP="008B58A3">
      <w:pPr>
        <w:numPr>
          <w:ilvl w:val="0"/>
          <w:numId w:val="2"/>
        </w:numPr>
      </w:pPr>
      <w:r w:rsidRPr="008B58A3">
        <w:t>Ability to track the courses and sections a student is enrolled in</w:t>
      </w:r>
    </w:p>
    <w:p w:rsidR="00137965" w:rsidRPr="008B58A3" w:rsidRDefault="00137965" w:rsidP="008B58A3">
      <w:pPr>
        <w:numPr>
          <w:ilvl w:val="0"/>
          <w:numId w:val="2"/>
        </w:numPr>
      </w:pPr>
      <w:r w:rsidRPr="008B58A3">
        <w:t>Ability for a student to check their grades</w:t>
      </w:r>
    </w:p>
    <w:p w:rsidR="00137965" w:rsidRPr="008B58A3" w:rsidRDefault="00137965" w:rsidP="008B58A3">
      <w:pPr>
        <w:numPr>
          <w:ilvl w:val="0"/>
          <w:numId w:val="2"/>
        </w:numPr>
      </w:pPr>
      <w:r w:rsidRPr="008B58A3">
        <w:t>Ability for a professor to check their students</w:t>
      </w:r>
      <w:r w:rsidR="00794CFA">
        <w:t>’</w:t>
      </w:r>
      <w:r w:rsidRPr="008B58A3">
        <w:t xml:space="preserve"> grades</w:t>
      </w:r>
    </w:p>
    <w:p w:rsidR="00137965" w:rsidRPr="008B58A3" w:rsidRDefault="00137965" w:rsidP="008B58A3">
      <w:pPr>
        <w:numPr>
          <w:ilvl w:val="0"/>
          <w:numId w:val="2"/>
        </w:numPr>
      </w:pPr>
      <w:r w:rsidRPr="008B58A3">
        <w:t>Ability for a professor to create assignments and assign them to a section</w:t>
      </w:r>
    </w:p>
    <w:p w:rsidR="00137965" w:rsidRPr="008B58A3" w:rsidRDefault="00137965" w:rsidP="008B58A3">
      <w:pPr>
        <w:numPr>
          <w:ilvl w:val="1"/>
          <w:numId w:val="2"/>
        </w:numPr>
      </w:pPr>
      <w:r w:rsidRPr="008B58A3">
        <w:t>A professor can also create questions for an assignment</w:t>
      </w:r>
    </w:p>
    <w:p w:rsidR="00137965" w:rsidRPr="008B58A3" w:rsidRDefault="00137965" w:rsidP="008B58A3">
      <w:pPr>
        <w:numPr>
          <w:ilvl w:val="0"/>
          <w:numId w:val="2"/>
        </w:numPr>
      </w:pPr>
      <w:r w:rsidRPr="008B58A3">
        <w:t>Ability for students to view and take a quiz</w:t>
      </w:r>
    </w:p>
    <w:p w:rsidR="00137965" w:rsidRPr="008B58A3" w:rsidRDefault="00137965" w:rsidP="008B58A3">
      <w:pPr>
        <w:numPr>
          <w:ilvl w:val="1"/>
          <w:numId w:val="2"/>
        </w:numPr>
      </w:pPr>
      <w:r w:rsidRPr="008B58A3">
        <w:t>Ability to earn a score on a quiz</w:t>
      </w:r>
    </w:p>
    <w:p w:rsidR="00137965" w:rsidRPr="008B58A3" w:rsidRDefault="00137965" w:rsidP="008B58A3">
      <w:pPr>
        <w:numPr>
          <w:ilvl w:val="1"/>
          <w:numId w:val="2"/>
        </w:numPr>
      </w:pPr>
      <w:r w:rsidRPr="008B58A3">
        <w:t>Ability to view results of the quiz</w:t>
      </w:r>
    </w:p>
    <w:p w:rsidR="00137965" w:rsidRPr="008B58A3" w:rsidRDefault="00137965" w:rsidP="008B58A3">
      <w:pPr>
        <w:numPr>
          <w:ilvl w:val="0"/>
          <w:numId w:val="2"/>
        </w:numPr>
      </w:pPr>
      <w:r w:rsidRPr="008B58A3">
        <w:t>Ability for a professor to acquire instant results from the assignment</w:t>
      </w:r>
    </w:p>
    <w:p w:rsidR="008B58A3" w:rsidRDefault="008B58A3" w:rsidP="008B58A3"/>
    <w:p w:rsidR="00F6747C" w:rsidRDefault="00F6747C" w:rsidP="008B58A3"/>
    <w:p w:rsidR="00F6747C" w:rsidRPr="008B58A3" w:rsidRDefault="00F6747C" w:rsidP="008B58A3"/>
    <w:p w:rsidR="004A570E" w:rsidRDefault="004A570E" w:rsidP="004A570E">
      <w:pPr>
        <w:pStyle w:val="Heading1"/>
      </w:pPr>
      <w:bookmarkStart w:id="3" w:name="_Toc482713051"/>
      <w:r>
        <w:lastRenderedPageBreak/>
        <w:t>Solution Description</w:t>
      </w:r>
      <w:bookmarkEnd w:id="3"/>
    </w:p>
    <w:p w:rsidR="008B58A3" w:rsidRPr="008B58A3" w:rsidRDefault="008B58A3" w:rsidP="008B58A3">
      <w:r>
        <w:t xml:space="preserve">The solution decided upon by </w:t>
      </w:r>
      <w:r w:rsidR="003E207E">
        <w:t>our team</w:t>
      </w:r>
      <w:r>
        <w:t xml:space="preserve"> was to develop a Java application using Eclipse and use Microsoft SQL Server Management Studio to maintain the database created for the application.</w:t>
      </w:r>
      <w:r w:rsidR="003E207E">
        <w:t xml:space="preserve">  A JDBC Driver was utilized to connect the database to the front-end.</w:t>
      </w:r>
    </w:p>
    <w:p w:rsidR="004A570E" w:rsidRDefault="004A570E" w:rsidP="004A570E">
      <w:pPr>
        <w:pStyle w:val="Heading2"/>
      </w:pPr>
      <w:bookmarkStart w:id="4" w:name="_Toc482713052"/>
      <w:r>
        <w:t>Front-End Discussion</w:t>
      </w:r>
      <w:bookmarkEnd w:id="4"/>
    </w:p>
    <w:p w:rsidR="00D7763F" w:rsidRPr="00D7763F" w:rsidRDefault="00030BD2" w:rsidP="00D7763F">
      <w:r>
        <w:t>The team wanted the application to be as basic and simplistic as possible, so they decided on using a</w:t>
      </w:r>
      <w:r w:rsidR="00D7763F">
        <w:t xml:space="preserve"> Java Swing gr</w:t>
      </w:r>
      <w:r>
        <w:t xml:space="preserve">aphical-user-interface (GUI) to create the front-end.  The user is able to click buttons, choose items from drop-down menus, and enter information into the application.  The graphics are limited, but simple, and the color scheme adheres to primaries.  Users can access the java application at any time, and do not have to wait for any information to be updated.  </w:t>
      </w:r>
      <w:r w:rsidR="00A00318">
        <w:t>The purpose behind the simplicity is to have the focus on the education experience, not on the java application.</w:t>
      </w:r>
    </w:p>
    <w:p w:rsidR="004A570E" w:rsidRDefault="004A570E" w:rsidP="004A570E">
      <w:pPr>
        <w:pStyle w:val="Heading2"/>
      </w:pPr>
      <w:bookmarkStart w:id="5" w:name="_Toc482713053"/>
      <w:r>
        <w:t>Back-End Discussion</w:t>
      </w:r>
      <w:bookmarkEnd w:id="5"/>
    </w:p>
    <w:p w:rsidR="00D7763F" w:rsidRDefault="008D6A6E" w:rsidP="00D7763F">
      <w:r>
        <w:t xml:space="preserve">The Java application and GUI use the information from the Gradebook Assistant database to run.  The information from the database, such as the tables and attributes, </w:t>
      </w:r>
      <w:r w:rsidR="00C763F3">
        <w:t>interact with the J</w:t>
      </w:r>
      <w:r w:rsidR="0044570A">
        <w:t>ava application to create results for the user.  In an attempt to provide extra security, accessib</w:t>
      </w:r>
      <w:r w:rsidR="00C763F3">
        <w:t>ility to the database from the J</w:t>
      </w:r>
      <w:r w:rsidR="0044570A">
        <w:t>ava application is limited.  The Gradebook Assistant Database currently exists on a Rose-Hulman Institute of Technology server, Golem, used for the spring quarter CSSE Introduction to Database courses.  The database will likely be removed after the end of the spring quarter.</w:t>
      </w:r>
    </w:p>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Default="00726388" w:rsidP="00D7763F"/>
    <w:p w:rsidR="00726388" w:rsidRPr="00D7763F" w:rsidRDefault="00726388" w:rsidP="00D7763F"/>
    <w:p w:rsidR="00591718" w:rsidRPr="00591718" w:rsidRDefault="004A570E" w:rsidP="005225D0">
      <w:pPr>
        <w:pStyle w:val="Heading1"/>
      </w:pPr>
      <w:bookmarkStart w:id="6" w:name="_Toc482713054"/>
      <w:r>
        <w:lastRenderedPageBreak/>
        <w:t>Key Challenges</w:t>
      </w:r>
      <w:bookmarkEnd w:id="6"/>
    </w:p>
    <w:p w:rsidR="00D7763F" w:rsidRDefault="00A1442D" w:rsidP="00F6747C">
      <w:pPr>
        <w:pStyle w:val="ListParagraph"/>
        <w:numPr>
          <w:ilvl w:val="0"/>
          <w:numId w:val="5"/>
        </w:numPr>
      </w:pPr>
      <w:r w:rsidRPr="00D7763F">
        <w:rPr>
          <w:b/>
        </w:rPr>
        <w:t>Challenge</w:t>
      </w:r>
      <w:r>
        <w:t>: Inserting data into the database using Microsoft Excel spreadsheets</w:t>
      </w:r>
    </w:p>
    <w:p w:rsidR="00D7763F" w:rsidRDefault="00A1442D" w:rsidP="00D7763F">
      <w:pPr>
        <w:pStyle w:val="ListParagraph"/>
      </w:pPr>
      <w:r w:rsidRPr="00D7763F">
        <w:rPr>
          <w:b/>
        </w:rPr>
        <w:t>Solution</w:t>
      </w:r>
      <w:r>
        <w:t>: We ended up having to remove auto-incrementing for many of the IDs because they were making it difficult to insert data that would keep the data consistent among tables.  When inserting data, it had to be uploaded in a specific order, which was time consuming, but ultimately the right approach.</w:t>
      </w:r>
    </w:p>
    <w:p w:rsidR="00110D48" w:rsidRDefault="00110D48" w:rsidP="00D7763F">
      <w:pPr>
        <w:pStyle w:val="ListParagraph"/>
      </w:pPr>
      <w:r w:rsidRPr="00D7763F">
        <w:rPr>
          <w:b/>
        </w:rPr>
        <w:t>Lesson Learned</w:t>
      </w:r>
      <w:r>
        <w:t>:</w:t>
      </w:r>
      <w:r w:rsidR="00BC7FA8">
        <w:t xml:space="preserve"> Be organized with the data you want to insert and </w:t>
      </w:r>
      <w:r w:rsidR="00D7763F">
        <w:t xml:space="preserve">avoid inserting </w:t>
      </w:r>
      <w:r w:rsidR="00BC7FA8">
        <w:t>random data.</w:t>
      </w:r>
      <w:r w:rsidR="00D7763F">
        <w:t xml:space="preserve"> Also, pay attention to foreign key constraints. </w:t>
      </w:r>
    </w:p>
    <w:p w:rsidR="00D7763F" w:rsidRDefault="00D7763F" w:rsidP="00D7763F">
      <w:pPr>
        <w:pStyle w:val="ListParagraph"/>
      </w:pPr>
    </w:p>
    <w:p w:rsidR="00D7763F" w:rsidRDefault="00A1442D" w:rsidP="00F6747C">
      <w:pPr>
        <w:pStyle w:val="ListParagraph"/>
        <w:numPr>
          <w:ilvl w:val="0"/>
          <w:numId w:val="5"/>
        </w:numPr>
      </w:pPr>
      <w:r w:rsidRPr="00D7763F">
        <w:rPr>
          <w:b/>
        </w:rPr>
        <w:t>Challenge</w:t>
      </w:r>
      <w:r>
        <w:t>: Adding attributes after the tables were already established</w:t>
      </w:r>
    </w:p>
    <w:p w:rsidR="00D7763F" w:rsidRDefault="00110D48" w:rsidP="00D7763F">
      <w:pPr>
        <w:pStyle w:val="ListParagraph"/>
        <w:rPr>
          <w:b/>
        </w:rPr>
      </w:pPr>
      <w:r w:rsidRPr="00D7763F">
        <w:rPr>
          <w:b/>
        </w:rPr>
        <w:t>Solution</w:t>
      </w:r>
      <w:r>
        <w:t>: There was no real solution, other than just to have to add the attributes to the table.  This caused the team to have to add columns to the various excel spreadsheets and rethi</w:t>
      </w:r>
      <w:r w:rsidR="00D7763F">
        <w:t>nk about the data being entered</w:t>
      </w:r>
      <w:r w:rsidR="00D7763F" w:rsidRPr="00D7763F">
        <w:rPr>
          <w:b/>
        </w:rPr>
        <w:t>.</w:t>
      </w:r>
    </w:p>
    <w:p w:rsidR="00110D48" w:rsidRDefault="00110D48" w:rsidP="00D7763F">
      <w:pPr>
        <w:pStyle w:val="ListParagraph"/>
      </w:pPr>
      <w:r w:rsidRPr="00D7763F">
        <w:rPr>
          <w:b/>
        </w:rPr>
        <w:t>Lesson</w:t>
      </w:r>
      <w:r>
        <w:t xml:space="preserve"> </w:t>
      </w:r>
      <w:r w:rsidRPr="00D7763F">
        <w:rPr>
          <w:b/>
        </w:rPr>
        <w:t>Learned</w:t>
      </w:r>
      <w:r>
        <w:t>:</w:t>
      </w:r>
      <w:r w:rsidR="00BC7FA8">
        <w:t xml:space="preserve"> Plan ahead and try your best to account for all attributes you will be needing. </w:t>
      </w:r>
      <w:r w:rsidR="00D7763F">
        <w:t>However, you sometimes think of attributes to add that are necessary but not part of the original plan which is hard to avoid. In this case, be aware of how the addition will affect other tables.</w:t>
      </w:r>
    </w:p>
    <w:p w:rsidR="00D7763F" w:rsidRDefault="00D7763F" w:rsidP="00D7763F">
      <w:pPr>
        <w:pStyle w:val="ListParagraph"/>
      </w:pPr>
    </w:p>
    <w:p w:rsidR="00D7763F" w:rsidRDefault="00110D48" w:rsidP="00F6747C">
      <w:pPr>
        <w:pStyle w:val="ListParagraph"/>
        <w:numPr>
          <w:ilvl w:val="0"/>
          <w:numId w:val="5"/>
        </w:numPr>
      </w:pPr>
      <w:r w:rsidRPr="00D7763F">
        <w:rPr>
          <w:b/>
        </w:rPr>
        <w:t>Challenge</w:t>
      </w:r>
      <w:r>
        <w:t xml:space="preserve">: </w:t>
      </w:r>
      <w:r w:rsidR="000E6692">
        <w:t>Creating the Java application from scratch</w:t>
      </w:r>
    </w:p>
    <w:p w:rsidR="00D7763F" w:rsidRDefault="00110D48" w:rsidP="00D7763F">
      <w:pPr>
        <w:pStyle w:val="ListParagraph"/>
      </w:pPr>
      <w:r w:rsidRPr="00D7763F">
        <w:rPr>
          <w:b/>
        </w:rPr>
        <w:t>Solution</w:t>
      </w:r>
      <w:r>
        <w:t>:</w:t>
      </w:r>
      <w:r w:rsidR="00D7763F">
        <w:t xml:space="preserve"> It has been awhile since our team has used Java to create an application in Eclipse so we had to refresh on our skills. This just took a little time to become </w:t>
      </w:r>
      <w:r w:rsidR="00B023E2">
        <w:t>familiar with again which did not prove too difficult.</w:t>
      </w:r>
    </w:p>
    <w:p w:rsidR="00110D48" w:rsidRDefault="00110D48" w:rsidP="00D7763F">
      <w:pPr>
        <w:pStyle w:val="ListParagraph"/>
      </w:pPr>
      <w:r w:rsidRPr="00D7763F">
        <w:rPr>
          <w:b/>
        </w:rPr>
        <w:t>Lesson</w:t>
      </w:r>
      <w:r>
        <w:t xml:space="preserve"> </w:t>
      </w:r>
      <w:r w:rsidRPr="00D7763F">
        <w:rPr>
          <w:b/>
        </w:rPr>
        <w:t>Learned</w:t>
      </w:r>
      <w:r>
        <w:t>:</w:t>
      </w:r>
      <w:r w:rsidR="00D7763F">
        <w:t xml:space="preserve"> Choose a front-end approach that you are comfortable with using.</w:t>
      </w:r>
    </w:p>
    <w:p w:rsidR="00E840F6" w:rsidRDefault="00E840F6" w:rsidP="00D7763F">
      <w:pPr>
        <w:pStyle w:val="ListParagraph"/>
      </w:pPr>
    </w:p>
    <w:p w:rsidR="00E840F6" w:rsidRDefault="00E840F6" w:rsidP="0021569A">
      <w:pPr>
        <w:pStyle w:val="ListParagraph"/>
        <w:numPr>
          <w:ilvl w:val="0"/>
          <w:numId w:val="5"/>
        </w:numPr>
      </w:pPr>
      <w:r w:rsidRPr="00E840F6">
        <w:rPr>
          <w:b/>
        </w:rPr>
        <w:t>Challenge</w:t>
      </w:r>
      <w:r>
        <w:t>: Hashing the password for the user</w:t>
      </w:r>
    </w:p>
    <w:p w:rsidR="00E840F6" w:rsidRDefault="00E840F6" w:rsidP="00E840F6">
      <w:pPr>
        <w:pStyle w:val="ListParagraph"/>
      </w:pPr>
      <w:r w:rsidRPr="00E840F6">
        <w:rPr>
          <w:b/>
        </w:rPr>
        <w:t>Solution</w:t>
      </w:r>
      <w:r>
        <w:t>: It took a while to find a good way to encrypt the passwords and put them in the database. Once we found a way to encrypt, we had to change a lot of the front-end and back-end to match this.</w:t>
      </w:r>
    </w:p>
    <w:p w:rsidR="00E840F6" w:rsidRDefault="00E840F6" w:rsidP="00E840F6">
      <w:pPr>
        <w:pStyle w:val="ListParagraph"/>
      </w:pPr>
      <w:r w:rsidRPr="00D7763F">
        <w:rPr>
          <w:b/>
        </w:rPr>
        <w:t>Lesson</w:t>
      </w:r>
      <w:r>
        <w:t xml:space="preserve"> </w:t>
      </w:r>
      <w:r w:rsidRPr="00D7763F">
        <w:rPr>
          <w:b/>
        </w:rPr>
        <w:t>Learned</w:t>
      </w:r>
      <w:r>
        <w:t xml:space="preserve">: Figure out how you want information that needs to be encrypted sooner. </w:t>
      </w:r>
      <w:r w:rsidR="003C3374">
        <w:t>Have a plan for how the front-end and back-end will handle the encrypted information.</w:t>
      </w:r>
    </w:p>
    <w:p w:rsidR="00E840F6" w:rsidRDefault="00E840F6" w:rsidP="00D7763F">
      <w:pPr>
        <w:pStyle w:val="ListParagraph"/>
      </w:pPr>
    </w:p>
    <w:p w:rsidR="00F6747C" w:rsidRDefault="00F6747C" w:rsidP="00F6747C"/>
    <w:p w:rsidR="00726388" w:rsidRDefault="00726388" w:rsidP="00F6747C"/>
    <w:p w:rsidR="00726388" w:rsidRDefault="00726388" w:rsidP="00F6747C"/>
    <w:p w:rsidR="00726388" w:rsidRDefault="00726388" w:rsidP="00F6747C"/>
    <w:p w:rsidR="00726388" w:rsidRDefault="00726388" w:rsidP="00F6747C"/>
    <w:p w:rsidR="00726388" w:rsidRDefault="00726388" w:rsidP="00F6747C"/>
    <w:p w:rsidR="00726388" w:rsidRPr="00F6747C" w:rsidRDefault="00726388" w:rsidP="00F6747C"/>
    <w:p w:rsidR="004A570E" w:rsidRDefault="004A570E" w:rsidP="004A570E">
      <w:pPr>
        <w:pStyle w:val="Heading1"/>
      </w:pPr>
      <w:bookmarkStart w:id="7" w:name="_Toc482713055"/>
      <w:r>
        <w:lastRenderedPageBreak/>
        <w:t>Database Design</w:t>
      </w:r>
      <w:bookmarkEnd w:id="7"/>
    </w:p>
    <w:p w:rsidR="008B58A3" w:rsidRPr="008B58A3" w:rsidRDefault="00B93DA5" w:rsidP="008B58A3">
      <w:r>
        <w:t xml:space="preserve">An </w:t>
      </w:r>
      <w:r w:rsidR="008B58A3">
        <w:t>ER Diagram and Relation Sc</w:t>
      </w:r>
      <w:r>
        <w:t>hema are included in Appendix A.</w:t>
      </w:r>
    </w:p>
    <w:p w:rsidR="004A570E" w:rsidRDefault="004A570E" w:rsidP="004A570E">
      <w:pPr>
        <w:pStyle w:val="Heading2"/>
      </w:pPr>
      <w:bookmarkStart w:id="8" w:name="_Toc482713056"/>
      <w:r>
        <w:t>Security Measures</w:t>
      </w:r>
      <w:bookmarkEnd w:id="8"/>
    </w:p>
    <w:p w:rsidR="00E840F6" w:rsidRPr="00E840F6" w:rsidRDefault="00C763F3" w:rsidP="00E840F6">
      <w:r>
        <w:t xml:space="preserve">The Java application accesses the database through a special user account with limited access. All direct interaction between the GUI and the database is done by executing stored procedures. This provides added security to the system by eliminating the need for the Java application to create its own queries. </w:t>
      </w:r>
      <w:r w:rsidR="003D041F">
        <w:t xml:space="preserve">This way, there will not be a way for a command to be executed that can harm the database. Since the Java application can only execute, if someone had access to the front-end, they would be unable to execute malicious queries such as DELETE or DROP. All data passed to the stored procedures are handled as parameters which limits query concatenation. </w:t>
      </w:r>
    </w:p>
    <w:p w:rsidR="004A570E" w:rsidRDefault="004A570E" w:rsidP="004A570E">
      <w:pPr>
        <w:pStyle w:val="Heading2"/>
      </w:pPr>
      <w:bookmarkStart w:id="9" w:name="_Toc482713057"/>
      <w:r>
        <w:t>Integrity Constraints</w:t>
      </w:r>
      <w:bookmarkEnd w:id="9"/>
    </w:p>
    <w:p w:rsidR="00F1715B" w:rsidRPr="00F1715B" w:rsidRDefault="00F1715B" w:rsidP="00F1715B">
      <w:r>
        <w:t xml:space="preserve">Within the database, a multitude of referential integrity constraints exist.  Foreign keys are represented as arrows on the Relational Scheme diagram included in Appendix A. </w:t>
      </w:r>
      <w:r w:rsidR="00461B83">
        <w:t>In general, deletions and updates are handled by cascading, unless there is a constraint violation.</w:t>
      </w:r>
    </w:p>
    <w:p w:rsidR="00E840F6" w:rsidRDefault="00461B83" w:rsidP="00E840F6">
      <w:r>
        <w:t>Some of the main integrity constraints that exist in the system are as follows:</w:t>
      </w:r>
    </w:p>
    <w:p w:rsidR="00461B83" w:rsidRDefault="003D041F" w:rsidP="00461B83">
      <w:pPr>
        <w:pStyle w:val="ListParagraph"/>
        <w:numPr>
          <w:ilvl w:val="0"/>
          <w:numId w:val="5"/>
        </w:numPr>
      </w:pPr>
      <w:proofErr w:type="spellStart"/>
      <w:r>
        <w:t>Question.Points</w:t>
      </w:r>
      <w:proofErr w:type="spellEnd"/>
      <w:r>
        <w:t xml:space="preserve"> must be greater than 0</w:t>
      </w:r>
    </w:p>
    <w:p w:rsidR="003D041F" w:rsidRDefault="00587DD3" w:rsidP="00461B83">
      <w:pPr>
        <w:pStyle w:val="ListParagraph"/>
        <w:numPr>
          <w:ilvl w:val="0"/>
          <w:numId w:val="5"/>
        </w:numPr>
      </w:pPr>
      <w:r>
        <w:t>[Student Has Assignments]</w:t>
      </w:r>
      <w:r w:rsidR="003D041F">
        <w:t>.Grade must be one of ‘A’, ‘B’, C’, ‘D’, ‘F’, or ‘N’</w:t>
      </w:r>
    </w:p>
    <w:p w:rsidR="008F1DF5" w:rsidRDefault="008F1DF5" w:rsidP="00461B83">
      <w:pPr>
        <w:pStyle w:val="ListParagraph"/>
        <w:numPr>
          <w:ilvl w:val="0"/>
          <w:numId w:val="5"/>
        </w:numPr>
      </w:pPr>
      <w:r>
        <w:t xml:space="preserve">[Student Has Assignments].Score must be an </w:t>
      </w:r>
      <w:proofErr w:type="spellStart"/>
      <w:r>
        <w:t>int</w:t>
      </w:r>
      <w:proofErr w:type="spellEnd"/>
      <w:r>
        <w:t xml:space="preserve"> greater than or equal to 0</w:t>
      </w:r>
    </w:p>
    <w:p w:rsidR="003D041F" w:rsidRDefault="00587DD3" w:rsidP="008F1DF5">
      <w:pPr>
        <w:pStyle w:val="ListParagraph"/>
        <w:numPr>
          <w:ilvl w:val="0"/>
          <w:numId w:val="5"/>
        </w:numPr>
      </w:pPr>
      <w:r>
        <w:t>[Question Has Choices].Choice</w:t>
      </w:r>
      <w:r w:rsidR="008F1DF5">
        <w:t xml:space="preserve">,  </w:t>
      </w:r>
      <w:proofErr w:type="spellStart"/>
      <w:r w:rsidR="008F1DF5">
        <w:t>Question.CorrectAnswer</w:t>
      </w:r>
      <w:proofErr w:type="spellEnd"/>
      <w:r w:rsidR="008F1DF5">
        <w:t>, and [Student Answers Question].Answer</w:t>
      </w:r>
      <w:r w:rsidR="008F1DF5">
        <w:t xml:space="preserve"> </w:t>
      </w:r>
      <w:r>
        <w:t xml:space="preserve">must be an </w:t>
      </w:r>
      <w:proofErr w:type="spellStart"/>
      <w:r>
        <w:t>int</w:t>
      </w:r>
      <w:proofErr w:type="spellEnd"/>
      <w:r>
        <w:t xml:space="preserve"> from 1, 2, 3, or 4</w:t>
      </w:r>
    </w:p>
    <w:p w:rsidR="008F1DF5" w:rsidRDefault="008F1DF5" w:rsidP="00E66EF2">
      <w:pPr>
        <w:ind w:left="360"/>
      </w:pPr>
    </w:p>
    <w:p w:rsidR="003D041F" w:rsidRDefault="003D041F" w:rsidP="003D041F"/>
    <w:p w:rsidR="004A570E" w:rsidRDefault="004A570E" w:rsidP="004A570E">
      <w:pPr>
        <w:pStyle w:val="Heading2"/>
      </w:pPr>
      <w:bookmarkStart w:id="10" w:name="_Toc482713058"/>
      <w:bookmarkStart w:id="11" w:name="_GoBack"/>
      <w:bookmarkEnd w:id="11"/>
      <w:r>
        <w:t>Stored Procedures</w:t>
      </w:r>
      <w:bookmarkEnd w:id="10"/>
    </w:p>
    <w:p w:rsidR="00243AB3" w:rsidRDefault="00243AB3" w:rsidP="00243AB3"/>
    <w:tbl>
      <w:tblPr>
        <w:tblStyle w:val="GridTable4-Accent1"/>
        <w:tblW w:w="0" w:type="auto"/>
        <w:tblLook w:val="04A0" w:firstRow="1" w:lastRow="0" w:firstColumn="1" w:lastColumn="0" w:noHBand="0" w:noVBand="1"/>
      </w:tblPr>
      <w:tblGrid>
        <w:gridCol w:w="4675"/>
        <w:gridCol w:w="4675"/>
      </w:tblGrid>
      <w:tr w:rsidR="00243AB3" w:rsidTr="0024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r>
              <w:t>Stored Procedure</w:t>
            </w:r>
          </w:p>
        </w:tc>
        <w:tc>
          <w:tcPr>
            <w:tcW w:w="4675" w:type="dxa"/>
          </w:tcPr>
          <w:p w:rsidR="00243AB3" w:rsidRDefault="00243AB3" w:rsidP="00243AB3">
            <w:pPr>
              <w:cnfStyle w:val="100000000000" w:firstRow="1" w:lastRow="0" w:firstColumn="0" w:lastColumn="0" w:oddVBand="0" w:evenVBand="0" w:oddHBand="0" w:evenHBand="0" w:firstRowFirstColumn="0" w:firstRowLastColumn="0" w:lastRowFirstColumn="0" w:lastRowLastColumn="0"/>
            </w:pPr>
            <w:r>
              <w:t>Function</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AnswerQuestion</w:t>
            </w:r>
            <w:proofErr w:type="spellEnd"/>
          </w:p>
        </w:tc>
        <w:tc>
          <w:tcPr>
            <w:tcW w:w="4675" w:type="dxa"/>
          </w:tcPr>
          <w:p w:rsidR="00243AB3" w:rsidRDefault="00243AB3" w:rsidP="00243AB3">
            <w:pPr>
              <w:cnfStyle w:val="000000100000" w:firstRow="0" w:lastRow="0" w:firstColumn="0" w:lastColumn="0" w:oddVBand="0" w:evenVBand="0" w:oddHBand="1" w:evenHBand="0" w:firstRowFirstColumn="0" w:firstRowLastColumn="0" w:lastRowFirstColumn="0" w:lastRowLastColumn="0"/>
            </w:pPr>
            <w:r>
              <w:t>Allows a user to answer a question belonging to an assignment and inserts the result into the database</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AssignSectionAssignment</w:t>
            </w:r>
            <w:proofErr w:type="spellEnd"/>
          </w:p>
        </w:tc>
        <w:tc>
          <w:tcPr>
            <w:tcW w:w="4675" w:type="dxa"/>
          </w:tcPr>
          <w:p w:rsidR="00243AB3" w:rsidRDefault="00243AB3" w:rsidP="00243AB3">
            <w:pPr>
              <w:cnfStyle w:val="000000000000" w:firstRow="0" w:lastRow="0" w:firstColumn="0" w:lastColumn="0" w:oddVBand="0" w:evenVBand="0" w:oddHBand="0" w:evenHBand="0" w:firstRowFirstColumn="0" w:firstRowLastColumn="0" w:lastRowFirstColumn="0" w:lastRowLastColumn="0"/>
            </w:pPr>
            <w:r>
              <w:t>Allows a professor to assign a particular assignment to a section of his or her course</w:t>
            </w:r>
            <w:r w:rsidR="00B13852">
              <w:t xml:space="preserve"> and inserts the desired results into the database</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CompleteAssignment</w:t>
            </w:r>
            <w:proofErr w:type="spellEnd"/>
          </w:p>
        </w:tc>
        <w:tc>
          <w:tcPr>
            <w:tcW w:w="4675" w:type="dxa"/>
          </w:tcPr>
          <w:p w:rsidR="00243AB3" w:rsidRDefault="00243AB3" w:rsidP="00243AB3">
            <w:pPr>
              <w:cnfStyle w:val="000000100000" w:firstRow="0" w:lastRow="0" w:firstColumn="0" w:lastColumn="0" w:oddVBand="0" w:evenVBand="0" w:oddHBand="1" w:evenHBand="0" w:firstRowFirstColumn="0" w:firstRowLastColumn="0" w:lastRowFirstColumn="0" w:lastRowLastColumn="0"/>
            </w:pPr>
            <w:r>
              <w:t>Allows a student to complete an assignment</w:t>
            </w:r>
            <w:r w:rsidR="00B13852">
              <w:t xml:space="preserve"> and assigns and inserts </w:t>
            </w:r>
            <w:r>
              <w:t>a grade to that student if the assignment has been fully completed</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CreateAssignment</w:t>
            </w:r>
            <w:proofErr w:type="spellEnd"/>
          </w:p>
        </w:tc>
        <w:tc>
          <w:tcPr>
            <w:tcW w:w="4675" w:type="dxa"/>
          </w:tcPr>
          <w:p w:rsidR="00243AB3" w:rsidRDefault="00243AB3" w:rsidP="00243AB3">
            <w:pPr>
              <w:cnfStyle w:val="000000000000" w:firstRow="0" w:lastRow="0" w:firstColumn="0" w:lastColumn="0" w:oddVBand="0" w:evenVBand="0" w:oddHBand="0" w:evenHBand="0" w:firstRowFirstColumn="0" w:firstRowLastColumn="0" w:lastRowFirstColumn="0" w:lastRowLastColumn="0"/>
            </w:pPr>
            <w:r>
              <w:t xml:space="preserve">Allows a professor to create an assignment </w:t>
            </w:r>
            <w:r w:rsidR="00B13852">
              <w:t>and insert</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CreatePassword</w:t>
            </w:r>
            <w:proofErr w:type="spellEnd"/>
          </w:p>
        </w:tc>
        <w:tc>
          <w:tcPr>
            <w:tcW w:w="4675" w:type="dxa"/>
          </w:tcPr>
          <w:p w:rsidR="00243AB3" w:rsidRDefault="00243AB3" w:rsidP="00243AB3">
            <w:pPr>
              <w:cnfStyle w:val="000000100000" w:firstRow="0" w:lastRow="0" w:firstColumn="0" w:lastColumn="0" w:oddVBand="0" w:evenVBand="0" w:oddHBand="1" w:evenHBand="0" w:firstRowFirstColumn="0" w:firstRowLastColumn="0" w:lastRowFirstColumn="0" w:lastRowLastColumn="0"/>
            </w:pPr>
            <w:r>
              <w:t xml:space="preserve">Inserts the PIN number for a given user into the </w:t>
            </w:r>
            <w:proofErr w:type="spellStart"/>
            <w:r>
              <w:t>GBUser</w:t>
            </w:r>
            <w:proofErr w:type="spellEnd"/>
            <w:r>
              <w:t xml:space="preserve"> table that acts as a password and ensures that the user PIN number is valid</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lastRenderedPageBreak/>
              <w:t>CreateQuestion</w:t>
            </w:r>
            <w:proofErr w:type="spellEnd"/>
          </w:p>
        </w:tc>
        <w:tc>
          <w:tcPr>
            <w:tcW w:w="4675" w:type="dxa"/>
          </w:tcPr>
          <w:p w:rsidR="00243AB3" w:rsidRDefault="00243AB3" w:rsidP="00243AB3">
            <w:pPr>
              <w:cnfStyle w:val="000000000000" w:firstRow="0" w:lastRow="0" w:firstColumn="0" w:lastColumn="0" w:oddVBand="0" w:evenVBand="0" w:oddHBand="0" w:evenHBand="0" w:firstRowFirstColumn="0" w:firstRowLastColumn="0" w:lastRowFirstColumn="0" w:lastRowLastColumn="0"/>
            </w:pPr>
            <w:r>
              <w:t xml:space="preserve">Allows a professor to create a question, with 4 answer choices, </w:t>
            </w:r>
            <w:r w:rsidR="00B13852">
              <w:t>and updates the database</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GetAssignments</w:t>
            </w:r>
            <w:proofErr w:type="spellEnd"/>
          </w:p>
        </w:tc>
        <w:tc>
          <w:tcPr>
            <w:tcW w:w="4675" w:type="dxa"/>
          </w:tcPr>
          <w:p w:rsidR="00243AB3" w:rsidRDefault="00B13852" w:rsidP="00243AB3">
            <w:pPr>
              <w:cnfStyle w:val="000000100000" w:firstRow="0" w:lastRow="0" w:firstColumn="0" w:lastColumn="0" w:oddVBand="0" w:evenVBand="0" w:oddHBand="1" w:evenHBand="0" w:firstRowFirstColumn="0" w:firstRowLastColumn="0" w:lastRowFirstColumn="0" w:lastRowLastColumn="0"/>
            </w:pPr>
            <w:r>
              <w:t>Selects assignments that have yet to be completed</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GetChoices</w:t>
            </w:r>
            <w:proofErr w:type="spellEnd"/>
          </w:p>
        </w:tc>
        <w:tc>
          <w:tcPr>
            <w:tcW w:w="4675" w:type="dxa"/>
          </w:tcPr>
          <w:p w:rsidR="00243AB3" w:rsidRDefault="00B13852" w:rsidP="00243AB3">
            <w:pPr>
              <w:cnfStyle w:val="000000000000" w:firstRow="0" w:lastRow="0" w:firstColumn="0" w:lastColumn="0" w:oddVBand="0" w:evenVBand="0" w:oddHBand="0" w:evenHBand="0" w:firstRowFirstColumn="0" w:firstRowLastColumn="0" w:lastRowFirstColumn="0" w:lastRowLastColumn="0"/>
            </w:pPr>
            <w:r>
              <w:t>Selects the choices for a given question</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GetPrompt</w:t>
            </w:r>
            <w:proofErr w:type="spellEnd"/>
          </w:p>
        </w:tc>
        <w:tc>
          <w:tcPr>
            <w:tcW w:w="4675" w:type="dxa"/>
          </w:tcPr>
          <w:p w:rsidR="00243AB3" w:rsidRDefault="00B13852" w:rsidP="00243AB3">
            <w:pPr>
              <w:cnfStyle w:val="000000100000" w:firstRow="0" w:lastRow="0" w:firstColumn="0" w:lastColumn="0" w:oddVBand="0" w:evenVBand="0" w:oddHBand="1" w:evenHBand="0" w:firstRowFirstColumn="0" w:firstRowLastColumn="0" w:lastRowFirstColumn="0" w:lastRowLastColumn="0"/>
            </w:pPr>
            <w:r>
              <w:t>Selects the prompt for a given question</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GetQuestions</w:t>
            </w:r>
            <w:proofErr w:type="spellEnd"/>
          </w:p>
        </w:tc>
        <w:tc>
          <w:tcPr>
            <w:tcW w:w="4675" w:type="dxa"/>
          </w:tcPr>
          <w:p w:rsidR="00243AB3" w:rsidRDefault="00B13852" w:rsidP="00B13852">
            <w:pPr>
              <w:cnfStyle w:val="000000000000" w:firstRow="0" w:lastRow="0" w:firstColumn="0" w:lastColumn="0" w:oddVBand="0" w:evenVBand="0" w:oddHBand="0" w:evenHBand="0" w:firstRowFirstColumn="0" w:firstRowLastColumn="0" w:lastRowFirstColumn="0" w:lastRowLastColumn="0"/>
            </w:pPr>
            <w:r>
              <w:t>Selects the unanswered questions for an assignment based off of a specific student</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ProfessorGradeReport</w:t>
            </w:r>
            <w:proofErr w:type="spellEnd"/>
          </w:p>
        </w:tc>
        <w:tc>
          <w:tcPr>
            <w:tcW w:w="4675" w:type="dxa"/>
          </w:tcPr>
          <w:p w:rsidR="00243AB3" w:rsidRDefault="00AD7967" w:rsidP="00243AB3">
            <w:pPr>
              <w:cnfStyle w:val="000000100000" w:firstRow="0" w:lastRow="0" w:firstColumn="0" w:lastColumn="0" w:oddVBand="0" w:evenVBand="0" w:oddHBand="1" w:evenHBand="0" w:firstRowFirstColumn="0" w:firstRowLastColumn="0" w:lastRowFirstColumn="0" w:lastRowLastColumn="0"/>
            </w:pPr>
            <w:r>
              <w:t>Selects the grades of students the professor teaches</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ProfessorSchedule</w:t>
            </w:r>
            <w:proofErr w:type="spellEnd"/>
          </w:p>
        </w:tc>
        <w:tc>
          <w:tcPr>
            <w:tcW w:w="4675" w:type="dxa"/>
          </w:tcPr>
          <w:p w:rsidR="00243AB3" w:rsidRDefault="00B13852" w:rsidP="00243AB3">
            <w:pPr>
              <w:cnfStyle w:val="000000000000" w:firstRow="0" w:lastRow="0" w:firstColumn="0" w:lastColumn="0" w:oddVBand="0" w:evenVBand="0" w:oddHBand="0" w:evenHBand="0" w:firstRowFirstColumn="0" w:firstRowLastColumn="0" w:lastRowFirstColumn="0" w:lastRowLastColumn="0"/>
            </w:pPr>
            <w:r>
              <w:t>Selects the schedule of a professor, allowing the user to view all of their courses or just their sections</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StudentGradeReport</w:t>
            </w:r>
            <w:proofErr w:type="spellEnd"/>
          </w:p>
        </w:tc>
        <w:tc>
          <w:tcPr>
            <w:tcW w:w="4675" w:type="dxa"/>
          </w:tcPr>
          <w:p w:rsidR="00243AB3" w:rsidRDefault="00AD7967" w:rsidP="00243AB3">
            <w:pPr>
              <w:cnfStyle w:val="000000100000" w:firstRow="0" w:lastRow="0" w:firstColumn="0" w:lastColumn="0" w:oddVBand="0" w:evenVBand="0" w:oddHBand="1" w:evenHBand="0" w:firstRowFirstColumn="0" w:firstRowLastColumn="0" w:lastRowFirstColumn="0" w:lastRowLastColumn="0"/>
            </w:pPr>
            <w:r>
              <w:t>Selects the grades of a particular student</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StudentSchedule</w:t>
            </w:r>
            <w:proofErr w:type="spellEnd"/>
          </w:p>
        </w:tc>
        <w:tc>
          <w:tcPr>
            <w:tcW w:w="4675" w:type="dxa"/>
          </w:tcPr>
          <w:p w:rsidR="00243AB3" w:rsidRDefault="00B13852" w:rsidP="00B13852">
            <w:pPr>
              <w:cnfStyle w:val="000000000000" w:firstRow="0" w:lastRow="0" w:firstColumn="0" w:lastColumn="0" w:oddVBand="0" w:evenVBand="0" w:oddHBand="0" w:evenHBand="0" w:firstRowFirstColumn="0" w:firstRowLastColumn="0" w:lastRowFirstColumn="0" w:lastRowLastColumn="0"/>
            </w:pPr>
            <w:r>
              <w:t>Selects the schedule of a student, allowing the user to view all of their courses they are enrolled in</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UnansweredQuestions</w:t>
            </w:r>
            <w:proofErr w:type="spellEnd"/>
          </w:p>
        </w:tc>
        <w:tc>
          <w:tcPr>
            <w:tcW w:w="4675" w:type="dxa"/>
          </w:tcPr>
          <w:p w:rsidR="00243AB3" w:rsidRDefault="00B13852" w:rsidP="00243AB3">
            <w:pPr>
              <w:cnfStyle w:val="000000100000" w:firstRow="0" w:lastRow="0" w:firstColumn="0" w:lastColumn="0" w:oddVBand="0" w:evenVBand="0" w:oddHBand="1" w:evenHBand="0" w:firstRowFirstColumn="0" w:firstRowLastColumn="0" w:lastRowFirstColumn="0" w:lastRowLastColumn="0"/>
            </w:pPr>
            <w:r>
              <w:t xml:space="preserve">Selects the unanswered question in assignment for a particular student </w:t>
            </w:r>
          </w:p>
        </w:tc>
      </w:tr>
      <w:tr w:rsidR="00243AB3" w:rsidTr="00243AB3">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UserLogin</w:t>
            </w:r>
            <w:proofErr w:type="spellEnd"/>
          </w:p>
        </w:tc>
        <w:tc>
          <w:tcPr>
            <w:tcW w:w="4675" w:type="dxa"/>
          </w:tcPr>
          <w:p w:rsidR="00243AB3" w:rsidRDefault="0077126F" w:rsidP="00243AB3">
            <w:pPr>
              <w:cnfStyle w:val="000000000000" w:firstRow="0" w:lastRow="0" w:firstColumn="0" w:lastColumn="0" w:oddVBand="0" w:evenVBand="0" w:oddHBand="0" w:evenHBand="0" w:firstRowFirstColumn="0" w:firstRowLastColumn="0" w:lastRowFirstColumn="0" w:lastRowLastColumn="0"/>
            </w:pPr>
            <w:r>
              <w:t xml:space="preserve">Allows a user to move to the home screen if the </w:t>
            </w:r>
            <w:proofErr w:type="spellStart"/>
            <w:r>
              <w:t>UserID</w:t>
            </w:r>
            <w:proofErr w:type="spellEnd"/>
            <w:r>
              <w:t xml:space="preserve"> and Password are correct, determines the user type, and determines if the user needs to create a password</w:t>
            </w:r>
          </w:p>
        </w:tc>
      </w:tr>
      <w:tr w:rsidR="00243AB3" w:rsidTr="0024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3AB3" w:rsidRDefault="00243AB3" w:rsidP="00243AB3">
            <w:proofErr w:type="spellStart"/>
            <w:r>
              <w:t>ViewResultsOfAssignment</w:t>
            </w:r>
            <w:proofErr w:type="spellEnd"/>
          </w:p>
        </w:tc>
        <w:tc>
          <w:tcPr>
            <w:tcW w:w="4675" w:type="dxa"/>
          </w:tcPr>
          <w:p w:rsidR="00243AB3" w:rsidRDefault="0077126F" w:rsidP="00243AB3">
            <w:pPr>
              <w:cnfStyle w:val="000000100000" w:firstRow="0" w:lastRow="0" w:firstColumn="0" w:lastColumn="0" w:oddVBand="0" w:evenVBand="0" w:oddHBand="1" w:evenHBand="0" w:firstRowFirstColumn="0" w:firstRowLastColumn="0" w:lastRowFirstColumn="0" w:lastRowLastColumn="0"/>
            </w:pPr>
            <w:r>
              <w:t>Selects the results of an assignment</w:t>
            </w:r>
          </w:p>
        </w:tc>
      </w:tr>
    </w:tbl>
    <w:p w:rsidR="00243AB3" w:rsidRDefault="00243AB3" w:rsidP="00243AB3"/>
    <w:p w:rsidR="00243AB3" w:rsidRDefault="00243AB3" w:rsidP="00243AB3"/>
    <w:p w:rsidR="00243AB3" w:rsidRDefault="00243AB3" w:rsidP="00243AB3"/>
    <w:p w:rsidR="00243AB3" w:rsidRDefault="00243AB3" w:rsidP="00243AB3"/>
    <w:p w:rsidR="00243AB3" w:rsidRDefault="00243AB3" w:rsidP="00243AB3"/>
    <w:p w:rsidR="00243AB3" w:rsidRPr="00243AB3" w:rsidRDefault="00243AB3" w:rsidP="00243AB3"/>
    <w:p w:rsidR="004A570E" w:rsidRDefault="004A570E" w:rsidP="004A570E">
      <w:pPr>
        <w:pStyle w:val="Heading2"/>
      </w:pPr>
      <w:bookmarkStart w:id="12" w:name="_Toc482713059"/>
      <w:r>
        <w:t>Views</w:t>
      </w:r>
      <w:bookmarkEnd w:id="12"/>
    </w:p>
    <w:p w:rsidR="00AC6A85" w:rsidRDefault="00AC6A85" w:rsidP="00AC6A85">
      <w:r>
        <w:t>The Gradebook Assistant contains three views:</w:t>
      </w:r>
    </w:p>
    <w:p w:rsidR="00AC6A85" w:rsidRDefault="00AC6A85" w:rsidP="00AC6A85">
      <w:pPr>
        <w:pStyle w:val="ListParagraph"/>
        <w:numPr>
          <w:ilvl w:val="0"/>
          <w:numId w:val="3"/>
        </w:numPr>
      </w:pPr>
      <w:r>
        <w:t>Assignment Points</w:t>
      </w:r>
    </w:p>
    <w:p w:rsidR="00AC6A85" w:rsidRDefault="00AC6A85" w:rsidP="00AC6A85">
      <w:pPr>
        <w:pStyle w:val="ListParagraph"/>
        <w:numPr>
          <w:ilvl w:val="0"/>
          <w:numId w:val="3"/>
        </w:numPr>
      </w:pPr>
      <w:r>
        <w:t>Student Assignment Grade</w:t>
      </w:r>
    </w:p>
    <w:p w:rsidR="00AC6A85" w:rsidRDefault="00AC6A85" w:rsidP="00AC6A85">
      <w:pPr>
        <w:pStyle w:val="ListParagraph"/>
        <w:numPr>
          <w:ilvl w:val="0"/>
          <w:numId w:val="3"/>
        </w:numPr>
      </w:pPr>
      <w:r>
        <w:t>Student Unfinished Assignments</w:t>
      </w:r>
    </w:p>
    <w:p w:rsidR="00E840F6" w:rsidRPr="00AC6A85" w:rsidRDefault="00E840F6" w:rsidP="00E840F6">
      <w:r>
        <w:t xml:space="preserve">They are not accessible through the Java application itself. They are mainly used to make creating the stored procedures easier. In general, the views are not completely necessary since everything is accessed </w:t>
      </w:r>
      <w:r w:rsidR="002032C0">
        <w:t xml:space="preserve">on the GUI through stored procedures. </w:t>
      </w:r>
    </w:p>
    <w:p w:rsidR="004A570E" w:rsidRDefault="004A570E" w:rsidP="004A570E">
      <w:pPr>
        <w:pStyle w:val="Heading2"/>
      </w:pPr>
      <w:bookmarkStart w:id="13" w:name="_Toc482713060"/>
      <w:r>
        <w:t>Indexes</w:t>
      </w:r>
      <w:bookmarkEnd w:id="13"/>
    </w:p>
    <w:p w:rsidR="00AC6A85" w:rsidRPr="00AC6A85" w:rsidRDefault="00AC6A85" w:rsidP="00AC6A85">
      <w:r>
        <w:t>Additional indexes, other than the ones created automatically, do not exist.</w:t>
      </w:r>
    </w:p>
    <w:p w:rsidR="004A570E" w:rsidRDefault="004A570E" w:rsidP="004A570E">
      <w:pPr>
        <w:pStyle w:val="Heading2"/>
      </w:pPr>
      <w:bookmarkStart w:id="14" w:name="_Toc482713061"/>
      <w:r>
        <w:lastRenderedPageBreak/>
        <w:t>Triggers</w:t>
      </w:r>
      <w:bookmarkEnd w:id="14"/>
    </w:p>
    <w:p w:rsidR="00673554" w:rsidRDefault="00673554" w:rsidP="00673554">
      <w:r>
        <w:t xml:space="preserve">There are </w:t>
      </w:r>
      <w:r w:rsidR="002032C0">
        <w:t>five</w:t>
      </w:r>
      <w:r>
        <w:t xml:space="preserve"> triggers that exist in the database:</w:t>
      </w:r>
    </w:p>
    <w:p w:rsidR="00673554" w:rsidRDefault="00120D55" w:rsidP="00673554">
      <w:pPr>
        <w:pStyle w:val="ListParagraph"/>
        <w:numPr>
          <w:ilvl w:val="0"/>
          <w:numId w:val="4"/>
        </w:numPr>
      </w:pPr>
      <w:proofErr w:type="spellStart"/>
      <w:r>
        <w:t>TriggerAnswer</w:t>
      </w:r>
      <w:r w:rsidR="00673554">
        <w:t>Question</w:t>
      </w:r>
      <w:proofErr w:type="spellEnd"/>
    </w:p>
    <w:p w:rsidR="00120D55" w:rsidRDefault="00120D55" w:rsidP="00673554">
      <w:pPr>
        <w:pStyle w:val="ListParagraph"/>
        <w:numPr>
          <w:ilvl w:val="1"/>
          <w:numId w:val="4"/>
        </w:numPr>
      </w:pPr>
      <w:r>
        <w:t>Exists on the Student Answers Question Table</w:t>
      </w:r>
    </w:p>
    <w:p w:rsidR="00673554" w:rsidRDefault="00673554" w:rsidP="00673554">
      <w:pPr>
        <w:pStyle w:val="ListParagraph"/>
        <w:numPr>
          <w:ilvl w:val="1"/>
          <w:numId w:val="4"/>
        </w:numPr>
      </w:pPr>
      <w:r>
        <w:t>See if it answers all the questions in the assignment, if it is, it will grade it</w:t>
      </w:r>
    </w:p>
    <w:p w:rsidR="00673554" w:rsidRDefault="00120D55" w:rsidP="00673554">
      <w:pPr>
        <w:pStyle w:val="ListParagraph"/>
        <w:numPr>
          <w:ilvl w:val="0"/>
          <w:numId w:val="4"/>
        </w:numPr>
      </w:pPr>
      <w:proofErr w:type="spellStart"/>
      <w:r>
        <w:t>TriggerCreate</w:t>
      </w:r>
      <w:r w:rsidR="00673554">
        <w:t>Assignment</w:t>
      </w:r>
      <w:proofErr w:type="spellEnd"/>
    </w:p>
    <w:p w:rsidR="00120D55" w:rsidRDefault="00120D55" w:rsidP="00673554">
      <w:pPr>
        <w:pStyle w:val="ListParagraph"/>
        <w:numPr>
          <w:ilvl w:val="1"/>
          <w:numId w:val="4"/>
        </w:numPr>
      </w:pPr>
      <w:r>
        <w:t>Exists on the Assignment table</w:t>
      </w:r>
    </w:p>
    <w:p w:rsidR="00673554" w:rsidRDefault="00673554" w:rsidP="00673554">
      <w:pPr>
        <w:pStyle w:val="ListParagraph"/>
        <w:numPr>
          <w:ilvl w:val="1"/>
          <w:numId w:val="4"/>
        </w:numPr>
      </w:pPr>
      <w:r>
        <w:t>Either makes the assignment or say that the assignment already exists</w:t>
      </w:r>
    </w:p>
    <w:p w:rsidR="00673554" w:rsidRDefault="00120D55" w:rsidP="00673554">
      <w:pPr>
        <w:pStyle w:val="ListParagraph"/>
        <w:numPr>
          <w:ilvl w:val="0"/>
          <w:numId w:val="4"/>
        </w:numPr>
      </w:pPr>
      <w:proofErr w:type="spellStart"/>
      <w:r>
        <w:t>TriggerAssign</w:t>
      </w:r>
      <w:r w:rsidR="00673554">
        <w:t>Section</w:t>
      </w:r>
      <w:proofErr w:type="spellEnd"/>
    </w:p>
    <w:p w:rsidR="00120D55" w:rsidRDefault="00120D55" w:rsidP="00673554">
      <w:pPr>
        <w:pStyle w:val="ListParagraph"/>
        <w:numPr>
          <w:ilvl w:val="1"/>
          <w:numId w:val="4"/>
        </w:numPr>
      </w:pPr>
      <w:r>
        <w:t xml:space="preserve">Exists on the </w:t>
      </w:r>
    </w:p>
    <w:p w:rsidR="00673554" w:rsidRDefault="00673554" w:rsidP="00673554">
      <w:pPr>
        <w:pStyle w:val="ListParagraph"/>
        <w:numPr>
          <w:ilvl w:val="1"/>
          <w:numId w:val="4"/>
        </w:numPr>
      </w:pPr>
      <w:r>
        <w:t>After you insert the assignment into the section, it will give it to all students in that section</w:t>
      </w:r>
    </w:p>
    <w:p w:rsidR="002032C0" w:rsidRDefault="00120D55" w:rsidP="002032C0">
      <w:pPr>
        <w:pStyle w:val="ListParagraph"/>
        <w:numPr>
          <w:ilvl w:val="0"/>
          <w:numId w:val="4"/>
        </w:numPr>
      </w:pPr>
      <w:proofErr w:type="spellStart"/>
      <w:r>
        <w:t>TriggerDelete</w:t>
      </w:r>
      <w:r w:rsidR="002032C0">
        <w:t>Assignment</w:t>
      </w:r>
      <w:proofErr w:type="spellEnd"/>
    </w:p>
    <w:p w:rsidR="00120D55" w:rsidRDefault="00120D55" w:rsidP="002032C0">
      <w:pPr>
        <w:pStyle w:val="ListParagraph"/>
        <w:numPr>
          <w:ilvl w:val="1"/>
          <w:numId w:val="4"/>
        </w:numPr>
      </w:pPr>
      <w:r>
        <w:t>Exists on the Assignment table</w:t>
      </w:r>
    </w:p>
    <w:p w:rsidR="002032C0" w:rsidRDefault="002032C0" w:rsidP="002032C0">
      <w:pPr>
        <w:pStyle w:val="ListParagraph"/>
        <w:numPr>
          <w:ilvl w:val="1"/>
          <w:numId w:val="4"/>
        </w:numPr>
      </w:pPr>
      <w:r>
        <w:t>Will handle cascading the appropriate tables when an assignment is deleted</w:t>
      </w:r>
    </w:p>
    <w:p w:rsidR="002032C0" w:rsidRDefault="00120D55" w:rsidP="002032C0">
      <w:pPr>
        <w:pStyle w:val="ListParagraph"/>
        <w:numPr>
          <w:ilvl w:val="0"/>
          <w:numId w:val="4"/>
        </w:numPr>
      </w:pPr>
      <w:proofErr w:type="spellStart"/>
      <w:r>
        <w:t>Trigger</w:t>
      </w:r>
      <w:r w:rsidR="002032C0">
        <w:t>DeleteUser</w:t>
      </w:r>
      <w:proofErr w:type="spellEnd"/>
    </w:p>
    <w:p w:rsidR="00120D55" w:rsidRDefault="00120D55" w:rsidP="002032C0">
      <w:pPr>
        <w:pStyle w:val="ListParagraph"/>
        <w:numPr>
          <w:ilvl w:val="1"/>
          <w:numId w:val="4"/>
        </w:numPr>
      </w:pPr>
      <w:r>
        <w:t xml:space="preserve">Exists on the </w:t>
      </w:r>
      <w:proofErr w:type="spellStart"/>
      <w:r>
        <w:t>GBUser</w:t>
      </w:r>
      <w:proofErr w:type="spellEnd"/>
      <w:r>
        <w:t xml:space="preserve"> table</w:t>
      </w:r>
    </w:p>
    <w:p w:rsidR="002032C0" w:rsidRPr="00673554" w:rsidRDefault="002032C0" w:rsidP="002032C0">
      <w:pPr>
        <w:pStyle w:val="ListParagraph"/>
        <w:numPr>
          <w:ilvl w:val="1"/>
          <w:numId w:val="4"/>
        </w:numPr>
      </w:pPr>
      <w:r>
        <w:t>Will handle cascading the appropriate tables when a user is deleted</w:t>
      </w:r>
    </w:p>
    <w:p w:rsidR="004A570E" w:rsidRDefault="004A570E" w:rsidP="004A570E">
      <w:pPr>
        <w:pStyle w:val="Heading1"/>
      </w:pPr>
      <w:bookmarkStart w:id="15" w:name="_Toc482713062"/>
      <w:r>
        <w:t>Design Analysis</w:t>
      </w:r>
      <w:bookmarkEnd w:id="15"/>
    </w:p>
    <w:p w:rsidR="00893F32" w:rsidRDefault="004A570E" w:rsidP="00893F32">
      <w:pPr>
        <w:pStyle w:val="Heading2"/>
      </w:pPr>
      <w:bookmarkStart w:id="16" w:name="_Toc482713063"/>
      <w:r>
        <w:t>Strengths</w:t>
      </w:r>
      <w:bookmarkEnd w:id="16"/>
    </w:p>
    <w:p w:rsidR="00893F32" w:rsidRPr="00893F32" w:rsidRDefault="00893F32" w:rsidP="00893F32">
      <w:pPr>
        <w:pStyle w:val="ListParagraph"/>
        <w:numPr>
          <w:ilvl w:val="0"/>
          <w:numId w:val="7"/>
        </w:numPr>
      </w:pPr>
      <w:r>
        <w:t>The system is only able to execute stored procedures, not directly modify data on the database.</w:t>
      </w:r>
    </w:p>
    <w:p w:rsidR="00DD52CF" w:rsidRDefault="00DD52CF" w:rsidP="00DD52CF">
      <w:pPr>
        <w:pStyle w:val="ListParagraph"/>
        <w:numPr>
          <w:ilvl w:val="0"/>
          <w:numId w:val="6"/>
        </w:numPr>
      </w:pPr>
      <w:r>
        <w:t>Attribut</w:t>
      </w:r>
      <w:r w:rsidR="003D041F">
        <w:t xml:space="preserve">e </w:t>
      </w:r>
      <w:r>
        <w:t xml:space="preserve">names </w:t>
      </w:r>
      <w:r w:rsidR="003D041F">
        <w:t xml:space="preserve">are clear and descriptive </w:t>
      </w:r>
    </w:p>
    <w:p w:rsidR="00DD52CF" w:rsidRPr="00DD52CF" w:rsidRDefault="00DD52CF" w:rsidP="00DD52CF">
      <w:pPr>
        <w:pStyle w:val="ListParagraph"/>
        <w:numPr>
          <w:ilvl w:val="0"/>
          <w:numId w:val="6"/>
        </w:numPr>
      </w:pPr>
      <w:r>
        <w:t xml:space="preserve">Passwords are encrypted </w:t>
      </w:r>
      <w:r w:rsidR="00893F32">
        <w:t xml:space="preserve">in the database, therefore, it is illegible to anyone simply looking at the </w:t>
      </w:r>
      <w:proofErr w:type="spellStart"/>
      <w:r w:rsidR="00893F32">
        <w:t>GBUser</w:t>
      </w:r>
      <w:proofErr w:type="spellEnd"/>
      <w:r w:rsidR="00893F32">
        <w:t xml:space="preserve"> table in the database</w:t>
      </w:r>
    </w:p>
    <w:p w:rsidR="004A570E" w:rsidRDefault="004A570E" w:rsidP="004A570E">
      <w:pPr>
        <w:pStyle w:val="Heading2"/>
      </w:pPr>
      <w:bookmarkStart w:id="17" w:name="_Toc482713064"/>
      <w:r>
        <w:t>Weakness</w:t>
      </w:r>
      <w:bookmarkEnd w:id="17"/>
      <w:r w:rsidR="00DD52CF">
        <w:t>es</w:t>
      </w:r>
    </w:p>
    <w:p w:rsidR="00DD52CF" w:rsidRDefault="00DD52CF" w:rsidP="00DD52CF">
      <w:pPr>
        <w:pStyle w:val="ListParagraph"/>
        <w:numPr>
          <w:ilvl w:val="0"/>
          <w:numId w:val="6"/>
        </w:numPr>
      </w:pPr>
      <w:r>
        <w:t xml:space="preserve">We have limited views which are not used very much in the database. </w:t>
      </w:r>
    </w:p>
    <w:p w:rsidR="00604F59" w:rsidRDefault="00604F59" w:rsidP="00DD52CF">
      <w:pPr>
        <w:pStyle w:val="ListParagraph"/>
        <w:numPr>
          <w:ilvl w:val="0"/>
          <w:numId w:val="6"/>
        </w:numPr>
      </w:pPr>
      <w:r>
        <w:t>Because our solution relies on Stored Procedures, every time data needs to be retrieved, inserted, etc., a new Stored Procedure must be created.</w:t>
      </w:r>
    </w:p>
    <w:p w:rsidR="004A570E" w:rsidRDefault="00893F32" w:rsidP="00893F32">
      <w:pPr>
        <w:pStyle w:val="ListParagraph"/>
        <w:numPr>
          <w:ilvl w:val="0"/>
          <w:numId w:val="6"/>
        </w:numPr>
      </w:pPr>
      <w:r>
        <w:t>The structure of the Java code for the application is not very elegant.  There are many different methods and classes which may be unnecessary.</w:t>
      </w:r>
    </w:p>
    <w:p w:rsidR="004A570E" w:rsidRDefault="004A570E" w:rsidP="004A570E">
      <w:pPr>
        <w:pStyle w:val="Heading2"/>
      </w:pPr>
      <w:bookmarkStart w:id="18" w:name="_Toc482713066"/>
      <w:r>
        <w:t>Relational Schema</w:t>
      </w:r>
      <w:bookmarkEnd w:id="18"/>
    </w:p>
    <w:p w:rsidR="003E207E" w:rsidRDefault="003E207E" w:rsidP="003E207E"/>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60288" behindDoc="0" locked="0" layoutInCell="1" allowOverlap="1" wp14:anchorId="7EE1DFBA" wp14:editId="3A50F1AF">
                <wp:simplePos x="0" y="0"/>
                <wp:positionH relativeFrom="column">
                  <wp:posOffset>2147760</wp:posOffset>
                </wp:positionH>
                <wp:positionV relativeFrom="paragraph">
                  <wp:posOffset>-226060</wp:posOffset>
                </wp:positionV>
                <wp:extent cx="0" cy="391668"/>
                <wp:effectExtent l="0" t="0" r="19050" b="27940"/>
                <wp:wrapNone/>
                <wp:docPr id="6" name="Straight Connector 6"/>
                <wp:cNvGraphicFramePr/>
                <a:graphic xmlns:a="http://schemas.openxmlformats.org/drawingml/2006/main">
                  <a:graphicData uri="http://schemas.microsoft.com/office/word/2010/wordprocessingShape">
                    <wps:wsp>
                      <wps:cNvCnPr/>
                      <wps:spPr>
                        <a:xfrm>
                          <a:off x="0" y="0"/>
                          <a:ext cx="0" cy="391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230E9"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17.8pt" to="169.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avtQEAAMIDAAAOAAAAZHJzL2Uyb0RvYy54bWysU02P0zAQvSPxHyzfaZJFipao6R66Wi4I&#10;KhZ+gNcZN5b8pbFp0n/P2GmziEVCoL04Hnvem3nPk+3dbA07AUbtXc+bTc0ZOOkH7Y49//7t4d0t&#10;ZzEJNwjjHfT8DJHf7d6+2U6hgxs/ejMAMiJxsZtCz8eUQldVUY5gRdz4AI4ulUcrEoV4rAYUE7Fb&#10;U93UdVtNHoeAXkKMdHq/XPJd4VcKZPqiVITETM+pt1RWLOtTXqvdVnRHFGHU8tKG+I8urNCOiq5U&#10;9yIJ9gP1CyqrJfroVdpIbyuvlJZQNJCapv5NzeMoAhQtZE4Mq03x9Wjl59MBmR563nLmhKUnekwo&#10;9HFMbO+dIwM9sjb7NIXYUfreHfASxXDALHpWaPOX5LC5eHtevYU5MbkcSjp9/6Fp29tMVz3jAsb0&#10;EbxledNzo11WLTpx+hTTknpNIVzuY6lcdulsICcb9xUUKaFaTUGXGYK9QXYS9PpCSnCpuZQu2Rmm&#10;tDErsP478JKfoVDm61/AK6JU9i6tYKudxz9VT/O1ZbXkXx1YdGcLnvxwLm9SrKFBKeZehjpP4q9x&#10;gT//erufAAAA//8DAFBLAwQUAAYACAAAACEA0B/vJ+AAAAAKAQAADwAAAGRycy9kb3ducmV2Lnht&#10;bEyPwUrDQBCG74LvsIzgrd00wVDSTEopiLUgxSrU4zY7TaLZ2ZDdNunbu+JBjzPz8c/358vRtOJC&#10;vWssI8ymEQji0uqGK4T3t8fJHITzirVqLRPClRwsi9ubXGXaDvxKl72vRAhhlymE2vsuk9KVNRnl&#10;prYjDreT7Y3yYewrqXs1hHDTyjiKUmlUw+FDrTpa11R+7c8G4aXfbNar7fWTdx9mOMTbw+55fEK8&#10;vxtXCxCeRv8Hw49+UIciOB3tmbUTLUKSzOOAIkyShxREIH43R4Q4nYEscvm/QvENAAD//wMAUEsB&#10;Ai0AFAAGAAgAAAAhALaDOJL+AAAA4QEAABMAAAAAAAAAAAAAAAAAAAAAAFtDb250ZW50X1R5cGVz&#10;XS54bWxQSwECLQAUAAYACAAAACEAOP0h/9YAAACUAQAACwAAAAAAAAAAAAAAAAAvAQAAX3JlbHMv&#10;LnJlbHNQSwECLQAUAAYACAAAACEAcbV2r7UBAADCAwAADgAAAAAAAAAAAAAAAAAuAgAAZHJzL2Uy&#10;b0RvYy54bWxQSwECLQAUAAYACAAAACEA0B/vJ+AAAAAKAQAADwAAAAAAAAAAAAAAAAAPBAAAZHJz&#10;L2Rvd25yZXYueG1sUEsFBgAAAAAEAAQA8wAAABwFAAAAAA==&#10;" strokecolor="#5b9bd5 [3204]" strokeweight=".5pt">
                <v:stroke joinstyle="miter"/>
              </v:line>
            </w:pict>
          </mc:Fallback>
        </mc:AlternateContent>
      </w:r>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4E549E04" wp14:editId="1F3ED852">
                <wp:simplePos x="0" y="0"/>
                <wp:positionH relativeFrom="column">
                  <wp:posOffset>419100</wp:posOffset>
                </wp:positionH>
                <wp:positionV relativeFrom="paragraph">
                  <wp:posOffset>-228600</wp:posOffset>
                </wp:positionV>
                <wp:extent cx="1729740" cy="3345180"/>
                <wp:effectExtent l="762000" t="0" r="22860" b="102870"/>
                <wp:wrapNone/>
                <wp:docPr id="1" name="Elbow Connector 1"/>
                <wp:cNvGraphicFramePr/>
                <a:graphic xmlns:a="http://schemas.openxmlformats.org/drawingml/2006/main">
                  <a:graphicData uri="http://schemas.microsoft.com/office/word/2010/wordprocessingShape">
                    <wps:wsp>
                      <wps:cNvCnPr/>
                      <wps:spPr>
                        <a:xfrm flipH="1">
                          <a:off x="0" y="0"/>
                          <a:ext cx="1729740" cy="3345180"/>
                        </a:xfrm>
                        <a:prstGeom prst="bentConnector3">
                          <a:avLst>
                            <a:gd name="adj1" fmla="val 1434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F073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33pt;margin-top:-18pt;width:136.2pt;height:263.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br8gEAADEEAAAOAAAAZHJzL2Uyb0RvYy54bWysU8uu0zAQ3SPxD5b3NElTuCVqehe9F1gg&#10;qHh8gOuMGyO/ZJsm/XvGThoQICEQG8uPOTPnnBnv7ketyAV8kNa0tFqVlIDhtpPm3NLPn14921IS&#10;IjMdU9ZAS68Q6P3+6ZPd4BpY296qDjzBJCY0g2tpH6NriiLwHjQLK+vA4KOwXrOIR38uOs8GzK5V&#10;sS7LF8Vgfee85RAC3j5Mj3Sf8wsBPL4XIkAkqqXILebV5/WU1mK/Y83ZM9dLPtNg/8BCM2mw6JLq&#10;gUVGvnr5SyotubfBirjiVhdWCMkha0A1VfmTmo89c5C1oDnBLTaF/5eWv7scPZEd9o4SwzS26FGd&#10;7EAO1hh0z3pSJZMGFxqMPZijn0/BHX1SPAqviVDSvUk50g2qImO2+LpYDGMkHC+ru/XLuw12guNb&#10;XW+eV9vchGJKlODOh/garCZp09ITmLiQqXMBdnkbYna7mzmz7gvyF1ph8y5MkWpTb7Z1Io6J53Dc&#10;3VInrDJpjUyqR9OReHUoPXrJzFnBDEwhRVI+ac27eFUwwT+AQOOSpkwqjywclCdIoKWMcySevcPC&#10;ymB0ggmp1AIs/wyc4xMU8jj/DXhB5MrWxAWspbH+d9XjeKMspvibA5PuZMHJdtc8BdkanMts8vyH&#10;0uD/eM7w7z99/w0AAP//AwBQSwMEFAAGAAgAAAAhAOa520XfAAAACgEAAA8AAABkcnMvZG93bnJl&#10;di54bWxMj0FLw0AQhe+C/2EZwVu7aRNCjNkUEUpPIlbB6zQ7TYLZ2bC7TaK/3u1Jb294jzffq3aL&#10;GcREzveWFWzWCQjixuqeWwUf7/tVAcIHZI2DZVLwTR529e1NhaW2M7/RdAytiCXsS1TQhTCWUvqm&#10;I4N+bUfi6J2tMxji6VqpHc6x3AxymyS5NNhz/NDhSM8dNV/Hi1Hw6bbnl3naF5tXj1IeDtb+cKbU&#10;/d3y9Agi0BL+wnDFj+hQR6aTvbD2YlCQ53FKULBKryIG0rTIQJwUZA9JAbKu5P8J9S8AAAD//wMA&#10;UEsBAi0AFAAGAAgAAAAhALaDOJL+AAAA4QEAABMAAAAAAAAAAAAAAAAAAAAAAFtDb250ZW50X1R5&#10;cGVzXS54bWxQSwECLQAUAAYACAAAACEAOP0h/9YAAACUAQAACwAAAAAAAAAAAAAAAAAvAQAAX3Jl&#10;bHMvLnJlbHNQSwECLQAUAAYACAAAACEAjDRG6/IBAAAxBAAADgAAAAAAAAAAAAAAAAAuAgAAZHJz&#10;L2Uyb0RvYy54bWxQSwECLQAUAAYACAAAACEA5rnbRd8AAAAKAQAADwAAAAAAAAAAAAAAAABMBAAA&#10;ZHJzL2Rvd25yZXYueG1sUEsFBgAAAAAEAAQA8wAAAFgFAAAAAA==&#10;" adj="30992" strokecolor="#5b9bd5 [3204]" strokeweight=".5pt">
                <v:stroke endarrow="block"/>
              </v:shape>
            </w:pict>
          </mc:Fallback>
        </mc:AlternateContent>
      </w:r>
      <w:r w:rsidRPr="00E764CD">
        <w:rPr>
          <w:rFonts w:ascii="Arial" w:eastAsia="Times New Roman" w:hAnsi="Arial" w:cs="Arial"/>
          <w:color w:val="000000"/>
        </w:rPr>
        <w:t>Assignment</w: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48FD8599" wp14:editId="40FB272F">
                <wp:simplePos x="0" y="0"/>
                <wp:positionH relativeFrom="column">
                  <wp:posOffset>384202</wp:posOffset>
                </wp:positionH>
                <wp:positionV relativeFrom="paragraph">
                  <wp:posOffset>76472</wp:posOffset>
                </wp:positionV>
                <wp:extent cx="7684" cy="6293224"/>
                <wp:effectExtent l="1162050" t="76200" r="49530" b="31750"/>
                <wp:wrapNone/>
                <wp:docPr id="7" name="Elbow Connector 7"/>
                <wp:cNvGraphicFramePr/>
                <a:graphic xmlns:a="http://schemas.openxmlformats.org/drawingml/2006/main">
                  <a:graphicData uri="http://schemas.microsoft.com/office/word/2010/wordprocessingShape">
                    <wps:wsp>
                      <wps:cNvCnPr/>
                      <wps:spPr>
                        <a:xfrm flipV="1">
                          <a:off x="0" y="0"/>
                          <a:ext cx="7684" cy="6293224"/>
                        </a:xfrm>
                        <a:prstGeom prst="bentConnector3">
                          <a:avLst>
                            <a:gd name="adj1" fmla="val -151504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3C050" id="Elbow Connector 7" o:spid="_x0000_s1026" type="#_x0000_t34" style="position:absolute;margin-left:30.25pt;margin-top:6pt;width:.6pt;height:495.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mj8wEAADEEAAAOAAAAZHJzL2Uyb0RvYy54bWysU8uOEzEQvCPxD5bvm3lsNslGmewhu3BB&#10;EC2wd8fTToz8km0yk7+n7ZkMCBASiIvlR1d1V3V789BrRc7gg7SmodWspAQMt600x4Z+/vTmZkVJ&#10;iMy0TFkDDb1AoA/b1682nVtDbU9WteAJkpiw7lxDTzG6dVEEfgLNwsw6MPgorNcs4tEfi9azDtm1&#10;KuqyXBSd9a3zlkMIePs4PNJt5hcCePwgRIBIVEOxtphXn9dDWovthq2PnrmT5GMZ7B+q0EwaTDpR&#10;PbLIyFcvf6HSknsbrIgzbnVhhZAcsgZUU5U/qfl4Yg6yFjQnuMmm8P9o+fvz3hPZNnRJiWEaW/Sk&#10;DrYjO2sMumc9WSaTOhfWGLszez+egtv7pLgXXhOhpHvB/mcPUBXps8WXyWLoI+F4uVys5pRwfFjU&#10;97d1PU/kxcCS2JwP8S1YTdKmoQcwcarkNrOz87sQs9XtWDBrv1SUCK2wc2emyE11V92V81U9co8I&#10;zHJlT3Bl0hqZVE+mJfHiUHr0kpmjghGYQoqkfNCad/GiYIA/g0DjUNOgOo8s7JQnWENDGedYezUx&#10;YXSCCanUBCyzoD8Cx/gEhTzOfwOeEDmzNXECa2ms/1322F9LFkP81YFBd7LgYNtLnoJsDc5lbuD4&#10;h9Lg/3jO8O8/ffsNAAD//wMAUEsDBBQABgAIAAAAIQC/QJde3gAAAAkBAAAPAAAAZHJzL2Rvd25y&#10;ZXYueG1sTI/BTsMwEETvSPyDtUhcELVTIIUQp0JICK5tOfToxsaJEq/d2GlCv57lBMfZGc2+Kdez&#10;69nJDLH1KCFbCGAGa69btBI+d2+3j8BiUqhV79FI+DYR1tXlRakK7SfcmNM2WUYlGAsloUkpFJzH&#10;ujFOxYUPBsn78oNTieRguR7UROWu50shcu5Ui/ShUcG8NqbutqOTEO5DOI/Tx/H83s3dbtjb482T&#10;lfL6an55BpbMnP7C8ItP6FAR08GPqCPrJeTigZJ0X9Ik8vNsBexAWoi7DHhV8v8Lqh8AAAD//wMA&#10;UEsBAi0AFAAGAAgAAAAhALaDOJL+AAAA4QEAABMAAAAAAAAAAAAAAAAAAAAAAFtDb250ZW50X1R5&#10;cGVzXS54bWxQSwECLQAUAAYACAAAACEAOP0h/9YAAACUAQAACwAAAAAAAAAAAAAAAAAvAQAAX3Jl&#10;bHMvLnJlbHNQSwECLQAUAAYACAAAACEAta75o/MBAAAxBAAADgAAAAAAAAAAAAAAAAAuAgAAZHJz&#10;L2Uyb0RvYy54bWxQSwECLQAUAAYACAAAACEAv0CXXt4AAAAJAQAADwAAAAAAAAAAAAAAAABNBAAA&#10;ZHJzL2Rvd25yZXYueG1sUEsFBgAAAAAEAAQA8wAAAFgFAAAAAA==&#10;" adj="-3272504" strokecolor="#5b9bd5 [3204]" strokeweight=".5pt">
                <v:stroke endarrow="block"/>
              </v:shape>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Assign</w:t>
      </w:r>
      <w:r>
        <w:rPr>
          <w:rFonts w:ascii="Arial" w:eastAsia="Times New Roman" w:hAnsi="Arial" w:cs="Arial"/>
          <w:color w:val="000000"/>
          <w:u w:val="single"/>
        </w:rPr>
        <w:t>ment</w:t>
      </w:r>
      <w:r w:rsidRPr="00E764CD">
        <w:rPr>
          <w:rFonts w:ascii="Arial" w:eastAsia="Times New Roman" w:hAnsi="Arial" w:cs="Arial"/>
          <w:color w:val="000000"/>
          <w:u w:val="single"/>
        </w:rPr>
        <w:t>ID</w:t>
      </w:r>
      <w:proofErr w:type="spellEnd"/>
      <w:r>
        <w:rPr>
          <w:rFonts w:ascii="Arial" w:eastAsia="Times New Roman" w:hAnsi="Arial" w:cs="Arial"/>
          <w:color w:val="000000"/>
        </w:rPr>
        <w:tab/>
      </w:r>
      <w:r>
        <w:rPr>
          <w:rFonts w:ascii="Arial" w:eastAsia="Times New Roman" w:hAnsi="Arial" w:cs="Arial"/>
          <w:color w:val="000000"/>
        </w:rPr>
        <w:tab/>
      </w:r>
      <w:proofErr w:type="spellStart"/>
      <w:r>
        <w:rPr>
          <w:rFonts w:ascii="Arial" w:eastAsia="Times New Roman" w:hAnsi="Arial" w:cs="Arial"/>
          <w:color w:val="000000"/>
        </w:rPr>
        <w:t>ProfessorID</w:t>
      </w:r>
      <w:proofErr w:type="spellEnd"/>
    </w:p>
    <w:p w:rsidR="003E207E" w:rsidRPr="00E764CD" w:rsidRDefault="003E207E" w:rsidP="003E207E">
      <w:pPr>
        <w:spacing w:after="0" w:line="276" w:lineRule="auto"/>
        <w:rPr>
          <w:rFonts w:ascii="Times New Roman" w:eastAsia="Times New Roman" w:hAnsi="Times New Roman" w:cs="Times New Roman"/>
          <w:sz w:val="24"/>
          <w:szCs w:val="24"/>
        </w:rPr>
      </w:pP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Question</w:t>
      </w:r>
    </w:p>
    <w:p w:rsidR="003E207E" w:rsidRPr="00E764CD" w:rsidRDefault="003E207E" w:rsidP="003E207E">
      <w:pPr>
        <w:tabs>
          <w:tab w:val="left" w:pos="720"/>
          <w:tab w:val="left" w:pos="1440"/>
          <w:tab w:val="left" w:pos="2160"/>
          <w:tab w:val="left" w:pos="2880"/>
          <w:tab w:val="left" w:pos="3600"/>
          <w:tab w:val="left" w:pos="4320"/>
          <w:tab w:val="left" w:pos="5040"/>
          <w:tab w:val="left" w:pos="5760"/>
          <w:tab w:val="left" w:pos="6480"/>
          <w:tab w:val="left" w:pos="8120"/>
        </w:tabs>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66432" behindDoc="0" locked="0" layoutInCell="1" allowOverlap="1" wp14:anchorId="7E1AFF6D" wp14:editId="6CC5F221">
                <wp:simplePos x="0" y="0"/>
                <wp:positionH relativeFrom="column">
                  <wp:posOffset>802640</wp:posOffset>
                </wp:positionH>
                <wp:positionV relativeFrom="paragraph">
                  <wp:posOffset>158349</wp:posOffset>
                </wp:positionV>
                <wp:extent cx="0" cy="187325"/>
                <wp:effectExtent l="76200" t="38100" r="57150" b="22225"/>
                <wp:wrapNone/>
                <wp:docPr id="10" name="Straight Arrow Connector 10"/>
                <wp:cNvGraphicFramePr/>
                <a:graphic xmlns:a="http://schemas.openxmlformats.org/drawingml/2006/main">
                  <a:graphicData uri="http://schemas.microsoft.com/office/word/2010/wordprocessingShape">
                    <wps:wsp>
                      <wps:cNvCnPr/>
                      <wps:spPr>
                        <a:xfrm flipV="1">
                          <a:off x="0" y="0"/>
                          <a:ext cx="0" cy="18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AC8843" id="_x0000_t32" coordsize="21600,21600" o:spt="32" o:oned="t" path="m,l21600,21600e" filled="f">
                <v:path arrowok="t" fillok="f" o:connecttype="none"/>
                <o:lock v:ext="edit" shapetype="t"/>
              </v:shapetype>
              <v:shape id="Straight Arrow Connector 10" o:spid="_x0000_s1026" type="#_x0000_t32" style="position:absolute;margin-left:63.2pt;margin-top:12.45pt;width:0;height:14.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O81wEAAAsEAAAOAAAAZHJzL2Uyb0RvYy54bWysU02P0zAQvSPxH6zcadIiYFU1XaEucEFQ&#10;scDd64wbS/7SeGjSf8/YScMKEBKIi+WPeW/mvRnvbkdnxRkwmeDbar1qKgFehc74U1t9+fz22U0l&#10;EknfSRs8tNUFUnW7f/pkN8QtbEIfbAcomMSn7RDbqieK27pOqgcn0ypE8PyoAzpJfMRT3aEcmN3Z&#10;etM0L+shYBcxKEiJb++mx2pf+LUGRR+1TkDCthXXRmXFsj7ktd7v5PaEMvZGzWXIf6jCSeM56UJ1&#10;J0mKb2h+oXJGYUhB00oFVwetjYKigdWsm5/U3PcyQtHC5qS42JT+H636cD6iMB33ju3x0nGP7gml&#10;OfUkXiOGQRyC9+xjQMEh7NcQ05ZhB3/E+ZTiEbP4UaMT2pr4lemKHSxQjMXty+I2jCTUdKn4dn3z&#10;6vnmRSauJ4bMFDHROwhO5E1bpbmipZSJXZ7fJ5qAV0AGW59Xksa+8Z2gS2RNhEb6k4U5Tw6ps5Cp&#10;9LKji4UJ/gk0W8IlTmnKMMLBojhLHiOpFHhaL0wcnWHaWLsAm6L+j8A5PkOhDOrfgBdEyRw8LWBn&#10;fMDfZafxWrKe4q8OTLqzBQ+hu5SmFmt44kpP5t+RR/rxucB//OH9dwAAAP//AwBQSwMEFAAGAAgA&#10;AAAhALjLpE3eAAAACQEAAA8AAABkcnMvZG93bnJldi54bWxMj01PwzAMhu9I/IfISNxYSlWmtTSd&#10;+FgP7DCJMU0c08a0hcapmmwr/x6PCxxf+9Xjx/lysr044ug7RwpuZxEIpNqZjhoFu7fyZgHCB01G&#10;945QwTd6WBaXF7nOjDvRKx63oREMIZ9pBW0IQyalr1u02s/cgMS7DzdaHTiOjTSjPjHc9jKOorm0&#10;uiO+0OoBn1qsv7YHy5SX8jFdfW7eF+vntd1XpW1WqVXq+mp6uAcRcAp/ZTjrszoU7FS5Axkves7x&#10;POGqgjhJQZwLv4NKwV2SgCxy+f+D4gcAAP//AwBQSwECLQAUAAYACAAAACEAtoM4kv4AAADhAQAA&#10;EwAAAAAAAAAAAAAAAAAAAAAAW0NvbnRlbnRfVHlwZXNdLnhtbFBLAQItABQABgAIAAAAIQA4/SH/&#10;1gAAAJQBAAALAAAAAAAAAAAAAAAAAC8BAABfcmVscy8ucmVsc1BLAQItABQABgAIAAAAIQDGxxO8&#10;1wEAAAsEAAAOAAAAAAAAAAAAAAAAAC4CAABkcnMvZTJvRG9jLnhtbFBLAQItABQABgAIAAAAIQC4&#10;y6RN3gAAAAkBAAAPAAAAAAAAAAAAAAAAADEEAABkcnMvZG93bnJldi54bWxQSwUGAAAAAAQABADz&#10;AAAAPAUAAAAA&#10;" strokecolor="#5b9bd5 [3204]" strokeweight=".5pt">
                <v:stroke endarrow="block" joinstyle="miter"/>
              </v:shape>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QuestionID</w:t>
      </w:r>
      <w:proofErr w:type="spellEnd"/>
      <w:r w:rsidRPr="00E764CD">
        <w:rPr>
          <w:rFonts w:ascii="Arial" w:eastAsia="Times New Roman" w:hAnsi="Arial" w:cs="Arial"/>
          <w:color w:val="000000"/>
        </w:rPr>
        <w:tab/>
        <w:t>Points</w:t>
      </w:r>
      <w:r w:rsidRPr="00E764CD">
        <w:rPr>
          <w:rFonts w:ascii="Arial" w:eastAsia="Times New Roman" w:hAnsi="Arial" w:cs="Arial"/>
          <w:color w:val="000000"/>
        </w:rPr>
        <w:tab/>
      </w:r>
      <w:r w:rsidRPr="00E764CD">
        <w:rPr>
          <w:rFonts w:ascii="Arial" w:eastAsia="Times New Roman" w:hAnsi="Arial" w:cs="Arial"/>
          <w:color w:val="000000"/>
        </w:rPr>
        <w:tab/>
        <w:t>Prompt</w:t>
      </w:r>
      <w:r w:rsidRPr="00E764CD">
        <w:rPr>
          <w:rFonts w:ascii="Arial" w:eastAsia="Times New Roman" w:hAnsi="Arial" w:cs="Arial"/>
          <w:color w:val="000000"/>
        </w:rPr>
        <w:tab/>
      </w:r>
      <w:r w:rsidRPr="00E764CD">
        <w:rPr>
          <w:rFonts w:ascii="Arial" w:eastAsia="Times New Roman" w:hAnsi="Arial" w:cs="Arial"/>
          <w:color w:val="000000"/>
        </w:rPr>
        <w:tab/>
      </w:r>
      <w:proofErr w:type="spellStart"/>
      <w:r w:rsidRPr="00E764CD">
        <w:rPr>
          <w:rFonts w:ascii="Arial" w:eastAsia="Times New Roman" w:hAnsi="Arial" w:cs="Arial"/>
          <w:color w:val="000000"/>
        </w:rPr>
        <w:t>CorrectAnswer</w:t>
      </w:r>
      <w:proofErr w:type="spellEnd"/>
      <w:r>
        <w:rPr>
          <w:rFonts w:ascii="Arial" w:eastAsia="Times New Roman" w:hAnsi="Arial" w:cs="Arial"/>
          <w:color w:val="000000"/>
        </w:rPr>
        <w:tab/>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0E6CDCF" wp14:editId="31722E61">
                <wp:simplePos x="0" y="0"/>
                <wp:positionH relativeFrom="column">
                  <wp:posOffset>803021</wp:posOffset>
                </wp:positionH>
                <wp:positionV relativeFrom="paragraph">
                  <wp:posOffset>159385</wp:posOffset>
                </wp:positionV>
                <wp:extent cx="1836821" cy="3734769"/>
                <wp:effectExtent l="0" t="0" r="2487930" b="37465"/>
                <wp:wrapNone/>
                <wp:docPr id="11" name="Elbow Connector 11"/>
                <wp:cNvGraphicFramePr/>
                <a:graphic xmlns:a="http://schemas.openxmlformats.org/drawingml/2006/main">
                  <a:graphicData uri="http://schemas.microsoft.com/office/word/2010/wordprocessingShape">
                    <wps:wsp>
                      <wps:cNvCnPr/>
                      <wps:spPr>
                        <a:xfrm>
                          <a:off x="0" y="0"/>
                          <a:ext cx="1836821" cy="3734769"/>
                        </a:xfrm>
                        <a:prstGeom prst="bentConnector3">
                          <a:avLst>
                            <a:gd name="adj1" fmla="val 23370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0CB3E" id="Elbow Connector 11" o:spid="_x0000_s1026" type="#_x0000_t34" style="position:absolute;margin-left:63.25pt;margin-top:12.55pt;width:144.65pt;height:29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S01gEAAAAEAAAOAAAAZHJzL2Uyb0RvYy54bWysU8uu0zAQ3SPxD5b3NGmD2hI1vYteYIOg&#10;4vEBrjNugmyPZZsm/XvGbpqLAAmB2DixZ86ZM2fs3cNoNLuADz3ahi8XJWdgJba9PTf8y+c3L7ac&#10;hShsKzRaaPgVAn/YP3+2G1wNK+xQt+AZkdhQD67hXYyuLoogOzAiLNCBpaBCb0SkrT8XrRcDsRtd&#10;rMpyXQzoW+dRQgh0+ngL8n3mVwpk/KBUgMh0w0lbzKvP6ymtxX4n6rMXruvlJEP8gwojektFZ6pH&#10;EQX75vtfqEwvPQZUcSHRFKhULyH3QN0sy5+6+dQJB7kXMie42abw/2jl+8vRs76l2S05s8LQjF7r&#10;Ew7sgNaSfegZRcimwYWasg/26KddcEefeh6VN+lL3bAxW3udrYUxMkmHy2213q6ohKRYtalebtav&#10;EmvxBHc+xLeAhqWfhp/AxllDlc0Vl3chZpfbSapovxKnMpqGdhGarapqU64n4imdStypqV5q4yY8&#10;/8WrhsSo7UdQ5EOSmmvlGwgH7RnxNlxISXqyEcSXsxNM9VrPwPLPwCk/QSHfzr8Bz4hcGW2cwaa3&#10;6H9XPY53yeqWf3fg1ney4ITtNY80W0PXLA9lehLpHv+4z/Cnh7v/DgAA//8DAFBLAwQUAAYACAAA&#10;ACEAApmkLuAAAAAKAQAADwAAAGRycy9kb3ducmV2LnhtbEyPy07DMBBF90j8gzVI7KiTlKQoxKkq&#10;WiqksoCWD3Bj56HG48h2mvD3DCtYXs3RnXOL9Wx6dtXOdxYFxIsImMbKqg4bAV+n14cnYD5IVLK3&#10;qAV8aw/r8vamkLmyE37q6zE0jErQ51JAG8KQc+6rVhvpF3bQSLfaOiMDRddw5eRE5abnSRRl3MgO&#10;6UMrB/3S6upyHI2A3f6gLtuwn3bb0b3Vff3xLlcbIe7v5s0zsKDn8AfDrz6pQ0lOZzui8qynnGQp&#10;oQKSNAZGwGOc0pazgCxeLoGXBf8/ofwBAAD//wMAUEsBAi0AFAAGAAgAAAAhALaDOJL+AAAA4QEA&#10;ABMAAAAAAAAAAAAAAAAAAAAAAFtDb250ZW50X1R5cGVzXS54bWxQSwECLQAUAAYACAAAACEAOP0h&#10;/9YAAACUAQAACwAAAAAAAAAAAAAAAAAvAQAAX3JlbHMvLnJlbHNQSwECLQAUAAYACAAAACEADp40&#10;tNYBAAAABAAADgAAAAAAAAAAAAAAAAAuAgAAZHJzL2Uyb0RvYy54bWxQSwECLQAUAAYACAAAACEA&#10;ApmkLuAAAAAKAQAADwAAAAAAAAAAAAAAAAAwBAAAZHJzL2Rvd25yZXYueG1sUEsFBgAAAAAEAAQA&#10;8wAAAD0FAAAAAA==&#10;" adj="50480" strokecolor="#5b9bd5 [3204]" strokeweight=".5pt"/>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proofErr w:type="spellStart"/>
      <w:r>
        <w:rPr>
          <w:rFonts w:ascii="Arial" w:eastAsia="Times New Roman" w:hAnsi="Arial" w:cs="Arial"/>
          <w:color w:val="000000"/>
        </w:rPr>
        <w:t>GB</w:t>
      </w:r>
      <w:r w:rsidRPr="00E764CD">
        <w:rPr>
          <w:rFonts w:ascii="Arial" w:eastAsia="Times New Roman" w:hAnsi="Arial" w:cs="Arial"/>
          <w:color w:val="000000"/>
        </w:rPr>
        <w:t>User</w:t>
      </w:r>
      <w:proofErr w:type="spellEnd"/>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w:lastRenderedPageBreak/>
        <mc:AlternateContent>
          <mc:Choice Requires="wps">
            <w:drawing>
              <wp:anchor distT="0" distB="0" distL="114300" distR="114300" simplePos="0" relativeHeight="251668480" behindDoc="0" locked="0" layoutInCell="1" allowOverlap="1" wp14:anchorId="046A1137" wp14:editId="74231F04">
                <wp:simplePos x="0" y="0"/>
                <wp:positionH relativeFrom="margin">
                  <wp:posOffset>441325</wp:posOffset>
                </wp:positionH>
                <wp:positionV relativeFrom="paragraph">
                  <wp:posOffset>83185</wp:posOffset>
                </wp:positionV>
                <wp:extent cx="252095" cy="1920240"/>
                <wp:effectExtent l="1009650" t="76200" r="14605" b="22860"/>
                <wp:wrapNone/>
                <wp:docPr id="12" name="Elbow Connector 12"/>
                <wp:cNvGraphicFramePr/>
                <a:graphic xmlns:a="http://schemas.openxmlformats.org/drawingml/2006/main">
                  <a:graphicData uri="http://schemas.microsoft.com/office/word/2010/wordprocessingShape">
                    <wps:wsp>
                      <wps:cNvCnPr/>
                      <wps:spPr>
                        <a:xfrm flipH="1" flipV="1">
                          <a:off x="0" y="0"/>
                          <a:ext cx="252095" cy="1920240"/>
                        </a:xfrm>
                        <a:prstGeom prst="bentConnector3">
                          <a:avLst>
                            <a:gd name="adj1" fmla="val 4964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3BA86" id="Elbow Connector 12" o:spid="_x0000_s1026" type="#_x0000_t34" style="position:absolute;margin-left:34.75pt;margin-top:6.55pt;width:19.85pt;height:151.2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U79wEAADwEAAAOAAAAZHJzL2Uyb0RvYy54bWysU02P0zAQvSPxHyzfadLQXW2jpnvoLnBA&#10;UC0fd9cZN0b+km2a5N8zdtKAACGBuIzGnnnP857t3f2gFbmAD9Kahq5XJSVguG2lOTf008dXL+4o&#10;CZGZlilroKEjBHq/f/5s17saKttZ1YInSGJC3buGdjG6uigC70CzsLIODBaF9ZpFXPpz0XrWI7tW&#10;RVWWt0Vvfeu85RAC7j5MRbrP/EIAj++FCBCJaijOFnP0OZ5SLPY7Vp89c53k8xjsH6bQTBo8dKF6&#10;YJGRr17+QqUl9zZYEVfc6sIKITlkDahmXf6k5kPHHGQtaE5wi03h/9Hyd5ejJ7LFu6soMUzjHT2q&#10;k+3JwRqD9llPsII29S7U2H0wRz+vgjv6pHkQXhOhpHuDLDRnn1OWaqiQDNnucbEbhkg4blY3Vbm9&#10;oYRjab2tymqT76OYGBPa+RBfg9UkJQ09gYnLWC8zP7u8DTEb387Ts/ZLGkIrvMcLU2Szvd2Ud0kB&#10;Es/tmF2pE1aZFCOT6tG0JI4OTYheMnNWMANTS5EsmETnLI4KJvgTCPQQJU2i8+uFg/IEB2go4xwH&#10;Xy9M2J1gQiq1AMus5o/AuT9BIb/svwEviHyyNXEBa2ms/93pcbiOLKb+qwOT7mTBybZjfg7ZGnyi&#10;2eT5O6U/8OM6w79/+v03AAAA//8DAFBLAwQUAAYACAAAACEA2/quftwAAAAJAQAADwAAAGRycy9k&#10;b3ducmV2LnhtbEyPwU7DMBBE70j8g7VI3KidlkQ0xKkQEpV6pO0HbOMlMcTrKHbawNfjnuA4O6OZ&#10;t9Vmdr040xisZw3ZQoEgbryx3Go4Ht4enkCEiGyw90wavinApr69qbA0/sLvdN7HVqQSDiVq6GIc&#10;SilD05HDsPADcfI+/OgwJjm20ox4SeWul0ulCunQclrocKDXjpqv/eQ0WCWNM5+7dvc4FVt7/NkG&#10;j07r+7v55RlEpDn+heGKn9ChTkwnP7EJotdQrPOUTPdVBuLqq/USxEnDKstzkHUl/39Q/wIAAP//&#10;AwBQSwECLQAUAAYACAAAACEAtoM4kv4AAADhAQAAEwAAAAAAAAAAAAAAAAAAAAAAW0NvbnRlbnRf&#10;VHlwZXNdLnhtbFBLAQItABQABgAIAAAAIQA4/SH/1gAAAJQBAAALAAAAAAAAAAAAAAAAAC8BAABf&#10;cmVscy8ucmVsc1BLAQItABQABgAIAAAAIQDtkGU79wEAADwEAAAOAAAAAAAAAAAAAAAAAC4CAABk&#10;cnMvZTJvRG9jLnhtbFBLAQItABQABgAIAAAAIQDb+q5+3AAAAAkBAAAPAAAAAAAAAAAAAAAAAFEE&#10;AABkcnMvZG93bnJldi54bWxQSwUGAAAAAAQABADzAAAAWgUAAAAA&#10;" adj="107224" strokecolor="#5b9bd5 [3204]" strokeweight=".5pt">
                <v:stroke endarrow="block"/>
                <w10:wrap anchorx="margin"/>
              </v:shape>
            </w:pict>
          </mc:Fallback>
        </mc:AlternateContent>
      </w:r>
      <w:r w:rsidRPr="00E764CD">
        <w:rPr>
          <w:rFonts w:ascii="Arial" w:eastAsia="Times New Roman" w:hAnsi="Arial" w:cs="Arial"/>
          <w:color w:val="000000"/>
        </w:rPr>
        <w:tab/>
      </w:r>
      <w:proofErr w:type="spellStart"/>
      <w:r w:rsidRPr="008C534C">
        <w:rPr>
          <w:rFonts w:ascii="Arial" w:eastAsia="Times New Roman" w:hAnsi="Arial" w:cs="Arial"/>
          <w:color w:val="000000"/>
          <w:u w:val="single"/>
        </w:rPr>
        <w:t>User</w:t>
      </w:r>
      <w:r w:rsidRPr="00E764CD">
        <w:rPr>
          <w:rFonts w:ascii="Arial" w:eastAsia="Times New Roman" w:hAnsi="Arial" w:cs="Arial"/>
          <w:color w:val="000000"/>
          <w:u w:val="single"/>
        </w:rPr>
        <w:t>ID</w:t>
      </w:r>
      <w:proofErr w:type="spellEnd"/>
      <w:r>
        <w:rPr>
          <w:rFonts w:ascii="Arial" w:eastAsia="Times New Roman" w:hAnsi="Arial" w:cs="Arial"/>
          <w:color w:val="000000"/>
        </w:rPr>
        <w:tab/>
      </w:r>
      <w:r>
        <w:rPr>
          <w:rFonts w:ascii="Arial" w:eastAsia="Times New Roman" w:hAnsi="Arial" w:cs="Arial"/>
          <w:color w:val="000000"/>
        </w:rPr>
        <w:tab/>
        <w:t>Usern</w:t>
      </w:r>
      <w:r w:rsidRPr="00E764CD">
        <w:rPr>
          <w:rFonts w:ascii="Arial" w:eastAsia="Times New Roman" w:hAnsi="Arial" w:cs="Arial"/>
          <w:color w:val="000000"/>
        </w:rPr>
        <w:t>ame</w:t>
      </w:r>
      <w:r>
        <w:rPr>
          <w:rFonts w:ascii="Arial" w:eastAsia="Times New Roman" w:hAnsi="Arial" w:cs="Arial"/>
          <w:color w:val="000000"/>
        </w:rPr>
        <w:tab/>
        <w:t>Name</w:t>
      </w:r>
      <w:r>
        <w:rPr>
          <w:rFonts w:ascii="Arial" w:eastAsia="Times New Roman" w:hAnsi="Arial" w:cs="Arial"/>
          <w:color w:val="000000"/>
        </w:rPr>
        <w:tab/>
      </w:r>
      <w:r>
        <w:rPr>
          <w:rFonts w:ascii="Arial" w:eastAsia="Times New Roman" w:hAnsi="Arial" w:cs="Arial"/>
          <w:color w:val="000000"/>
        </w:rPr>
        <w:tab/>
        <w:t>PIN</w:t>
      </w:r>
      <w:r w:rsidRPr="00E764CD">
        <w:rPr>
          <w:rFonts w:ascii="Arial" w:eastAsia="Times New Roman" w:hAnsi="Arial" w:cs="Arial"/>
          <w:color w:val="000000"/>
        </w:rPr>
        <w:tab/>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269CF36" wp14:editId="303EF1F5">
                <wp:simplePos x="0" y="0"/>
                <wp:positionH relativeFrom="column">
                  <wp:posOffset>754380</wp:posOffset>
                </wp:positionH>
                <wp:positionV relativeFrom="paragraph">
                  <wp:posOffset>12700</wp:posOffset>
                </wp:positionV>
                <wp:extent cx="91440" cy="335280"/>
                <wp:effectExtent l="57150" t="38100" r="22860" b="26670"/>
                <wp:wrapNone/>
                <wp:docPr id="20" name="Straight Arrow Connector 20"/>
                <wp:cNvGraphicFramePr/>
                <a:graphic xmlns:a="http://schemas.openxmlformats.org/drawingml/2006/main">
                  <a:graphicData uri="http://schemas.microsoft.com/office/word/2010/wordprocessingShape">
                    <wps:wsp>
                      <wps:cNvCnPr/>
                      <wps:spPr>
                        <a:xfrm flipH="1" flipV="1">
                          <a:off x="0" y="0"/>
                          <a:ext cx="9144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E4676" id="Straight Arrow Connector 20" o:spid="_x0000_s1026" type="#_x0000_t32" style="position:absolute;margin-left:59.4pt;margin-top:1pt;width:7.2pt;height:26.4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6b5AEAABkEAAAOAAAAZHJzL2Uyb0RvYy54bWysU02PEzEMvSPxH6Lc6bTdBS1VpyvU5eOA&#10;oNoF7tmM04mULzmm0/57nEw7IEBIIC6WE/vZfi/O+vbonTgAZhtDKxezuRQQdOxs2Lfy86c3z26k&#10;yKRCp1wM0MoTZHm7efpkPaQVLGMfXQcouEjIqyG1sidKq6bJugev8iwmCBw0Eb0iPuK+6VANXN27&#10;Zjmfv2iGiF3CqCFnvr0bg3JT6xsDmj4ak4GEayXPRtVitY/FNpu1Wu1Rpd7q8xjqH6bwygZuOpW6&#10;U6TEV7S/lPJWY8zR0ExH30RjrIbKgdks5j+xeehVgsqFxclpkin/v7L6w2GHwnatXLI8QXl+owdC&#10;Zfc9iVeIcRDbGALrGFFwCus1pLxi2Dbs8HzKaYeF/NGgF8bZ9I5XQVbvS/FKjKmKY9X9NOkORxKa&#10;L18urq+5u+bI1dXz5U1t04z1CjZhprcQvShOK/N5vmmwsYM6vM/EEzHwAihgF4olZd3r0Ak6JWZI&#10;aFXYOyh0OL2kNIXWSKR6dHIwwu/BsEA85timriZsHYqD4qVSWkOgxVSJswvMWOcm4Lwq8EfgOb9A&#10;oa7t34AnRO0cA01gb0PE33Wn42VkM+ZfFBh5FwkeY3eqT1yl4f2rWp3/SlnwH88V/v1Hb74BAAD/&#10;/wMAUEsDBBQABgAIAAAAIQAETtqJ3gAAAAgBAAAPAAAAZHJzL2Rvd25yZXYueG1sTI/BTsMwEETv&#10;SPyDtUjcqNOU0iTEqVBEJbhB6Qe48ZIE4nUaO23o17M9wXE0o5k3+XqynTji4FtHCuazCARS5UxL&#10;tYLdx+YuAeGDJqM7R6jgBz2si+urXGfGnegdj9tQCy4hn2kFTQh9JqWvGrTaz1yPxN6nG6wOLIda&#10;mkGfuNx2Mo6iB2l1S7zQ6B7LBqvv7WgVHKby6/mc6s3L2+p8eG3LdCyXqVK3N9PTI4iAU/gLwwWf&#10;0aFgpr0byXjRsZ4njB4UxHzp4i8WMYi9guV9ArLI5f8DxS8AAAD//wMAUEsBAi0AFAAGAAgAAAAh&#10;ALaDOJL+AAAA4QEAABMAAAAAAAAAAAAAAAAAAAAAAFtDb250ZW50X1R5cGVzXS54bWxQSwECLQAU&#10;AAYACAAAACEAOP0h/9YAAACUAQAACwAAAAAAAAAAAAAAAAAvAQAAX3JlbHMvLnJlbHNQSwECLQAU&#10;AAYACAAAACEAG3KOm+QBAAAZBAAADgAAAAAAAAAAAAAAAAAuAgAAZHJzL2Uyb0RvYy54bWxQSwEC&#10;LQAUAAYACAAAACEABE7aid4AAAAIAQAADwAAAAAAAAAAAAAAAAA+BAAAZHJzL2Rvd25yZXYueG1s&#10;UEsFBgAAAAAEAAQA8wAAAEkFAAAAAA==&#10;" strokecolor="#5b9bd5 [3204]" strokeweight=".5pt">
                <v:stroke endarrow="block" joinstyle="miter"/>
              </v:shape>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Student</w:t>
      </w:r>
    </w:p>
    <w:p w:rsidR="003E207E" w:rsidRPr="00E764CD" w:rsidRDefault="003E207E" w:rsidP="003E207E">
      <w:pPr>
        <w:spacing w:after="0" w:line="276" w:lineRule="auto"/>
        <w:ind w:left="720"/>
        <w:rPr>
          <w:rFonts w:ascii="Times New Roman" w:eastAsia="Times New Roman" w:hAnsi="Times New Roman" w:cs="Times New Roman"/>
          <w:sz w:val="24"/>
          <w:szCs w:val="24"/>
        </w:rPr>
      </w:pPr>
      <w:r>
        <w:rPr>
          <w:rFonts w:ascii="Arial" w:eastAsia="Times New Roman" w:hAnsi="Arial" w:cs="Arial"/>
          <w:noProof/>
          <w:color w:val="000000"/>
          <w:u w:val="single"/>
        </w:rPr>
        <mc:AlternateContent>
          <mc:Choice Requires="wps">
            <w:drawing>
              <wp:anchor distT="0" distB="0" distL="114300" distR="114300" simplePos="0" relativeHeight="251680768" behindDoc="0" locked="0" layoutInCell="1" allowOverlap="1" wp14:anchorId="79D50557" wp14:editId="7C3ADA6E">
                <wp:simplePos x="0" y="0"/>
                <wp:positionH relativeFrom="column">
                  <wp:posOffset>-215302</wp:posOffset>
                </wp:positionH>
                <wp:positionV relativeFrom="paragraph">
                  <wp:posOffset>92075</wp:posOffset>
                </wp:positionV>
                <wp:extent cx="0" cy="4864698"/>
                <wp:effectExtent l="0" t="0" r="19050" b="31750"/>
                <wp:wrapNone/>
                <wp:docPr id="27" name="Straight Connector 27"/>
                <wp:cNvGraphicFramePr/>
                <a:graphic xmlns:a="http://schemas.openxmlformats.org/drawingml/2006/main">
                  <a:graphicData uri="http://schemas.microsoft.com/office/word/2010/wordprocessingShape">
                    <wps:wsp>
                      <wps:cNvCnPr/>
                      <wps:spPr>
                        <a:xfrm>
                          <a:off x="0" y="0"/>
                          <a:ext cx="0" cy="4864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48FC4" id="Straight Connector 2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5pt,7.25pt" to="-16.95pt,3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eItwEAAMUDAAAOAAAAZHJzL2Uyb0RvYy54bWysU02P0zAQvSPxHyzfadJqVUrUdA9dwQVB&#10;xbI/wOuMG0v+0tg06b9n7KRZBEgIxMXx2PPezHue7O9Ha9gFMGrvWr5e1ZyBk77T7tzyp6/v3+w4&#10;i0m4ThjvoOVXiPz+8PrVfggNbHzvTQfIiMTFZggt71MKTVVF2YMVceUDOLpUHq1IFOK56lAMxG5N&#10;tanrbTV47AJ6CTHS6cN0yQ+FXymQ6bNSERIzLafeUlmxrM95rQ570ZxRhF7LuQ3xD11YoR0VXage&#10;RBLsG+pfqKyW6KNXaSW9rbxSWkLRQGrW9U9qHnsRoGghc2JYbIr/j1Z+upyQ6a7lm7ecOWHpjR4T&#10;Cn3uEzt658hBj4wuyakhxIYAR3fCOYrhhFn2qNDmLwliY3H3urgLY2JyOpR0erfb3m3f7TJf9QIM&#10;GNMH8JblTcuNdlm4aMTlY0xT6i2FcLmRqXTZpauBnGzcF1AkhoqtC7qMERwNsougARBSgkvruXTJ&#10;zjCljVmA9Z+Bc36GQhmxvwEviFLZu7SArXYef1c9jbeW1ZR/c2DSnS149t21PEqxhmalmDvPdR7G&#10;H+MCf/n7Dt8BAAD//wMAUEsDBBQABgAIAAAAIQCkUSXF4QAAAAoBAAAPAAAAZHJzL2Rvd25yZXYu&#10;eG1sTI/BTsJAEIbvJr7DZky8wVZQwNotISRGJDFEMMHj0h3bane22V1oeXvHeNDjzP/ln2+yeW8b&#10;cUIfakcKboYJCKTCmZpKBW+7x8EMRIiajG4coYIzBpjnlxeZTo3r6BVP21gKLqGQagVVjG0qZSgq&#10;tDoMXYvE2YfzVkcefSmN1x2X20aOkmQira6JL1S6xWWFxdf2aBW8+NVquVifP2nzbrv9aL3fPPdP&#10;Sl1f9YsHEBH7+AfDjz6rQ85OB3ckE0SjYDAe3zPKwe0dCAZ+FwcF01kyAZln8v8L+TcAAAD//wMA&#10;UEsBAi0AFAAGAAgAAAAhALaDOJL+AAAA4QEAABMAAAAAAAAAAAAAAAAAAAAAAFtDb250ZW50X1R5&#10;cGVzXS54bWxQSwECLQAUAAYACAAAACEAOP0h/9YAAACUAQAACwAAAAAAAAAAAAAAAAAvAQAAX3Jl&#10;bHMvLnJlbHNQSwECLQAUAAYACAAAACEAqc0XiLcBAADFAwAADgAAAAAAAAAAAAAAAAAuAgAAZHJz&#10;L2Uyb0RvYy54bWxQSwECLQAUAAYACAAAACEApFElxeEAAAAKAQAADwAAAAAAAAAAAAAAAAARBAAA&#10;ZHJzL2Rvd25yZXYueG1sUEsFBgAAAAAEAAQA8wAAAB8FAAAAAA==&#10;" strokecolor="#5b9bd5 [3204]" strokeweight=".5pt">
                <v:stroke joinstyle="miter"/>
              </v:line>
            </w:pict>
          </mc:Fallback>
        </mc:AlternateContent>
      </w:r>
      <w:r>
        <w:rPr>
          <w:rFonts w:ascii="Arial" w:eastAsia="Times New Roman" w:hAnsi="Arial" w:cs="Arial"/>
          <w:noProof/>
          <w:color w:val="000000"/>
          <w:u w:val="single"/>
        </w:rPr>
        <mc:AlternateContent>
          <mc:Choice Requires="wps">
            <w:drawing>
              <wp:anchor distT="0" distB="0" distL="114300" distR="114300" simplePos="0" relativeHeight="251679744" behindDoc="0" locked="0" layoutInCell="1" allowOverlap="1" wp14:anchorId="78DAA9AA" wp14:editId="77ABDAC3">
                <wp:simplePos x="0" y="0"/>
                <wp:positionH relativeFrom="column">
                  <wp:posOffset>-213360</wp:posOffset>
                </wp:positionH>
                <wp:positionV relativeFrom="paragraph">
                  <wp:posOffset>90805</wp:posOffset>
                </wp:positionV>
                <wp:extent cx="6019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03924" id="Straight Arrow Connector 26" o:spid="_x0000_s1026" type="#_x0000_t32" style="position:absolute;margin-left:-16.8pt;margin-top:7.15pt;width:47.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9p0wEAAAEEAAAOAAAAZHJzL2Uyb0RvYy54bWysU02P0zAQvSPxHyzfadIeqqV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i1FUJ7v6JFQ&#10;2eNA4g1iHMU+hsA+RhScwn6NKW8Ytg8HvK5yOmARfzboy5dliXP1+DJ7DGcSmjfX7fL1Hd+Evh01&#10;z7iEmd5D9KL8dDJfecwEltVidfqQiTsz8AYoTV0okZR1b0Mv6JJYCaFV4eig0Ob0ktIU+hPh+kcX&#10;BxP8Mxg2gilObeoIwt6hOCkeHqU1BFrOlTi7wIx1bga2ld8fgdf8AoU6nn8DnhG1cww0g70NEX/X&#10;nc43ymbKvzkw6S4WPMX+Uq+yWsNzVr26vokyyD+uK/z55e6+AwAA//8DAFBLAwQUAAYACAAAACEA&#10;YlN5WtwAAAAIAQAADwAAAGRycy9kb3ducmV2LnhtbEyPwU7DMBBE70j8g7VI3FqnCYpoGqdCSPQI&#10;ouUANzfexlHjdRS7SeDrWcQBjqN5mn1bbmfXiRGH0HpSsFomIJBqb1pqFLwdnhb3IELUZHTnCRV8&#10;YoBtdX1V6sL4iV5x3MdG8AiFQiuwMfaFlKG26HRY+h6Ju5MfnI4ch0aaQU887jqZJkkunW6JL1jd&#10;46PF+ry/OAUvzfvoUtq18rT++No1z+Zsp6jU7c38sAERcY5/MPzoszpU7HT0FzJBdAoWWZYzysVd&#10;BoKBfJWCOP5mWZXy/wPVNwAAAP//AwBQSwECLQAUAAYACAAAACEAtoM4kv4AAADhAQAAEwAAAAAA&#10;AAAAAAAAAAAAAAAAW0NvbnRlbnRfVHlwZXNdLnhtbFBLAQItABQABgAIAAAAIQA4/SH/1gAAAJQB&#10;AAALAAAAAAAAAAAAAAAAAC8BAABfcmVscy8ucmVsc1BLAQItABQABgAIAAAAIQCWfN9p0wEAAAEE&#10;AAAOAAAAAAAAAAAAAAAAAC4CAABkcnMvZTJvRG9jLnhtbFBLAQItABQABgAIAAAAIQBiU3la3AAA&#10;AAgBAAAPAAAAAAAAAAAAAAAAAC0EAABkcnMvZG93bnJldi54bWxQSwUGAAAAAAQABADzAAAANgUA&#10;AAAA&#10;" strokecolor="#5b9bd5 [3204]" strokeweight=".5pt">
                <v:stroke endarrow="block" joinstyle="miter"/>
              </v:shape>
            </w:pict>
          </mc:Fallback>
        </mc:AlternateContent>
      </w:r>
      <w:proofErr w:type="spellStart"/>
      <w:r>
        <w:rPr>
          <w:rFonts w:ascii="Arial" w:eastAsia="Times New Roman" w:hAnsi="Arial" w:cs="Arial"/>
          <w:color w:val="000000"/>
          <w:u w:val="single"/>
        </w:rPr>
        <w:t>Student</w:t>
      </w:r>
      <w:r w:rsidRPr="00E764CD">
        <w:rPr>
          <w:rFonts w:ascii="Arial" w:eastAsia="Times New Roman" w:hAnsi="Arial" w:cs="Arial"/>
          <w:color w:val="000000"/>
          <w:u w:val="single"/>
        </w:rPr>
        <w:t>ID</w:t>
      </w:r>
      <w:proofErr w:type="spellEnd"/>
      <w:r w:rsidRPr="00E764CD">
        <w:rPr>
          <w:rFonts w:ascii="Arial" w:eastAsia="Times New Roman" w:hAnsi="Arial" w:cs="Arial"/>
          <w:color w:val="000000"/>
        </w:rPr>
        <w:tab/>
      </w:r>
      <w:proofErr w:type="spellStart"/>
      <w:r>
        <w:rPr>
          <w:rFonts w:ascii="Arial" w:eastAsia="Times New Roman" w:hAnsi="Arial" w:cs="Arial"/>
          <w:color w:val="000000"/>
        </w:rPr>
        <w:t>Grad</w:t>
      </w:r>
      <w:r w:rsidRPr="00E764CD">
        <w:rPr>
          <w:rFonts w:ascii="Arial" w:eastAsia="Times New Roman" w:hAnsi="Arial" w:cs="Arial"/>
          <w:color w:val="000000"/>
        </w:rPr>
        <w:t>Year</w:t>
      </w:r>
      <w:proofErr w:type="spellEnd"/>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6F45C5C" wp14:editId="3787F017">
                <wp:simplePos x="0" y="0"/>
                <wp:positionH relativeFrom="column">
                  <wp:posOffset>914400</wp:posOffset>
                </wp:positionH>
                <wp:positionV relativeFrom="paragraph">
                  <wp:posOffset>34471</wp:posOffset>
                </wp:positionV>
                <wp:extent cx="65314" cy="299358"/>
                <wp:effectExtent l="57150" t="38100" r="30480" b="24765"/>
                <wp:wrapNone/>
                <wp:docPr id="37" name="Straight Arrow Connector 37"/>
                <wp:cNvGraphicFramePr/>
                <a:graphic xmlns:a="http://schemas.openxmlformats.org/drawingml/2006/main">
                  <a:graphicData uri="http://schemas.microsoft.com/office/word/2010/wordprocessingShape">
                    <wps:wsp>
                      <wps:cNvCnPr/>
                      <wps:spPr>
                        <a:xfrm flipH="1" flipV="1">
                          <a:off x="0" y="0"/>
                          <a:ext cx="65314" cy="299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B2B83" id="Straight Arrow Connector 37" o:spid="_x0000_s1026" type="#_x0000_t32" style="position:absolute;margin-left:1in;margin-top:2.7pt;width:5.15pt;height:23.5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vp5AEAABkEAAAOAAAAZHJzL2Uyb0RvYy54bWysU9uO1DAMfUfiH6K8M50Lu+xW01mhWS4P&#10;CEYs8J5Nk2mk3OSY6fTvcdJOQYCQQLxYTuxj+5w427uzs+ykIJngG75aLDlTXobW+GPDP396/eyG&#10;s4TCt8IGrxo+qMTvdk+fbPtYq3Xogm0VMCriU93HhneIsa6qJDvlRFqEqDwFdQAnkI5wrFoQPVV3&#10;tlovl9dVH6CNEKRKiW7vxyDflfpaK4kftE4KmW04zYbFQrGP2Va7raiPIGJn5DSG+IcpnDCems6l&#10;7gUK9hXML6WckRBS0LiQwVVBayNV4UBsVsuf2Dx0IqrChcRJcZYp/b+y8v3pAMy0Dd+84MwLR2/0&#10;gCDMsUP2EiD0bB+8Jx0DMEohvfqYaoLt/QGmU4oHyOTPGhzT1sS3tAq8eF+yl2NElZ2L7sOsuzoj&#10;k3R5fbVZPedMUmR9e7u5usltqrFexkZI+EYFx7LT8DTNNw82dhCndwlH4AWQwdZni8LYV75lOERi&#10;iGCEP1o19ckpVaY1EikeDlaN8I9Kk0A05timrKbaW2AnQUslpFQeV3Mlys4wbaydgcuiwB+BU36G&#10;qrK2fwOeEaVz8DiDnfEBftcdz5eR9Zh/UWDknSV4DO1QnrhIQ/tX3mT6K3nBfzwX+PcfvfsGAAD/&#10;/wMAUEsDBBQABgAIAAAAIQBQUJX63AAAAAgBAAAPAAAAZHJzL2Rvd25yZXYueG1sTI/RToNAEEXf&#10;TfyHzZj4ZhcrqCBLY4hN9E2rHzCFEVB2lrJLi/16p0/6eHInd87NV7Pt1Z5G3zk2cL2IQBFXru64&#10;MfDxvr66B+UDco29YzLwQx5WxflZjlntDvxG+01olJSwz9BAG8KQae2rliz6hRuIJft0o8UgODa6&#10;HvEg5bbXyyi61RY7lg8tDlS2VH1vJmtgN5dfT8cU18+vd8fdS1emU5mkxlxezI8PoALN4e8YTvqi&#10;DoU4bd3EtVe9cBzLlmAgiUGd8iS+AbUVXiagi1z/H1D8AgAA//8DAFBLAQItABQABgAIAAAAIQC2&#10;gziS/gAAAOEBAAATAAAAAAAAAAAAAAAAAAAAAABbQ29udGVudF9UeXBlc10ueG1sUEsBAi0AFAAG&#10;AAgAAAAhADj9If/WAAAAlAEAAAsAAAAAAAAAAAAAAAAALwEAAF9yZWxzLy5yZWxzUEsBAi0AFAAG&#10;AAgAAAAhAMoPm+nkAQAAGQQAAA4AAAAAAAAAAAAAAAAALgIAAGRycy9lMm9Eb2MueG1sUEsBAi0A&#10;FAAGAAgAAAAhAFBQlfrcAAAACAEAAA8AAAAAAAAAAAAAAAAAPgQAAGRycy9kb3ducmV2LnhtbFBL&#10;BQYAAAAABAAEAPMAAABHBQAAAAA=&#10;" strokecolor="#5b9bd5 [3204]" strokeweight=".5pt">
                <v:stroke endarrow="block" joinstyle="miter"/>
              </v:shape>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proofErr w:type="spellStart"/>
      <w:r w:rsidRPr="00E764CD">
        <w:rPr>
          <w:rFonts w:ascii="Arial" w:eastAsia="Times New Roman" w:hAnsi="Arial" w:cs="Arial"/>
          <w:color w:val="000000"/>
        </w:rPr>
        <w:t>StudentMajor</w:t>
      </w:r>
      <w:proofErr w:type="spellEnd"/>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ab/>
      </w:r>
      <w:proofErr w:type="spellStart"/>
      <w:r w:rsidRPr="008C534C">
        <w:rPr>
          <w:rFonts w:ascii="Arial" w:eastAsia="Times New Roman" w:hAnsi="Arial" w:cs="Arial"/>
          <w:color w:val="000000"/>
          <w:u w:val="single"/>
        </w:rPr>
        <w:t>Student</w:t>
      </w:r>
      <w:r w:rsidRPr="00E764CD">
        <w:rPr>
          <w:rFonts w:ascii="Arial" w:eastAsia="Times New Roman" w:hAnsi="Arial" w:cs="Arial"/>
          <w:color w:val="000000"/>
          <w:u w:val="single"/>
        </w:rPr>
        <w:t>ID</w:t>
      </w:r>
      <w:proofErr w:type="spellEnd"/>
      <w:r w:rsidRPr="00E764CD">
        <w:rPr>
          <w:rFonts w:ascii="Arial" w:eastAsia="Times New Roman" w:hAnsi="Arial" w:cs="Arial"/>
          <w:color w:val="000000"/>
        </w:rPr>
        <w:t xml:space="preserve"> </w:t>
      </w:r>
      <w:r w:rsidRPr="00E764CD">
        <w:rPr>
          <w:rFonts w:ascii="Arial" w:eastAsia="Times New Roman" w:hAnsi="Arial" w:cs="Arial"/>
          <w:color w:val="000000"/>
        </w:rPr>
        <w:tab/>
        <w:t>Major</w:t>
      </w:r>
    </w:p>
    <w:p w:rsidR="003E207E" w:rsidRPr="00E764CD" w:rsidRDefault="003E207E" w:rsidP="003E207E">
      <w:pPr>
        <w:spacing w:after="0" w:line="276" w:lineRule="auto"/>
        <w:rPr>
          <w:rFonts w:ascii="Times New Roman" w:eastAsia="Times New Roman" w:hAnsi="Times New Roman" w:cs="Times New Roman"/>
          <w:sz w:val="24"/>
          <w:szCs w:val="24"/>
        </w:rPr>
      </w:pP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Professor</w:t>
      </w: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ab/>
      </w:r>
      <w:proofErr w:type="spellStart"/>
      <w:r w:rsidRPr="008C534C">
        <w:rPr>
          <w:rFonts w:ascii="Arial" w:eastAsia="Times New Roman" w:hAnsi="Arial" w:cs="Arial"/>
          <w:color w:val="000000"/>
          <w:u w:val="single"/>
        </w:rPr>
        <w:t>Professor</w:t>
      </w:r>
      <w:r w:rsidRPr="00E764CD">
        <w:rPr>
          <w:rFonts w:ascii="Arial" w:eastAsia="Times New Roman" w:hAnsi="Arial" w:cs="Arial"/>
          <w:color w:val="000000"/>
          <w:u w:val="single"/>
        </w:rPr>
        <w:t>ID</w:t>
      </w:r>
      <w:proofErr w:type="spellEnd"/>
      <w:r w:rsidRPr="00E764CD">
        <w:rPr>
          <w:rFonts w:ascii="Arial" w:eastAsia="Times New Roman" w:hAnsi="Arial" w:cs="Arial"/>
          <w:color w:val="000000"/>
        </w:rPr>
        <w:tab/>
        <w:t>Department</w: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14:anchorId="751284CF" wp14:editId="627DECF6">
                <wp:simplePos x="0" y="0"/>
                <wp:positionH relativeFrom="column">
                  <wp:posOffset>1264920</wp:posOffset>
                </wp:positionH>
                <wp:positionV relativeFrom="paragraph">
                  <wp:posOffset>13970</wp:posOffset>
                </wp:positionV>
                <wp:extent cx="944880" cy="1028700"/>
                <wp:effectExtent l="38100" t="76200" r="26670" b="19050"/>
                <wp:wrapNone/>
                <wp:docPr id="19" name="Elbow Connector 19"/>
                <wp:cNvGraphicFramePr/>
                <a:graphic xmlns:a="http://schemas.openxmlformats.org/drawingml/2006/main">
                  <a:graphicData uri="http://schemas.microsoft.com/office/word/2010/wordprocessingShape">
                    <wps:wsp>
                      <wps:cNvCnPr/>
                      <wps:spPr>
                        <a:xfrm flipH="1" flipV="1">
                          <a:off x="0" y="0"/>
                          <a:ext cx="944880" cy="1028700"/>
                        </a:xfrm>
                        <a:prstGeom prst="bentConnector3">
                          <a:avLst>
                            <a:gd name="adj1" fmla="val 168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A1D00" id="Elbow Connector 19" o:spid="_x0000_s1026" type="#_x0000_t34" style="position:absolute;margin-left:99.6pt;margin-top:1.1pt;width:74.4pt;height:8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9P9gEAADsEAAAOAAAAZHJzL2Uyb0RvYy54bWysU02P0zAQvSPxHyzfaZKyKt2o6R66CxwQ&#10;VMByd51xY+Qv2aZJ/j1jJw2IRUggLtbYM+953ht7dzdoRS7gg7SmodWqpAQMt60054Y+fn79YktJ&#10;iMy0TFkDDR0h0Lv982e73tWwtp1VLXiCJCbUvWtoF6OriyLwDjQLK+vAYFJYr1nErT8XrWc9smtV&#10;rMtyU/TWt85bDiHg6f2UpPvMLwTw+EGIAJGohmJvMa8+r6e0Fvsdq8+euU7yuQ32D11oJg1eulDd&#10;s8jINy+fUGnJvQ1WxBW3urBCSA5ZA6qpyl/UfOqYg6wFzQlusSn8P1r+/nL0RLY4u1tKDNM4owd1&#10;sj05WGPQPusJZtCm3oUaqw/m6OddcEefNA/CayKUdG+RheboS4pSDhWSIds9LnbDEAnHw9ubm+0W&#10;h8IxVZXr7asyz6OYGBPa+RDfgNUkBQ09gYlLWy8zP7u8CzEb387ds/ZrakIrnOOFKVJttptNEoC8&#10;czVGV+YEVSatkUn1YFoSR4ceRC+ZOSuYgamkSA5MmnMURwUT/CMItBAVTZrz44WD8gTvbyjjHPuu&#10;FiasTjAhlVqAZRbzR+Bcn6CQH/bfgBdEvtmauIC1NNb/7vY4XFsWU/3VgUl3suBk2zG/hmwNvtBs&#10;8vyb0hf4eZ/hP/78/jsAAAD//wMAUEsDBBQABgAIAAAAIQCvFz223wAAAAkBAAAPAAAAZHJzL2Rv&#10;d25yZXYueG1sTI/NTsMwEITvSLyDtUjcqINbVU2IUyFEOSBR1B/E1YmXJCJeR7GbhrdnOZXTavSN&#10;Zmfy9eQ6MeIQWk8a7mcJCKTK25ZqDcfD5m4FIkRD1nSeUMMPBlgX11e5yaw/0w7HfawFh1DIjIYm&#10;xj6TMlQNOhNmvkdi9uUHZyLLoZZ2MGcOd51USbKUzrTEHxrT41OD1ff+5DQ8v6r5blNu1Wd5+Hjb&#10;pnG0L8d3rW9vpscHEBGneDHDX32uDgV3Kv2JbBAd6zRVbNWg+DCfL1a8rWSwXCiQRS7/Lyh+AQAA&#10;//8DAFBLAQItABQABgAIAAAAIQC2gziS/gAAAOEBAAATAAAAAAAAAAAAAAAAAAAAAABbQ29udGVu&#10;dF9UeXBlc10ueG1sUEsBAi0AFAAGAAgAAAAhADj9If/WAAAAlAEAAAsAAAAAAAAAAAAAAAAALwEA&#10;AF9yZWxzLy5yZWxzUEsBAi0AFAAGAAgAAAAhAPLND0/2AQAAOwQAAA4AAAAAAAAAAAAAAAAALgIA&#10;AGRycy9lMm9Eb2MueG1sUEsBAi0AFAAGAAgAAAAhAK8XPbbfAAAACQEAAA8AAAAAAAAAAAAAAAAA&#10;UAQAAGRycy9kb3ducmV2LnhtbFBLBQYAAAAABAAEAPMAAABcBQAAAAA=&#10;" adj="3643" strokecolor="#5b9bd5 [3204]" strokeweight=".5pt">
                <v:stroke endarrow="block"/>
              </v:shape>
            </w:pict>
          </mc:Fallback>
        </mc:AlternateContent>
      </w:r>
      <w:r>
        <w:rPr>
          <w:rFonts w:ascii="Arial" w:eastAsia="Times New Roman" w:hAnsi="Arial" w:cs="Arial"/>
          <w:noProof/>
          <w:color w:val="000000"/>
        </w:rPr>
        <mc:AlternateContent>
          <mc:Choice Requires="wps">
            <w:drawing>
              <wp:anchor distT="0" distB="0" distL="114300" distR="114300" simplePos="0" relativeHeight="251669504" behindDoc="0" locked="0" layoutInCell="1" allowOverlap="1" wp14:anchorId="13F88BA3" wp14:editId="41119FC4">
                <wp:simplePos x="0" y="0"/>
                <wp:positionH relativeFrom="column">
                  <wp:posOffset>690636</wp:posOffset>
                </wp:positionH>
                <wp:positionV relativeFrom="paragraph">
                  <wp:posOffset>1270</wp:posOffset>
                </wp:positionV>
                <wp:extent cx="0" cy="106045"/>
                <wp:effectExtent l="0" t="0" r="19050" b="27305"/>
                <wp:wrapNone/>
                <wp:docPr id="13" name="Straight Connector 13"/>
                <wp:cNvGraphicFramePr/>
                <a:graphic xmlns:a="http://schemas.openxmlformats.org/drawingml/2006/main">
                  <a:graphicData uri="http://schemas.microsoft.com/office/word/2010/wordprocessingShape">
                    <wps:wsp>
                      <wps:cNvCnPr/>
                      <wps:spPr>
                        <a:xfrm flipV="1">
                          <a:off x="0" y="0"/>
                          <a:ext cx="0" cy="10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C5995"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4.4pt,.1pt" to="54.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3rHvgEAAM4DAAAOAAAAZHJzL2Uyb0RvYy54bWysU8GO0zAQvSPxD5bvNOkCKxQ13UNXcEFQ&#10;sSx3rzNuLNkea2za9O8ZO21AgJBAXKzYnvfmvefJ5m7yThyBksXQy/WqlQKCxsGGQy8fP7998UaK&#10;lFUYlMMAvTxDknfb5882p9jBDY7oBiDBJCF1p9jLMefYNU3SI3iVVhgh8KVB8irzlg7NQOrE7N41&#10;N21725yQhkioISU+vZ8v5bbyGwM6fzQmQRaul6wt15Xq+lTWZrtR3YFUHK2+yFD/oMIrG7jpQnWv&#10;shJfyf5C5a0mTGjySqNv0BiroXpgN+v2JzcPo4pQvXA4KS4xpf9Hqz8c9yTswG/3UoqgPL/RQyZl&#10;D2MWOwyBE0QSfMlJnWLqGLALe7rsUtxTsT0Z8sI4G78wUQ2CrYmp5nxecoYpCz0faj5dt7ftq9eF&#10;uJkZClOklN8BelE+eulsKAmoTh3fpzyXXksYVxTNGupXPjsoxS58AsOuuNesps4T7ByJo+JJUFpD&#10;yOtL61pdYMY6twDb2vaPwEt9gUKdtb8BL4jaGUNewN4GpN91z9NVspnrrwnMvksETzic6+vUaHho&#10;ariXAS9T+eO+wr//httvAAAA//8DAFBLAwQUAAYACAAAACEA4jGJKdoAAAAHAQAADwAAAGRycy9k&#10;b3ducmV2LnhtbEyOMU/DMBCFd6T+B+sqsSDqkKEqIU6FqsJQphaQYLvERxI1Pkexm4Z/z5UFtvv0&#10;nt59+XpynRppCK1nA3eLBBRx5W3LtYG316fbFagQkS12nsnANwVYF7OrHDPrz7yn8RBrJSMcMjTQ&#10;xNhnWoeqIYdh4Xtiyb784DAKDrW2A55l3HU6TZKldtiyfGiwp01D1fFwcgY+gw/b9105Ph/3uwlv&#10;XmL6UVljrufT4wOoSFP8K8NFX9ShEKfSn9gG1QknK1GPBlJQl/gXSzmW96CLXP/3L34AAAD//wMA&#10;UEsBAi0AFAAGAAgAAAAhALaDOJL+AAAA4QEAABMAAAAAAAAAAAAAAAAAAAAAAFtDb250ZW50X1R5&#10;cGVzXS54bWxQSwECLQAUAAYACAAAACEAOP0h/9YAAACUAQAACwAAAAAAAAAAAAAAAAAvAQAAX3Jl&#10;bHMvLnJlbHNQSwECLQAUAAYACAAAACEAvBt6x74BAADOAwAADgAAAAAAAAAAAAAAAAAuAgAAZHJz&#10;L2Uyb0RvYy54bWxQSwECLQAUAAYACAAAACEA4jGJKdoAAAAHAQAADwAAAAAAAAAAAAAAAAAYBAAA&#10;ZHJzL2Rvd25yZXYueG1sUEsFBgAAAAAEAAQA8wAAAB8FAAAAAA==&#10;" strokecolor="#5b9bd5 [3204]" strokeweight=".5pt">
                <v:stroke joinstyle="miter"/>
              </v:line>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Course</w:t>
      </w: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CourseID</w:t>
      </w:r>
      <w:proofErr w:type="spellEnd"/>
      <w:r w:rsidRPr="00E764CD">
        <w:rPr>
          <w:rFonts w:ascii="Arial" w:eastAsia="Times New Roman" w:hAnsi="Arial" w:cs="Arial"/>
          <w:color w:val="000000"/>
        </w:rPr>
        <w:tab/>
      </w:r>
      <w:r>
        <w:rPr>
          <w:rFonts w:ascii="Arial" w:eastAsia="Times New Roman" w:hAnsi="Arial" w:cs="Arial"/>
          <w:color w:val="000000"/>
        </w:rPr>
        <w:t>Course</w:t>
      </w:r>
      <w:r>
        <w:rPr>
          <w:rFonts w:ascii="Arial" w:eastAsia="Times New Roman" w:hAnsi="Arial" w:cs="Arial"/>
          <w:color w:val="000000"/>
        </w:rPr>
        <w:tab/>
      </w:r>
      <w:r>
        <w:rPr>
          <w:rFonts w:ascii="Arial" w:eastAsia="Times New Roman" w:hAnsi="Arial" w:cs="Arial"/>
          <w:color w:val="000000"/>
        </w:rPr>
        <w:tab/>
      </w:r>
      <w:proofErr w:type="spellStart"/>
      <w:r>
        <w:rPr>
          <w:rFonts w:ascii="Arial" w:eastAsia="Times New Roman" w:hAnsi="Arial" w:cs="Arial"/>
          <w:color w:val="000000"/>
        </w:rPr>
        <w:t>Course</w:t>
      </w:r>
      <w:r w:rsidRPr="00E764CD">
        <w:rPr>
          <w:rFonts w:ascii="Arial" w:eastAsia="Times New Roman" w:hAnsi="Arial" w:cs="Arial"/>
          <w:color w:val="000000"/>
        </w:rPr>
        <w:t>Name</w:t>
      </w:r>
      <w:proofErr w:type="spellEnd"/>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2AFAD8" wp14:editId="77E605BC">
                <wp:simplePos x="0" y="0"/>
                <wp:positionH relativeFrom="column">
                  <wp:posOffset>998220</wp:posOffset>
                </wp:positionH>
                <wp:positionV relativeFrom="paragraph">
                  <wp:posOffset>37465</wp:posOffset>
                </wp:positionV>
                <wp:extent cx="472440" cy="381000"/>
                <wp:effectExtent l="38100" t="38100" r="2286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4724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D10D2" id="Straight Arrow Connector 18" o:spid="_x0000_s1026" type="#_x0000_t32" style="position:absolute;margin-left:78.6pt;margin-top:2.95pt;width:37.2pt;height:30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b5AEAABoEAAAOAAAAZHJzL2Uyb0RvYy54bWysU9uO0zAQfUfiHyy/06SlglXUdIW6XB4Q&#10;VLvAu9exE0u+aTw07d8zdtKAACGBeLF8mXNmzpnx7vbsLDspSCb4lq9XNWfKy9AZ37f886c3z244&#10;Syh8J2zwquUXlfjt/umT3RgbtQlDsJ0CRiQ+NWNs+YAYm6pKclBOpFWIytOjDuAE0hH6qgMxEruz&#10;1aauX1RjgC5CkColur2bHvm+8GutJH7UOilktuVUG5YVyvqY12q/E00PIg5GzmWIf6jCCeMp6UJ1&#10;J1Cwr2B+oXJGQkhB40oGVwWtjVRFA6lZ1z+peRhEVEULmZPiYlP6f7Tyw+kIzHTUO+qUF4569IAg&#10;TD8gewUQRnYI3pOPARiFkF9jTA3BDv4I8ynFI2TxZw2OaWviO6LjZfcl7/IbSWXn4vtl8V2dkUm6&#10;3L7cbLfUHUlPz2/WdV36Uk2EGRwh4VsVHMublqe5wKWyKYU4vU9IJRHwCshg6/OKwtjXvmN4iSQR&#10;wQjfW5X1UHgOqbKuSUnZ4cWqCX6vNDlEdU5pymyqgwV2EjRVQkrlcb0wUXSGaWPtAqyLBX8EzvEZ&#10;qsrc/g14QZTMweMCdsYH+F12PF9L1lP81YFJd7bgMXSX0uNiDQ1g8Wr+LHnCfzwX+Pcvvf8GAAD/&#10;/wMAUEsDBBQABgAIAAAAIQCbWCDT3QAAAAgBAAAPAAAAZHJzL2Rvd25yZXYueG1sTI/BTsMwEETv&#10;SPyDtUjcqNOgpE2IU6GISnCDwgdsYzcJxOs0dtrQr2c5wXF2RrNvis1se3Eyo+8cKVguIhCGaqc7&#10;ahR8vG/v1iB8QNLYOzIKvo2HTXl9VWCu3ZnezGkXGsEl5HNU0IYw5FL6ujUW/cINhtg7uNFiYDk2&#10;Uo945nLbyziKUmmxI/7Q4mCq1tRfu8kqOM7V59Mlw+3z6+pyfOmqbKqSTKnbm/nxAUQwc/gLwy8+&#10;o0PJTHs3kfaiZ52sYo4qSDIQ7Mf3yxTEXkHKB1kW8v+A8gcAAP//AwBQSwECLQAUAAYACAAAACEA&#10;toM4kv4AAADhAQAAEwAAAAAAAAAAAAAAAAAAAAAAW0NvbnRlbnRfVHlwZXNdLnhtbFBLAQItABQA&#10;BgAIAAAAIQA4/SH/1gAAAJQBAAALAAAAAAAAAAAAAAAAAC8BAABfcmVscy8ucmVsc1BLAQItABQA&#10;BgAIAAAAIQDDs+8b5AEAABoEAAAOAAAAAAAAAAAAAAAAAC4CAABkcnMvZTJvRG9jLnhtbFBLAQIt&#10;ABQABgAIAAAAIQCbWCDT3QAAAAgBAAAPAAAAAAAAAAAAAAAAAD4EAABkcnMvZG93bnJldi54bWxQ&#10;SwUGAAAAAAQABADzAAAASAUAAAAA&#10;" strokecolor="#5b9bd5 [3204]" strokeweight=".5pt">
                <v:stroke endarrow="block" joinstyle="miter"/>
              </v:shape>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Section</w: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62336" behindDoc="0" locked="0" layoutInCell="1" allowOverlap="1" wp14:anchorId="4E76F242" wp14:editId="4438BCA5">
                <wp:simplePos x="0" y="0"/>
                <wp:positionH relativeFrom="column">
                  <wp:posOffset>784459</wp:posOffset>
                </wp:positionH>
                <wp:positionV relativeFrom="paragraph">
                  <wp:posOffset>170113</wp:posOffset>
                </wp:positionV>
                <wp:extent cx="0" cy="187693"/>
                <wp:effectExtent l="76200" t="38100" r="57150" b="22225"/>
                <wp:wrapNone/>
                <wp:docPr id="4" name="Straight Arrow Connector 4"/>
                <wp:cNvGraphicFramePr/>
                <a:graphic xmlns:a="http://schemas.openxmlformats.org/drawingml/2006/main">
                  <a:graphicData uri="http://schemas.microsoft.com/office/word/2010/wordprocessingShape">
                    <wps:wsp>
                      <wps:cNvCnPr/>
                      <wps:spPr>
                        <a:xfrm flipV="1">
                          <a:off x="0" y="0"/>
                          <a:ext cx="0" cy="187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C14B9" id="Straight Arrow Connector 4" o:spid="_x0000_s1026" type="#_x0000_t32" style="position:absolute;margin-left:61.75pt;margin-top:13.4pt;width:0;height:14.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Xz1wEAAAkEAAAOAAAAZHJzL2Uyb0RvYy54bWysU02PEzEMvSPxH6Lc6bTLalmqTleoC1wQ&#10;VCxwz2acTqR8yTGd9t/jZKYDAoQE4mLlw+/Z78XZ3J28E0fAbGNo5WqxlAKCjp0Nh1Z+/vTm2a0U&#10;mVTolIsBWnmGLO+2T59shrSGq9hH1wEKJgl5PaRW9kRp3TRZ9+BVXsQEgS9NRK+It3hoOlQDs3vX&#10;XC2XN80QsUsYNeTMp/fjpdxWfmNA0wdjMpBwreTeqEas8bHEZrtR6wOq1Fs9taH+oQuvbOCiM9W9&#10;IiW+ov2FyluNMUdDCx19E42xGqoGVrNa/qTmoVcJqhY2J6fZpvz/aPX74x6F7Vp5LUVQnp/ogVDZ&#10;Q0/iFWIcxC6GwDZGFNfFrSHlNYN2YY/TLqc9Fukng14YZ9MXHoRqBssTp+r1efYaTiT0eKj5dHX7&#10;4ubl80LcjAyFKWGmtxC9KItW5qmhuZORXR3fZRqBF0ABu1AiKeteh07QObEkQqvCwcFUp6Q0RcjY&#10;el3R2cEI/wiGDeEWxzJ1FGHnUBwVD5HSGgKtZibOLjBjnZuBy6r+j8Apv0ChjunfgGdErRwDzWBv&#10;Q8TfVafTpWUz5l8cGHUXCx5jd66PWq3heatvMv2NMtA/7iv8+w/efgMAAP//AwBQSwMEFAAGAAgA&#10;AAAhACvoEMveAAAACQEAAA8AAABkcnMvZG93bnJldi54bWxMj8FOwzAQRO9I/IO1SNyoQ6BRG+JU&#10;BZoDPVSiIMTRiZckNF5HsduGv2fLpRxn9ml2JluMthMHHHzrSMHtJAKBVDnTUq3g/a24mYHwQZPR&#10;nSNU8IMeFvnlRaZT4470iodtqAWHkE+1giaEPpXSVw1a7SeuR+LblxusDiyHWppBHzncdjKOokRa&#10;3RJ/aHSPTw1Wu+3ecspL8ThffW8+Z+vntf0oC1uv5lap66tx+QAi4BjOMJzqc3XIuVPp9mS86FjH&#10;d1NGFcQJTzgBf0apYJrcg8wz+X9B/gsAAP//AwBQSwECLQAUAAYACAAAACEAtoM4kv4AAADhAQAA&#10;EwAAAAAAAAAAAAAAAAAAAAAAW0NvbnRlbnRfVHlwZXNdLnhtbFBLAQItABQABgAIAAAAIQA4/SH/&#10;1gAAAJQBAAALAAAAAAAAAAAAAAAAAC8BAABfcmVscy8ucmVsc1BLAQItABQABgAIAAAAIQDHrKXz&#10;1wEAAAkEAAAOAAAAAAAAAAAAAAAAAC4CAABkcnMvZTJvRG9jLnhtbFBLAQItABQABgAIAAAAIQAr&#10;6BDL3gAAAAkBAAAPAAAAAAAAAAAAAAAAADEEAABkcnMvZG93bnJldi54bWxQSwUGAAAAAAQABADz&#10;AAAAPAUAAAAA&#10;" strokecolor="#5b9bd5 [3204]" strokeweight=".5pt">
                <v:stroke endarrow="block" joinstyle="miter"/>
              </v:shape>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SectionID</w:t>
      </w:r>
      <w:proofErr w:type="spellEnd"/>
      <w:r w:rsidRPr="00E764CD">
        <w:rPr>
          <w:rFonts w:ascii="Arial" w:eastAsia="Times New Roman" w:hAnsi="Arial" w:cs="Arial"/>
          <w:color w:val="000000"/>
        </w:rPr>
        <w:tab/>
      </w:r>
      <w:proofErr w:type="spellStart"/>
      <w:r w:rsidRPr="00E764CD">
        <w:rPr>
          <w:rFonts w:ascii="Arial" w:eastAsia="Times New Roman" w:hAnsi="Arial" w:cs="Arial"/>
          <w:color w:val="000000"/>
        </w:rPr>
        <w:t>CourseID</w:t>
      </w:r>
      <w:proofErr w:type="spellEnd"/>
      <w:r w:rsidRPr="00E764CD">
        <w:rPr>
          <w:rFonts w:ascii="Arial" w:eastAsia="Times New Roman" w:hAnsi="Arial" w:cs="Arial"/>
          <w:color w:val="000000"/>
        </w:rPr>
        <w:tab/>
      </w:r>
      <w:proofErr w:type="spellStart"/>
      <w:r w:rsidRPr="00E764CD">
        <w:rPr>
          <w:rFonts w:ascii="Arial" w:eastAsia="Times New Roman" w:hAnsi="Arial" w:cs="Arial"/>
          <w:color w:val="000000"/>
        </w:rPr>
        <w:t>ProfID</w:t>
      </w:r>
      <w:proofErr w:type="spellEnd"/>
      <w:r w:rsidRPr="00E764CD">
        <w:rPr>
          <w:rFonts w:ascii="Arial" w:eastAsia="Times New Roman" w:hAnsi="Arial" w:cs="Arial"/>
          <w:color w:val="000000"/>
        </w:rPr>
        <w:tab/>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FA9EAA5" wp14:editId="449B9A93">
                <wp:simplePos x="0" y="0"/>
                <wp:positionH relativeFrom="column">
                  <wp:posOffset>781431</wp:posOffset>
                </wp:positionH>
                <wp:positionV relativeFrom="paragraph">
                  <wp:posOffset>172720</wp:posOffset>
                </wp:positionV>
                <wp:extent cx="1702413" cy="2025694"/>
                <wp:effectExtent l="0" t="0" r="1898650" b="31750"/>
                <wp:wrapNone/>
                <wp:docPr id="5" name="Elbow Connector 5"/>
                <wp:cNvGraphicFramePr/>
                <a:graphic xmlns:a="http://schemas.openxmlformats.org/drawingml/2006/main">
                  <a:graphicData uri="http://schemas.microsoft.com/office/word/2010/wordprocessingShape">
                    <wps:wsp>
                      <wps:cNvCnPr/>
                      <wps:spPr>
                        <a:xfrm flipH="1" flipV="1">
                          <a:off x="0" y="0"/>
                          <a:ext cx="1702413" cy="2025694"/>
                        </a:xfrm>
                        <a:prstGeom prst="bentConnector3">
                          <a:avLst>
                            <a:gd name="adj1" fmla="val -10961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C433F" id="Elbow Connector 5" o:spid="_x0000_s1026" type="#_x0000_t34" style="position:absolute;margin-left:61.55pt;margin-top:13.6pt;width:134.05pt;height:159.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p24gEAABMEAAAOAAAAZHJzL2Uyb0RvYy54bWysU8uO0zAU3SPxD5b30zxmWpio6Sw6PBYI&#10;Kl5717lujPySbZr077l20oAACYHYWHZ8z7nnnOtsH0atyBl8kNa0tFqVlIDhtpPm1NJPH1/ePKck&#10;RGY6pqyBll4g0Ifd0yfbwTVQ296qDjxBEhOawbW0j9E1RRF4D5qFlXVg8FJYr1nEoz8VnWcDsmtV&#10;1GW5KQbrO+cthxDw6+N0SXeZXwjg8Z0QASJRLUVtMa8+r8e0Frsta06euV7yWQb7BxWaSYNNF6pH&#10;Fhn56uUvVFpyb4MVccWtLqwQkkP2gG6q8ic3H3rmIHvBcIJbYgr/j5a/PR88kV1L15QYpnFEL9TR&#10;DmRvjcH0rCfrFNLgQoO1e3Pw8ym4g0+OR+E1EUq61zh/mnef0y7doT8y5rAvS9gwRsLxY/WsrO+q&#10;W0o43tVlvd7c36VOxUSZ4M6H+AqsJmnT0iOYuMi6zQ3Y+U2IOfduVs+6L0mFVjjGM1PkpirvN9Vm&#10;Zp7rsceVGxsmb5ObvIsXBYlSmfcgMJqkNTfLjxL2yhMkbinjHAVVM3OuTjAhlVqA5Z+Bc32CQn6w&#10;fwNeELmzNXEBa2ms/133OF4li6n+msDkO0VwtN0lzzlHgy8vT2X+S9LT/vGc4d//5d03AAAA//8D&#10;AFBLAwQUAAYACAAAACEAn3CJZtwAAAAKAQAADwAAAGRycy9kb3ducmV2LnhtbEyPzU7DMBCE70i8&#10;g7VI3KgTBxUIcaoICSGONHDIbRsvSYR/othtw9uznOA2o/00O1PtVmfFiZY4Ba8h32QgyPfBTH7Q&#10;8N4+39yDiAm9QRs8afimCLv68qLC0oSzf6PTPg2CQ3wsUcOY0lxKGfuRHMZNmMnz7TMsDhPbZZBm&#10;wTOHOytVlm2lw8nzhxFnehqp/9ofnYauwY/YtHKyrcTUdH33shavWl9frc0jiERr+oPhtz5Xh5o7&#10;HcLRmygse1XkjGpQdwoEA8VDzuLA4narQNaV/D+h/gEAAP//AwBQSwECLQAUAAYACAAAACEAtoM4&#10;kv4AAADhAQAAEwAAAAAAAAAAAAAAAAAAAAAAW0NvbnRlbnRfVHlwZXNdLnhtbFBLAQItABQABgAI&#10;AAAAIQA4/SH/1gAAAJQBAAALAAAAAAAAAAAAAAAAAC8BAABfcmVscy8ucmVsc1BLAQItABQABgAI&#10;AAAAIQByJXp24gEAABMEAAAOAAAAAAAAAAAAAAAAAC4CAABkcnMvZTJvRG9jLnhtbFBLAQItABQA&#10;BgAIAAAAIQCfcIlm3AAAAAoBAAAPAAAAAAAAAAAAAAAAADwEAABkcnMvZG93bnJldi54bWxQSwUG&#10;AAAAAAQABADzAAAARQUAAAAA&#10;" adj="-23677" strokecolor="#5b9bd5 [3204]" strokeweight=".5pt"/>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85E30E" wp14:editId="4B6447E8">
                <wp:simplePos x="0" y="0"/>
                <wp:positionH relativeFrom="column">
                  <wp:posOffset>-785261</wp:posOffset>
                </wp:positionH>
                <wp:positionV relativeFrom="paragraph">
                  <wp:posOffset>221615</wp:posOffset>
                </wp:positionV>
                <wp:extent cx="45719" cy="45719"/>
                <wp:effectExtent l="0" t="0" r="12065" b="12065"/>
                <wp:wrapNone/>
                <wp:docPr id="9" name="Oval 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D22D9" id="Oval 9" o:spid="_x0000_s1026" style="position:absolute;margin-left:-61.85pt;margin-top:17.4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stagIAADQ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nnHnh&#10;6IputsKy09yZIcQlOdyFWxy1SGIuc6fR5T8VwHalm/upm2qXmKTN45NPcwKVZKkiYTTPoQFj+qLA&#10;sSy0XFlrQszViqXYXsdUvQ9eFJpPU/MXKe2tys7Wf1eaKqCMixJduKMuLDIqpOVCSuXTvJp60am6&#10;fTKjLxdJR5oiilYAM7I21k7YI0Dm5WvsCjP651BVqDcFz/52sBo8RZTM4NMU7IwHfAvAUlVj5up/&#10;aFJtTe7SI3R7ul+ESvwY5JWhdl+LmG4FEtNpJmh60w0t2sLQchglznrAX2/tZ38iIFk5G2hyWh5/&#10;bgQqzuxXT9Q8nR8f51ErCt38ghR8aXl8afEbdwF0TXN6J4IsYvZP9iBqBPdAQ77OWckkvKTcLZcJ&#10;D8pFqhNNz4RU63Vxo/EKIl37uyAzeO5q5tL97kFgGDmXiKrf4DBlr3hXfXOkh/UmgTaFlM99HftN&#10;o1mIMz4jefZf6sXr+bFb/QYAAP//AwBQSwMEFAAGAAgAAAAhACFvbv/hAAAACwEAAA8AAABkcnMv&#10;ZG93bnJldi54bWxMj0FPhDAQhe8m/odmTLyxBRbXXaRsjAmJmuxBxHuXjtAsnRJadtFfbz3pcfK+&#10;vPdNsV/MwM44OW1JQLKKgSG1VmnqBDTvVbQF5rwkJQdLKOALHezL66tC5spe6A3Pte9YKCGXSwG9&#10;92POuWt7NNKt7IgUsk87GenDOXVcTfISys3A0zjecCM1hYVejvjUY3uqZyPg+7lqtJ939TZuXk+H&#10;7KWyXH8IcXuzPD4A87j4Pxh+9YM6lMHpaGdSjg0CoiRd3wdWwDrbAQtElCSbO2BHAVmaAC8L/v+H&#10;8gcAAP//AwBQSwECLQAUAAYACAAAACEAtoM4kv4AAADhAQAAEwAAAAAAAAAAAAAAAAAAAAAAW0Nv&#10;bnRlbnRfVHlwZXNdLnhtbFBLAQItABQABgAIAAAAIQA4/SH/1gAAAJQBAAALAAAAAAAAAAAAAAAA&#10;AC8BAABfcmVscy8ucmVsc1BLAQItABQABgAIAAAAIQCwjRstagIAADQFAAAOAAAAAAAAAAAAAAAA&#10;AC4CAABkcnMvZTJvRG9jLnhtbFBLAQItABQABgAIAAAAIQAhb27/4QAAAAsBAAAPAAAAAAAAAAAA&#10;AAAAAMQEAABkcnMvZG93bnJldi54bWxQSwUGAAAAAAQABADzAAAA0gUAAAAA&#10;" fillcolor="#5b9bd5 [3204]" strokecolor="#1f4d78 [1604]" strokeweight="1pt">
                <v:stroke joinstyle="miter"/>
              </v:oval>
            </w:pict>
          </mc:Fallback>
        </mc:AlternateContent>
      </w:r>
      <w:r>
        <w:rPr>
          <w:rFonts w:ascii="Arial" w:eastAsia="Times New Roman" w:hAnsi="Arial" w:cs="Arial"/>
          <w:noProof/>
          <w:color w:val="000000"/>
        </w:rPr>
        <mc:AlternateContent>
          <mc:Choice Requires="wps">
            <w:drawing>
              <wp:anchor distT="0" distB="0" distL="114300" distR="114300" simplePos="0" relativeHeight="251664384" behindDoc="0" locked="0" layoutInCell="1" allowOverlap="1" wp14:anchorId="6127757B" wp14:editId="41D2E698">
                <wp:simplePos x="0" y="0"/>
                <wp:positionH relativeFrom="column">
                  <wp:posOffset>-768927</wp:posOffset>
                </wp:positionH>
                <wp:positionV relativeFrom="paragraph">
                  <wp:posOffset>246265</wp:posOffset>
                </wp:positionV>
                <wp:extent cx="1164474" cy="0"/>
                <wp:effectExtent l="0" t="0" r="17145" b="19050"/>
                <wp:wrapNone/>
                <wp:docPr id="8" name="Straight Connector 8"/>
                <wp:cNvGraphicFramePr/>
                <a:graphic xmlns:a="http://schemas.openxmlformats.org/drawingml/2006/main">
                  <a:graphicData uri="http://schemas.microsoft.com/office/word/2010/wordprocessingShape">
                    <wps:wsp>
                      <wps:cNvCnPr/>
                      <wps:spPr>
                        <a:xfrm flipH="1">
                          <a:off x="0" y="0"/>
                          <a:ext cx="11644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FF766" id="Straight Connector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0.55pt,19.4pt" to="31.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ciwAEAAM0DAAAOAAAAZHJzL2Uyb0RvYy54bWysU8tu2zAQvBfIPxC815ICIwkEyzk4SHMo&#10;GqNpP4ChlhYBvrBkLfnvu6RstWgLFC1yIbjkzuzOcLm5n6xhR8Covet4s6o5Ayd9r92h41+/PL6/&#10;4ywm4XphvIOOnyDy++3Vu80YWrj2gzc9ICMSF9sxdHxIKbRVFeUAVsSVD+DoUnm0IlGIh6pHMRK7&#10;NdV1Xd9Uo8c+oJcQI50+zJd8W/iVApmelYqQmOk49ZbKimV9zWu13Yj2gCIMWp7bEP/RhRXaUdGF&#10;6kEkwb6h/o3Kaok+epVW0tvKK6UlFA2kpql/UfMyiABFC5kTw2JTfDta+em4R6b7jtNDOWHpiV4S&#10;Cn0YEtt558hAj+wu+zSG2FL6zu3xHMWwxyx6UmiZMjo80QgUG0gYm4rLp8VlmBKTdNg0N+v17Zoz&#10;ebmrZopMFTCmD+Aty5uOG+2yAaIVx48xUVlKvaRQkFuamyi7dDKQk437DIpE5WIFXcYJdgbZUdAg&#10;CCnBpSaLIr6SnWFKG7MA678Dz/kZCmXU/gW8IEpl79ICttp5/FP1NF1aVnP+xYFZd7bg1fen8jzF&#10;GpqZovA833kof44L/Mcv3H4HAAD//wMAUEsDBBQABgAIAAAAIQDlhq3+3QAAAAkBAAAPAAAAZHJz&#10;L2Rvd25yZXYueG1sTI9BS8NAEIXvgv9hGcGLtJukUErMpoioh3pqVdDbJDsmodnZkN2m8d874kGP&#10;j/l4871iO7teTTSGzrOBdJmAIq697bgx8PryuNiAChHZYu+ZDHxRgG15eVFgbv2Z9zQdYqOkhEOO&#10;BtoYh1zrULfkMCz9QCy3Tz86jBLHRtsRz1Luep0lyVo77Fg+tDjQfUv18XByBj6CDw9vu2p6Ou53&#10;M948x+y9tsZcX813t6AizfEPhh99UYdSnCp/YhtUb2CRZmkqrIHVRjYIsc5WoKrfrMtC/19QfgMA&#10;AP//AwBQSwECLQAUAAYACAAAACEAtoM4kv4AAADhAQAAEwAAAAAAAAAAAAAAAAAAAAAAW0NvbnRl&#10;bnRfVHlwZXNdLnhtbFBLAQItABQABgAIAAAAIQA4/SH/1gAAAJQBAAALAAAAAAAAAAAAAAAAAC8B&#10;AABfcmVscy8ucmVsc1BLAQItABQABgAIAAAAIQAaWCciwAEAAM0DAAAOAAAAAAAAAAAAAAAAAC4C&#10;AABkcnMvZTJvRG9jLnhtbFBLAQItABQABgAIAAAAIQDlhq3+3QAAAAkBAAAPAAAAAAAAAAAAAAAA&#10;ABoEAABkcnMvZG93bnJldi54bWxQSwUGAAAAAAQABADzAAAAJAUAAAAA&#10;" strokecolor="#5b9bd5 [3204]" strokeweight=".5pt">
                <v:stroke joinstyle="miter"/>
              </v:line>
            </w:pict>
          </mc:Fallback>
        </mc:AlternateContent>
      </w:r>
      <w:r w:rsidRPr="00E764CD">
        <w:rPr>
          <w:rFonts w:ascii="Arial" w:eastAsia="Times New Roman" w:hAnsi="Arial" w:cs="Arial"/>
          <w:color w:val="000000"/>
        </w:rPr>
        <w:t>Assignment has questions</w: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85888" behindDoc="0" locked="0" layoutInCell="1" allowOverlap="1" wp14:anchorId="52E5392C" wp14:editId="3ECF32AA">
                <wp:simplePos x="0" y="0"/>
                <wp:positionH relativeFrom="column">
                  <wp:posOffset>1356360</wp:posOffset>
                </wp:positionH>
                <wp:positionV relativeFrom="paragraph">
                  <wp:posOffset>161925</wp:posOffset>
                </wp:positionV>
                <wp:extent cx="480060" cy="396240"/>
                <wp:effectExtent l="38100" t="38100" r="34290" b="22860"/>
                <wp:wrapNone/>
                <wp:docPr id="32" name="Straight Arrow Connector 32"/>
                <wp:cNvGraphicFramePr/>
                <a:graphic xmlns:a="http://schemas.openxmlformats.org/drawingml/2006/main">
                  <a:graphicData uri="http://schemas.microsoft.com/office/word/2010/wordprocessingShape">
                    <wps:wsp>
                      <wps:cNvCnPr/>
                      <wps:spPr>
                        <a:xfrm flipH="1" flipV="1">
                          <a:off x="0" y="0"/>
                          <a:ext cx="48006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418D1" id="Straight Arrow Connector 32" o:spid="_x0000_s1026" type="#_x0000_t32" style="position:absolute;margin-left:106.8pt;margin-top:12.75pt;width:37.8pt;height:31.2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X+5QEAABoEAAAOAAAAZHJzL2Uyb0RvYy54bWysU02PEzEMvSPxH6Lc6bTd1WqpOl2hLh8H&#10;BNUucM9mnE6kfMkxnfbf42TaAQFCAnGJnNjP9nt21ndH78QBMNsYWrmYzaWAoGNnw76Vnz+9eXEr&#10;RSYVOuVigFaeIMu7zfNn6yGtYBn76DpAwUlCXg2plT1RWjVN1j14lWcxQWCniegV8RX3TYdq4Oze&#10;Ncv5/KYZInYJo4ac+fV+dMpNzW8MaPpoTAYSrpXcG9UT6/lUzmazVqs9qtRbfW5D/UMXXtnARadU&#10;94qU+Ir2l1Teaow5Gprp6JtojNVQOTCbxfwnNo+9SlC5sDg5TTLl/5dWfzjsUNiulVdLKYLyPKNH&#10;QmX3PYlXiHEQ2xgC6xhRcAjrNaS8Ytg27PB8y2mHhfzRoBfG2fSOV0FW60uxio+pimPV/TTpDkcS&#10;mh+vb3mSPB3NrquXN8vrOpdmTFjACTO9hehFMVqZzw1OnY0l1OF9Jm6JgRdAAbtQTlLWvQ6doFNi&#10;ioRWhb2DwofDS0hTeI1MqkUnByP8AQwrxH2OZepuwtahOCjeKqU1BFpMmTi6wIx1bgLOqwR/BJ7j&#10;CxTq3v4NeELUyjHQBPY2RPxddTpeWjZj/EWBkXeR4Cl2pzrjKg0vYNXq/FnKhv94r/DvX3rzDQAA&#10;//8DAFBLAwQUAAYACAAAACEAcUtJVt8AAAAJAQAADwAAAGRycy9kb3ducmV2LnhtbEyPwU6DQBCG&#10;7ya+w2ZMvNmlGFoWWRpDbKI3W32AKayAsrOUXVrs0zue9DaT+fLP9+eb2fbiZEbfOdKwXEQgDFWu&#10;7qjR8P62vUtB+IBUY+/IaPg2HjbF9VWOWe3OtDOnfWgEh5DPUEMbwpBJ6avWWPQLNxji24cbLQZe&#10;x0bWI5453PYyjqKVtNgRf2hxMGVrqq/9ZDUc5/Lz6aJw+/y6vhxfulJNZaK0vr2ZHx9ABDOHPxh+&#10;9VkdCnY6uIlqL3oN8fJ+xSgPSQKCgThVMYiDhnStQBa5/N+g+AEAAP//AwBQSwECLQAUAAYACAAA&#10;ACEAtoM4kv4AAADhAQAAEwAAAAAAAAAAAAAAAAAAAAAAW0NvbnRlbnRfVHlwZXNdLnhtbFBLAQIt&#10;ABQABgAIAAAAIQA4/SH/1gAAAJQBAAALAAAAAAAAAAAAAAAAAC8BAABfcmVscy8ucmVsc1BLAQIt&#10;ABQABgAIAAAAIQAcryX+5QEAABoEAAAOAAAAAAAAAAAAAAAAAC4CAABkcnMvZTJvRG9jLnhtbFBL&#10;AQItABQABgAIAAAAIQBxS0lW3wAAAAkBAAAPAAAAAAAAAAAAAAAAAD8EAABkcnMvZG93bnJldi54&#10;bWxQSwUGAAAAAAQABADzAAAASwU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14:anchorId="2DD769E4" wp14:editId="3C062A44">
                <wp:simplePos x="0" y="0"/>
                <wp:positionH relativeFrom="column">
                  <wp:posOffset>739141</wp:posOffset>
                </wp:positionH>
                <wp:positionV relativeFrom="paragraph">
                  <wp:posOffset>85090</wp:posOffset>
                </wp:positionV>
                <wp:extent cx="4351020" cy="3010535"/>
                <wp:effectExtent l="0" t="0" r="11430" b="37465"/>
                <wp:wrapNone/>
                <wp:docPr id="15" name="Elbow Connector 15"/>
                <wp:cNvGraphicFramePr/>
                <a:graphic xmlns:a="http://schemas.openxmlformats.org/drawingml/2006/main">
                  <a:graphicData uri="http://schemas.microsoft.com/office/word/2010/wordprocessingShape">
                    <wps:wsp>
                      <wps:cNvCnPr/>
                      <wps:spPr>
                        <a:xfrm flipV="1">
                          <a:off x="0" y="0"/>
                          <a:ext cx="4351020" cy="3010535"/>
                        </a:xfrm>
                        <a:prstGeom prst="bentConnector3">
                          <a:avLst>
                            <a:gd name="adj1" fmla="val 998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EDB59" id="Elbow Connector 15" o:spid="_x0000_s1026" type="#_x0000_t34" style="position:absolute;margin-left:58.2pt;margin-top:6.7pt;width:342.6pt;height:237.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xnY3QEAAAkEAAAOAAAAZHJzL2Uyb0RvYy54bWysU8uu0zAQ3SPxD5b3NElL0b1R07voBTYI&#10;Kl571xm3Rn7JNk3794wnaUCAkEBsLNszc+acM/bm4WINO0NM2ruON4uaM3DS99odO/7p46tnd5yl&#10;LFwvjHfQ8Ssk/rB9+mQzhBaW/uRND5EhiEvtEDp+yjm0VZXkCaxICx/AYVD5aEXGYzxWfRQDoltT&#10;Lev6RTX42IfoJaSEt49jkG8JXymQ+Z1SCTIzHUdumdZI66Gs1XYj2mMU4aTlREP8AwsrtMOmM9Sj&#10;yIJ9jfoXKKtl9MmrvJDeVl4pLYE0oJqm/knNh5MIQFrQnBRmm9L/g5Vvz/vIdI+zW3PmhMUZvTQH&#10;P7Cddw7t85FhBG0aQmoxe+f2cTqlsI9F80VFy5TR4TOikAuoi13I5OtsMlwyk3j5fLVu6iXOQmJs&#10;haLXK8KvRqACGGLKr8FbVjYdP4DLM5sVNRDnNymT3/1EWvRfGs6UNTi+szDs/v5uuSq8EXfKxt0N&#10;Ga+LnlEB7fLVQAE07j0oNASZjlroKcLORIawHRdSIp1mQqbsUqa0MXNhTRz/WDjll1KgZ/o3xXMF&#10;dfYuz8VWOx9/1z1fbpTVmH9zYNRdLDj4/kqzJWvwvZF3098oD/rHM5V//8HbbwAAAP//AwBQSwME&#10;FAAGAAgAAAAhADZm/y3gAAAACgEAAA8AAABkcnMvZG93bnJldi54bWxMj8FOwzAQRO9I/IO1SFxQ&#10;6wRCGoU4FVA4tBxQW7i7sYkj7HWI3Sb8PcsJTrujGc2+rZaTs+ykh9B5FJDOE2AaG686bAW87Z9n&#10;BbAQJSppPWoB3zrAsj4/q2Sp/IhbfdrFllEJhlIKMDH2JeehMdrJMPe9RvI+/OBkJDm0XA1ypHJn&#10;+XWS5NzJDumCkb1+NLr53B2dgA2uTGE3D+MVf8/W+PW62D+tXoS4vJju74BFPcW/MPziEzrUxHTw&#10;R1SBWdJpnlGUlhuaFCiSNAd2EJAVi1vgdcX/v1D/AAAA//8DAFBLAQItABQABgAIAAAAIQC2gziS&#10;/gAAAOEBAAATAAAAAAAAAAAAAAAAAAAAAABbQ29udGVudF9UeXBlc10ueG1sUEsBAi0AFAAGAAgA&#10;AAAhADj9If/WAAAAlAEAAAsAAAAAAAAAAAAAAAAALwEAAF9yZWxzLy5yZWxzUEsBAi0AFAAGAAgA&#10;AAAhAG/vGdjdAQAACQQAAA4AAAAAAAAAAAAAAAAALgIAAGRycy9lMm9Eb2MueG1sUEsBAi0AFAAG&#10;AAgAAAAhADZm/y3gAAAACgEAAA8AAAAAAAAAAAAAAAAANwQAAGRycy9kb3ducmV2LnhtbFBLBQYA&#10;AAAABAAEAPMAAABEBQAAAAA=&#10;" adj="21562" strokecolor="#5b9bd5 [3204]" strokeweight=".5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39055C2" wp14:editId="6336D242">
                <wp:simplePos x="0" y="0"/>
                <wp:positionH relativeFrom="column">
                  <wp:posOffset>5067300</wp:posOffset>
                </wp:positionH>
                <wp:positionV relativeFrom="paragraph">
                  <wp:posOffset>44450</wp:posOffset>
                </wp:positionV>
                <wp:extent cx="45085" cy="45085"/>
                <wp:effectExtent l="0" t="0" r="12065" b="12065"/>
                <wp:wrapNone/>
                <wp:docPr id="14" name="Oval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4AE4A" id="Oval 14" o:spid="_x0000_s1026" style="position:absolute;margin-left:399pt;margin-top:3.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hbAIAADYFAAAOAAAAZHJzL2Uyb0RvYy54bWysVFFvGyEMfp+0/4B4X+8SJVsX5VJFrTpN&#10;qtqq6dRnykEPCTADkkv262fgcq2Wag/T7oGzsf0Zm88sL/ZGk53wQYFt6OSspkRYDq2yLw398Xj9&#10;6ZySEJltmQYrGnoQgV6sPn5Y9m4hptCBboUnCGLDoncN7WJ0i6oKvBOGhTNwwqJRgjcsoupfqtaz&#10;HtGNrqZ1/bnqwbfOAxch4O5VMdJVxpdS8HgnZRCR6Ibi2WJefV6f01qtlmzx4pnrFB+Owf7hFIYp&#10;i0lHqCsWGdl6dQJlFPcQQMYzDqYCKRUXuQasZlL/Uc2mY07kWrA5wY1tCv8Plt/u7j1RLd7djBLL&#10;DN7R3Y5pgir2pndhgS4bd+8HLaCYCt1Lb9IfSyD73M/D2E+xj4Tj5mxen88p4WgpImJUr6HOh/hN&#10;gCFJaKjQWrmQ6mULtrsJsXgfvTA0nabkz1I8aJGctX0QEmvAjNMcndkjLrUnWElDGefCxkkxdawV&#10;ZXte45eKxCONEVnLgAlZKq1H7AEgMfMUu8AM/ilUZPKNwfXfDlaCx4icGWwcg42y4N8D0FjVkLn4&#10;H5tUWpO69AztAW/YQ6F+cPxaYbtvWIj3zCPXcSpwfuMdLlJD31AYJEo68L/e20/+SEG0UtLj7DQ0&#10;/NwyLyjR3y2S8+tkNkvDlpXZ/MsUFf/W8vzWYrfmEvCaJvhSOJ7F5B/1UZQezBOO+TplRROzHHM3&#10;lEd/VC5jmWl8KLhYr7MbDphj8cZuHE/gqauJS4/7J+bdwLmIVL2F45yd8K74pkgL620EqTIpX/s6&#10;9BuHMxNneEjS9L/Vs9frc7f6DQAA//8DAFBLAwQUAAYACAAAACEAS+pf490AAAAIAQAADwAAAGRy&#10;cy9kb3ducmV2LnhtbEyPQU/DMAyF70j8h8hI3FhSNKDrmk4IqRIgcaCUe9Z4bbXGqZp0K/x6zAlO&#10;tvWenr+X7xY3iBNOofekIVkpEEiNtz21GuqP8iYFEaIhawZPqOELA+yKy4vcZNaf6R1PVWwFh1DI&#10;jIYuxjGTMjQdOhNWfkRi7eAnZyKfUyvtZM4c7gZ5q9S9dKYn/tCZEZ86bI7V7DR8P5d1H+dNlar6&#10;9fi2fim97D+1vr5aHrcgIi7xzwy/+IwOBTPt/Uw2iEHDwyblLpEXHqyn6i4BsWfjOgFZ5PJ/geIH&#10;AAD//wMAUEsBAi0AFAAGAAgAAAAhALaDOJL+AAAA4QEAABMAAAAAAAAAAAAAAAAAAAAAAFtDb250&#10;ZW50X1R5cGVzXS54bWxQSwECLQAUAAYACAAAACEAOP0h/9YAAACUAQAACwAAAAAAAAAAAAAAAAAv&#10;AQAAX3JlbHMvLnJlbHNQSwECLQAUAAYACAAAACEADnqP4WwCAAA2BQAADgAAAAAAAAAAAAAAAAAu&#10;AgAAZHJzL2Uyb0RvYy54bWxQSwECLQAUAAYACAAAACEAS+pf490AAAAIAQAADwAAAAAAAAAAAAAA&#10;AADGBAAAZHJzL2Rvd25yZXYueG1sUEsFBgAAAAAEAAQA8wAAANAFAAAAAA==&#10;" fillcolor="#5b9bd5 [3204]" strokecolor="#1f4d78 [1604]" strokeweight="1pt">
                <v:stroke joinstyle="miter"/>
              </v:oval>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AssignmentID</w:t>
      </w:r>
      <w:proofErr w:type="spellEnd"/>
      <w:r w:rsidRPr="00E764CD">
        <w:rPr>
          <w:rFonts w:ascii="Arial" w:eastAsia="Times New Roman" w:hAnsi="Arial" w:cs="Arial"/>
          <w:color w:val="000000"/>
        </w:rPr>
        <w:tab/>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QuestionID</w:t>
      </w:r>
      <w:proofErr w:type="spellEnd"/>
      <w:r w:rsidRPr="00E764CD">
        <w:rPr>
          <w:rFonts w:ascii="Arial" w:eastAsia="Times New Roman" w:hAnsi="Arial" w:cs="Arial"/>
          <w:color w:val="000000"/>
        </w:rPr>
        <w:tab/>
      </w: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ab/>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92D2590" wp14:editId="6406DB41">
                <wp:simplePos x="0" y="0"/>
                <wp:positionH relativeFrom="column">
                  <wp:posOffset>-228600</wp:posOffset>
                </wp:positionH>
                <wp:positionV relativeFrom="paragraph">
                  <wp:posOffset>225425</wp:posOffset>
                </wp:positionV>
                <wp:extent cx="45085" cy="45085"/>
                <wp:effectExtent l="0" t="0" r="12065" b="12065"/>
                <wp:wrapNone/>
                <wp:docPr id="31" name="Oval 3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B1616" id="Oval 31" o:spid="_x0000_s1026" style="position:absolute;margin-left:-18pt;margin-top:17.7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CQbAIAADYFAAAOAAAAZHJzL2Uyb0RvYy54bWysVE1vGyEQvVfqf0Dcm127dptaXkdWolSV&#10;osRqUuVMWMgiAUMBe+3++g6wXkdN1ENVH/AMM/PmY9+wvNgbTXbCBwW2oZOzmhJhObTKPjf0x8P1&#10;h3NKQmS2ZRqsaOhBBHqxev9u2buFmEIHuhWeIIgNi941tIvRLaoq8E4YFs7ACYtGCd6wiKp/rlrP&#10;ekQ3uprW9aeqB986D1yEgLdXxUhXGV9KweOdlEFEohuKtcV8+nw+pbNaLdni2TPXKT6Uwf6hCsOU&#10;xaQj1BWLjGy9egVlFPcQQMYzDqYCKRUXuQfsZlL/0c19x5zIveBwghvHFP4fLL/dbTxRbUM/Tiix&#10;zOA3utsxTVDF2fQuLNDl3m38oAUUU6N76U36xxbIPs/zMM5T7CPheDmb1+dzSjhaiogY1SnU+RC/&#10;CjAkCQ0VWisXUr9swXY3IRbvoxeGpmpK/izFgxbJWdvvQmIPmHGaozN7xKX2BDtpKONc2Dgppo61&#10;olzPa/ylJrGkMSJrGTAhS6X1iD0AJGa+xi4wg38KFZl8Y3D9t8JK8BiRM4ONY7BRFvxbABq7GjIX&#10;/+OQymjSlJ6gPeAX9lCoHxy/VjjuGxbihnnkOm4F7m+8w0Nq6BsKg0RJB/7XW/fJHymIVkp63J2G&#10;hp9b5gUl+ptFcn6ZzGZp2bIym3+eouJfWp5eWuzWXAJ+JuQfVpfF5B/1UZQezCOu+TplRROzHHM3&#10;lEd/VC5j2Wl8KLhYr7MbLphj8cbeO57A01QTlx72j8y7gXMRqXoLxz17xbvimyItrLcRpMqkPM11&#10;mDcuZybO8JCk7X+pZ6/Tc7f6DQAA//8DAFBLAwQUAAYACAAAACEASTkrb+AAAAAJAQAADwAAAGRy&#10;cy9kb3ducmV2LnhtbEyPQU+DQBSE7yb+h80z8UYXaUsosjTGhESbeBDxvmWfsCn7lrBLi/76ric9&#10;TmYy802xX8zAzjg5bUnAwyoGhtRapakT0HxUUQbMeUlKDpZQwDc62Je3N4XMlb3QO55r37FQQi6X&#10;Anrvx5xz1/ZopFvZESl4X3Yy0gc5dVxN8hLKzcCTOE65kZrCQi9HfO6xPdWzEfDzUjXaz7s6i5vD&#10;6W3zWlmuP4W4v1ueHoF5XPxfGH7xAzqUgeloZ1KODQKidRq+eAHr7RZYCERJtgN2FLBJUuBlwf8/&#10;KK8AAAD//wMAUEsBAi0AFAAGAAgAAAAhALaDOJL+AAAA4QEAABMAAAAAAAAAAAAAAAAAAAAAAFtD&#10;b250ZW50X1R5cGVzXS54bWxQSwECLQAUAAYACAAAACEAOP0h/9YAAACUAQAACwAAAAAAAAAAAAAA&#10;AAAvAQAAX3JlbHMvLnJlbHNQSwECLQAUAAYACAAAACEA7kYAkGwCAAA2BQAADgAAAAAAAAAAAAAA&#10;AAAuAgAAZHJzL2Uyb0RvYy54bWxQSwECLQAUAAYACAAAACEASTkrb+AAAAAJAQAADwAAAAAAAAAA&#10;AAAAAADGBAAAZHJzL2Rvd25yZXYueG1sUEsFBgAAAAAEAAQA8wAAANMFAAAAAA==&#10;" fillcolor="#5b9bd5 [3204]" strokecolor="#1f4d78 [1604]" strokeweight="1pt">
                <v:stroke joinstyle="miter"/>
              </v:oval>
            </w:pict>
          </mc:Fallback>
        </mc:AlternateContent>
      </w:r>
      <w:r w:rsidRPr="00E764CD">
        <w:rPr>
          <w:rFonts w:ascii="Arial" w:eastAsia="Times New Roman" w:hAnsi="Arial" w:cs="Arial"/>
          <w:color w:val="000000"/>
        </w:rPr>
        <w:t>Student has assignments</w: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83840" behindDoc="0" locked="0" layoutInCell="1" allowOverlap="1" wp14:anchorId="76163390" wp14:editId="4CC50B2E">
                <wp:simplePos x="0" y="0"/>
                <wp:positionH relativeFrom="column">
                  <wp:posOffset>-213360</wp:posOffset>
                </wp:positionH>
                <wp:positionV relativeFrom="paragraph">
                  <wp:posOffset>55880</wp:posOffset>
                </wp:positionV>
                <wp:extent cx="617220" cy="0"/>
                <wp:effectExtent l="0" t="0" r="11430" b="19050"/>
                <wp:wrapNone/>
                <wp:docPr id="30" name="Straight Connector 30"/>
                <wp:cNvGraphicFramePr/>
                <a:graphic xmlns:a="http://schemas.openxmlformats.org/drawingml/2006/main">
                  <a:graphicData uri="http://schemas.microsoft.com/office/word/2010/wordprocessingShape">
                    <wps:wsp>
                      <wps:cNvCnPr/>
                      <wps:spPr>
                        <a:xfrm flipH="1">
                          <a:off x="0" y="0"/>
                          <a:ext cx="617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8EDA" id="Straight Connector 3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6.8pt,4.4pt" to="31.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QwAEAAM4DAAAOAAAAZHJzL2Uyb0RvYy54bWysU8GO0zAQvSPxD5bvNGmRFhQ13UNXwAFB&#10;xcIHeJ1xY8n2WGPTtH/P2GkDAoQE4mJ5PPPezHuZbO/P3okTULIYerletVJA0DjYcOzll89vXryW&#10;ImUVBuUwQC8vkOT97vmz7RQ72OCIbgASTBJSN8VejjnHrmmSHsGrtMIIgZMGyavMIR2bgdTE7N41&#10;m7a9ayakIRJqSIlfH+ak3FV+Y0Dnj8YkyML1kmfL9aR6PpWz2W1VdyQVR6uvY6h/mMIrG7jpQvWg&#10;shJfyf5C5a0mTGjySqNv0BiroWpgNev2JzWPo4pQtbA5KS42pf9Hqz+cDiTs0MuXbE9Qnr/RYyZl&#10;j2MWewyBHUQSnGSnppg6BuzDga5Rigcqss+GvDDOxne8BNUIlibO1efL4jOcs9D8eLd+tdlwO31L&#10;NTNDYYqU8ltAL8qll86G4oDq1Ol9ytyVS28lHJSJ5hnqLV8clGIXPoFhVdxrnqbuE+wdiZPiTVBa&#10;Q8jroon5anWBGevcAmxr2z8Cr/UFCnXX/ga8IGpnDHkBexuQftc9n28jm7n+5sCsu1jwhMOlfp1q&#10;DS9NVXhd8LKVP8YV/v033H0DAAD//wMAUEsDBBQABgAIAAAAIQCqXHG52gAAAAYBAAAPAAAAZHJz&#10;L2Rvd25yZXYueG1sTI9BS8NAEIXvgv9hGcGLtBtbCCXNpoioh3pqVbC3SXZMQrOzIbtN47936kWP&#10;H+/x5pt8M7lOjTSE1rOB+3kCirjytuXawPvb82wFKkRki51nMvBNATbF9VWOmfVn3tG4j7WSEQ4Z&#10;Gmhi7DOtQ9WQwzD3PbFkX35wGAWHWtsBzzLuOr1IklQ7bFkuNNjTY0PVcX9yBg7Bh6ePbTm+HHfb&#10;Ce9e4+Kzssbc3kwPa1CRpvhXhou+qEMhTqU/sQ2qMzBbLlOpGljJB5KnFyx/URe5/q9f/AAAAP//&#10;AwBQSwECLQAUAAYACAAAACEAtoM4kv4AAADhAQAAEwAAAAAAAAAAAAAAAAAAAAAAW0NvbnRlbnRf&#10;VHlwZXNdLnhtbFBLAQItABQABgAIAAAAIQA4/SH/1gAAAJQBAAALAAAAAAAAAAAAAAAAAC8BAABf&#10;cmVscy8ucmVsc1BLAQItABQABgAIAAAAIQCbq/yQwAEAAM4DAAAOAAAAAAAAAAAAAAAAAC4CAABk&#10;cnMvZTJvRG9jLnhtbFBLAQItABQABgAIAAAAIQCqXHG52gAAAAYBAAAPAAAAAAAAAAAAAAAAABoE&#10;AABkcnMvZG93bnJldi54bWxQSwUGAAAAAAQABADzAAAAIQUAAAAA&#10;" strokecolor="#5b9bd5 [3204]" strokeweight=".5pt">
                <v:stroke joinstyle="miter"/>
              </v:line>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StudentID</w:t>
      </w:r>
      <w:proofErr w:type="spellEnd"/>
      <w:r w:rsidRPr="00E764CD">
        <w:rPr>
          <w:rFonts w:ascii="Arial" w:eastAsia="Times New Roman" w:hAnsi="Arial" w:cs="Arial"/>
          <w:color w:val="000000"/>
        </w:rPr>
        <w:tab/>
      </w:r>
      <w:r w:rsidRPr="00E764CD">
        <w:rPr>
          <w:rFonts w:ascii="Arial" w:eastAsia="Times New Roman" w:hAnsi="Arial" w:cs="Arial"/>
          <w:color w:val="000000"/>
        </w:rPr>
        <w:tab/>
      </w:r>
      <w:r w:rsidRPr="00E764CD">
        <w:rPr>
          <w:rFonts w:ascii="Arial" w:eastAsia="Times New Roman" w:hAnsi="Arial" w:cs="Arial"/>
          <w:color w:val="000000"/>
          <w:u w:val="single"/>
        </w:rPr>
        <w:t>AID</w:t>
      </w:r>
      <w:r w:rsidRPr="00E764CD">
        <w:rPr>
          <w:rFonts w:ascii="Arial" w:eastAsia="Times New Roman" w:hAnsi="Arial" w:cs="Arial"/>
          <w:color w:val="000000"/>
        </w:rPr>
        <w:tab/>
      </w:r>
      <w:r w:rsidRPr="00E764CD">
        <w:rPr>
          <w:rFonts w:ascii="Arial" w:eastAsia="Times New Roman" w:hAnsi="Arial" w:cs="Arial"/>
          <w:color w:val="000000"/>
        </w:rPr>
        <w:tab/>
        <w:t>Grade</w:t>
      </w:r>
      <w:r w:rsidRPr="00E764CD">
        <w:rPr>
          <w:rFonts w:ascii="Arial" w:eastAsia="Times New Roman" w:hAnsi="Arial" w:cs="Arial"/>
          <w:color w:val="000000"/>
        </w:rPr>
        <w:tab/>
      </w:r>
      <w:r w:rsidRPr="00E764CD">
        <w:rPr>
          <w:rFonts w:ascii="Arial" w:eastAsia="Times New Roman" w:hAnsi="Arial" w:cs="Arial"/>
          <w:color w:val="000000"/>
        </w:rPr>
        <w:tab/>
      </w:r>
      <w:r>
        <w:rPr>
          <w:rFonts w:ascii="Arial" w:eastAsia="Times New Roman" w:hAnsi="Arial" w:cs="Arial"/>
          <w:color w:val="000000"/>
        </w:rPr>
        <w:t>Score</w:t>
      </w:r>
    </w:p>
    <w:p w:rsidR="003E207E" w:rsidRPr="00E764CD" w:rsidRDefault="003E207E" w:rsidP="003E207E">
      <w:pPr>
        <w:spacing w:after="0" w:line="276" w:lineRule="auto"/>
        <w:rPr>
          <w:rFonts w:ascii="Times New Roman" w:eastAsia="Times New Roman" w:hAnsi="Times New Roman" w:cs="Times New Roman"/>
          <w:sz w:val="24"/>
          <w:szCs w:val="24"/>
        </w:rPr>
      </w:pP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E4AC4E5" wp14:editId="55704F38">
                <wp:simplePos x="0" y="0"/>
                <wp:positionH relativeFrom="column">
                  <wp:posOffset>-236492</wp:posOffset>
                </wp:positionH>
                <wp:positionV relativeFrom="paragraph">
                  <wp:posOffset>230505</wp:posOffset>
                </wp:positionV>
                <wp:extent cx="45085" cy="45085"/>
                <wp:effectExtent l="0" t="0" r="12065" b="12065"/>
                <wp:wrapNone/>
                <wp:docPr id="34" name="Oval 3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6B978C" id="Oval 34" o:spid="_x0000_s1026" style="position:absolute;margin-left:-18.6pt;margin-top:18.15pt;width:3.55pt;height:3.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LobQIAADYFAAAOAAAAZHJzL2Uyb0RvYy54bWysVE1vGyEQvVfqf0Dcm127dptaXkdWolSV&#10;osRqUuVMWMgiAUMBe+3++g6wXkdN1ENVH/AMM/PmY9+wvNgbTXbCBwW2oZOzmhJhObTKPjf0x8P1&#10;h3NKQmS2ZRqsaOhBBHqxev9u2buFmEIHuhWeIIgNi941tIvRLaoq8E4YFs7ACYtGCd6wiKp/rlrP&#10;ekQ3uprW9aeqB986D1yEgLdXxUhXGV9KweOdlEFEohuKtcV8+nw+pbNaLdni2TPXKT6Uwf6hCsOU&#10;xaQj1BWLjGy9egVlFPcQQMYzDqYCKRUXuQfsZlL/0c19x5zIveBwghvHFP4fLL/dbTxRbUM/ziix&#10;zOA3utsxTVDF2fQuLNDl3m38oAUUU6N76U36xxbIPs/zMM5T7CPheDmb1+dzSjhaiogY1SnU+RC/&#10;CjAkCQ0VWisXUr9swXY3IRbvoxeGpmpK/izFgxbJWdvvQmIPmHGaozN7xKX2BDtpKONc2Dgppo61&#10;olzPa/ylJrGkMSJrGTAhS6X1iD0AJGa+xi4wg38KFZl8Y3D9t8JK8BiRM4ONY7BRFvxbABq7GjIX&#10;/+OQymjSlJ6gPeAX9lCoHxy/VjjuGxbihnnkOm4F7m+8w0Nq6BsKg0RJB/7XW/fJHymIVkp63J2G&#10;hp9b5gUl+ptFcn6ZzGZp2bIym3+eouJfWp5eWuzWXAJ+pgm+FI5nMflHfRSlB/OIa75OWdHELMfc&#10;DeXRH5XLWHYaHwou1uvshgvmWLyx944n8DTVxKWH/SPzbuBcRKrewnHPXvGu+KZIC+ttBKkyKU9z&#10;HeaNy5mJMzwkaftf6tnr9NytfgMAAP//AwBQSwMEFAAGAAgAAAAhAKxztbbfAAAACQEAAA8AAABk&#10;cnMvZG93bnJldi54bWxMj8FOwzAQRO9I/IO1SNxSu01USsimQkiRAIlDQ7i78ZJYje0odtrA12NO&#10;cFzN08zbYr+YgZ1p8tpZhPVKACPbOqVth9C8V8kOmA/SKjk4Swhf5GFfXl8VMlfuYg90rkPHYon1&#10;uUToQxhzzn3bk5F+5UayMft0k5EhnlPH1SQvsdwMfCPElhupbVzo5UhPPbWnejYI389Vo8N8X+9E&#10;83p6y14qx/UH4u3N8vgALNAS/mD41Y/qUEano5ut8mxASNK7TUQR0m0KLAJJKtbAjghZmgEvC/7/&#10;g/IHAAD//wMAUEsBAi0AFAAGAAgAAAAhALaDOJL+AAAA4QEAABMAAAAAAAAAAAAAAAAAAAAAAFtD&#10;b250ZW50X1R5cGVzXS54bWxQSwECLQAUAAYACAAAACEAOP0h/9YAAACUAQAACwAAAAAAAAAAAAAA&#10;AAAvAQAAX3JlbHMvLnJlbHNQSwECLQAUAAYACAAAACEAsSLS6G0CAAA2BQAADgAAAAAAAAAAAAAA&#10;AAAuAgAAZHJzL2Uyb0RvYy54bWxQSwECLQAUAAYACAAAACEArHO1tt8AAAAJAQAADwAAAAAAAAAA&#10;AAAAAADHBAAAZHJzL2Rvd25yZXYueG1sUEsFBgAAAAAEAAQA8wAAANMFAAAAAA==&#10;" fillcolor="#5b9bd5 [3204]" strokecolor="#1f4d78 [1604]" strokeweight="1pt">
                <v:stroke joinstyle="miter"/>
              </v:oval>
            </w:pict>
          </mc:Fallback>
        </mc:AlternateContent>
      </w:r>
      <w:r w:rsidRPr="00E764CD">
        <w:rPr>
          <w:rFonts w:ascii="Arial" w:eastAsia="Times New Roman" w:hAnsi="Arial" w:cs="Arial"/>
          <w:color w:val="000000"/>
        </w:rPr>
        <w:t>Student is in section</w: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09C02DD" wp14:editId="0C26CB3B">
                <wp:simplePos x="0" y="0"/>
                <wp:positionH relativeFrom="column">
                  <wp:posOffset>4324985</wp:posOffset>
                </wp:positionH>
                <wp:positionV relativeFrom="paragraph">
                  <wp:posOffset>76563</wp:posOffset>
                </wp:positionV>
                <wp:extent cx="45085" cy="45085"/>
                <wp:effectExtent l="0" t="0" r="12065" b="12065"/>
                <wp:wrapNone/>
                <wp:docPr id="36" name="Oval 3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0E058" id="Oval 36" o:spid="_x0000_s1026" style="position:absolute;margin-left:340.55pt;margin-top:6.05pt;width:3.55pt;height:3.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YDbQIAADYFAAAOAAAAZHJzL2Uyb0RvYy54bWysVE1vGyEQvVfqf0Dcm127dppaXkdWolSV&#10;oiRKUuVMWMgiAUMBe+3++g6w3kR11ENVH/AMM/PmY9+wPN8ZTbbCBwW2oZOTmhJhObTKvjT0x+PV&#10;pzNKQmS2ZRqsaOheBHq++vhh2buFmEIHuhWeIIgNi941tIvRLaoq8E4YFk7ACYtGCd6wiKp/qVrP&#10;ekQ3uprW9WnVg2+dBy5CwNvLYqSrjC+l4PFWyiAi0Q3F2mI+fT6f01mtlmzx4pnrFB/KYP9QhWHK&#10;YtIR6pJFRjZeHUEZxT0EkPGEg6lASsVF7gG7mdR/dPPQMSdyLzic4MYxhf8Hy2+2d56otqGfTymx&#10;zOA3ut0yTVDF2fQuLNDlwd35QQsopkZ30pv0jy2QXZ7nfpyn2EXC8XI2r8/mlHC0FBExqtdQ50P8&#10;JsCQJDRUaK1cSP2yBdteh1i8D14Ymqop+bMU91okZ23vhcQeMOM0R2f2iAvtCXbSUMa5sHFSTB1r&#10;Rbme1/hLTWJJY0TWMmBClkrrEXsASMw8xi4wg38KFZl8Y3D9t8JK8BiRM4ONY7BRFvx7ABq7GjIX&#10;/8OQymjSlJ6h3eMX9lCoHxy/UjjuaxbiHfPIddwK3N94i4fU0DcUBomSDvyv9+6TP1IQrZT0uDsN&#10;DT83zAtK9HeL5Pw6mc3SsmVlNv8yRcW/tTy/tdiNuQD8TBN8KRzPYvKP+iBKD+YJ13ydsqKJWY65&#10;G8qjPygXsew0PhRcrNfZDRfMsXhtHxxP4GmqiUuPuyfm3cC5iFS9gcOeHfGu+KZIC+tNBKkyKV/n&#10;OswblzMTZ3hI0va/1bPX63O3+g0AAP//AwBQSwMEFAAGAAgAAAAhADgdtrneAAAACQEAAA8AAABk&#10;cnMvZG93bnJldi54bWxMj0FLxDAQhe+C/yGMsDc3bZGSrU0XEQoqeLBb79lmbMM2SWnS3a6/3vGk&#10;p2HmPd58r9yvdmRnnIPxTkK6TYCh67w2rpfQHup7ASxE5bQavUMJVwywr25vSlVof3EfeG5izyjE&#10;hUJJGGKcCs5DN6BVYesndKR9+dmqSOvccz2rC4XbkWdJknOrjKMPg5rwecDu1CxWwvdL3Zq47BqR&#10;tG+n94fX2nPzKeXmbn16BBZxjX9m+MUndKiI6egXpwMbJeQiTclKQkaTDLkQGbAjHXYZ8Krk/xtU&#10;PwAAAP//AwBQSwECLQAUAAYACAAAACEAtoM4kv4AAADhAQAAEwAAAAAAAAAAAAAAAAAAAAAAW0Nv&#10;bnRlbnRfVHlwZXNdLnhtbFBLAQItABQABgAIAAAAIQA4/SH/1gAAAJQBAAALAAAAAAAAAAAAAAAA&#10;AC8BAABfcmVscy8ucmVsc1BLAQItABQABgAIAAAAIQC9tsYDbQIAADYFAAAOAAAAAAAAAAAAAAAA&#10;AC4CAABkcnMvZTJvRG9jLnhtbFBLAQItABQABgAIAAAAIQA4Hba53gAAAAkBAAAPAAAAAAAAAAAA&#10;AAAAAMcEAABkcnMvZG93bnJldi54bWxQSwUGAAAAAAQABADzAAAA0gUAAAAA&#10;" fillcolor="#5b9bd5 [3204]" strokecolor="#1f4d78 [1604]" strokeweight="1pt">
                <v:stroke joinstyle="miter"/>
              </v:oval>
            </w:pict>
          </mc:Fallback>
        </mc:AlternateContent>
      </w:r>
      <w:r>
        <w:rPr>
          <w:rFonts w:ascii="Arial" w:eastAsia="Times New Roman" w:hAnsi="Arial" w:cs="Arial"/>
          <w:noProof/>
          <w:color w:val="000000"/>
        </w:rPr>
        <mc:AlternateContent>
          <mc:Choice Requires="wps">
            <w:drawing>
              <wp:anchor distT="0" distB="0" distL="114300" distR="114300" simplePos="0" relativeHeight="251688960" behindDoc="0" locked="0" layoutInCell="1" allowOverlap="1" wp14:anchorId="474F3BF9" wp14:editId="45BC995F">
                <wp:simplePos x="0" y="0"/>
                <wp:positionH relativeFrom="column">
                  <wp:posOffset>2030185</wp:posOffset>
                </wp:positionH>
                <wp:positionV relativeFrom="paragraph">
                  <wp:posOffset>70666</wp:posOffset>
                </wp:positionV>
                <wp:extent cx="2318657" cy="17871"/>
                <wp:effectExtent l="0" t="0" r="24765" b="20320"/>
                <wp:wrapNone/>
                <wp:docPr id="35" name="Straight Connector 35"/>
                <wp:cNvGraphicFramePr/>
                <a:graphic xmlns:a="http://schemas.openxmlformats.org/drawingml/2006/main">
                  <a:graphicData uri="http://schemas.microsoft.com/office/word/2010/wordprocessingShape">
                    <wps:wsp>
                      <wps:cNvCnPr/>
                      <wps:spPr>
                        <a:xfrm>
                          <a:off x="0" y="0"/>
                          <a:ext cx="2318657" cy="17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486C8" id="Straight Connector 3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9.85pt,5.55pt" to="342.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VOvAEAAMkDAAAOAAAAZHJzL2Uyb0RvYy54bWysU8tu2zAQvBfoPxC815IcJDYEyzk4aC9F&#10;azTNBzDU0iLAF5asJf99l7StBG2BokEvFMndmd0Zrjb3kzXsCBi1dx1vFjVn4KTvtTt0/On7xw9r&#10;zmISrhfGO+j4CSK/375/txlDC0s/eNMDMiJxsR1Dx4eUQltVUQ5gRVz4AI6CyqMViY54qHoUI7Fb&#10;Uy3r+q4aPfYBvYQY6fbhHOTbwq8UyPRVqQiJmY5Tb6msWNbnvFbbjWgPKMKg5aUN8YYurNCOis5U&#10;DyIJ9gP1b1RWS/TRq7SQ3lZeKS2haCA1Tf2LmsdBBChayJwYZpvi/6OVX457ZLrv+M0tZ05YeqPH&#10;hEIfhsR23jly0COjIDk1htgSYOf2eDnFsMcse1Jo85cEsam4e5rdhSkxSZfLm2Z9d7viTFKsWa1X&#10;TeasXsABY/oE3rK86bjRLosXrTh+jumcek0hXG7mXL7s0slATjbuGygSRAWbgi6jBDuD7ChoCISU&#10;4NK1dMnOMKWNmYH134GX/AyFMmb/Ap4RpbJ3aQZb7Tz+qXqari2rc/7VgbPubMGz70/lYYo1NC/F&#10;3Mts54F8fS7wlz9w+xMAAP//AwBQSwMEFAAGAAgAAAAhAJyvtqHhAAAACQEAAA8AAABkcnMvZG93&#10;bnJldi54bWxMj0FPwkAQhe8m/ofNmHiTbcEg1G4JITEiCSGiCR6X7thWu7PN7kLLv3c86XHe+/Lm&#10;vXwx2Fac0YfGkYJ0lIBAKp1pqFLw/vZ0NwMRoiajW0eo4IIBFsX1Va4z43p6xfM+VoJDKGRaQR1j&#10;l0kZyhqtDiPXIbH36bzVkU9fSeN1z+G2leMkmUqrG+IPte5wVWP5vT9ZBVu/Xq+Wm8sX7T5sfxhv&#10;DruX4Vmp25th+Qgi4hD/YPitz9Wh4E5HdyITRKtgks4fGGUjTUEwMJ3d85YjC5M5yCKX/xcUPwAA&#10;AP//AwBQSwECLQAUAAYACAAAACEAtoM4kv4AAADhAQAAEwAAAAAAAAAAAAAAAAAAAAAAW0NvbnRl&#10;bnRfVHlwZXNdLnhtbFBLAQItABQABgAIAAAAIQA4/SH/1gAAAJQBAAALAAAAAAAAAAAAAAAAAC8B&#10;AABfcmVscy8ucmVsc1BLAQItABQABgAIAAAAIQDL4uVOvAEAAMkDAAAOAAAAAAAAAAAAAAAAAC4C&#10;AABkcnMvZTJvRG9jLnhtbFBLAQItABQABgAIAAAAIQCcr7ah4QAAAAkBAAAPAAAAAAAAAAAAAAAA&#10;ABYEAABkcnMvZG93bnJldi54bWxQSwUGAAAAAAQABADzAAAAJAUAAAAA&#10;" strokecolor="#5b9bd5 [3204]" strokeweight=".5pt">
                <v:stroke joinstyle="miter"/>
              </v:line>
            </w:pict>
          </mc:Fallback>
        </mc:AlternateContent>
      </w:r>
      <w:r>
        <w:rPr>
          <w:rFonts w:ascii="Arial" w:eastAsia="Times New Roman" w:hAnsi="Arial" w:cs="Arial"/>
          <w:noProof/>
          <w:color w:val="000000"/>
        </w:rPr>
        <mc:AlternateContent>
          <mc:Choice Requires="wps">
            <w:drawing>
              <wp:anchor distT="0" distB="0" distL="114300" distR="114300" simplePos="0" relativeHeight="251686912" behindDoc="0" locked="0" layoutInCell="1" allowOverlap="1" wp14:anchorId="6F54AA26" wp14:editId="1E106F70">
                <wp:simplePos x="0" y="0"/>
                <wp:positionH relativeFrom="column">
                  <wp:posOffset>-218077</wp:posOffset>
                </wp:positionH>
                <wp:positionV relativeFrom="paragraph">
                  <wp:posOffset>71755</wp:posOffset>
                </wp:positionV>
                <wp:extent cx="60960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H="1">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96372" id="Straight Connector 3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7.15pt,5.65pt" to="30.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CwgEAAM4DAAAOAAAAZHJzL2Uyb0RvYy54bWysU02P0zAQvSPxHyzfadJdqYKo6R66Ag4I&#10;Kpb9AV5n3FiyPdbY9OPfM3bagAAhsdqLlfHMezPvebK+O3knDkDJYujlctFKAUHjYMO+l4/f3r95&#10;K0XKKgzKYYBeniHJu83rV+tj7OAGR3QDkGCSkLpj7OWYc+yaJukRvEoLjBA4aZC8yhzSvhlIHZnd&#10;u+ambVfNEWmIhBpS4tv7KSk3ld8Y0PmLMQmycL3k2XI9qZ5P5Ww2a9XtScXR6ssY6hlTeGUDN52p&#10;7lVW4jvZP6i81YQJTV5o9A0aYzVUDaxm2f6m5mFUEaoWNifF2ab0crT682FHwg69vL2VIijPb/SQ&#10;Sdn9mMUWQ2AHkQQn2aljTB0DtmFHlyjFHRXZJ0NeGGfjR16CagRLE6fq83n2GU5ZaL5cte9WLb+G&#10;vqaaiaEwRUr5A6AX5aOXzobigOrU4VPK3JVLryUclImmGepXPjsoxS58BcOquNc0Td0n2DoSB8Wb&#10;oLSGkJdFE/PV6gIz1rkZ2Na2/wRe6gsU6q79D3hG1M4Y8gz2NiD9rXs+XUc2U/3VgUl3seAJh3N9&#10;nWoNL01VeFnwspW/xhX+8zfc/AAAAP//AwBQSwMEFAAGAAgAAAAhAHVrv6DdAAAACAEAAA8AAABk&#10;cnMvZG93bnJldi54bWxMj0FLw0AQhe+C/2EZwYu0m7RSJWZTRNRDPbUq6G2SHZPQ7GzIbtP47x3p&#10;QU/D4328eS9fT65TIw2h9WwgnSegiCtvW64NvL0+zW5BhYhssfNMBr4pwLo4P8sxs/7IWxp3sVYS&#10;wiFDA02MfaZ1qBpyGOa+Jxbvyw8Oo8ih1nbAo4S7Ti+SZKUdtiwfGuzpoaFqvzs4A5/Bh8f3TTk+&#10;77ebCa9e4uKjssZcXkz3d6AiTfEPht/6Uh0K6VT6A9ugOgOz5fVSUDFSuQKs0htQ5UnrItf/BxQ/&#10;AAAA//8DAFBLAQItABQABgAIAAAAIQC2gziS/gAAAOEBAAATAAAAAAAAAAAAAAAAAAAAAABbQ29u&#10;dGVudF9UeXBlc10ueG1sUEsBAi0AFAAGAAgAAAAhADj9If/WAAAAlAEAAAsAAAAAAAAAAAAAAAAA&#10;LwEAAF9yZWxzLy5yZWxzUEsBAi0AFAAGAAgAAAAhANL9OYLCAQAAzgMAAA4AAAAAAAAAAAAAAAAA&#10;LgIAAGRycy9lMm9Eb2MueG1sUEsBAi0AFAAGAAgAAAAhAHVrv6DdAAAACAEAAA8AAAAAAAAAAAAA&#10;AAAAHAQAAGRycy9kb3ducmV2LnhtbFBLBQYAAAAABAAEAPMAAAAmBQAAAAA=&#10;" strokecolor="#5b9bd5 [3204]" strokeweight=".5pt">
                <v:stroke joinstyle="miter"/>
              </v:line>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StudentID</w:t>
      </w:r>
      <w:proofErr w:type="spellEnd"/>
      <w:r w:rsidRPr="00E764CD">
        <w:rPr>
          <w:rFonts w:ascii="Arial" w:eastAsia="Times New Roman" w:hAnsi="Arial" w:cs="Arial"/>
          <w:color w:val="000000"/>
        </w:rPr>
        <w:tab/>
      </w:r>
      <w:proofErr w:type="spellStart"/>
      <w:r w:rsidRPr="00E764CD">
        <w:rPr>
          <w:rFonts w:ascii="Arial" w:eastAsia="Times New Roman" w:hAnsi="Arial" w:cs="Arial"/>
          <w:color w:val="000000"/>
          <w:u w:val="single"/>
        </w:rPr>
        <w:t>SectionID</w:t>
      </w:r>
      <w:proofErr w:type="spellEnd"/>
    </w:p>
    <w:p w:rsidR="003E207E" w:rsidRPr="00E764CD" w:rsidRDefault="003E207E" w:rsidP="003E207E">
      <w:pPr>
        <w:spacing w:after="0" w:line="276" w:lineRule="auto"/>
        <w:rPr>
          <w:rFonts w:ascii="Times New Roman" w:eastAsia="Times New Roman" w:hAnsi="Times New Roman" w:cs="Times New Roman"/>
          <w:sz w:val="24"/>
          <w:szCs w:val="24"/>
        </w:rPr>
      </w:pPr>
    </w:p>
    <w:p w:rsidR="003E207E" w:rsidRPr="00E764CD" w:rsidRDefault="003E207E" w:rsidP="003E207E">
      <w:pPr>
        <w:spacing w:after="0" w:line="276" w:lineRule="auto"/>
        <w:rPr>
          <w:rFonts w:ascii="Times New Roman" w:eastAsia="Times New Roman" w:hAnsi="Times New Roman" w:cs="Times New Roman"/>
          <w:sz w:val="24"/>
          <w:szCs w:val="24"/>
        </w:rPr>
      </w:pPr>
      <w:r w:rsidRPr="00E764CD">
        <w:rPr>
          <w:rFonts w:ascii="Arial" w:eastAsia="Times New Roman" w:hAnsi="Arial" w:cs="Arial"/>
          <w:color w:val="000000"/>
        </w:rPr>
        <w:t>Assignments for section</w:t>
      </w:r>
    </w:p>
    <w:p w:rsidR="003E207E" w:rsidRDefault="003E207E" w:rsidP="003E207E">
      <w:pPr>
        <w:spacing w:after="0" w:line="276" w:lineRule="auto"/>
        <w:ind w:left="720"/>
        <w:rPr>
          <w:rFonts w:ascii="Times New Roman" w:eastAsia="Times New Roman" w:hAnsi="Times New Roman" w:cs="Times New Roman"/>
          <w:sz w:val="24"/>
          <w:szCs w:val="24"/>
        </w:rPr>
      </w:pPr>
      <w:proofErr w:type="spellStart"/>
      <w:r w:rsidRPr="00E764CD">
        <w:rPr>
          <w:rFonts w:ascii="Arial" w:eastAsia="Times New Roman" w:hAnsi="Arial" w:cs="Arial"/>
          <w:color w:val="000000"/>
          <w:u w:val="single"/>
        </w:rPr>
        <w:t>AssignmentID</w:t>
      </w:r>
      <w:proofErr w:type="spellEnd"/>
      <w:r w:rsidRPr="00E764CD">
        <w:rPr>
          <w:rFonts w:ascii="Arial" w:eastAsia="Times New Roman" w:hAnsi="Arial" w:cs="Arial"/>
          <w:color w:val="000000"/>
        </w:rPr>
        <w:tab/>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SectionID</w:t>
      </w:r>
      <w:proofErr w:type="spellEnd"/>
    </w:p>
    <w:p w:rsidR="003E207E" w:rsidRPr="00E764CD" w:rsidRDefault="003E207E" w:rsidP="003E207E">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78FEA6F" wp14:editId="6721A0DA">
                <wp:simplePos x="0" y="0"/>
                <wp:positionH relativeFrom="column">
                  <wp:posOffset>-210671</wp:posOffset>
                </wp:positionH>
                <wp:positionV relativeFrom="paragraph">
                  <wp:posOffset>198680</wp:posOffset>
                </wp:positionV>
                <wp:extent cx="2048436" cy="13447"/>
                <wp:effectExtent l="0" t="0" r="28575" b="24765"/>
                <wp:wrapNone/>
                <wp:docPr id="28" name="Straight Connector 28"/>
                <wp:cNvGraphicFramePr/>
                <a:graphic xmlns:a="http://schemas.openxmlformats.org/drawingml/2006/main">
                  <a:graphicData uri="http://schemas.microsoft.com/office/word/2010/wordprocessingShape">
                    <wps:wsp>
                      <wps:cNvCnPr/>
                      <wps:spPr>
                        <a:xfrm>
                          <a:off x="0" y="0"/>
                          <a:ext cx="2048436"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2FD3A"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6pt,15.65pt" to="144.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13vQEAAMkDAAAOAAAAZHJzL2Uyb0RvYy54bWysU02P0zAQvSPxHyzfaZJuta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fE0v5YSlN3pM&#10;KPRxSGzvnSMHPTIKklNjiC0B9u6Al1MMB8yyJ4U2f0kQm4q758VdmBKTdLmuN3ebm1vOJMWam83m&#10;feasnsEBY/oI3rK86bjRLosXrTh9imlOvaYQLjczly+7dDaQk437CooEUcGmoMsowd4gOwkaAiEl&#10;uNRcSpfsDFPamAVY/x14yc9QKGP2L+AFUSp7lxaw1c7jn6qn6dqymvOvDsy6swVPvj+XhynW0LwU&#10;cy+znQfy5bnAn//A3U8AAAD//wMAUEsDBBQABgAIAAAAIQBMluyW4QAAAAkBAAAPAAAAZHJzL2Rv&#10;d25yZXYueG1sTI/BSsNAEIbvgu+wjOCt3TQpUmM2pRTEWpBiFepxmx2TaHY27G6b9O0dT3qcmY9/&#10;vr9YjrYTZ/ShdaRgNk1AIFXOtFQreH97nCxAhKjJ6M4RKrhggGV5fVXo3LiBXvG8j7XgEAq5VtDE&#10;2OdShqpBq8PU9Uh8+3Te6sijr6XxeuBw28k0Se6k1S3xh0b3uG6w+t6frIIXv9msV9vLF+0+7HBI&#10;t4fd8/ik1O3NuHoAEXGMfzD86rM6lOx0dCcyQXQKJlmWMqogm2UgGEgX93MQR15kc5BlIf83KH8A&#10;AAD//wMAUEsBAi0AFAAGAAgAAAAhALaDOJL+AAAA4QEAABMAAAAAAAAAAAAAAAAAAAAAAFtDb250&#10;ZW50X1R5cGVzXS54bWxQSwECLQAUAAYACAAAACEAOP0h/9YAAACUAQAACwAAAAAAAAAAAAAAAAAv&#10;AQAAX3JlbHMvLnJlbHNQSwECLQAUAAYACAAAACEA5Kgtd70BAADJAwAADgAAAAAAAAAAAAAAAAAu&#10;AgAAZHJzL2Uyb0RvYy54bWxQSwECLQAUAAYACAAAACEATJbsluEAAAAJAQAADwAAAAAAAAAAAAAA&#10;AAAXBAAAZHJzL2Rvd25yZXYueG1sUEsFBgAAAAAEAAQA8wAAACUFAAAAAA==&#10;" strokecolor="#5b9bd5 [3204]" strokeweight=".5pt">
                <v:stroke joinstyle="miter"/>
              </v:line>
            </w:pict>
          </mc:Fallback>
        </mc:AlternateContent>
      </w:r>
    </w:p>
    <w:p w:rsidR="003E207E" w:rsidRPr="00E764CD" w:rsidRDefault="003E207E" w:rsidP="003E207E">
      <w:pPr>
        <w:spacing w:after="0" w:line="276" w:lineRule="auto"/>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14:anchorId="1024C734" wp14:editId="6DFAE0F7">
                <wp:simplePos x="0" y="0"/>
                <wp:positionH relativeFrom="column">
                  <wp:posOffset>1839733</wp:posOffset>
                </wp:positionH>
                <wp:positionV relativeFrom="paragraph">
                  <wp:posOffset>9525</wp:posOffset>
                </wp:positionV>
                <wp:extent cx="0" cy="116654"/>
                <wp:effectExtent l="0" t="0" r="19050" b="36195"/>
                <wp:wrapNone/>
                <wp:docPr id="29" name="Straight Connector 29"/>
                <wp:cNvGraphicFramePr/>
                <a:graphic xmlns:a="http://schemas.openxmlformats.org/drawingml/2006/main">
                  <a:graphicData uri="http://schemas.microsoft.com/office/word/2010/wordprocessingShape">
                    <wps:wsp>
                      <wps:cNvCnPr/>
                      <wps:spPr>
                        <a:xfrm>
                          <a:off x="0" y="0"/>
                          <a:ext cx="0" cy="116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1D172"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4.85pt,.75pt" to="144.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iGtQEAAMQDAAAOAAAAZHJzL2Uyb0RvYy54bWysU02P0zAQvSPxHyzfaZIKKoia7qEruCCo&#10;WPYHeJ1xY8lfGpsm/feMnTSLAAmBuDgee96bec+T/d1kDbsARu1dx5tNzRk46Xvtzh1//Pr+1VvO&#10;YhKuF8Y76PgVIr87vHyxH0MLWz940wMyInGxHUPHh5RCW1VRDmBF3PgAji6VRysShXiuehQjsVtT&#10;bet6V40e+4BeQox0ej9f8kPhVwpk+qxUhMRMx6m3VFYs61Neq8NetGcUYdByaUP8QxdWaEdFV6p7&#10;kQT7hvoXKqsl+uhV2khvK6+UllA0kJqm/knNwyACFC1kTgyrTfH/0cpPlxMy3Xd8+44zJyy90UNC&#10;oc9DYkfvHDnokdElOTWG2BLg6E64RDGcMMueFNr8JUFsKu5eV3dhSkzOh5JOm2a3e/M601XPuIAx&#10;fQBvWd503GiXdYtWXD7GNKfeUgiX+5grl126GsjJxn0BRVqoVlPQZYrgaJBdBL2/kBJcapbSJTvD&#10;lDZmBdZ/Bi75GQplwv4GvCJKZe/SCrbaefxd9TTdWlZz/s2BWXe24Mn31/ImxRoalWLuMtZ5Fn+M&#10;C/z55zt8BwAA//8DAFBLAwQUAAYACAAAACEACR6dV90AAAAIAQAADwAAAGRycy9kb3ducmV2Lnht&#10;bEyPQUvDQBCF74L/YRnBm90YUJuYTSkFsRak2BbqcZsdk2h2Nuxum/TfO+JBjx/v8eabYjbaTpzQ&#10;h9aRgttJAgKpcqalWsFu+3QzBRGiJqM7R6jgjAFm5eVFoXPjBnrD0ybWgkco5FpBE2OfSxmqBq0O&#10;E9cjcfbhvNWR0dfSeD3wuO1kmiT30uqW+EKje1w0WH1tjlbBq18uF/PV+ZPW73bYp6v9+mV8Vur6&#10;apw/gog4xr8y/OizOpTsdHBHMkF0CtJp9sBVDu5AcP7LB+YsA1kW8v8D5TcAAAD//wMAUEsBAi0A&#10;FAAGAAgAAAAhALaDOJL+AAAA4QEAABMAAAAAAAAAAAAAAAAAAAAAAFtDb250ZW50X1R5cGVzXS54&#10;bWxQSwECLQAUAAYACAAAACEAOP0h/9YAAACUAQAACwAAAAAAAAAAAAAAAAAvAQAAX3JlbHMvLnJl&#10;bHNQSwECLQAUAAYACAAAACEAO1yohrUBAADEAwAADgAAAAAAAAAAAAAAAAAuAgAAZHJzL2Uyb0Rv&#10;Yy54bWxQSwECLQAUAAYACAAAACEACR6dV90AAAAIAQAADwAAAAAAAAAAAAAAAAAPBAAAZHJzL2Rv&#10;d25yZXYueG1sUEsFBgAAAAAEAAQA8wAAABkFAAAAAA==&#10;" strokecolor="#5b9bd5 [3204]" strokeweight=".5pt">
                <v:stroke joinstyle="miter"/>
              </v:line>
            </w:pict>
          </mc:Fallback>
        </mc:AlternateContent>
      </w:r>
      <w:r>
        <w:rPr>
          <w:rFonts w:ascii="Arial" w:eastAsia="Times New Roman" w:hAnsi="Arial" w:cs="Arial"/>
          <w:color w:val="000000"/>
        </w:rPr>
        <w:t>Student</w:t>
      </w:r>
      <w:r w:rsidRPr="00E764CD">
        <w:rPr>
          <w:rFonts w:ascii="Arial" w:eastAsia="Times New Roman" w:hAnsi="Arial" w:cs="Arial"/>
          <w:color w:val="000000"/>
        </w:rPr>
        <w:t xml:space="preserve"> answers question</w:t>
      </w:r>
    </w:p>
    <w:p w:rsidR="003E207E" w:rsidRDefault="003E207E" w:rsidP="003E207E">
      <w:pPr>
        <w:spacing w:line="276"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8720" behindDoc="0" locked="0" layoutInCell="1" allowOverlap="1" wp14:anchorId="4C956415" wp14:editId="1A2D5951">
                <wp:simplePos x="0" y="0"/>
                <wp:positionH relativeFrom="column">
                  <wp:posOffset>831741</wp:posOffset>
                </wp:positionH>
                <wp:positionV relativeFrom="paragraph">
                  <wp:posOffset>200025</wp:posOffset>
                </wp:positionV>
                <wp:extent cx="0" cy="73627"/>
                <wp:effectExtent l="0" t="0" r="19050" b="22225"/>
                <wp:wrapNone/>
                <wp:docPr id="24" name="Straight Connector 24"/>
                <wp:cNvGraphicFramePr/>
                <a:graphic xmlns:a="http://schemas.openxmlformats.org/drawingml/2006/main">
                  <a:graphicData uri="http://schemas.microsoft.com/office/word/2010/wordprocessingShape">
                    <wps:wsp>
                      <wps:cNvCnPr/>
                      <wps:spPr>
                        <a:xfrm flipV="1">
                          <a:off x="0" y="0"/>
                          <a:ext cx="0" cy="73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DF78C" id="Straight Connector 2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5.5pt,15.75pt" to="6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lkvwEAAM0DAAAOAAAAZHJzL2Uyb0RvYy54bWysU8tu2zAQvBfoPxC8x5LdIikEyzk4SC5F&#10;azRt7wy1tAjwhSVjyX/fJSWrQVsUaJELwcfO7Mxotb0drWEnwKi9a/l6VXMGTvpOu2PLv329v/rA&#10;WUzCdcJ4By0/Q+S3u7dvtkNoYON7bzpARiQuNkNoeZ9SaKoqyh6siCsfwNGj8mhFoiMeqw7FQOzW&#10;VJu6vq4Gj11ALyFGur2bHvmu8CsFMn1WKkJipuWkLZUVy/qU12q3Fc0RRei1nGWI/1BhhXbUdKG6&#10;E0mwZ9S/UVkt0Uev0kp6W3mltITigdys61/cPPYiQPFC4cSwxBRfj1Z+Oh2Q6a7lm/ecOWHpGz0m&#10;FPrYJ7b3zlGCHhk9UlJDiA0B9u6A8ymGA2bbo0LLlNHhOw1BCYKssbHkfF5yhjExOV1Kur15d725&#10;ybzVRJCJAsb0AN6yvGm50S4HIBpx+hjTVHopIVwWNEkou3Q2kIuN+wKKTFGrSUwZJ9gbZCdBgyCk&#10;BJfWc+tSnWFKG7MA69L2r8C5PkOhjNq/gBdE6exdWsBWO49/6p7Gi2Q11V8SmHznCJ58dy4fp0RD&#10;M1PCnec7D+XLc4H//At3PwAAAP//AwBQSwMEFAAGAAgAAAAhAIuR7WHdAAAACQEAAA8AAABkcnMv&#10;ZG93bnJldi54bWxMj8FOwzAQRO9I/IO1SFwQddIAQiFOhRBwKKcWkOC2iZckaryOYjcNf8+WCxxn&#10;djT7pljNrlcTjaHzbCBdJKCIa287bgy8vT5d3oIKEdli75kMfFOAVXl6UmBu/YE3NG1jo6SEQ44G&#10;2hiHXOtQt+QwLPxALLcvPzqMIsdG2xEPUu56vUySG+2wY/nQ4kAPLdW77d4Z+Aw+PL6vq+l5t1nP&#10;ePESlx+1Neb8bL6/AxVpjn9hOOILOpTCVPk926B60VkqW6KBLL0GdQz8GpWBqywFXRb6/4LyBwAA&#10;//8DAFBLAQItABQABgAIAAAAIQC2gziS/gAAAOEBAAATAAAAAAAAAAAAAAAAAAAAAABbQ29udGVu&#10;dF9UeXBlc10ueG1sUEsBAi0AFAAGAAgAAAAhADj9If/WAAAAlAEAAAsAAAAAAAAAAAAAAAAALwEA&#10;AF9yZWxzLy5yZWxzUEsBAi0AFAAGAAgAAAAhAII5CWS/AQAAzQMAAA4AAAAAAAAAAAAAAAAALgIA&#10;AGRycy9lMm9Eb2MueG1sUEsBAi0AFAAGAAgAAAAhAIuR7WHdAAAACQEAAA8AAAAAAAAAAAAAAAAA&#10;GQQAAGRycy9kb3ducmV2LnhtbFBLBQYAAAAABAAEAPMAAAAjBQ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8C82A2D" wp14:editId="1206F191">
                <wp:simplePos x="0" y="0"/>
                <wp:positionH relativeFrom="column">
                  <wp:posOffset>5059680</wp:posOffset>
                </wp:positionH>
                <wp:positionV relativeFrom="paragraph">
                  <wp:posOffset>260985</wp:posOffset>
                </wp:positionV>
                <wp:extent cx="45085" cy="45085"/>
                <wp:effectExtent l="0" t="0" r="12065" b="12065"/>
                <wp:wrapNone/>
                <wp:docPr id="23" name="Oval 2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C50C02" id="Oval 23" o:spid="_x0000_s1026" style="position:absolute;margin-left:398.4pt;margin-top:20.55pt;width:3.55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SbQIAADYFAAAOAAAAZHJzL2Uyb0RvYy54bWysVE1vGyEQvVfqf0Dcm127dptaXkdWolSV&#10;osRqUuVMWMgiAUMBe+3++g6wXkdN1ENVH/AMM/PmY9+wvNgbTXbCBwW2oZOzmhJhObTKPjf0x8P1&#10;h3NKQmS2ZRqsaOhBBHqxev9u2buFmEIHuhWeIIgNi941tIvRLaoq8E4YFs7ACYtGCd6wiKp/rlrP&#10;ekQ3uprW9aeqB986D1yEgLdXxUhXGV9KweOdlEFEohuKtcV8+nw+pbNaLdni2TPXKT6Uwf6hCsOU&#10;xaQj1BWLjGy9egVlFPcQQMYzDqYCKRUXuQfsZlL/0c19x5zIveBwghvHFP4fLL/dbTxRbUOnHymx&#10;zOA3utsxTVDF2fQuLNDl3m38oAUUU6N76U36xxbIPs/zMM5T7CPheDmb1+dzSjhaiogY1SnU+RC/&#10;CjAkCQ0VWisXUr9swXY3IRbvoxeGpmpK/izFgxbJWdvvQmIPmHGaozN7xKX2BDtpKONc2Dgppo61&#10;olzPa/ylJrGkMSJrGTAhS6X1iD0AJGa+xi4wg38KFZl8Y3D9t8JK8BiRM4ONY7BRFvxbABq7GjIX&#10;/+OQymjSlJ6gPeAX9lCoHxy/VjjuGxbihnnkOm4F7m+8w0Nq6BsKg0RJB/7XW/fJHymIVkp63J2G&#10;hp9b5gUl+ptFcn6ZzGZp2bIym3+eouJfWp5eWuzWXAJ+pgm+FI5nMflHfRSlB/OIa75OWdHELMfc&#10;DeXRH5XLWHYaHwou1uvshgvmWLyx944n8DTVxKWH/SPzbuBcRKrewnHPXvGu+KZIC+ttBKkyKU9z&#10;HeaNy5mJMzwkaftf6tnr9NytfgMAAP//AwBQSwMEFAAGAAgAAAAhACSjjNbfAAAACQEAAA8AAABk&#10;cnMvZG93bnJldi54bWxMj8FOwzAQRO9I/IO1SNyonVKVJI1TIaRIgMSBEO5uvE2sxnYUO23g61lO&#10;cNzZ0cybYr/YgZ1xCsY7CclKAEPXem1cJ6H5qO5SYCEqp9XgHUr4wgD78vqqULn2F/eO5zp2jEJc&#10;yJWEPsYx5zy0PVoVVn5ER7+jn6yKdE4d15O6ULgd+FqILbfKOGro1YhPPbanerYSvp+rxsQ5q1PR&#10;vJ7eNi+V5+ZTytub5XEHLOIS/8zwi0/oUBLTwc9OBzZIeMi2hB4lbJIEGBlScZ8BO5CQroGXBf+/&#10;oPwBAAD//wMAUEsBAi0AFAAGAAgAAAAhALaDOJL+AAAA4QEAABMAAAAAAAAAAAAAAAAAAAAAAFtD&#10;b250ZW50X1R5cGVzXS54bWxQSwECLQAUAAYACAAAACEAOP0h/9YAAACUAQAACwAAAAAAAAAAAAAA&#10;AAAvAQAAX3JlbHMvLnJlbHNQSwECLQAUAAYACAAAACEAnf0Ckm0CAAA2BQAADgAAAAAAAAAAAAAA&#10;AAAuAgAAZHJzL2Uyb0RvYy54bWxQSwECLQAUAAYACAAAACEAJKOM1t8AAAAJAQAADwAAAAAAAAAA&#10;AAAAAADHBAAAZHJzL2Rvd25yZXYueG1sUEsFBgAAAAAEAAQA8wAAANMFAAAAAA==&#10;" fillcolor="#5b9bd5 [3204]" strokecolor="#1f4d78 [1604]" strokeweight="1pt">
                <v:stroke joinstyle="miter"/>
              </v:oval>
            </w:pict>
          </mc:Fallback>
        </mc:AlternateContent>
      </w:r>
      <w:r>
        <w:rPr>
          <w:rFonts w:ascii="Arial" w:eastAsia="Times New Roman" w:hAnsi="Arial" w:cs="Arial"/>
          <w:noProof/>
          <w:color w:val="000000"/>
        </w:rPr>
        <mc:AlternateContent>
          <mc:Choice Requires="wps">
            <w:drawing>
              <wp:anchor distT="0" distB="0" distL="114300" distR="114300" simplePos="0" relativeHeight="251676672" behindDoc="0" locked="0" layoutInCell="1" allowOverlap="1" wp14:anchorId="2F6E0CC3" wp14:editId="2BEC5A73">
                <wp:simplePos x="0" y="0"/>
                <wp:positionH relativeFrom="column">
                  <wp:posOffset>830580</wp:posOffset>
                </wp:positionH>
                <wp:positionV relativeFrom="paragraph">
                  <wp:posOffset>270510</wp:posOffset>
                </wp:positionV>
                <wp:extent cx="4259580" cy="152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4259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6CDEA"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5.4pt,21.3pt" to="400.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FBvgEAAMkDAAAOAAAAZHJzL2Uyb0RvYy54bWysU9tu2zAMfR+wfxD0vviCZuiMOH1Isb0M&#10;W7CuH6DKVCxAN1Ba7Pz9KCVxh23AsKIvtCjykDxH9OZutoYdAaP2rufNquYMnPSDdoeeP37/+O6W&#10;s5iEG4TxDnp+gsjvtm/fbKbQQetHbwZARkVc7KbQ8zGl0FVVlCNYEVc+gKOg8mhFIhcP1YBiourW&#10;VG1dv68mj0NALyFGur0/B/m21FcKZPqqVITETM9ptlQsFvuUbbXdiO6AIoxaXsYQL5jCCu2o6VLq&#10;XiTBfqD+o5TVEn30Kq2kt5VXSksoHIhNU//G5mEUAQoXEieGRab4emXll+MemR563racOWHpjR4S&#10;Cn0YE9t550hBj4yCpNQUYkeAndvjxYthj5n2rNDmLxFic1H3tKgLc2KSLm/a9Yf1LT2CpFizbm+K&#10;+tUzOGBMn8Bblg89N9pl8qITx88xUUNKvaaQk4c5ty+ndDKQk437BooIUcOmoMsqwc4gOwpaAiEl&#10;uNRkOlSvZGeY0sYswPrfwEt+hkJZs/8BL4jS2bu0gK12Hv/WPc3XkdU5/6rAmXeW4MkPp/IwRRra&#10;l8Lwstt5IX/1C/z5D9z+BAAA//8DAFBLAwQUAAYACAAAACEA3hO0DuAAAAAJAQAADwAAAGRycy9k&#10;b3ducmV2LnhtbEyPQUvDQBCF74L/YRnBm91t1FJiNqUUxFqQYhXqcZsdk2h2Nuxum/TfO570Nm/m&#10;8eZ7xWJ0nThhiK0nDdOJAoFUedtSreH97fFmDiImQ9Z0nlDDGSMsysuLwuTWD/SKp12qBYdQzI2G&#10;JqU+lzJWDToTJ75H4tunD84klqGWNpiBw10nM6Vm0pmW+ENjelw1WH3vjk7DS1ivV8vN+Yu2H27Y&#10;Z5v99nl80vr6alw+gEg4pj8z/OIzOpTMdPBHslF0rG8VoycNd9kMBBvmasrDgRf3CmRZyP8Nyh8A&#10;AAD//wMAUEsBAi0AFAAGAAgAAAAhALaDOJL+AAAA4QEAABMAAAAAAAAAAAAAAAAAAAAAAFtDb250&#10;ZW50X1R5cGVzXS54bWxQSwECLQAUAAYACAAAACEAOP0h/9YAAACUAQAACwAAAAAAAAAAAAAAAAAv&#10;AQAAX3JlbHMvLnJlbHNQSwECLQAUAAYACAAAACEAvLwxQb4BAADJAwAADgAAAAAAAAAAAAAAAAAu&#10;AgAAZHJzL2Uyb0RvYy54bWxQSwECLQAUAAYACAAAACEA3hO0DuAAAAAJAQAADwAAAAAAAAAAAAAA&#10;AAAYBAAAZHJzL2Rvd25yZXYueG1sUEsFBgAAAAAEAAQA8wAAACUFAAAAAA==&#10;" strokecolor="#5b9bd5 [3204]" strokeweight=".5pt">
                <v:stroke joinstyle="miter"/>
              </v:line>
            </w:pict>
          </mc:Fallback>
        </mc:AlternateContent>
      </w:r>
      <w:r w:rsidRPr="00E764CD">
        <w:rPr>
          <w:rFonts w:ascii="Arial" w:eastAsia="Times New Roman" w:hAnsi="Arial" w:cs="Arial"/>
          <w:color w:val="000000"/>
        </w:rPr>
        <w:tab/>
      </w:r>
      <w:proofErr w:type="spellStart"/>
      <w:r w:rsidRPr="00E764CD">
        <w:rPr>
          <w:rFonts w:ascii="Arial" w:eastAsia="Times New Roman" w:hAnsi="Arial" w:cs="Arial"/>
          <w:color w:val="000000"/>
          <w:u w:val="single"/>
        </w:rPr>
        <w:t>QuestionID</w:t>
      </w:r>
      <w:proofErr w:type="spellEnd"/>
      <w:r w:rsidRPr="00E764CD">
        <w:rPr>
          <w:rFonts w:ascii="Arial" w:eastAsia="Times New Roman" w:hAnsi="Arial" w:cs="Arial"/>
          <w:color w:val="000000"/>
        </w:rPr>
        <w:tab/>
      </w:r>
      <w:proofErr w:type="spellStart"/>
      <w:r w:rsidRPr="00E764CD">
        <w:rPr>
          <w:rFonts w:ascii="Arial" w:eastAsia="Times New Roman" w:hAnsi="Arial" w:cs="Arial"/>
          <w:color w:val="000000"/>
          <w:u w:val="single"/>
        </w:rPr>
        <w:t>StudentID</w:t>
      </w:r>
      <w:proofErr w:type="spellEnd"/>
      <w:r w:rsidRPr="00E764CD">
        <w:rPr>
          <w:rFonts w:ascii="Arial" w:eastAsia="Times New Roman" w:hAnsi="Arial" w:cs="Arial"/>
          <w:color w:val="000000"/>
        </w:rPr>
        <w:tab/>
        <w:t>Answer</w:t>
      </w:r>
    </w:p>
    <w:p w:rsidR="003E207E" w:rsidRDefault="003E207E" w:rsidP="003E207E">
      <w:pPr>
        <w:spacing w:line="276" w:lineRule="auto"/>
        <w:rPr>
          <w:rFonts w:ascii="Arial" w:eastAsia="Times New Roman" w:hAnsi="Arial" w:cs="Arial"/>
          <w:color w:val="000000"/>
        </w:rPr>
      </w:pPr>
      <w:r>
        <w:rPr>
          <w:rFonts w:ascii="Arial" w:eastAsia="Times New Roman" w:hAnsi="Arial" w:cs="Arial"/>
          <w:color w:val="000000"/>
        </w:rPr>
        <w:t>Question has Choices</w:t>
      </w:r>
    </w:p>
    <w:p w:rsidR="003E207E" w:rsidRDefault="003E207E" w:rsidP="003E207E">
      <w:pPr>
        <w:spacing w:line="276"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2576" behindDoc="0" locked="0" layoutInCell="1" allowOverlap="1" wp14:anchorId="2556BDCD" wp14:editId="0BBC3B04">
                <wp:simplePos x="0" y="0"/>
                <wp:positionH relativeFrom="column">
                  <wp:posOffset>741020</wp:posOffset>
                </wp:positionH>
                <wp:positionV relativeFrom="paragraph">
                  <wp:posOffset>168498</wp:posOffset>
                </wp:positionV>
                <wp:extent cx="0" cy="73627"/>
                <wp:effectExtent l="0" t="0" r="19050" b="22225"/>
                <wp:wrapNone/>
                <wp:docPr id="17" name="Straight Connector 17"/>
                <wp:cNvGraphicFramePr/>
                <a:graphic xmlns:a="http://schemas.openxmlformats.org/drawingml/2006/main">
                  <a:graphicData uri="http://schemas.microsoft.com/office/word/2010/wordprocessingShape">
                    <wps:wsp>
                      <wps:cNvCnPr/>
                      <wps:spPr>
                        <a:xfrm flipV="1">
                          <a:off x="0" y="0"/>
                          <a:ext cx="0" cy="73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29853"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8.35pt,13.25pt" to="58.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V9vwEAAM0DAAAOAAAAZHJzL2Uyb0RvYy54bWysU8FuEzEQvSPxD5bvZJMgtWiVTQ+p4IIg&#10;otC76x1nLdkea2yyyd8z9iYLAoRE1Yvlsee9mfc83tydvBNHoGQxdHK1WEoBQWNvw6GT376+f/NO&#10;ipRV6JXDAJ08Q5J329evNmNsYY0Duh5IMElI7Rg7OeQc26ZJegCv0gIjBL40SF5lDunQ9KRGZveu&#10;WS+XN82I1EdCDSnx6f10KbeV3xjQ+bMxCbJwneTecl2prk9lbbYb1R5IxcHqSxvqGV14ZQMXnanu&#10;VVbiO9k/qLzVhAlNXmj0DRpjNVQNrGa1/E3Nw6AiVC1sToqzTenlaPWn456E7fntbqUIyvMbPWRS&#10;9jBkscMQ2EEkwZfs1BhTy4Bd2NMlSnFPRfbJkBfG2fjIRNUIliZO1efz7DOcstDToebT27c368rb&#10;TASFKFLKHwC9KJtOOhuKAapVx48pc1FOvaZwUBqaWqi7fHZQkl34AoZFcampmTpOsHMkjooHQWkN&#10;Ia+KJOar2QVmrHMzcFnL/hN4yS9QqKP2P+AZUStjyDPY24D0t+r5dG3ZTPlXBybdxYIn7M/1cao1&#10;PDNV4WW+y1D+Glf4z1+4/QEAAP//AwBQSwMEFAAGAAgAAAAhAGVUWmbeAAAACQEAAA8AAABkcnMv&#10;ZG93bnJldi54bWxMj8FOwzAMhu9IvEPkSVwQS1u0MpWmE0LAYTttgAQ3t/Haao1TNVlX3p5sFzj+&#10;9qffn/PVZDox0uBaywrieQSCuLK65VrBx/vr3RKE88gaO8uk4IccrIrrqxwzbU+8pXHnaxFK2GWo&#10;oPG+z6R0VUMG3dz2xGG3t4NBH+JQSz3gKZSbTiZRlEqDLYcLDfb03FB12B2Ngm9n3cvnuhzfDtv1&#10;hLcbn3xVWqmb2fT0CMLT5P9gOOsHdSiCU2mPrJ3oQo7Th4AqSNIFiDNwGZQK7pcxyCKX/z8ofgEA&#10;AP//AwBQSwECLQAUAAYACAAAACEAtoM4kv4AAADhAQAAEwAAAAAAAAAAAAAAAAAAAAAAW0NvbnRl&#10;bnRfVHlwZXNdLnhtbFBLAQItABQABgAIAAAAIQA4/SH/1gAAAJQBAAALAAAAAAAAAAAAAAAAAC8B&#10;AABfcmVscy8ucmVsc1BLAQItABQABgAIAAAAIQBrGgV9vwEAAM0DAAAOAAAAAAAAAAAAAAAAAC4C&#10;AABkcnMvZTJvRG9jLnhtbFBLAQItABQABgAIAAAAIQBlVFpm3gAAAAkBAAAPAAAAAAAAAAAAAAAA&#10;ABkEAABkcnMvZG93bnJldi54bWxQSwUGAAAAAAQABADzAAAAJAUAAAAA&#10;" strokecolor="#5b9bd5 [3204]" strokeweight=".5pt">
                <v:stroke joinstyle="miter"/>
              </v:line>
            </w:pict>
          </mc:Fallback>
        </mc:AlternateContent>
      </w:r>
      <w:r>
        <w:rPr>
          <w:rFonts w:ascii="Arial" w:eastAsia="Times New Roman" w:hAnsi="Arial" w:cs="Arial"/>
          <w:color w:val="000000"/>
        </w:rPr>
        <w:tab/>
      </w:r>
      <w:proofErr w:type="spellStart"/>
      <w:r w:rsidRPr="008C534C">
        <w:rPr>
          <w:rFonts w:ascii="Arial" w:eastAsia="Times New Roman" w:hAnsi="Arial" w:cs="Arial"/>
          <w:color w:val="000000"/>
          <w:u w:val="single"/>
        </w:rPr>
        <w:t>QuestionID</w:t>
      </w:r>
      <w:proofErr w:type="spellEnd"/>
      <w:r>
        <w:rPr>
          <w:rFonts w:ascii="Arial" w:eastAsia="Times New Roman" w:hAnsi="Arial" w:cs="Arial"/>
          <w:color w:val="000000"/>
        </w:rPr>
        <w:tab/>
      </w:r>
      <w:r w:rsidRPr="008C534C">
        <w:rPr>
          <w:rFonts w:ascii="Arial" w:eastAsia="Times New Roman" w:hAnsi="Arial" w:cs="Arial"/>
          <w:color w:val="000000"/>
          <w:u w:val="single"/>
        </w:rPr>
        <w:t>Choice</w:t>
      </w:r>
      <w:r>
        <w:rPr>
          <w:rFonts w:ascii="Arial" w:eastAsia="Times New Roman" w:hAnsi="Arial" w:cs="Arial"/>
          <w:color w:val="000000"/>
        </w:rPr>
        <w:tab/>
      </w:r>
      <w:r>
        <w:rPr>
          <w:rFonts w:ascii="Arial" w:eastAsia="Times New Roman" w:hAnsi="Arial" w:cs="Arial"/>
          <w:color w:val="000000"/>
        </w:rPr>
        <w:tab/>
      </w:r>
      <w:proofErr w:type="spellStart"/>
      <w:r>
        <w:rPr>
          <w:rFonts w:ascii="Arial" w:eastAsia="Times New Roman" w:hAnsi="Arial" w:cs="Arial"/>
          <w:color w:val="000000"/>
        </w:rPr>
        <w:t>ChoiceText</w:t>
      </w:r>
      <w:proofErr w:type="spellEnd"/>
    </w:p>
    <w:p w:rsidR="003E207E" w:rsidRDefault="003E207E" w:rsidP="003E207E">
      <w:pPr>
        <w:rPr>
          <w:rFonts w:ascii="Arial" w:eastAsia="Times New Roman" w:hAnsi="Arial" w:cs="Arial"/>
          <w:color w:val="000000"/>
        </w:rPr>
      </w:pPr>
    </w:p>
    <w:p w:rsidR="003E207E" w:rsidRDefault="003E207E" w:rsidP="003E207E">
      <w:pPr>
        <w:rPr>
          <w:rFonts w:ascii="Arial" w:eastAsia="Times New Roman" w:hAnsi="Arial" w:cs="Arial"/>
          <w:color w:val="000000"/>
        </w:rPr>
      </w:pPr>
    </w:p>
    <w:p w:rsidR="003E207E" w:rsidRDefault="003E207E" w:rsidP="003E207E">
      <w:pPr>
        <w:rPr>
          <w:rFonts w:ascii="Arial" w:eastAsia="Times New Roman" w:hAnsi="Arial" w:cs="Arial"/>
          <w:color w:val="000000"/>
        </w:rPr>
      </w:pPr>
    </w:p>
    <w:p w:rsidR="003E207E" w:rsidRPr="003E207E" w:rsidRDefault="003E207E" w:rsidP="003E207E"/>
    <w:p w:rsidR="004A570E" w:rsidRDefault="004A570E" w:rsidP="004A570E">
      <w:pPr>
        <w:pStyle w:val="Heading2"/>
      </w:pPr>
      <w:bookmarkStart w:id="19" w:name="_Toc482713067"/>
      <w:r>
        <w:lastRenderedPageBreak/>
        <w:t>Entity Relationship Diagram</w:t>
      </w:r>
      <w:bookmarkEnd w:id="19"/>
    </w:p>
    <w:p w:rsidR="00FE2A38" w:rsidRPr="00FE2A38" w:rsidRDefault="00FE2A38" w:rsidP="00FE2A38">
      <w:r w:rsidRPr="00FE2A38">
        <w:rPr>
          <w:noProof/>
        </w:rPr>
        <w:drawing>
          <wp:inline distT="0" distB="0" distL="0" distR="0" wp14:anchorId="1D6B5EF6" wp14:editId="245C4D6E">
            <wp:extent cx="5943600" cy="4457065"/>
            <wp:effectExtent l="0" t="0" r="0" b="63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rsidR="003E207E" w:rsidRPr="003E207E" w:rsidRDefault="003E207E" w:rsidP="003E207E"/>
    <w:p w:rsidR="004A570E" w:rsidRDefault="004A570E" w:rsidP="004A570E">
      <w:pPr>
        <w:pStyle w:val="Heading2"/>
      </w:pPr>
      <w:bookmarkStart w:id="20" w:name="_Toc482713068"/>
      <w:r>
        <w:t>Explanation of Entity Relationship Diagram</w:t>
      </w:r>
      <w:bookmarkEnd w:id="20"/>
    </w:p>
    <w:p w:rsidR="007C483F" w:rsidRPr="007C483F" w:rsidRDefault="007C483F" w:rsidP="007C483F">
      <w:r>
        <w:t xml:space="preserve">The project solution is built from the creation and existence of Users.  A user can either be a student or professor.  Professors can create and control Assignments.  An assignment has questions, which in turn have choices.  An assignment can have many questions, just as a question can have many choices.  The professor teaches particular sections, and each section is a part of a course.  A course can have many sections, taught by multiple professors.  An assignment is to be assigned to a particular section by the professor whom it was created by. </w:t>
      </w:r>
      <w:r w:rsidR="00FF6F1C">
        <w:t>A student has assignments, which have questions.  A derived score and grade is assigned based off of the student’s results of the assignment.  The student is responsible for answering the questions in an assignment.  Students are in multiple sections</w:t>
      </w:r>
      <w:r w:rsidR="00581488">
        <w:t>.</w:t>
      </w:r>
    </w:p>
    <w:p w:rsidR="004A570E" w:rsidRDefault="004A570E" w:rsidP="004A570E">
      <w:pPr>
        <w:pStyle w:val="Heading1"/>
      </w:pPr>
      <w:bookmarkStart w:id="21" w:name="_Toc482713069"/>
      <w:r>
        <w:t>Glossary</w:t>
      </w:r>
      <w:bookmarkEnd w:id="21"/>
    </w:p>
    <w:p w:rsidR="004A570E" w:rsidRPr="004A570E" w:rsidRDefault="004A570E" w:rsidP="004A570E">
      <w:pPr>
        <w:pStyle w:val="Heading1"/>
      </w:pPr>
      <w:bookmarkStart w:id="22" w:name="_Toc482713070"/>
      <w:r>
        <w:t>References</w:t>
      </w:r>
      <w:bookmarkEnd w:id="22"/>
    </w:p>
    <w:p w:rsidR="004A570E" w:rsidRPr="004A570E" w:rsidRDefault="004A570E" w:rsidP="004A570E"/>
    <w:sectPr w:rsidR="004A570E" w:rsidRPr="004A570E" w:rsidSect="00127D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F78"/>
    <w:multiLevelType w:val="hybridMultilevel"/>
    <w:tmpl w:val="49D28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55F"/>
    <w:multiLevelType w:val="hybridMultilevel"/>
    <w:tmpl w:val="BF06C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ABF"/>
    <w:multiLevelType w:val="hybridMultilevel"/>
    <w:tmpl w:val="D5D8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14C"/>
    <w:multiLevelType w:val="hybridMultilevel"/>
    <w:tmpl w:val="A53C72C2"/>
    <w:lvl w:ilvl="0" w:tplc="0010D390">
      <w:start w:val="1"/>
      <w:numFmt w:val="bullet"/>
      <w:lvlText w:val=""/>
      <w:lvlJc w:val="left"/>
      <w:pPr>
        <w:tabs>
          <w:tab w:val="num" w:pos="720"/>
        </w:tabs>
        <w:ind w:left="720" w:hanging="360"/>
      </w:pPr>
      <w:rPr>
        <w:rFonts w:ascii="Wingdings 3" w:hAnsi="Wingdings 3" w:hint="default"/>
      </w:rPr>
    </w:lvl>
    <w:lvl w:ilvl="1" w:tplc="CCA8D8EE">
      <w:start w:val="57"/>
      <w:numFmt w:val="bullet"/>
      <w:lvlText w:val=""/>
      <w:lvlJc w:val="left"/>
      <w:pPr>
        <w:tabs>
          <w:tab w:val="num" w:pos="1440"/>
        </w:tabs>
        <w:ind w:left="1440" w:hanging="360"/>
      </w:pPr>
      <w:rPr>
        <w:rFonts w:ascii="Wingdings 3" w:hAnsi="Wingdings 3" w:hint="default"/>
      </w:rPr>
    </w:lvl>
    <w:lvl w:ilvl="2" w:tplc="DE90B42C" w:tentative="1">
      <w:start w:val="1"/>
      <w:numFmt w:val="bullet"/>
      <w:lvlText w:val=""/>
      <w:lvlJc w:val="left"/>
      <w:pPr>
        <w:tabs>
          <w:tab w:val="num" w:pos="2160"/>
        </w:tabs>
        <w:ind w:left="2160" w:hanging="360"/>
      </w:pPr>
      <w:rPr>
        <w:rFonts w:ascii="Wingdings 3" w:hAnsi="Wingdings 3" w:hint="default"/>
      </w:rPr>
    </w:lvl>
    <w:lvl w:ilvl="3" w:tplc="70C6E9E8" w:tentative="1">
      <w:start w:val="1"/>
      <w:numFmt w:val="bullet"/>
      <w:lvlText w:val=""/>
      <w:lvlJc w:val="left"/>
      <w:pPr>
        <w:tabs>
          <w:tab w:val="num" w:pos="2880"/>
        </w:tabs>
        <w:ind w:left="2880" w:hanging="360"/>
      </w:pPr>
      <w:rPr>
        <w:rFonts w:ascii="Wingdings 3" w:hAnsi="Wingdings 3" w:hint="default"/>
      </w:rPr>
    </w:lvl>
    <w:lvl w:ilvl="4" w:tplc="FF3E76F2" w:tentative="1">
      <w:start w:val="1"/>
      <w:numFmt w:val="bullet"/>
      <w:lvlText w:val=""/>
      <w:lvlJc w:val="left"/>
      <w:pPr>
        <w:tabs>
          <w:tab w:val="num" w:pos="3600"/>
        </w:tabs>
        <w:ind w:left="3600" w:hanging="360"/>
      </w:pPr>
      <w:rPr>
        <w:rFonts w:ascii="Wingdings 3" w:hAnsi="Wingdings 3" w:hint="default"/>
      </w:rPr>
    </w:lvl>
    <w:lvl w:ilvl="5" w:tplc="8062C2E8" w:tentative="1">
      <w:start w:val="1"/>
      <w:numFmt w:val="bullet"/>
      <w:lvlText w:val=""/>
      <w:lvlJc w:val="left"/>
      <w:pPr>
        <w:tabs>
          <w:tab w:val="num" w:pos="4320"/>
        </w:tabs>
        <w:ind w:left="4320" w:hanging="360"/>
      </w:pPr>
      <w:rPr>
        <w:rFonts w:ascii="Wingdings 3" w:hAnsi="Wingdings 3" w:hint="default"/>
      </w:rPr>
    </w:lvl>
    <w:lvl w:ilvl="6" w:tplc="C4CE99D6" w:tentative="1">
      <w:start w:val="1"/>
      <w:numFmt w:val="bullet"/>
      <w:lvlText w:val=""/>
      <w:lvlJc w:val="left"/>
      <w:pPr>
        <w:tabs>
          <w:tab w:val="num" w:pos="5040"/>
        </w:tabs>
        <w:ind w:left="5040" w:hanging="360"/>
      </w:pPr>
      <w:rPr>
        <w:rFonts w:ascii="Wingdings 3" w:hAnsi="Wingdings 3" w:hint="default"/>
      </w:rPr>
    </w:lvl>
    <w:lvl w:ilvl="7" w:tplc="21AC208E" w:tentative="1">
      <w:start w:val="1"/>
      <w:numFmt w:val="bullet"/>
      <w:lvlText w:val=""/>
      <w:lvlJc w:val="left"/>
      <w:pPr>
        <w:tabs>
          <w:tab w:val="num" w:pos="5760"/>
        </w:tabs>
        <w:ind w:left="5760" w:hanging="360"/>
      </w:pPr>
      <w:rPr>
        <w:rFonts w:ascii="Wingdings 3" w:hAnsi="Wingdings 3" w:hint="default"/>
      </w:rPr>
    </w:lvl>
    <w:lvl w:ilvl="8" w:tplc="67E88FD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0152B95"/>
    <w:multiLevelType w:val="hybridMultilevel"/>
    <w:tmpl w:val="3930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50C61"/>
    <w:multiLevelType w:val="hybridMultilevel"/>
    <w:tmpl w:val="2B68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6133C"/>
    <w:multiLevelType w:val="hybridMultilevel"/>
    <w:tmpl w:val="F824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34"/>
    <w:rsid w:val="00014556"/>
    <w:rsid w:val="00030BD2"/>
    <w:rsid w:val="000D71F9"/>
    <w:rsid w:val="000E6692"/>
    <w:rsid w:val="00110D48"/>
    <w:rsid w:val="00120D55"/>
    <w:rsid w:val="00127D34"/>
    <w:rsid w:val="00137965"/>
    <w:rsid w:val="001B7FB8"/>
    <w:rsid w:val="002032C0"/>
    <w:rsid w:val="00243AB3"/>
    <w:rsid w:val="00292F98"/>
    <w:rsid w:val="00347148"/>
    <w:rsid w:val="0038317C"/>
    <w:rsid w:val="003B5ED1"/>
    <w:rsid w:val="003C3374"/>
    <w:rsid w:val="003D041F"/>
    <w:rsid w:val="003E207E"/>
    <w:rsid w:val="0044570A"/>
    <w:rsid w:val="00461B83"/>
    <w:rsid w:val="004924DD"/>
    <w:rsid w:val="004A570E"/>
    <w:rsid w:val="005225D0"/>
    <w:rsid w:val="00580C1A"/>
    <w:rsid w:val="00581488"/>
    <w:rsid w:val="00587DD3"/>
    <w:rsid w:val="00591718"/>
    <w:rsid w:val="005A195B"/>
    <w:rsid w:val="005A248F"/>
    <w:rsid w:val="005C3534"/>
    <w:rsid w:val="00604F59"/>
    <w:rsid w:val="00673554"/>
    <w:rsid w:val="00705F20"/>
    <w:rsid w:val="00726388"/>
    <w:rsid w:val="0077126F"/>
    <w:rsid w:val="00782CF9"/>
    <w:rsid w:val="00794CFA"/>
    <w:rsid w:val="007C483F"/>
    <w:rsid w:val="00871286"/>
    <w:rsid w:val="00893F32"/>
    <w:rsid w:val="008B4311"/>
    <w:rsid w:val="008B58A3"/>
    <w:rsid w:val="008C035A"/>
    <w:rsid w:val="008D6A6E"/>
    <w:rsid w:val="008D6E3F"/>
    <w:rsid w:val="008F1DF5"/>
    <w:rsid w:val="008F4451"/>
    <w:rsid w:val="00972DF8"/>
    <w:rsid w:val="009A563D"/>
    <w:rsid w:val="00A00318"/>
    <w:rsid w:val="00A1442D"/>
    <w:rsid w:val="00AC6A85"/>
    <w:rsid w:val="00AD7967"/>
    <w:rsid w:val="00B023E2"/>
    <w:rsid w:val="00B13852"/>
    <w:rsid w:val="00B93DA5"/>
    <w:rsid w:val="00BC7FA8"/>
    <w:rsid w:val="00C763F3"/>
    <w:rsid w:val="00CA1D49"/>
    <w:rsid w:val="00D06B4C"/>
    <w:rsid w:val="00D3550F"/>
    <w:rsid w:val="00D7763F"/>
    <w:rsid w:val="00D91332"/>
    <w:rsid w:val="00DD52CF"/>
    <w:rsid w:val="00E07B96"/>
    <w:rsid w:val="00E20327"/>
    <w:rsid w:val="00E66EF2"/>
    <w:rsid w:val="00E840F6"/>
    <w:rsid w:val="00ED57F1"/>
    <w:rsid w:val="00F1715B"/>
    <w:rsid w:val="00F6747C"/>
    <w:rsid w:val="00FE2A38"/>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A3512-6A7D-4DAE-A204-57466BA2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7D34"/>
    <w:pPr>
      <w:spacing w:after="0" w:line="240" w:lineRule="auto"/>
    </w:pPr>
    <w:rPr>
      <w:rFonts w:eastAsiaTheme="minorEastAsia"/>
    </w:rPr>
  </w:style>
  <w:style w:type="character" w:customStyle="1" w:styleId="NoSpacingChar">
    <w:name w:val="No Spacing Char"/>
    <w:basedOn w:val="DefaultParagraphFont"/>
    <w:link w:val="NoSpacing"/>
    <w:uiPriority w:val="1"/>
    <w:rsid w:val="00127D34"/>
    <w:rPr>
      <w:rFonts w:eastAsiaTheme="minorEastAsia"/>
    </w:rPr>
  </w:style>
  <w:style w:type="character" w:customStyle="1" w:styleId="Heading1Char">
    <w:name w:val="Heading 1 Char"/>
    <w:basedOn w:val="DefaultParagraphFont"/>
    <w:link w:val="Heading1"/>
    <w:uiPriority w:val="9"/>
    <w:rsid w:val="00127D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7D34"/>
    <w:pPr>
      <w:outlineLvl w:val="9"/>
    </w:pPr>
  </w:style>
  <w:style w:type="paragraph" w:styleId="TOC1">
    <w:name w:val="toc 1"/>
    <w:basedOn w:val="Normal"/>
    <w:next w:val="Normal"/>
    <w:autoRedefine/>
    <w:uiPriority w:val="39"/>
    <w:unhideWhenUsed/>
    <w:rsid w:val="004A570E"/>
    <w:pPr>
      <w:spacing w:after="100"/>
    </w:pPr>
  </w:style>
  <w:style w:type="character" w:styleId="Hyperlink">
    <w:name w:val="Hyperlink"/>
    <w:basedOn w:val="DefaultParagraphFont"/>
    <w:uiPriority w:val="99"/>
    <w:unhideWhenUsed/>
    <w:rsid w:val="004A570E"/>
    <w:rPr>
      <w:color w:val="0563C1" w:themeColor="hyperlink"/>
      <w:u w:val="single"/>
    </w:rPr>
  </w:style>
  <w:style w:type="character" w:customStyle="1" w:styleId="Heading2Char">
    <w:name w:val="Heading 2 Char"/>
    <w:basedOn w:val="DefaultParagraphFont"/>
    <w:link w:val="Heading2"/>
    <w:uiPriority w:val="9"/>
    <w:rsid w:val="004A570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58A3"/>
    <w:pPr>
      <w:spacing w:after="100"/>
      <w:ind w:left="220"/>
    </w:pPr>
  </w:style>
  <w:style w:type="paragraph" w:styleId="ListParagraph">
    <w:name w:val="List Paragraph"/>
    <w:basedOn w:val="Normal"/>
    <w:uiPriority w:val="34"/>
    <w:qFormat/>
    <w:rsid w:val="008B58A3"/>
    <w:pPr>
      <w:ind w:left="720"/>
      <w:contextualSpacing/>
    </w:pPr>
  </w:style>
  <w:style w:type="table" w:styleId="TableGrid">
    <w:name w:val="Table Grid"/>
    <w:basedOn w:val="TableNormal"/>
    <w:uiPriority w:val="39"/>
    <w:rsid w:val="00243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43A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228335">
      <w:bodyDiv w:val="1"/>
      <w:marLeft w:val="0"/>
      <w:marRight w:val="0"/>
      <w:marTop w:val="0"/>
      <w:marBottom w:val="0"/>
      <w:divBdr>
        <w:top w:val="none" w:sz="0" w:space="0" w:color="auto"/>
        <w:left w:val="none" w:sz="0" w:space="0" w:color="auto"/>
        <w:bottom w:val="none" w:sz="0" w:space="0" w:color="auto"/>
        <w:right w:val="none" w:sz="0" w:space="0" w:color="auto"/>
      </w:divBdr>
      <w:divsChild>
        <w:div w:id="581567794">
          <w:marLeft w:val="547"/>
          <w:marRight w:val="0"/>
          <w:marTop w:val="200"/>
          <w:marBottom w:val="0"/>
          <w:divBdr>
            <w:top w:val="none" w:sz="0" w:space="0" w:color="auto"/>
            <w:left w:val="none" w:sz="0" w:space="0" w:color="auto"/>
            <w:bottom w:val="none" w:sz="0" w:space="0" w:color="auto"/>
            <w:right w:val="none" w:sz="0" w:space="0" w:color="auto"/>
          </w:divBdr>
        </w:div>
        <w:div w:id="616182797">
          <w:marLeft w:val="547"/>
          <w:marRight w:val="0"/>
          <w:marTop w:val="200"/>
          <w:marBottom w:val="0"/>
          <w:divBdr>
            <w:top w:val="none" w:sz="0" w:space="0" w:color="auto"/>
            <w:left w:val="none" w:sz="0" w:space="0" w:color="auto"/>
            <w:bottom w:val="none" w:sz="0" w:space="0" w:color="auto"/>
            <w:right w:val="none" w:sz="0" w:space="0" w:color="auto"/>
          </w:divBdr>
        </w:div>
        <w:div w:id="1138649263">
          <w:marLeft w:val="547"/>
          <w:marRight w:val="0"/>
          <w:marTop w:val="200"/>
          <w:marBottom w:val="0"/>
          <w:divBdr>
            <w:top w:val="none" w:sz="0" w:space="0" w:color="auto"/>
            <w:left w:val="none" w:sz="0" w:space="0" w:color="auto"/>
            <w:bottom w:val="none" w:sz="0" w:space="0" w:color="auto"/>
            <w:right w:val="none" w:sz="0" w:space="0" w:color="auto"/>
          </w:divBdr>
        </w:div>
        <w:div w:id="1196037140">
          <w:marLeft w:val="547"/>
          <w:marRight w:val="0"/>
          <w:marTop w:val="200"/>
          <w:marBottom w:val="0"/>
          <w:divBdr>
            <w:top w:val="none" w:sz="0" w:space="0" w:color="auto"/>
            <w:left w:val="none" w:sz="0" w:space="0" w:color="auto"/>
            <w:bottom w:val="none" w:sz="0" w:space="0" w:color="auto"/>
            <w:right w:val="none" w:sz="0" w:space="0" w:color="auto"/>
          </w:divBdr>
        </w:div>
        <w:div w:id="1444493508">
          <w:marLeft w:val="547"/>
          <w:marRight w:val="0"/>
          <w:marTop w:val="200"/>
          <w:marBottom w:val="0"/>
          <w:divBdr>
            <w:top w:val="none" w:sz="0" w:space="0" w:color="auto"/>
            <w:left w:val="none" w:sz="0" w:space="0" w:color="auto"/>
            <w:bottom w:val="none" w:sz="0" w:space="0" w:color="auto"/>
            <w:right w:val="none" w:sz="0" w:space="0" w:color="auto"/>
          </w:divBdr>
        </w:div>
        <w:div w:id="1459489238">
          <w:marLeft w:val="547"/>
          <w:marRight w:val="0"/>
          <w:marTop w:val="200"/>
          <w:marBottom w:val="0"/>
          <w:divBdr>
            <w:top w:val="none" w:sz="0" w:space="0" w:color="auto"/>
            <w:left w:val="none" w:sz="0" w:space="0" w:color="auto"/>
            <w:bottom w:val="none" w:sz="0" w:space="0" w:color="auto"/>
            <w:right w:val="none" w:sz="0" w:space="0" w:color="auto"/>
          </w:divBdr>
        </w:div>
        <w:div w:id="1660501854">
          <w:marLeft w:val="547"/>
          <w:marRight w:val="0"/>
          <w:marTop w:val="200"/>
          <w:marBottom w:val="0"/>
          <w:divBdr>
            <w:top w:val="none" w:sz="0" w:space="0" w:color="auto"/>
            <w:left w:val="none" w:sz="0" w:space="0" w:color="auto"/>
            <w:bottom w:val="none" w:sz="0" w:space="0" w:color="auto"/>
            <w:right w:val="none" w:sz="0" w:space="0" w:color="auto"/>
          </w:divBdr>
        </w:div>
        <w:div w:id="1726565819">
          <w:marLeft w:val="1166"/>
          <w:marRight w:val="0"/>
          <w:marTop w:val="200"/>
          <w:marBottom w:val="0"/>
          <w:divBdr>
            <w:top w:val="none" w:sz="0" w:space="0" w:color="auto"/>
            <w:left w:val="none" w:sz="0" w:space="0" w:color="auto"/>
            <w:bottom w:val="none" w:sz="0" w:space="0" w:color="auto"/>
            <w:right w:val="none" w:sz="0" w:space="0" w:color="auto"/>
          </w:divBdr>
        </w:div>
        <w:div w:id="1742369509">
          <w:marLeft w:val="1166"/>
          <w:marRight w:val="0"/>
          <w:marTop w:val="200"/>
          <w:marBottom w:val="0"/>
          <w:divBdr>
            <w:top w:val="none" w:sz="0" w:space="0" w:color="auto"/>
            <w:left w:val="none" w:sz="0" w:space="0" w:color="auto"/>
            <w:bottom w:val="none" w:sz="0" w:space="0" w:color="auto"/>
            <w:right w:val="none" w:sz="0" w:space="0" w:color="auto"/>
          </w:divBdr>
        </w:div>
        <w:div w:id="1910115532">
          <w:marLeft w:val="547"/>
          <w:marRight w:val="0"/>
          <w:marTop w:val="200"/>
          <w:marBottom w:val="0"/>
          <w:divBdr>
            <w:top w:val="none" w:sz="0" w:space="0" w:color="auto"/>
            <w:left w:val="none" w:sz="0" w:space="0" w:color="auto"/>
            <w:bottom w:val="none" w:sz="0" w:space="0" w:color="auto"/>
            <w:right w:val="none" w:sz="0" w:space="0" w:color="auto"/>
          </w:divBdr>
        </w:div>
        <w:div w:id="1933315317">
          <w:marLeft w:val="547"/>
          <w:marRight w:val="0"/>
          <w:marTop w:val="200"/>
          <w:marBottom w:val="0"/>
          <w:divBdr>
            <w:top w:val="none" w:sz="0" w:space="0" w:color="auto"/>
            <w:left w:val="none" w:sz="0" w:space="0" w:color="auto"/>
            <w:bottom w:val="none" w:sz="0" w:space="0" w:color="auto"/>
            <w:right w:val="none" w:sz="0" w:space="0" w:color="auto"/>
          </w:divBdr>
        </w:div>
        <w:div w:id="201622192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D8B2C338824E0A932D091E444E696E"/>
        <w:category>
          <w:name w:val="General"/>
          <w:gallery w:val="placeholder"/>
        </w:category>
        <w:types>
          <w:type w:val="bbPlcHdr"/>
        </w:types>
        <w:behaviors>
          <w:behavior w:val="content"/>
        </w:behaviors>
        <w:guid w:val="{F9CB0156-A04C-47A2-A403-550FAE9656F0}"/>
      </w:docPartPr>
      <w:docPartBody>
        <w:p w:rsidR="00535DC6" w:rsidRDefault="00535DC6" w:rsidP="00535DC6">
          <w:pPr>
            <w:pStyle w:val="B8D8B2C338824E0A932D091E444E696E"/>
          </w:pPr>
          <w:r>
            <w:rPr>
              <w:color w:val="2E74B5" w:themeColor="accent1" w:themeShade="BF"/>
              <w:sz w:val="24"/>
              <w:szCs w:val="24"/>
            </w:rPr>
            <w:t>[Company name]</w:t>
          </w:r>
        </w:p>
      </w:docPartBody>
    </w:docPart>
    <w:docPart>
      <w:docPartPr>
        <w:name w:val="8952CCC6E7974301B4E7625986535B3C"/>
        <w:category>
          <w:name w:val="General"/>
          <w:gallery w:val="placeholder"/>
        </w:category>
        <w:types>
          <w:type w:val="bbPlcHdr"/>
        </w:types>
        <w:behaviors>
          <w:behavior w:val="content"/>
        </w:behaviors>
        <w:guid w:val="{D12CDEA9-ECAA-4A93-85A6-36E5D00A3F09}"/>
      </w:docPartPr>
      <w:docPartBody>
        <w:p w:rsidR="00535DC6" w:rsidRDefault="00535DC6" w:rsidP="00535DC6">
          <w:pPr>
            <w:pStyle w:val="8952CCC6E7974301B4E7625986535B3C"/>
          </w:pPr>
          <w:r>
            <w:rPr>
              <w:rFonts w:asciiTheme="majorHAnsi" w:eastAsiaTheme="majorEastAsia" w:hAnsiTheme="majorHAnsi" w:cstheme="majorBidi"/>
              <w:color w:val="5B9BD5" w:themeColor="accent1"/>
              <w:sz w:val="88"/>
              <w:szCs w:val="88"/>
            </w:rPr>
            <w:t>[Document title]</w:t>
          </w:r>
        </w:p>
      </w:docPartBody>
    </w:docPart>
    <w:docPart>
      <w:docPartPr>
        <w:name w:val="FEB133461F7C4C6A8E9DF7334D8B867D"/>
        <w:category>
          <w:name w:val="General"/>
          <w:gallery w:val="placeholder"/>
        </w:category>
        <w:types>
          <w:type w:val="bbPlcHdr"/>
        </w:types>
        <w:behaviors>
          <w:behavior w:val="content"/>
        </w:behaviors>
        <w:guid w:val="{653A3986-6638-42A4-A794-7B8B83FC6304}"/>
      </w:docPartPr>
      <w:docPartBody>
        <w:p w:rsidR="00535DC6" w:rsidRDefault="00535DC6" w:rsidP="00535DC6">
          <w:pPr>
            <w:pStyle w:val="FEB133461F7C4C6A8E9DF7334D8B867D"/>
          </w:pPr>
          <w:r>
            <w:rPr>
              <w:color w:val="2E74B5" w:themeColor="accent1" w:themeShade="BF"/>
              <w:sz w:val="24"/>
              <w:szCs w:val="24"/>
            </w:rPr>
            <w:t>[Document subtitle]</w:t>
          </w:r>
        </w:p>
      </w:docPartBody>
    </w:docPart>
    <w:docPart>
      <w:docPartPr>
        <w:name w:val="0B0A4DD9AE4041A2B496F1566C1739A0"/>
        <w:category>
          <w:name w:val="General"/>
          <w:gallery w:val="placeholder"/>
        </w:category>
        <w:types>
          <w:type w:val="bbPlcHdr"/>
        </w:types>
        <w:behaviors>
          <w:behavior w:val="content"/>
        </w:behaviors>
        <w:guid w:val="{3F5363E5-1D26-4BD5-A0A9-521EA523263C}"/>
      </w:docPartPr>
      <w:docPartBody>
        <w:p w:rsidR="00535DC6" w:rsidRDefault="00535DC6" w:rsidP="00535DC6">
          <w:pPr>
            <w:pStyle w:val="0B0A4DD9AE4041A2B496F1566C1739A0"/>
          </w:pPr>
          <w:r>
            <w:rPr>
              <w:color w:val="5B9BD5" w:themeColor="accent1"/>
              <w:sz w:val="28"/>
              <w:szCs w:val="28"/>
            </w:rPr>
            <w:t>[Author name]</w:t>
          </w:r>
        </w:p>
      </w:docPartBody>
    </w:docPart>
    <w:docPart>
      <w:docPartPr>
        <w:name w:val="E73D5303BA624E07BF7FFBB388D8510A"/>
        <w:category>
          <w:name w:val="General"/>
          <w:gallery w:val="placeholder"/>
        </w:category>
        <w:types>
          <w:type w:val="bbPlcHdr"/>
        </w:types>
        <w:behaviors>
          <w:behavior w:val="content"/>
        </w:behaviors>
        <w:guid w:val="{1588432E-33B2-4EB3-A5CE-C006F185336C}"/>
      </w:docPartPr>
      <w:docPartBody>
        <w:p w:rsidR="00535DC6" w:rsidRDefault="00535DC6" w:rsidP="00535DC6">
          <w:pPr>
            <w:pStyle w:val="E73D5303BA624E07BF7FFBB388D8510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C6"/>
    <w:rsid w:val="00301BFF"/>
    <w:rsid w:val="00535DC6"/>
    <w:rsid w:val="009355F0"/>
    <w:rsid w:val="00AD7375"/>
    <w:rsid w:val="00ED6613"/>
    <w:rsid w:val="00F9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D8B2C338824E0A932D091E444E696E">
    <w:name w:val="B8D8B2C338824E0A932D091E444E696E"/>
    <w:rsid w:val="00535DC6"/>
  </w:style>
  <w:style w:type="paragraph" w:customStyle="1" w:styleId="8952CCC6E7974301B4E7625986535B3C">
    <w:name w:val="8952CCC6E7974301B4E7625986535B3C"/>
    <w:rsid w:val="00535DC6"/>
  </w:style>
  <w:style w:type="paragraph" w:customStyle="1" w:styleId="FEB133461F7C4C6A8E9DF7334D8B867D">
    <w:name w:val="FEB133461F7C4C6A8E9DF7334D8B867D"/>
    <w:rsid w:val="00535DC6"/>
  </w:style>
  <w:style w:type="paragraph" w:customStyle="1" w:styleId="0B0A4DD9AE4041A2B496F1566C1739A0">
    <w:name w:val="0B0A4DD9AE4041A2B496F1566C1739A0"/>
    <w:rsid w:val="00535DC6"/>
  </w:style>
  <w:style w:type="paragraph" w:customStyle="1" w:styleId="E73D5303BA624E07BF7FFBB388D8510A">
    <w:name w:val="E73D5303BA624E07BF7FFBB388D8510A"/>
    <w:rsid w:val="00535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29A82-5874-4697-A77E-498ED4DD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Gradebook Assistant</vt:lpstr>
    </vt:vector>
  </TitlesOfParts>
  <Company>Final Report</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Gradebook Assistant</dc:title>
  <dc:subject>Rose-Hulman Institute of Technology – CSSE 333</dc:subject>
  <dc:creator>Vince Anderson, Kiana Caston, and Linde Schaffer</dc:creator>
  <cp:keywords/>
  <dc:description/>
  <cp:lastModifiedBy>Kiana Caston</cp:lastModifiedBy>
  <cp:revision>5</cp:revision>
  <dcterms:created xsi:type="dcterms:W3CDTF">2017-05-19T06:30:00Z</dcterms:created>
  <dcterms:modified xsi:type="dcterms:W3CDTF">2017-05-19T07:21:00Z</dcterms:modified>
</cp:coreProperties>
</file>