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3DE" w:rsidRDefault="00AF43DE" w:rsidP="00BF21DF">
      <w:pPr>
        <w:jc w:val="center"/>
        <w:rPr>
          <w:b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21DF">
        <w:rPr>
          <w:b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 DRAYCIR</w:t>
      </w:r>
    </w:p>
    <w:p w:rsidR="00BF21DF" w:rsidRPr="00BF21DF" w:rsidRDefault="00BF21DF" w:rsidP="00BF21DF">
      <w:pPr>
        <w:jc w:val="center"/>
        <w:rPr>
          <w:b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F43DE" w:rsidRDefault="00AF43DE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21DF">
        <w:rPr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Application name</w:t>
      </w:r>
      <w:r w:rsidRPr="00AF43DE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Age Calculator Demo</w:t>
      </w:r>
    </w:p>
    <w:p w:rsidR="00BF21DF" w:rsidRDefault="00BF21DF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F43DE" w:rsidRDefault="00AF43DE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43D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case Script: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Please find the Test case sheet as below attached</w:t>
      </w:r>
    </w:p>
    <w:p w:rsidR="00BF21DF" w:rsidRDefault="00BF21DF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F43DE" w:rsidRDefault="00BF21DF">
      <w:pPr>
        <w:rPr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object w:dxaOrig="1543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7.6pt;height:49.55pt" o:ole="">
            <v:imagedata r:id="rId5" o:title=""/>
          </v:shape>
          <o:OLEObject Type="Embed" ProgID="Excel.Sheet.12" ShapeID="_x0000_i1029" DrawAspect="Icon" ObjectID="_1641583329" r:id="rId6"/>
        </w:object>
      </w:r>
    </w:p>
    <w:p w:rsidR="00BF21DF" w:rsidRDefault="00BF21DF">
      <w:pPr>
        <w:rPr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416EB" w:rsidRDefault="00E416EB">
      <w:pPr>
        <w:rPr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Installation:</w:t>
      </w:r>
    </w:p>
    <w:p w:rsidR="00E416EB" w:rsidRDefault="00E416EB">
      <w:pP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16EB">
        <w:rPr>
          <w:color w:val="4472C4" w:themeColor="accent1"/>
          <w:sz w:val="36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 1: </w:t>
      </w:r>
      <w: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Please make your system having Google Chrome Browser (version-</w:t>
      </w:r>
      <w:r w:rsidRPr="00E416EB">
        <w:rPr>
          <w:rFonts w:ascii="Segoe UI" w:hAnsi="Segoe UI" w:cs="Segoe UI"/>
          <w:color w:val="5F6368"/>
          <w:sz w:val="20"/>
          <w:szCs w:val="20"/>
        </w:rPr>
        <w:t xml:space="preserve"> </w:t>
      </w:r>
      <w:r w:rsidRPr="00E416EB"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79.0.3945.130</w:t>
      </w:r>
      <w: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recommendable</w:t>
      </w:r>
      <w:r w:rsidRPr="00E416EB"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since the below code has been written for chrome Browser.</w:t>
      </w:r>
    </w:p>
    <w:p w:rsidR="00E416EB" w:rsidRDefault="00E416EB">
      <w:pP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you don’t have set up file, please find it in attachment under the folder- Chrome Browser</w:t>
      </w:r>
    </w:p>
    <w:p w:rsidR="00E416EB" w:rsidRDefault="00E416EB">
      <w:pPr>
        <w:rPr>
          <w:color w:val="4472C4" w:themeColor="accent1"/>
          <w:sz w:val="36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16EB">
        <w:rPr>
          <w:color w:val="4472C4" w:themeColor="accent1"/>
          <w:sz w:val="36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 </w:t>
      </w:r>
      <w:r>
        <w:rPr>
          <w:color w:val="4472C4" w:themeColor="accent1"/>
          <w:sz w:val="36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E416EB">
        <w:rPr>
          <w:color w:val="4472C4" w:themeColor="accent1"/>
          <w:sz w:val="36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color w:val="4472C4" w:themeColor="accent1"/>
          <w:sz w:val="36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Set up the path for Chrome Driver in Environmental variable</w:t>
      </w:r>
    </w:p>
    <w:p w:rsidR="00E416EB" w:rsidRDefault="00E416EB" w:rsidP="00E416EB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Navigate to View Advanced settings</w:t>
      </w:r>
    </w:p>
    <w:p w:rsidR="00E416EB" w:rsidRDefault="00E416EB" w:rsidP="00E416EB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Click Environmental variables</w:t>
      </w:r>
    </w:p>
    <w:p w:rsidR="00E416EB" w:rsidRDefault="00E416EB" w:rsidP="00E416EB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Click Path under System variables</w:t>
      </w:r>
    </w:p>
    <w:p w:rsidR="00E416EB" w:rsidRDefault="00E416EB" w:rsidP="00E416EB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Click edit </w:t>
      </w:r>
    </w:p>
    <w:p w:rsidR="008D2CF9" w:rsidRDefault="008D2CF9" w:rsidP="00E416EB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your OS is windows 10: Click new &amp; copy the path where chromedriver.exe is available (chromedriver.exe – please find it in the attachment under folder Chrome Driver)</w:t>
      </w:r>
    </w:p>
    <w:p w:rsidR="008D2CF9" w:rsidRDefault="008D2CF9" w:rsidP="008D2CF9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your OS is window 7- </w:t>
      </w:r>
      <w: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Click Path under System variables</w:t>
      </w:r>
      <w: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copy the path where chromedriver.exe is available</w:t>
      </w:r>
      <w: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separated comma</w:t>
      </w:r>
    </w:p>
    <w:p w:rsidR="008D2CF9" w:rsidRDefault="008D2CF9" w:rsidP="008D2CF9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Click ok</w:t>
      </w:r>
    </w:p>
    <w:p w:rsidR="008D2CF9" w:rsidRDefault="008D2CF9" w:rsidP="008D2CF9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Restart your system</w:t>
      </w:r>
    </w:p>
    <w:p w:rsidR="008D2CF9" w:rsidRDefault="008D2CF9" w:rsidP="008D2CF9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make sure about environment variable set up</w:t>
      </w:r>
    </w:p>
    <w:p w:rsidR="008D2CF9" w:rsidRPr="008D2CF9" w:rsidRDefault="008D2CF9" w:rsidP="008D2CF9">
      <w:pPr>
        <w:ind w:left="360"/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2CF9"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chromedriver in command prompt (should display –</w:t>
      </w:r>
    </w:p>
    <w:p w:rsidR="008D2CF9" w:rsidRDefault="008D2CF9" w:rsidP="008D2CF9">
      <w:pPr>
        <w:pStyle w:val="ListParagraph"/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Only local connections are allowed.</w:t>
      </w:r>
    </w:p>
    <w:p w:rsidR="008D2CF9" w:rsidRDefault="008D2CF9" w:rsidP="008D2CF9">
      <w:pPr>
        <w:pStyle w:val="ListParagraph"/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Please protect ports used by ChromeDriver </w:t>
      </w:r>
    </w:p>
    <w:p w:rsidR="008D2CF9" w:rsidRDefault="008D2CF9" w:rsidP="008D2CF9">
      <w:pPr>
        <w:pStyle w:val="ListParagraph"/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2CF9" w:rsidRDefault="008D2CF9" w:rsidP="008D2CF9">
      <w:pPr>
        <w:rPr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Execution</w:t>
      </w:r>
      <w:r>
        <w:rPr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BF21DF" w:rsidRPr="00BF21DF" w:rsidRDefault="00BF21DF" w:rsidP="00BF21DF">
      <w:pP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16EB">
        <w:rPr>
          <w:color w:val="4472C4" w:themeColor="accent1"/>
          <w:sz w:val="36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 1:</w:t>
      </w:r>
      <w:r w:rsidRPr="00BF21DF">
        <w:t xml:space="preserve"> </w:t>
      </w:r>
      <w:r w:rsidRPr="00BF21DF"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Open </w:t>
      </w:r>
      <w:r w:rsidRPr="00BF21DF"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command prompt</w:t>
      </w:r>
    </w:p>
    <w:p w:rsidR="00BF21DF" w:rsidRPr="00BF21DF" w:rsidRDefault="00BF21DF" w:rsidP="00BF21DF">
      <w:pP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21DF">
        <w:rPr>
          <w:color w:val="4472C4" w:themeColor="accent1"/>
          <w:sz w:val="36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 </w:t>
      </w:r>
      <w:r w:rsidRPr="00BF21DF">
        <w:rPr>
          <w:color w:val="4472C4" w:themeColor="accent1"/>
          <w:sz w:val="36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F21DF">
        <w:rPr>
          <w:color w:val="4472C4" w:themeColor="accent1"/>
          <w:sz w:val="36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BF21DF"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Navigate to file location where jar &amp; lib files are saved</w:t>
      </w:r>
      <w:r w:rsidRPr="00BF21DF"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(please make sure both should be under same location)</w:t>
      </w:r>
    </w:p>
    <w:p w:rsidR="00BF21DF" w:rsidRDefault="00BF21DF" w:rsidP="00BF21DF">
      <w:pP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21DF">
        <w:rPr>
          <w:color w:val="4472C4" w:themeColor="accent1"/>
          <w:sz w:val="36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 3:</w:t>
      </w:r>
      <w:r w:rsidRPr="00BF21DF"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21DF"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Enter </w:t>
      </w:r>
      <w:r w:rsidRPr="00BF21DF"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BF21DF"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 -jar</w:t>
      </w:r>
      <w:r w:rsidRPr="00BF21DF"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AgeCalculator-0.01-SNAPSHOT</w:t>
      </w:r>
      <w:r w:rsidRPr="00BF21DF"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.jar</w:t>
      </w:r>
      <w:r w:rsidRPr="00BF21DF"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:rsidR="00BF21DF" w:rsidRDefault="00BF21DF" w:rsidP="00BF21DF">
      <w:pP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21DF" w:rsidRDefault="00BF21DF" w:rsidP="00BF21DF">
      <w:pPr>
        <w:rPr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21DF" w:rsidRDefault="00BF21DF" w:rsidP="00BF21DF">
      <w:pPr>
        <w:rPr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21DF" w:rsidRDefault="00BF21DF" w:rsidP="00BF21DF">
      <w:pPr>
        <w:rPr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21DF">
        <w:rPr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Output</w:t>
      </w:r>
      <w:r>
        <w:rPr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BF21DF" w:rsidRDefault="00BF21DF" w:rsidP="00BF21DF">
      <w:pP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21DF"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TestOutput.h</w:t>
      </w:r>
      <w: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tml </w:t>
      </w:r>
      <w:r w:rsidRPr="00BF21DF"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will be generated in the same location (where jar &amp; lib files are saved)</w:t>
      </w:r>
      <w: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21DF"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once test script got executed</w:t>
      </w:r>
      <w: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successfully. </w:t>
      </w:r>
      <w:bookmarkStart w:id="0" w:name="_GoBack"/>
      <w:bookmarkEnd w:id="0"/>
    </w:p>
    <w:p w:rsidR="00BF21DF" w:rsidRDefault="00BF21DF" w:rsidP="00BF21DF">
      <w:pPr>
        <w:rPr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21DF" w:rsidRDefault="00BF21DF" w:rsidP="00BF21DF">
      <w:pPr>
        <w:rPr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21DF">
        <w:rPr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Test Evidence</w:t>
      </w:r>
      <w:r>
        <w:rPr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BF21DF" w:rsidRPr="00BF21DF" w:rsidRDefault="00BF21DF" w:rsidP="00BF21DF">
      <w:pP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Each test case result </w:t>
      </w:r>
      <w:r w:rsidRPr="00BF21DF"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will be captured in the same location (where jar &amp; lib files are saved)</w:t>
      </w:r>
    </w:p>
    <w:p w:rsidR="00BF21DF" w:rsidRDefault="00BF21DF" w:rsidP="00BF21DF">
      <w:pP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21DF"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once test script got executed</w:t>
      </w:r>
      <w: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BF21DF" w:rsidRDefault="00BF21DF" w:rsidP="00BF21DF">
      <w:pP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21DF" w:rsidRPr="00BF21DF" w:rsidRDefault="00BF21DF" w:rsidP="00BF21DF">
      <w:pPr>
        <w:jc w:val="center"/>
        <w:rPr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21DF">
        <w:rPr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Thank you!!</w:t>
      </w:r>
    </w:p>
    <w:p w:rsidR="00BF21DF" w:rsidRDefault="00BF21DF" w:rsidP="00BF21DF">
      <w:pPr>
        <w:rPr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21DF" w:rsidRDefault="00BF21DF" w:rsidP="00BF21DF">
      <w:pP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21DF" w:rsidRDefault="00BF21DF" w:rsidP="00BF21DF">
      <w:pP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21DF" w:rsidRPr="00BF21DF" w:rsidRDefault="00BF21DF" w:rsidP="00BF21DF">
      <w:pP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21DF" w:rsidRPr="00BF21DF" w:rsidRDefault="00BF21DF" w:rsidP="00BF21DF">
      <w:pP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21DF" w:rsidRDefault="00BF21DF" w:rsidP="00BF21DF">
      <w:pPr>
        <w:rPr>
          <w:color w:val="4472C4" w:themeColor="accent1"/>
          <w:sz w:val="36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21DF" w:rsidRDefault="00BF21DF" w:rsidP="00BF21DF">
      <w:pPr>
        <w:rPr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2CF9" w:rsidRDefault="008D2CF9" w:rsidP="008D2CF9">
      <w:pPr>
        <w:rPr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2CF9" w:rsidRDefault="008D2CF9" w:rsidP="008D2CF9">
      <w:pPr>
        <w:pStyle w:val="ListParagraph"/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2CF9" w:rsidRDefault="008D2CF9" w:rsidP="008D2CF9">
      <w:pPr>
        <w:pStyle w:val="ListParagraph"/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2CF9" w:rsidRDefault="008D2CF9" w:rsidP="008D2CF9">
      <w:pPr>
        <w:pStyle w:val="ListParagraph"/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2CF9" w:rsidRPr="008D2CF9" w:rsidRDefault="008D2CF9" w:rsidP="008D2CF9">
      <w:pPr>
        <w:pStyle w:val="ListParagraph"/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416EB" w:rsidRDefault="00E416EB">
      <w:pP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416EB" w:rsidRPr="00E416EB" w:rsidRDefault="00E416EB">
      <w:pP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E416EB" w:rsidRPr="00E41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C425D"/>
    <w:multiLevelType w:val="hybridMultilevel"/>
    <w:tmpl w:val="8D6E26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DE"/>
    <w:rsid w:val="008D2CF9"/>
    <w:rsid w:val="00AF43DE"/>
    <w:rsid w:val="00BF21DF"/>
    <w:rsid w:val="00E4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6E024"/>
  <w15:chartTrackingRefBased/>
  <w15:docId w15:val="{9B8F8559-3C01-4A02-AB1E-277849413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Palanisamy, Vinoth K</dc:creator>
  <cp:keywords/>
  <dc:description/>
  <cp:lastModifiedBy>Palanisamy, Vinoth K</cp:lastModifiedBy>
  <cp:revision>1</cp:revision>
  <dcterms:created xsi:type="dcterms:W3CDTF">2020-01-26T14:56:00Z</dcterms:created>
  <dcterms:modified xsi:type="dcterms:W3CDTF">2020-01-26T15:36:00Z</dcterms:modified>
</cp:coreProperties>
</file>