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0BC2" w14:textId="77777777" w:rsidR="00B701CF" w:rsidRPr="00B701CF" w:rsidRDefault="00B701CF" w:rsidP="00B701CF">
      <w:pPr>
        <w:rPr>
          <w:b/>
          <w:bCs/>
        </w:rPr>
      </w:pPr>
      <w:r w:rsidRPr="00B701CF">
        <w:rPr>
          <w:b/>
          <w:bCs/>
        </w:rPr>
        <w:t>Introduction to Hugging Face</w:t>
      </w:r>
    </w:p>
    <w:p w14:paraId="3B9BC973" w14:textId="77777777" w:rsidR="00B701CF" w:rsidRPr="00B701CF" w:rsidRDefault="00B701CF" w:rsidP="00B701CF">
      <w:r w:rsidRPr="00B701CF">
        <w:t xml:space="preserve">Hugging Face is a leading AI company and open-source platform that provides tools and libraries for </w:t>
      </w:r>
      <w:r w:rsidRPr="00B701CF">
        <w:rPr>
          <w:b/>
          <w:bCs/>
        </w:rPr>
        <w:t>Natural Language Processing (NLP), Computer Vision, and Audio AI</w:t>
      </w:r>
      <w:r w:rsidRPr="00B701CF">
        <w:t>.</w:t>
      </w:r>
    </w:p>
    <w:p w14:paraId="628C0E8D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🧠</w:t>
      </w:r>
      <w:r w:rsidRPr="00B701CF">
        <w:rPr>
          <w:b/>
          <w:bCs/>
        </w:rPr>
        <w:t xml:space="preserve"> Key Idea:</w:t>
      </w:r>
    </w:p>
    <w:p w14:paraId="321725E5" w14:textId="77777777" w:rsidR="00B701CF" w:rsidRPr="00B701CF" w:rsidRDefault="00B701CF" w:rsidP="00B701CF">
      <w:r w:rsidRPr="00B701CF">
        <w:t xml:space="preserve">Instead of building models from scratch, Hugging Face allows you to use </w:t>
      </w:r>
      <w:r w:rsidRPr="00B701CF">
        <w:rPr>
          <w:b/>
          <w:bCs/>
        </w:rPr>
        <w:t>pre-trained models</w:t>
      </w:r>
      <w:r w:rsidRPr="00B701CF">
        <w:t xml:space="preserve"> that are already trained on massive datasets.</w:t>
      </w:r>
    </w:p>
    <w:p w14:paraId="3D158088" w14:textId="77777777" w:rsidR="00B701CF" w:rsidRPr="00B701CF" w:rsidRDefault="00B701CF" w:rsidP="00B701CF">
      <w:r w:rsidRPr="00B701CF">
        <w:pict w14:anchorId="0DEE85D0">
          <v:rect id="_x0000_i1115" style="width:0;height:1.5pt" o:hralign="center" o:hrstd="t" o:hr="t" fillcolor="#a0a0a0" stroked="f"/>
        </w:pict>
      </w:r>
    </w:p>
    <w:p w14:paraId="7CF0C00A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🔧</w:t>
      </w:r>
      <w:r w:rsidRPr="00B701CF">
        <w:rPr>
          <w:b/>
          <w:bCs/>
        </w:rPr>
        <w:t xml:space="preserve"> Core Components</w:t>
      </w:r>
    </w:p>
    <w:p w14:paraId="3B042948" w14:textId="77777777" w:rsidR="00B701CF" w:rsidRPr="00B701CF" w:rsidRDefault="00B701CF" w:rsidP="00B701CF">
      <w:pPr>
        <w:rPr>
          <w:b/>
          <w:bCs/>
        </w:rPr>
      </w:pPr>
      <w:r w:rsidRPr="00B701CF">
        <w:rPr>
          <w:b/>
          <w:bCs/>
        </w:rPr>
        <w:t xml:space="preserve">1. </w:t>
      </w:r>
      <w:r w:rsidRPr="00B701CF">
        <w:rPr>
          <w:rFonts w:ascii="Segoe UI Emoji" w:hAnsi="Segoe UI Emoji" w:cs="Segoe UI Emoji"/>
          <w:b/>
          <w:bCs/>
        </w:rPr>
        <w:t>🤖</w:t>
      </w:r>
      <w:r w:rsidRPr="00B701CF">
        <w:rPr>
          <w:b/>
          <w:bCs/>
        </w:rPr>
        <w:t xml:space="preserve"> Transformers library</w:t>
      </w:r>
    </w:p>
    <w:p w14:paraId="29B08D7E" w14:textId="77777777" w:rsidR="00B701CF" w:rsidRPr="00B701CF" w:rsidRDefault="00B701CF" w:rsidP="00B701CF">
      <w:pPr>
        <w:numPr>
          <w:ilvl w:val="0"/>
          <w:numId w:val="1"/>
        </w:numPr>
      </w:pPr>
      <w:r w:rsidRPr="00B701CF">
        <w:t xml:space="preserve">Most popular library </w:t>
      </w:r>
    </w:p>
    <w:p w14:paraId="7530E88C" w14:textId="77777777" w:rsidR="00B701CF" w:rsidRPr="00B701CF" w:rsidRDefault="00B701CF" w:rsidP="00B701CF">
      <w:pPr>
        <w:numPr>
          <w:ilvl w:val="0"/>
          <w:numId w:val="1"/>
        </w:numPr>
      </w:pPr>
      <w:r w:rsidRPr="00B701CF">
        <w:t xml:space="preserve">Provides ready-to-use models for NLP, vision, speech </w:t>
      </w:r>
    </w:p>
    <w:p w14:paraId="70563187" w14:textId="77777777" w:rsidR="00B701CF" w:rsidRPr="00B701CF" w:rsidRDefault="00B701CF" w:rsidP="00B701CF">
      <w:pPr>
        <w:numPr>
          <w:ilvl w:val="0"/>
          <w:numId w:val="1"/>
        </w:numPr>
      </w:pPr>
      <w:r w:rsidRPr="00B701CF">
        <w:t xml:space="preserve">Supports frameworks like </w:t>
      </w:r>
      <w:proofErr w:type="spellStart"/>
      <w:r w:rsidRPr="00B701CF">
        <w:rPr>
          <w:b/>
          <w:bCs/>
        </w:rPr>
        <w:t>PyTorch</w:t>
      </w:r>
      <w:proofErr w:type="spellEnd"/>
      <w:r w:rsidRPr="00B701CF">
        <w:t xml:space="preserve"> and </w:t>
      </w:r>
      <w:r w:rsidRPr="00B701CF">
        <w:rPr>
          <w:b/>
          <w:bCs/>
        </w:rPr>
        <w:t>TensorFlow</w:t>
      </w:r>
      <w:r w:rsidRPr="00B701CF">
        <w:t xml:space="preserve"> </w:t>
      </w:r>
    </w:p>
    <w:p w14:paraId="35B6ECD3" w14:textId="77777777" w:rsidR="00B701CF" w:rsidRPr="00B701CF" w:rsidRDefault="00B701CF" w:rsidP="00B701CF">
      <w:pPr>
        <w:rPr>
          <w:b/>
          <w:bCs/>
        </w:rPr>
      </w:pPr>
      <w:r w:rsidRPr="00B701CF">
        <w:rPr>
          <w:b/>
          <w:bCs/>
        </w:rPr>
        <w:t xml:space="preserve">2. </w:t>
      </w:r>
      <w:r w:rsidRPr="00B701CF">
        <w:rPr>
          <w:rFonts w:ascii="Segoe UI Emoji" w:hAnsi="Segoe UI Emoji" w:cs="Segoe UI Emoji"/>
          <w:b/>
          <w:bCs/>
        </w:rPr>
        <w:t>📦</w:t>
      </w:r>
      <w:r w:rsidRPr="00B701CF">
        <w:rPr>
          <w:b/>
          <w:bCs/>
        </w:rPr>
        <w:t xml:space="preserve"> Datasets library</w:t>
      </w:r>
    </w:p>
    <w:p w14:paraId="45A819F7" w14:textId="77777777" w:rsidR="00B701CF" w:rsidRPr="00B701CF" w:rsidRDefault="00B701CF" w:rsidP="00B701CF">
      <w:pPr>
        <w:numPr>
          <w:ilvl w:val="0"/>
          <w:numId w:val="2"/>
        </w:numPr>
      </w:pPr>
      <w:r w:rsidRPr="00B701CF">
        <w:t xml:space="preserve">Access thousands of datasets </w:t>
      </w:r>
    </w:p>
    <w:p w14:paraId="5CF9053A" w14:textId="77777777" w:rsidR="00B701CF" w:rsidRPr="00B701CF" w:rsidRDefault="00B701CF" w:rsidP="00B701CF">
      <w:pPr>
        <w:numPr>
          <w:ilvl w:val="0"/>
          <w:numId w:val="2"/>
        </w:numPr>
      </w:pPr>
      <w:r w:rsidRPr="00B701CF">
        <w:t xml:space="preserve">Easy loading and preprocessing </w:t>
      </w:r>
    </w:p>
    <w:p w14:paraId="584A5C82" w14:textId="77777777" w:rsidR="00B701CF" w:rsidRPr="00B701CF" w:rsidRDefault="00B701CF" w:rsidP="00B701CF">
      <w:pPr>
        <w:rPr>
          <w:b/>
          <w:bCs/>
        </w:rPr>
      </w:pPr>
      <w:r w:rsidRPr="00B701CF">
        <w:rPr>
          <w:b/>
          <w:bCs/>
        </w:rPr>
        <w:t xml:space="preserve">3. </w:t>
      </w:r>
      <w:r w:rsidRPr="00B701CF">
        <w:rPr>
          <w:rFonts w:ascii="Segoe UI Emoji" w:hAnsi="Segoe UI Emoji" w:cs="Segoe UI Emoji"/>
          <w:b/>
          <w:bCs/>
        </w:rPr>
        <w:t>⚙️</w:t>
      </w:r>
      <w:r w:rsidRPr="00B701CF">
        <w:rPr>
          <w:b/>
          <w:bCs/>
        </w:rPr>
        <w:t xml:space="preserve"> Tokenizers library</w:t>
      </w:r>
    </w:p>
    <w:p w14:paraId="37CBCA48" w14:textId="77777777" w:rsidR="00B701CF" w:rsidRPr="00B701CF" w:rsidRDefault="00B701CF" w:rsidP="00B701CF">
      <w:pPr>
        <w:numPr>
          <w:ilvl w:val="0"/>
          <w:numId w:val="3"/>
        </w:numPr>
      </w:pPr>
      <w:r w:rsidRPr="00B701CF">
        <w:t xml:space="preserve">Fast text tokenization </w:t>
      </w:r>
    </w:p>
    <w:p w14:paraId="201C0AF1" w14:textId="77777777" w:rsidR="00B701CF" w:rsidRPr="00B701CF" w:rsidRDefault="00B701CF" w:rsidP="00B701CF">
      <w:pPr>
        <w:numPr>
          <w:ilvl w:val="0"/>
          <w:numId w:val="3"/>
        </w:numPr>
      </w:pPr>
      <w:r w:rsidRPr="00B701CF">
        <w:t xml:space="preserve">Converts text → numbers (model input) </w:t>
      </w:r>
    </w:p>
    <w:p w14:paraId="6EDC90C5" w14:textId="77777777" w:rsidR="00B701CF" w:rsidRPr="00B701CF" w:rsidRDefault="00B701CF" w:rsidP="00B701CF">
      <w:pPr>
        <w:rPr>
          <w:b/>
          <w:bCs/>
        </w:rPr>
      </w:pPr>
      <w:r w:rsidRPr="00B701CF">
        <w:rPr>
          <w:b/>
          <w:bCs/>
        </w:rPr>
        <w:t xml:space="preserve">4. </w:t>
      </w:r>
      <w:r w:rsidRPr="00B701CF">
        <w:rPr>
          <w:rFonts w:ascii="Segoe UI Emoji" w:hAnsi="Segoe UI Emoji" w:cs="Segoe UI Emoji"/>
          <w:b/>
          <w:bCs/>
        </w:rPr>
        <w:t>🌐</w:t>
      </w:r>
      <w:r w:rsidRPr="00B701CF">
        <w:rPr>
          <w:b/>
          <w:bCs/>
        </w:rPr>
        <w:t xml:space="preserve"> Hugging Face Hub</w:t>
      </w:r>
    </w:p>
    <w:p w14:paraId="1EAAD1E0" w14:textId="77777777" w:rsidR="00B701CF" w:rsidRPr="00B701CF" w:rsidRDefault="00B701CF" w:rsidP="00B701CF">
      <w:pPr>
        <w:numPr>
          <w:ilvl w:val="0"/>
          <w:numId w:val="4"/>
        </w:numPr>
      </w:pPr>
      <w:r w:rsidRPr="00B701CF">
        <w:t xml:space="preserve">Central repository for: </w:t>
      </w:r>
    </w:p>
    <w:p w14:paraId="1A423F0A" w14:textId="77777777" w:rsidR="00B701CF" w:rsidRPr="00B701CF" w:rsidRDefault="00B701CF" w:rsidP="00B701CF">
      <w:pPr>
        <w:numPr>
          <w:ilvl w:val="1"/>
          <w:numId w:val="4"/>
        </w:numPr>
      </w:pPr>
      <w:r w:rsidRPr="00B701CF">
        <w:t xml:space="preserve">Models </w:t>
      </w:r>
    </w:p>
    <w:p w14:paraId="7A79331A" w14:textId="77777777" w:rsidR="00B701CF" w:rsidRPr="00B701CF" w:rsidRDefault="00B701CF" w:rsidP="00B701CF">
      <w:pPr>
        <w:numPr>
          <w:ilvl w:val="1"/>
          <w:numId w:val="4"/>
        </w:numPr>
      </w:pPr>
      <w:r w:rsidRPr="00B701CF">
        <w:t xml:space="preserve">Datasets </w:t>
      </w:r>
    </w:p>
    <w:p w14:paraId="16AA6FCC" w14:textId="77777777" w:rsidR="00B701CF" w:rsidRPr="00B701CF" w:rsidRDefault="00B701CF" w:rsidP="00B701CF">
      <w:pPr>
        <w:numPr>
          <w:ilvl w:val="1"/>
          <w:numId w:val="4"/>
        </w:numPr>
      </w:pPr>
      <w:r w:rsidRPr="00B701CF">
        <w:t xml:space="preserve">Spaces (apps) </w:t>
      </w:r>
    </w:p>
    <w:p w14:paraId="238FA89F" w14:textId="77777777" w:rsidR="00B701CF" w:rsidRPr="00B701CF" w:rsidRDefault="00B701CF" w:rsidP="00B701CF">
      <w:r w:rsidRPr="00B701CF">
        <w:pict w14:anchorId="1290312A">
          <v:rect id="_x0000_i1116" style="width:0;height:1.5pt" o:hralign="center" o:hrstd="t" o:hr="t" fillcolor="#a0a0a0" stroked="f"/>
        </w:pict>
      </w:r>
    </w:p>
    <w:p w14:paraId="5944A87D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🔹</w:t>
      </w:r>
      <w:r w:rsidRPr="00B701CF">
        <w:rPr>
          <w:b/>
          <w:bCs/>
        </w:rPr>
        <w:t xml:space="preserve"> Exploring Pre-trained Models</w:t>
      </w:r>
    </w:p>
    <w:p w14:paraId="3A009D40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🧠</w:t>
      </w:r>
      <w:r w:rsidRPr="00B701CF">
        <w:rPr>
          <w:b/>
          <w:bCs/>
        </w:rPr>
        <w:t xml:space="preserve"> What are Pre-trained Models?</w:t>
      </w:r>
    </w:p>
    <w:p w14:paraId="449D71EC" w14:textId="77777777" w:rsidR="00B701CF" w:rsidRPr="00B701CF" w:rsidRDefault="00B701CF" w:rsidP="00B701CF">
      <w:r w:rsidRPr="00B701CF">
        <w:t>Models trained on large datasets and reused for specific tasks.</w:t>
      </w:r>
    </w:p>
    <w:p w14:paraId="6728441F" w14:textId="77777777" w:rsidR="00B701CF" w:rsidRPr="00B701CF" w:rsidRDefault="00B701CF" w:rsidP="00B701CF">
      <w:r w:rsidRPr="00B701CF">
        <w:rPr>
          <w:rFonts w:ascii="Segoe UI Emoji" w:hAnsi="Segoe UI Emoji" w:cs="Segoe UI Emoji"/>
        </w:rPr>
        <w:t>👉</w:t>
      </w:r>
      <w:r w:rsidRPr="00B701CF">
        <w:t xml:space="preserve"> Saves:</w:t>
      </w:r>
    </w:p>
    <w:p w14:paraId="0ECA4DDA" w14:textId="77777777" w:rsidR="00B701CF" w:rsidRPr="00B701CF" w:rsidRDefault="00B701CF" w:rsidP="00B701CF">
      <w:pPr>
        <w:numPr>
          <w:ilvl w:val="0"/>
          <w:numId w:val="5"/>
        </w:numPr>
      </w:pPr>
      <w:r w:rsidRPr="00B701CF">
        <w:t xml:space="preserve">Time </w:t>
      </w:r>
      <w:r w:rsidRPr="00B701CF">
        <w:rPr>
          <w:rFonts w:ascii="Segoe UI Emoji" w:hAnsi="Segoe UI Emoji" w:cs="Segoe UI Emoji"/>
        </w:rPr>
        <w:t>⏱️</w:t>
      </w:r>
      <w:r w:rsidRPr="00B701CF">
        <w:t xml:space="preserve"> </w:t>
      </w:r>
    </w:p>
    <w:p w14:paraId="02196FF4" w14:textId="77777777" w:rsidR="00B701CF" w:rsidRPr="00B701CF" w:rsidRDefault="00B701CF" w:rsidP="00B701CF">
      <w:pPr>
        <w:numPr>
          <w:ilvl w:val="0"/>
          <w:numId w:val="5"/>
        </w:numPr>
      </w:pPr>
      <w:r w:rsidRPr="00B701CF">
        <w:t xml:space="preserve">Compute </w:t>
      </w:r>
      <w:r w:rsidRPr="00B701CF">
        <w:rPr>
          <w:rFonts w:ascii="Segoe UI Emoji" w:hAnsi="Segoe UI Emoji" w:cs="Segoe UI Emoji"/>
        </w:rPr>
        <w:t>💻</w:t>
      </w:r>
      <w:r w:rsidRPr="00B701CF">
        <w:t xml:space="preserve"> </w:t>
      </w:r>
    </w:p>
    <w:p w14:paraId="24E88942" w14:textId="77777777" w:rsidR="00B701CF" w:rsidRPr="00B701CF" w:rsidRDefault="00B701CF" w:rsidP="00B701CF">
      <w:pPr>
        <w:numPr>
          <w:ilvl w:val="0"/>
          <w:numId w:val="5"/>
        </w:numPr>
      </w:pPr>
      <w:r w:rsidRPr="00B701CF">
        <w:t xml:space="preserve">Effort </w:t>
      </w:r>
      <w:r w:rsidRPr="00B701CF">
        <w:rPr>
          <w:rFonts w:ascii="Segoe UI Emoji" w:hAnsi="Segoe UI Emoji" w:cs="Segoe UI Emoji"/>
        </w:rPr>
        <w:t>🔧</w:t>
      </w:r>
      <w:r w:rsidRPr="00B701CF">
        <w:t xml:space="preserve"> </w:t>
      </w:r>
    </w:p>
    <w:p w14:paraId="07E66380" w14:textId="77777777" w:rsidR="00B701CF" w:rsidRPr="00B701CF" w:rsidRDefault="00B701CF" w:rsidP="00B701CF">
      <w:r w:rsidRPr="00B701CF">
        <w:lastRenderedPageBreak/>
        <w:pict w14:anchorId="40BADF5D">
          <v:rect id="_x0000_i1117" style="width:0;height:1.5pt" o:hralign="center" o:hrstd="t" o:hr="t" fillcolor="#a0a0a0" stroked="f"/>
        </w:pict>
      </w:r>
    </w:p>
    <w:p w14:paraId="2C83EAA9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🔥</w:t>
      </w:r>
      <w:r w:rsidRPr="00B701CF">
        <w:rPr>
          <w:b/>
          <w:bCs/>
        </w:rPr>
        <w:t xml:space="preserve"> Popular Models on Hugging Face</w:t>
      </w:r>
    </w:p>
    <w:p w14:paraId="5BCE21F8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📘</w:t>
      </w:r>
      <w:r w:rsidRPr="00B701CF">
        <w:rPr>
          <w:b/>
          <w:bCs/>
        </w:rPr>
        <w:t xml:space="preserve"> NLP Models</w:t>
      </w:r>
    </w:p>
    <w:p w14:paraId="0DFA195D" w14:textId="77777777" w:rsidR="00B701CF" w:rsidRPr="00B701CF" w:rsidRDefault="00B701CF" w:rsidP="00B701CF">
      <w:pPr>
        <w:numPr>
          <w:ilvl w:val="0"/>
          <w:numId w:val="6"/>
        </w:numPr>
      </w:pPr>
      <w:r w:rsidRPr="00B701CF">
        <w:t>BERT</w:t>
      </w:r>
      <w:r w:rsidRPr="00B701CF">
        <w:br/>
        <w:t xml:space="preserve">→ Text classification, Q&amp;A </w:t>
      </w:r>
    </w:p>
    <w:p w14:paraId="4EABB856" w14:textId="77777777" w:rsidR="00B701CF" w:rsidRPr="00B701CF" w:rsidRDefault="00B701CF" w:rsidP="00B701CF">
      <w:pPr>
        <w:numPr>
          <w:ilvl w:val="0"/>
          <w:numId w:val="6"/>
        </w:numPr>
      </w:pPr>
      <w:r w:rsidRPr="00B701CF">
        <w:t>GPT</w:t>
      </w:r>
      <w:r w:rsidRPr="00B701CF">
        <w:br/>
        <w:t xml:space="preserve">→ Text generation, chatbots </w:t>
      </w:r>
    </w:p>
    <w:p w14:paraId="2CCB93E2" w14:textId="77777777" w:rsidR="00B701CF" w:rsidRPr="00B701CF" w:rsidRDefault="00B701CF" w:rsidP="00B701CF">
      <w:pPr>
        <w:numPr>
          <w:ilvl w:val="0"/>
          <w:numId w:val="6"/>
        </w:numPr>
      </w:pPr>
      <w:proofErr w:type="spellStart"/>
      <w:r w:rsidRPr="00B701CF">
        <w:t>RoBERTa</w:t>
      </w:r>
      <w:proofErr w:type="spellEnd"/>
      <w:r w:rsidRPr="00B701CF">
        <w:br/>
        <w:t xml:space="preserve">→ Improved BERT </w:t>
      </w:r>
    </w:p>
    <w:p w14:paraId="18F51A5F" w14:textId="77777777" w:rsidR="00B701CF" w:rsidRPr="00B701CF" w:rsidRDefault="00B701CF" w:rsidP="00B701CF">
      <w:pPr>
        <w:numPr>
          <w:ilvl w:val="0"/>
          <w:numId w:val="6"/>
        </w:numPr>
      </w:pPr>
      <w:r w:rsidRPr="00B701CF">
        <w:t>T5</w:t>
      </w:r>
      <w:r w:rsidRPr="00B701CF">
        <w:br/>
        <w:t xml:space="preserve">→ Translation, summarization </w:t>
      </w:r>
    </w:p>
    <w:p w14:paraId="0E017D1D" w14:textId="77777777" w:rsidR="00B701CF" w:rsidRPr="00B701CF" w:rsidRDefault="00B701CF" w:rsidP="00B701CF">
      <w:r w:rsidRPr="00B701CF">
        <w:pict w14:anchorId="5C17DB15">
          <v:rect id="_x0000_i1118" style="width:0;height:1.5pt" o:hralign="center" o:hrstd="t" o:hr="t" fillcolor="#a0a0a0" stroked="f"/>
        </w:pict>
      </w:r>
    </w:p>
    <w:p w14:paraId="6A2989C4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🖼️</w:t>
      </w:r>
      <w:r w:rsidRPr="00B701CF">
        <w:rPr>
          <w:b/>
          <w:bCs/>
        </w:rPr>
        <w:t xml:space="preserve"> Computer Vision Models</w:t>
      </w:r>
    </w:p>
    <w:p w14:paraId="569701F0" w14:textId="77777777" w:rsidR="00B701CF" w:rsidRPr="00B701CF" w:rsidRDefault="00B701CF" w:rsidP="00B701CF">
      <w:pPr>
        <w:numPr>
          <w:ilvl w:val="0"/>
          <w:numId w:val="7"/>
        </w:numPr>
      </w:pPr>
      <w:r w:rsidRPr="00B701CF">
        <w:t>Vision Transformer</w:t>
      </w:r>
      <w:r w:rsidRPr="00B701CF">
        <w:br/>
        <w:t xml:space="preserve">→ Image classification </w:t>
      </w:r>
    </w:p>
    <w:p w14:paraId="7A3236F1" w14:textId="77777777" w:rsidR="00B701CF" w:rsidRPr="00B701CF" w:rsidRDefault="00B701CF" w:rsidP="00B701CF">
      <w:pPr>
        <w:numPr>
          <w:ilvl w:val="0"/>
          <w:numId w:val="7"/>
        </w:numPr>
      </w:pPr>
      <w:proofErr w:type="spellStart"/>
      <w:r w:rsidRPr="00B701CF">
        <w:t>ResNet</w:t>
      </w:r>
      <w:proofErr w:type="spellEnd"/>
      <w:r w:rsidRPr="00B701CF">
        <w:br/>
        <w:t xml:space="preserve">→ Image recognition </w:t>
      </w:r>
    </w:p>
    <w:p w14:paraId="7372A4D2" w14:textId="77777777" w:rsidR="00B701CF" w:rsidRPr="00B701CF" w:rsidRDefault="00B701CF" w:rsidP="00B701CF">
      <w:r w:rsidRPr="00B701CF">
        <w:pict w14:anchorId="1A3CAED7">
          <v:rect id="_x0000_i1119" style="width:0;height:1.5pt" o:hralign="center" o:hrstd="t" o:hr="t" fillcolor="#a0a0a0" stroked="f"/>
        </w:pict>
      </w:r>
    </w:p>
    <w:p w14:paraId="102A1470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🔊</w:t>
      </w:r>
      <w:r w:rsidRPr="00B701CF">
        <w:rPr>
          <w:b/>
          <w:bCs/>
        </w:rPr>
        <w:t xml:space="preserve"> Audio Models</w:t>
      </w:r>
    </w:p>
    <w:p w14:paraId="395EC1D0" w14:textId="77777777" w:rsidR="00B701CF" w:rsidRPr="00B701CF" w:rsidRDefault="00B701CF" w:rsidP="00B701CF">
      <w:pPr>
        <w:numPr>
          <w:ilvl w:val="0"/>
          <w:numId w:val="8"/>
        </w:numPr>
      </w:pPr>
      <w:r w:rsidRPr="00B701CF">
        <w:t>Wav2Vec 2.0</w:t>
      </w:r>
      <w:r w:rsidRPr="00B701CF">
        <w:br/>
        <w:t xml:space="preserve">→ Speech-to-text </w:t>
      </w:r>
    </w:p>
    <w:p w14:paraId="033E1A17" w14:textId="77777777" w:rsidR="00B701CF" w:rsidRPr="00B701CF" w:rsidRDefault="00B701CF" w:rsidP="00B701CF">
      <w:r w:rsidRPr="00B701CF">
        <w:pict w14:anchorId="250C2B66">
          <v:rect id="_x0000_i1120" style="width:0;height:1.5pt" o:hralign="center" o:hrstd="t" o:hr="t" fillcolor="#a0a0a0" stroked="f"/>
        </w:pict>
      </w:r>
    </w:p>
    <w:p w14:paraId="007B8973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⚡</w:t>
      </w:r>
      <w:r w:rsidRPr="00B701CF">
        <w:rPr>
          <w:b/>
          <w:bCs/>
        </w:rPr>
        <w:t xml:space="preserve"> Example (Simple Code)</w:t>
      </w:r>
    </w:p>
    <w:p w14:paraId="1E54B0E3" w14:textId="77777777" w:rsidR="00B701CF" w:rsidRPr="00B701CF" w:rsidRDefault="00B701CF" w:rsidP="00B701CF">
      <w:r w:rsidRPr="00B701CF">
        <w:t>from transformers import pipeline</w:t>
      </w:r>
      <w:r w:rsidRPr="00B701CF">
        <w:br/>
      </w:r>
      <w:r w:rsidRPr="00B701CF">
        <w:br/>
        <w:t>classifier = pipeline("sentiment-analysis")</w:t>
      </w:r>
      <w:r w:rsidRPr="00B701CF">
        <w:br/>
        <w:t xml:space="preserve">result = </w:t>
      </w:r>
      <w:proofErr w:type="gramStart"/>
      <w:r w:rsidRPr="00B701CF">
        <w:t>classifier(</w:t>
      </w:r>
      <w:proofErr w:type="gramEnd"/>
      <w:r w:rsidRPr="00B701CF">
        <w:t>"Hugging Face is amazing!")</w:t>
      </w:r>
      <w:r w:rsidRPr="00B701CF">
        <w:br/>
      </w:r>
      <w:r w:rsidRPr="00B701CF">
        <w:br/>
        <w:t>print(result)</w:t>
      </w:r>
    </w:p>
    <w:p w14:paraId="3212B01A" w14:textId="77777777" w:rsidR="00B701CF" w:rsidRPr="00B701CF" w:rsidRDefault="00B701CF" w:rsidP="00B701CF">
      <w:r w:rsidRPr="00B701CF">
        <w:rPr>
          <w:rFonts w:ascii="Segoe UI Emoji" w:hAnsi="Segoe UI Emoji" w:cs="Segoe UI Emoji"/>
        </w:rPr>
        <w:t>👉</w:t>
      </w:r>
      <w:r w:rsidRPr="00B701CF">
        <w:t xml:space="preserve"> Output:</w:t>
      </w:r>
    </w:p>
    <w:p w14:paraId="11FAB29F" w14:textId="77777777" w:rsidR="00B701CF" w:rsidRPr="00B701CF" w:rsidRDefault="00B701CF" w:rsidP="00B701CF">
      <w:r w:rsidRPr="00B701CF">
        <w:t>[{'label': 'POSITIVE', 'score': 0.99}]</w:t>
      </w:r>
    </w:p>
    <w:p w14:paraId="59A33F6F" w14:textId="77777777" w:rsidR="00B701CF" w:rsidRPr="00B701CF" w:rsidRDefault="00B701CF" w:rsidP="00B701CF">
      <w:r w:rsidRPr="00B701CF">
        <w:pict w14:anchorId="5EE9B1DC">
          <v:rect id="_x0000_i1121" style="width:0;height:1.5pt" o:hralign="center" o:hrstd="t" o:hr="t" fillcolor="#a0a0a0" stroked="f"/>
        </w:pict>
      </w:r>
    </w:p>
    <w:p w14:paraId="66C57A53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🔹</w:t>
      </w:r>
      <w:r w:rsidRPr="00B701CF">
        <w:rPr>
          <w:b/>
          <w:bCs/>
        </w:rPr>
        <w:t xml:space="preserve"> Use Cases of Hugging Face</w:t>
      </w:r>
    </w:p>
    <w:p w14:paraId="40F2A103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1. NLP Applications</w:t>
      </w:r>
    </w:p>
    <w:p w14:paraId="3717C848" w14:textId="77777777" w:rsidR="00B701CF" w:rsidRPr="00B701CF" w:rsidRDefault="00B701CF" w:rsidP="00B701CF">
      <w:pPr>
        <w:numPr>
          <w:ilvl w:val="0"/>
          <w:numId w:val="9"/>
        </w:numPr>
      </w:pPr>
      <w:r w:rsidRPr="00B701CF">
        <w:t xml:space="preserve">Sentiment analysis (reviews, social media) </w:t>
      </w:r>
    </w:p>
    <w:p w14:paraId="266B43FB" w14:textId="77777777" w:rsidR="00B701CF" w:rsidRPr="00B701CF" w:rsidRDefault="00B701CF" w:rsidP="00B701CF">
      <w:pPr>
        <w:numPr>
          <w:ilvl w:val="0"/>
          <w:numId w:val="9"/>
        </w:numPr>
      </w:pPr>
      <w:r w:rsidRPr="00B701CF">
        <w:t xml:space="preserve">Chatbots </w:t>
      </w:r>
    </w:p>
    <w:p w14:paraId="7C1BB525" w14:textId="77777777" w:rsidR="00B701CF" w:rsidRPr="00B701CF" w:rsidRDefault="00B701CF" w:rsidP="00B701CF">
      <w:pPr>
        <w:numPr>
          <w:ilvl w:val="0"/>
          <w:numId w:val="9"/>
        </w:numPr>
      </w:pPr>
      <w:r w:rsidRPr="00B701CF">
        <w:t xml:space="preserve">Text summarization </w:t>
      </w:r>
    </w:p>
    <w:p w14:paraId="4E0138CA" w14:textId="77777777" w:rsidR="00B701CF" w:rsidRPr="00B701CF" w:rsidRDefault="00B701CF" w:rsidP="00B701CF">
      <w:pPr>
        <w:numPr>
          <w:ilvl w:val="0"/>
          <w:numId w:val="9"/>
        </w:numPr>
      </w:pPr>
      <w:r w:rsidRPr="00B701CF">
        <w:t xml:space="preserve">Language translation </w:t>
      </w:r>
    </w:p>
    <w:p w14:paraId="1FEC6A09" w14:textId="77777777" w:rsidR="00B701CF" w:rsidRPr="00B701CF" w:rsidRDefault="00B701CF" w:rsidP="00B701CF">
      <w:r w:rsidRPr="00B701CF">
        <w:pict w14:anchorId="46591B8A">
          <v:rect id="_x0000_i1122" style="width:0;height:1.5pt" o:hralign="center" o:hrstd="t" o:hr="t" fillcolor="#a0a0a0" stroked="f"/>
        </w:pict>
      </w:r>
    </w:p>
    <w:p w14:paraId="4BACAE24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2. Computer Vision</w:t>
      </w:r>
    </w:p>
    <w:p w14:paraId="3AA170DF" w14:textId="77777777" w:rsidR="00B701CF" w:rsidRPr="00B701CF" w:rsidRDefault="00B701CF" w:rsidP="00B701CF">
      <w:pPr>
        <w:numPr>
          <w:ilvl w:val="0"/>
          <w:numId w:val="10"/>
        </w:numPr>
      </w:pPr>
      <w:r w:rsidRPr="00B701CF">
        <w:t xml:space="preserve">Image classification </w:t>
      </w:r>
    </w:p>
    <w:p w14:paraId="5E73F406" w14:textId="77777777" w:rsidR="00B701CF" w:rsidRPr="00B701CF" w:rsidRDefault="00B701CF" w:rsidP="00B701CF">
      <w:pPr>
        <w:numPr>
          <w:ilvl w:val="0"/>
          <w:numId w:val="10"/>
        </w:numPr>
      </w:pPr>
      <w:r w:rsidRPr="00B701CF">
        <w:t xml:space="preserve">Object detection </w:t>
      </w:r>
    </w:p>
    <w:p w14:paraId="2165824B" w14:textId="77777777" w:rsidR="00B701CF" w:rsidRPr="00B701CF" w:rsidRDefault="00B701CF" w:rsidP="00B701CF">
      <w:pPr>
        <w:numPr>
          <w:ilvl w:val="0"/>
          <w:numId w:val="10"/>
        </w:numPr>
      </w:pPr>
      <w:r w:rsidRPr="00B701CF">
        <w:t xml:space="preserve">Face recognition </w:t>
      </w:r>
    </w:p>
    <w:p w14:paraId="4E44313D" w14:textId="77777777" w:rsidR="00B701CF" w:rsidRPr="00B701CF" w:rsidRDefault="00B701CF" w:rsidP="00B701CF">
      <w:r w:rsidRPr="00B701CF">
        <w:pict w14:anchorId="63825612">
          <v:rect id="_x0000_i1123" style="width:0;height:1.5pt" o:hralign="center" o:hrstd="t" o:hr="t" fillcolor="#a0a0a0" stroked="f"/>
        </w:pict>
      </w:r>
    </w:p>
    <w:p w14:paraId="2921E1A1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3. Healthcare </w:t>
      </w:r>
      <w:r w:rsidRPr="00B701CF">
        <w:rPr>
          <w:rFonts w:ascii="Segoe UI Emoji" w:hAnsi="Segoe UI Emoji" w:cs="Segoe UI Emoji"/>
          <w:b/>
          <w:bCs/>
        </w:rPr>
        <w:t>🏥</w:t>
      </w:r>
    </w:p>
    <w:p w14:paraId="13D9A99E" w14:textId="77777777" w:rsidR="00B701CF" w:rsidRPr="00B701CF" w:rsidRDefault="00B701CF" w:rsidP="00B701CF">
      <w:pPr>
        <w:numPr>
          <w:ilvl w:val="0"/>
          <w:numId w:val="11"/>
        </w:numPr>
      </w:pPr>
      <w:r w:rsidRPr="00B701CF">
        <w:t xml:space="preserve">Medical report analysis </w:t>
      </w:r>
    </w:p>
    <w:p w14:paraId="204CDADB" w14:textId="77777777" w:rsidR="00B701CF" w:rsidRPr="00B701CF" w:rsidRDefault="00B701CF" w:rsidP="00B701CF">
      <w:pPr>
        <w:numPr>
          <w:ilvl w:val="0"/>
          <w:numId w:val="11"/>
        </w:numPr>
      </w:pPr>
      <w:r w:rsidRPr="00B701CF">
        <w:t xml:space="preserve">Disease prediction from text/images </w:t>
      </w:r>
    </w:p>
    <w:p w14:paraId="3F74CFD6" w14:textId="77777777" w:rsidR="00B701CF" w:rsidRPr="00B701CF" w:rsidRDefault="00B701CF" w:rsidP="00B701CF">
      <w:r w:rsidRPr="00B701CF">
        <w:pict w14:anchorId="1A2CE1AF">
          <v:rect id="_x0000_i1124" style="width:0;height:1.5pt" o:hralign="center" o:hrstd="t" o:hr="t" fillcolor="#a0a0a0" stroked="f"/>
        </w:pict>
      </w:r>
    </w:p>
    <w:p w14:paraId="7F561B22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4. Finance </w:t>
      </w:r>
      <w:r w:rsidRPr="00B701CF">
        <w:rPr>
          <w:rFonts w:ascii="Segoe UI Emoji" w:hAnsi="Segoe UI Emoji" w:cs="Segoe UI Emoji"/>
          <w:b/>
          <w:bCs/>
        </w:rPr>
        <w:t>💰</w:t>
      </w:r>
    </w:p>
    <w:p w14:paraId="255BD1C0" w14:textId="77777777" w:rsidR="00B701CF" w:rsidRPr="00B701CF" w:rsidRDefault="00B701CF" w:rsidP="00B701CF">
      <w:pPr>
        <w:numPr>
          <w:ilvl w:val="0"/>
          <w:numId w:val="12"/>
        </w:numPr>
      </w:pPr>
      <w:r w:rsidRPr="00B701CF">
        <w:t xml:space="preserve">Fraud detection </w:t>
      </w:r>
    </w:p>
    <w:p w14:paraId="4E8A89E4" w14:textId="77777777" w:rsidR="00B701CF" w:rsidRPr="00B701CF" w:rsidRDefault="00B701CF" w:rsidP="00B701CF">
      <w:pPr>
        <w:numPr>
          <w:ilvl w:val="0"/>
          <w:numId w:val="12"/>
        </w:numPr>
      </w:pPr>
      <w:r w:rsidRPr="00B701CF">
        <w:t xml:space="preserve">News sentiment analysis for stock prediction </w:t>
      </w:r>
    </w:p>
    <w:p w14:paraId="33D8D32F" w14:textId="77777777" w:rsidR="00B701CF" w:rsidRPr="00B701CF" w:rsidRDefault="00B701CF" w:rsidP="00B701CF">
      <w:r w:rsidRPr="00B701CF">
        <w:pict w14:anchorId="46DAB4B1">
          <v:rect id="_x0000_i1125" style="width:0;height:1.5pt" o:hralign="center" o:hrstd="t" o:hr="t" fillcolor="#a0a0a0" stroked="f"/>
        </w:pict>
      </w:r>
    </w:p>
    <w:p w14:paraId="202A865F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5. Education </w:t>
      </w:r>
      <w:r w:rsidRPr="00B701CF">
        <w:rPr>
          <w:rFonts w:ascii="Segoe UI Emoji" w:hAnsi="Segoe UI Emoji" w:cs="Segoe UI Emoji"/>
          <w:b/>
          <w:bCs/>
        </w:rPr>
        <w:t>🎓</w:t>
      </w:r>
    </w:p>
    <w:p w14:paraId="1A71AB41" w14:textId="77777777" w:rsidR="00B701CF" w:rsidRPr="00B701CF" w:rsidRDefault="00B701CF" w:rsidP="00B701CF">
      <w:pPr>
        <w:numPr>
          <w:ilvl w:val="0"/>
          <w:numId w:val="13"/>
        </w:numPr>
      </w:pPr>
      <w:r w:rsidRPr="00B701CF">
        <w:t xml:space="preserve">Auto-grading systems </w:t>
      </w:r>
    </w:p>
    <w:p w14:paraId="15C38DB2" w14:textId="77777777" w:rsidR="00B701CF" w:rsidRPr="00B701CF" w:rsidRDefault="00B701CF" w:rsidP="00B701CF">
      <w:pPr>
        <w:numPr>
          <w:ilvl w:val="0"/>
          <w:numId w:val="13"/>
        </w:numPr>
      </w:pPr>
      <w:r w:rsidRPr="00B701CF">
        <w:t xml:space="preserve">AI tutors </w:t>
      </w:r>
    </w:p>
    <w:p w14:paraId="0A1F982B" w14:textId="77777777" w:rsidR="00B701CF" w:rsidRPr="00B701CF" w:rsidRDefault="00B701CF" w:rsidP="00B701CF">
      <w:r w:rsidRPr="00B701CF">
        <w:pict w14:anchorId="4F52B408">
          <v:rect id="_x0000_i1126" style="width:0;height:1.5pt" o:hralign="center" o:hrstd="t" o:hr="t" fillcolor="#a0a0a0" stroked="f"/>
        </w:pict>
      </w:r>
    </w:p>
    <w:p w14:paraId="791D6D6E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📌</w:t>
      </w:r>
      <w:r w:rsidRPr="00B701CF">
        <w:rPr>
          <w:b/>
          <w:bCs/>
        </w:rPr>
        <w:t xml:space="preserve"> 6. Business &amp; Customer Support</w:t>
      </w:r>
    </w:p>
    <w:p w14:paraId="78FBFD8F" w14:textId="77777777" w:rsidR="00B701CF" w:rsidRPr="00B701CF" w:rsidRDefault="00B701CF" w:rsidP="00B701CF">
      <w:pPr>
        <w:numPr>
          <w:ilvl w:val="0"/>
          <w:numId w:val="14"/>
        </w:numPr>
      </w:pPr>
      <w:r w:rsidRPr="00B701CF">
        <w:t xml:space="preserve">Automated replies </w:t>
      </w:r>
    </w:p>
    <w:p w14:paraId="763B46AA" w14:textId="77777777" w:rsidR="00B701CF" w:rsidRPr="00B701CF" w:rsidRDefault="00B701CF" w:rsidP="00B701CF">
      <w:pPr>
        <w:numPr>
          <w:ilvl w:val="0"/>
          <w:numId w:val="14"/>
        </w:numPr>
      </w:pPr>
      <w:r w:rsidRPr="00B701CF">
        <w:t xml:space="preserve">Ticket classification </w:t>
      </w:r>
    </w:p>
    <w:p w14:paraId="5B12E15D" w14:textId="77777777" w:rsidR="00B701CF" w:rsidRPr="00B701CF" w:rsidRDefault="00B701CF" w:rsidP="00B701CF">
      <w:r w:rsidRPr="00B701CF">
        <w:pict w14:anchorId="32D1668E">
          <v:rect id="_x0000_i1127" style="width:0;height:1.5pt" o:hralign="center" o:hrstd="t" o:hr="t" fillcolor="#a0a0a0" stroked="f"/>
        </w:pict>
      </w:r>
    </w:p>
    <w:p w14:paraId="7E5CA57E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🔹</w:t>
      </w:r>
      <w:r w:rsidRPr="00B701CF">
        <w:rPr>
          <w:b/>
          <w:bCs/>
        </w:rPr>
        <w:t xml:space="preserve"> Why Hugging Face is Important</w:t>
      </w:r>
    </w:p>
    <w:p w14:paraId="4345C484" w14:textId="77777777" w:rsidR="00B701CF" w:rsidRPr="00B701CF" w:rsidRDefault="00B701CF" w:rsidP="00B701CF">
      <w:r w:rsidRPr="00B701CF">
        <w:rPr>
          <w:rFonts w:ascii="Segoe UI Symbol" w:hAnsi="Segoe UI Symbol" w:cs="Segoe UI Symbol"/>
        </w:rPr>
        <w:t>✔</w:t>
      </w:r>
      <w:r w:rsidRPr="00B701CF">
        <w:t xml:space="preserve"> Reduces development time</w:t>
      </w:r>
      <w:r w:rsidRPr="00B701CF">
        <w:br/>
      </w:r>
      <w:r w:rsidRPr="00B701CF">
        <w:rPr>
          <w:rFonts w:ascii="Segoe UI Symbol" w:hAnsi="Segoe UI Symbol" w:cs="Segoe UI Symbol"/>
        </w:rPr>
        <w:t>✔</w:t>
      </w:r>
      <w:r w:rsidRPr="00B701CF">
        <w:t xml:space="preserve"> Access to state-of-the-art models</w:t>
      </w:r>
      <w:r w:rsidRPr="00B701CF">
        <w:br/>
      </w:r>
      <w:r w:rsidRPr="00B701CF">
        <w:rPr>
          <w:rFonts w:ascii="Segoe UI Symbol" w:hAnsi="Segoe UI Symbol" w:cs="Segoe UI Symbol"/>
        </w:rPr>
        <w:t>✔</w:t>
      </w:r>
      <w:r w:rsidRPr="00B701CF">
        <w:t xml:space="preserve"> Easy integration</w:t>
      </w:r>
      <w:r w:rsidRPr="00B701CF">
        <w:br/>
      </w:r>
      <w:r w:rsidRPr="00B701CF">
        <w:rPr>
          <w:rFonts w:ascii="Segoe UI Symbol" w:hAnsi="Segoe UI Symbol" w:cs="Segoe UI Symbol"/>
        </w:rPr>
        <w:t>✔</w:t>
      </w:r>
      <w:r w:rsidRPr="00B701CF">
        <w:t xml:space="preserve"> Huge community support</w:t>
      </w:r>
    </w:p>
    <w:p w14:paraId="6690CB9A" w14:textId="77777777" w:rsidR="00B701CF" w:rsidRPr="00B701CF" w:rsidRDefault="00B701CF" w:rsidP="00B701CF">
      <w:r w:rsidRPr="00B701CF">
        <w:pict w14:anchorId="265832A6">
          <v:rect id="_x0000_i1128" style="width:0;height:1.5pt" o:hralign="center" o:hrstd="t" o:hr="t" fillcolor="#a0a0a0" stroked="f"/>
        </w:pict>
      </w:r>
    </w:p>
    <w:p w14:paraId="5BDFB001" w14:textId="77777777" w:rsidR="00B701CF" w:rsidRPr="00B701CF" w:rsidRDefault="00B701CF" w:rsidP="00B701CF">
      <w:pPr>
        <w:rPr>
          <w:b/>
          <w:bCs/>
        </w:rPr>
      </w:pPr>
      <w:r w:rsidRPr="00B701CF">
        <w:rPr>
          <w:rFonts w:ascii="Segoe UI Emoji" w:hAnsi="Segoe UI Emoji" w:cs="Segoe UI Emoji"/>
          <w:b/>
          <w:bCs/>
        </w:rPr>
        <w:t>🔹</w:t>
      </w:r>
      <w:r w:rsidRPr="00B701CF">
        <w:rPr>
          <w:b/>
          <w:bCs/>
        </w:rPr>
        <w:t xml:space="preserve"> Summary</w:t>
      </w:r>
    </w:p>
    <w:p w14:paraId="2F700722" w14:textId="77777777" w:rsidR="00B701CF" w:rsidRPr="00B701CF" w:rsidRDefault="00B701CF" w:rsidP="00B701CF">
      <w:pPr>
        <w:numPr>
          <w:ilvl w:val="0"/>
          <w:numId w:val="15"/>
        </w:numPr>
      </w:pPr>
      <w:r w:rsidRPr="00B701CF">
        <w:t xml:space="preserve">Hugging Face provides tools for working with AI models easily </w:t>
      </w:r>
    </w:p>
    <w:p w14:paraId="77CE64FC" w14:textId="77777777" w:rsidR="00B701CF" w:rsidRPr="00B701CF" w:rsidRDefault="00B701CF" w:rsidP="00B701CF">
      <w:pPr>
        <w:numPr>
          <w:ilvl w:val="0"/>
          <w:numId w:val="15"/>
        </w:numPr>
      </w:pPr>
      <w:r w:rsidRPr="00B701CF">
        <w:t xml:space="preserve">Pre-trained models like BERT and GPT simplify development </w:t>
      </w:r>
    </w:p>
    <w:p w14:paraId="44051C3F" w14:textId="77777777" w:rsidR="00B701CF" w:rsidRPr="00B701CF" w:rsidRDefault="00B701CF" w:rsidP="00B701CF">
      <w:pPr>
        <w:numPr>
          <w:ilvl w:val="0"/>
          <w:numId w:val="15"/>
        </w:numPr>
      </w:pPr>
      <w:r w:rsidRPr="00B701CF">
        <w:t xml:space="preserve">Widely used in NLP, vision, audio, and real-world applications </w:t>
      </w:r>
    </w:p>
    <w:p w14:paraId="6DB98222" w14:textId="2AF3E5BF" w:rsidR="00E94A85" w:rsidRDefault="00B701CF">
      <w:r>
        <w:t>\</w:t>
      </w:r>
    </w:p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1C09"/>
    <w:multiLevelType w:val="multilevel"/>
    <w:tmpl w:val="7C2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0453D"/>
    <w:multiLevelType w:val="multilevel"/>
    <w:tmpl w:val="DE4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30146"/>
    <w:multiLevelType w:val="multilevel"/>
    <w:tmpl w:val="196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551CB"/>
    <w:multiLevelType w:val="multilevel"/>
    <w:tmpl w:val="415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D49B8"/>
    <w:multiLevelType w:val="multilevel"/>
    <w:tmpl w:val="B55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67997"/>
    <w:multiLevelType w:val="multilevel"/>
    <w:tmpl w:val="C03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1710F"/>
    <w:multiLevelType w:val="multilevel"/>
    <w:tmpl w:val="54E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678CB"/>
    <w:multiLevelType w:val="multilevel"/>
    <w:tmpl w:val="8B1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01B5E"/>
    <w:multiLevelType w:val="multilevel"/>
    <w:tmpl w:val="3DE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44CD"/>
    <w:multiLevelType w:val="multilevel"/>
    <w:tmpl w:val="5AF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14B4A"/>
    <w:multiLevelType w:val="multilevel"/>
    <w:tmpl w:val="53D8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A2A5E"/>
    <w:multiLevelType w:val="multilevel"/>
    <w:tmpl w:val="4148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87DD3"/>
    <w:multiLevelType w:val="multilevel"/>
    <w:tmpl w:val="9D78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117BB"/>
    <w:multiLevelType w:val="multilevel"/>
    <w:tmpl w:val="087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21B54"/>
    <w:multiLevelType w:val="multilevel"/>
    <w:tmpl w:val="550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339741">
    <w:abstractNumId w:val="5"/>
  </w:num>
  <w:num w:numId="2" w16cid:durableId="71126582">
    <w:abstractNumId w:val="7"/>
  </w:num>
  <w:num w:numId="3" w16cid:durableId="327905470">
    <w:abstractNumId w:val="6"/>
  </w:num>
  <w:num w:numId="4" w16cid:durableId="276447483">
    <w:abstractNumId w:val="14"/>
  </w:num>
  <w:num w:numId="5" w16cid:durableId="999041387">
    <w:abstractNumId w:val="4"/>
  </w:num>
  <w:num w:numId="6" w16cid:durableId="721757305">
    <w:abstractNumId w:val="3"/>
  </w:num>
  <w:num w:numId="7" w16cid:durableId="1652247394">
    <w:abstractNumId w:val="11"/>
  </w:num>
  <w:num w:numId="8" w16cid:durableId="263347347">
    <w:abstractNumId w:val="8"/>
  </w:num>
  <w:num w:numId="9" w16cid:durableId="1409619907">
    <w:abstractNumId w:val="2"/>
  </w:num>
  <w:num w:numId="10" w16cid:durableId="1977252811">
    <w:abstractNumId w:val="10"/>
  </w:num>
  <w:num w:numId="11" w16cid:durableId="1529100176">
    <w:abstractNumId w:val="13"/>
  </w:num>
  <w:num w:numId="12" w16cid:durableId="664865986">
    <w:abstractNumId w:val="9"/>
  </w:num>
  <w:num w:numId="13" w16cid:durableId="1975404871">
    <w:abstractNumId w:val="1"/>
  </w:num>
  <w:num w:numId="14" w16cid:durableId="356542611">
    <w:abstractNumId w:val="12"/>
  </w:num>
  <w:num w:numId="15" w16cid:durableId="54914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CF"/>
    <w:rsid w:val="00493358"/>
    <w:rsid w:val="007859BB"/>
    <w:rsid w:val="00B701CF"/>
    <w:rsid w:val="00D138AC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7138E"/>
  <w15:chartTrackingRefBased/>
  <w15:docId w15:val="{7B85AF18-B5FD-4DF0-B380-70FFD898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2026-04-04T12:21:00Z</dcterms:created>
  <dcterms:modified xsi:type="dcterms:W3CDTF">2026-04-04T14:33:00Z</dcterms:modified>
</cp:coreProperties>
</file>