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bjxy9ql29x8z" w:colFirst="0" w:colLast="0"/>
    <w:p w14:paraId="7DEFD7E9" w14:textId="161EC149" w:rsidR="00BF20FC" w:rsidRDefault="00000000" w:rsidP="00BF20FC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DAAB7" wp14:editId="147ADC1D">
                <wp:simplePos x="0" y="0"/>
                <wp:positionH relativeFrom="column">
                  <wp:posOffset>4885690</wp:posOffset>
                </wp:positionH>
                <wp:positionV relativeFrom="paragraph">
                  <wp:posOffset>-921385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4.7pt;margin-top:-72.55pt;height:147pt;width:148.35pt;z-index:251662336;mso-width-relative:page;mso-height-relative:page;" filled="t" stroked="f" coordsize="1884607,1866900" o:gfxdata="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+l7xT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B0FC3" wp14:editId="687893C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C99D91" wp14:editId="75AEBBEF">
                <wp:simplePos x="0" y="0"/>
                <wp:positionH relativeFrom="column">
                  <wp:posOffset>1513205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9.15pt;margin-top:-68.7pt;height:71.6pt;width:203.6pt;z-index:251660288;mso-width-relative:page;mso-height-relative:page;" filled="t" stroked="f" coordsize="2586060,909929" o:gfxdata="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C/ZSy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CAE31" wp14:editId="23637D1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E5DDD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4C39598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E4EA56F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CAE3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3DE5DDD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4C39598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E4EA56F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 w:rsidR="00BF20FC">
        <w:rPr>
          <w:color w:val="000000"/>
          <w:sz w:val="26"/>
          <w:szCs w:val="26"/>
        </w:rPr>
        <w:t xml:space="preserve"> </w:t>
      </w:r>
    </w:p>
    <w:p w14:paraId="50BC79ED" w14:textId="655068D7" w:rsidR="00BF20FC" w:rsidRPr="00BF20FC" w:rsidRDefault="00BF20FC" w:rsidP="00BF20FC">
      <w:pPr>
        <w:pStyle w:val="ListParagraph"/>
        <w:rPr>
          <w:sz w:val="24"/>
          <w:szCs w:val="24"/>
        </w:rPr>
      </w:pPr>
      <w:r>
        <w:t>1</w:t>
      </w:r>
      <w:r w:rsidRPr="00BF20FC">
        <w:rPr>
          <w:sz w:val="24"/>
          <w:szCs w:val="24"/>
        </w:rPr>
        <w:t>.</w:t>
      </w:r>
      <w:r w:rsidR="00693F98">
        <w:rPr>
          <w:sz w:val="24"/>
          <w:szCs w:val="24"/>
        </w:rPr>
        <w:t xml:space="preserve">get the user input for age </w:t>
      </w:r>
    </w:p>
    <w:p w14:paraId="652B9EC1" w14:textId="56CDDF48" w:rsidR="00BF20FC" w:rsidRP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2.check if age is 18 or older</w:t>
      </w:r>
    </w:p>
    <w:p w14:paraId="7EC8EDB2" w14:textId="6BF1EFB2" w:rsidR="00BF20FC" w:rsidRP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3. if yes, print “Eligible to vote”</w:t>
      </w:r>
    </w:p>
    <w:p w14:paraId="078DA72E" w14:textId="3BF737A6" w:rsid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4. else “Not Eligible to vote”</w:t>
      </w:r>
    </w:p>
    <w:p w14:paraId="34429BBE" w14:textId="77777777" w:rsidR="00BF20FC" w:rsidRPr="00BF20FC" w:rsidRDefault="00BF20FC" w:rsidP="00BF20FC">
      <w:pPr>
        <w:pStyle w:val="ListParagraph"/>
        <w:rPr>
          <w:sz w:val="24"/>
          <w:szCs w:val="24"/>
        </w:rPr>
      </w:pPr>
    </w:p>
    <w:p w14:paraId="2544258B" w14:textId="220D6251" w:rsidR="00BF20FC" w:rsidRPr="000C3D2C" w:rsidRDefault="00000000" w:rsidP="00BF20FC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</w:r>
      <w:r w:rsidRPr="00BF20FC">
        <w:rPr>
          <w:color w:val="000000"/>
          <w:sz w:val="24"/>
          <w:szCs w:val="24"/>
        </w:rPr>
        <w:t xml:space="preserve"> </w:t>
      </w:r>
      <w:r w:rsidR="00BF20FC" w:rsidRPr="000C3D2C">
        <w:rPr>
          <w:color w:val="000000"/>
          <w:sz w:val="24"/>
          <w:szCs w:val="24"/>
        </w:rPr>
        <w:t xml:space="preserve">1. </w:t>
      </w:r>
      <w:r w:rsidR="00693F98" w:rsidRPr="000C3D2C">
        <w:rPr>
          <w:color w:val="000000"/>
          <w:sz w:val="24"/>
          <w:szCs w:val="24"/>
        </w:rPr>
        <w:t>Get the list of numbers from the users</w:t>
      </w:r>
    </w:p>
    <w:p w14:paraId="50B59DE3" w14:textId="428EA1A0" w:rsidR="00BF20FC" w:rsidRPr="000C3D2C" w:rsidRDefault="00BF20FC" w:rsidP="00BF20FC">
      <w:pPr>
        <w:ind w:left="720"/>
        <w:rPr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2. </w:t>
      </w:r>
      <w:r w:rsidRPr="000C3D2C">
        <w:rPr>
          <w:sz w:val="24"/>
          <w:szCs w:val="24"/>
        </w:rPr>
        <w:t>assume first number is the largest number</w:t>
      </w:r>
    </w:p>
    <w:p w14:paraId="2488180F" w14:textId="53758ECE" w:rsidR="00BF20FC" w:rsidRPr="000C3D2C" w:rsidRDefault="00BF20FC" w:rsidP="00BF20FC">
      <w:pPr>
        <w:ind w:left="720"/>
        <w:rPr>
          <w:color w:val="000000"/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3. </w:t>
      </w:r>
      <w:r w:rsidR="00693F98" w:rsidRPr="000C3D2C">
        <w:rPr>
          <w:color w:val="000000"/>
          <w:sz w:val="24"/>
          <w:szCs w:val="24"/>
        </w:rPr>
        <w:t>compare</w:t>
      </w:r>
      <w:r w:rsidRPr="000C3D2C">
        <w:rPr>
          <w:color w:val="000000"/>
          <w:sz w:val="24"/>
          <w:szCs w:val="24"/>
        </w:rPr>
        <w:t xml:space="preserve"> </w:t>
      </w:r>
      <w:r w:rsidR="00693F98" w:rsidRPr="000C3D2C">
        <w:rPr>
          <w:color w:val="000000"/>
          <w:sz w:val="24"/>
          <w:szCs w:val="24"/>
        </w:rPr>
        <w:t xml:space="preserve">remaining </w:t>
      </w:r>
      <w:r w:rsidRPr="000C3D2C">
        <w:rPr>
          <w:color w:val="000000"/>
          <w:sz w:val="24"/>
          <w:szCs w:val="24"/>
        </w:rPr>
        <w:t>each number with the current largest number</w:t>
      </w:r>
    </w:p>
    <w:p w14:paraId="7AE66E3D" w14:textId="15568017" w:rsidR="00693F98" w:rsidRPr="000C3D2C" w:rsidRDefault="00693F98" w:rsidP="00BF20FC">
      <w:pPr>
        <w:ind w:left="720"/>
        <w:rPr>
          <w:color w:val="000000"/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4. repeat until all the numbers are compared</w:t>
      </w:r>
    </w:p>
    <w:p w14:paraId="46BDDF93" w14:textId="7AD73F4F" w:rsidR="00BF20FC" w:rsidRPr="000C3D2C" w:rsidRDefault="00BF20FC" w:rsidP="00BF20FC">
      <w:pPr>
        <w:ind w:left="720"/>
        <w:rPr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</w:t>
      </w:r>
      <w:r w:rsidR="00693F98" w:rsidRPr="000C3D2C">
        <w:rPr>
          <w:color w:val="000000"/>
          <w:sz w:val="24"/>
          <w:szCs w:val="24"/>
        </w:rPr>
        <w:t>5</w:t>
      </w:r>
      <w:r w:rsidR="009F2927">
        <w:rPr>
          <w:color w:val="000000"/>
          <w:sz w:val="24"/>
          <w:szCs w:val="24"/>
        </w:rPr>
        <w:t xml:space="preserve">. </w:t>
      </w:r>
      <w:r w:rsidRPr="000C3D2C">
        <w:rPr>
          <w:color w:val="000000"/>
          <w:sz w:val="24"/>
          <w:szCs w:val="24"/>
        </w:rPr>
        <w:t>if l</w:t>
      </w:r>
      <w:r w:rsidR="00693F98" w:rsidRPr="000C3D2C">
        <w:rPr>
          <w:color w:val="000000"/>
          <w:sz w:val="24"/>
          <w:szCs w:val="24"/>
        </w:rPr>
        <w:t>a</w:t>
      </w:r>
      <w:r w:rsidRPr="000C3D2C">
        <w:rPr>
          <w:color w:val="000000"/>
          <w:sz w:val="24"/>
          <w:szCs w:val="24"/>
        </w:rPr>
        <w:t>rgest number is found, return the value.</w:t>
      </w:r>
    </w:p>
    <w:p w14:paraId="126B9F00" w14:textId="77777777" w:rsidR="00BF20FC" w:rsidRPr="000C3D2C" w:rsidRDefault="00BF20FC" w:rsidP="00BF20FC">
      <w:pPr>
        <w:rPr>
          <w:sz w:val="24"/>
          <w:szCs w:val="24"/>
        </w:rPr>
      </w:pPr>
    </w:p>
    <w:p w14:paraId="5E78AC28" w14:textId="1C5623DD" w:rsidR="00FA0E33" w:rsidRPr="005A1F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</w:r>
      <w:r w:rsidR="005A1FAC" w:rsidRPr="005A1FAC">
        <w:rPr>
          <w:color w:val="000000"/>
          <w:sz w:val="24"/>
          <w:szCs w:val="24"/>
        </w:rPr>
        <w:t>1.</w:t>
      </w:r>
      <w:r w:rsidR="00693F98">
        <w:rPr>
          <w:color w:val="000000"/>
          <w:sz w:val="24"/>
          <w:szCs w:val="24"/>
        </w:rPr>
        <w:t xml:space="preserve"> read the employee salary</w:t>
      </w:r>
    </w:p>
    <w:p w14:paraId="50132745" w14:textId="0A70A9FC" w:rsidR="00BF20FC" w:rsidRPr="005A1FAC" w:rsidRDefault="005A1FAC" w:rsidP="00BF20FC">
      <w:pPr>
        <w:ind w:left="720"/>
        <w:rPr>
          <w:color w:val="000000"/>
          <w:sz w:val="24"/>
          <w:szCs w:val="24"/>
        </w:rPr>
      </w:pPr>
      <w:r w:rsidRPr="005A1FAC">
        <w:rPr>
          <w:color w:val="000000"/>
          <w:sz w:val="24"/>
          <w:szCs w:val="24"/>
        </w:rPr>
        <w:t xml:space="preserve">2. if salary is more than 50,000 calculate 10% bonus </w:t>
      </w:r>
    </w:p>
    <w:p w14:paraId="70B6BECE" w14:textId="33F88C36" w:rsidR="005A1FAC" w:rsidRPr="005A1FAC" w:rsidRDefault="005A1FAC" w:rsidP="00BF20FC">
      <w:pPr>
        <w:ind w:left="720"/>
        <w:rPr>
          <w:color w:val="000000"/>
          <w:sz w:val="24"/>
          <w:szCs w:val="24"/>
        </w:rPr>
      </w:pPr>
      <w:r w:rsidRPr="005A1FAC">
        <w:rPr>
          <w:color w:val="000000"/>
          <w:sz w:val="24"/>
          <w:szCs w:val="24"/>
        </w:rPr>
        <w:t xml:space="preserve">3. otherwise </w:t>
      </w:r>
      <w:r w:rsidR="00693F98">
        <w:rPr>
          <w:color w:val="000000"/>
          <w:sz w:val="24"/>
          <w:szCs w:val="24"/>
        </w:rPr>
        <w:t>display “NO BONUS”</w:t>
      </w:r>
    </w:p>
    <w:p w14:paraId="6C59B30F" w14:textId="01440242" w:rsidR="005A1FAC" w:rsidRPr="005A1FAC" w:rsidRDefault="005A1FAC" w:rsidP="00BF20FC">
      <w:pPr>
        <w:ind w:left="720"/>
        <w:rPr>
          <w:sz w:val="24"/>
          <w:szCs w:val="24"/>
        </w:rPr>
      </w:pPr>
    </w:p>
    <w:p w14:paraId="3737DF10" w14:textId="77777777" w:rsidR="00BF20FC" w:rsidRPr="00BF20FC" w:rsidRDefault="00BF20FC" w:rsidP="00BF20FC"/>
    <w:p w14:paraId="567158F1" w14:textId="06A3BE5E" w:rsidR="00FA0E33" w:rsidRPr="005A1F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</w:r>
      <w:r w:rsidR="005A1FAC" w:rsidRPr="005A1FAC">
        <w:rPr>
          <w:color w:val="000000"/>
          <w:sz w:val="24"/>
          <w:szCs w:val="24"/>
        </w:rPr>
        <w:t>1. Read the list of numbers</w:t>
      </w:r>
    </w:p>
    <w:p w14:paraId="48C88797" w14:textId="7262E0DB" w:rsidR="005A1FAC" w:rsidRPr="005A1FAC" w:rsidRDefault="005A1FAC" w:rsidP="005A1FAC">
      <w:pPr>
        <w:ind w:left="720"/>
        <w:rPr>
          <w:sz w:val="24"/>
          <w:szCs w:val="24"/>
        </w:rPr>
      </w:pPr>
      <w:r w:rsidRPr="005A1FAC">
        <w:rPr>
          <w:color w:val="000000"/>
          <w:sz w:val="24"/>
          <w:szCs w:val="24"/>
        </w:rPr>
        <w:t>2.</w:t>
      </w:r>
      <w:r w:rsidRPr="005A1FAC">
        <w:rPr>
          <w:sz w:val="24"/>
          <w:szCs w:val="24"/>
        </w:rPr>
        <w:t xml:space="preserve"> check </w:t>
      </w:r>
      <w:r>
        <w:rPr>
          <w:sz w:val="24"/>
          <w:szCs w:val="24"/>
        </w:rPr>
        <w:t>the number,</w:t>
      </w:r>
      <w:r w:rsidR="009F2927">
        <w:rPr>
          <w:sz w:val="24"/>
          <w:szCs w:val="24"/>
        </w:rPr>
        <w:t xml:space="preserve"> </w:t>
      </w:r>
      <w:proofErr w:type="gramStart"/>
      <w:r w:rsidR="009F2927">
        <w:rPr>
          <w:sz w:val="24"/>
          <w:szCs w:val="24"/>
        </w:rPr>
        <w:t>I</w:t>
      </w:r>
      <w:r w:rsidRPr="005A1FAC">
        <w:rPr>
          <w:sz w:val="24"/>
          <w:szCs w:val="24"/>
        </w:rPr>
        <w:t>f</w:t>
      </w:r>
      <w:proofErr w:type="gramEnd"/>
      <w:r w:rsidRPr="005A1FAC">
        <w:rPr>
          <w:sz w:val="24"/>
          <w:szCs w:val="24"/>
        </w:rPr>
        <w:t xml:space="preserve"> number is divisible by 2 print “Even”</w:t>
      </w:r>
    </w:p>
    <w:p w14:paraId="425E7169" w14:textId="363098AC" w:rsidR="005A1FAC" w:rsidRDefault="005A1FAC" w:rsidP="005A1FAC">
      <w:pPr>
        <w:ind w:left="720"/>
        <w:rPr>
          <w:sz w:val="24"/>
          <w:szCs w:val="24"/>
        </w:rPr>
      </w:pPr>
      <w:r w:rsidRPr="005A1FAC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 xml:space="preserve"> </w:t>
      </w:r>
      <w:r w:rsidRPr="005A1FAC">
        <w:rPr>
          <w:sz w:val="24"/>
          <w:szCs w:val="24"/>
        </w:rPr>
        <w:t>else print</w:t>
      </w:r>
      <w:r w:rsidR="009F2927">
        <w:rPr>
          <w:sz w:val="24"/>
          <w:szCs w:val="24"/>
        </w:rPr>
        <w:t xml:space="preserve"> “</w:t>
      </w:r>
      <w:r w:rsidRPr="005A1FAC">
        <w:rPr>
          <w:sz w:val="24"/>
          <w:szCs w:val="24"/>
        </w:rPr>
        <w:t>Odd”</w:t>
      </w:r>
    </w:p>
    <w:p w14:paraId="142FDEAD" w14:textId="77777777" w:rsidR="00FB66BA" w:rsidRPr="005A1FAC" w:rsidRDefault="00FB66BA" w:rsidP="005A1FAC">
      <w:pPr>
        <w:ind w:left="720"/>
      </w:pPr>
    </w:p>
    <w:p w14:paraId="18A62919" w14:textId="64333559" w:rsidR="00FB66BA" w:rsidRPr="00FB66BA" w:rsidRDefault="00000000" w:rsidP="00FB66B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jc w:val="both"/>
        <w:rPr>
          <w:sz w:val="24"/>
          <w:szCs w:val="24"/>
        </w:rPr>
      </w:pPr>
      <w:r w:rsidRPr="00FB66BA">
        <w:rPr>
          <w:b/>
          <w:color w:val="000000"/>
          <w:sz w:val="26"/>
          <w:szCs w:val="26"/>
        </w:rPr>
        <w:t>Scenario:</w:t>
      </w:r>
      <w:r w:rsidRPr="00FB66BA">
        <w:rPr>
          <w:color w:val="000000"/>
          <w:sz w:val="26"/>
          <w:szCs w:val="26"/>
        </w:rPr>
        <w:t xml:space="preserve"> A text-processing tool reverses a given word or sentence for formatting purposes.</w:t>
      </w:r>
      <w:r w:rsidRPr="00FB66BA">
        <w:rPr>
          <w:color w:val="000000"/>
          <w:sz w:val="26"/>
          <w:szCs w:val="26"/>
        </w:rPr>
        <w:br/>
        <w:t xml:space="preserve"> </w:t>
      </w:r>
      <w:r w:rsidR="00FB66BA" w:rsidRPr="00FB66BA">
        <w:rPr>
          <w:color w:val="000000"/>
          <w:sz w:val="24"/>
          <w:szCs w:val="24"/>
        </w:rPr>
        <w:t>1. Get the input from the user</w:t>
      </w:r>
    </w:p>
    <w:p w14:paraId="688FB48B" w14:textId="33976705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           2. create an empty string to store the reversed text</w:t>
      </w:r>
    </w:p>
    <w:p w14:paraId="07168025" w14:textId="77777777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3. start loop from the last character to first character</w:t>
      </w:r>
    </w:p>
    <w:p w14:paraId="17DE0C94" w14:textId="77777777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4. add the characters in the reversed string</w:t>
      </w:r>
    </w:p>
    <w:p w14:paraId="4949D790" w14:textId="3F802B86" w:rsidR="00B16CE2" w:rsidRDefault="00B16CE2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61727" wp14:editId="16902D44">
                <wp:simplePos x="0" y="0"/>
                <wp:positionH relativeFrom="column">
                  <wp:posOffset>2023745</wp:posOffset>
                </wp:positionH>
                <wp:positionV relativeFrom="paragraph">
                  <wp:posOffset>-842010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29238" id="Freeform 3" o:spid="_x0000_s1026" style="position:absolute;margin-left:159.35pt;margin-top:-66.3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skGQ/eQAAAAL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</w:p>
    <w:p w14:paraId="75F2FB9B" w14:textId="11D2ECF9" w:rsid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>
        <w:rPr>
          <w:rFonts w:eastAsia="Roboto Mono"/>
          <w:color w:val="000000"/>
          <w:sz w:val="24"/>
          <w:szCs w:val="24"/>
        </w:rPr>
        <w:t xml:space="preserve">5. display the reversed text </w:t>
      </w:r>
    </w:p>
    <w:p w14:paraId="1A2509C5" w14:textId="59868C44" w:rsidR="00693F98" w:rsidRPr="00693F98" w:rsidRDefault="00693F98" w:rsidP="00693F98"/>
    <w:p w14:paraId="3593EB09" w14:textId="7E41CF47" w:rsidR="00FB66BA" w:rsidRDefault="00000000" w:rsidP="00FB66B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</w:p>
    <w:p w14:paraId="1B643453" w14:textId="6E296826" w:rsidR="00FB66BA" w:rsidRPr="00693F98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1.</w:t>
      </w:r>
      <w:r w:rsidRPr="00693F98">
        <w:rPr>
          <w:sz w:val="24"/>
          <w:szCs w:val="24"/>
        </w:rPr>
        <w:t>read the student marks</w:t>
      </w:r>
    </w:p>
    <w:p w14:paraId="52E55AD6" w14:textId="441CFA4D" w:rsidR="00FB66BA" w:rsidRPr="00693F98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2.</w:t>
      </w:r>
      <w:r w:rsidRPr="00693F98">
        <w:rPr>
          <w:sz w:val="24"/>
          <w:szCs w:val="24"/>
        </w:rPr>
        <w:t>check if the student mark</w:t>
      </w:r>
      <w:r w:rsidR="00693F98" w:rsidRPr="00693F98">
        <w:rPr>
          <w:sz w:val="24"/>
          <w:szCs w:val="24"/>
        </w:rPr>
        <w:t xml:space="preserve">s </w:t>
      </w:r>
      <w:proofErr w:type="gramStart"/>
      <w:r w:rsidR="00693F98" w:rsidRPr="00693F98">
        <w:rPr>
          <w:sz w:val="24"/>
          <w:szCs w:val="24"/>
        </w:rPr>
        <w:t xml:space="preserve">are </w:t>
      </w:r>
      <w:r w:rsidRPr="00693F98">
        <w:rPr>
          <w:sz w:val="24"/>
          <w:szCs w:val="24"/>
        </w:rPr>
        <w:t xml:space="preserve"> 40</w:t>
      </w:r>
      <w:proofErr w:type="gramEnd"/>
      <w:r w:rsidRPr="00693F98">
        <w:rPr>
          <w:sz w:val="24"/>
          <w:szCs w:val="24"/>
        </w:rPr>
        <w:t xml:space="preserve"> or above print “PASS”</w:t>
      </w:r>
    </w:p>
    <w:p w14:paraId="46A38C1C" w14:textId="6C2ECB15" w:rsidR="00FB66BA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3.</w:t>
      </w:r>
      <w:r w:rsidRPr="00693F98">
        <w:rPr>
          <w:sz w:val="24"/>
          <w:szCs w:val="24"/>
        </w:rPr>
        <w:t xml:space="preserve"> else print “FAIL”</w:t>
      </w:r>
    </w:p>
    <w:p w14:paraId="1B772CCA" w14:textId="23EC83F4" w:rsidR="00693F98" w:rsidRPr="00693F98" w:rsidRDefault="00693F98" w:rsidP="00FB66BA">
      <w:pPr>
        <w:ind w:left="720"/>
        <w:rPr>
          <w:sz w:val="24"/>
          <w:szCs w:val="24"/>
        </w:rPr>
      </w:pPr>
    </w:p>
    <w:p w14:paraId="36A0BBE7" w14:textId="4C6543FA" w:rsidR="00693F98" w:rsidRPr="009F2927" w:rsidRDefault="00000000" w:rsidP="00693F9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bCs/>
          <w:sz w:val="24"/>
          <w:szCs w:val="24"/>
        </w:rPr>
      </w:pPr>
      <w:r w:rsidRPr="009F2927">
        <w:rPr>
          <w:b/>
          <w:color w:val="000000"/>
          <w:sz w:val="26"/>
          <w:szCs w:val="26"/>
        </w:rPr>
        <w:t>Scenario:</w:t>
      </w:r>
      <w:r w:rsidRPr="009F2927">
        <w:rPr>
          <w:color w:val="000000"/>
          <w:sz w:val="26"/>
          <w:szCs w:val="26"/>
        </w:rPr>
        <w:t xml:space="preserve"> A retail store offers a 20% discount if a customer’s total order exceeds $100.</w:t>
      </w:r>
      <w:r w:rsidRPr="009F2927">
        <w:rPr>
          <w:color w:val="000000"/>
          <w:sz w:val="26"/>
          <w:szCs w:val="26"/>
        </w:rPr>
        <w:br/>
      </w:r>
      <w:r w:rsidR="00693F98" w:rsidRPr="009F2927">
        <w:rPr>
          <w:bCs/>
          <w:color w:val="000000"/>
          <w:sz w:val="24"/>
          <w:szCs w:val="24"/>
        </w:rPr>
        <w:t>1.</w:t>
      </w:r>
      <w:r w:rsidR="00B16CE2" w:rsidRPr="009F2927">
        <w:rPr>
          <w:bCs/>
          <w:color w:val="000000"/>
          <w:sz w:val="24"/>
          <w:szCs w:val="24"/>
        </w:rPr>
        <w:t xml:space="preserve"> </w:t>
      </w:r>
      <w:r w:rsidR="00693F98" w:rsidRPr="009F2927">
        <w:rPr>
          <w:bCs/>
          <w:sz w:val="24"/>
          <w:szCs w:val="24"/>
        </w:rPr>
        <w:t xml:space="preserve">read the </w:t>
      </w:r>
      <w:r w:rsidR="00B16CE2" w:rsidRPr="009F2927">
        <w:rPr>
          <w:bCs/>
          <w:sz w:val="24"/>
          <w:szCs w:val="24"/>
        </w:rPr>
        <w:t>cu</w:t>
      </w:r>
      <w:r w:rsidR="009F2927">
        <w:rPr>
          <w:bCs/>
          <w:sz w:val="24"/>
          <w:szCs w:val="24"/>
        </w:rPr>
        <w:t>s</w:t>
      </w:r>
      <w:r w:rsidR="00B16CE2" w:rsidRPr="009F2927">
        <w:rPr>
          <w:bCs/>
          <w:sz w:val="24"/>
          <w:szCs w:val="24"/>
        </w:rPr>
        <w:t>tomer total bill</w:t>
      </w:r>
    </w:p>
    <w:p w14:paraId="2AE14109" w14:textId="547618EF" w:rsidR="00B16CE2" w:rsidRPr="00B16CE2" w:rsidRDefault="00B16CE2" w:rsidP="00693F98">
      <w:pPr>
        <w:ind w:left="720"/>
        <w:rPr>
          <w:bCs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>2.</w:t>
      </w:r>
      <w:r w:rsidRPr="00B16CE2">
        <w:rPr>
          <w:bCs/>
          <w:sz w:val="24"/>
          <w:szCs w:val="24"/>
        </w:rPr>
        <w:t xml:space="preserve"> check the total bills exceeds $100 calculate 20% discount</w:t>
      </w:r>
    </w:p>
    <w:p w14:paraId="46DC1EFA" w14:textId="7221C5B6" w:rsidR="00B16CE2" w:rsidRPr="00B16CE2" w:rsidRDefault="00B16CE2" w:rsidP="00693F98">
      <w:pPr>
        <w:ind w:left="720"/>
        <w:rPr>
          <w:bCs/>
          <w:color w:val="000000"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>3. subtract the discount from the bill</w:t>
      </w:r>
      <w:r>
        <w:rPr>
          <w:bCs/>
          <w:color w:val="000000"/>
          <w:sz w:val="24"/>
          <w:szCs w:val="24"/>
        </w:rPr>
        <w:t xml:space="preserve"> and display discount and amount to be paid</w:t>
      </w:r>
    </w:p>
    <w:p w14:paraId="32A25AA0" w14:textId="6E5D8BE6" w:rsidR="00B16CE2" w:rsidRPr="00B16CE2" w:rsidRDefault="00B16CE2" w:rsidP="00693F98">
      <w:pPr>
        <w:ind w:left="720"/>
        <w:rPr>
          <w:bCs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 xml:space="preserve">4. </w:t>
      </w:r>
      <w:r>
        <w:rPr>
          <w:bCs/>
          <w:color w:val="000000"/>
          <w:sz w:val="24"/>
          <w:szCs w:val="24"/>
        </w:rPr>
        <w:t>otherwise</w:t>
      </w:r>
      <w:r w:rsidR="009F2927">
        <w:rPr>
          <w:bCs/>
          <w:color w:val="000000"/>
          <w:sz w:val="24"/>
          <w:szCs w:val="24"/>
        </w:rPr>
        <w:t xml:space="preserve"> “</w:t>
      </w:r>
      <w:r>
        <w:rPr>
          <w:bCs/>
          <w:color w:val="000000"/>
          <w:sz w:val="24"/>
          <w:szCs w:val="24"/>
        </w:rPr>
        <w:t>No discount” and display original bill amount</w:t>
      </w:r>
    </w:p>
    <w:p w14:paraId="2C651524" w14:textId="07A861F2" w:rsidR="00B16CE2" w:rsidRPr="00693F98" w:rsidRDefault="00B16CE2" w:rsidP="00693F98">
      <w:pPr>
        <w:ind w:left="720"/>
      </w:pPr>
    </w:p>
    <w:p w14:paraId="5817680C" w14:textId="2DECEB1B" w:rsidR="00B16CE2" w:rsidRDefault="00000000" w:rsidP="00B16CE2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3E603646" w14:textId="77777777" w:rsidR="000C3D2C" w:rsidRPr="000C3D2C" w:rsidRDefault="000C3D2C" w:rsidP="000C3D2C"/>
    <w:p w14:paraId="4B2B9388" w14:textId="0032086B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>1.read the account balance and withdraw amount</w:t>
      </w:r>
    </w:p>
    <w:p w14:paraId="47BF7AB6" w14:textId="3139A9CF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 xml:space="preserve">2. if the amount Is less than or equal to account balance, continue     process </w:t>
      </w:r>
    </w:p>
    <w:p w14:paraId="4879EF77" w14:textId="3F05C7D0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>3. subtract the withdraw amount from the account balance and display the remaining balance</w:t>
      </w:r>
    </w:p>
    <w:p w14:paraId="398345A7" w14:textId="44CC22E7" w:rsidR="00B16CE2" w:rsidRPr="000C3D2C" w:rsidRDefault="00B16CE2" w:rsidP="00B16CE2">
      <w:pPr>
        <w:ind w:left="720"/>
        <w:rPr>
          <w:bCs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 xml:space="preserve">4. if the amount is greater than </w:t>
      </w:r>
      <w:r w:rsidR="000C3D2C" w:rsidRPr="000C3D2C">
        <w:rPr>
          <w:bCs/>
          <w:color w:val="000000"/>
          <w:sz w:val="24"/>
          <w:szCs w:val="24"/>
        </w:rPr>
        <w:t xml:space="preserve">balance amount print </w:t>
      </w:r>
      <w:proofErr w:type="gramStart"/>
      <w:r w:rsidR="000C3D2C" w:rsidRPr="000C3D2C">
        <w:rPr>
          <w:bCs/>
          <w:color w:val="000000"/>
          <w:sz w:val="24"/>
          <w:szCs w:val="24"/>
        </w:rPr>
        <w:t>“ no</w:t>
      </w:r>
      <w:proofErr w:type="gramEnd"/>
      <w:r w:rsidR="000C3D2C" w:rsidRPr="000C3D2C">
        <w:rPr>
          <w:bCs/>
          <w:color w:val="000000"/>
          <w:sz w:val="24"/>
          <w:szCs w:val="24"/>
        </w:rPr>
        <w:t xml:space="preserve"> sufficient balance”</w:t>
      </w:r>
    </w:p>
    <w:p w14:paraId="7EF654B1" w14:textId="79360DB0" w:rsidR="00B16CE2" w:rsidRPr="00B16CE2" w:rsidRDefault="00B16CE2" w:rsidP="00B16CE2">
      <w:pPr>
        <w:ind w:left="720"/>
      </w:pPr>
      <w:r>
        <w:t xml:space="preserve"> </w:t>
      </w:r>
    </w:p>
    <w:p w14:paraId="562FA61E" w14:textId="467C4492" w:rsidR="00FA0E33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CE3C2" wp14:editId="70E5BE1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EFB6C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FD0106F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C1366FD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CE3C2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E0EFB6C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FD0106F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C1366FD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2466FFF5" w14:textId="4168643E" w:rsidR="000C3D2C" w:rsidRDefault="000C3D2C" w:rsidP="000C3D2C">
      <w:pPr>
        <w:ind w:left="720"/>
      </w:pPr>
      <w:r>
        <w:rPr>
          <w:noProof/>
          <w:color w:val="000000"/>
          <w:sz w:val="26"/>
          <w:szCs w:val="26"/>
        </w:rPr>
        <w:t>1.</w:t>
      </w:r>
      <w:r>
        <w:t>get the input from the user</w:t>
      </w:r>
    </w:p>
    <w:p w14:paraId="465F0167" w14:textId="7A3DB34E" w:rsidR="000C3D2C" w:rsidRDefault="000C3D2C" w:rsidP="000C3D2C">
      <w:pPr>
        <w:ind w:left="720"/>
      </w:pPr>
      <w:r>
        <w:t>2. if the year is divisible by 400, print “leap year”</w:t>
      </w:r>
    </w:p>
    <w:p w14:paraId="324AB573" w14:textId="24F581D0" w:rsidR="000C3D2C" w:rsidRDefault="000C3D2C" w:rsidP="000C3D2C">
      <w:pPr>
        <w:ind w:left="720"/>
      </w:pPr>
      <w:r>
        <w:t>3. if the year is divisible by 100, but not divisible by 400 then print</w:t>
      </w:r>
      <w:r w:rsidR="009F2927">
        <w:t xml:space="preserve"> “</w:t>
      </w:r>
      <w:r>
        <w:t>Not a leap year”</w:t>
      </w:r>
    </w:p>
    <w:p w14:paraId="1AC5D687" w14:textId="15CCDCFC" w:rsidR="000C3D2C" w:rsidRDefault="000C3D2C" w:rsidP="000C3D2C">
      <w:pPr>
        <w:ind w:left="720"/>
      </w:pPr>
      <w:r>
        <w:t>4.if the year is divis</w:t>
      </w:r>
      <w:r w:rsidR="009F2927">
        <w:t>i</w:t>
      </w:r>
      <w:r>
        <w:t>ble by 4 but not by 100, it’s a leap year</w:t>
      </w:r>
    </w:p>
    <w:p w14:paraId="2D31F646" w14:textId="311A91C2" w:rsidR="000C3D2C" w:rsidRPr="009F2927" w:rsidRDefault="000C3D2C" w:rsidP="000C3D2C">
      <w:pPr>
        <w:ind w:left="720"/>
        <w:rPr>
          <w:sz w:val="24"/>
          <w:szCs w:val="24"/>
        </w:rPr>
      </w:pPr>
      <w:r w:rsidRPr="009F2927">
        <w:rPr>
          <w:sz w:val="24"/>
          <w:szCs w:val="24"/>
        </w:rPr>
        <w:t xml:space="preserve">5. otherwise </w:t>
      </w:r>
      <w:proofErr w:type="gramStart"/>
      <w:r w:rsidRPr="009F2927">
        <w:rPr>
          <w:sz w:val="24"/>
          <w:szCs w:val="24"/>
        </w:rPr>
        <w:t>its</w:t>
      </w:r>
      <w:proofErr w:type="gramEnd"/>
      <w:r w:rsidRPr="009F2927">
        <w:rPr>
          <w:sz w:val="24"/>
          <w:szCs w:val="24"/>
        </w:rPr>
        <w:t xml:space="preserve"> not a leap year</w:t>
      </w:r>
    </w:p>
    <w:p w14:paraId="33AACD71" w14:textId="77777777" w:rsidR="000C3D2C" w:rsidRPr="000C3D2C" w:rsidRDefault="000C3D2C" w:rsidP="000C3D2C"/>
    <w:p w14:paraId="7D04A8D5" w14:textId="242FF33C" w:rsidR="00FA0E33" w:rsidRDefault="00D56031" w:rsidP="000C3D2C">
      <w:pPr>
        <w:pStyle w:val="Heading3"/>
        <w:keepNext w:val="0"/>
        <w:keepLines w:val="0"/>
        <w:spacing w:before="0" w:after="240" w:line="360" w:lineRule="auto"/>
        <w:ind w:left="360"/>
        <w:rPr>
          <w:color w:val="000000"/>
          <w:sz w:val="26"/>
          <w:szCs w:val="26"/>
        </w:rPr>
      </w:pPr>
      <w:bookmarkStart w:id="1" w:name="_heading=h.x1bmo3tcgim5" w:colFirst="0" w:colLast="0"/>
      <w:bookmarkEnd w:id="1"/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C1EB43" wp14:editId="21CDD961">
                <wp:simplePos x="0" y="0"/>
                <wp:positionH relativeFrom="column">
                  <wp:posOffset>4722206</wp:posOffset>
                </wp:positionH>
                <wp:positionV relativeFrom="paragraph">
                  <wp:posOffset>-874511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DCC26" id="Freeform 4" o:spid="_x0000_s1026" style="position:absolute;margin-left:371.85pt;margin-top:-68.8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sA1//4gAAAA0BAAAPAAAAZHJzL2Rv&#10;d25yZXYueG1sTI/BTsMwDIbvSLxDZCRuW9q1rFNpOgESQgIujB12TJvQVEuc0mRreXu8E9x+y59+&#10;f662s7PsrMfQexSQLhNgGluveuwE7D+fFxtgIUpU0nrUAn50gG19fVXJUvkJP/R5FztGJRhKKcDE&#10;OJSch9ZoJ8PSDxpp9+VHJyONY8fVKCcqd5avkmTNneyRLhg56Cej2+Pu5AQcTf+4ag7Bpu/tfHjz&#10;2fT9+jIJcXszP9wDi3qOfzBc9EkdanJq/AlVYFZAkWcFoQIWaVZQuiBJnuTAGkp36wx4XfH/X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CwDX//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23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3FBCB" wp14:editId="0748F50A">
                <wp:simplePos x="0" y="0"/>
                <wp:positionH relativeFrom="page">
                  <wp:align>left</wp:align>
                </wp:positionH>
                <wp:positionV relativeFrom="paragraph">
                  <wp:posOffset>-914111</wp:posOffset>
                </wp:positionV>
                <wp:extent cx="1885950" cy="18669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384DE" id="Freeform 1" o:spid="_x0000_s1026" style="position:absolute;margin-left:0;margin-top:-1in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23" o:title="" recolor="t" rotate="t" type="frame"/>
                <v:path arrowok="t"/>
                <w10:wrap anchorx="page"/>
              </v:shape>
            </w:pict>
          </mc:Fallback>
        </mc:AlternateContent>
      </w:r>
      <w:r w:rsidR="000C3D2C">
        <w:rPr>
          <w:b/>
          <w:color w:val="000000"/>
          <w:sz w:val="26"/>
          <w:szCs w:val="26"/>
        </w:rPr>
        <w:t>10.Scenario:</w:t>
      </w:r>
      <w:r w:rsidR="000C3D2C">
        <w:rPr>
          <w:color w:val="000000"/>
          <w:sz w:val="26"/>
          <w:szCs w:val="26"/>
        </w:rPr>
        <w:t xml:space="preserve"> A program filters out only even numbers from a given list.</w:t>
      </w:r>
      <w:r w:rsidR="000C3D2C"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0A5EBFF5" w14:textId="754B7808" w:rsidR="000C3D2C" w:rsidRPr="009F2927" w:rsidRDefault="000C3D2C" w:rsidP="000C3D2C">
      <w:pPr>
        <w:rPr>
          <w:bCs/>
        </w:rPr>
      </w:pPr>
      <w:r w:rsidRPr="009F2927">
        <w:rPr>
          <w:bCs/>
          <w:color w:val="000000"/>
          <w:sz w:val="26"/>
          <w:szCs w:val="26"/>
        </w:rPr>
        <w:t xml:space="preserve">     1.</w:t>
      </w:r>
      <w:r w:rsidRPr="009F2927">
        <w:rPr>
          <w:bCs/>
        </w:rPr>
        <w:t xml:space="preserve"> read the list of numbers</w:t>
      </w:r>
    </w:p>
    <w:p w14:paraId="3968581B" w14:textId="460C5412" w:rsidR="000C3D2C" w:rsidRPr="009F2927" w:rsidRDefault="000C3D2C" w:rsidP="000C3D2C">
      <w:pPr>
        <w:rPr>
          <w:bCs/>
        </w:rPr>
      </w:pPr>
      <w:r w:rsidRPr="009F2927">
        <w:rPr>
          <w:bCs/>
        </w:rPr>
        <w:t xml:space="preserve">      2. create an empty list to store the numbers</w:t>
      </w:r>
    </w:p>
    <w:p w14:paraId="04E4C349" w14:textId="59F38E68" w:rsidR="000C3D2C" w:rsidRPr="009F2927" w:rsidRDefault="000C3D2C" w:rsidP="000C3D2C">
      <w:pPr>
        <w:rPr>
          <w:bCs/>
        </w:rPr>
      </w:pPr>
      <w:r w:rsidRPr="009F2927">
        <w:rPr>
          <w:bCs/>
        </w:rPr>
        <w:t xml:space="preserve">      3.</w:t>
      </w:r>
      <w:r w:rsidR="00196F42" w:rsidRPr="009F2927">
        <w:rPr>
          <w:bCs/>
        </w:rPr>
        <w:t xml:space="preserve"> check if the number is divisible by 2</w:t>
      </w:r>
    </w:p>
    <w:p w14:paraId="79363382" w14:textId="61331498" w:rsidR="00196F42" w:rsidRPr="009F2927" w:rsidRDefault="00196F42" w:rsidP="000C3D2C">
      <w:pPr>
        <w:rPr>
          <w:bCs/>
        </w:rPr>
      </w:pPr>
      <w:r w:rsidRPr="009F2927">
        <w:rPr>
          <w:bCs/>
        </w:rPr>
        <w:t xml:space="preserve">      4.if </w:t>
      </w:r>
      <w:proofErr w:type="spellStart"/>
      <w:r w:rsidRPr="009F2927">
        <w:rPr>
          <w:bCs/>
        </w:rPr>
        <w:t>its</w:t>
      </w:r>
      <w:proofErr w:type="spellEnd"/>
      <w:r w:rsidRPr="009F2927">
        <w:rPr>
          <w:bCs/>
        </w:rPr>
        <w:t xml:space="preserve"> even number add it to an empty list</w:t>
      </w:r>
    </w:p>
    <w:p w14:paraId="269CA2B6" w14:textId="74B54442" w:rsidR="00196F42" w:rsidRPr="009F2927" w:rsidRDefault="00196F42" w:rsidP="000C3D2C">
      <w:pPr>
        <w:rPr>
          <w:bCs/>
        </w:rPr>
      </w:pPr>
      <w:r w:rsidRPr="009F2927">
        <w:rPr>
          <w:bCs/>
        </w:rPr>
        <w:t xml:space="preserve">      5.repeat until all the numbers are checked </w:t>
      </w:r>
    </w:p>
    <w:p w14:paraId="7824E4E7" w14:textId="46BC3B16" w:rsidR="00196F42" w:rsidRPr="000C3D2C" w:rsidRDefault="00196F42" w:rsidP="000C3D2C">
      <w:r w:rsidRPr="009F2927">
        <w:rPr>
          <w:bCs/>
        </w:rPr>
        <w:t xml:space="preserve">      6. display the list of even</w:t>
      </w:r>
      <w:r w:rsidRPr="009F2927">
        <w:t xml:space="preserve"> numbers</w:t>
      </w:r>
      <w:r>
        <w:t xml:space="preserve"> </w:t>
      </w:r>
    </w:p>
    <w:bookmarkEnd w:id="0"/>
    <w:p w14:paraId="36CDEEB6" w14:textId="75135561" w:rsidR="00FA0E33" w:rsidRDefault="00FA0E33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</w:p>
    <w:p w14:paraId="154B955C" w14:textId="2D8D6387" w:rsidR="00FA0E33" w:rsidRDefault="00FA0E33">
      <w:pPr>
        <w:pStyle w:val="Heading3"/>
        <w:keepNext w:val="0"/>
        <w:keepLines w:val="0"/>
        <w:spacing w:before="240" w:after="240" w:line="360" w:lineRule="auto"/>
      </w:pPr>
      <w:bookmarkStart w:id="2" w:name="_heading=h.v9mqjgy6yp26" w:colFirst="0" w:colLast="0"/>
      <w:bookmarkEnd w:id="2"/>
    </w:p>
    <w:sectPr w:rsidR="00FA0E33">
      <w:headerReference w:type="default" r:id="rId24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0D62" w14:textId="77777777" w:rsidR="00F37C6A" w:rsidRDefault="00F37C6A">
      <w:pPr>
        <w:spacing w:line="240" w:lineRule="auto"/>
      </w:pPr>
      <w:r>
        <w:separator/>
      </w:r>
    </w:p>
  </w:endnote>
  <w:endnote w:type="continuationSeparator" w:id="0">
    <w:p w14:paraId="75B60756" w14:textId="77777777" w:rsidR="00F37C6A" w:rsidRDefault="00F37C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0B43D" w14:textId="77777777" w:rsidR="00F37C6A" w:rsidRDefault="00F37C6A">
      <w:r>
        <w:separator/>
      </w:r>
    </w:p>
  </w:footnote>
  <w:footnote w:type="continuationSeparator" w:id="0">
    <w:p w14:paraId="6F4CA6C1" w14:textId="77777777" w:rsidR="00F37C6A" w:rsidRDefault="00F37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F1E6" w14:textId="77777777" w:rsidR="00FA0E33" w:rsidRDefault="00000000">
    <w:pPr>
      <w:pStyle w:val="Header"/>
    </w:pPr>
    <w:r>
      <w:pict w14:anchorId="556E4F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647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E33"/>
    <w:rsid w:val="00025FE2"/>
    <w:rsid w:val="000C3D2C"/>
    <w:rsid w:val="00196F42"/>
    <w:rsid w:val="001C122F"/>
    <w:rsid w:val="002549AF"/>
    <w:rsid w:val="005A1FAC"/>
    <w:rsid w:val="00693F98"/>
    <w:rsid w:val="007A0776"/>
    <w:rsid w:val="009F2927"/>
    <w:rsid w:val="00B16CE2"/>
    <w:rsid w:val="00BF20FC"/>
    <w:rsid w:val="00D56031"/>
    <w:rsid w:val="00E932D7"/>
    <w:rsid w:val="00F37C6A"/>
    <w:rsid w:val="00FA0E33"/>
    <w:rsid w:val="00FB66BA"/>
    <w:rsid w:val="14C0743A"/>
    <w:rsid w:val="4DBA35A8"/>
    <w:rsid w:val="4E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3E15E"/>
  <w15:docId w15:val="{C3D5C290-CF3F-4B05-BA58-209EF243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F20FC"/>
    <w:pPr>
      <w:ind w:left="720"/>
      <w:contextualSpacing/>
    </w:pPr>
  </w:style>
  <w:style w:type="character" w:styleId="Emphasis">
    <w:name w:val="Emphasis"/>
    <w:basedOn w:val="DefaultParagraphFont"/>
    <w:qFormat/>
    <w:rsid w:val="00BF2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hopelearning.net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yperlink" Target="http://www.hopelearning.ne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6920D89-274F-4C73-9700-1EBB819E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Vignesh E</cp:lastModifiedBy>
  <cp:revision>4</cp:revision>
  <dcterms:created xsi:type="dcterms:W3CDTF">2025-04-23T10:57:00Z</dcterms:created>
  <dcterms:modified xsi:type="dcterms:W3CDTF">2026-06-30T11:27:00Z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4F0122B7D93848188612589404497B27_12</vt:lpwstr>
  </property>
</Properties>
</file>