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Before building X-AI-CHAT-STUDIO, audit the existing Load AI Image function.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file location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UI location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provider used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whether it returns real image file/blob/URL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whether output can be saved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whether output can attach to scene.image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whether prompt and negativePrompt are stored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whether errors are handled honestly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whether it can become the foundation for AI Chat Studio image generation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not rebuild image generation from scratch if the existing Load AI Image function works. Extend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Where is the current Load AI Image function located?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What provider does it use?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Does it return a real image URL, Blob, or file?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Where does the output save?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Can it attach to Library?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Can it attach to a LoadStudio scene?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Does it store prompt, provider, and rights metadata?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Does it fail honestly if generation fails?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