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3846195"/>
            <wp:effectExtent l="0" t="0" r="5715" b="1905"/>
            <wp:docPr id="24" name="Picture 24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879850"/>
            <wp:effectExtent l="0" t="0" r="635" b="6350"/>
            <wp:docPr id="26" name="Picture 26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0" name="Picture 20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2" name="Picture 22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C1F71"/>
    <w:rsid w:val="02057C5D"/>
    <w:rsid w:val="042934B3"/>
    <w:rsid w:val="11672D2F"/>
    <w:rsid w:val="118511BA"/>
    <w:rsid w:val="13AA3F4D"/>
    <w:rsid w:val="15231C6B"/>
    <w:rsid w:val="1F815B46"/>
    <w:rsid w:val="2D93621A"/>
    <w:rsid w:val="34391442"/>
    <w:rsid w:val="35154772"/>
    <w:rsid w:val="378400EB"/>
    <w:rsid w:val="3A7E5A48"/>
    <w:rsid w:val="3D9F3629"/>
    <w:rsid w:val="3F0B1F26"/>
    <w:rsid w:val="409019AD"/>
    <w:rsid w:val="44BF21E0"/>
    <w:rsid w:val="46654311"/>
    <w:rsid w:val="47B24109"/>
    <w:rsid w:val="49411BC2"/>
    <w:rsid w:val="4CCB3A56"/>
    <w:rsid w:val="4E6B6D5E"/>
    <w:rsid w:val="4FB05A0F"/>
    <w:rsid w:val="50E325F7"/>
    <w:rsid w:val="56CB3E6B"/>
    <w:rsid w:val="579E1871"/>
    <w:rsid w:val="5B725E3B"/>
    <w:rsid w:val="62711159"/>
    <w:rsid w:val="648918C9"/>
    <w:rsid w:val="666D76E1"/>
    <w:rsid w:val="6998066A"/>
    <w:rsid w:val="69B2577F"/>
    <w:rsid w:val="75264883"/>
    <w:rsid w:val="7A8A587B"/>
    <w:rsid w:val="7B8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2022-06-19T14:48:00Z</dcterms:created>
  <dc:creator>Gvinutha</dc:creator>
  <cp:lastModifiedBy>gvinutha</cp:lastModifiedBy>
  <dcterms:modified xsi:type="dcterms:W3CDTF">2022-06-20T10:00:44Z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8D1A5965383B47A98FA959997EB66AE6</vt:lpwstr>
  </property>
</Properties>
</file>