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'schunk_ezn64::PosAndSpeedFloat32)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'PosAndSpeedFloat32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"SCHUNK_EZN64::POSANDSPEEDFLOAT32")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"SCHUNK_EZN64::POSANDSPEEDFLOAT32"))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PosAndSpeedFloat32.msg.html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schunk_ezn64::PosAndSpeedFloat32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(_pos _speed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schunk_ezn64::PosAndSpeedFloat32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 __pos)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((:speed __speed)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 (float __pos))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_speed (float __speed))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__pos)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__pos (setq _pos __pos)) _pos)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(:speed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__speed)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__speed (setq _speed __speed)) _speed)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_pos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_speed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_pos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_pos (send s :buffer) (send s :count) :float) (incf (stream-count s) 4)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_speed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_speed (send s :buffer) (send s :count) :float) (incf (stream-count s) 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_pos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_pos (sys::peek buf ptr- :float)) (incf ptr- 4)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_speed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_speed (sys::peek buf ptr- :float)) (incf ptr- 4)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schunk_ezn64::PosAndSpeedFloat32 :md5sum-) "0611d9adb487c3bcf130e5b7b3ee7f37")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schunk_ezn64::PosAndSpeedFloat32 :datatype-) "schunk_ezn64/PosAndSpeedFloat32")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schunk_ezn64::PosAndSpeedFloat32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"float32 pos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speed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:schunk_ezn64/PosAndSpeedFloat32 "0611d9adb487c3bcf130e5b7b3ee7f37")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