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87E9A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requests</w:t>
      </w:r>
    </w:p>
    <w:p w14:paraId="5FE85AD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base64</w:t>
      </w:r>
    </w:p>
    <w:p w14:paraId="06041B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hmac</w:t>
      </w:r>
    </w:p>
    <w:p w14:paraId="52CE8C1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time</w:t>
      </w:r>
    </w:p>
    <w:p w14:paraId="4081E97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urllib.parse import quote</w:t>
      </w:r>
    </w:p>
    <w:p w14:paraId="7133571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matplotlib.pyplot as plt</w:t>
      </w:r>
    </w:p>
    <w:p w14:paraId="18A406C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datetime import datetime</w:t>
      </w:r>
    </w:p>
    <w:p w14:paraId="2D1D4FF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sys</w:t>
      </w:r>
    </w:p>
    <w:p w14:paraId="16D3F1EA">
      <w:pPr>
        <w:rPr>
          <w:rFonts w:hint="eastAsia"/>
          <w:sz w:val="24"/>
          <w:szCs w:val="24"/>
        </w:rPr>
      </w:pPr>
    </w:p>
    <w:p w14:paraId="3AA2B03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设置中文字体支持</w:t>
      </w:r>
    </w:p>
    <w:p w14:paraId="1CDA6AC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plt.rcParams["font.family"] = ["SimHei", "WenQuanYi Micro Hei", "Heiti TC"]</w:t>
      </w:r>
    </w:p>
    <w:p w14:paraId="1E96F2D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plt.rcParams["axes.unicode_minus"] = False  # 解决负号显示问题</w:t>
      </w:r>
    </w:p>
    <w:p w14:paraId="1E2F7D81">
      <w:pPr>
        <w:rPr>
          <w:rFonts w:hint="eastAsia"/>
          <w:sz w:val="24"/>
          <w:szCs w:val="24"/>
        </w:rPr>
      </w:pPr>
    </w:p>
    <w:p w14:paraId="6206B94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-------------------------- Token 生成函数 --------------------------</w:t>
      </w:r>
    </w:p>
    <w:p w14:paraId="16ABE84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def generate_one_net_token(user_id, access_key):</w:t>
      </w:r>
    </w:p>
    <w:p w14:paraId="2DA3293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version = '2022-05-01'</w:t>
      </w:r>
    </w:p>
    <w:p w14:paraId="4200E41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res = 'userid/%s' % user_id</w:t>
      </w:r>
    </w:p>
    <w:p w14:paraId="65AE13D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et = str(int(time.time()) + 3600)  # Token 过期时间，这里设为 1 小时后</w:t>
      </w:r>
    </w:p>
    <w:p w14:paraId="1388908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method = 'sha1'</w:t>
      </w:r>
    </w:p>
    <w:p w14:paraId="0684AE0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14:paraId="2ACA945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# 解码 access_key</w:t>
      </w:r>
    </w:p>
    <w:p w14:paraId="0C8584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key = base64.b64decode(access_key)</w:t>
      </w:r>
    </w:p>
    <w:p w14:paraId="13F248B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# 拼接签名原文</w:t>
      </w:r>
    </w:p>
    <w:p w14:paraId="0CF83A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org = f"{et}\n{method}\n{res}\n{version}"</w:t>
      </w:r>
    </w:p>
    <w:p w14:paraId="797B842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# 计算 HMAC 签名</w:t>
      </w:r>
    </w:p>
    <w:p w14:paraId="4B6596F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sign_b = hmac.new(key=key, msg=org.encode(), digestmod=method)</w:t>
      </w:r>
    </w:p>
    <w:p w14:paraId="74F784F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sign = base64.b64encode(sign_b.digest()).decode()</w:t>
      </w:r>
    </w:p>
    <w:p w14:paraId="17DBB0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14:paraId="38E9BB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# URL 编码（按需处理特殊字符）</w:t>
      </w:r>
    </w:p>
    <w:p w14:paraId="5980965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sign = quote(sign, safe='')</w:t>
      </w:r>
    </w:p>
    <w:p w14:paraId="0B6506E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res = quote(res, safe='')</w:t>
      </w:r>
    </w:p>
    <w:p w14:paraId="2415AB5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14:paraId="22ED44E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# 拼接成最终的 Token（对应 authorization）</w:t>
      </w:r>
    </w:p>
    <w:p w14:paraId="03C22AA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token = f"version={version}&amp;res={res}&amp;et={et}&amp;method={method}&amp;sign={sign}"</w:t>
      </w:r>
    </w:p>
    <w:p w14:paraId="7306457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token</w:t>
      </w:r>
    </w:p>
    <w:p w14:paraId="019C3AA8">
      <w:pPr>
        <w:rPr>
          <w:rFonts w:hint="eastAsia"/>
          <w:sz w:val="24"/>
          <w:szCs w:val="24"/>
        </w:rPr>
      </w:pPr>
    </w:p>
    <w:p w14:paraId="52D7043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-------------------------- 数据解析与分析函数 --------------------------</w:t>
      </w:r>
    </w:p>
    <w:p w14:paraId="2B08B0A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def parse_device_data(data):</w:t>
      </w:r>
    </w:p>
    <w:p w14:paraId="443DB55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"""解析设备属性数据（同时提取温度和湿度）"""</w:t>
      </w:r>
    </w:p>
    <w:p w14:paraId="4C2A47E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not isinstance(data, dict):</w:t>
      </w:r>
    </w:p>
    <w:p w14:paraId="2E72BA0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None</w:t>
      </w:r>
    </w:p>
    <w:p w14:paraId="04BEBEC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14:paraId="7F903E0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# 获取响应中的 data 字段（是一个列表）</w:t>
      </w:r>
    </w:p>
    <w:p w14:paraId="3E2D1F2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properties_list = data.get('data', [])</w:t>
      </w:r>
    </w:p>
    <w:p w14:paraId="7075EBD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not isinstance(properties_list, list):</w:t>
      </w:r>
    </w:p>
    <w:p w14:paraId="19D4345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None</w:t>
      </w:r>
    </w:p>
    <w:p w14:paraId="0AE4C3D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14:paraId="45CE3A2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properties = {}</w:t>
      </w:r>
    </w:p>
    <w:p w14:paraId="5163F62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# 遍历属性列表，提取标识符和值</w:t>
      </w:r>
    </w:p>
    <w:p w14:paraId="32A3BD6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 item in properties_list:</w:t>
      </w:r>
    </w:p>
    <w:p w14:paraId="4968F6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identifier = item.get('identifier')</w:t>
      </w:r>
    </w:p>
    <w:p w14:paraId="5748F9C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value = item.get('value')</w:t>
      </w:r>
    </w:p>
    <w:p w14:paraId="002F072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</w:p>
    <w:p w14:paraId="53E078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# 尝试将数值字符串转换为 float 类型</w:t>
      </w:r>
    </w:p>
    <w:p w14:paraId="6326E7F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isinstance(value, str):</w:t>
      </w:r>
    </w:p>
    <w:p w14:paraId="740763C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try:</w:t>
      </w:r>
    </w:p>
    <w:p w14:paraId="3DDABAC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value = float(value)</w:t>
      </w:r>
    </w:p>
    <w:p w14:paraId="3DC3447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except ValueError:</w:t>
      </w:r>
    </w:p>
    <w:p w14:paraId="31C94C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pass  # 无法转换时保持原字符串</w:t>
      </w:r>
    </w:p>
    <w:p w14:paraId="17328FB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</w:p>
    <w:p w14:paraId="3C1EDEF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identifier and value is not None:</w:t>
      </w:r>
    </w:p>
    <w:p w14:paraId="4ED26AB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properties[identifier] = value</w:t>
      </w:r>
    </w:p>
    <w:p w14:paraId="58497D2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14:paraId="70357C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properties</w:t>
      </w:r>
    </w:p>
    <w:p w14:paraId="3E35B05C">
      <w:pPr>
        <w:rPr>
          <w:rFonts w:hint="eastAsia"/>
          <w:sz w:val="24"/>
          <w:szCs w:val="24"/>
        </w:rPr>
      </w:pPr>
    </w:p>
    <w:p w14:paraId="41EE518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def analyze_environment_data(properties):</w:t>
      </w:r>
    </w:p>
    <w:p w14:paraId="109D694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"""分析环境数据（温度和湿度）"""</w:t>
      </w:r>
    </w:p>
    <w:p w14:paraId="495D885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not properties:</w:t>
      </w:r>
    </w:p>
    <w:p w14:paraId="25A7CFC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"没有可分析的属性数据"</w:t>
      </w:r>
    </w:p>
    <w:p w14:paraId="22B94B7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14:paraId="05B4CBA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analysis_results = []</w:t>
      </w:r>
    </w:p>
    <w:p w14:paraId="0D2C77C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14:paraId="331722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# 分析温度数据（修改为匹配实际设备的属性名：temp）</w:t>
      </w:r>
    </w:p>
    <w:p w14:paraId="079CADE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temperature = properties.get('temp')</w:t>
      </w:r>
    </w:p>
    <w:p w14:paraId="47EFD4B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temperature is not None:</w:t>
      </w:r>
    </w:p>
    <w:p w14:paraId="536E4F4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temp_status = "正常"</w:t>
      </w:r>
    </w:p>
    <w:p w14:paraId="3558527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isinstance(temperature, (int, float)):</w:t>
      </w:r>
    </w:p>
    <w:p w14:paraId="695B28D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 temperature &gt; 30:</w:t>
      </w:r>
    </w:p>
    <w:p w14:paraId="22EDF67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temp_status = "偏高"</w:t>
      </w:r>
    </w:p>
    <w:p w14:paraId="576E903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elif temperature &lt; 10:</w:t>
      </w:r>
    </w:p>
    <w:p w14:paraId="3F63DB5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temp_status = "偏低"</w:t>
      </w:r>
    </w:p>
    <w:p w14:paraId="0C6FCB9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analysis_results.append(f"温度: {temperature}°C ({temp_status})")</w:t>
      </w:r>
    </w:p>
    <w:p w14:paraId="66211E0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14:paraId="6018366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# 分析湿度数据（修改为匹配实际设备的属性名：humidity）</w:t>
      </w:r>
    </w:p>
    <w:p w14:paraId="754A5CB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humidity = properties.get('humidity')</w:t>
      </w:r>
    </w:p>
    <w:p w14:paraId="198A216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humidity is not None:</w:t>
      </w:r>
    </w:p>
    <w:p w14:paraId="230C79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hum_status = "正常"</w:t>
      </w:r>
    </w:p>
    <w:p w14:paraId="250A534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isinstance(humidity, (int, float)):</w:t>
      </w:r>
    </w:p>
    <w:p w14:paraId="0114ED1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 humidity &gt; 80:</w:t>
      </w:r>
    </w:p>
    <w:p w14:paraId="1FA7278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hum_status = "偏高"</w:t>
      </w:r>
    </w:p>
    <w:p w14:paraId="627598E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elif humidity &lt; 30:</w:t>
      </w:r>
    </w:p>
    <w:p w14:paraId="4B13AC2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hum_status = "偏低"</w:t>
      </w:r>
    </w:p>
    <w:p w14:paraId="33FAD47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analysis_results.append(f"湿度: {humidity}% ({hum_status})")</w:t>
      </w:r>
    </w:p>
    <w:p w14:paraId="66B1CD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14:paraId="7F4A52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"\n".join(analysis_results) if analysis_results else "未找到温度和湿度数据"</w:t>
      </w:r>
    </w:p>
    <w:p w14:paraId="3374A6DE">
      <w:pPr>
        <w:rPr>
          <w:rFonts w:hint="eastAsia"/>
          <w:sz w:val="24"/>
          <w:szCs w:val="24"/>
        </w:rPr>
      </w:pPr>
    </w:p>
    <w:p w14:paraId="46F9EB4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-------------------------- 数据记录与可视化函数 --------------------------</w:t>
      </w:r>
    </w:p>
    <w:p w14:paraId="1C14E5F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def record_data(time_stamp, properties, data_records):</w:t>
      </w:r>
    </w:p>
    <w:p w14:paraId="58132B3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"""记录每次采集的温湿度数据"""</w:t>
      </w:r>
    </w:p>
    <w:p w14:paraId="604972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# 提取温度和湿度数据（修改为匹配实际设备的属性名）</w:t>
      </w:r>
    </w:p>
    <w:p w14:paraId="62AB8D4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temperature = properties.get('temp')</w:t>
      </w:r>
    </w:p>
    <w:p w14:paraId="791CB5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humidity = properties.get('humidity')</w:t>
      </w:r>
    </w:p>
    <w:p w14:paraId="4B42E31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14:paraId="7E25C3D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temperature is not None or humidity is not None:</w:t>
      </w:r>
    </w:p>
    <w:p w14:paraId="010F62F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data_records.append((time_stamp, temperature, humidity))</w:t>
      </w:r>
    </w:p>
    <w:p w14:paraId="4A2EAE6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14:paraId="296C9E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data_records</w:t>
      </w:r>
    </w:p>
    <w:p w14:paraId="32357C0A">
      <w:pPr>
        <w:rPr>
          <w:rFonts w:hint="eastAsia"/>
          <w:sz w:val="24"/>
          <w:szCs w:val="24"/>
        </w:rPr>
      </w:pPr>
    </w:p>
    <w:p w14:paraId="080F0FF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def visualize_live_data(data_records):</w:t>
      </w:r>
    </w:p>
    <w:p w14:paraId="3EE766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"""可视化实时采集的温湿度数据，并生成表格"""</w:t>
      </w:r>
    </w:p>
    <w:p w14:paraId="07B44CF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not data_records:</w:t>
      </w:r>
    </w:p>
    <w:p w14:paraId="7DB706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print("没有温湿度的实时数据可供可视化")</w:t>
      </w:r>
    </w:p>
    <w:p w14:paraId="7B65D3B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</w:t>
      </w:r>
    </w:p>
    <w:p w14:paraId="04A5052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14:paraId="5DF85CD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# 生成温湿度数据表格（使用普通文本格式）</w:t>
      </w:r>
    </w:p>
    <w:p w14:paraId="72930CF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print("\n温湿度数据记录表：")</w:t>
      </w:r>
    </w:p>
    <w:p w14:paraId="3B944E6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print("=" * 60)</w:t>
      </w:r>
    </w:p>
    <w:p w14:paraId="02DF381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print(f"{'采集时间':&lt;20} {'温度':&lt;10} {'湿度':&lt;10}")</w:t>
      </w:r>
    </w:p>
    <w:p w14:paraId="50F9E9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print("-" * 60)</w:t>
      </w:r>
    </w:p>
    <w:p w14:paraId="5638942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 timestamp, temp, hum in data_records:</w:t>
      </w:r>
    </w:p>
    <w:p w14:paraId="4BFA7D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temp_str = f"{temp}°C" if temp is not None else "-"</w:t>
      </w:r>
    </w:p>
    <w:p w14:paraId="457825F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hum_str = f"{hum}%" if hum is not None else "-"</w:t>
      </w:r>
    </w:p>
    <w:p w14:paraId="5DD301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print(f"{timestamp:&lt;20} {temp_str:&lt;10} {hum_str:&lt;10}")</w:t>
      </w:r>
    </w:p>
    <w:p w14:paraId="1A85234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print("=" * 60)</w:t>
      </w:r>
    </w:p>
    <w:p w14:paraId="79BCAA4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14:paraId="66174D8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# 绘制温湿度趋势图</w:t>
      </w:r>
    </w:p>
    <w:p w14:paraId="3E5E83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any(record[1] is not None for record in data_records) or any(record[2] is not None for record in data_records):</w:t>
      </w:r>
    </w:p>
    <w:p w14:paraId="58DE6EA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timestamps = [record[0] for record in data_records]</w:t>
      </w:r>
    </w:p>
    <w:p w14:paraId="650C350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temps = [record[1] for record in data_records]</w:t>
      </w:r>
    </w:p>
    <w:p w14:paraId="3DB4F0E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hums = [record[2] for record in data_records]</w:t>
      </w:r>
    </w:p>
    <w:p w14:paraId="387E21B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</w:p>
    <w:p w14:paraId="60485CC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# 1. 绘制分离的子图</w:t>
      </w:r>
    </w:p>
    <w:p w14:paraId="2FE2C04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plt.figure(figsize=(14, 7))</w:t>
      </w:r>
    </w:p>
    <w:p w14:paraId="377ECCA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</w:p>
    <w:p w14:paraId="0A55671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# 绘制温度曲线</w:t>
      </w:r>
    </w:p>
    <w:p w14:paraId="715728F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any(t is not None for t in temps):</w:t>
      </w:r>
    </w:p>
    <w:p w14:paraId="3889E1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plt.subplot(1, 2, 1)</w:t>
      </w:r>
    </w:p>
    <w:p w14:paraId="7E98CE6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plt.plot(timestamps, [t for t in temps if t is not None], 'o-', color='#1f77b4', linewidth=2, label='温度')</w:t>
      </w:r>
    </w:p>
    <w:p w14:paraId="1C3919C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plt.title('温度趋势图', fontsize=14)</w:t>
      </w:r>
    </w:p>
    <w:p w14:paraId="3B98B93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plt.xlabel('采集时间', fontsize=12)</w:t>
      </w:r>
    </w:p>
    <w:p w14:paraId="7F5BC65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plt.ylabel('温度 (°C)', fontsize=12)</w:t>
      </w:r>
    </w:p>
    <w:p w14:paraId="5C0CE0F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plt.grid(True, linestyle='--', alpha=0.7)</w:t>
      </w:r>
    </w:p>
    <w:p w14:paraId="1D301C6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plt.xticks(rotation=45, ha='right')</w:t>
      </w:r>
    </w:p>
    <w:p w14:paraId="46CA14E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plt.tight_layout()</w:t>
      </w:r>
    </w:p>
    <w:p w14:paraId="1575144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</w:p>
    <w:p w14:paraId="3345271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# 绘制湿度曲线</w:t>
      </w:r>
    </w:p>
    <w:p w14:paraId="013A2BF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any(h is not None for h in hums):</w:t>
      </w:r>
    </w:p>
    <w:p w14:paraId="6B60207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plt.subplot(1, 2, 2)</w:t>
      </w:r>
    </w:p>
    <w:p w14:paraId="4340CB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plt.plot(timestamps, [h for h in hums if h is not None], 's-', color='#ff7f0e', linewidth=2, label='湿度')</w:t>
      </w:r>
    </w:p>
    <w:p w14:paraId="03722DB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plt.title('湿度趋势图', fontsize=14)</w:t>
      </w:r>
    </w:p>
    <w:p w14:paraId="12B0C58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plt.xlabel('采集时间', fontsize=12)</w:t>
      </w:r>
    </w:p>
    <w:p w14:paraId="57F95D7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plt.ylabel('湿度 (%)', fontsize=12)</w:t>
      </w:r>
    </w:p>
    <w:p w14:paraId="4C2805B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plt.grid(True, linestyle='--', alpha=0.7)</w:t>
      </w:r>
    </w:p>
    <w:p w14:paraId="1F83EE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plt.xticks(rotation=45, ha='right')</w:t>
      </w:r>
    </w:p>
    <w:p w14:paraId="5CB4E57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plt.tight_layout()</w:t>
      </w:r>
    </w:p>
    <w:p w14:paraId="23266AF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</w:p>
    <w:p w14:paraId="3426E21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plt.savefig('温湿度趋势图_分图.png', dpi=300, bbox_inches='tight')</w:t>
      </w:r>
    </w:p>
    <w:p w14:paraId="233FA3C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print("\n温湿度趋势图（分图）已保存为: 温湿度趋势图_分图.png")</w:t>
      </w:r>
    </w:p>
    <w:p w14:paraId="4F32836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</w:p>
    <w:p w14:paraId="312E5CC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# 2. 新增：绘制在同一图表中的组合图</w:t>
      </w:r>
    </w:p>
    <w:p w14:paraId="03D84B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any(t is not None for t in temps) and any(h is not None for h in hums):</w:t>
      </w:r>
    </w:p>
    <w:p w14:paraId="4BF4D3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plt.figure(figsize=(14, 7))</w:t>
      </w:r>
    </w:p>
    <w:p w14:paraId="0BD647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</w:p>
    <w:p w14:paraId="3EF5CF7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# 创建主坐标轴（温度）</w:t>
      </w:r>
    </w:p>
    <w:p w14:paraId="67BA9A7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ax1 = plt.subplot(111)</w:t>
      </w:r>
    </w:p>
    <w:p w14:paraId="0E0B359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line1 = ax1.plot(timestamps, [t for t in temps if t is not None], 'o-', color='#1f77b4', linewidth=2, label='温度')</w:t>
      </w:r>
    </w:p>
    <w:p w14:paraId="752F9E8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ax1.set_ylabel('温度 (°C)', color='#1f77b4', fontsize=12)</w:t>
      </w:r>
    </w:p>
    <w:p w14:paraId="2A31E1B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ax1.tick_params(axis='y', labelcolor='#1f77b4')</w:t>
      </w:r>
    </w:p>
    <w:p w14:paraId="6727795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</w:p>
    <w:p w14:paraId="6280FEA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# 创建次坐标轴（湿度）</w:t>
      </w:r>
    </w:p>
    <w:p w14:paraId="4F9C60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ax2 = ax1.twinx()</w:t>
      </w:r>
    </w:p>
    <w:p w14:paraId="2700DF2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line2 = ax2.plot(timestamps, [h for h in hums if h is not None], 's-', color='#ff7f0e', linewidth=2, label='湿度')</w:t>
      </w:r>
    </w:p>
    <w:p w14:paraId="50A3C59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ax2.set_ylabel('湿度 (%)', color='#ff7f0e', fontsize=12)</w:t>
      </w:r>
    </w:p>
    <w:p w14:paraId="61BF349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ax2.tick_params(axis='y', labelcolor='#ff7f0e')</w:t>
      </w:r>
    </w:p>
    <w:p w14:paraId="31788AD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</w:p>
    <w:p w14:paraId="5BC73E6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# 设置标题和x轴</w:t>
      </w:r>
    </w:p>
    <w:p w14:paraId="0B6E6F5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plt.title('温湿度趋势组合图', fontsize=14)</w:t>
      </w:r>
    </w:p>
    <w:p w14:paraId="4C7639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ax1.set_xlabel('采集时间', fontsize=12)</w:t>
      </w:r>
    </w:p>
    <w:p w14:paraId="238E620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plt.xticks(rotation=45, ha='right')</w:t>
      </w:r>
    </w:p>
    <w:p w14:paraId="12F0A3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</w:p>
    <w:p w14:paraId="6AD110A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# 添加图例</w:t>
      </w:r>
    </w:p>
    <w:p w14:paraId="4611172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lines = line1 + line2</w:t>
      </w:r>
    </w:p>
    <w:p w14:paraId="2146A8D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labels = [l.get_label() for l in lines]</w:t>
      </w:r>
    </w:p>
    <w:p w14:paraId="111AE5C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plt.legend(lines, labels, loc='upper left')</w:t>
      </w:r>
    </w:p>
    <w:p w14:paraId="6737126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</w:p>
    <w:p w14:paraId="0FFFC55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plt.grid(True, linestyle='--', alpha=0.7)</w:t>
      </w:r>
    </w:p>
    <w:p w14:paraId="32E499F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plt.tight_layout()</w:t>
      </w:r>
    </w:p>
    <w:p w14:paraId="377901B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</w:p>
    <w:p w14:paraId="2A37277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plt.savefig('温湿度趋势图_组合.png', dpi=300, bbox_inches='tight')</w:t>
      </w:r>
    </w:p>
    <w:p w14:paraId="2CAC7E7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print("温湿度趋势图（组合）已保存为: 温湿度趋势图_组合.png")</w:t>
      </w:r>
    </w:p>
    <w:p w14:paraId="11EC27F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</w:p>
    <w:p w14:paraId="7E4D8C6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plt.show()</w:t>
      </w:r>
    </w:p>
    <w:p w14:paraId="37B8C6F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else:</w:t>
      </w:r>
    </w:p>
    <w:p w14:paraId="193D161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print("由于缺少温度或湿度数据，无法生成组合图")</w:t>
      </w:r>
    </w:p>
    <w:p w14:paraId="3B32EDD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else:</w:t>
      </w:r>
    </w:p>
    <w:p w14:paraId="2558FB4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print("没有足够的数据绘制趋势图")</w:t>
      </w:r>
    </w:p>
    <w:p w14:paraId="2AE0B320">
      <w:pPr>
        <w:rPr>
          <w:rFonts w:hint="eastAsia"/>
          <w:sz w:val="24"/>
          <w:szCs w:val="24"/>
        </w:rPr>
      </w:pPr>
    </w:p>
    <w:p w14:paraId="023D17A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-------------------------- 主程序 --------------------------</w:t>
      </w:r>
    </w:p>
    <w:p w14:paraId="195E9C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if __name__ == "__main__":</w:t>
      </w:r>
    </w:p>
    <w:p w14:paraId="2AD150B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# 1. 替换为你的实际参数</w:t>
      </w:r>
    </w:p>
    <w:p w14:paraId="39C27C2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product_id = "817X0XSh39"  </w:t>
      </w:r>
    </w:p>
    <w:p w14:paraId="476A975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device_name = "dht11"  </w:t>
      </w:r>
    </w:p>
    <w:p w14:paraId="6150E90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user_id = "451383"  </w:t>
      </w:r>
    </w:p>
    <w:p w14:paraId="1FF86D0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access_key = "k33iniqM8EtNVzF+yXm+8EPaQspHKBb1aOiDXpMhgmVxxW7Ja6zg+4doplk9WH2s"  </w:t>
      </w:r>
    </w:p>
    <w:p w14:paraId="5F3F04E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14:paraId="3A06667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# 2. 配置采集参数</w:t>
      </w:r>
    </w:p>
    <w:p w14:paraId="067601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INTERVAL = 30  # 数据采集间隔（秒）</w:t>
      </w:r>
    </w:p>
    <w:p w14:paraId="38BDFAF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MAX_SAMPLES = 10  # 最大采集次数</w:t>
      </w:r>
    </w:p>
    <w:p w14:paraId="1F949DC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data_records = []  # 存储采集的数据</w:t>
      </w:r>
    </w:p>
    <w:p w14:paraId="77C36DFF">
      <w:pPr>
        <w:rPr>
          <w:rFonts w:hint="eastAsia"/>
          <w:sz w:val="24"/>
          <w:szCs w:val="24"/>
        </w:rPr>
      </w:pPr>
    </w:p>
    <w:p w14:paraId="7AC4A40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print(f"开始按每 {INTERVAL} 秒一次的频率采集设备数据，总共采集 {MAX_SAMPLES} 次...")</w:t>
      </w:r>
    </w:p>
    <w:p w14:paraId="0FD286D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14:paraId="0B510B4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 i in range(MAX_SAMPLES):</w:t>
      </w:r>
    </w:p>
    <w:p w14:paraId="205BA52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try:</w:t>
      </w:r>
    </w:p>
    <w:p w14:paraId="708DD03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# 生成新的 Token（每次请求都生成，确保不过期）</w:t>
      </w:r>
    </w:p>
    <w:p w14:paraId="5D93C88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authorization = generate_one_net_token(user_id, access_key)</w:t>
      </w:r>
    </w:p>
    <w:p w14:paraId="2EC0F4D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</w:p>
    <w:p w14:paraId="3E443CA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# 构建 API 请求 - 查询设备属性</w:t>
      </w:r>
    </w:p>
    <w:p w14:paraId="505D841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url = f"https://iot-api.heclouds.com/thingmodel/query-device-property?product_id={product_id}&amp;device_name={device_name}"</w:t>
      </w:r>
    </w:p>
    <w:p w14:paraId="41EE18F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headers = {</w:t>
      </w:r>
    </w:p>
    <w:p w14:paraId="20627A0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"authorization": authorization  # 把生成的凭证放到请求头</w:t>
      </w:r>
    </w:p>
    <w:p w14:paraId="3965754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 w14:paraId="23B3F0F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</w:p>
    <w:p w14:paraId="675D4AC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# 发送请求</w:t>
      </w:r>
    </w:p>
    <w:p w14:paraId="50BDCB7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current_time = datetime.now().strftime("%Y-%m-%d %H:%M:%S")</w:t>
      </w:r>
    </w:p>
    <w:p w14:paraId="4E2D7E8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print(f"\n第 {i+1}/{MAX_SAMPLES} 次采集 @ {current_time}")</w:t>
      </w:r>
    </w:p>
    <w:p w14:paraId="506C14A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response = requests.get(url, headers=headers)</w:t>
      </w:r>
    </w:p>
    <w:p w14:paraId="048BB9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</w:p>
    <w:p w14:paraId="3FB93B3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 response.status_code == 200:</w:t>
      </w:r>
    </w:p>
    <w:p w14:paraId="7C63CEB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data = response.json()</w:t>
      </w:r>
    </w:p>
    <w:p w14:paraId="3B20037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</w:t>
      </w:r>
    </w:p>
    <w:p w14:paraId="2CDE85C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# 解析数据</w:t>
      </w:r>
    </w:p>
    <w:p w14:paraId="185E127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properties = parse_device_data(data)</w:t>
      </w:r>
    </w:p>
    <w:p w14:paraId="111A35F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if properties:</w:t>
      </w:r>
    </w:p>
    <w:p w14:paraId="2608EB4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print("设备属性数据：")</w:t>
      </w:r>
    </w:p>
    <w:p w14:paraId="09D5F56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for prop_name, prop_value in properties.items():</w:t>
      </w:r>
    </w:p>
    <w:p w14:paraId="7C96212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print(f"  {prop_name}: {prop_value}")</w:t>
      </w:r>
    </w:p>
    <w:p w14:paraId="4367F77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</w:t>
      </w:r>
    </w:p>
    <w:p w14:paraId="047950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# 分析环境数据</w:t>
      </w:r>
    </w:p>
    <w:p w14:paraId="0D309CD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print("\n环境数据分析结果:")</w:t>
      </w:r>
    </w:p>
    <w:p w14:paraId="5206FD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print(analyze_environment_data(properties))</w:t>
      </w:r>
    </w:p>
    <w:p w14:paraId="691F8DB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</w:t>
      </w:r>
    </w:p>
    <w:p w14:paraId="364CCB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# 记录数据</w:t>
      </w:r>
    </w:p>
    <w:p w14:paraId="0588F2A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data_records = record_data(current_time, properties, data_records)</w:t>
      </w:r>
    </w:p>
    <w:p w14:paraId="3625CCD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else:</w:t>
      </w:r>
    </w:p>
    <w:p w14:paraId="729501E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print("无法解析设备属性数据")</w:t>
      </w:r>
    </w:p>
    <w:p w14:paraId="0E4E9CC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else:</w:t>
      </w:r>
    </w:p>
    <w:p w14:paraId="1275D17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print(f"请求失败，状态码：{response.status_code}，响应：{response.text}")</w:t>
      </w:r>
    </w:p>
    <w:p w14:paraId="04A4976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</w:t>
      </w:r>
    </w:p>
    <w:p w14:paraId="3E25C9E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except requests.exceptions.RequestException as e:</w:t>
      </w:r>
      <w:bookmarkStart w:id="0" w:name="_GoBack"/>
      <w:bookmarkEnd w:id="0"/>
    </w:p>
    <w:p w14:paraId="38C92AF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print(f"请求异常：{e}")</w:t>
      </w:r>
    </w:p>
    <w:p w14:paraId="7D8CDD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except Exception as e:</w:t>
      </w:r>
    </w:p>
    <w:p w14:paraId="7ABB265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print(f"发生未知错误：{e}")</w:t>
      </w:r>
    </w:p>
    <w:p w14:paraId="433C4AB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</w:p>
    <w:p w14:paraId="5EB9207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# 如果不是最后一次采集，则等待指定间隔时间</w:t>
      </w:r>
    </w:p>
    <w:p w14:paraId="202FC6D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i &lt; MAX_SAMPLES - 1:</w:t>
      </w:r>
    </w:p>
    <w:p w14:paraId="642D98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print(f"\n等待 {INTERVAL} 秒后进行下一次采集...")</w:t>
      </w:r>
    </w:p>
    <w:p w14:paraId="4F9A238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time.sleep(INTERVAL)</w:t>
      </w:r>
    </w:p>
    <w:p w14:paraId="37C9020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14:paraId="40A3DA3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# 采集完成后，可视化数据</w:t>
      </w:r>
    </w:p>
    <w:p w14:paraId="3302A02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data_records:</w:t>
      </w:r>
    </w:p>
    <w:p w14:paraId="482F9E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visualize_live_data(data_records)</w:t>
      </w:r>
    </w:p>
    <w:p w14:paraId="3B9CB21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print("\n数据采集完成！")</w:t>
      </w:r>
    </w:p>
    <w:p w14:paraId="04C5126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print(f"共采集了 {len(data_records)} 个数据点")</w:t>
      </w:r>
    </w:p>
    <w:p w14:paraId="2DD94D5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else:</w:t>
      </w:r>
    </w:p>
    <w:p w14:paraId="0A8945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print("\n没有采集到有效数据")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10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2025-06-24T14:09:57Z</dcterms:created>
  <dc:creator>ai'ge'wa'er'deng</dc:creator>
  <cp:lastModifiedBy>薇尔莉特·伊芙加登</cp:lastModifiedBy>
  <dcterms:modified xsi:type="dcterms:W3CDTF">2025-06-24T14:24:47Z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eyJoZGlkIjoiMzBiOTgwZWExZDRlNWZlZjJlMDE0OTc5YTZlNWNmMzQiLCJ1c2VySWQiOiIxMzk3ODU1MjI0In0=</vt:lpwstr>
  </property>
  <property fmtid="{D5CDD505-2E9C-101B-9397-08002B2CF9AE}" pid="4" name="ICV">
    <vt:lpwstr>D9BF5508973A4EC4BD9C84A12155DF14_12</vt:lpwstr>
  </property>
</Properties>
</file>