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F53FB" w14:textId="77777777" w:rsidR="0041052A" w:rsidRPr="0041052A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3E8CE6D3" wp14:editId="3E7FF542">
            <wp:simplePos x="0" y="0"/>
            <wp:positionH relativeFrom="margin">
              <wp:posOffset>-94615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5A778" w14:textId="77777777" w:rsidR="00491DD6" w:rsidRPr="00CA5FCA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CA5FC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 xml:space="preserve">СРЕДНО </w:t>
      </w:r>
      <w:proofErr w:type="gramStart"/>
      <w:r w:rsidRPr="00CA5FC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УЧИЛИЩЕ  „</w:t>
      </w:r>
      <w:proofErr w:type="gramEnd"/>
      <w:r w:rsidRPr="00CA5FCA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СВЕТИ КЛИМЕНТ ОХРИДСКИ”</w:t>
      </w:r>
    </w:p>
    <w:p w14:paraId="1E464D8F" w14:textId="77777777"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CA5FCA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Пазарджик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ул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„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Димчо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Дебелянов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“ № 4,</w:t>
      </w:r>
    </w:p>
    <w:p w14:paraId="0A1A2BD0" w14:textId="77777777"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proofErr w:type="spellStart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</w:t>
      </w:r>
      <w:proofErr w:type="spellEnd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./</w:t>
      </w:r>
      <w:proofErr w:type="spellStart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факс</w:t>
      </w:r>
      <w:proofErr w:type="spellEnd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6" w:history="1">
        <w:r w:rsidRPr="00491DD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14:paraId="290F7B45" w14:textId="77777777"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91DD6" w:rsidRPr="00491DD6" w14:paraId="4E5496C5" w14:textId="77777777" w:rsidTr="00873512">
        <w:trPr>
          <w:trHeight w:val="100"/>
        </w:trPr>
        <w:tc>
          <w:tcPr>
            <w:tcW w:w="10008" w:type="dxa"/>
          </w:tcPr>
          <w:p w14:paraId="51F8BC17" w14:textId="77777777" w:rsidR="00491DD6" w:rsidRPr="00491DD6" w:rsidRDefault="00491DD6" w:rsidP="00491DD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14:paraId="1E28EA4C" w14:textId="77777777" w:rsidR="00491DD6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14:paraId="22B11A36" w14:textId="77777777" w:rsidR="0041052A" w:rsidRDefault="0041052A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ЗАПОВЕД</w:t>
      </w:r>
    </w:p>
    <w:p w14:paraId="7F4750B8" w14:textId="77777777" w:rsidR="00491DD6" w:rsidRPr="0041052A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14:paraId="6DF0B181" w14:textId="77777777" w:rsidR="0041052A" w:rsidRPr="0041052A" w:rsidRDefault="0041052A" w:rsidP="0041052A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№ 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CA5FC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 w:eastAsia="bg-BG"/>
        </w:rPr>
        <w:t>/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20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г.</w:t>
      </w:r>
    </w:p>
    <w:p w14:paraId="45D69C12" w14:textId="77777777" w:rsidR="0041052A" w:rsidRPr="0041052A" w:rsidRDefault="00491DD6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основание чл. 259, ал.</w:t>
      </w:r>
      <w:r w:rsidR="0041052A" w:rsidRPr="00CA5FCA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 от Закона за предучилищното и училищното образование, чл. 39 от Наредба</w:t>
      </w:r>
      <w:r w:rsidR="0041052A" w:rsidRPr="00CA5FCA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№ 8/11.08.2016 г. за информацията и документите за системата на предучилищното и училищното образование, във връзка с чл.</w:t>
      </w:r>
      <w:r w:rsidR="0041052A" w:rsidRPr="00CA5FCA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31, ал.</w:t>
      </w:r>
      <w:r w:rsidR="0041052A" w:rsidRPr="00CA5FCA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1, т. 30 от Наредба № 15/22.07.2019 г.</w:t>
      </w:r>
      <w:r w:rsidR="0041052A" w:rsidRPr="0041052A">
        <w:rPr>
          <w:rFonts w:ascii="Times New Roman" w:eastAsia="Times New Roman" w:hAnsi="Times New Roman" w:cs="Times New Roman"/>
          <w:color w:val="0070C0"/>
          <w:sz w:val="24"/>
          <w:szCs w:val="24"/>
          <w:lang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14:paraId="552E4245" w14:textId="77777777" w:rsidR="0041052A" w:rsidRPr="00CA5FC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</w:pPr>
    </w:p>
    <w:p w14:paraId="6AB121D6" w14:textId="77777777" w:rsid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0"/>
        </w:rPr>
        <w:t>ОПРЕДЕЛЯМ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:</w:t>
      </w:r>
    </w:p>
    <w:p w14:paraId="286C079A" w14:textId="77777777" w:rsidR="000C3068" w:rsidRPr="00CA5FCA" w:rsidRDefault="000C3068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ru-RU"/>
        </w:rPr>
      </w:pPr>
    </w:p>
    <w:p w14:paraId="536C7842" w14:textId="7B25A4C8" w:rsidR="0041052A" w:rsidRPr="00CA5FCA" w:rsidRDefault="000C3068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0"/>
        </w:rPr>
        <w:t xml:space="preserve">     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>Иван Филчев,</w:t>
      </w:r>
      <w:r w:rsidR="0041052A"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>на длъжност ЗДУД</w:t>
      </w:r>
      <w:r w:rsidR="0041052A"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като длъжностно лице за водене на </w:t>
      </w:r>
      <w:r w:rsidR="0041052A" w:rsidRPr="0041052A">
        <w:rPr>
          <w:rFonts w:ascii="Times New Roman" w:eastAsia="Times New Roman" w:hAnsi="Times New Roman" w:cs="Times New Roman"/>
          <w:b/>
          <w:sz w:val="24"/>
          <w:szCs w:val="20"/>
        </w:rPr>
        <w:t xml:space="preserve">Регистрационна книга за издадените удостоверения </w:t>
      </w:r>
      <w:r>
        <w:rPr>
          <w:rFonts w:ascii="Times New Roman" w:eastAsia="Times New Roman" w:hAnsi="Times New Roman" w:cs="Times New Roman"/>
          <w:bCs/>
          <w:sz w:val="24"/>
          <w:szCs w:val="20"/>
        </w:rPr>
        <w:t>през учебната 202</w:t>
      </w:r>
      <w:r w:rsidR="00CA5FCA">
        <w:rPr>
          <w:rFonts w:ascii="Times New Roman" w:eastAsia="Times New Roman" w:hAnsi="Times New Roman" w:cs="Times New Roman"/>
          <w:bCs/>
          <w:sz w:val="24"/>
          <w:szCs w:val="20"/>
        </w:rPr>
        <w:t>3</w:t>
      </w:r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0"/>
        </w:rPr>
        <w:t>202</w:t>
      </w:r>
      <w:r w:rsidR="00CA5FCA">
        <w:rPr>
          <w:rFonts w:ascii="Times New Roman" w:eastAsia="Times New Roman" w:hAnsi="Times New Roman" w:cs="Times New Roman"/>
          <w:bCs/>
          <w:sz w:val="24"/>
          <w:szCs w:val="20"/>
        </w:rPr>
        <w:t>4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г</w:t>
      </w:r>
      <w:r w:rsidR="00CA5FCA">
        <w:rPr>
          <w:rFonts w:ascii="Times New Roman" w:eastAsia="Times New Roman" w:hAnsi="Times New Roman" w:cs="Times New Roman"/>
          <w:bCs/>
          <w:sz w:val="24"/>
          <w:szCs w:val="20"/>
        </w:rPr>
        <w:t>одина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>, със следните задължения:</w:t>
      </w:r>
    </w:p>
    <w:p w14:paraId="034E699A" w14:textId="77777777" w:rsidR="0041052A" w:rsidRPr="007638B4" w:rsidRDefault="007638B4" w:rsidP="007638B4">
      <w:pPr>
        <w:autoSpaceDE w:val="0"/>
        <w:autoSpaceDN w:val="0"/>
        <w:adjustRightInd w:val="0"/>
        <w:spacing w:before="120" w:after="0" w:line="300" w:lineRule="exact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7638B4">
        <w:rPr>
          <w:rFonts w:ascii="Times New Roman" w:eastAsia="Times New Roman" w:hAnsi="Times New Roman" w:cs="Times New Roman"/>
          <w:bCs/>
          <w:sz w:val="24"/>
          <w:szCs w:val="24"/>
        </w:rPr>
        <w:t>Водене на книгата в електронен раздел към модул ,,Документи за дейността на институцията‘‘ в НЕИСПУО по обра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зец с номенклатурен номер 3-78 А и регистриране в нея </w:t>
      </w:r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на </w:t>
      </w:r>
      <w:proofErr w:type="spellStart"/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издаваните</w:t>
      </w:r>
      <w:proofErr w:type="spellEnd"/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от </w:t>
      </w:r>
      <w:proofErr w:type="spellStart"/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училището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у</w:t>
      </w:r>
      <w:proofErr w:type="spellStart"/>
      <w:r w:rsidR="0041052A"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достоверени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</w:rPr>
        <w:t xml:space="preserve">я за: завършен клас; </w:t>
      </w:r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завършен начален етап на основно образование, включително и удостоверения за валидиране. </w:t>
      </w:r>
    </w:p>
    <w:p w14:paraId="7235E274" w14:textId="77777777" w:rsidR="0041052A" w:rsidRPr="007638B4" w:rsidRDefault="0041052A" w:rsidP="007638B4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00" w:lineRule="exact"/>
        <w:ind w:firstLine="6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В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книгата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се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вписват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:</w:t>
      </w:r>
    </w:p>
    <w:p w14:paraId="183D6E1D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пореден регистрационен номер;</w:t>
      </w:r>
    </w:p>
    <w:p w14:paraId="07B5FD38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регистрационен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номер</w:t>
      </w:r>
      <w:r w:rsid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за годината - 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започва с № 1 </w:t>
      </w:r>
      <w:r w:rsidR="007638B4">
        <w:rPr>
          <w:rFonts w:ascii="Times New Roman" w:eastAsia="Times New Roman" w:hAnsi="Times New Roman" w:cs="Times New Roman"/>
          <w:bCs/>
          <w:i/>
          <w:sz w:val="24"/>
          <w:szCs w:val="20"/>
        </w:rPr>
        <w:t>по книгата и № 1 за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 учебна</w:t>
      </w:r>
      <w:r w:rsidR="007638B4">
        <w:rPr>
          <w:rFonts w:ascii="Times New Roman" w:eastAsia="Times New Roman" w:hAnsi="Times New Roman" w:cs="Times New Roman"/>
          <w:bCs/>
          <w:i/>
          <w:sz w:val="24"/>
          <w:szCs w:val="20"/>
        </w:rPr>
        <w:t>та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 година</w:t>
      </w:r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;</w:t>
      </w:r>
    </w:p>
    <w:p w14:paraId="6BC00709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gramStart"/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издаване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  <w:proofErr w:type="gramEnd"/>
    </w:p>
    <w:p w14:paraId="40DADF3A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лични данни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ученика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14:paraId="27B290C2" w14:textId="77777777" w:rsidR="0041052A" w:rsidRPr="0041052A" w:rsidRDefault="00AB7201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sz w:val="24"/>
          <w:szCs w:val="20"/>
        </w:rPr>
        <w:t>клас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14:paraId="08683068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форма на обучение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 xml:space="preserve"> или серия и </w:t>
      </w:r>
      <w:r w:rsidR="00AB7201">
        <w:rPr>
          <w:rFonts w:ascii="Times New Roman" w:eastAsia="Times New Roman" w:hAnsi="Times New Roman" w:cs="Times New Roman"/>
          <w:sz w:val="24"/>
          <w:szCs w:val="20"/>
        </w:rPr>
        <w:t xml:space="preserve">фабричен 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 xml:space="preserve">номер </w:t>
      </w:r>
      <w:r w:rsidRPr="00CA5FCA">
        <w:rPr>
          <w:rFonts w:ascii="Times New Roman" w:eastAsia="Times New Roman" w:hAnsi="Times New Roman" w:cs="Times New Roman"/>
          <w:sz w:val="24"/>
          <w:szCs w:val="20"/>
          <w:lang w:val="ru-RU"/>
        </w:rPr>
        <w:t>(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>ако е приложимо</w:t>
      </w:r>
      <w:r w:rsidRPr="00CA5FCA">
        <w:rPr>
          <w:rFonts w:ascii="Times New Roman" w:eastAsia="Times New Roman" w:hAnsi="Times New Roman" w:cs="Times New Roman"/>
          <w:sz w:val="24"/>
          <w:szCs w:val="20"/>
          <w:lang w:val="ru-RU"/>
        </w:rPr>
        <w:t>)</w:t>
      </w:r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;</w:t>
      </w:r>
    </w:p>
    <w:p w14:paraId="2015B5AA" w14:textId="77777777"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подпис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на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получателя (родителя/настойника).</w:t>
      </w:r>
    </w:p>
    <w:p w14:paraId="7BE6F0DA" w14:textId="77777777" w:rsidR="00DF6D83" w:rsidRPr="003D7281" w:rsidRDefault="0041052A" w:rsidP="00DF6D8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00" w:lineRule="exact"/>
        <w:ind w:left="426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При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воденето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на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Регистрационната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книга за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издаденит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</w:rPr>
        <w:t>е</w:t>
      </w:r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удостоверения се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спазват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общите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изисквания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към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попълването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и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воденето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 на </w:t>
      </w:r>
      <w:proofErr w:type="spellStart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>документите</w:t>
      </w:r>
      <w:proofErr w:type="spellEnd"/>
      <w:r w:rsidRPr="00CA5FCA">
        <w:rPr>
          <w:rFonts w:ascii="Times New Roman" w:eastAsia="Times New Roman" w:hAnsi="Times New Roman" w:cs="Times New Roman"/>
          <w:bCs/>
          <w:sz w:val="24"/>
          <w:szCs w:val="20"/>
          <w:lang w:val="ru-RU"/>
        </w:rPr>
        <w:t xml:space="preserve">, </w:t>
      </w:r>
      <w:r w:rsidRPr="00DF6D83">
        <w:rPr>
          <w:rFonts w:ascii="Times New Roman" w:eastAsia="Times New Roman" w:hAnsi="Times New Roman" w:cs="Times New Roman"/>
          <w:bCs/>
          <w:sz w:val="24"/>
          <w:szCs w:val="24"/>
        </w:rPr>
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14:paraId="65B2E0F1" w14:textId="77777777" w:rsidR="003D7281" w:rsidRPr="003D7281" w:rsidRDefault="003D7281" w:rsidP="003D7281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="120" w:after="0" w:line="300" w:lineRule="exact"/>
        <w:ind w:firstLine="6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страница с подписите на определеното за воденето й длъжностно лице и на директора като се полага и печатът на институцията.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</w:p>
    <w:p w14:paraId="1A6C603C" w14:textId="77777777" w:rsidR="003D7281" w:rsidRPr="003D7281" w:rsidRDefault="003D7281" w:rsidP="002F324D">
      <w:pPr>
        <w:shd w:val="clear" w:color="auto" w:fill="FEFEFE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Като място на съхранение на хартиения носител на Регистрационната книга за из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дадените 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удостоверения до приключването й определям дирекцията на ЗДУД.</w:t>
      </w:r>
      <w:r w:rsidRPr="003D7281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</w:p>
    <w:p w14:paraId="4AB499BD" w14:textId="77777777" w:rsidR="003D7281" w:rsidRPr="00CA5FCA" w:rsidRDefault="003D7281" w:rsidP="002F324D">
      <w:pPr>
        <w:numPr>
          <w:ilvl w:val="0"/>
          <w:numId w:val="3"/>
        </w:numPr>
        <w:autoSpaceDE w:val="0"/>
        <w:autoSpaceDN w:val="0"/>
        <w:adjustRightInd w:val="0"/>
        <w:spacing w:after="0" w:line="300" w:lineRule="exact"/>
        <w:ind w:left="426" w:firstLine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val="ru-RU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>Срок на съхранение съгласно Приложение № 2 към Наредба № 8 от 11.08.2016</w:t>
      </w:r>
      <w:r w:rsidR="002F324D">
        <w:rPr>
          <w:rFonts w:ascii="Times New Roman" w:eastAsia="Times New Roman" w:hAnsi="Times New Roman" w:cs="Times New Roman"/>
          <w:bCs/>
          <w:sz w:val="24"/>
          <w:szCs w:val="20"/>
        </w:rPr>
        <w:t xml:space="preserve"> 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Pr="003D7281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50 години. </w:t>
      </w:r>
    </w:p>
    <w:p w14:paraId="0D7ACD7E" w14:textId="77777777" w:rsidR="003D7281" w:rsidRPr="003D7281" w:rsidRDefault="003D7281" w:rsidP="002F324D">
      <w:pPr>
        <w:autoSpaceDE w:val="0"/>
        <w:autoSpaceDN w:val="0"/>
        <w:adjustRightInd w:val="0"/>
        <w:spacing w:after="0" w:line="300" w:lineRule="exact"/>
        <w:ind w:left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>Срокът за съхранение се отчита от датата на приключване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>то на документа.</w:t>
      </w:r>
    </w:p>
    <w:p w14:paraId="3B2A087B" w14:textId="77777777" w:rsidR="003D7281" w:rsidRPr="00CA5FCA" w:rsidRDefault="003D7281" w:rsidP="002F324D">
      <w:pPr>
        <w:autoSpaceDE w:val="0"/>
        <w:autoSpaceDN w:val="0"/>
        <w:adjustRightInd w:val="0"/>
        <w:spacing w:after="0" w:line="300" w:lineRule="exact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val="ru-RU"/>
        </w:rPr>
      </w:pPr>
    </w:p>
    <w:p w14:paraId="569428E1" w14:textId="77777777" w:rsidR="003A5713" w:rsidRPr="003A5713" w:rsidRDefault="003A5713" w:rsidP="003A5713">
      <w:pPr>
        <w:autoSpaceDE w:val="0"/>
        <w:autoSpaceDN w:val="0"/>
        <w:adjustRightInd w:val="0"/>
        <w:spacing w:before="120" w:after="0" w:line="300" w:lineRule="exact"/>
        <w:ind w:left="360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0CF1238C" w14:textId="77777777" w:rsidR="003A5713" w:rsidRPr="003A5713" w:rsidRDefault="003A5713" w:rsidP="003A5713">
      <w:pPr>
        <w:autoSpaceDE w:val="0"/>
        <w:autoSpaceDN w:val="0"/>
        <w:adjustRightInd w:val="0"/>
        <w:spacing w:before="120" w:after="0" w:line="300" w:lineRule="exact"/>
        <w:ind w:left="360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19ED633D" w14:textId="77777777" w:rsidR="003D7281" w:rsidRPr="003D7281" w:rsidRDefault="003D7281" w:rsidP="003D7281">
      <w:pPr>
        <w:numPr>
          <w:ilvl w:val="0"/>
          <w:numId w:val="3"/>
        </w:numPr>
        <w:autoSpaceDE w:val="0"/>
        <w:autoSpaceDN w:val="0"/>
        <w:adjustRightInd w:val="0"/>
        <w:spacing w:before="120" w:after="0" w:line="300" w:lineRule="exact"/>
        <w:ind w:hanging="23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b/>
          <w:bCs/>
          <w:sz w:val="24"/>
          <w:szCs w:val="20"/>
        </w:rPr>
        <w:t>Редът за предаване, съхраняване и използване в архива на институцията след приключване на документите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 xml:space="preserve"> да бъде съгласно</w:t>
      </w:r>
      <w:r w:rsidRPr="003D7281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2E800676" w14:textId="77777777" w:rsidR="0041052A" w:rsidRPr="0041052A" w:rsidRDefault="0041052A" w:rsidP="00A45107">
      <w:p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37194693" w14:textId="7616E651" w:rsidR="00A45107" w:rsidRDefault="00A45107" w:rsidP="00A45107">
      <w:pPr>
        <w:pStyle w:val="a4"/>
        <w:spacing w:before="120"/>
        <w:ind w:firstLine="0"/>
      </w:pPr>
      <w:r>
        <w:t xml:space="preserve">       </w:t>
      </w:r>
      <w:r w:rsidR="0041052A" w:rsidRPr="0041052A">
        <w:t>Настоящата заповед да се доведе до знанието на горепосоченото длъжностно лице срещу подпис за сведение и изпълнение</w:t>
      </w:r>
      <w:r>
        <w:rPr>
          <w:bCs w:val="0"/>
        </w:rPr>
        <w:t xml:space="preserve"> </w:t>
      </w:r>
      <w:r>
        <w:t>от Мария Цветанова, на длъжност ЗАС.</w:t>
      </w:r>
    </w:p>
    <w:p w14:paraId="0084A09B" w14:textId="5FB5583B" w:rsidR="0041052A" w:rsidRPr="0041052A" w:rsidRDefault="0041052A" w:rsidP="003A5713">
      <w:p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14:paraId="7B121593" w14:textId="626DBDFF" w:rsidR="0041052A" w:rsidRPr="0041052A" w:rsidRDefault="00A45107" w:rsidP="00A45107">
      <w:p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4"/>
        </w:rPr>
        <w:t>Контрол по изпълнение на заповедта ще осъществя лично.</w:t>
      </w:r>
    </w:p>
    <w:p w14:paraId="7FD29C3D" w14:textId="77777777"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C0D4DC" w14:textId="77777777" w:rsidR="0041052A" w:rsidRPr="00CA5FC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9B2C9C5" w14:textId="77777777" w:rsidR="0041052A" w:rsidRPr="0041052A" w:rsidRDefault="003A5713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Директор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AF38034" w14:textId="77777777" w:rsidR="0041052A" w:rsidRPr="0041052A" w:rsidRDefault="0041052A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i/>
          <w:sz w:val="24"/>
          <w:szCs w:val="24"/>
        </w:rPr>
        <w:t>/ Павлинка Шопова – Начкова /</w:t>
      </w:r>
    </w:p>
    <w:p w14:paraId="4A8A2B9F" w14:textId="77777777"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left="757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14:paraId="31B85FB5" w14:textId="77777777"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14:paraId="093C80A5" w14:textId="77777777"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41052A" w:rsidRPr="0041052A" w14:paraId="7AE1F585" w14:textId="77777777" w:rsidTr="000A37F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1FDDE8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90EE50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135598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C77CAB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06546F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41052A" w:rsidRPr="0041052A" w14:paraId="70E36A31" w14:textId="77777777" w:rsidTr="000A37F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EF4B" w14:textId="5213823F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F360" w14:textId="3D368EE8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8FA1" w14:textId="797F268C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E0BD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96EA" w14:textId="77777777"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F6DDC2D" w14:textId="77777777" w:rsidR="0041052A" w:rsidRPr="0041052A" w:rsidRDefault="0041052A" w:rsidP="0041052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4A4864A" w14:textId="77777777" w:rsidR="0041052A" w:rsidRPr="0041052A" w:rsidRDefault="0041052A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</w:pPr>
    </w:p>
    <w:p w14:paraId="06C0737E" w14:textId="77777777"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201B5B81" w14:textId="77777777"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14:paraId="54921637" w14:textId="77777777"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036B1839" w14:textId="77777777" w:rsidR="005817CF" w:rsidRDefault="005817CF"/>
    <w:sectPr w:rsidR="005817CF" w:rsidSect="0041052A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B77D9"/>
    <w:multiLevelType w:val="multilevel"/>
    <w:tmpl w:val="FFEC9C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52361F6E"/>
    <w:multiLevelType w:val="hybridMultilevel"/>
    <w:tmpl w:val="94145B74"/>
    <w:lvl w:ilvl="0" w:tplc="CE5C3464">
      <w:start w:val="1"/>
      <w:numFmt w:val="decimal"/>
      <w:lvlText w:val="%1."/>
      <w:lvlJc w:val="left"/>
      <w:pPr>
        <w:ind w:left="660" w:hanging="660"/>
      </w:pPr>
      <w:rPr>
        <w:rFonts w:hint="default"/>
        <w:b w:val="0"/>
      </w:rPr>
    </w:lvl>
    <w:lvl w:ilvl="1" w:tplc="7B0CFDE8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843856"/>
    <w:multiLevelType w:val="multilevel"/>
    <w:tmpl w:val="F604AA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268737299">
    <w:abstractNumId w:val="1"/>
  </w:num>
  <w:num w:numId="2" w16cid:durableId="1971813145">
    <w:abstractNumId w:val="0"/>
  </w:num>
  <w:num w:numId="3" w16cid:durableId="634026273">
    <w:abstractNumId w:val="2"/>
  </w:num>
  <w:num w:numId="4" w16cid:durableId="97264191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2A"/>
    <w:rsid w:val="000A37FE"/>
    <w:rsid w:val="000C3068"/>
    <w:rsid w:val="000E7B5D"/>
    <w:rsid w:val="001B3867"/>
    <w:rsid w:val="002F324D"/>
    <w:rsid w:val="003A5713"/>
    <w:rsid w:val="003D7281"/>
    <w:rsid w:val="0041052A"/>
    <w:rsid w:val="004522B6"/>
    <w:rsid w:val="00491DD6"/>
    <w:rsid w:val="005817CF"/>
    <w:rsid w:val="007638B4"/>
    <w:rsid w:val="00A45107"/>
    <w:rsid w:val="00AB7201"/>
    <w:rsid w:val="00CA5FCA"/>
    <w:rsid w:val="00D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BD6C"/>
  <w15:docId w15:val="{6BBF814D-3450-4274-B887-7D46E0D5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8B4"/>
    <w:pPr>
      <w:ind w:left="720"/>
      <w:contextualSpacing/>
    </w:pPr>
  </w:style>
  <w:style w:type="paragraph" w:styleId="a4">
    <w:name w:val="Body Text"/>
    <w:link w:val="a5"/>
    <w:semiHidden/>
    <w:unhideWhenUsed/>
    <w:rsid w:val="00A45107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A45107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2023-09-10T13:03:00Z</dcterms:created>
  <dcterms:modified xsi:type="dcterms:W3CDTF">2023-09-10T13:10:00Z</dcterms:modified>
</cp:coreProperties>
</file>