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A3C" w:rsidRDefault="00577679">
      <w:r>
        <w:t>Дарим возможность</w:t>
      </w:r>
      <w:r w:rsidR="008A5D61">
        <w:t xml:space="preserve"> </w:t>
      </w:r>
      <w:r w:rsidR="008A5D61" w:rsidRPr="006022CF">
        <w:rPr>
          <w:b/>
        </w:rPr>
        <w:t>купить справки из ПНД и НД для сделок с недвижимостью в Москве</w:t>
      </w:r>
      <w:r w:rsidR="008A5D61">
        <w:t xml:space="preserve"> выгодно и без обращения в </w:t>
      </w:r>
      <w:r w:rsidR="003377D4">
        <w:t>поликлинику</w:t>
      </w:r>
      <w:r w:rsidR="008A5D61">
        <w:t xml:space="preserve">. </w:t>
      </w:r>
      <w:r>
        <w:t>Забудьте о необходимости куда-то ездить и сдавать анализы.</w:t>
      </w:r>
      <w:r w:rsidR="008A5D61">
        <w:t xml:space="preserve"> Просто подайте заявку одним из предложенных способов:</w:t>
      </w:r>
    </w:p>
    <w:p w:rsidR="008A5D61" w:rsidRDefault="00577679" w:rsidP="008A5D61">
      <w:pPr>
        <w:pStyle w:val="a3"/>
        <w:numPr>
          <w:ilvl w:val="0"/>
          <w:numId w:val="1"/>
        </w:numPr>
      </w:pPr>
      <w:r>
        <w:t>Через операторов по телефону.</w:t>
      </w:r>
    </w:p>
    <w:p w:rsidR="008A5D61" w:rsidRDefault="00577679" w:rsidP="008A5D61">
      <w:pPr>
        <w:pStyle w:val="a3"/>
        <w:numPr>
          <w:ilvl w:val="0"/>
          <w:numId w:val="1"/>
        </w:numPr>
      </w:pPr>
      <w:r>
        <w:t>В режиме онлайн, заполнив короткую форму.</w:t>
      </w:r>
    </w:p>
    <w:p w:rsidR="008A5D61" w:rsidRDefault="008A5D61" w:rsidP="008A5D61">
      <w:r>
        <w:t xml:space="preserve">В результате вы получите качественные </w:t>
      </w:r>
      <w:r w:rsidRPr="006022CF">
        <w:rPr>
          <w:b/>
        </w:rPr>
        <w:t>справки из ПНД и НД для сделок с недвижимостью в Москве по низкой цене</w:t>
      </w:r>
      <w:r>
        <w:t>. Забрать заказ можно уже в день обращения. Для этого подайте заявку в рабочий день до 12:00 часов.</w:t>
      </w:r>
    </w:p>
    <w:p w:rsidR="008A5D61" w:rsidRDefault="008A5D61" w:rsidP="008A5D61">
      <w:r>
        <w:t xml:space="preserve">Для вашего удобства имеется бесплатная доставка курьером по кольцевой ветке метро. </w:t>
      </w:r>
      <w:r w:rsidR="003377D4">
        <w:t>Или воспользуйтесь максимальной выгодой и оформите доставку по точному адресу по низкой цене.</w:t>
      </w:r>
    </w:p>
    <w:p w:rsidR="003377D4" w:rsidRDefault="00577679" w:rsidP="008A5D61">
      <w:r>
        <w:t>К</w:t>
      </w:r>
      <w:r w:rsidR="003377D4">
        <w:t xml:space="preserve">упить </w:t>
      </w:r>
      <w:r>
        <w:t xml:space="preserve">в Москве </w:t>
      </w:r>
      <w:r w:rsidR="003377D4">
        <w:t>справки ПНД и НД для сделок с недвижимостью недорого</w:t>
      </w:r>
    </w:p>
    <w:p w:rsidR="003377D4" w:rsidRDefault="003377D4" w:rsidP="008A5D61">
      <w:r>
        <w:t xml:space="preserve">Справки из </w:t>
      </w:r>
      <w:r w:rsidR="00683044">
        <w:t xml:space="preserve">этих диспансеров </w:t>
      </w:r>
      <w:r>
        <w:t xml:space="preserve">выдаются платно. Поэтому перед посещением </w:t>
      </w:r>
      <w:r w:rsidR="00467C8C">
        <w:t>специалиста</w:t>
      </w:r>
      <w:r>
        <w:t xml:space="preserve"> нужно взять реквизиты и оплатить услугу. Срок действия таких документов ограничен. Они актуальны в течение 12 месяцев после этого бланки подлежат обновлению.</w:t>
      </w:r>
    </w:p>
    <w:p w:rsidR="003377D4" w:rsidRDefault="008771E5" w:rsidP="008A5D61">
      <w:r>
        <w:t>Отсутствие проблем с психикой подтвердит справка из психоневрологического диспансера.</w:t>
      </w:r>
      <w:r w:rsidR="003377D4">
        <w:t xml:space="preserve"> </w:t>
      </w:r>
      <w:r>
        <w:t>Д</w:t>
      </w:r>
      <w:r w:rsidR="003377D4">
        <w:t xml:space="preserve">окумент также </w:t>
      </w:r>
      <w:r w:rsidR="00467C8C">
        <w:t>подтверждает</w:t>
      </w:r>
      <w:r w:rsidR="003377D4">
        <w:t xml:space="preserve">, что </w:t>
      </w:r>
      <w:r w:rsidR="00467C8C">
        <w:t>пациент</w:t>
      </w:r>
      <w:r w:rsidR="003377D4">
        <w:t xml:space="preserve"> не стоит и не стоял ранее на учете. </w:t>
      </w:r>
      <w:r w:rsidR="00467C8C">
        <w:t>Чтобы</w:t>
      </w:r>
      <w:r w:rsidR="003377D4">
        <w:t xml:space="preserve"> получить заключение в </w:t>
      </w:r>
      <w:r w:rsidR="00467C8C">
        <w:t>наркологическом</w:t>
      </w:r>
      <w:r w:rsidR="003377D4">
        <w:t xml:space="preserve"> диспансере придется сначала сдать анализ ХТИ. Он покажет есть ли в организме следы наркотиков, психотропных препаратов и алкоголя.</w:t>
      </w:r>
    </w:p>
    <w:p w:rsidR="003377D4" w:rsidRDefault="003377D4" w:rsidP="008A5D61">
      <w:r w:rsidRPr="006022CF">
        <w:rPr>
          <w:b/>
        </w:rPr>
        <w:t xml:space="preserve">Справки из НД и ПНД для сделок с </w:t>
      </w:r>
      <w:r w:rsidR="00467C8C" w:rsidRPr="006022CF">
        <w:rPr>
          <w:b/>
        </w:rPr>
        <w:t>недвижимостью</w:t>
      </w:r>
      <w:r>
        <w:t xml:space="preserve"> служат своеобразной гарантией для обеих сторон заключения договора. Они гарантируют дееспособность обладателя бланков. </w:t>
      </w:r>
      <w:r w:rsidR="00467C8C">
        <w:t>Таким</w:t>
      </w:r>
      <w:r>
        <w:t xml:space="preserve"> образов определяется чистота сделки, заверяется, что продавец или покупатель полностью несут </w:t>
      </w:r>
      <w:r w:rsidR="00467C8C">
        <w:t>ответственность</w:t>
      </w:r>
      <w:r>
        <w:t xml:space="preserve"> за операцию.</w:t>
      </w:r>
    </w:p>
    <w:p w:rsidR="003377D4" w:rsidRDefault="003377D4" w:rsidP="008A5D61">
      <w:r>
        <w:t xml:space="preserve">Чтобы </w:t>
      </w:r>
      <w:r w:rsidRPr="006022CF">
        <w:rPr>
          <w:b/>
        </w:rPr>
        <w:t>купить справки из ПНД и НД для сделок с недвижимостью в Москве</w:t>
      </w:r>
      <w:r>
        <w:t xml:space="preserve"> придется посетить каждый </w:t>
      </w:r>
      <w:r w:rsidR="00467C8C">
        <w:t>диспансер</w:t>
      </w:r>
      <w:r>
        <w:t xml:space="preserve">. В каждом вас ждут огромные очереди, </w:t>
      </w:r>
      <w:proofErr w:type="gramStart"/>
      <w:r>
        <w:t>хамство</w:t>
      </w:r>
      <w:proofErr w:type="gramEnd"/>
      <w:r>
        <w:t xml:space="preserve"> персонала. Для поездки в диспансер нужно будет отпрашиваться с работы, менять свои планы и терпеть </w:t>
      </w:r>
      <w:r w:rsidR="00467C8C">
        <w:t>многочисленные</w:t>
      </w:r>
      <w:r>
        <w:t xml:space="preserve"> неудобства.</w:t>
      </w:r>
    </w:p>
    <w:p w:rsidR="003377D4" w:rsidRDefault="003377D4" w:rsidP="008A5D61">
      <w:r>
        <w:t xml:space="preserve">Наш сервис служит для того, чтобы максимально упростить процедуру и сэкономить ваше </w:t>
      </w:r>
      <w:r w:rsidR="00467C8C">
        <w:t>время</w:t>
      </w:r>
      <w:r>
        <w:t xml:space="preserve">. Здесь вы можете </w:t>
      </w:r>
      <w:r w:rsidRPr="006022CF">
        <w:rPr>
          <w:b/>
        </w:rPr>
        <w:t xml:space="preserve">купить справки из ПНД и НД для сделок с </w:t>
      </w:r>
      <w:r w:rsidR="00467C8C" w:rsidRPr="006022CF">
        <w:rPr>
          <w:b/>
        </w:rPr>
        <w:t>недвижимостью</w:t>
      </w:r>
      <w:r>
        <w:t xml:space="preserve"> </w:t>
      </w:r>
      <w:r w:rsidR="00467C8C">
        <w:t>максимально</w:t>
      </w:r>
      <w:r>
        <w:t xml:space="preserve"> быстро.</w:t>
      </w:r>
      <w:r w:rsidR="00467C8C">
        <w:t xml:space="preserve"> Для более быстрого и качественного результата мы сотрудничаем с медицинскими организациями столицы. </w:t>
      </w:r>
      <w:r w:rsidR="00C247C9">
        <w:t>В</w:t>
      </w:r>
      <w:r w:rsidR="00467C8C">
        <w:t>ы сможете забрать свой заказ уже в день обращения.</w:t>
      </w:r>
    </w:p>
    <w:p w:rsidR="00467C8C" w:rsidRDefault="00467C8C" w:rsidP="008A5D61">
      <w:r>
        <w:t>Где купить справки из ПНД и НД для сделок с недвижимостью в Москве с бесплатной доставкой</w:t>
      </w:r>
    </w:p>
    <w:p w:rsidR="00467C8C" w:rsidRDefault="00467C8C" w:rsidP="008A5D61">
      <w:r>
        <w:t>Наш сервис предлагает популярную услугу, которая пользуется большим спросом. Вместо того, чтобы часами сидеть в больничных коридорах, вы сможете не отвлекаться от повседневных дел. Просто позвоните нашим операторам и оставьте заявку. Для заказа потребуется указать контактные данные для заполнения бланка.</w:t>
      </w:r>
    </w:p>
    <w:p w:rsidR="00467C8C" w:rsidRDefault="00467C8C" w:rsidP="008A5D61">
      <w:r w:rsidRPr="006022CF">
        <w:rPr>
          <w:b/>
        </w:rPr>
        <w:t xml:space="preserve">Купить справки из ПНД и НД для сделок с недвижимостью в Москве с бесплатной доставкой </w:t>
      </w:r>
      <w:r>
        <w:t xml:space="preserve">может каждый. </w:t>
      </w:r>
      <w:r w:rsidR="008771E5">
        <w:t>Подавайте заявки удобным способом и экономьте свое время. Если еще имеются вопросы, задайте их нашим операторам.</w:t>
      </w:r>
    </w:p>
    <w:p w:rsidR="00C247C9" w:rsidRDefault="00C247C9" w:rsidP="008A5D61"/>
    <w:p w:rsidR="00C247C9" w:rsidRDefault="00C247C9" w:rsidP="008A5D61">
      <w:r>
        <w:rPr>
          <w:noProof/>
          <w:lang w:eastAsia="ru-RU"/>
        </w:rPr>
        <w:lastRenderedPageBreak/>
        <w:drawing>
          <wp:inline distT="0" distB="0" distL="0" distR="0" wp14:anchorId="387A37AE" wp14:editId="1C0C8B54">
            <wp:extent cx="5940425" cy="45370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519CD"/>
    <w:multiLevelType w:val="hybridMultilevel"/>
    <w:tmpl w:val="671A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DC"/>
    <w:rsid w:val="003377D4"/>
    <w:rsid w:val="00467C8C"/>
    <w:rsid w:val="004A1A3C"/>
    <w:rsid w:val="0050387B"/>
    <w:rsid w:val="00577679"/>
    <w:rsid w:val="006022CF"/>
    <w:rsid w:val="00683044"/>
    <w:rsid w:val="008771E5"/>
    <w:rsid w:val="008A5D61"/>
    <w:rsid w:val="00A220DC"/>
    <w:rsid w:val="00C2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4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4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Заводская 4</dc:creator>
  <cp:keywords/>
  <dc:description/>
  <cp:lastModifiedBy>User</cp:lastModifiedBy>
  <cp:revision>8</cp:revision>
  <dcterms:created xsi:type="dcterms:W3CDTF">2021-12-16T14:01:00Z</dcterms:created>
  <dcterms:modified xsi:type="dcterms:W3CDTF">2021-12-16T17:19:00Z</dcterms:modified>
</cp:coreProperties>
</file>