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17DA" w14:textId="77777777" w:rsid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 xml:space="preserve">Московский государственный технический университет </w:t>
      </w:r>
    </w:p>
    <w:p w14:paraId="1AD0DF5D" w14:textId="77777777" w:rsidR="00DF682F" w:rsidRP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>им. Н.Э. Баумана</w:t>
      </w:r>
    </w:p>
    <w:p w14:paraId="5A15AC1B" w14:textId="77777777" w:rsidR="00DF682F" w:rsidRDefault="00DF682F" w:rsidP="00DF682F"/>
    <w:p w14:paraId="0C785FEE" w14:textId="77777777" w:rsidR="007D088F" w:rsidRPr="007D088F" w:rsidRDefault="007D088F" w:rsidP="00DF682F"/>
    <w:p w14:paraId="0104D1F5" w14:textId="77777777" w:rsidR="00DF682F" w:rsidRPr="007D088F" w:rsidRDefault="00DF682F" w:rsidP="00DF682F"/>
    <w:p w14:paraId="30F742BA" w14:textId="77777777" w:rsidR="00DF682F" w:rsidRPr="007D088F" w:rsidRDefault="00DF682F" w:rsidP="00DF682F"/>
    <w:p w14:paraId="18C79F2F" w14:textId="77777777" w:rsidR="00DF682F" w:rsidRPr="007D088F" w:rsidRDefault="00DF682F" w:rsidP="00DF682F"/>
    <w:p w14:paraId="3D32833D" w14:textId="77777777" w:rsidR="00DF682F" w:rsidRPr="007D088F" w:rsidRDefault="00DF682F" w:rsidP="00DF682F"/>
    <w:p w14:paraId="55E17CFC" w14:textId="77777777" w:rsidR="00DF682F" w:rsidRPr="007D088F" w:rsidRDefault="00DF682F" w:rsidP="00DF682F"/>
    <w:p w14:paraId="4684AC28" w14:textId="77777777" w:rsidR="00DF682F" w:rsidRPr="007D088F" w:rsidRDefault="00DF682F" w:rsidP="00DF682F"/>
    <w:tbl>
      <w:tblPr>
        <w:tblW w:w="5392" w:type="dxa"/>
        <w:tblInd w:w="43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55"/>
      </w:tblGrid>
      <w:tr w:rsidR="00DF682F" w:rsidRPr="007D088F" w14:paraId="2DEE4DEB" w14:textId="77777777">
        <w:tc>
          <w:tcPr>
            <w:tcW w:w="2237" w:type="dxa"/>
          </w:tcPr>
          <w:p w14:paraId="6ACD67D9" w14:textId="77777777" w:rsidR="00DF682F" w:rsidRPr="007D088F" w:rsidRDefault="00DF682F" w:rsidP="001655D8">
            <w:pPr>
              <w:jc w:val="center"/>
            </w:pPr>
            <w:r w:rsidRPr="007D088F">
              <w:t>УТВЕРЖДАЮ:</w:t>
            </w:r>
          </w:p>
        </w:tc>
        <w:tc>
          <w:tcPr>
            <w:tcW w:w="3155" w:type="dxa"/>
          </w:tcPr>
          <w:p w14:paraId="6515F08F" w14:textId="77777777" w:rsidR="00DF682F" w:rsidRPr="007D088F" w:rsidRDefault="00DF682F" w:rsidP="001655D8">
            <w:pPr>
              <w:jc w:val="right"/>
            </w:pPr>
          </w:p>
          <w:p w14:paraId="15BA7A30" w14:textId="77777777" w:rsidR="00DF682F" w:rsidRPr="007D088F" w:rsidRDefault="00DF682F" w:rsidP="001655D8">
            <w:pPr>
              <w:jc w:val="right"/>
            </w:pPr>
          </w:p>
        </w:tc>
      </w:tr>
      <w:tr w:rsidR="00DF682F" w:rsidRPr="007D088F" w14:paraId="2D099005" w14:textId="77777777">
        <w:trPr>
          <w:trHeight w:val="648"/>
        </w:trPr>
        <w:tc>
          <w:tcPr>
            <w:tcW w:w="2237" w:type="dxa"/>
          </w:tcPr>
          <w:p w14:paraId="2A2FF8FA" w14:textId="77777777" w:rsidR="00DF682F" w:rsidRPr="007D088F" w:rsidRDefault="00DF682F" w:rsidP="001655D8">
            <w:pPr>
              <w:jc w:val="right"/>
            </w:pPr>
            <w:r w:rsidRPr="00234831">
              <w:rPr>
                <w:color w:val="FF0000"/>
              </w:rPr>
              <w:t>Большаков С.А.</w:t>
            </w:r>
          </w:p>
        </w:tc>
        <w:tc>
          <w:tcPr>
            <w:tcW w:w="3155" w:type="dxa"/>
          </w:tcPr>
          <w:p w14:paraId="0D6F690A" w14:textId="77777777" w:rsidR="00DF682F" w:rsidRPr="007D088F" w:rsidRDefault="00DF682F" w:rsidP="001655D8">
            <w:pPr>
              <w:jc w:val="right"/>
            </w:pPr>
          </w:p>
          <w:p w14:paraId="061D4C6C" w14:textId="4BD54E76" w:rsidR="00DF682F" w:rsidRPr="007D088F" w:rsidRDefault="00DF682F" w:rsidP="00234831">
            <w:pPr>
              <w:jc w:val="right"/>
            </w:pPr>
            <w:r w:rsidRPr="007D088F">
              <w:t>"__"_____________20</w:t>
            </w:r>
            <w:r w:rsidR="00A13480">
              <w:t>2</w:t>
            </w:r>
            <w:r w:rsidR="00234831" w:rsidRPr="00234831">
              <w:rPr>
                <w:b/>
                <w:color w:val="FF0000"/>
                <w:lang w:val="en-US"/>
              </w:rPr>
              <w:t>X</w:t>
            </w:r>
            <w:r w:rsidR="00E73ACC">
              <w:t xml:space="preserve"> г</w:t>
            </w:r>
            <w:r w:rsidRPr="007D088F">
              <w:t xml:space="preserve">.   </w:t>
            </w:r>
          </w:p>
        </w:tc>
      </w:tr>
    </w:tbl>
    <w:p w14:paraId="62E6DFEA" w14:textId="77777777" w:rsidR="00DF682F" w:rsidRPr="007D088F" w:rsidRDefault="00DF682F" w:rsidP="00DF682F"/>
    <w:p w14:paraId="4E28F484" w14:textId="77777777" w:rsidR="00DF682F" w:rsidRPr="007D088F" w:rsidRDefault="00DF682F" w:rsidP="00DF682F"/>
    <w:p w14:paraId="143943FF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  <w:rPr>
          <w:szCs w:val="24"/>
        </w:rPr>
      </w:pPr>
    </w:p>
    <w:p w14:paraId="73F25185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</w:pPr>
    </w:p>
    <w:p w14:paraId="322E4AE3" w14:textId="77777777" w:rsidR="00DF682F" w:rsidRPr="007D088F" w:rsidRDefault="00DF682F" w:rsidP="00DF682F">
      <w:pPr>
        <w:ind w:left="-142" w:right="-143"/>
        <w:jc w:val="center"/>
        <w:rPr>
          <w:b/>
          <w:sz w:val="32"/>
        </w:rPr>
      </w:pPr>
    </w:p>
    <w:p w14:paraId="34FBABC6" w14:textId="77777777" w:rsidR="00DF682F" w:rsidRPr="007D088F" w:rsidRDefault="00DF682F" w:rsidP="00DF682F">
      <w:pPr>
        <w:ind w:left="-142" w:right="-143"/>
        <w:jc w:val="center"/>
        <w:rPr>
          <w:b/>
          <w:sz w:val="32"/>
        </w:rPr>
      </w:pPr>
      <w:r w:rsidRPr="007D088F">
        <w:rPr>
          <w:b/>
          <w:sz w:val="32"/>
        </w:rPr>
        <w:t xml:space="preserve">Курсовая работа по </w:t>
      </w:r>
      <w:r w:rsidR="00E73ACC">
        <w:rPr>
          <w:b/>
          <w:sz w:val="32"/>
        </w:rPr>
        <w:t>курсу</w:t>
      </w:r>
      <w:r w:rsidRPr="007D088F">
        <w:rPr>
          <w:b/>
          <w:sz w:val="32"/>
        </w:rPr>
        <w:t xml:space="preserve"> «Системное программирование»</w:t>
      </w:r>
    </w:p>
    <w:p w14:paraId="35F9A572" w14:textId="12C8AAF3" w:rsidR="00E73ACC" w:rsidRPr="00037D7C" w:rsidRDefault="00037D7C" w:rsidP="00DF682F">
      <w:pPr>
        <w:ind w:left="-142" w:right="-143"/>
        <w:jc w:val="center"/>
        <w:rPr>
          <w:sz w:val="28"/>
          <w:u w:val="single"/>
        </w:rPr>
      </w:pPr>
      <w:r w:rsidRPr="00037D7C">
        <w:rPr>
          <w:sz w:val="28"/>
        </w:rPr>
        <w:t>Вариант №</w:t>
      </w:r>
      <w:r>
        <w:rPr>
          <w:sz w:val="28"/>
          <w:u w:val="single"/>
        </w:rPr>
        <w:t xml:space="preserve"> </w:t>
      </w:r>
      <w:r w:rsidRPr="00037D7C">
        <w:rPr>
          <w:b/>
          <w:bCs/>
          <w:color w:val="FF0000"/>
          <w:sz w:val="28"/>
          <w:u w:val="single"/>
        </w:rPr>
        <w:t>ХХ</w:t>
      </w:r>
    </w:p>
    <w:p w14:paraId="454CCA13" w14:textId="77777777" w:rsidR="00DF682F" w:rsidRDefault="00DF682F" w:rsidP="00DF682F">
      <w:pPr>
        <w:rPr>
          <w:sz w:val="28"/>
          <w:u w:val="single"/>
        </w:rPr>
      </w:pPr>
    </w:p>
    <w:p w14:paraId="2DF11591" w14:textId="77777777" w:rsidR="00A771AE" w:rsidRPr="007D088F" w:rsidRDefault="00A771AE" w:rsidP="00DF682F"/>
    <w:p w14:paraId="14D52D47" w14:textId="77777777" w:rsidR="00DF682F" w:rsidRPr="007D088F" w:rsidRDefault="00DF682F" w:rsidP="00DF682F"/>
    <w:p w14:paraId="5136A8DA" w14:textId="77777777" w:rsidR="00DF682F" w:rsidRPr="007D088F" w:rsidRDefault="00DF682F" w:rsidP="00DF682F"/>
    <w:p w14:paraId="38F8858B" w14:textId="77777777" w:rsidR="00DF682F" w:rsidRPr="007D088F" w:rsidRDefault="00C471D6" w:rsidP="00DF682F">
      <w:pPr>
        <w:jc w:val="center"/>
        <w:rPr>
          <w:color w:val="FF0000"/>
        </w:rPr>
      </w:pPr>
      <w:r>
        <w:rPr>
          <w:u w:val="single"/>
        </w:rPr>
        <w:t>Программа и методика испытаний</w:t>
      </w:r>
    </w:p>
    <w:p w14:paraId="3127F0E0" w14:textId="77777777" w:rsidR="00DF682F" w:rsidRPr="007D088F" w:rsidRDefault="00DF682F" w:rsidP="00DF682F">
      <w:pPr>
        <w:jc w:val="center"/>
      </w:pPr>
      <w:r w:rsidRPr="007D088F">
        <w:t>(вид документа)</w:t>
      </w:r>
    </w:p>
    <w:p w14:paraId="645090DF" w14:textId="77777777" w:rsidR="00DF682F" w:rsidRPr="007D088F" w:rsidRDefault="00DF682F" w:rsidP="00DF682F">
      <w:pPr>
        <w:jc w:val="center"/>
      </w:pPr>
    </w:p>
    <w:p w14:paraId="01D2B081" w14:textId="77777777" w:rsidR="00DF682F" w:rsidRPr="007D088F" w:rsidRDefault="00DF682F" w:rsidP="00DF682F">
      <w:pPr>
        <w:jc w:val="center"/>
        <w:rPr>
          <w:u w:val="single"/>
        </w:rPr>
      </w:pPr>
      <w:r w:rsidRPr="007D088F">
        <w:rPr>
          <w:u w:val="single"/>
        </w:rPr>
        <w:t>писчая бумага</w:t>
      </w:r>
    </w:p>
    <w:p w14:paraId="0AC9F126" w14:textId="77777777" w:rsidR="00DF682F" w:rsidRPr="007D088F" w:rsidRDefault="00DF682F" w:rsidP="00DF682F">
      <w:pPr>
        <w:jc w:val="center"/>
      </w:pPr>
      <w:r w:rsidRPr="007D088F">
        <w:t>(вид носителя)</w:t>
      </w:r>
    </w:p>
    <w:p w14:paraId="0034FFB3" w14:textId="77777777" w:rsidR="00DF682F" w:rsidRPr="007D088F" w:rsidRDefault="00DF682F" w:rsidP="00DF682F">
      <w:pPr>
        <w:jc w:val="center"/>
      </w:pPr>
    </w:p>
    <w:p w14:paraId="0C4225AD" w14:textId="77777777" w:rsidR="00DF682F" w:rsidRPr="007D088F" w:rsidRDefault="00C4030B" w:rsidP="00DF682F">
      <w:pPr>
        <w:jc w:val="center"/>
      </w:pPr>
      <w:r>
        <w:t>8</w:t>
      </w:r>
    </w:p>
    <w:p w14:paraId="60AC1626" w14:textId="77777777" w:rsidR="00DF682F" w:rsidRPr="007D088F" w:rsidRDefault="00DF682F" w:rsidP="00DF682F">
      <w:pPr>
        <w:jc w:val="center"/>
      </w:pPr>
      <w:r w:rsidRPr="007D088F">
        <w:t>(количество листов)</w:t>
      </w:r>
    </w:p>
    <w:p w14:paraId="44DA88E0" w14:textId="77777777" w:rsidR="00DF682F" w:rsidRPr="007D088F" w:rsidRDefault="00DF682F" w:rsidP="00DF682F"/>
    <w:p w14:paraId="0EC1D9F6" w14:textId="77777777" w:rsidR="00DF682F" w:rsidRPr="007D088F" w:rsidRDefault="00DF682F" w:rsidP="00DF682F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DF682F" w:rsidRPr="007D088F" w14:paraId="277896F6" w14:textId="77777777">
        <w:tc>
          <w:tcPr>
            <w:tcW w:w="3155" w:type="dxa"/>
          </w:tcPr>
          <w:p w14:paraId="3DD36B03" w14:textId="77777777" w:rsidR="00DF682F" w:rsidRPr="007D088F" w:rsidRDefault="00585090" w:rsidP="001655D8">
            <w:pPr>
              <w:jc w:val="right"/>
            </w:pPr>
            <w:r>
              <w:t>ИСПОЛНИТЕЛИ</w:t>
            </w:r>
            <w:r w:rsidR="00DF682F" w:rsidRPr="007D088F">
              <w:t xml:space="preserve">: </w:t>
            </w:r>
          </w:p>
        </w:tc>
        <w:tc>
          <w:tcPr>
            <w:tcW w:w="3155" w:type="dxa"/>
          </w:tcPr>
          <w:p w14:paraId="72BD3837" w14:textId="77777777" w:rsidR="00DF682F" w:rsidRPr="007D088F" w:rsidRDefault="00DF682F" w:rsidP="001655D8">
            <w:pPr>
              <w:jc w:val="right"/>
            </w:pPr>
          </w:p>
          <w:p w14:paraId="602285EC" w14:textId="77777777" w:rsidR="00DF682F" w:rsidRPr="007D088F" w:rsidRDefault="00DF682F" w:rsidP="001655D8">
            <w:pPr>
              <w:jc w:val="right"/>
            </w:pPr>
          </w:p>
        </w:tc>
      </w:tr>
      <w:tr w:rsidR="00DF682F" w:rsidRPr="007D088F" w14:paraId="349FE567" w14:textId="77777777">
        <w:tc>
          <w:tcPr>
            <w:tcW w:w="3155" w:type="dxa"/>
          </w:tcPr>
          <w:p w14:paraId="5844283E" w14:textId="7B32D9D7" w:rsidR="00DF682F" w:rsidRPr="0058653D" w:rsidRDefault="00DF682F" w:rsidP="001655D8">
            <w:pPr>
              <w:jc w:val="right"/>
            </w:pPr>
            <w:r w:rsidRPr="007D088F">
              <w:t>студент группы ИУ5-</w:t>
            </w:r>
            <w:r w:rsidRPr="00D472B5">
              <w:rPr>
                <w:b/>
                <w:bCs/>
                <w:color w:val="FF0000"/>
              </w:rPr>
              <w:t>4</w:t>
            </w:r>
            <w:r w:rsidR="00376319" w:rsidRPr="00D472B5">
              <w:rPr>
                <w:b/>
                <w:bCs/>
                <w:color w:val="FF0000"/>
                <w:lang w:val="en-US"/>
              </w:rPr>
              <w:t>x</w:t>
            </w:r>
            <w:r w:rsidR="0058653D" w:rsidRPr="00D472B5">
              <w:rPr>
                <w:b/>
                <w:bCs/>
                <w:color w:val="FF0000"/>
              </w:rPr>
              <w:t>Б</w:t>
            </w:r>
          </w:p>
        </w:tc>
        <w:tc>
          <w:tcPr>
            <w:tcW w:w="3155" w:type="dxa"/>
          </w:tcPr>
          <w:p w14:paraId="49C8BA4D" w14:textId="77777777" w:rsidR="00DF682F" w:rsidRPr="007D088F" w:rsidRDefault="00DF682F" w:rsidP="001655D8">
            <w:pPr>
              <w:jc w:val="right"/>
            </w:pPr>
            <w:r w:rsidRPr="007D088F">
              <w:t>_____________________</w:t>
            </w:r>
          </w:p>
        </w:tc>
      </w:tr>
      <w:tr w:rsidR="00DF682F" w:rsidRPr="007D088F" w14:paraId="69402F70" w14:textId="77777777">
        <w:trPr>
          <w:trHeight w:val="670"/>
        </w:trPr>
        <w:tc>
          <w:tcPr>
            <w:tcW w:w="3155" w:type="dxa"/>
          </w:tcPr>
          <w:p w14:paraId="75307A8E" w14:textId="14984701" w:rsidR="00DF682F" w:rsidRPr="007D088F" w:rsidRDefault="00D472B5" w:rsidP="001655D8">
            <w:pPr>
              <w:jc w:val="right"/>
            </w:pPr>
            <w:r>
              <w:rPr>
                <w:color w:val="FF0000"/>
              </w:rPr>
              <w:t xml:space="preserve">Иванов </w:t>
            </w:r>
            <w:proofErr w:type="gramStart"/>
            <w:r>
              <w:rPr>
                <w:color w:val="FF0000"/>
              </w:rPr>
              <w:t>И.И.</w:t>
            </w:r>
            <w:r w:rsidR="00376319" w:rsidRPr="00234831">
              <w:rPr>
                <w:color w:val="FF0000"/>
              </w:rPr>
              <w:t>.</w:t>
            </w:r>
            <w:proofErr w:type="gramEnd"/>
            <w:r w:rsidR="00DF682F" w:rsidRPr="00234831">
              <w:rPr>
                <w:color w:val="FF0000"/>
              </w:rPr>
              <w:t xml:space="preserve"> </w:t>
            </w:r>
          </w:p>
        </w:tc>
        <w:tc>
          <w:tcPr>
            <w:tcW w:w="3155" w:type="dxa"/>
          </w:tcPr>
          <w:p w14:paraId="5FDA8721" w14:textId="77777777" w:rsidR="00DF682F" w:rsidRPr="007D088F" w:rsidRDefault="00DF682F" w:rsidP="001655D8">
            <w:pPr>
              <w:jc w:val="right"/>
            </w:pPr>
          </w:p>
          <w:p w14:paraId="5D7EEC68" w14:textId="6764C526" w:rsidR="00DF682F" w:rsidRPr="007D088F" w:rsidRDefault="00DF682F" w:rsidP="001655D8">
            <w:pPr>
              <w:jc w:val="right"/>
            </w:pPr>
            <w:r w:rsidRPr="007D088F">
              <w:t>"__"_____________20</w:t>
            </w:r>
            <w:r w:rsidR="00D472B5">
              <w:t>2</w:t>
            </w:r>
            <w:r w:rsidR="00234831" w:rsidRPr="00234831">
              <w:rPr>
                <w:b/>
                <w:color w:val="FF0000"/>
                <w:lang w:val="en-US"/>
              </w:rPr>
              <w:t xml:space="preserve"> X</w:t>
            </w:r>
            <w:r w:rsidRPr="007D088F">
              <w:t xml:space="preserve"> г.   </w:t>
            </w:r>
          </w:p>
        </w:tc>
      </w:tr>
    </w:tbl>
    <w:p w14:paraId="5E68DDD6" w14:textId="77777777" w:rsidR="00DF682F" w:rsidRPr="007D088F" w:rsidRDefault="00DF682F" w:rsidP="00DF682F">
      <w:pPr>
        <w:jc w:val="right"/>
      </w:pPr>
    </w:p>
    <w:p w14:paraId="78134822" w14:textId="77777777" w:rsidR="00DF682F" w:rsidRPr="007D088F" w:rsidRDefault="00DF682F" w:rsidP="00E73ACC"/>
    <w:p w14:paraId="16C3480D" w14:textId="77777777" w:rsidR="007D088F" w:rsidRDefault="007D088F" w:rsidP="00DF682F">
      <w:pPr>
        <w:pStyle w:val="31"/>
        <w:rPr>
          <w:rFonts w:ascii="Times New Roman" w:hAnsi="Times New Roman"/>
        </w:rPr>
      </w:pPr>
    </w:p>
    <w:p w14:paraId="5CAFCC66" w14:textId="77777777" w:rsidR="007D088F" w:rsidRDefault="007D088F" w:rsidP="00DF682F">
      <w:pPr>
        <w:pStyle w:val="31"/>
        <w:rPr>
          <w:rFonts w:ascii="Times New Roman" w:hAnsi="Times New Roman"/>
        </w:rPr>
      </w:pPr>
    </w:p>
    <w:p w14:paraId="5F414F4D" w14:textId="77777777" w:rsidR="007D088F" w:rsidRPr="007D088F" w:rsidRDefault="007D088F" w:rsidP="00DF682F">
      <w:pPr>
        <w:pStyle w:val="31"/>
        <w:rPr>
          <w:rFonts w:ascii="Times New Roman" w:hAnsi="Times New Roman"/>
        </w:rPr>
      </w:pPr>
    </w:p>
    <w:p w14:paraId="678C2C8A" w14:textId="4D2D29DA" w:rsidR="007D088F" w:rsidRPr="00376319" w:rsidRDefault="00DF682F" w:rsidP="0086739F">
      <w:pPr>
        <w:jc w:val="center"/>
        <w:rPr>
          <w:lang w:val="en-US"/>
        </w:rPr>
      </w:pPr>
      <w:r w:rsidRPr="007D088F">
        <w:t xml:space="preserve">Москва – </w:t>
      </w:r>
      <w:r w:rsidRPr="0058653D">
        <w:rPr>
          <w:b/>
          <w:bCs/>
          <w:color w:val="FF0000"/>
        </w:rPr>
        <w:t>20</w:t>
      </w:r>
      <w:r w:rsidR="0058653D" w:rsidRPr="0058653D">
        <w:rPr>
          <w:b/>
          <w:bCs/>
          <w:color w:val="FF0000"/>
        </w:rPr>
        <w:t>2</w:t>
      </w:r>
      <w:r w:rsidR="002959B3">
        <w:rPr>
          <w:b/>
          <w:bCs/>
          <w:color w:val="FF0000"/>
        </w:rPr>
        <w:t>Х</w:t>
      </w:r>
      <w:r w:rsidR="0058653D">
        <w:rPr>
          <w:b/>
          <w:bCs/>
          <w:color w:val="FF0000"/>
        </w:rPr>
        <w:t xml:space="preserve"> г.</w:t>
      </w:r>
    </w:p>
    <w:p w14:paraId="079595BC" w14:textId="77777777" w:rsidR="001A3C31" w:rsidRPr="007D088F" w:rsidRDefault="001A3C31" w:rsidP="0086739F">
      <w:pPr>
        <w:jc w:val="center"/>
      </w:pPr>
    </w:p>
    <w:p w14:paraId="109DFA7B" w14:textId="77777777" w:rsidR="00DF682F" w:rsidRPr="00234831" w:rsidRDefault="00DF682F" w:rsidP="00234831">
      <w:pPr>
        <w:pStyle w:val="1"/>
        <w:jc w:val="center"/>
        <w:rPr>
          <w:rFonts w:ascii="Times New Roman" w:hAnsi="Times New Roman" w:cs="Times New Roman"/>
          <w:sz w:val="28"/>
        </w:rPr>
      </w:pPr>
      <w:bookmarkStart w:id="0" w:name="_Toc194321180"/>
      <w:r w:rsidRPr="00234831">
        <w:rPr>
          <w:rFonts w:ascii="Times New Roman" w:hAnsi="Times New Roman" w:cs="Times New Roman"/>
          <w:sz w:val="28"/>
        </w:rPr>
        <w:lastRenderedPageBreak/>
        <w:t>СОДЕРЖАНИЕ</w:t>
      </w:r>
      <w:bookmarkEnd w:id="0"/>
    </w:p>
    <w:p w14:paraId="179F0878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0F8A02CF" w14:textId="4CB05789" w:rsidR="009046CD" w:rsidRDefault="00DF682F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7D088F">
        <w:rPr>
          <w:sz w:val="32"/>
          <w:szCs w:val="32"/>
        </w:rPr>
        <w:fldChar w:fldCharType="begin"/>
      </w:r>
      <w:r w:rsidRPr="007D088F">
        <w:rPr>
          <w:sz w:val="32"/>
          <w:szCs w:val="32"/>
        </w:rPr>
        <w:instrText xml:space="preserve"> TOC \o "1-2" \h \z \u </w:instrText>
      </w:r>
      <w:r w:rsidRPr="007D088F">
        <w:rPr>
          <w:sz w:val="32"/>
          <w:szCs w:val="32"/>
        </w:rPr>
        <w:fldChar w:fldCharType="separate"/>
      </w:r>
      <w:hyperlink w:anchor="_Toc194321180" w:history="1">
        <w:r w:rsidR="009046CD" w:rsidRPr="00FB7822">
          <w:rPr>
            <w:rStyle w:val="ae"/>
            <w:noProof/>
          </w:rPr>
          <w:t>СОДЕРЖАНИЕ</w:t>
        </w:r>
        <w:r w:rsidR="009046CD">
          <w:rPr>
            <w:noProof/>
            <w:webHidden/>
          </w:rPr>
          <w:tab/>
        </w:r>
        <w:r w:rsidR="009046CD">
          <w:rPr>
            <w:noProof/>
            <w:webHidden/>
          </w:rPr>
          <w:fldChar w:fldCharType="begin"/>
        </w:r>
        <w:r w:rsidR="009046CD">
          <w:rPr>
            <w:noProof/>
            <w:webHidden/>
          </w:rPr>
          <w:instrText xml:space="preserve"> PAGEREF _Toc194321180 \h </w:instrText>
        </w:r>
        <w:r w:rsidR="009046CD">
          <w:rPr>
            <w:noProof/>
            <w:webHidden/>
          </w:rPr>
        </w:r>
        <w:r w:rsidR="009046CD">
          <w:rPr>
            <w:noProof/>
            <w:webHidden/>
          </w:rPr>
          <w:fldChar w:fldCharType="separate"/>
        </w:r>
        <w:r w:rsidR="009046CD">
          <w:rPr>
            <w:noProof/>
            <w:webHidden/>
          </w:rPr>
          <w:t>2</w:t>
        </w:r>
        <w:r w:rsidR="009046CD">
          <w:rPr>
            <w:noProof/>
            <w:webHidden/>
          </w:rPr>
          <w:fldChar w:fldCharType="end"/>
        </w:r>
      </w:hyperlink>
    </w:p>
    <w:p w14:paraId="3C9A8149" w14:textId="13A4EB3B" w:rsidR="009046CD" w:rsidRDefault="009046C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1" w:history="1">
        <w:r w:rsidRPr="00FB7822">
          <w:rPr>
            <w:rStyle w:val="ae"/>
            <w:noProof/>
          </w:rPr>
          <w:t>1. ОБЪЕКТ ИСПЫТНИЙ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5EAF4E" w14:textId="015AD812" w:rsidR="009046CD" w:rsidRDefault="009046C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2" w:history="1">
        <w:r w:rsidRPr="00FB7822">
          <w:rPr>
            <w:rStyle w:val="ae"/>
            <w:noProof/>
          </w:rPr>
          <w:t>2.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77F862" w14:textId="5D1DD7B7" w:rsidR="009046CD" w:rsidRDefault="009046C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3" w:history="1">
        <w:r w:rsidRPr="00FB7822">
          <w:rPr>
            <w:rStyle w:val="ae"/>
            <w:noProof/>
          </w:rPr>
          <w:t>3. СОСТАВ ПРЕДЪЯВЛЯЕМОЙ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80B885" w14:textId="455CF436" w:rsidR="009046CD" w:rsidRDefault="009046C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4" w:history="1">
        <w:r w:rsidRPr="00FB7822">
          <w:rPr>
            <w:rStyle w:val="ae"/>
            <w:noProof/>
          </w:rPr>
          <w:t>4. ТЕХНИЧЕСКИЕ ТРЕБОВАНИЯ К ИСПЫТАНИЯМ И УСЛОВИЯ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3395E4" w14:textId="628AFCB4" w:rsidR="009046CD" w:rsidRDefault="009046C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5" w:history="1">
        <w:r w:rsidRPr="00FB7822">
          <w:rPr>
            <w:rStyle w:val="ae"/>
            <w:noProof/>
          </w:rPr>
          <w:t>5. ПОРЯДОК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0A21EB" w14:textId="00004D54" w:rsidR="009046CD" w:rsidRDefault="009046C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6" w:history="1">
        <w:r w:rsidRPr="00FB7822">
          <w:rPr>
            <w:rStyle w:val="ae"/>
            <w:noProof/>
          </w:rPr>
          <w:t>5.1. Состав и структура технических и программных средств для проведения испытаний программного продукта.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C42942" w14:textId="16C49995" w:rsidR="009046CD" w:rsidRDefault="009046C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7" w:history="1">
        <w:r w:rsidRPr="00FB7822">
          <w:rPr>
            <w:rStyle w:val="ae"/>
            <w:noProof/>
          </w:rPr>
          <w:t>5.2. Последовательность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6FB09A" w14:textId="7A25E267" w:rsidR="009046CD" w:rsidRDefault="009046CD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8" w:history="1">
        <w:r w:rsidRPr="00FB7822">
          <w:rPr>
            <w:rStyle w:val="ae"/>
            <w:noProof/>
          </w:rPr>
          <w:t>6. РЕЗУЛЬТАТЫ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D6E5CD" w14:textId="15F6ACAF" w:rsidR="009046CD" w:rsidRDefault="009046C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89" w:history="1">
        <w:r w:rsidRPr="00FB7822">
          <w:rPr>
            <w:rStyle w:val="ae"/>
            <w:noProof/>
          </w:rPr>
          <w:t xml:space="preserve">6.1. Результат работы программы </w:t>
        </w:r>
        <w:r w:rsidRPr="00FB7822">
          <w:rPr>
            <w:rStyle w:val="ae"/>
            <w:noProof/>
            <w:lang w:val="en-US"/>
          </w:rPr>
          <w:t>mem</w:t>
        </w:r>
        <w:r w:rsidRPr="00FB7822">
          <w:rPr>
            <w:rStyle w:val="ae"/>
            <w:noProof/>
          </w:rPr>
          <w:t xml:space="preserve"> до загрузки программы </w:t>
        </w:r>
        <w:r w:rsidRPr="00FB7822">
          <w:rPr>
            <w:rStyle w:val="ae"/>
            <w:noProof/>
            <w:lang w:val="en-US"/>
          </w:rPr>
          <w:t>tsr</w:t>
        </w:r>
        <w:r w:rsidRPr="00FB7822">
          <w:rPr>
            <w:rStyle w:val="ae"/>
            <w:noProof/>
          </w:rPr>
          <w:t>.</w:t>
        </w:r>
        <w:r w:rsidRPr="00FB7822">
          <w:rPr>
            <w:rStyle w:val="ae"/>
            <w:noProof/>
            <w:lang w:val="en-US"/>
          </w:rPr>
          <w:t>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3ACBDB" w14:textId="1AD0CF89" w:rsidR="009046CD" w:rsidRDefault="009046C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90" w:history="1">
        <w:r w:rsidRPr="00FB7822">
          <w:rPr>
            <w:rStyle w:val="ae"/>
            <w:noProof/>
          </w:rPr>
          <w:t xml:space="preserve">6.2. Результат работы программы </w:t>
        </w:r>
        <w:r w:rsidRPr="00FB7822">
          <w:rPr>
            <w:rStyle w:val="ae"/>
            <w:noProof/>
            <w:lang w:val="en-US"/>
          </w:rPr>
          <w:t>mem</w:t>
        </w:r>
        <w:r w:rsidRPr="00FB7822">
          <w:rPr>
            <w:rStyle w:val="ae"/>
            <w:noProof/>
          </w:rPr>
          <w:t xml:space="preserve"> после загрузки программы </w:t>
        </w:r>
        <w:r w:rsidRPr="00FB7822">
          <w:rPr>
            <w:rStyle w:val="ae"/>
            <w:noProof/>
            <w:lang w:val="en-US"/>
          </w:rPr>
          <w:t>tsr</w:t>
        </w:r>
        <w:r w:rsidRPr="00FB7822">
          <w:rPr>
            <w:rStyle w:val="ae"/>
            <w:noProof/>
          </w:rPr>
          <w:t>.</w:t>
        </w:r>
        <w:r w:rsidRPr="00FB7822">
          <w:rPr>
            <w:rStyle w:val="ae"/>
            <w:noProof/>
            <w:lang w:val="en-US"/>
          </w:rPr>
          <w:t>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AB56FD" w14:textId="55397C61" w:rsidR="009046CD" w:rsidRDefault="009046CD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1191" w:history="1">
        <w:r w:rsidRPr="00FB7822">
          <w:rPr>
            <w:rStyle w:val="ae"/>
            <w:noProof/>
          </w:rPr>
          <w:t xml:space="preserve">6.3. Результат работы программы </w:t>
        </w:r>
        <w:r w:rsidRPr="00FB7822">
          <w:rPr>
            <w:rStyle w:val="ae"/>
            <w:noProof/>
            <w:lang w:val="en-US"/>
          </w:rPr>
          <w:t>mem</w:t>
        </w:r>
        <w:r w:rsidRPr="00FB7822">
          <w:rPr>
            <w:rStyle w:val="ae"/>
            <w:noProof/>
          </w:rPr>
          <w:t xml:space="preserve"> после выгрузки программы </w:t>
        </w:r>
        <w:r w:rsidRPr="00FB7822">
          <w:rPr>
            <w:rStyle w:val="ae"/>
            <w:noProof/>
            <w:lang w:val="en-US"/>
          </w:rPr>
          <w:t>tsr</w:t>
        </w:r>
        <w:r w:rsidRPr="00FB7822">
          <w:rPr>
            <w:rStyle w:val="ae"/>
            <w:noProof/>
          </w:rPr>
          <w:t>.</w:t>
        </w:r>
        <w:r w:rsidRPr="00FB7822">
          <w:rPr>
            <w:rStyle w:val="ae"/>
            <w:noProof/>
            <w:lang w:val="en-US"/>
          </w:rPr>
          <w:t>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27E5EC" w14:textId="78351E38" w:rsidR="00DF682F" w:rsidRDefault="00DF682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  <w:r w:rsidRPr="007D088F">
        <w:rPr>
          <w:sz w:val="32"/>
          <w:szCs w:val="32"/>
        </w:rPr>
        <w:fldChar w:fldCharType="end"/>
      </w:r>
    </w:p>
    <w:p w14:paraId="3AAC78E9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05A744E3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D0A5B74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1636AAD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E003A4D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59C97270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038240E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4CC001C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412CEF8A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3EE51E7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8C903C8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72A2C2AE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691381CC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2C67613A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509BA0D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1333F3E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60E020C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27135A4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C239FA8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DB0CA05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4243016D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F9A83BF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05BD055D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F83857F" w14:textId="77777777" w:rsidR="00FB097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3A52245" w14:textId="77777777" w:rsidR="00FB097F" w:rsidRPr="007D088F" w:rsidRDefault="00FB097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61206F55" w14:textId="77777777" w:rsidR="00DF682F" w:rsidRPr="007D088F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lastRenderedPageBreak/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1" w:name="_Toc246044322"/>
      <w:bookmarkStart w:id="2" w:name="_Toc246044450"/>
      <w:bookmarkStart w:id="3" w:name="_Toc246045423"/>
      <w:bookmarkStart w:id="4" w:name="_Toc246046107"/>
      <w:bookmarkStart w:id="5" w:name="_Toc348778920"/>
      <w:bookmarkStart w:id="6" w:name="_Toc353111721"/>
      <w:bookmarkStart w:id="7" w:name="_Toc194321181"/>
      <w:r w:rsidRPr="007D088F">
        <w:rPr>
          <w:rFonts w:ascii="Times New Roman" w:hAnsi="Times New Roman" w:cs="Times New Roman"/>
          <w:sz w:val="28"/>
        </w:rPr>
        <w:fldChar w:fldCharType="end"/>
      </w:r>
      <w:bookmarkEnd w:id="1"/>
      <w:bookmarkEnd w:id="2"/>
      <w:bookmarkEnd w:id="3"/>
      <w:bookmarkEnd w:id="4"/>
      <w:bookmarkEnd w:id="5"/>
      <w:bookmarkEnd w:id="6"/>
      <w:r w:rsidR="006B1BE0">
        <w:rPr>
          <w:rFonts w:ascii="Times New Roman" w:hAnsi="Times New Roman" w:cs="Times New Roman"/>
          <w:sz w:val="28"/>
        </w:rPr>
        <w:t>ОБЪЕКТ ИСПЫТНИЙ</w:t>
      </w:r>
      <w:bookmarkEnd w:id="7"/>
    </w:p>
    <w:p w14:paraId="345BE78C" w14:textId="77777777" w:rsidR="007144D6" w:rsidRPr="006B1BE0" w:rsidRDefault="006B1BE0" w:rsidP="000E1A7D">
      <w:pPr>
        <w:ind w:firstLine="720"/>
        <w:jc w:val="both"/>
      </w:pPr>
      <w:r>
        <w:t xml:space="preserve">Объектом испытаний является резидентная программа, в дальнейшем именуемая как </w:t>
      </w:r>
      <w:proofErr w:type="spellStart"/>
      <w:r>
        <w:rPr>
          <w:lang w:val="en-US"/>
        </w:rPr>
        <w:t>TSRProject</w:t>
      </w:r>
      <w:proofErr w:type="spellEnd"/>
      <w:r>
        <w:t>.</w:t>
      </w:r>
    </w:p>
    <w:p w14:paraId="44CEAD44" w14:textId="77777777" w:rsidR="00DF682F" w:rsidRPr="007D088F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8" w:name="_Toc246044323"/>
      <w:bookmarkStart w:id="9" w:name="_Toc246044451"/>
      <w:bookmarkStart w:id="10" w:name="_Toc246045424"/>
      <w:bookmarkStart w:id="11" w:name="_Toc246046108"/>
      <w:bookmarkStart w:id="12" w:name="_Toc348778921"/>
      <w:bookmarkStart w:id="13" w:name="_Toc353111722"/>
      <w:bookmarkStart w:id="14" w:name="_Toc194321182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8"/>
      <w:bookmarkEnd w:id="9"/>
      <w:bookmarkEnd w:id="10"/>
      <w:bookmarkEnd w:id="11"/>
      <w:bookmarkEnd w:id="12"/>
      <w:bookmarkEnd w:id="13"/>
      <w:r w:rsidR="006B1BE0">
        <w:rPr>
          <w:rFonts w:ascii="Times New Roman" w:hAnsi="Times New Roman" w:cs="Times New Roman"/>
          <w:sz w:val="28"/>
        </w:rPr>
        <w:t>ЦЕЛЬ ИСПЫТАНИЙ</w:t>
      </w:r>
      <w:bookmarkEnd w:id="14"/>
    </w:p>
    <w:p w14:paraId="47D9E783" w14:textId="77777777" w:rsidR="00DF682F" w:rsidRPr="000E1A7D" w:rsidRDefault="000E1A7D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Целью испытаний является проверка корректности работы всех указанных в техническом задании функций программы </w:t>
      </w:r>
      <w:proofErr w:type="spellStart"/>
      <w:r w:rsidRPr="0064025E">
        <w:rPr>
          <w:rFonts w:ascii="Times New Roman" w:hAnsi="Times New Roman"/>
          <w:b/>
          <w:bCs/>
          <w:color w:val="FF0000"/>
          <w:lang w:val="en-US"/>
        </w:rPr>
        <w:t>TSRProject</w:t>
      </w:r>
      <w:proofErr w:type="spellEnd"/>
      <w:r w:rsidRPr="000E1A7D">
        <w:rPr>
          <w:rFonts w:ascii="Times New Roman" w:hAnsi="Times New Roman"/>
        </w:rPr>
        <w:t>.</w:t>
      </w:r>
    </w:p>
    <w:p w14:paraId="0D937651" w14:textId="77777777" w:rsidR="00DF682F" w:rsidRPr="007D088F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15" w:name="_Toc246044324"/>
      <w:bookmarkStart w:id="16" w:name="_Toc246044452"/>
      <w:bookmarkStart w:id="17" w:name="_Toc246045425"/>
      <w:bookmarkStart w:id="18" w:name="_Toc246046109"/>
      <w:bookmarkStart w:id="19" w:name="_Toc348778922"/>
      <w:bookmarkStart w:id="20" w:name="_Toc353111723"/>
      <w:bookmarkStart w:id="21" w:name="_Toc194321183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15"/>
      <w:bookmarkEnd w:id="16"/>
      <w:bookmarkEnd w:id="17"/>
      <w:bookmarkEnd w:id="18"/>
      <w:bookmarkEnd w:id="19"/>
      <w:bookmarkEnd w:id="20"/>
      <w:r w:rsidR="000E1A7D">
        <w:rPr>
          <w:rFonts w:ascii="Times New Roman" w:hAnsi="Times New Roman" w:cs="Times New Roman"/>
          <w:sz w:val="28"/>
        </w:rPr>
        <w:t>СОСТАВ ПРЕДЪЯВЛЯЕМОЙ ДОКУМЕНТАЦИИ</w:t>
      </w:r>
      <w:bookmarkEnd w:id="21"/>
    </w:p>
    <w:p w14:paraId="6D2EC037" w14:textId="77777777" w:rsidR="00DF682F" w:rsidRPr="007D088F" w:rsidRDefault="000E1A7D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  <w:r>
        <w:rPr>
          <w:rFonts w:ascii="Times New Roman" w:hAnsi="Times New Roman"/>
        </w:rPr>
        <w:t>Для проведения испытаний предъявляются документы «Техническое задание» и «Программа и методика испытаний»</w:t>
      </w:r>
    </w:p>
    <w:p w14:paraId="3590E010" w14:textId="77777777" w:rsidR="00EE3EC5" w:rsidRPr="00EE3EC5" w:rsidRDefault="00DF682F" w:rsidP="00EE3EC5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22" w:name="_Toc246044325"/>
      <w:bookmarkStart w:id="23" w:name="_Toc246044453"/>
      <w:bookmarkStart w:id="24" w:name="_Toc246045426"/>
      <w:bookmarkStart w:id="25" w:name="_Toc246046110"/>
      <w:bookmarkStart w:id="26" w:name="_Toc348778923"/>
      <w:bookmarkStart w:id="27" w:name="_Toc353111724"/>
      <w:bookmarkStart w:id="28" w:name="_Toc194321184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22"/>
      <w:bookmarkEnd w:id="23"/>
      <w:bookmarkEnd w:id="24"/>
      <w:bookmarkEnd w:id="25"/>
      <w:bookmarkEnd w:id="26"/>
      <w:bookmarkEnd w:id="27"/>
      <w:r w:rsidR="007E076D">
        <w:rPr>
          <w:rFonts w:ascii="Times New Roman" w:hAnsi="Times New Roman" w:cs="Times New Roman"/>
          <w:sz w:val="28"/>
        </w:rPr>
        <w:t>ТЕХНИЧЕСКИЕ ТРЕБОВАНИЯ</w:t>
      </w:r>
      <w:r w:rsidR="000D25EB">
        <w:rPr>
          <w:rFonts w:ascii="Times New Roman" w:hAnsi="Times New Roman" w:cs="Times New Roman"/>
          <w:sz w:val="28"/>
        </w:rPr>
        <w:t xml:space="preserve"> К ИСПЫТАНИЯМ И УСЛОВИЯ ПРОВЕДЕНИЯ ИСПЫТАНИЙ</w:t>
      </w:r>
      <w:bookmarkEnd w:id="28"/>
    </w:p>
    <w:p w14:paraId="11F096D0" w14:textId="77777777" w:rsidR="00DF682F" w:rsidRDefault="007E076D" w:rsidP="007E076D">
      <w:pPr>
        <w:pStyle w:val="13"/>
        <w:numPr>
          <w:ilvl w:val="0"/>
          <w:numId w:val="12"/>
        </w:numPr>
        <w:ind w:left="426" w:hanging="426"/>
        <w:jc w:val="both"/>
        <w:rPr>
          <w:b/>
        </w:rPr>
      </w:pPr>
      <w:r w:rsidRPr="007E076D">
        <w:rPr>
          <w:b/>
        </w:rPr>
        <w:t>Требования к условиям проведения испытаний.</w:t>
      </w:r>
    </w:p>
    <w:p w14:paraId="55D66A99" w14:textId="77777777" w:rsidR="007E076D" w:rsidRDefault="007E076D" w:rsidP="007E076D">
      <w:pPr>
        <w:pStyle w:val="13"/>
        <w:ind w:left="426"/>
        <w:jc w:val="both"/>
      </w:pPr>
      <w:r w:rsidRPr="007E076D">
        <w:t xml:space="preserve">Для </w:t>
      </w:r>
      <w:r>
        <w:t xml:space="preserve">испытания программы на компьютере должна быть установлена операционная система </w:t>
      </w:r>
      <w:r>
        <w:rPr>
          <w:lang w:val="en-US"/>
        </w:rPr>
        <w:t>MS</w:t>
      </w:r>
      <w:r w:rsidRPr="007E076D">
        <w:t>-</w:t>
      </w:r>
      <w:r>
        <w:rPr>
          <w:lang w:val="en-US"/>
        </w:rPr>
        <w:t>DOS</w:t>
      </w:r>
      <w:r w:rsidRPr="007E076D">
        <w:t xml:space="preserve"> </w:t>
      </w:r>
      <w:r>
        <w:t xml:space="preserve">версии не ниже 3.0. Также возможно проведение испытаний под управлением ОС </w:t>
      </w:r>
      <w:r>
        <w:rPr>
          <w:lang w:val="en-US"/>
        </w:rPr>
        <w:t>Windows</w:t>
      </w:r>
      <w:r w:rsidRPr="007E076D">
        <w:t xml:space="preserve"> </w:t>
      </w:r>
      <w:r>
        <w:t xml:space="preserve">в эмуляторе </w:t>
      </w:r>
      <w:r>
        <w:rPr>
          <w:lang w:val="en-US"/>
        </w:rPr>
        <w:t>DOS</w:t>
      </w:r>
      <w:r w:rsidRPr="007E076D">
        <w:t xml:space="preserve"> </w:t>
      </w:r>
      <w:r>
        <w:rPr>
          <w:lang w:val="en-US"/>
        </w:rPr>
        <w:t>DOSBox</w:t>
      </w:r>
      <w:r w:rsidRPr="007E076D">
        <w:t xml:space="preserve"> 0.74 </w:t>
      </w:r>
      <w:r>
        <w:t>или выше.</w:t>
      </w:r>
    </w:p>
    <w:p w14:paraId="1DC462E6" w14:textId="77777777" w:rsidR="000D25EB" w:rsidRPr="007E076D" w:rsidRDefault="000D25EB" w:rsidP="000D25EB">
      <w:pPr>
        <w:jc w:val="both"/>
      </w:pPr>
    </w:p>
    <w:p w14:paraId="1212D9F0" w14:textId="77777777" w:rsidR="007E076D" w:rsidRDefault="007E076D" w:rsidP="007E076D">
      <w:pPr>
        <w:pStyle w:val="13"/>
        <w:numPr>
          <w:ilvl w:val="0"/>
          <w:numId w:val="12"/>
        </w:numPr>
        <w:ind w:left="426" w:hanging="426"/>
        <w:jc w:val="both"/>
        <w:rPr>
          <w:b/>
        </w:rPr>
      </w:pPr>
      <w:r w:rsidRPr="007E076D">
        <w:rPr>
          <w:b/>
        </w:rPr>
        <w:t>Требования к техническим</w:t>
      </w:r>
      <w:r w:rsidR="000D25EB">
        <w:rPr>
          <w:b/>
        </w:rPr>
        <w:t xml:space="preserve"> средствам</w:t>
      </w:r>
      <w:r w:rsidRPr="007E076D">
        <w:rPr>
          <w:b/>
        </w:rPr>
        <w:t>.</w:t>
      </w:r>
    </w:p>
    <w:p w14:paraId="783F917E" w14:textId="77777777" w:rsidR="000D25EB" w:rsidRPr="00F6513C" w:rsidRDefault="000D25EB" w:rsidP="000D25EB">
      <w:pPr>
        <w:ind w:left="426"/>
        <w:jc w:val="both"/>
      </w:pPr>
      <w:r w:rsidRPr="00F6513C">
        <w:t>Данная</w:t>
      </w:r>
      <w:r>
        <w:t xml:space="preserve"> резидентная программа</w:t>
      </w:r>
      <w:r w:rsidRPr="00F6513C">
        <w:t xml:space="preserve"> должна использоваться на компьютерах следующей конфигурации:</w:t>
      </w:r>
    </w:p>
    <w:p w14:paraId="39BD8FA7" w14:textId="77777777" w:rsidR="000D25EB" w:rsidRPr="002959B3" w:rsidRDefault="000D25EB" w:rsidP="000D25EB">
      <w:pPr>
        <w:pStyle w:val="3"/>
        <w:keepNext w:val="0"/>
        <w:numPr>
          <w:ilvl w:val="0"/>
          <w:numId w:val="4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FF0000"/>
          <w:sz w:val="24"/>
          <w:szCs w:val="28"/>
        </w:rPr>
      </w:pPr>
      <w:r w:rsidRPr="002959B3">
        <w:rPr>
          <w:rFonts w:ascii="Times New Roman" w:hAnsi="Times New Roman" w:cs="Times New Roman"/>
          <w:b w:val="0"/>
          <w:color w:val="FF0000"/>
          <w:sz w:val="24"/>
          <w:szCs w:val="28"/>
        </w:rPr>
        <w:t>IBM-совместимый компьютер с процессором 8086 и выше;</w:t>
      </w:r>
    </w:p>
    <w:p w14:paraId="383CBD54" w14:textId="77777777" w:rsidR="000D25EB" w:rsidRPr="002959B3" w:rsidRDefault="000D25EB" w:rsidP="000D25EB">
      <w:pPr>
        <w:pStyle w:val="3"/>
        <w:keepNext w:val="0"/>
        <w:numPr>
          <w:ilvl w:val="0"/>
          <w:numId w:val="4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FF0000"/>
          <w:sz w:val="24"/>
          <w:szCs w:val="28"/>
        </w:rPr>
      </w:pPr>
      <w:r w:rsidRPr="002959B3">
        <w:rPr>
          <w:rFonts w:ascii="Times New Roman" w:hAnsi="Times New Roman" w:cs="Times New Roman"/>
          <w:b w:val="0"/>
          <w:color w:val="FF0000"/>
          <w:sz w:val="24"/>
          <w:szCs w:val="28"/>
        </w:rPr>
        <w:t>Не менее 3 Кбайт свободной оперативной памяти;</w:t>
      </w:r>
    </w:p>
    <w:p w14:paraId="0D381A2F" w14:textId="77777777" w:rsidR="000D25EB" w:rsidRPr="002959B3" w:rsidRDefault="000D25EB" w:rsidP="000D25EB">
      <w:pPr>
        <w:pStyle w:val="3"/>
        <w:keepNext w:val="0"/>
        <w:numPr>
          <w:ilvl w:val="0"/>
          <w:numId w:val="4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FF0000"/>
          <w:sz w:val="24"/>
          <w:szCs w:val="28"/>
        </w:rPr>
      </w:pPr>
      <w:r w:rsidRPr="002959B3">
        <w:rPr>
          <w:rFonts w:ascii="Times New Roman" w:hAnsi="Times New Roman" w:cs="Times New Roman"/>
          <w:b w:val="0"/>
          <w:color w:val="FF0000"/>
          <w:sz w:val="24"/>
          <w:szCs w:val="28"/>
        </w:rPr>
        <w:t>VGA-совместимый видеоадаптер и монитор;</w:t>
      </w:r>
    </w:p>
    <w:p w14:paraId="3C51284F" w14:textId="77777777" w:rsidR="00A771AE" w:rsidRPr="002959B3" w:rsidRDefault="00A771AE" w:rsidP="00A771AE">
      <w:pPr>
        <w:numPr>
          <w:ilvl w:val="0"/>
          <w:numId w:val="4"/>
        </w:numPr>
        <w:ind w:left="1134" w:hanging="567"/>
        <w:jc w:val="both"/>
        <w:rPr>
          <w:color w:val="FF0000"/>
        </w:rPr>
      </w:pPr>
      <w:r w:rsidRPr="002959B3">
        <w:rPr>
          <w:color w:val="FF0000"/>
        </w:rPr>
        <w:t>Не менее 3 Кб свободного дискового пространства;</w:t>
      </w:r>
    </w:p>
    <w:p w14:paraId="10843120" w14:textId="77777777" w:rsidR="000D25EB" w:rsidRPr="002959B3" w:rsidRDefault="000D25EB" w:rsidP="00A771AE">
      <w:pPr>
        <w:pStyle w:val="3"/>
        <w:keepNext w:val="0"/>
        <w:numPr>
          <w:ilvl w:val="0"/>
          <w:numId w:val="4"/>
        </w:numPr>
        <w:spacing w:before="0" w:after="0"/>
        <w:ind w:left="1134" w:hanging="567"/>
        <w:rPr>
          <w:rFonts w:ascii="Times New Roman" w:hAnsi="Times New Roman" w:cs="Times New Roman"/>
          <w:b w:val="0"/>
          <w:color w:val="FF0000"/>
          <w:sz w:val="24"/>
          <w:szCs w:val="28"/>
        </w:rPr>
      </w:pPr>
      <w:r w:rsidRPr="002959B3">
        <w:rPr>
          <w:rFonts w:ascii="Times New Roman" w:hAnsi="Times New Roman" w:cs="Times New Roman"/>
          <w:b w:val="0"/>
          <w:color w:val="FF0000"/>
          <w:sz w:val="24"/>
          <w:szCs w:val="28"/>
        </w:rPr>
        <w:t>Стандартная клавиатура;</w:t>
      </w:r>
    </w:p>
    <w:p w14:paraId="3A5D449C" w14:textId="77777777" w:rsidR="007E076D" w:rsidRPr="002959B3" w:rsidRDefault="007E076D" w:rsidP="000D25EB">
      <w:pPr>
        <w:pStyle w:val="13"/>
        <w:ind w:left="426"/>
        <w:jc w:val="both"/>
        <w:rPr>
          <w:b/>
          <w:color w:val="FF0000"/>
        </w:rPr>
      </w:pPr>
    </w:p>
    <w:p w14:paraId="271DE00D" w14:textId="77777777" w:rsidR="00EE3EC5" w:rsidRPr="00E234EB" w:rsidRDefault="00DF682F" w:rsidP="00E234EB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29" w:name="_Toc246044326"/>
      <w:bookmarkStart w:id="30" w:name="_Toc246044454"/>
      <w:bookmarkStart w:id="31" w:name="_Toc246045427"/>
      <w:bookmarkStart w:id="32" w:name="_Toc246046111"/>
      <w:bookmarkStart w:id="33" w:name="_Toc348778924"/>
      <w:bookmarkStart w:id="34" w:name="_Toc353111725"/>
      <w:bookmarkStart w:id="35" w:name="_Toc194321185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29"/>
      <w:bookmarkEnd w:id="30"/>
      <w:bookmarkEnd w:id="31"/>
      <w:bookmarkEnd w:id="32"/>
      <w:bookmarkEnd w:id="33"/>
      <w:bookmarkEnd w:id="34"/>
      <w:r w:rsidR="000D25EB">
        <w:rPr>
          <w:rFonts w:ascii="Times New Roman" w:hAnsi="Times New Roman" w:cs="Times New Roman"/>
          <w:sz w:val="28"/>
        </w:rPr>
        <w:t>ПОРЯДОК ПРОВЕДЕНИЯ ИСПЫТАНИЙ</w:t>
      </w:r>
      <w:bookmarkEnd w:id="35"/>
    </w:p>
    <w:p w14:paraId="40292239" w14:textId="77777777" w:rsidR="00DF682F" w:rsidRPr="000D25EB" w:rsidRDefault="00DF682F" w:rsidP="000D25EB">
      <w:pPr>
        <w:pStyle w:val="2"/>
        <w:spacing w:before="0" w:after="0"/>
        <w:ind w:left="426" w:hanging="426"/>
        <w:rPr>
          <w:rFonts w:ascii="Times New Roman" w:hAnsi="Times New Roman" w:cs="Times New Roman"/>
          <w:bCs w:val="0"/>
          <w:i w:val="0"/>
          <w:iCs w:val="0"/>
          <w:sz w:val="24"/>
        </w:rPr>
      </w:pPr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fldChar w:fldCharType="begin"/>
      </w:r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instrText xml:space="preserve"> AUTONUMLGL  </w:instrText>
      </w:r>
      <w:bookmarkStart w:id="36" w:name="_Toc246044327"/>
      <w:bookmarkStart w:id="37" w:name="_Toc246044455"/>
      <w:bookmarkStart w:id="38" w:name="_Toc246045428"/>
      <w:bookmarkStart w:id="39" w:name="_Toc246046112"/>
      <w:bookmarkStart w:id="40" w:name="_Toc348778925"/>
      <w:bookmarkStart w:id="41" w:name="_Toc353111726"/>
      <w:bookmarkStart w:id="42" w:name="_Toc194321186"/>
      <w:r w:rsidRPr="000D25EB">
        <w:rPr>
          <w:rFonts w:ascii="Times New Roman" w:hAnsi="Times New Roman" w:cs="Times New Roman"/>
          <w:bCs w:val="0"/>
          <w:i w:val="0"/>
          <w:iCs w:val="0"/>
          <w:sz w:val="24"/>
        </w:rPr>
        <w:fldChar w:fldCharType="end"/>
      </w:r>
      <w:r w:rsidR="000D25EB" w:rsidRPr="000D25EB">
        <w:rPr>
          <w:rFonts w:ascii="Times New Roman" w:hAnsi="Times New Roman" w:cs="Times New Roman"/>
          <w:bCs w:val="0"/>
          <w:i w:val="0"/>
          <w:iCs w:val="0"/>
          <w:sz w:val="24"/>
        </w:rPr>
        <w:t xml:space="preserve"> </w:t>
      </w:r>
      <w:bookmarkEnd w:id="36"/>
      <w:bookmarkEnd w:id="37"/>
      <w:bookmarkEnd w:id="38"/>
      <w:bookmarkEnd w:id="39"/>
      <w:bookmarkEnd w:id="40"/>
      <w:bookmarkEnd w:id="41"/>
      <w:r w:rsidR="000D25EB" w:rsidRPr="000D25EB">
        <w:rPr>
          <w:rFonts w:ascii="Times New Roman" w:hAnsi="Times New Roman" w:cs="Times New Roman"/>
          <w:bCs w:val="0"/>
          <w:i w:val="0"/>
          <w:iCs w:val="0"/>
          <w:sz w:val="24"/>
        </w:rPr>
        <w:t>Состав и структура те</w:t>
      </w:r>
      <w:r w:rsidR="000D25EB">
        <w:rPr>
          <w:rFonts w:ascii="Times New Roman" w:hAnsi="Times New Roman" w:cs="Times New Roman"/>
          <w:bCs w:val="0"/>
          <w:i w:val="0"/>
          <w:iCs w:val="0"/>
          <w:sz w:val="24"/>
        </w:rPr>
        <w:t xml:space="preserve">хнических и программных средств для проведения </w:t>
      </w:r>
      <w:r w:rsidR="000D25EB" w:rsidRPr="000D25EB">
        <w:rPr>
          <w:rFonts w:ascii="Times New Roman" w:hAnsi="Times New Roman" w:cs="Times New Roman"/>
          <w:bCs w:val="0"/>
          <w:i w:val="0"/>
          <w:iCs w:val="0"/>
          <w:sz w:val="24"/>
        </w:rPr>
        <w:t>испытаний программного продукта.</w:t>
      </w:r>
      <w:bookmarkEnd w:id="42"/>
    </w:p>
    <w:p w14:paraId="0512B3D6" w14:textId="77777777" w:rsidR="001E5588" w:rsidRPr="001E5588" w:rsidRDefault="001E5588" w:rsidP="002D732F">
      <w:pPr>
        <w:pStyle w:val="21"/>
        <w:tabs>
          <w:tab w:val="clear" w:pos="142"/>
          <w:tab w:val="clear" w:pos="5387"/>
        </w:tabs>
        <w:ind w:left="426" w:firstLine="294"/>
        <w:rPr>
          <w:rFonts w:ascii="Times New Roman" w:hAnsi="Times New Roman"/>
          <w:szCs w:val="24"/>
        </w:rPr>
      </w:pPr>
      <w:r w:rsidRPr="001E5588">
        <w:rPr>
          <w:rFonts w:ascii="Times New Roman" w:hAnsi="Times New Roman"/>
          <w:szCs w:val="24"/>
        </w:rPr>
        <w:t>Состав и структура технических средств при испытании программы должны быть точно такими же, как указано в п.</w:t>
      </w:r>
      <w:r w:rsidR="00BA71A9" w:rsidRPr="00BA71A9">
        <w:rPr>
          <w:rFonts w:ascii="Times New Roman" w:hAnsi="Times New Roman"/>
          <w:szCs w:val="24"/>
        </w:rPr>
        <w:t xml:space="preserve"> </w:t>
      </w:r>
      <w:r w:rsidRPr="001E5588">
        <w:rPr>
          <w:rFonts w:ascii="Times New Roman" w:hAnsi="Times New Roman"/>
          <w:szCs w:val="24"/>
        </w:rPr>
        <w:t>5.6. «Требования к составу и характеристикам технических средств» и в п.</w:t>
      </w:r>
      <w:r w:rsidR="00BA71A9" w:rsidRPr="002D732F">
        <w:rPr>
          <w:rFonts w:ascii="Times New Roman" w:hAnsi="Times New Roman"/>
          <w:szCs w:val="24"/>
        </w:rPr>
        <w:t xml:space="preserve"> </w:t>
      </w:r>
      <w:r w:rsidRPr="001E5588">
        <w:rPr>
          <w:rFonts w:ascii="Times New Roman" w:hAnsi="Times New Roman"/>
          <w:szCs w:val="24"/>
        </w:rPr>
        <w:t>5.2. «Требования к программному обеспечению» документа «Техническое задание».</w:t>
      </w:r>
    </w:p>
    <w:p w14:paraId="3989C507" w14:textId="77777777" w:rsidR="001E5588" w:rsidRPr="001E5588" w:rsidRDefault="001E5588" w:rsidP="002D732F">
      <w:pPr>
        <w:pStyle w:val="21"/>
        <w:tabs>
          <w:tab w:val="clear" w:pos="142"/>
          <w:tab w:val="clear" w:pos="5387"/>
        </w:tabs>
        <w:ind w:left="426" w:firstLine="294"/>
        <w:rPr>
          <w:rFonts w:ascii="Times New Roman" w:hAnsi="Times New Roman"/>
          <w:b/>
          <w:bCs/>
          <w:i/>
          <w:iCs/>
          <w:szCs w:val="24"/>
          <w:u w:val="single"/>
        </w:rPr>
      </w:pPr>
      <w:r w:rsidRPr="001E5588">
        <w:rPr>
          <w:rFonts w:ascii="Times New Roman" w:hAnsi="Times New Roman"/>
          <w:szCs w:val="24"/>
        </w:rPr>
        <w:t>Дополнительно к этому на тестируемом компьютере должна присутствовать правильно работающая программа mem.exe, и к ней в переменной PATH должен быть прописан путь.</w:t>
      </w:r>
    </w:p>
    <w:p w14:paraId="75585E6E" w14:textId="77777777" w:rsidR="001E5588" w:rsidRPr="001E5588" w:rsidRDefault="001E5588" w:rsidP="002D732F">
      <w:pPr>
        <w:ind w:left="426" w:firstLine="294"/>
        <w:jc w:val="both"/>
      </w:pPr>
      <w:r w:rsidRPr="001E5588">
        <w:t>При этом программа должна испытываться в "чистой" операционной системе. То есть в память компьютера не должно быть загружено ни одной программы, кроме системных программ MS-DOS, а также самой программы.</w:t>
      </w:r>
    </w:p>
    <w:p w14:paraId="5A2B8756" w14:textId="77777777" w:rsidR="00F1730C" w:rsidRDefault="001E5588" w:rsidP="002D732F">
      <w:pPr>
        <w:ind w:left="426" w:firstLine="294"/>
        <w:jc w:val="both"/>
      </w:pPr>
      <w:r w:rsidRPr="001E5588">
        <w:t xml:space="preserve">Перед началом проведения испытаний, программы </w:t>
      </w:r>
      <w:proofErr w:type="spellStart"/>
      <w:r w:rsidR="002D732F">
        <w:rPr>
          <w:lang w:val="en-US"/>
        </w:rPr>
        <w:t>tsr</w:t>
      </w:r>
      <w:proofErr w:type="spellEnd"/>
      <w:r w:rsidRPr="001E5588">
        <w:t>.</w:t>
      </w:r>
      <w:r w:rsidRPr="001E5588">
        <w:rPr>
          <w:lang w:val="en-US"/>
        </w:rPr>
        <w:t>com</w:t>
      </w:r>
      <w:r w:rsidRPr="001E5588">
        <w:t xml:space="preserve"> и </w:t>
      </w:r>
      <w:r w:rsidR="002D732F">
        <w:rPr>
          <w:lang w:val="en-US"/>
        </w:rPr>
        <w:t>unloader</w:t>
      </w:r>
      <w:r w:rsidRPr="001E5588">
        <w:t>.</w:t>
      </w:r>
      <w:r w:rsidR="002D732F">
        <w:rPr>
          <w:lang w:val="en-US"/>
        </w:rPr>
        <w:t>com</w:t>
      </w:r>
      <w:r w:rsidRPr="001E5588">
        <w:t xml:space="preserve"> должны быть скопированы в один каталог, и этот каталог должен быть текущим. Все действия необходимо проводить в указанной последовательности</w:t>
      </w:r>
      <w:r>
        <w:t>.</w:t>
      </w:r>
    </w:p>
    <w:p w14:paraId="706B9740" w14:textId="6CA2ADAE" w:rsidR="002959B3" w:rsidRPr="002959B3" w:rsidRDefault="002959B3" w:rsidP="002D732F">
      <w:pPr>
        <w:ind w:left="426" w:firstLine="294"/>
        <w:jc w:val="both"/>
      </w:pPr>
      <w:r w:rsidRPr="002959B3">
        <w:rPr>
          <w:b/>
          <w:bCs/>
        </w:rPr>
        <w:t>Примечание</w:t>
      </w:r>
      <w:r>
        <w:t xml:space="preserve">: Для контроля состояния памяти при загрузке и выгрузке Резидента используется отдельная утилита </w:t>
      </w:r>
      <w:proofErr w:type="gramStart"/>
      <w:r w:rsidRPr="002959B3">
        <w:rPr>
          <w:b/>
          <w:bCs/>
          <w:lang w:val="en-US"/>
        </w:rPr>
        <w:t>MEM</w:t>
      </w:r>
      <w:r w:rsidRPr="002959B3">
        <w:rPr>
          <w:b/>
          <w:bCs/>
        </w:rPr>
        <w:t>.</w:t>
      </w:r>
      <w:r w:rsidRPr="002959B3">
        <w:rPr>
          <w:b/>
          <w:bCs/>
          <w:lang w:val="en-US"/>
        </w:rPr>
        <w:t>EXE</w:t>
      </w:r>
      <w:r w:rsidRPr="002959B3">
        <w:t xml:space="preserve"> ,</w:t>
      </w:r>
      <w:proofErr w:type="gramEnd"/>
      <w:r>
        <w:t xml:space="preserve"> а не встроенная команда</w:t>
      </w:r>
      <w:r w:rsidRPr="002959B3">
        <w:t xml:space="preserve"> </w:t>
      </w:r>
      <w:r w:rsidRPr="002959B3">
        <w:rPr>
          <w:b/>
          <w:bCs/>
          <w:lang w:val="en-US"/>
        </w:rPr>
        <w:t>MEM</w:t>
      </w:r>
      <w:r>
        <w:t xml:space="preserve"> в составе </w:t>
      </w:r>
      <w:proofErr w:type="spellStart"/>
      <w:r>
        <w:rPr>
          <w:lang w:val="en-US"/>
        </w:rPr>
        <w:t>DosBox</w:t>
      </w:r>
      <w:proofErr w:type="spellEnd"/>
      <w:r w:rsidRPr="002959B3">
        <w:t>.</w:t>
      </w:r>
    </w:p>
    <w:p w14:paraId="52F3E54D" w14:textId="77777777" w:rsidR="007144D6" w:rsidRDefault="007144D6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</w:p>
    <w:p w14:paraId="71B0ACDC" w14:textId="77777777" w:rsidR="00860843" w:rsidRDefault="00860843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</w:p>
    <w:p w14:paraId="21E477B9" w14:textId="77777777" w:rsidR="00860843" w:rsidRDefault="00860843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</w:p>
    <w:p w14:paraId="54D1BB2A" w14:textId="77777777" w:rsidR="00860843" w:rsidRPr="007144D6" w:rsidRDefault="00860843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</w:p>
    <w:bookmarkStart w:id="43" w:name="_Toc246044459"/>
    <w:p w14:paraId="0D0614A0" w14:textId="77777777" w:rsidR="00DF682F" w:rsidRPr="002571F4" w:rsidRDefault="00DF682F" w:rsidP="00DF682F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  <w:sz w:val="24"/>
        </w:rPr>
      </w:pPr>
      <w:r w:rsidRPr="002571F4">
        <w:rPr>
          <w:rFonts w:ascii="Times New Roman" w:hAnsi="Times New Roman" w:cs="Times New Roman"/>
          <w:bCs w:val="0"/>
          <w:i w:val="0"/>
          <w:iCs w:val="0"/>
          <w:sz w:val="24"/>
        </w:rPr>
        <w:fldChar w:fldCharType="begin"/>
      </w:r>
      <w:r w:rsidRPr="002571F4">
        <w:rPr>
          <w:rFonts w:ascii="Times New Roman" w:hAnsi="Times New Roman" w:cs="Times New Roman"/>
          <w:bCs w:val="0"/>
          <w:i w:val="0"/>
          <w:iCs w:val="0"/>
          <w:sz w:val="24"/>
        </w:rPr>
        <w:instrText xml:space="preserve"> AUTONUMLGL  </w:instrText>
      </w:r>
      <w:bookmarkStart w:id="44" w:name="_Toc246045432"/>
      <w:bookmarkStart w:id="45" w:name="_Toc246046113"/>
      <w:bookmarkStart w:id="46" w:name="_Toc348778926"/>
      <w:bookmarkStart w:id="47" w:name="_Toc353111727"/>
      <w:bookmarkStart w:id="48" w:name="_Toc194321187"/>
      <w:r w:rsidRPr="002571F4">
        <w:rPr>
          <w:rFonts w:ascii="Times New Roman" w:hAnsi="Times New Roman" w:cs="Times New Roman"/>
          <w:bCs w:val="0"/>
          <w:i w:val="0"/>
          <w:iCs w:val="0"/>
          <w:sz w:val="24"/>
        </w:rPr>
        <w:fldChar w:fldCharType="end"/>
      </w:r>
      <w:r w:rsidRPr="002571F4">
        <w:rPr>
          <w:rFonts w:ascii="Times New Roman" w:hAnsi="Times New Roman" w:cs="Times New Roman"/>
          <w:bCs w:val="0"/>
          <w:i w:val="0"/>
          <w:iCs w:val="0"/>
          <w:sz w:val="24"/>
        </w:rPr>
        <w:t xml:space="preserve"> </w:t>
      </w:r>
      <w:bookmarkEnd w:id="44"/>
      <w:bookmarkEnd w:id="45"/>
      <w:bookmarkEnd w:id="46"/>
      <w:bookmarkEnd w:id="47"/>
      <w:r w:rsidR="002571F4" w:rsidRPr="002571F4">
        <w:rPr>
          <w:rFonts w:ascii="Times New Roman" w:hAnsi="Times New Roman" w:cs="Times New Roman"/>
          <w:bCs w:val="0"/>
          <w:i w:val="0"/>
          <w:iCs w:val="0"/>
          <w:sz w:val="24"/>
        </w:rPr>
        <w:t>Последовательность испытаний</w:t>
      </w:r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302"/>
        <w:gridCol w:w="2241"/>
        <w:gridCol w:w="2664"/>
        <w:gridCol w:w="2150"/>
      </w:tblGrid>
      <w:tr w:rsidR="004105D5" w14:paraId="1C4D8FC5" w14:textId="77777777">
        <w:tc>
          <w:tcPr>
            <w:tcW w:w="705" w:type="dxa"/>
            <w:shd w:val="clear" w:color="auto" w:fill="auto"/>
          </w:tcPr>
          <w:bookmarkEnd w:id="43"/>
          <w:p w14:paraId="3D51F3D9" w14:textId="77777777" w:rsidR="00860843" w:rsidRPr="002D1FC3" w:rsidRDefault="00860843" w:rsidP="002D1FC3">
            <w:pPr>
              <w:jc w:val="center"/>
              <w:rPr>
                <w:b/>
              </w:rPr>
            </w:pPr>
            <w:r w:rsidRPr="002D1FC3">
              <w:rPr>
                <w:b/>
              </w:rPr>
              <w:t>№ п/п</w:t>
            </w:r>
          </w:p>
        </w:tc>
        <w:tc>
          <w:tcPr>
            <w:tcW w:w="1302" w:type="dxa"/>
            <w:shd w:val="clear" w:color="auto" w:fill="auto"/>
          </w:tcPr>
          <w:p w14:paraId="0C04AEBE" w14:textId="77777777" w:rsidR="00860843" w:rsidRPr="002D1FC3" w:rsidRDefault="00860843" w:rsidP="002D1FC3">
            <w:pPr>
              <w:jc w:val="center"/>
              <w:rPr>
                <w:b/>
              </w:rPr>
            </w:pPr>
            <w:r w:rsidRPr="002D1FC3">
              <w:rPr>
                <w:b/>
              </w:rPr>
              <w:t>№ пункта ТЗ</w:t>
            </w:r>
          </w:p>
        </w:tc>
        <w:tc>
          <w:tcPr>
            <w:tcW w:w="2241" w:type="dxa"/>
            <w:shd w:val="clear" w:color="auto" w:fill="auto"/>
          </w:tcPr>
          <w:p w14:paraId="2AB05982" w14:textId="77777777" w:rsidR="00860843" w:rsidRPr="002D1FC3" w:rsidRDefault="00860843" w:rsidP="002D1FC3">
            <w:pPr>
              <w:jc w:val="center"/>
              <w:rPr>
                <w:b/>
              </w:rPr>
            </w:pPr>
            <w:r w:rsidRPr="002D1FC3">
              <w:rPr>
                <w:b/>
              </w:rPr>
              <w:t>Выполняемые действия</w:t>
            </w:r>
          </w:p>
        </w:tc>
        <w:tc>
          <w:tcPr>
            <w:tcW w:w="2664" w:type="dxa"/>
            <w:shd w:val="clear" w:color="auto" w:fill="auto"/>
          </w:tcPr>
          <w:p w14:paraId="4A66A9B1" w14:textId="77777777" w:rsidR="00860843" w:rsidRPr="002D1FC3" w:rsidRDefault="00860843" w:rsidP="002D1FC3">
            <w:pPr>
              <w:jc w:val="center"/>
              <w:rPr>
                <w:b/>
              </w:rPr>
            </w:pPr>
            <w:r w:rsidRPr="002D1FC3">
              <w:rPr>
                <w:b/>
              </w:rPr>
              <w:t>Ожидаемый результат</w:t>
            </w:r>
          </w:p>
        </w:tc>
        <w:tc>
          <w:tcPr>
            <w:tcW w:w="2150" w:type="dxa"/>
            <w:shd w:val="clear" w:color="auto" w:fill="auto"/>
          </w:tcPr>
          <w:p w14:paraId="5F88C07E" w14:textId="77777777" w:rsidR="00860843" w:rsidRPr="002D1FC3" w:rsidRDefault="00860843" w:rsidP="002D1FC3">
            <w:pPr>
              <w:jc w:val="center"/>
              <w:rPr>
                <w:b/>
              </w:rPr>
            </w:pPr>
            <w:r w:rsidRPr="002D1FC3">
              <w:rPr>
                <w:b/>
              </w:rPr>
              <w:t>Дополнительные требования</w:t>
            </w:r>
          </w:p>
        </w:tc>
      </w:tr>
      <w:tr w:rsidR="004105D5" w14:paraId="7B78FE04" w14:textId="77777777">
        <w:tc>
          <w:tcPr>
            <w:tcW w:w="705" w:type="dxa"/>
            <w:shd w:val="clear" w:color="auto" w:fill="auto"/>
          </w:tcPr>
          <w:p w14:paraId="669144EB" w14:textId="77777777" w:rsidR="00860843" w:rsidRPr="00860843" w:rsidRDefault="00860843" w:rsidP="002D1FC3">
            <w:pPr>
              <w:jc w:val="center"/>
            </w:pPr>
            <w:r w:rsidRPr="00860843">
              <w:t>1.</w:t>
            </w:r>
          </w:p>
        </w:tc>
        <w:tc>
          <w:tcPr>
            <w:tcW w:w="1302" w:type="dxa"/>
            <w:shd w:val="clear" w:color="auto" w:fill="auto"/>
          </w:tcPr>
          <w:p w14:paraId="5BBC33B4" w14:textId="77777777" w:rsidR="00860843" w:rsidRDefault="00427059" w:rsidP="00860843">
            <w:pPr>
              <w:rPr>
                <w:lang w:val="en-US"/>
              </w:rPr>
            </w:pPr>
            <w:r>
              <w:t>5.1.5</w:t>
            </w:r>
          </w:p>
          <w:p w14:paraId="6E0DC8BB" w14:textId="1514AC08" w:rsidR="002959B3" w:rsidRPr="002959B3" w:rsidRDefault="002959B3" w:rsidP="00860843">
            <w:pPr>
              <w:rPr>
                <w:b/>
                <w:bCs/>
                <w:lang w:val="en-US"/>
              </w:rPr>
            </w:pPr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21DA9436" w14:textId="77777777" w:rsidR="00860843" w:rsidRPr="00860843" w:rsidRDefault="00860843" w:rsidP="000C6F7A">
            <w:r>
              <w:t>С клавиатуры ввести</w:t>
            </w:r>
            <w:r w:rsidR="000C6F7A" w:rsidRPr="000C6F7A">
              <w:t xml:space="preserve"> </w:t>
            </w:r>
            <w:proofErr w:type="spellStart"/>
            <w:r w:rsidR="000C6F7A" w:rsidRPr="0058653D">
              <w:rPr>
                <w:b/>
                <w:bCs/>
                <w:color w:val="FF0000"/>
                <w:lang w:val="en-US"/>
              </w:rPr>
              <w:t>tsr</w:t>
            </w:r>
            <w:proofErr w:type="spellEnd"/>
            <w:r w:rsidRPr="0058653D">
              <w:rPr>
                <w:b/>
                <w:bCs/>
                <w:color w:val="FF0000"/>
              </w:rPr>
              <w:t>.</w:t>
            </w:r>
            <w:r w:rsidRPr="0058653D">
              <w:rPr>
                <w:b/>
                <w:bCs/>
                <w:color w:val="FF0000"/>
                <w:lang w:val="en-US"/>
              </w:rPr>
              <w:t>com</w:t>
            </w:r>
            <w:r w:rsidRPr="0058653D">
              <w:rPr>
                <w:color w:val="FF0000"/>
              </w:rPr>
              <w:t xml:space="preserve"> </w:t>
            </w:r>
            <w:r w:rsidRPr="00860843">
              <w:t>/?</w:t>
            </w:r>
          </w:p>
        </w:tc>
        <w:tc>
          <w:tcPr>
            <w:tcW w:w="2664" w:type="dxa"/>
            <w:shd w:val="clear" w:color="auto" w:fill="auto"/>
          </w:tcPr>
          <w:p w14:paraId="5974B335" w14:textId="77777777" w:rsidR="00860843" w:rsidRPr="00860843" w:rsidRDefault="00860843" w:rsidP="00860843">
            <w:r>
              <w:t>В командной строке появится справка по использованию резидентной программы</w:t>
            </w:r>
          </w:p>
        </w:tc>
        <w:tc>
          <w:tcPr>
            <w:tcW w:w="2150" w:type="dxa"/>
            <w:shd w:val="clear" w:color="auto" w:fill="auto"/>
          </w:tcPr>
          <w:p w14:paraId="6D0BDF0E" w14:textId="77777777" w:rsidR="00860843" w:rsidRPr="00860843" w:rsidRDefault="00860843" w:rsidP="00860843"/>
        </w:tc>
      </w:tr>
      <w:tr w:rsidR="004105D5" w14:paraId="61A9178C" w14:textId="77777777">
        <w:tc>
          <w:tcPr>
            <w:tcW w:w="705" w:type="dxa"/>
            <w:shd w:val="clear" w:color="auto" w:fill="auto"/>
          </w:tcPr>
          <w:p w14:paraId="6BB5C8E0" w14:textId="77777777" w:rsidR="00860843" w:rsidRDefault="00860843" w:rsidP="002D1FC3">
            <w:pPr>
              <w:jc w:val="center"/>
            </w:pPr>
            <w:r>
              <w:t>2.</w:t>
            </w:r>
          </w:p>
        </w:tc>
        <w:tc>
          <w:tcPr>
            <w:tcW w:w="1302" w:type="dxa"/>
            <w:shd w:val="clear" w:color="auto" w:fill="auto"/>
          </w:tcPr>
          <w:p w14:paraId="69334AC1" w14:textId="77777777" w:rsidR="002959B3" w:rsidRDefault="00860843" w:rsidP="002571F4">
            <w:pPr>
              <w:rPr>
                <w:lang w:val="en-US"/>
              </w:rPr>
            </w:pPr>
            <w:r>
              <w:t>5.1.2</w:t>
            </w:r>
          </w:p>
          <w:p w14:paraId="37E82918" w14:textId="2935455C" w:rsidR="00860843" w:rsidRDefault="002959B3" w:rsidP="002571F4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607D50F6" w14:textId="77777777" w:rsidR="00860843" w:rsidRPr="00860843" w:rsidRDefault="00860843" w:rsidP="000C6F7A">
            <w:r>
              <w:t>С клавиатуры ввести</w:t>
            </w:r>
            <w:r w:rsidR="000C6F7A" w:rsidRPr="000C6F7A">
              <w:t xml:space="preserve"> </w:t>
            </w:r>
            <w:proofErr w:type="spellStart"/>
            <w:r w:rsidR="000C6F7A" w:rsidRPr="0058653D">
              <w:rPr>
                <w:b/>
                <w:bCs/>
                <w:color w:val="FF0000"/>
                <w:lang w:val="en-US"/>
              </w:rPr>
              <w:t>tsr</w:t>
            </w:r>
            <w:proofErr w:type="spellEnd"/>
            <w:r w:rsidRPr="0058653D">
              <w:rPr>
                <w:b/>
                <w:bCs/>
                <w:color w:val="FF0000"/>
              </w:rPr>
              <w:t>.</w:t>
            </w:r>
            <w:r w:rsidRPr="0058653D">
              <w:rPr>
                <w:b/>
                <w:bCs/>
                <w:color w:val="FF0000"/>
                <w:lang w:val="en-US"/>
              </w:rPr>
              <w:t>com</w:t>
            </w:r>
          </w:p>
        </w:tc>
        <w:tc>
          <w:tcPr>
            <w:tcW w:w="2664" w:type="dxa"/>
            <w:shd w:val="clear" w:color="auto" w:fill="auto"/>
          </w:tcPr>
          <w:p w14:paraId="4297E600" w14:textId="77777777" w:rsidR="00860843" w:rsidRDefault="00860843" w:rsidP="002571F4">
            <w:r>
              <w:t>В командной строке по</w:t>
            </w:r>
            <w:r w:rsidR="0048075C">
              <w:t xml:space="preserve">явится надпись </w:t>
            </w:r>
            <w:r>
              <w:t>«Резидент загружен!»</w:t>
            </w:r>
          </w:p>
        </w:tc>
        <w:tc>
          <w:tcPr>
            <w:tcW w:w="2150" w:type="dxa"/>
            <w:shd w:val="clear" w:color="auto" w:fill="auto"/>
          </w:tcPr>
          <w:p w14:paraId="585F78C6" w14:textId="77777777" w:rsidR="00860843" w:rsidRDefault="00860843" w:rsidP="002571F4"/>
        </w:tc>
      </w:tr>
      <w:tr w:rsidR="004105D5" w14:paraId="2925B3AA" w14:textId="77777777">
        <w:tc>
          <w:tcPr>
            <w:tcW w:w="705" w:type="dxa"/>
            <w:shd w:val="clear" w:color="auto" w:fill="auto"/>
          </w:tcPr>
          <w:p w14:paraId="2EF94AF9" w14:textId="77777777" w:rsidR="00427059" w:rsidRDefault="00427059" w:rsidP="002D1FC3">
            <w:pPr>
              <w:jc w:val="center"/>
            </w:pPr>
            <w:r>
              <w:t>3.</w:t>
            </w:r>
          </w:p>
        </w:tc>
        <w:tc>
          <w:tcPr>
            <w:tcW w:w="1302" w:type="dxa"/>
            <w:shd w:val="clear" w:color="auto" w:fill="auto"/>
          </w:tcPr>
          <w:p w14:paraId="2CBE08A0" w14:textId="77777777" w:rsidR="00427059" w:rsidRDefault="00427059" w:rsidP="00427059">
            <w:r>
              <w:t>5.1.3.</w:t>
            </w:r>
          </w:p>
        </w:tc>
        <w:tc>
          <w:tcPr>
            <w:tcW w:w="2241" w:type="dxa"/>
            <w:shd w:val="clear" w:color="auto" w:fill="auto"/>
          </w:tcPr>
          <w:p w14:paraId="115DB79F" w14:textId="77777777" w:rsidR="00427059" w:rsidRPr="00860843" w:rsidRDefault="00427059" w:rsidP="000C6F7A">
            <w:r>
              <w:t>С клавиатуры ввести</w:t>
            </w:r>
            <w:r w:rsidR="000C6F7A" w:rsidRPr="000C6F7A">
              <w:t xml:space="preserve"> </w:t>
            </w:r>
            <w:proofErr w:type="spellStart"/>
            <w:r w:rsidR="000C6F7A" w:rsidRPr="0058653D">
              <w:rPr>
                <w:b/>
                <w:bCs/>
                <w:color w:val="FF0000"/>
                <w:lang w:val="en-US"/>
              </w:rPr>
              <w:t>tsr</w:t>
            </w:r>
            <w:proofErr w:type="spellEnd"/>
            <w:r w:rsidRPr="00037D7C">
              <w:rPr>
                <w:b/>
                <w:bCs/>
                <w:color w:val="FF0000"/>
              </w:rPr>
              <w:t>.</w:t>
            </w:r>
            <w:r w:rsidRPr="0058653D">
              <w:rPr>
                <w:b/>
                <w:bCs/>
                <w:color w:val="FF0000"/>
                <w:lang w:val="en-US"/>
              </w:rPr>
              <w:t>com</w:t>
            </w:r>
          </w:p>
        </w:tc>
        <w:tc>
          <w:tcPr>
            <w:tcW w:w="2664" w:type="dxa"/>
            <w:shd w:val="clear" w:color="auto" w:fill="auto"/>
          </w:tcPr>
          <w:p w14:paraId="535A0BE7" w14:textId="77777777" w:rsidR="00427059" w:rsidRDefault="00427059" w:rsidP="00427059">
            <w:r>
              <w:t>В командной строке появится надпись «</w:t>
            </w:r>
            <w:r w:rsidRPr="00427059">
              <w:t>Недостаточно памяти</w:t>
            </w:r>
            <w:r>
              <w:t>»</w:t>
            </w:r>
          </w:p>
        </w:tc>
        <w:tc>
          <w:tcPr>
            <w:tcW w:w="2150" w:type="dxa"/>
            <w:shd w:val="clear" w:color="auto" w:fill="auto"/>
          </w:tcPr>
          <w:p w14:paraId="40877F26" w14:textId="77777777" w:rsidR="00427059" w:rsidRDefault="00427059" w:rsidP="00427059">
            <w:r>
              <w:t>Нехватка оперативной памяти для загрузки резидента</w:t>
            </w:r>
          </w:p>
        </w:tc>
      </w:tr>
      <w:tr w:rsidR="004105D5" w14:paraId="3F86ADCA" w14:textId="77777777">
        <w:tc>
          <w:tcPr>
            <w:tcW w:w="705" w:type="dxa"/>
            <w:shd w:val="clear" w:color="auto" w:fill="auto"/>
          </w:tcPr>
          <w:p w14:paraId="266A58F3" w14:textId="77777777" w:rsidR="00427059" w:rsidRDefault="00BA6CD9" w:rsidP="002D1FC3">
            <w:pPr>
              <w:jc w:val="center"/>
            </w:pPr>
            <w:r>
              <w:t>4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0FA0B833" w14:textId="77777777" w:rsidR="00427059" w:rsidRDefault="00427059" w:rsidP="00427059">
            <w:r>
              <w:t>5.1.2.</w:t>
            </w:r>
          </w:p>
          <w:p w14:paraId="58E33419" w14:textId="23C73301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1F528A69" w14:textId="77777777" w:rsidR="00427059" w:rsidRPr="0048075C" w:rsidRDefault="00427059" w:rsidP="00427059">
            <w:r>
              <w:t xml:space="preserve">С клавиатуры ввести </w:t>
            </w:r>
            <w:r w:rsidRPr="0058653D">
              <w:rPr>
                <w:b/>
                <w:bCs/>
                <w:color w:val="FF0000"/>
                <w:lang w:val="en-US"/>
              </w:rPr>
              <w:t>mem</w:t>
            </w:r>
            <w:r w:rsidRPr="00037D7C">
              <w:rPr>
                <w:b/>
                <w:bCs/>
                <w:color w:val="FF0000"/>
              </w:rPr>
              <w:t xml:space="preserve"> /</w:t>
            </w:r>
            <w:r w:rsidRPr="0058653D">
              <w:rPr>
                <w:b/>
                <w:bCs/>
                <w:color w:val="FF0000"/>
                <w:lang w:val="en-US"/>
              </w:rPr>
              <w:t>p</w:t>
            </w:r>
          </w:p>
        </w:tc>
        <w:tc>
          <w:tcPr>
            <w:tcW w:w="2664" w:type="dxa"/>
            <w:shd w:val="clear" w:color="auto" w:fill="auto"/>
          </w:tcPr>
          <w:p w14:paraId="3C94A421" w14:textId="77777777" w:rsidR="00427059" w:rsidRPr="0048075C" w:rsidRDefault="00427059" w:rsidP="00427059">
            <w:r w:rsidRPr="0048075C">
              <w:t>На экране появится таблица с информацией о памяти, загруженны</w:t>
            </w:r>
            <w:r>
              <w:t>х резидентов, среди которых буду</w:t>
            </w:r>
            <w:r w:rsidRPr="0048075C">
              <w:t>т строки</w:t>
            </w:r>
          </w:p>
          <w:p w14:paraId="2D69527E" w14:textId="77777777" w:rsidR="00427059" w:rsidRDefault="00427059" w:rsidP="00427059"/>
        </w:tc>
        <w:tc>
          <w:tcPr>
            <w:tcW w:w="2150" w:type="dxa"/>
            <w:shd w:val="clear" w:color="auto" w:fill="auto"/>
          </w:tcPr>
          <w:p w14:paraId="3C8E70B5" w14:textId="77777777" w:rsidR="00427059" w:rsidRDefault="00FB097F" w:rsidP="00427059">
            <w:proofErr w:type="spellStart"/>
            <w:r w:rsidRPr="00FB097F">
              <w:t>См.п</w:t>
            </w:r>
            <w:proofErr w:type="spellEnd"/>
            <w:r w:rsidRPr="00FB097F">
              <w:t>. 6.1-6.3</w:t>
            </w:r>
          </w:p>
        </w:tc>
      </w:tr>
      <w:tr w:rsidR="004105D5" w14:paraId="724720BC" w14:textId="77777777">
        <w:tc>
          <w:tcPr>
            <w:tcW w:w="705" w:type="dxa"/>
            <w:shd w:val="clear" w:color="auto" w:fill="auto"/>
          </w:tcPr>
          <w:p w14:paraId="2CC5F6A6" w14:textId="77777777" w:rsidR="00427059" w:rsidRPr="0048075C" w:rsidRDefault="00BA6CD9" w:rsidP="002D1FC3">
            <w:pPr>
              <w:jc w:val="center"/>
            </w:pPr>
            <w:r>
              <w:t>5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0C69864A" w14:textId="77777777" w:rsidR="00427059" w:rsidRDefault="00427059" w:rsidP="00427059">
            <w:r>
              <w:t>5.1.13.</w:t>
            </w:r>
          </w:p>
          <w:p w14:paraId="41941718" w14:textId="47517BBB" w:rsidR="002959B3" w:rsidRPr="0048075C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6946D6EC" w14:textId="77777777" w:rsidR="00427059" w:rsidRPr="0048075C" w:rsidRDefault="00427059" w:rsidP="00427059">
            <w:r>
              <w:t xml:space="preserve">Нажать функциональную клавишу </w:t>
            </w:r>
            <w:r w:rsidRPr="0058653D">
              <w:rPr>
                <w:b/>
                <w:bCs/>
                <w:color w:val="FF0000"/>
                <w:lang w:val="en-US"/>
              </w:rPr>
              <w:t>F1</w:t>
            </w:r>
          </w:p>
        </w:tc>
        <w:tc>
          <w:tcPr>
            <w:tcW w:w="2664" w:type="dxa"/>
            <w:shd w:val="clear" w:color="auto" w:fill="auto"/>
          </w:tcPr>
          <w:p w14:paraId="5DB00874" w14:textId="09D30709" w:rsidR="00427059" w:rsidRDefault="00427059" w:rsidP="00427059">
            <w:r>
              <w:t xml:space="preserve">На экране через заданный интервал </w:t>
            </w:r>
            <w:r w:rsidR="00861696" w:rsidRPr="00861696">
              <w:t>(</w:t>
            </w:r>
            <w:r w:rsidR="00861696" w:rsidRPr="00861696">
              <w:rPr>
                <w:b/>
                <w:bCs/>
                <w:color w:val="FF0000"/>
                <w:lang w:val="en-US"/>
              </w:rPr>
              <w:t>XX</w:t>
            </w:r>
            <w:r w:rsidR="00861696" w:rsidRPr="00861696">
              <w:t>)</w:t>
            </w:r>
            <w:r>
              <w:t>времени в заданном месте экрана (</w:t>
            </w:r>
            <w:r w:rsidRPr="00861696">
              <w:rPr>
                <w:b/>
                <w:bCs/>
                <w:color w:val="FF0000"/>
              </w:rPr>
              <w:t>верх, центр или низ</w:t>
            </w:r>
            <w:r>
              <w:t>) появится сообщение, содержащее информацию об исполнител</w:t>
            </w:r>
            <w:r w:rsidR="00861696">
              <w:t>е</w:t>
            </w:r>
            <w:r>
              <w:t xml:space="preserve"> курсов</w:t>
            </w:r>
            <w:r w:rsidR="00861696">
              <w:t>о</w:t>
            </w:r>
            <w:r>
              <w:t>й работы</w:t>
            </w:r>
          </w:p>
        </w:tc>
        <w:tc>
          <w:tcPr>
            <w:tcW w:w="2150" w:type="dxa"/>
            <w:shd w:val="clear" w:color="auto" w:fill="auto"/>
          </w:tcPr>
          <w:p w14:paraId="4541397C" w14:textId="77777777" w:rsidR="00427059" w:rsidRDefault="00427059" w:rsidP="00427059"/>
        </w:tc>
      </w:tr>
      <w:tr w:rsidR="004105D5" w14:paraId="797572EC" w14:textId="77777777">
        <w:tc>
          <w:tcPr>
            <w:tcW w:w="705" w:type="dxa"/>
            <w:shd w:val="clear" w:color="auto" w:fill="auto"/>
          </w:tcPr>
          <w:p w14:paraId="2DBFD292" w14:textId="77777777" w:rsidR="00427059" w:rsidRDefault="00BA6CD9" w:rsidP="002D1FC3">
            <w:pPr>
              <w:jc w:val="center"/>
            </w:pPr>
            <w:r>
              <w:t>6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75AC962F" w14:textId="77777777" w:rsidR="00427059" w:rsidRDefault="00427059" w:rsidP="00427059">
            <w:r>
              <w:t>5.1.14.</w:t>
            </w:r>
          </w:p>
          <w:p w14:paraId="32FDF1B3" w14:textId="790A8E85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532E1E84" w14:textId="77777777" w:rsidR="00427059" w:rsidRDefault="00427059" w:rsidP="00427059">
            <w:r>
              <w:t xml:space="preserve">Нажать функциональную клавишу </w:t>
            </w:r>
            <w:r w:rsidRPr="0058653D">
              <w:rPr>
                <w:b/>
                <w:bCs/>
                <w:color w:val="FF0000"/>
                <w:lang w:val="en-US"/>
              </w:rPr>
              <w:t>F2</w:t>
            </w:r>
          </w:p>
        </w:tc>
        <w:tc>
          <w:tcPr>
            <w:tcW w:w="2664" w:type="dxa"/>
            <w:shd w:val="clear" w:color="auto" w:fill="auto"/>
          </w:tcPr>
          <w:p w14:paraId="2B559A87" w14:textId="77777777" w:rsidR="00427059" w:rsidRDefault="00427059" w:rsidP="00427059">
            <w:r>
              <w:t>Активируется режим модифицирования изображения заданной русской буквы (</w:t>
            </w:r>
            <w:r w:rsidRPr="0058653D">
              <w:rPr>
                <w:b/>
                <w:bCs/>
                <w:i/>
                <w:color w:val="FF0000"/>
              </w:rPr>
              <w:t>В</w:t>
            </w:r>
            <w:r>
              <w:t>)</w:t>
            </w:r>
          </w:p>
        </w:tc>
        <w:tc>
          <w:tcPr>
            <w:tcW w:w="2150" w:type="dxa"/>
            <w:shd w:val="clear" w:color="auto" w:fill="auto"/>
          </w:tcPr>
          <w:p w14:paraId="0E15E817" w14:textId="77777777" w:rsidR="00427059" w:rsidRDefault="00427059" w:rsidP="00427059"/>
        </w:tc>
      </w:tr>
      <w:tr w:rsidR="004105D5" w14:paraId="7BF58B49" w14:textId="77777777">
        <w:tc>
          <w:tcPr>
            <w:tcW w:w="705" w:type="dxa"/>
            <w:shd w:val="clear" w:color="auto" w:fill="auto"/>
          </w:tcPr>
          <w:p w14:paraId="29C6CD42" w14:textId="77777777" w:rsidR="00427059" w:rsidRDefault="00BA6CD9" w:rsidP="002D1FC3">
            <w:pPr>
              <w:jc w:val="center"/>
            </w:pPr>
            <w:r>
              <w:t>7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1CB094EA" w14:textId="77777777" w:rsidR="00427059" w:rsidRDefault="00427059" w:rsidP="00427059">
            <w:r>
              <w:t>5.1.14.</w:t>
            </w:r>
          </w:p>
          <w:p w14:paraId="4ABD2AD4" w14:textId="3D4D99F1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5620D64A" w14:textId="77777777" w:rsidR="00427059" w:rsidRPr="000B7495" w:rsidRDefault="00427059" w:rsidP="00427059">
            <w:r>
              <w:t xml:space="preserve">Нажать функциональную клавишу </w:t>
            </w:r>
            <w:r w:rsidRPr="0058653D">
              <w:rPr>
                <w:b/>
                <w:bCs/>
                <w:color w:val="FF0000"/>
                <w:lang w:val="en-US"/>
              </w:rPr>
              <w:t>F</w:t>
            </w:r>
            <w:r w:rsidRPr="0058653D">
              <w:rPr>
                <w:b/>
                <w:bCs/>
                <w:color w:val="FF0000"/>
              </w:rPr>
              <w:t>2</w:t>
            </w:r>
            <w:r>
              <w:t xml:space="preserve"> повторно</w:t>
            </w:r>
          </w:p>
        </w:tc>
        <w:tc>
          <w:tcPr>
            <w:tcW w:w="2664" w:type="dxa"/>
            <w:shd w:val="clear" w:color="auto" w:fill="auto"/>
          </w:tcPr>
          <w:p w14:paraId="44C9B577" w14:textId="77777777" w:rsidR="00427059" w:rsidRDefault="00427059" w:rsidP="00427059">
            <w:r>
              <w:t>Деактивируется режим модифицирования изображения заданной русской буквы (</w:t>
            </w:r>
            <w:r w:rsidRPr="0058653D">
              <w:rPr>
                <w:b/>
                <w:color w:val="FF0000"/>
              </w:rPr>
              <w:t>В</w:t>
            </w:r>
            <w:r>
              <w:t>)</w:t>
            </w:r>
          </w:p>
        </w:tc>
        <w:tc>
          <w:tcPr>
            <w:tcW w:w="2150" w:type="dxa"/>
            <w:shd w:val="clear" w:color="auto" w:fill="auto"/>
          </w:tcPr>
          <w:p w14:paraId="0943753E" w14:textId="77777777" w:rsidR="00427059" w:rsidRDefault="00427059" w:rsidP="00427059"/>
        </w:tc>
      </w:tr>
      <w:tr w:rsidR="004105D5" w14:paraId="1F893751" w14:textId="77777777">
        <w:tc>
          <w:tcPr>
            <w:tcW w:w="705" w:type="dxa"/>
            <w:shd w:val="clear" w:color="auto" w:fill="auto"/>
          </w:tcPr>
          <w:p w14:paraId="15ED5F77" w14:textId="77777777" w:rsidR="00427059" w:rsidRDefault="00BA6CD9" w:rsidP="002D1FC3">
            <w:pPr>
              <w:jc w:val="center"/>
            </w:pPr>
            <w:r>
              <w:t>8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5412A2C2" w14:textId="77777777" w:rsidR="00427059" w:rsidRDefault="00427059" w:rsidP="00427059">
            <w:r>
              <w:t>5.1.15.</w:t>
            </w:r>
          </w:p>
          <w:p w14:paraId="4E741A18" w14:textId="69FAC544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2A41FDD2" w14:textId="77777777" w:rsidR="00427059" w:rsidRDefault="00427059" w:rsidP="00427059">
            <w:pPr>
              <w:rPr>
                <w:b/>
                <w:bCs/>
                <w:color w:val="FF0000"/>
              </w:rPr>
            </w:pPr>
            <w:r>
              <w:t xml:space="preserve">Нажать функциональную клавишу </w:t>
            </w:r>
            <w:r w:rsidRPr="0058653D">
              <w:rPr>
                <w:b/>
                <w:bCs/>
                <w:color w:val="FF0000"/>
              </w:rPr>
              <w:t>F3</w:t>
            </w:r>
          </w:p>
          <w:p w14:paraId="5719D798" w14:textId="24535080" w:rsidR="0058653D" w:rsidRPr="00037D7C" w:rsidRDefault="0058653D" w:rsidP="00427059">
            <w:commentRangeStart w:id="49"/>
            <w:r>
              <w:rPr>
                <w:b/>
                <w:bCs/>
                <w:color w:val="FF0000"/>
              </w:rPr>
              <w:t>ХХХХХХ</w:t>
            </w:r>
            <w:commentRangeEnd w:id="49"/>
            <w:r>
              <w:rPr>
                <w:rStyle w:val="af3"/>
              </w:rPr>
              <w:commentReference w:id="49"/>
            </w:r>
            <w:r>
              <w:rPr>
                <w:b/>
                <w:bCs/>
                <w:color w:val="FF0000"/>
              </w:rPr>
              <w:t xml:space="preserve"> – </w:t>
            </w:r>
          </w:p>
        </w:tc>
        <w:tc>
          <w:tcPr>
            <w:tcW w:w="2664" w:type="dxa"/>
            <w:shd w:val="clear" w:color="auto" w:fill="auto"/>
          </w:tcPr>
          <w:p w14:paraId="1570C9FF" w14:textId="4BBEECFF" w:rsidR="00427059" w:rsidRPr="0058653D" w:rsidRDefault="00427059" w:rsidP="00427059">
            <w:r>
              <w:t>Включается режим русификации клавиатуры для заданного множества русских букв</w:t>
            </w:r>
            <w:r w:rsidR="0058653D" w:rsidRPr="0058653D">
              <w:t xml:space="preserve"> -</w:t>
            </w:r>
            <w:r w:rsidR="0058653D">
              <w:rPr>
                <w:b/>
                <w:bCs/>
                <w:color w:val="FF0000"/>
              </w:rPr>
              <w:t xml:space="preserve"> </w:t>
            </w:r>
            <w:commentRangeStart w:id="50"/>
            <w:r w:rsidR="0058653D">
              <w:rPr>
                <w:b/>
                <w:bCs/>
                <w:color w:val="FF0000"/>
              </w:rPr>
              <w:t>ХХХХХХ</w:t>
            </w:r>
            <w:commentRangeEnd w:id="50"/>
            <w:r w:rsidR="0058653D">
              <w:rPr>
                <w:rStyle w:val="af3"/>
              </w:rPr>
              <w:commentReference w:id="50"/>
            </w:r>
            <w:r w:rsidR="0058653D">
              <w:rPr>
                <w:b/>
                <w:bCs/>
                <w:color w:val="FF0000"/>
              </w:rPr>
              <w:t xml:space="preserve"> –</w:t>
            </w:r>
          </w:p>
        </w:tc>
        <w:tc>
          <w:tcPr>
            <w:tcW w:w="2150" w:type="dxa"/>
            <w:shd w:val="clear" w:color="auto" w:fill="auto"/>
          </w:tcPr>
          <w:p w14:paraId="23020512" w14:textId="77777777" w:rsidR="00427059" w:rsidRDefault="00427059" w:rsidP="00427059"/>
        </w:tc>
      </w:tr>
      <w:tr w:rsidR="004105D5" w14:paraId="719FF887" w14:textId="77777777">
        <w:tc>
          <w:tcPr>
            <w:tcW w:w="705" w:type="dxa"/>
            <w:shd w:val="clear" w:color="auto" w:fill="auto"/>
          </w:tcPr>
          <w:p w14:paraId="6E1BE59B" w14:textId="77777777" w:rsidR="00427059" w:rsidRDefault="00BA6CD9" w:rsidP="002D1FC3">
            <w:pPr>
              <w:jc w:val="center"/>
            </w:pPr>
            <w:r>
              <w:t>9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33B94501" w14:textId="77777777" w:rsidR="00427059" w:rsidRDefault="00427059" w:rsidP="00427059">
            <w:r>
              <w:t>5.1.15.</w:t>
            </w:r>
          </w:p>
          <w:p w14:paraId="3F445A94" w14:textId="65990057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5DD1D69F" w14:textId="77777777" w:rsidR="0058653D" w:rsidRDefault="00427059" w:rsidP="00427059">
            <w:r>
              <w:t xml:space="preserve">Нажать функциональную клавишу </w:t>
            </w:r>
            <w:r w:rsidRPr="00861696">
              <w:rPr>
                <w:b/>
                <w:bCs/>
                <w:color w:val="FF0000"/>
              </w:rPr>
              <w:t>F3</w:t>
            </w:r>
            <w:r>
              <w:t xml:space="preserve"> </w:t>
            </w:r>
          </w:p>
          <w:p w14:paraId="0C29CC91" w14:textId="77777777" w:rsidR="00427059" w:rsidRDefault="0064025E" w:rsidP="00427059">
            <w:r>
              <w:lastRenderedPageBreak/>
              <w:t>П</w:t>
            </w:r>
            <w:r w:rsidR="00427059">
              <w:t>овторно</w:t>
            </w:r>
            <w:r>
              <w:t xml:space="preserve"> ввести:</w:t>
            </w:r>
          </w:p>
          <w:p w14:paraId="3C53AF91" w14:textId="12BE4102" w:rsidR="0064025E" w:rsidRDefault="0064025E" w:rsidP="00427059">
            <w:commentRangeStart w:id="51"/>
            <w:r>
              <w:rPr>
                <w:b/>
                <w:bCs/>
                <w:color w:val="FF0000"/>
              </w:rPr>
              <w:t>ХХХХХХ</w:t>
            </w:r>
            <w:commentRangeEnd w:id="51"/>
            <w:r>
              <w:rPr>
                <w:rStyle w:val="af3"/>
              </w:rPr>
              <w:commentReference w:id="51"/>
            </w:r>
          </w:p>
        </w:tc>
        <w:tc>
          <w:tcPr>
            <w:tcW w:w="2664" w:type="dxa"/>
            <w:shd w:val="clear" w:color="auto" w:fill="auto"/>
          </w:tcPr>
          <w:p w14:paraId="785F588C" w14:textId="77777777" w:rsidR="0064025E" w:rsidRPr="002959B3" w:rsidRDefault="00427059" w:rsidP="00427059">
            <w:pPr>
              <w:rPr>
                <w:b/>
                <w:bCs/>
                <w:color w:val="FF0000"/>
              </w:rPr>
            </w:pPr>
            <w:r w:rsidRPr="002959B3">
              <w:rPr>
                <w:color w:val="FF0000"/>
              </w:rPr>
              <w:lastRenderedPageBreak/>
              <w:t>Режим русификации клавиатуры отключается</w:t>
            </w:r>
            <w:r w:rsidR="0064025E" w:rsidRPr="002959B3">
              <w:rPr>
                <w:b/>
                <w:bCs/>
                <w:color w:val="FF0000"/>
              </w:rPr>
              <w:t xml:space="preserve"> </w:t>
            </w:r>
          </w:p>
          <w:p w14:paraId="7183124F" w14:textId="30564344" w:rsidR="00427059" w:rsidRDefault="0064025E" w:rsidP="00427059">
            <w:commentRangeStart w:id="52"/>
            <w:r>
              <w:rPr>
                <w:b/>
                <w:bCs/>
                <w:color w:val="FF0000"/>
              </w:rPr>
              <w:lastRenderedPageBreak/>
              <w:t>ХХХХХХ</w:t>
            </w:r>
            <w:commentRangeEnd w:id="52"/>
            <w:r>
              <w:rPr>
                <w:rStyle w:val="af3"/>
              </w:rPr>
              <w:commentReference w:id="52"/>
            </w:r>
            <w:r>
              <w:rPr>
                <w:b/>
                <w:bCs/>
                <w:color w:val="FF0000"/>
              </w:rPr>
              <w:t xml:space="preserve"> –</w:t>
            </w:r>
          </w:p>
        </w:tc>
        <w:tc>
          <w:tcPr>
            <w:tcW w:w="2150" w:type="dxa"/>
            <w:shd w:val="clear" w:color="auto" w:fill="auto"/>
          </w:tcPr>
          <w:p w14:paraId="4C624939" w14:textId="77777777" w:rsidR="00427059" w:rsidRDefault="00427059" w:rsidP="00427059"/>
        </w:tc>
      </w:tr>
      <w:tr w:rsidR="004105D5" w14:paraId="4D66648C" w14:textId="77777777">
        <w:tc>
          <w:tcPr>
            <w:tcW w:w="705" w:type="dxa"/>
            <w:shd w:val="clear" w:color="auto" w:fill="auto"/>
          </w:tcPr>
          <w:p w14:paraId="210E57AB" w14:textId="77777777" w:rsidR="00427059" w:rsidRDefault="00BA6CD9" w:rsidP="002D1FC3">
            <w:pPr>
              <w:jc w:val="center"/>
            </w:pPr>
            <w:r>
              <w:t>10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0A9F614E" w14:textId="77777777" w:rsidR="00427059" w:rsidRDefault="00427059" w:rsidP="00427059">
            <w:r>
              <w:t>5.1.16.</w:t>
            </w:r>
          </w:p>
          <w:p w14:paraId="3E460214" w14:textId="1F64B3FF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1ECA93A2" w14:textId="77777777" w:rsidR="00427059" w:rsidRDefault="00427059" w:rsidP="00427059">
            <w:r>
              <w:t xml:space="preserve">Нажать функциональную клавишу </w:t>
            </w:r>
            <w:r w:rsidRPr="00861696">
              <w:rPr>
                <w:b/>
                <w:bCs/>
                <w:color w:val="FF0000"/>
              </w:rPr>
              <w:t>F4</w:t>
            </w:r>
          </w:p>
        </w:tc>
        <w:tc>
          <w:tcPr>
            <w:tcW w:w="2664" w:type="dxa"/>
            <w:shd w:val="clear" w:color="auto" w:fill="auto"/>
          </w:tcPr>
          <w:p w14:paraId="5C8E6393" w14:textId="77777777" w:rsidR="00427059" w:rsidRDefault="00427059" w:rsidP="00427059">
            <w:r>
              <w:t xml:space="preserve">Включается режим </w:t>
            </w:r>
            <w:r w:rsidRPr="0058653D">
              <w:rPr>
                <w:color w:val="FF0000"/>
              </w:rPr>
              <w:t>замены множества букв на другое множество, либо запрета ввода множества букв (в зависимости от варианта).</w:t>
            </w:r>
          </w:p>
        </w:tc>
        <w:tc>
          <w:tcPr>
            <w:tcW w:w="2150" w:type="dxa"/>
            <w:shd w:val="clear" w:color="auto" w:fill="auto"/>
          </w:tcPr>
          <w:p w14:paraId="5D8EE14E" w14:textId="77777777" w:rsidR="00427059" w:rsidRDefault="00427059" w:rsidP="00427059"/>
        </w:tc>
      </w:tr>
      <w:tr w:rsidR="004105D5" w14:paraId="145E8249" w14:textId="77777777">
        <w:tc>
          <w:tcPr>
            <w:tcW w:w="705" w:type="dxa"/>
            <w:shd w:val="clear" w:color="auto" w:fill="auto"/>
          </w:tcPr>
          <w:p w14:paraId="6C2C2852" w14:textId="77777777" w:rsidR="00427059" w:rsidRDefault="00BA6CD9" w:rsidP="002D1FC3">
            <w:pPr>
              <w:jc w:val="center"/>
            </w:pPr>
            <w:r>
              <w:t>11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4586E782" w14:textId="77777777" w:rsidR="00427059" w:rsidRDefault="00427059" w:rsidP="00427059">
            <w:r>
              <w:t>5.1.1</w:t>
            </w:r>
            <w:r w:rsidR="002959B3">
              <w:t>7</w:t>
            </w:r>
            <w:r>
              <w:t>.</w:t>
            </w:r>
          </w:p>
          <w:p w14:paraId="7513CD58" w14:textId="636C344D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13B9970B" w14:textId="77777777" w:rsidR="00427059" w:rsidRDefault="00427059" w:rsidP="00427059">
            <w:r>
              <w:t xml:space="preserve">Нажать функциональную клавишу </w:t>
            </w:r>
            <w:r w:rsidRPr="00CC062C">
              <w:rPr>
                <w:b/>
                <w:bCs/>
                <w:color w:val="FF0000"/>
                <w:lang w:val="en-US"/>
              </w:rPr>
              <w:t>F</w:t>
            </w:r>
            <w:r w:rsidRPr="00CC062C">
              <w:rPr>
                <w:b/>
                <w:bCs/>
                <w:color w:val="FF0000"/>
              </w:rPr>
              <w:t>4</w:t>
            </w:r>
            <w:r>
              <w:t xml:space="preserve"> повторно</w:t>
            </w:r>
          </w:p>
        </w:tc>
        <w:tc>
          <w:tcPr>
            <w:tcW w:w="2664" w:type="dxa"/>
            <w:shd w:val="clear" w:color="auto" w:fill="auto"/>
          </w:tcPr>
          <w:p w14:paraId="51E42E07" w14:textId="77777777" w:rsidR="00427059" w:rsidRDefault="00427059" w:rsidP="00427059">
            <w:r w:rsidRPr="0064025E">
              <w:rPr>
                <w:color w:val="FF0000"/>
              </w:rPr>
              <w:t>Отключается режим замены множества букв на другое множество, либо запрета ввода множества букв (в зависимости от варианта).</w:t>
            </w:r>
          </w:p>
        </w:tc>
        <w:tc>
          <w:tcPr>
            <w:tcW w:w="2150" w:type="dxa"/>
            <w:shd w:val="clear" w:color="auto" w:fill="auto"/>
          </w:tcPr>
          <w:p w14:paraId="39C6A2C0" w14:textId="77777777" w:rsidR="00427059" w:rsidRDefault="00427059" w:rsidP="00427059"/>
        </w:tc>
      </w:tr>
      <w:tr w:rsidR="004105D5" w14:paraId="5D15F65A" w14:textId="77777777">
        <w:tc>
          <w:tcPr>
            <w:tcW w:w="705" w:type="dxa"/>
            <w:shd w:val="clear" w:color="auto" w:fill="auto"/>
          </w:tcPr>
          <w:p w14:paraId="2AD5DA9E" w14:textId="77777777" w:rsidR="00427059" w:rsidRPr="002D1FC3" w:rsidRDefault="00BA6CD9" w:rsidP="002D1FC3">
            <w:pPr>
              <w:jc w:val="center"/>
              <w:rPr>
                <w:lang w:val="en-US"/>
              </w:rPr>
            </w:pPr>
            <w:r>
              <w:t>13</w:t>
            </w:r>
            <w:r w:rsidR="00427059" w:rsidRPr="002D1FC3">
              <w:rPr>
                <w:lang w:val="en-US"/>
              </w:rPr>
              <w:t>.</w:t>
            </w:r>
          </w:p>
        </w:tc>
        <w:tc>
          <w:tcPr>
            <w:tcW w:w="1302" w:type="dxa"/>
            <w:shd w:val="clear" w:color="auto" w:fill="auto"/>
          </w:tcPr>
          <w:p w14:paraId="519F7663" w14:textId="77777777" w:rsidR="00427059" w:rsidRDefault="00427059" w:rsidP="00427059">
            <w:r w:rsidRPr="002D1FC3">
              <w:rPr>
                <w:lang w:val="en-US"/>
              </w:rPr>
              <w:t>5.1.</w:t>
            </w:r>
            <w:r w:rsidR="002959B3">
              <w:t>1</w:t>
            </w:r>
            <w:r w:rsidRPr="002D1FC3">
              <w:rPr>
                <w:lang w:val="en-US"/>
              </w:rPr>
              <w:t>8.</w:t>
            </w:r>
          </w:p>
          <w:p w14:paraId="693098B7" w14:textId="6D8D9418" w:rsidR="002959B3" w:rsidRP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085FA2F7" w14:textId="77777777" w:rsidR="00427059" w:rsidRPr="0048075C" w:rsidRDefault="00427059" w:rsidP="000C6F7A">
            <w:r>
              <w:t>С клавиатуры ввести</w:t>
            </w:r>
            <w:r w:rsidR="000C6F7A" w:rsidRPr="000C6F7A">
              <w:t xml:space="preserve"> </w:t>
            </w:r>
            <w:proofErr w:type="spellStart"/>
            <w:r w:rsidR="000C6F7A" w:rsidRPr="0058653D">
              <w:rPr>
                <w:b/>
                <w:bCs/>
                <w:color w:val="FF0000"/>
                <w:lang w:val="en-US"/>
              </w:rPr>
              <w:t>tsr</w:t>
            </w:r>
            <w:proofErr w:type="spellEnd"/>
            <w:r w:rsidRPr="0058653D">
              <w:rPr>
                <w:b/>
                <w:bCs/>
                <w:color w:val="FF0000"/>
              </w:rPr>
              <w:t>.</w:t>
            </w:r>
            <w:r w:rsidRPr="0058653D">
              <w:rPr>
                <w:b/>
                <w:bCs/>
                <w:color w:val="FF0000"/>
                <w:lang w:val="en-US"/>
              </w:rPr>
              <w:t>com</w:t>
            </w:r>
          </w:p>
        </w:tc>
        <w:tc>
          <w:tcPr>
            <w:tcW w:w="2664" w:type="dxa"/>
            <w:shd w:val="clear" w:color="auto" w:fill="auto"/>
          </w:tcPr>
          <w:p w14:paraId="57FB8238" w14:textId="77777777" w:rsidR="00427059" w:rsidRDefault="00427059" w:rsidP="00427059">
            <w:r w:rsidRPr="002959B3">
              <w:rPr>
                <w:color w:val="FF0000"/>
              </w:rPr>
              <w:t>На экране появится надпись «Резидент уже загружен»</w:t>
            </w:r>
          </w:p>
        </w:tc>
        <w:tc>
          <w:tcPr>
            <w:tcW w:w="2150" w:type="dxa"/>
            <w:shd w:val="clear" w:color="auto" w:fill="auto"/>
          </w:tcPr>
          <w:p w14:paraId="66BF89CA" w14:textId="77777777" w:rsidR="00427059" w:rsidRDefault="00427059" w:rsidP="00427059">
            <w:r>
              <w:t>Выгрузка резидента производится любым методом, кроме выгрузки по повторному запуску приложения</w:t>
            </w:r>
          </w:p>
        </w:tc>
      </w:tr>
      <w:tr w:rsidR="004105D5" w14:paraId="639F4730" w14:textId="77777777">
        <w:tc>
          <w:tcPr>
            <w:tcW w:w="705" w:type="dxa"/>
            <w:shd w:val="clear" w:color="auto" w:fill="auto"/>
          </w:tcPr>
          <w:p w14:paraId="2E98D115" w14:textId="77777777" w:rsidR="00427059" w:rsidRDefault="00BA6CD9" w:rsidP="002D1FC3">
            <w:pPr>
              <w:jc w:val="center"/>
            </w:pPr>
            <w:r>
              <w:t>14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5D76B895" w14:textId="77777777" w:rsidR="00427059" w:rsidRDefault="00427059" w:rsidP="00427059">
            <w:pPr>
              <w:rPr>
                <w:b/>
                <w:bCs/>
                <w:color w:val="FF0000"/>
              </w:rPr>
            </w:pPr>
            <w:r>
              <w:t>5.1.12.</w:t>
            </w:r>
            <w:r w:rsidR="00537CD5">
              <w:t xml:space="preserve"> </w:t>
            </w:r>
            <w:r w:rsidR="00537CD5" w:rsidRPr="00537CD5">
              <w:rPr>
                <w:b/>
                <w:bCs/>
                <w:color w:val="FF0000"/>
              </w:rPr>
              <w:t>выгрузка резидента</w:t>
            </w:r>
          </w:p>
          <w:p w14:paraId="3799EC2B" w14:textId="2E940179" w:rsidR="002959B3" w:rsidRPr="00427059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270609C9" w14:textId="79BE80F6" w:rsidR="00427059" w:rsidRPr="00427059" w:rsidRDefault="00427059" w:rsidP="000C6F7A">
            <w:r>
              <w:t xml:space="preserve">В зависимости от предопределенного способа выгрузки произвести одно из следующих действий: </w:t>
            </w:r>
            <w:r w:rsidRPr="00537CD5">
              <w:rPr>
                <w:color w:val="FF0000"/>
              </w:rPr>
              <w:t xml:space="preserve">нажать сочетание клавиш </w:t>
            </w:r>
            <w:r w:rsidRPr="00537CD5">
              <w:rPr>
                <w:b/>
                <w:bCs/>
                <w:color w:val="FF0000"/>
                <w:lang w:val="en-US"/>
              </w:rPr>
              <w:t>Ctrl</w:t>
            </w:r>
            <w:r w:rsidRPr="00537CD5">
              <w:rPr>
                <w:b/>
                <w:bCs/>
                <w:color w:val="FF0000"/>
              </w:rPr>
              <w:t>+</w:t>
            </w:r>
            <w:r w:rsidRPr="00537CD5">
              <w:rPr>
                <w:b/>
                <w:bCs/>
                <w:color w:val="FF0000"/>
                <w:lang w:val="en-US"/>
              </w:rPr>
              <w:t>U</w:t>
            </w:r>
            <w:r w:rsidRPr="00537CD5">
              <w:rPr>
                <w:color w:val="FF0000"/>
              </w:rPr>
              <w:t xml:space="preserve">; вызвать программу </w:t>
            </w:r>
            <w:r w:rsidRPr="00537CD5">
              <w:rPr>
                <w:b/>
                <w:bCs/>
                <w:color w:val="FF0000"/>
                <w:lang w:val="en-US"/>
              </w:rPr>
              <w:t>UNLOADER</w:t>
            </w:r>
            <w:r w:rsidRPr="00537CD5">
              <w:rPr>
                <w:b/>
                <w:bCs/>
                <w:color w:val="FF0000"/>
              </w:rPr>
              <w:t>.</w:t>
            </w:r>
            <w:r w:rsidRPr="00537CD5">
              <w:rPr>
                <w:b/>
                <w:bCs/>
                <w:color w:val="FF0000"/>
                <w:lang w:val="en-US"/>
              </w:rPr>
              <w:t>COM</w:t>
            </w:r>
            <w:r w:rsidRPr="00537CD5">
              <w:rPr>
                <w:color w:val="FF0000"/>
              </w:rPr>
              <w:t xml:space="preserve">; ввести с клавиатуры </w:t>
            </w:r>
            <w:proofErr w:type="spellStart"/>
            <w:r w:rsidR="000C6F7A" w:rsidRPr="00537CD5">
              <w:rPr>
                <w:b/>
                <w:bCs/>
                <w:color w:val="FF0000"/>
                <w:lang w:val="en-US"/>
              </w:rPr>
              <w:t>tsr</w:t>
            </w:r>
            <w:proofErr w:type="spellEnd"/>
            <w:r w:rsidRPr="00537CD5">
              <w:rPr>
                <w:b/>
                <w:bCs/>
                <w:color w:val="FF0000"/>
              </w:rPr>
              <w:t>.</w:t>
            </w:r>
            <w:r w:rsidRPr="00537CD5">
              <w:rPr>
                <w:b/>
                <w:bCs/>
                <w:color w:val="FF0000"/>
                <w:lang w:val="en-US"/>
              </w:rPr>
              <w:t>com</w:t>
            </w:r>
            <w:r w:rsidRPr="00537CD5">
              <w:rPr>
                <w:b/>
                <w:bCs/>
                <w:color w:val="FF0000"/>
              </w:rPr>
              <w:t xml:space="preserve"> /</w:t>
            </w:r>
            <w:r w:rsidRPr="00537CD5">
              <w:rPr>
                <w:b/>
                <w:bCs/>
                <w:color w:val="FF0000"/>
                <w:lang w:val="en-US"/>
              </w:rPr>
              <w:t>u</w:t>
            </w:r>
            <w:r w:rsidRPr="00537CD5">
              <w:rPr>
                <w:b/>
                <w:bCs/>
                <w:color w:val="FF0000"/>
              </w:rPr>
              <w:t>;</w:t>
            </w:r>
            <w:r w:rsidRPr="00537CD5">
              <w:rPr>
                <w:color w:val="FF0000"/>
              </w:rPr>
              <w:t xml:space="preserve"> </w:t>
            </w:r>
            <w:r w:rsidR="00537CD5" w:rsidRPr="00537CD5">
              <w:rPr>
                <w:color w:val="FF0000"/>
              </w:rPr>
              <w:t xml:space="preserve">или </w:t>
            </w:r>
            <w:r w:rsidRPr="00537CD5">
              <w:rPr>
                <w:color w:val="FF0000"/>
              </w:rPr>
              <w:t xml:space="preserve">ввести с клавиатуры </w:t>
            </w:r>
            <w:proofErr w:type="spellStart"/>
            <w:r w:rsidR="000C6F7A" w:rsidRPr="00537CD5">
              <w:rPr>
                <w:b/>
                <w:bCs/>
                <w:color w:val="FF0000"/>
                <w:lang w:val="en-US"/>
              </w:rPr>
              <w:t>tsr</w:t>
            </w:r>
            <w:proofErr w:type="spellEnd"/>
            <w:r w:rsidRPr="00537CD5">
              <w:rPr>
                <w:b/>
                <w:bCs/>
                <w:color w:val="FF0000"/>
              </w:rPr>
              <w:t>.</w:t>
            </w:r>
            <w:r w:rsidRPr="00537CD5">
              <w:rPr>
                <w:b/>
                <w:bCs/>
                <w:color w:val="FF0000"/>
                <w:lang w:val="en-US"/>
              </w:rPr>
              <w:t>com</w:t>
            </w:r>
            <w:r w:rsidRPr="00537CD5">
              <w:rPr>
                <w:color w:val="FF0000"/>
              </w:rPr>
              <w:t xml:space="preserve"> (выгрузка по повторному запуску)</w:t>
            </w:r>
          </w:p>
        </w:tc>
        <w:tc>
          <w:tcPr>
            <w:tcW w:w="2664" w:type="dxa"/>
            <w:shd w:val="clear" w:color="auto" w:fill="auto"/>
          </w:tcPr>
          <w:p w14:paraId="2DB22788" w14:textId="77777777" w:rsidR="00427059" w:rsidRDefault="00427059" w:rsidP="00427059">
            <w:r>
              <w:t xml:space="preserve">На экране появится надпись </w:t>
            </w:r>
            <w:r w:rsidRPr="0058653D">
              <w:rPr>
                <w:b/>
                <w:bCs/>
                <w:color w:val="FF0000"/>
              </w:rPr>
              <w:t>«Резидент выгружен»</w:t>
            </w:r>
          </w:p>
        </w:tc>
        <w:tc>
          <w:tcPr>
            <w:tcW w:w="2150" w:type="dxa"/>
            <w:shd w:val="clear" w:color="auto" w:fill="auto"/>
          </w:tcPr>
          <w:p w14:paraId="26A35922" w14:textId="77777777" w:rsidR="00427059" w:rsidRDefault="00427059" w:rsidP="00427059"/>
        </w:tc>
      </w:tr>
      <w:tr w:rsidR="004105D5" w14:paraId="5BFA1C3B" w14:textId="77777777">
        <w:tc>
          <w:tcPr>
            <w:tcW w:w="705" w:type="dxa"/>
            <w:shd w:val="clear" w:color="auto" w:fill="auto"/>
          </w:tcPr>
          <w:p w14:paraId="707AF478" w14:textId="77777777" w:rsidR="00427059" w:rsidRDefault="00BA6CD9" w:rsidP="002D1FC3">
            <w:pPr>
              <w:jc w:val="center"/>
            </w:pPr>
            <w:r>
              <w:t>15</w:t>
            </w:r>
            <w:r w:rsidR="00427059">
              <w:t>.</w:t>
            </w:r>
          </w:p>
        </w:tc>
        <w:tc>
          <w:tcPr>
            <w:tcW w:w="1302" w:type="dxa"/>
            <w:shd w:val="clear" w:color="auto" w:fill="auto"/>
          </w:tcPr>
          <w:p w14:paraId="23FC8328" w14:textId="77777777" w:rsidR="00427059" w:rsidRDefault="00427059" w:rsidP="00427059">
            <w:r>
              <w:t>5.1.16.</w:t>
            </w:r>
          </w:p>
          <w:p w14:paraId="38019F59" w14:textId="29404D5B" w:rsidR="002959B3" w:rsidRDefault="002959B3" w:rsidP="00427059"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</w:tc>
        <w:tc>
          <w:tcPr>
            <w:tcW w:w="2241" w:type="dxa"/>
            <w:shd w:val="clear" w:color="auto" w:fill="auto"/>
          </w:tcPr>
          <w:p w14:paraId="314AE7A2" w14:textId="77777777" w:rsidR="00427059" w:rsidRDefault="00427059" w:rsidP="00427059">
            <w:r>
              <w:t xml:space="preserve">С клавиатуры ввести </w:t>
            </w:r>
            <w:r w:rsidRPr="0058653D">
              <w:rPr>
                <w:b/>
                <w:bCs/>
                <w:color w:val="FF0000"/>
                <w:lang w:val="en-US"/>
              </w:rPr>
              <w:t>mem</w:t>
            </w:r>
            <w:r w:rsidRPr="00037D7C">
              <w:rPr>
                <w:b/>
                <w:bCs/>
                <w:color w:val="FF0000"/>
              </w:rPr>
              <w:t xml:space="preserve"> /</w:t>
            </w:r>
            <w:r w:rsidRPr="0058653D">
              <w:rPr>
                <w:b/>
                <w:bCs/>
                <w:color w:val="FF0000"/>
                <w:lang w:val="en-US"/>
              </w:rPr>
              <w:t>p</w:t>
            </w:r>
          </w:p>
        </w:tc>
        <w:tc>
          <w:tcPr>
            <w:tcW w:w="2664" w:type="dxa"/>
            <w:shd w:val="clear" w:color="auto" w:fill="auto"/>
          </w:tcPr>
          <w:p w14:paraId="21A50493" w14:textId="77777777" w:rsidR="00427059" w:rsidRPr="00427059" w:rsidRDefault="00427059" w:rsidP="00BA6CD9">
            <w:r w:rsidRPr="002959B3">
              <w:rPr>
                <w:color w:val="FF0000"/>
              </w:rPr>
              <w:t>На экране появится таблица с информацией о памяти, загруженных резидентов, среди которых будут отсутствовать</w:t>
            </w:r>
            <w:r w:rsidR="00BA6CD9" w:rsidRPr="002959B3">
              <w:rPr>
                <w:color w:val="FF0000"/>
              </w:rPr>
              <w:t xml:space="preserve"> строки, появившаяся в пункте 4 этого испытания</w:t>
            </w:r>
            <w:r w:rsidRPr="00427059">
              <w:t>.</w:t>
            </w:r>
          </w:p>
        </w:tc>
        <w:tc>
          <w:tcPr>
            <w:tcW w:w="2150" w:type="dxa"/>
            <w:shd w:val="clear" w:color="auto" w:fill="auto"/>
          </w:tcPr>
          <w:p w14:paraId="52AD4342" w14:textId="77777777" w:rsidR="00427059" w:rsidRDefault="00FB097F" w:rsidP="00427059">
            <w:proofErr w:type="spellStart"/>
            <w:r w:rsidRPr="00FB097F">
              <w:t>См.п</w:t>
            </w:r>
            <w:proofErr w:type="spellEnd"/>
            <w:r w:rsidRPr="00FB097F">
              <w:t>. 6.1-6.3</w:t>
            </w:r>
          </w:p>
        </w:tc>
      </w:tr>
      <w:tr w:rsidR="00D74CBC" w14:paraId="6DC71798" w14:textId="77777777" w:rsidTr="00025703">
        <w:tc>
          <w:tcPr>
            <w:tcW w:w="705" w:type="dxa"/>
            <w:shd w:val="clear" w:color="auto" w:fill="auto"/>
          </w:tcPr>
          <w:p w14:paraId="079AA7DA" w14:textId="77777777" w:rsidR="00D74CBC" w:rsidRDefault="00D74CBC" w:rsidP="00025703">
            <w:pPr>
              <w:jc w:val="center"/>
            </w:pPr>
            <w:r>
              <w:t>…</w:t>
            </w:r>
          </w:p>
        </w:tc>
        <w:tc>
          <w:tcPr>
            <w:tcW w:w="1302" w:type="dxa"/>
            <w:shd w:val="clear" w:color="auto" w:fill="auto"/>
          </w:tcPr>
          <w:p w14:paraId="42B9A39C" w14:textId="4B1547CB" w:rsidR="002959B3" w:rsidRDefault="002959B3" w:rsidP="00025703">
            <w:r>
              <w:t>5.1.1</w:t>
            </w:r>
            <w:r>
              <w:rPr>
                <w:lang w:val="en-US"/>
              </w:rPr>
              <w:t>7</w:t>
            </w:r>
            <w:r>
              <w:t>.</w:t>
            </w:r>
          </w:p>
          <w:p w14:paraId="2DA6571B" w14:textId="61686466" w:rsidR="002959B3" w:rsidRDefault="002959B3" w:rsidP="00025703">
            <w:pPr>
              <w:rPr>
                <w:lang w:val="en-US"/>
              </w:rPr>
            </w:pPr>
            <w:r w:rsidRPr="002959B3">
              <w:rPr>
                <w:b/>
                <w:bCs/>
                <w:color w:val="FF0000"/>
                <w:lang w:val="en-US"/>
              </w:rPr>
              <w:lastRenderedPageBreak/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  <w:p w14:paraId="532617FB" w14:textId="4272A1E5" w:rsidR="00D74CBC" w:rsidRDefault="00D74CBC" w:rsidP="00025703">
            <w:r>
              <w:t>…</w:t>
            </w:r>
          </w:p>
        </w:tc>
        <w:tc>
          <w:tcPr>
            <w:tcW w:w="2241" w:type="dxa"/>
            <w:shd w:val="clear" w:color="auto" w:fill="auto"/>
          </w:tcPr>
          <w:p w14:paraId="7772E474" w14:textId="77777777" w:rsidR="00D74CBC" w:rsidRDefault="00D74CBC" w:rsidP="00025703">
            <w:r>
              <w:lastRenderedPageBreak/>
              <w:t>…</w:t>
            </w:r>
          </w:p>
        </w:tc>
        <w:tc>
          <w:tcPr>
            <w:tcW w:w="2664" w:type="dxa"/>
            <w:shd w:val="clear" w:color="auto" w:fill="auto"/>
          </w:tcPr>
          <w:p w14:paraId="0DB3220A" w14:textId="77777777" w:rsidR="00D74CBC" w:rsidRPr="00427059" w:rsidRDefault="00D74CBC" w:rsidP="00025703">
            <w:r>
              <w:t>…</w:t>
            </w:r>
          </w:p>
        </w:tc>
        <w:tc>
          <w:tcPr>
            <w:tcW w:w="2150" w:type="dxa"/>
            <w:shd w:val="clear" w:color="auto" w:fill="auto"/>
          </w:tcPr>
          <w:p w14:paraId="2C2DA2B0" w14:textId="77777777" w:rsidR="00D74CBC" w:rsidRPr="00FB097F" w:rsidRDefault="00D74CBC" w:rsidP="00025703">
            <w:r>
              <w:t>…</w:t>
            </w:r>
          </w:p>
        </w:tc>
      </w:tr>
      <w:tr w:rsidR="00D74CBC" w14:paraId="0A7BC5EE" w14:textId="77777777" w:rsidTr="00025703">
        <w:tc>
          <w:tcPr>
            <w:tcW w:w="705" w:type="dxa"/>
            <w:shd w:val="clear" w:color="auto" w:fill="auto"/>
          </w:tcPr>
          <w:p w14:paraId="09E1245F" w14:textId="77777777" w:rsidR="00D74CBC" w:rsidRDefault="00D74CBC" w:rsidP="00025703">
            <w:pPr>
              <w:jc w:val="center"/>
            </w:pPr>
            <w:r>
              <w:t>…</w:t>
            </w:r>
          </w:p>
        </w:tc>
        <w:tc>
          <w:tcPr>
            <w:tcW w:w="1302" w:type="dxa"/>
            <w:shd w:val="clear" w:color="auto" w:fill="auto"/>
          </w:tcPr>
          <w:p w14:paraId="0880F8EF" w14:textId="4FF33B62" w:rsidR="002959B3" w:rsidRDefault="002959B3" w:rsidP="00025703">
            <w:r>
              <w:t>5.1.1</w:t>
            </w:r>
            <w:r>
              <w:rPr>
                <w:lang w:val="en-US"/>
              </w:rPr>
              <w:t>8</w:t>
            </w:r>
            <w:r>
              <w:t>.</w:t>
            </w:r>
          </w:p>
          <w:p w14:paraId="4C042C6E" w14:textId="57295266" w:rsidR="002959B3" w:rsidRDefault="002959B3" w:rsidP="00025703">
            <w:pPr>
              <w:rPr>
                <w:lang w:val="en-US"/>
              </w:rPr>
            </w:pPr>
            <w:r w:rsidRPr="002959B3">
              <w:rPr>
                <w:b/>
                <w:bCs/>
                <w:color w:val="FF0000"/>
                <w:lang w:val="en-US"/>
              </w:rPr>
              <w:t>&lt;</w:t>
            </w:r>
            <w:r w:rsidRPr="002959B3">
              <w:rPr>
                <w:b/>
                <w:bCs/>
                <w:color w:val="FF0000"/>
              </w:rPr>
              <w:t xml:space="preserve">Текст </w:t>
            </w:r>
            <w:proofErr w:type="spellStart"/>
            <w:r w:rsidRPr="002959B3">
              <w:rPr>
                <w:b/>
                <w:bCs/>
                <w:color w:val="FF0000"/>
              </w:rPr>
              <w:t>п.п</w:t>
            </w:r>
            <w:proofErr w:type="spellEnd"/>
            <w:r w:rsidRPr="002959B3">
              <w:rPr>
                <w:b/>
                <w:bCs/>
                <w:color w:val="FF0000"/>
              </w:rPr>
              <w:t>. ТЗ</w:t>
            </w:r>
            <w:r w:rsidRPr="002959B3">
              <w:rPr>
                <w:b/>
                <w:bCs/>
                <w:color w:val="FF0000"/>
                <w:lang w:val="en-US"/>
              </w:rPr>
              <w:t>&gt;</w:t>
            </w:r>
          </w:p>
          <w:p w14:paraId="1D3D179F" w14:textId="0A701276" w:rsidR="00D74CBC" w:rsidRDefault="00D74CBC" w:rsidP="00025703">
            <w:r>
              <w:t>…</w:t>
            </w:r>
          </w:p>
        </w:tc>
        <w:tc>
          <w:tcPr>
            <w:tcW w:w="2241" w:type="dxa"/>
            <w:shd w:val="clear" w:color="auto" w:fill="auto"/>
          </w:tcPr>
          <w:p w14:paraId="4BBFF0B3" w14:textId="77777777" w:rsidR="00D74CBC" w:rsidRDefault="00D74CBC" w:rsidP="00025703">
            <w:r>
              <w:t>…</w:t>
            </w:r>
          </w:p>
        </w:tc>
        <w:tc>
          <w:tcPr>
            <w:tcW w:w="2664" w:type="dxa"/>
            <w:shd w:val="clear" w:color="auto" w:fill="auto"/>
          </w:tcPr>
          <w:p w14:paraId="1D81D6E0" w14:textId="77777777" w:rsidR="00D74CBC" w:rsidRPr="00427059" w:rsidRDefault="00D74CBC" w:rsidP="00025703">
            <w:r>
              <w:t>…</w:t>
            </w:r>
          </w:p>
        </w:tc>
        <w:tc>
          <w:tcPr>
            <w:tcW w:w="2150" w:type="dxa"/>
            <w:shd w:val="clear" w:color="auto" w:fill="auto"/>
          </w:tcPr>
          <w:p w14:paraId="191D0CAB" w14:textId="77777777" w:rsidR="00D74CBC" w:rsidRPr="00FB097F" w:rsidRDefault="00D74CBC" w:rsidP="00025703">
            <w:r>
              <w:t>…</w:t>
            </w:r>
          </w:p>
        </w:tc>
      </w:tr>
      <w:tr w:rsidR="00D74CBC" w14:paraId="091A7668" w14:textId="77777777">
        <w:tc>
          <w:tcPr>
            <w:tcW w:w="705" w:type="dxa"/>
            <w:shd w:val="clear" w:color="auto" w:fill="auto"/>
          </w:tcPr>
          <w:p w14:paraId="7558C157" w14:textId="4E1D8331" w:rsidR="00D74CBC" w:rsidRDefault="00D74CBC" w:rsidP="002D1FC3">
            <w:pPr>
              <w:jc w:val="center"/>
            </w:pPr>
            <w:r>
              <w:t>…</w:t>
            </w:r>
          </w:p>
        </w:tc>
        <w:tc>
          <w:tcPr>
            <w:tcW w:w="1302" w:type="dxa"/>
            <w:shd w:val="clear" w:color="auto" w:fill="auto"/>
          </w:tcPr>
          <w:p w14:paraId="68FE24C9" w14:textId="365E5DF6" w:rsidR="00D74CBC" w:rsidRDefault="00D74CBC" w:rsidP="00427059">
            <w:r>
              <w:t>…</w:t>
            </w:r>
          </w:p>
        </w:tc>
        <w:tc>
          <w:tcPr>
            <w:tcW w:w="2241" w:type="dxa"/>
            <w:shd w:val="clear" w:color="auto" w:fill="auto"/>
          </w:tcPr>
          <w:p w14:paraId="78D616BF" w14:textId="1E33B52E" w:rsidR="00D74CBC" w:rsidRDefault="00D74CBC" w:rsidP="00427059">
            <w:r>
              <w:t>…</w:t>
            </w:r>
          </w:p>
        </w:tc>
        <w:tc>
          <w:tcPr>
            <w:tcW w:w="2664" w:type="dxa"/>
            <w:shd w:val="clear" w:color="auto" w:fill="auto"/>
          </w:tcPr>
          <w:p w14:paraId="48339486" w14:textId="1FD94EFA" w:rsidR="00D74CBC" w:rsidRPr="00427059" w:rsidRDefault="00D74CBC" w:rsidP="00BA6CD9">
            <w:r>
              <w:t>…</w:t>
            </w:r>
          </w:p>
        </w:tc>
        <w:tc>
          <w:tcPr>
            <w:tcW w:w="2150" w:type="dxa"/>
            <w:shd w:val="clear" w:color="auto" w:fill="auto"/>
          </w:tcPr>
          <w:p w14:paraId="7DD5AB52" w14:textId="0FE83345" w:rsidR="00D74CBC" w:rsidRPr="00FB097F" w:rsidRDefault="00D74CBC" w:rsidP="00427059">
            <w:r>
              <w:t>…</w:t>
            </w:r>
          </w:p>
        </w:tc>
      </w:tr>
      <w:tr w:rsidR="00D74CBC" w14:paraId="117647DE" w14:textId="77777777">
        <w:tc>
          <w:tcPr>
            <w:tcW w:w="705" w:type="dxa"/>
            <w:shd w:val="clear" w:color="auto" w:fill="auto"/>
          </w:tcPr>
          <w:p w14:paraId="18FA8A83" w14:textId="77777777" w:rsidR="00D74CBC" w:rsidRDefault="00D74CBC" w:rsidP="002D1FC3">
            <w:pPr>
              <w:jc w:val="center"/>
            </w:pPr>
          </w:p>
        </w:tc>
        <w:tc>
          <w:tcPr>
            <w:tcW w:w="1302" w:type="dxa"/>
            <w:shd w:val="clear" w:color="auto" w:fill="auto"/>
          </w:tcPr>
          <w:p w14:paraId="5EA095C9" w14:textId="77777777" w:rsidR="00D74CBC" w:rsidRDefault="00D74CBC" w:rsidP="00427059"/>
        </w:tc>
        <w:tc>
          <w:tcPr>
            <w:tcW w:w="2241" w:type="dxa"/>
            <w:shd w:val="clear" w:color="auto" w:fill="auto"/>
          </w:tcPr>
          <w:p w14:paraId="519F23D3" w14:textId="77777777" w:rsidR="00D74CBC" w:rsidRDefault="00D74CBC" w:rsidP="00427059"/>
        </w:tc>
        <w:tc>
          <w:tcPr>
            <w:tcW w:w="2664" w:type="dxa"/>
            <w:shd w:val="clear" w:color="auto" w:fill="auto"/>
          </w:tcPr>
          <w:p w14:paraId="612E2D64" w14:textId="77777777" w:rsidR="00D74CBC" w:rsidRPr="00427059" w:rsidRDefault="00D74CBC" w:rsidP="00BA6CD9"/>
        </w:tc>
        <w:tc>
          <w:tcPr>
            <w:tcW w:w="2150" w:type="dxa"/>
            <w:shd w:val="clear" w:color="auto" w:fill="auto"/>
          </w:tcPr>
          <w:p w14:paraId="43904A11" w14:textId="77777777" w:rsidR="00D74CBC" w:rsidRPr="00FB097F" w:rsidRDefault="00D74CBC" w:rsidP="00427059"/>
        </w:tc>
      </w:tr>
    </w:tbl>
    <w:p w14:paraId="2519FACC" w14:textId="77777777" w:rsidR="00745DF6" w:rsidRPr="00745DF6" w:rsidRDefault="00745DF6" w:rsidP="002571F4"/>
    <w:p w14:paraId="70B72525" w14:textId="77777777" w:rsidR="00DF682F" w:rsidRPr="001318A7" w:rsidRDefault="00DF682F" w:rsidP="00DF682F">
      <w:pPr>
        <w:pStyle w:val="1"/>
        <w:keepNext w:val="0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53" w:name="_Toc246045445"/>
      <w:bookmarkStart w:id="54" w:name="_Toc246046126"/>
      <w:bookmarkStart w:id="55" w:name="_Toc348778934"/>
      <w:bookmarkStart w:id="56" w:name="_Toc353111735"/>
      <w:bookmarkStart w:id="57" w:name="_Toc194321188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53"/>
      <w:bookmarkEnd w:id="54"/>
      <w:bookmarkEnd w:id="55"/>
      <w:bookmarkEnd w:id="56"/>
      <w:r w:rsidR="001318A7">
        <w:rPr>
          <w:rFonts w:ascii="Times New Roman" w:hAnsi="Times New Roman" w:cs="Times New Roman"/>
          <w:sz w:val="28"/>
        </w:rPr>
        <w:t>РЕЗУЛЬТАТЫ ИСПЫТАНИЙ</w:t>
      </w:r>
      <w:bookmarkEnd w:id="57"/>
    </w:p>
    <w:p w14:paraId="3D18EFC2" w14:textId="77777777" w:rsidR="00DF682F" w:rsidRPr="00E163E5" w:rsidRDefault="00DF682F" w:rsidP="00E163E5">
      <w:pPr>
        <w:pStyle w:val="2"/>
        <w:keepNext w:val="0"/>
        <w:ind w:left="426" w:hanging="426"/>
        <w:jc w:val="both"/>
        <w:rPr>
          <w:rFonts w:ascii="Times New Roman" w:hAnsi="Times New Roman" w:cs="Times New Roman"/>
          <w:i w:val="0"/>
          <w:sz w:val="24"/>
        </w:rPr>
      </w:pPr>
      <w:r w:rsidRPr="00E163E5">
        <w:rPr>
          <w:rFonts w:ascii="Times New Roman" w:hAnsi="Times New Roman" w:cs="Times New Roman"/>
          <w:i w:val="0"/>
          <w:sz w:val="24"/>
        </w:rPr>
        <w:fldChar w:fldCharType="begin"/>
      </w:r>
      <w:r w:rsidRPr="00E163E5">
        <w:rPr>
          <w:rFonts w:ascii="Times New Roman" w:hAnsi="Times New Roman" w:cs="Times New Roman"/>
          <w:i w:val="0"/>
          <w:sz w:val="24"/>
        </w:rPr>
        <w:instrText xml:space="preserve"> AUTONUMLGL  </w:instrText>
      </w:r>
      <w:bookmarkStart w:id="58" w:name="_Toc348778935"/>
      <w:bookmarkStart w:id="59" w:name="_Toc353111736"/>
      <w:bookmarkStart w:id="60" w:name="_Toc194321189"/>
      <w:r w:rsidRPr="00E163E5">
        <w:rPr>
          <w:rFonts w:ascii="Times New Roman" w:hAnsi="Times New Roman" w:cs="Times New Roman"/>
          <w:i w:val="0"/>
          <w:sz w:val="24"/>
        </w:rPr>
        <w:fldChar w:fldCharType="end"/>
      </w:r>
      <w:r w:rsidRPr="00E163E5">
        <w:rPr>
          <w:rFonts w:ascii="Times New Roman" w:hAnsi="Times New Roman" w:cs="Times New Roman"/>
          <w:i w:val="0"/>
          <w:sz w:val="24"/>
        </w:rPr>
        <w:t xml:space="preserve"> </w:t>
      </w:r>
      <w:bookmarkEnd w:id="58"/>
      <w:bookmarkEnd w:id="59"/>
      <w:r w:rsidR="00E163E5" w:rsidRPr="00E163E5">
        <w:rPr>
          <w:rFonts w:ascii="Times New Roman" w:hAnsi="Times New Roman" w:cs="Times New Roman"/>
          <w:i w:val="0"/>
          <w:sz w:val="24"/>
        </w:rPr>
        <w:t xml:space="preserve">Результат работы программы </w:t>
      </w:r>
      <w:r w:rsidR="00E163E5" w:rsidRPr="00E163E5">
        <w:rPr>
          <w:rFonts w:ascii="Times New Roman" w:hAnsi="Times New Roman" w:cs="Times New Roman"/>
          <w:i w:val="0"/>
          <w:sz w:val="24"/>
          <w:lang w:val="en-US"/>
        </w:rPr>
        <w:t>mem</w:t>
      </w:r>
      <w:r w:rsidR="00E163E5" w:rsidRPr="00E163E5">
        <w:rPr>
          <w:rFonts w:ascii="Times New Roman" w:hAnsi="Times New Roman" w:cs="Times New Roman"/>
          <w:i w:val="0"/>
          <w:sz w:val="24"/>
        </w:rPr>
        <w:t xml:space="preserve"> до загрузки программы </w:t>
      </w:r>
      <w:proofErr w:type="spellStart"/>
      <w:r w:rsidR="00E163E5" w:rsidRPr="00E163E5">
        <w:rPr>
          <w:rFonts w:ascii="Times New Roman" w:hAnsi="Times New Roman" w:cs="Times New Roman"/>
          <w:i w:val="0"/>
          <w:sz w:val="24"/>
          <w:lang w:val="en-US"/>
        </w:rPr>
        <w:t>tsr</w:t>
      </w:r>
      <w:proofErr w:type="spellEnd"/>
      <w:r w:rsidR="00E163E5" w:rsidRPr="00E163E5">
        <w:rPr>
          <w:rFonts w:ascii="Times New Roman" w:hAnsi="Times New Roman" w:cs="Times New Roman"/>
          <w:i w:val="0"/>
          <w:sz w:val="24"/>
        </w:rPr>
        <w:t>.</w:t>
      </w:r>
      <w:r w:rsidR="00E163E5" w:rsidRPr="00E163E5">
        <w:rPr>
          <w:rFonts w:ascii="Times New Roman" w:hAnsi="Times New Roman" w:cs="Times New Roman"/>
          <w:i w:val="0"/>
          <w:sz w:val="24"/>
          <w:lang w:val="en-US"/>
        </w:rPr>
        <w:t>com</w:t>
      </w:r>
      <w:bookmarkEnd w:id="60"/>
    </w:p>
    <w:p w14:paraId="00B2ADF0" w14:textId="77777777" w:rsidR="00E163E5" w:rsidRDefault="00E163E5" w:rsidP="00E163E5">
      <w:pPr>
        <w:ind w:left="426"/>
      </w:pPr>
    </w:p>
    <w:p w14:paraId="61C7761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2D1FC3">
        <w:rPr>
          <w:rFonts w:ascii="Consolas" w:hAnsi="Consolas" w:cs="Consolas"/>
        </w:rPr>
        <w:t xml:space="preserve">  </w:t>
      </w:r>
      <w:r w:rsidRPr="00E163E5">
        <w:rPr>
          <w:rFonts w:ascii="Consolas" w:hAnsi="Consolas" w:cs="Consolas"/>
          <w:lang w:val="en-US"/>
        </w:rPr>
        <w:t xml:space="preserve">Address     Name          Size       Type </w:t>
      </w:r>
    </w:p>
    <w:p w14:paraId="3C0A99D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-------     --------     ------     ------</w:t>
      </w:r>
    </w:p>
    <w:p w14:paraId="7DBC9C9A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000000                   000400     Interrupt Vector</w:t>
      </w:r>
    </w:p>
    <w:p w14:paraId="47D0B56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000400                   000100     ROM Communication Area</w:t>
      </w:r>
    </w:p>
    <w:p w14:paraId="2CCD35F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000500                   000200     DOS Communication Area</w:t>
      </w:r>
    </w:p>
    <w:p w14:paraId="579C5258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230FDF5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000700      IO           000370     System Data</w:t>
      </w:r>
    </w:p>
    <w:p w14:paraId="32F829F5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756E608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000A70      MSDOS        001650     System Data</w:t>
      </w:r>
    </w:p>
    <w:p w14:paraId="267B55D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649A12AB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0020C0      IO           0020C0     System Data</w:t>
      </w:r>
    </w:p>
    <w:p w14:paraId="05CB0EFA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KBD        000D20      System Program </w:t>
      </w:r>
    </w:p>
    <w:p w14:paraId="5A0A530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HIMEM      0004E0      DEVICE=    </w:t>
      </w:r>
    </w:p>
    <w:p w14:paraId="592014F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000490      FILES=     </w:t>
      </w:r>
    </w:p>
    <w:p w14:paraId="3ED08D3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000090      FCBS=      </w:t>
      </w:r>
    </w:p>
    <w:p w14:paraId="61C62FC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000170      LASTDRIVE= </w:t>
      </w:r>
    </w:p>
    <w:p w14:paraId="0B23B2F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0007D0      STACKS=    </w:t>
      </w:r>
    </w:p>
    <w:p w14:paraId="7396A1F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004190      COMMAND      000A20     Program   </w:t>
      </w:r>
    </w:p>
    <w:p w14:paraId="74D0B64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004BC0      MSDOS        000070     -- Free --</w:t>
      </w:r>
    </w:p>
    <w:p w14:paraId="05EDC67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004C40      COMMAND      000900     Environment</w:t>
      </w:r>
    </w:p>
    <w:p w14:paraId="0DE49DA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005550      MEM          000840     Environment</w:t>
      </w:r>
    </w:p>
    <w:p w14:paraId="167FD26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005DA0      MEM          0174E0     Program   </w:t>
      </w:r>
    </w:p>
    <w:p w14:paraId="40B773A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01D290      MSDOS        082D50     -- Free --</w:t>
      </w:r>
    </w:p>
    <w:p w14:paraId="58DC133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09FFF0      SYSTEM       028000     System Program</w:t>
      </w:r>
    </w:p>
    <w:p w14:paraId="0DDA57D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0C68765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0C8000      IO           003100     System Data</w:t>
      </w:r>
    </w:p>
    <w:p w14:paraId="1E900FDE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MOUSE      0030F0      System Program </w:t>
      </w:r>
    </w:p>
    <w:p w14:paraId="17BD769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0CB110      MSDOS        000830     -- Free --</w:t>
      </w:r>
    </w:p>
    <w:p w14:paraId="5A7B4882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0CB950      MSCDEXNT     000160     Program   </w:t>
      </w:r>
    </w:p>
    <w:p w14:paraId="46999245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0CBAC0      REDIR        000880     Program   </w:t>
      </w:r>
    </w:p>
    <w:p w14:paraId="0C8D424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0CC350      DOSX         0087A0     Program   </w:t>
      </w:r>
    </w:p>
    <w:p w14:paraId="22335B48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0D4B00      DOSX         000080     Data      </w:t>
      </w:r>
    </w:p>
    <w:p w14:paraId="27419E5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0D4B90      MSDOS        01B460     -- Free --</w:t>
      </w:r>
    </w:p>
    <w:p w14:paraId="1B63560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4CE7304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5C337A9E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655360 bytes total conventional memory</w:t>
      </w:r>
    </w:p>
    <w:p w14:paraId="3DF3D80A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lastRenderedPageBreak/>
        <w:t xml:space="preserve">    655360 bytes available to MS-DOS</w:t>
      </w:r>
    </w:p>
    <w:p w14:paraId="4EB3CCE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631360 largest executable program size</w:t>
      </w:r>
    </w:p>
    <w:p w14:paraId="62C8888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422A1E8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1048576 bytes total contiguous extended memory</w:t>
      </w:r>
    </w:p>
    <w:p w14:paraId="64E2BE98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0 bytes available contiguous extended memory</w:t>
      </w:r>
    </w:p>
    <w:p w14:paraId="69B6AFF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941056 bytes available XMS memory</w:t>
      </w:r>
    </w:p>
    <w:p w14:paraId="2089CCBC" w14:textId="77777777" w:rsid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MS-DOS resident in High Memory Area</w:t>
      </w:r>
    </w:p>
    <w:p w14:paraId="618003A3" w14:textId="77777777" w:rsidR="00FB097F" w:rsidRDefault="00FB097F" w:rsidP="00E163E5">
      <w:pPr>
        <w:ind w:left="426"/>
        <w:rPr>
          <w:rFonts w:ascii="Consolas" w:hAnsi="Consolas" w:cs="Consolas"/>
          <w:lang w:val="en-US"/>
        </w:rPr>
      </w:pPr>
    </w:p>
    <w:p w14:paraId="07187F07" w14:textId="77777777" w:rsidR="00FB097F" w:rsidRDefault="00FB097F" w:rsidP="00E163E5">
      <w:pPr>
        <w:ind w:left="426"/>
        <w:rPr>
          <w:rFonts w:ascii="Consolas" w:hAnsi="Consolas" w:cs="Consolas"/>
          <w:lang w:val="en-US"/>
        </w:rPr>
      </w:pPr>
    </w:p>
    <w:p w14:paraId="51CDD7DB" w14:textId="77777777" w:rsidR="00FB097F" w:rsidRDefault="00FB097F" w:rsidP="00E163E5">
      <w:pPr>
        <w:ind w:left="426"/>
        <w:rPr>
          <w:rFonts w:ascii="Consolas" w:hAnsi="Consolas" w:cs="Consolas"/>
          <w:lang w:val="en-US"/>
        </w:rPr>
      </w:pPr>
    </w:p>
    <w:p w14:paraId="60DEBBC2" w14:textId="77777777" w:rsidR="00E163E5" w:rsidRPr="002D1FC3" w:rsidRDefault="00E163E5" w:rsidP="00E163E5">
      <w:pPr>
        <w:pStyle w:val="2"/>
        <w:keepNext w:val="0"/>
        <w:ind w:left="426" w:hanging="426"/>
        <w:jc w:val="both"/>
        <w:rPr>
          <w:rFonts w:ascii="Times New Roman" w:hAnsi="Times New Roman" w:cs="Times New Roman"/>
          <w:i w:val="0"/>
          <w:sz w:val="24"/>
        </w:rPr>
      </w:pPr>
      <w:r w:rsidRPr="00E163E5">
        <w:rPr>
          <w:rFonts w:ascii="Times New Roman" w:hAnsi="Times New Roman" w:cs="Times New Roman"/>
          <w:i w:val="0"/>
          <w:sz w:val="24"/>
        </w:rPr>
        <w:fldChar w:fldCharType="begin"/>
      </w:r>
      <w:r w:rsidRPr="00E163E5">
        <w:rPr>
          <w:rFonts w:ascii="Times New Roman" w:hAnsi="Times New Roman" w:cs="Times New Roman"/>
          <w:i w:val="0"/>
          <w:sz w:val="24"/>
        </w:rPr>
        <w:instrText xml:space="preserve"> AUTONUMLGL  </w:instrText>
      </w:r>
      <w:bookmarkStart w:id="61" w:name="_Toc194321190"/>
      <w:r w:rsidRPr="00E163E5">
        <w:rPr>
          <w:rFonts w:ascii="Times New Roman" w:hAnsi="Times New Roman" w:cs="Times New Roman"/>
          <w:i w:val="0"/>
          <w:sz w:val="24"/>
        </w:rPr>
        <w:fldChar w:fldCharType="end"/>
      </w:r>
      <w:r w:rsidRPr="00E163E5">
        <w:rPr>
          <w:rFonts w:ascii="Times New Roman" w:hAnsi="Times New Roman" w:cs="Times New Roman"/>
          <w:i w:val="0"/>
          <w:sz w:val="24"/>
        </w:rPr>
        <w:t xml:space="preserve"> Результат работы программы </w:t>
      </w:r>
      <w:r w:rsidRPr="00E163E5">
        <w:rPr>
          <w:rFonts w:ascii="Times New Roman" w:hAnsi="Times New Roman" w:cs="Times New Roman"/>
          <w:i w:val="0"/>
          <w:sz w:val="24"/>
          <w:lang w:val="en-US"/>
        </w:rPr>
        <w:t>mem</w:t>
      </w:r>
      <w:r w:rsidRPr="00E163E5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sz w:val="24"/>
        </w:rPr>
        <w:t>после</w:t>
      </w:r>
      <w:r w:rsidRPr="00E163E5">
        <w:rPr>
          <w:rFonts w:ascii="Times New Roman" w:hAnsi="Times New Roman" w:cs="Times New Roman"/>
          <w:i w:val="0"/>
          <w:sz w:val="24"/>
        </w:rPr>
        <w:t xml:space="preserve"> загрузки программы </w:t>
      </w:r>
      <w:proofErr w:type="spellStart"/>
      <w:r w:rsidRPr="00E163E5">
        <w:rPr>
          <w:rFonts w:ascii="Times New Roman" w:hAnsi="Times New Roman" w:cs="Times New Roman"/>
          <w:i w:val="0"/>
          <w:sz w:val="24"/>
          <w:lang w:val="en-US"/>
        </w:rPr>
        <w:t>tsr</w:t>
      </w:r>
      <w:proofErr w:type="spellEnd"/>
      <w:r w:rsidRPr="00E163E5">
        <w:rPr>
          <w:rFonts w:ascii="Times New Roman" w:hAnsi="Times New Roman" w:cs="Times New Roman"/>
          <w:i w:val="0"/>
          <w:sz w:val="24"/>
        </w:rPr>
        <w:t>.</w:t>
      </w:r>
      <w:r w:rsidRPr="00E163E5">
        <w:rPr>
          <w:rFonts w:ascii="Times New Roman" w:hAnsi="Times New Roman" w:cs="Times New Roman"/>
          <w:i w:val="0"/>
          <w:sz w:val="24"/>
          <w:lang w:val="en-US"/>
        </w:rPr>
        <w:t>com</w:t>
      </w:r>
      <w:bookmarkEnd w:id="61"/>
    </w:p>
    <w:p w14:paraId="5BD5DB17" w14:textId="77777777" w:rsidR="00E163E5" w:rsidRPr="002D1FC3" w:rsidRDefault="00E163E5" w:rsidP="00E163E5"/>
    <w:p w14:paraId="3642E47D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2D1FC3">
        <w:rPr>
          <w:rFonts w:ascii="Consolas" w:hAnsi="Consolas" w:cs="Consolas"/>
        </w:rPr>
        <w:t xml:space="preserve">  </w:t>
      </w:r>
      <w:r w:rsidRPr="00E163E5">
        <w:rPr>
          <w:rFonts w:ascii="Consolas" w:hAnsi="Consolas" w:cs="Consolas"/>
          <w:lang w:val="en-US"/>
        </w:rPr>
        <w:t xml:space="preserve">Address     Name          Size       Type </w:t>
      </w:r>
    </w:p>
    <w:p w14:paraId="3F444ECD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-------     --------     ------     ------</w:t>
      </w:r>
    </w:p>
    <w:p w14:paraId="3A8FDB9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000000                   000400     Interrupt Vector</w:t>
      </w:r>
    </w:p>
    <w:p w14:paraId="3BE76CB8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000400                   000100     ROM Communication Area</w:t>
      </w:r>
    </w:p>
    <w:p w14:paraId="3842B24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000500                   000200     DOS Communication Area</w:t>
      </w:r>
    </w:p>
    <w:p w14:paraId="71BE02B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217A234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000700      IO           000370     System Data</w:t>
      </w:r>
    </w:p>
    <w:p w14:paraId="65A8590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066CFDAD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000A70      MSDOS        001650     System Data</w:t>
      </w:r>
    </w:p>
    <w:p w14:paraId="1E4C80E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77FB154E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0020C0      IO           0020C0     System Data</w:t>
      </w:r>
    </w:p>
    <w:p w14:paraId="766D524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KBD        000D20      System Program </w:t>
      </w:r>
    </w:p>
    <w:p w14:paraId="5AFAAB9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HIMEM      0004E0      DEVICE=    </w:t>
      </w:r>
    </w:p>
    <w:p w14:paraId="5D95771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000490      FILES=     </w:t>
      </w:r>
    </w:p>
    <w:p w14:paraId="4A060F1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000090      FCBS=      </w:t>
      </w:r>
    </w:p>
    <w:p w14:paraId="657D8A25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000170      LASTDRIVE= </w:t>
      </w:r>
    </w:p>
    <w:p w14:paraId="1C298E6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0007D0      STACKS=    </w:t>
      </w:r>
    </w:p>
    <w:p w14:paraId="0148BA8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004190      COMMAND      000A20     Program   </w:t>
      </w:r>
    </w:p>
    <w:p w14:paraId="5E29380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004BC0      MSDOS        000070     -- Free --</w:t>
      </w:r>
    </w:p>
    <w:p w14:paraId="6E56E345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004C40      COMMAND      000900     Environment</w:t>
      </w:r>
    </w:p>
    <w:p w14:paraId="1659B00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005550      MEM          000750     Environment</w:t>
      </w:r>
    </w:p>
    <w:p w14:paraId="09C1B31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005CB0      MSDOS        000010     -- Free --</w:t>
      </w:r>
    </w:p>
    <w:p w14:paraId="66FF361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005CD0      </w:t>
      </w:r>
      <w:r w:rsidRPr="00D74CBC">
        <w:rPr>
          <w:rFonts w:ascii="Consolas" w:hAnsi="Consolas" w:cs="Consolas"/>
          <w:b/>
          <w:bCs/>
          <w:color w:val="FF0000"/>
          <w:lang w:val="en-US"/>
        </w:rPr>
        <w:t>TSR</w:t>
      </w:r>
      <w:r w:rsidRPr="00E163E5">
        <w:rPr>
          <w:rFonts w:ascii="Consolas" w:hAnsi="Consolas" w:cs="Consolas"/>
          <w:lang w:val="en-US"/>
        </w:rPr>
        <w:t xml:space="preserve">          0006C0     Program   </w:t>
      </w:r>
    </w:p>
    <w:p w14:paraId="67CB02EB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0063A0      </w:t>
      </w:r>
      <w:r w:rsidRPr="009046CD">
        <w:rPr>
          <w:rFonts w:ascii="Consolas" w:hAnsi="Consolas" w:cs="Consolas"/>
          <w:color w:val="FF0000"/>
          <w:lang w:val="en-US"/>
        </w:rPr>
        <w:t xml:space="preserve">MEM          </w:t>
      </w:r>
      <w:r w:rsidRPr="00E163E5">
        <w:rPr>
          <w:rFonts w:ascii="Consolas" w:hAnsi="Consolas" w:cs="Consolas"/>
          <w:lang w:val="en-US"/>
        </w:rPr>
        <w:t xml:space="preserve">0174E0     Program   </w:t>
      </w:r>
    </w:p>
    <w:p w14:paraId="723BE728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01D890      MSDOS        082750     -- Free --</w:t>
      </w:r>
    </w:p>
    <w:p w14:paraId="7F1FD80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09FFF0      SYSTEM       028000     System Program</w:t>
      </w:r>
    </w:p>
    <w:p w14:paraId="03B04192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1BD01F3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0C8000      IO           003100     System Data</w:t>
      </w:r>
    </w:p>
    <w:p w14:paraId="1A4B062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MOUSE      0030F0      System Program </w:t>
      </w:r>
    </w:p>
    <w:p w14:paraId="4B38F43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0CB110      MSDOS        000830     -- Free --</w:t>
      </w:r>
    </w:p>
    <w:p w14:paraId="62FCE1B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0CB950      MSCDEXNT     000160     Program   </w:t>
      </w:r>
    </w:p>
    <w:p w14:paraId="1A6B916E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0CBAC0      REDIR        000880     Program   </w:t>
      </w:r>
    </w:p>
    <w:p w14:paraId="2BB6F70A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0CC350      DOSX         0087A0     Program   </w:t>
      </w:r>
    </w:p>
    <w:p w14:paraId="252FF87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0D4B00      DOSX         000080     Data      </w:t>
      </w:r>
    </w:p>
    <w:p w14:paraId="3C5B27F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0D4B90      MSDOS        01B460     -- Free --</w:t>
      </w:r>
    </w:p>
    <w:p w14:paraId="101A41C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5A59FE2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4977107A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655360 bytes total conventional memory</w:t>
      </w:r>
    </w:p>
    <w:p w14:paraId="77C0060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lastRenderedPageBreak/>
        <w:t xml:space="preserve">    655360 bytes available to MS-DOS</w:t>
      </w:r>
    </w:p>
    <w:p w14:paraId="1CB39E4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629824 largest executable program size</w:t>
      </w:r>
    </w:p>
    <w:p w14:paraId="31CC912B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0FE9E402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1048576 bytes total contiguous extended memory</w:t>
      </w:r>
    </w:p>
    <w:p w14:paraId="1ADCDBD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0 bytes available contiguous extended memory</w:t>
      </w:r>
    </w:p>
    <w:p w14:paraId="25EAD36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941056 bytes available XMS memory</w:t>
      </w:r>
    </w:p>
    <w:p w14:paraId="3CBBBE8D" w14:textId="77777777" w:rsid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MS-DOS resident in High Memory Area</w:t>
      </w:r>
    </w:p>
    <w:p w14:paraId="0989F54D" w14:textId="77777777" w:rsid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0C9448CB" w14:textId="77777777" w:rsid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2FB9419B" w14:textId="77777777" w:rsid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71169113" w14:textId="77777777" w:rsid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09C887D5" w14:textId="77777777" w:rsidR="00E163E5" w:rsidRPr="00E163E5" w:rsidRDefault="00E163E5" w:rsidP="00E163E5">
      <w:pPr>
        <w:pStyle w:val="2"/>
        <w:keepNext w:val="0"/>
        <w:ind w:left="426" w:hanging="426"/>
        <w:jc w:val="both"/>
        <w:rPr>
          <w:rFonts w:ascii="Times New Roman" w:hAnsi="Times New Roman" w:cs="Times New Roman"/>
          <w:i w:val="0"/>
          <w:sz w:val="24"/>
        </w:rPr>
      </w:pPr>
      <w:r w:rsidRPr="00E163E5">
        <w:rPr>
          <w:rFonts w:ascii="Times New Roman" w:hAnsi="Times New Roman" w:cs="Times New Roman"/>
          <w:i w:val="0"/>
          <w:sz w:val="24"/>
        </w:rPr>
        <w:fldChar w:fldCharType="begin"/>
      </w:r>
      <w:r w:rsidRPr="00E163E5">
        <w:rPr>
          <w:rFonts w:ascii="Times New Roman" w:hAnsi="Times New Roman" w:cs="Times New Roman"/>
          <w:i w:val="0"/>
          <w:sz w:val="24"/>
        </w:rPr>
        <w:instrText xml:space="preserve"> AUTONUMLGL  </w:instrText>
      </w:r>
      <w:bookmarkStart w:id="62" w:name="_Toc194321191"/>
      <w:r w:rsidRPr="00E163E5">
        <w:rPr>
          <w:rFonts w:ascii="Times New Roman" w:hAnsi="Times New Roman" w:cs="Times New Roman"/>
          <w:i w:val="0"/>
          <w:sz w:val="24"/>
        </w:rPr>
        <w:fldChar w:fldCharType="end"/>
      </w:r>
      <w:r w:rsidRPr="00E163E5">
        <w:rPr>
          <w:rFonts w:ascii="Times New Roman" w:hAnsi="Times New Roman" w:cs="Times New Roman"/>
          <w:i w:val="0"/>
          <w:sz w:val="24"/>
        </w:rPr>
        <w:t xml:space="preserve"> Результат работы программы </w:t>
      </w:r>
      <w:r w:rsidRPr="00E163E5">
        <w:rPr>
          <w:rFonts w:ascii="Times New Roman" w:hAnsi="Times New Roman" w:cs="Times New Roman"/>
          <w:i w:val="0"/>
          <w:sz w:val="24"/>
          <w:lang w:val="en-US"/>
        </w:rPr>
        <w:t>mem</w:t>
      </w:r>
      <w:r w:rsidRPr="00E163E5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sz w:val="24"/>
        </w:rPr>
        <w:t>после вы</w:t>
      </w:r>
      <w:r w:rsidRPr="00E163E5">
        <w:rPr>
          <w:rFonts w:ascii="Times New Roman" w:hAnsi="Times New Roman" w:cs="Times New Roman"/>
          <w:i w:val="0"/>
          <w:sz w:val="24"/>
        </w:rPr>
        <w:t xml:space="preserve">грузки программы </w:t>
      </w:r>
      <w:proofErr w:type="spellStart"/>
      <w:r w:rsidRPr="00E163E5">
        <w:rPr>
          <w:rFonts w:ascii="Times New Roman" w:hAnsi="Times New Roman" w:cs="Times New Roman"/>
          <w:i w:val="0"/>
          <w:sz w:val="24"/>
          <w:lang w:val="en-US"/>
        </w:rPr>
        <w:t>tsr</w:t>
      </w:r>
      <w:proofErr w:type="spellEnd"/>
      <w:r w:rsidRPr="00E163E5">
        <w:rPr>
          <w:rFonts w:ascii="Times New Roman" w:hAnsi="Times New Roman" w:cs="Times New Roman"/>
          <w:i w:val="0"/>
          <w:sz w:val="24"/>
        </w:rPr>
        <w:t>.</w:t>
      </w:r>
      <w:r w:rsidRPr="00E163E5">
        <w:rPr>
          <w:rFonts w:ascii="Times New Roman" w:hAnsi="Times New Roman" w:cs="Times New Roman"/>
          <w:i w:val="0"/>
          <w:sz w:val="24"/>
          <w:lang w:val="en-US"/>
        </w:rPr>
        <w:t>com</w:t>
      </w:r>
      <w:bookmarkEnd w:id="62"/>
    </w:p>
    <w:p w14:paraId="6D0FA8A7" w14:textId="77777777" w:rsidR="00E163E5" w:rsidRDefault="00E163E5" w:rsidP="00E163E5">
      <w:pPr>
        <w:ind w:left="426"/>
      </w:pPr>
    </w:p>
    <w:p w14:paraId="0CC60A4E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</w:rPr>
        <w:t xml:space="preserve">  </w:t>
      </w:r>
      <w:r w:rsidRPr="00E163E5">
        <w:rPr>
          <w:rFonts w:ascii="Consolas" w:hAnsi="Consolas" w:cs="Consolas"/>
          <w:lang w:val="en-US"/>
        </w:rPr>
        <w:t xml:space="preserve">Address     Name          Size       Type </w:t>
      </w:r>
    </w:p>
    <w:p w14:paraId="2485FAB9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-------     --------     ------     ------</w:t>
      </w:r>
    </w:p>
    <w:p w14:paraId="42F0616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000000                   000400     Interrupt Vector</w:t>
      </w:r>
    </w:p>
    <w:p w14:paraId="1AD4755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000400                   000100     ROM Communication Area</w:t>
      </w:r>
    </w:p>
    <w:p w14:paraId="63A77AA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000500                   000200     DOS Communication Area</w:t>
      </w:r>
    </w:p>
    <w:p w14:paraId="2B193AE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01F5686B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000700      IO           000370     System Data</w:t>
      </w:r>
    </w:p>
    <w:p w14:paraId="3EB382B3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07A9DEDB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000A70      MSDOS        001650     System Data</w:t>
      </w:r>
    </w:p>
    <w:p w14:paraId="1AD7292A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4B52ED2D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0020C0      IO           0020C0     System Data</w:t>
      </w:r>
    </w:p>
    <w:p w14:paraId="4761A4A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KBD        000D20      System Program </w:t>
      </w:r>
    </w:p>
    <w:p w14:paraId="07F745B6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HIMEM      0004E0      DEVICE=    </w:t>
      </w:r>
    </w:p>
    <w:p w14:paraId="343A07D2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000490      FILES=     </w:t>
      </w:r>
    </w:p>
    <w:p w14:paraId="314ADFAD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000090      FCBS=      </w:t>
      </w:r>
    </w:p>
    <w:p w14:paraId="2073C84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000170      LASTDRIVE= </w:t>
      </w:r>
    </w:p>
    <w:p w14:paraId="14D69912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           0007D0      STACKS=    </w:t>
      </w:r>
    </w:p>
    <w:p w14:paraId="07BAFC2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004190      COMMAND      000A20     Program   </w:t>
      </w:r>
    </w:p>
    <w:p w14:paraId="2B67B83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004BC0      MSDOS        000070     -- Free --</w:t>
      </w:r>
    </w:p>
    <w:p w14:paraId="4511CB6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004C40      COMMAND      000900     Environment</w:t>
      </w:r>
    </w:p>
    <w:p w14:paraId="56B3F5B8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005550      MEM          000840     Environment</w:t>
      </w:r>
    </w:p>
    <w:p w14:paraId="50E6777F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005DA0      MEM          0174E0     Program   </w:t>
      </w:r>
    </w:p>
    <w:p w14:paraId="3483334E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01D290      MSDOS        082D50     -- Free --</w:t>
      </w:r>
    </w:p>
    <w:p w14:paraId="28540DF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09FFF0      SYSTEM       028000     System Program</w:t>
      </w:r>
    </w:p>
    <w:p w14:paraId="3BA82295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3C4378E8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0C8000      IO           003100     System Data</w:t>
      </w:r>
    </w:p>
    <w:p w14:paraId="038240C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     MOUSE      0030F0      System Program </w:t>
      </w:r>
    </w:p>
    <w:p w14:paraId="36FB4292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0CB110      MSDOS        000830     -- Free --</w:t>
      </w:r>
    </w:p>
    <w:p w14:paraId="6035AAB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0CB950      MSCDEXNT     000160     Program   </w:t>
      </w:r>
    </w:p>
    <w:p w14:paraId="05E1FF0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0CBAC0      REDIR        000880     Program   </w:t>
      </w:r>
    </w:p>
    <w:p w14:paraId="4A006D6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0CC350      DOSX         0087A0     Program   </w:t>
      </w:r>
    </w:p>
    <w:p w14:paraId="0D71F06C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0D4B00      DOSX         000080     Data      </w:t>
      </w:r>
    </w:p>
    <w:p w14:paraId="67211734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0D4B90      MSDOS        01B460     -- Free --</w:t>
      </w:r>
    </w:p>
    <w:p w14:paraId="7B841A0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15E76D37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6A559565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655360 bytes total conventional memory</w:t>
      </w:r>
    </w:p>
    <w:p w14:paraId="7051294B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655360 bytes available to MS-DOS</w:t>
      </w:r>
    </w:p>
    <w:p w14:paraId="74AA07C5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lastRenderedPageBreak/>
        <w:t xml:space="preserve">    631360 largest executable program size</w:t>
      </w:r>
    </w:p>
    <w:p w14:paraId="39F91591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</w:p>
    <w:p w14:paraId="23BD1F0A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1048576 bytes total contiguous extended memory</w:t>
      </w:r>
    </w:p>
    <w:p w14:paraId="295C816D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0 bytes available contiguous extended memory</w:t>
      </w:r>
    </w:p>
    <w:p w14:paraId="5CDDEE50" w14:textId="77777777" w:rsidR="00E163E5" w:rsidRPr="00E163E5" w:rsidRDefault="00E163E5" w:rsidP="00E163E5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941056 bytes available XMS memory</w:t>
      </w:r>
    </w:p>
    <w:p w14:paraId="490C6A59" w14:textId="77777777" w:rsidR="006447FF" w:rsidRPr="00C4030B" w:rsidRDefault="00E163E5" w:rsidP="00C4030B">
      <w:pPr>
        <w:ind w:left="426"/>
        <w:rPr>
          <w:rFonts w:ascii="Consolas" w:hAnsi="Consolas" w:cs="Consolas"/>
          <w:lang w:val="en-US"/>
        </w:rPr>
      </w:pPr>
      <w:r w:rsidRPr="00E163E5">
        <w:rPr>
          <w:rFonts w:ascii="Consolas" w:hAnsi="Consolas" w:cs="Consolas"/>
          <w:lang w:val="en-US"/>
        </w:rPr>
        <w:t xml:space="preserve">           MS-DOS resident in High Memory Area</w:t>
      </w:r>
    </w:p>
    <w:sectPr w:rsidR="006447FF" w:rsidRPr="00C4030B" w:rsidSect="00FE5855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135" w:right="1133" w:bottom="1276" w:left="1701" w:header="72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9" w:author="Сергей Большаков" w:date="2023-04-05T13:15:00Z" w:initials="СБ">
    <w:p w14:paraId="6B2218E9" w14:textId="457B8272" w:rsidR="0058653D" w:rsidRPr="0058653D" w:rsidRDefault="0058653D">
      <w:pPr>
        <w:pStyle w:val="af4"/>
        <w:rPr>
          <w:lang w:val="en-US"/>
        </w:rPr>
      </w:pPr>
      <w:r>
        <w:rPr>
          <w:rStyle w:val="af3"/>
        </w:rPr>
        <w:annotationRef/>
      </w:r>
      <w:r>
        <w:rPr>
          <w:lang w:val="en-US"/>
        </w:rPr>
        <w:t>/</w:t>
      </w:r>
    </w:p>
  </w:comment>
  <w:comment w:id="50" w:author="Сергей Большаков" w:date="2023-04-05T13:15:00Z" w:initials="СБ">
    <w:p w14:paraId="0DDF54A5" w14:textId="77777777" w:rsidR="0058653D" w:rsidRPr="0058653D" w:rsidRDefault="0058653D" w:rsidP="0058653D">
      <w:pPr>
        <w:pStyle w:val="af4"/>
        <w:rPr>
          <w:lang w:val="en-US"/>
        </w:rPr>
      </w:pPr>
      <w:r>
        <w:rPr>
          <w:rStyle w:val="af3"/>
        </w:rPr>
        <w:annotationRef/>
      </w:r>
      <w:r>
        <w:rPr>
          <w:lang w:val="en-US"/>
        </w:rPr>
        <w:t>/</w:t>
      </w:r>
    </w:p>
  </w:comment>
  <w:comment w:id="51" w:author="Сергей Большаков" w:date="2023-04-05T13:15:00Z" w:initials="СБ">
    <w:p w14:paraId="27D095B6" w14:textId="77777777" w:rsidR="0064025E" w:rsidRPr="0058653D" w:rsidRDefault="0064025E" w:rsidP="0064025E">
      <w:pPr>
        <w:pStyle w:val="af4"/>
        <w:rPr>
          <w:lang w:val="en-US"/>
        </w:rPr>
      </w:pPr>
      <w:r>
        <w:rPr>
          <w:rStyle w:val="af3"/>
        </w:rPr>
        <w:annotationRef/>
      </w:r>
      <w:r>
        <w:rPr>
          <w:lang w:val="en-US"/>
        </w:rPr>
        <w:t>/</w:t>
      </w:r>
    </w:p>
  </w:comment>
  <w:comment w:id="52" w:author="Сергей Большаков" w:date="2023-04-05T13:15:00Z" w:initials="СБ">
    <w:p w14:paraId="4270A182" w14:textId="77777777" w:rsidR="0064025E" w:rsidRPr="0058653D" w:rsidRDefault="0064025E" w:rsidP="0064025E">
      <w:pPr>
        <w:pStyle w:val="af4"/>
        <w:rPr>
          <w:lang w:val="en-US"/>
        </w:rPr>
      </w:pPr>
      <w:r>
        <w:rPr>
          <w:rStyle w:val="af3"/>
        </w:rPr>
        <w:annotationRef/>
      </w:r>
      <w:r>
        <w:rPr>
          <w:lang w:val="en-US"/>
        </w:rPr>
        <w:t>/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2218E9" w15:done="0"/>
  <w15:commentEx w15:paraId="0DDF54A5" w15:done="0"/>
  <w15:commentEx w15:paraId="27D095B6" w15:done="0"/>
  <w15:commentEx w15:paraId="4270A1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D7F2E4" w16cex:dateUtc="2023-04-05T10:15:00Z"/>
  <w16cex:commentExtensible w16cex:durableId="27D7F318" w16cex:dateUtc="2023-04-05T10:15:00Z"/>
  <w16cex:commentExtensible w16cex:durableId="27DFCA03" w16cex:dateUtc="2023-04-05T10:15:00Z"/>
  <w16cex:commentExtensible w16cex:durableId="27DFC9DB" w16cex:dateUtc="2023-04-05T1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2218E9" w16cid:durableId="27D7F2E4"/>
  <w16cid:commentId w16cid:paraId="0DDF54A5" w16cid:durableId="27D7F318"/>
  <w16cid:commentId w16cid:paraId="27D095B6" w16cid:durableId="27DFCA03"/>
  <w16cid:commentId w16cid:paraId="4270A182" w16cid:durableId="27DFC9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2F3AD" w14:textId="77777777" w:rsidR="00B7723C" w:rsidRDefault="00B7723C" w:rsidP="00DF682F">
      <w:r>
        <w:separator/>
      </w:r>
    </w:p>
  </w:endnote>
  <w:endnote w:type="continuationSeparator" w:id="0">
    <w:p w14:paraId="0C75EFC9" w14:textId="77777777" w:rsidR="00B7723C" w:rsidRDefault="00B7723C" w:rsidP="00DF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C1CC7" w14:textId="77777777" w:rsidR="00586B18" w:rsidRDefault="00586B18" w:rsidP="001655D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1C18C1E1" w14:textId="77777777" w:rsidR="00586B18" w:rsidRDefault="00586B1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4800B" w14:textId="77777777" w:rsidR="00586B18" w:rsidRDefault="00586B1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71B07" w14:textId="77777777" w:rsidR="00B7723C" w:rsidRDefault="00B7723C" w:rsidP="00DF682F">
      <w:r>
        <w:separator/>
      </w:r>
    </w:p>
  </w:footnote>
  <w:footnote w:type="continuationSeparator" w:id="0">
    <w:p w14:paraId="68070415" w14:textId="77777777" w:rsidR="00B7723C" w:rsidRDefault="00B7723C" w:rsidP="00DF6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1D69" w14:textId="77777777" w:rsidR="00586B18" w:rsidRDefault="00586B18" w:rsidP="001655D8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C2A2847" w14:textId="77777777" w:rsidR="00586B18" w:rsidRDefault="00586B1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372C" w14:textId="77777777" w:rsidR="00586B18" w:rsidRPr="00644A0A" w:rsidRDefault="00586B18" w:rsidP="001655D8">
    <w:pPr>
      <w:pStyle w:val="a3"/>
      <w:framePr w:wrap="around" w:vAnchor="text" w:hAnchor="page" w:x="6099" w:y="-182"/>
      <w:rPr>
        <w:rStyle w:val="a7"/>
        <w:sz w:val="22"/>
        <w:szCs w:val="22"/>
      </w:rPr>
    </w:pPr>
    <w:r w:rsidRPr="00644A0A">
      <w:rPr>
        <w:rStyle w:val="a7"/>
        <w:sz w:val="22"/>
        <w:szCs w:val="22"/>
      </w:rPr>
      <w:fldChar w:fldCharType="begin"/>
    </w:r>
    <w:r w:rsidRPr="00644A0A">
      <w:rPr>
        <w:rStyle w:val="a7"/>
        <w:sz w:val="22"/>
        <w:szCs w:val="22"/>
      </w:rPr>
      <w:instrText xml:space="preserve">PAGE  </w:instrText>
    </w:r>
    <w:r w:rsidRPr="00644A0A">
      <w:rPr>
        <w:rStyle w:val="a7"/>
        <w:sz w:val="22"/>
        <w:szCs w:val="22"/>
      </w:rPr>
      <w:fldChar w:fldCharType="separate"/>
    </w:r>
    <w:r w:rsidR="00B77ECB">
      <w:rPr>
        <w:rStyle w:val="a7"/>
        <w:noProof/>
        <w:sz w:val="22"/>
        <w:szCs w:val="22"/>
      </w:rPr>
      <w:t>2</w:t>
    </w:r>
    <w:r w:rsidRPr="00644A0A">
      <w:rPr>
        <w:rStyle w:val="a7"/>
        <w:sz w:val="22"/>
        <w:szCs w:val="22"/>
      </w:rPr>
      <w:fldChar w:fldCharType="end"/>
    </w:r>
  </w:p>
  <w:p w14:paraId="6DDF8FAA" w14:textId="0BCD111B" w:rsidR="00586B18" w:rsidRDefault="009369C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98D6545" wp14:editId="2C497B46">
              <wp:simplePos x="0" y="0"/>
              <wp:positionH relativeFrom="column">
                <wp:posOffset>-334546</wp:posOffset>
              </wp:positionH>
              <wp:positionV relativeFrom="page">
                <wp:posOffset>379828</wp:posOffset>
              </wp:positionV>
              <wp:extent cx="6343894" cy="9031458"/>
              <wp:effectExtent l="0" t="0" r="0" b="0"/>
              <wp:wrapNone/>
              <wp:docPr id="83232823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6343894" cy="9031458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6562B45" w14:textId="77777777" w:rsidR="009369C5" w:rsidRDefault="009369C5" w:rsidP="009369C5">
                          <w:pPr>
                            <w:jc w:val="center"/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ОБРАЗЕЦ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70241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8D6545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-26.35pt;margin-top:29.9pt;width:499.5pt;height:711.1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dfw8QEAALgDAAAOAAAAZHJzL2Uyb0RvYy54bWysk02P0zAQhu9I/AfLd5r0g6UbNV2VXeCy&#10;fEjtas9T22kCscfYbpP+e8ZuNkVwQ1yseGy/87wzk9Vdr1t2Us43aEo+neScKSNQNuZQ8qfdxzdL&#10;znwAI6FFo0p+Vp7frV+/WnW2UDOssZXKMRIxvuhsyesQbJFlXtRKg5+gVYYOK3QaAm3dIZMOOlLX&#10;bTbL85usQyetQ6G8p+jD5ZCvk35VKRG+VpVXgbUlJ7aQVpfWfVyz9QqKgwNbN2LAgH+g0NAYSjpK&#10;PUAAdnTNX1K6EQ49VmEiUGdYVY1QyQO5meZ/uNnWYFXyQsXxdiyT/3+y4stpa785Fvr32FMDkwlv&#10;H1H88MzgfQ3moDbOYVcrkJR4ysdwwtudLbU1RXeqDx9kQzWexrpmnfXFoB/74QsfM+27zyjpCRwD&#10;pmx95XQsHRWDEQJ16Tx2hhSZoODNfDFf3i44E3R2m8+ni7fLlAOKl+fW+fBJoWbxo+SOWp/k4fTo&#10;Q8SB4uXKwBZxLmCh3/d0JTLuUZ6JsqORKLn/eQSnyPFR3yNNENmsHOpnmrmNSz4jeJTd9c/g7JA7&#10;EPa2BROe7BUhTYdkBnQ0L7+TlG5p1k7Qsnf5bHGpGRSJd8S96Ma3BjdUsapJXq6kgxcaj/RmGOU4&#10;f7/v063rD7f+BQAA//8DAFBLAwQUAAYACAAAACEAzdfEht8AAAALAQAADwAAAGRycy9kb3ducmV2&#10;LnhtbEyPy07DMBBF90j8gzVI7Fq7ISlNiFMhEFtQy0Ni58bTJCIeR7HbhL9nWMFyNEf3nltuZ9eL&#10;M46h86RhtVQgkGpvO2o0vL0+LTYgQjRkTe8JNXxjgG11eVGawvqJdnjex0ZwCIXCaGhjHAopQ92i&#10;M2HpByT+Hf3oTORzbKQdzcThrpeJUmvpTEfc0JoBH1qsv/Ynp+H9+fj5kaqX5tFlw+RnJcnlUuvr&#10;q/n+DkTEOf7B8KvP6lCx08GfyAbRa1hkyS2jGrKcJzCQp+sbEAcm002yAlmV8v+G6gcAAP//AwBQ&#10;SwECLQAUAAYACAAAACEAtoM4kv4AAADhAQAAEwAAAAAAAAAAAAAAAAAAAAAAW0NvbnRlbnRfVHlw&#10;ZXNdLnhtbFBLAQItABQABgAIAAAAIQA4/SH/1gAAAJQBAAALAAAAAAAAAAAAAAAAAC8BAABfcmVs&#10;cy8ucmVsc1BLAQItABQABgAIAAAAIQDApdfw8QEAALgDAAAOAAAAAAAAAAAAAAAAAC4CAABkcnMv&#10;ZTJvRG9jLnhtbFBLAQItABQABgAIAAAAIQDN18SG3wAAAAsBAAAPAAAAAAAAAAAAAAAAAEsEAABk&#10;cnMvZG93bnJldi54bWxQSwUGAAAAAAQABADzAAAAVwUAAAAA&#10;" filled="f" stroked="f">
              <o:lock v:ext="edit" shapetype="t"/>
              <v:textbox>
                <w:txbxContent>
                  <w:p w14:paraId="26562B45" w14:textId="77777777" w:rsidR="009369C5" w:rsidRDefault="009369C5" w:rsidP="009369C5">
                    <w:pPr>
                      <w:jc w:val="center"/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  <w:t>ОБРАЗЕЦ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87E6B50"/>
    <w:multiLevelType w:val="hybridMultilevel"/>
    <w:tmpl w:val="C3BA548C"/>
    <w:lvl w:ilvl="0" w:tplc="E842C39C">
      <w:start w:val="1"/>
      <w:numFmt w:val="decimal"/>
      <w:lvlText w:val="9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83C98"/>
    <w:multiLevelType w:val="hybridMultilevel"/>
    <w:tmpl w:val="1BAE5C6C"/>
    <w:lvl w:ilvl="0" w:tplc="FD46236A">
      <w:start w:val="1"/>
      <w:numFmt w:val="decimal"/>
      <w:lvlText w:val="5.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C749C"/>
    <w:multiLevelType w:val="hybridMultilevel"/>
    <w:tmpl w:val="0A98D51C"/>
    <w:lvl w:ilvl="0" w:tplc="9C6689D4">
      <w:start w:val="1"/>
      <w:numFmt w:val="decimal"/>
      <w:lvlText w:val="4.3.%1."/>
      <w:lvlJc w:val="left"/>
      <w:pPr>
        <w:ind w:left="20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2B034B"/>
    <w:multiLevelType w:val="hybridMultilevel"/>
    <w:tmpl w:val="FCE0DBBA"/>
    <w:lvl w:ilvl="0" w:tplc="707A8014">
      <w:start w:val="1"/>
      <w:numFmt w:val="decimal"/>
      <w:lvlText w:val="5.2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44EE2"/>
    <w:multiLevelType w:val="hybridMultilevel"/>
    <w:tmpl w:val="471A25FC"/>
    <w:lvl w:ilvl="0" w:tplc="6FBCE79E">
      <w:start w:val="1"/>
      <w:numFmt w:val="decimal"/>
      <w:lvlText w:val="5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B0D1F"/>
    <w:multiLevelType w:val="hybridMultilevel"/>
    <w:tmpl w:val="B8284E90"/>
    <w:lvl w:ilvl="0" w:tplc="4B788E94">
      <w:start w:val="1"/>
      <w:numFmt w:val="decimal"/>
      <w:lvlText w:val="6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FAA614F"/>
    <w:multiLevelType w:val="hybridMultilevel"/>
    <w:tmpl w:val="B76E68A6"/>
    <w:lvl w:ilvl="0" w:tplc="64300CA6">
      <w:start w:val="1"/>
      <w:numFmt w:val="decimal"/>
      <w:lvlText w:val="5.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C4627"/>
    <w:multiLevelType w:val="hybridMultilevel"/>
    <w:tmpl w:val="67522BD6"/>
    <w:lvl w:ilvl="0" w:tplc="C60C567C">
      <w:start w:val="1"/>
      <w:numFmt w:val="decimal"/>
      <w:lvlText w:val="8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53A56"/>
    <w:multiLevelType w:val="hybridMultilevel"/>
    <w:tmpl w:val="80D6FA64"/>
    <w:lvl w:ilvl="0" w:tplc="7E04CA54">
      <w:start w:val="1"/>
      <w:numFmt w:val="decimal"/>
      <w:lvlText w:val="5.7.%1."/>
      <w:lvlJc w:val="left"/>
      <w:pPr>
        <w:ind w:left="185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C38D5"/>
    <w:multiLevelType w:val="hybridMultilevel"/>
    <w:tmpl w:val="2648FE82"/>
    <w:lvl w:ilvl="0" w:tplc="23CCA156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6E50896"/>
    <w:multiLevelType w:val="hybridMultilevel"/>
    <w:tmpl w:val="B964B508"/>
    <w:lvl w:ilvl="0" w:tplc="9C6689D4">
      <w:start w:val="1"/>
      <w:numFmt w:val="decimal"/>
      <w:lvlText w:val="4.3.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9" w:hanging="360"/>
      </w:pPr>
    </w:lvl>
    <w:lvl w:ilvl="2" w:tplc="0409001B" w:tentative="1">
      <w:start w:val="1"/>
      <w:numFmt w:val="lowerRoman"/>
      <w:lvlText w:val="%3."/>
      <w:lvlJc w:val="right"/>
      <w:pPr>
        <w:ind w:left="1659" w:hanging="180"/>
      </w:pPr>
    </w:lvl>
    <w:lvl w:ilvl="3" w:tplc="0409000F" w:tentative="1">
      <w:start w:val="1"/>
      <w:numFmt w:val="decimal"/>
      <w:lvlText w:val="%4."/>
      <w:lvlJc w:val="left"/>
      <w:pPr>
        <w:ind w:left="2379" w:hanging="360"/>
      </w:pPr>
    </w:lvl>
    <w:lvl w:ilvl="4" w:tplc="04090019" w:tentative="1">
      <w:start w:val="1"/>
      <w:numFmt w:val="lowerLetter"/>
      <w:lvlText w:val="%5."/>
      <w:lvlJc w:val="left"/>
      <w:pPr>
        <w:ind w:left="3099" w:hanging="360"/>
      </w:pPr>
    </w:lvl>
    <w:lvl w:ilvl="5" w:tplc="0409001B" w:tentative="1">
      <w:start w:val="1"/>
      <w:numFmt w:val="lowerRoman"/>
      <w:lvlText w:val="%6."/>
      <w:lvlJc w:val="right"/>
      <w:pPr>
        <w:ind w:left="3819" w:hanging="180"/>
      </w:pPr>
    </w:lvl>
    <w:lvl w:ilvl="6" w:tplc="0409000F" w:tentative="1">
      <w:start w:val="1"/>
      <w:numFmt w:val="decimal"/>
      <w:lvlText w:val="%7."/>
      <w:lvlJc w:val="left"/>
      <w:pPr>
        <w:ind w:left="4539" w:hanging="360"/>
      </w:pPr>
    </w:lvl>
    <w:lvl w:ilvl="7" w:tplc="04090019" w:tentative="1">
      <w:start w:val="1"/>
      <w:numFmt w:val="lowerLetter"/>
      <w:lvlText w:val="%8."/>
      <w:lvlJc w:val="left"/>
      <w:pPr>
        <w:ind w:left="5259" w:hanging="360"/>
      </w:pPr>
    </w:lvl>
    <w:lvl w:ilvl="8" w:tplc="040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12" w15:restartNumberingAfterBreak="0">
    <w:nsid w:val="7A0C76FC"/>
    <w:multiLevelType w:val="hybridMultilevel"/>
    <w:tmpl w:val="AEEAC186"/>
    <w:lvl w:ilvl="0" w:tplc="C2C80D04">
      <w:start w:val="1"/>
      <w:numFmt w:val="decimal"/>
      <w:lvlText w:val="5.1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168986485">
    <w:abstractNumId w:val="0"/>
    <w:lvlOverride w:ilvl="0">
      <w:lvl w:ilvl="0">
        <w:start w:val="1"/>
        <w:numFmt w:val="bullet"/>
        <w:lvlText w:val=""/>
        <w:legacy w:legacy="1" w:legacySpace="0" w:legacyIndent="170"/>
        <w:lvlJc w:val="left"/>
        <w:pPr>
          <w:ind w:left="879" w:hanging="170"/>
        </w:pPr>
        <w:rPr>
          <w:rFonts w:ascii="Symbol" w:hAnsi="Symbol" w:hint="default"/>
        </w:rPr>
      </w:lvl>
    </w:lvlOverride>
  </w:num>
  <w:num w:numId="2" w16cid:durableId="1497644998">
    <w:abstractNumId w:val="12"/>
  </w:num>
  <w:num w:numId="3" w16cid:durableId="1742824424">
    <w:abstractNumId w:val="4"/>
  </w:num>
  <w:num w:numId="4" w16cid:durableId="733092242">
    <w:abstractNumId w:val="11"/>
  </w:num>
  <w:num w:numId="5" w16cid:durableId="1804469715">
    <w:abstractNumId w:val="6"/>
  </w:num>
  <w:num w:numId="6" w16cid:durableId="984973031">
    <w:abstractNumId w:val="8"/>
  </w:num>
  <w:num w:numId="7" w16cid:durableId="635137252">
    <w:abstractNumId w:val="9"/>
  </w:num>
  <w:num w:numId="8" w16cid:durableId="562062356">
    <w:abstractNumId w:val="5"/>
  </w:num>
  <w:num w:numId="9" w16cid:durableId="381557092">
    <w:abstractNumId w:val="7"/>
  </w:num>
  <w:num w:numId="10" w16cid:durableId="1836989175">
    <w:abstractNumId w:val="2"/>
  </w:num>
  <w:num w:numId="11" w16cid:durableId="513616037">
    <w:abstractNumId w:val="1"/>
  </w:num>
  <w:num w:numId="12" w16cid:durableId="676272391">
    <w:abstractNumId w:val="10"/>
  </w:num>
  <w:num w:numId="13" w16cid:durableId="114631703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ергей Большаков">
    <w15:presenceInfo w15:providerId="AD" w15:userId="S::bolshakov@bmstu.ru::8830b72f-780e-45dd-8f5a-14767e3362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51"/>
    <w:rsid w:val="000175CA"/>
    <w:rsid w:val="00030AFB"/>
    <w:rsid w:val="00037D7C"/>
    <w:rsid w:val="00085CAA"/>
    <w:rsid w:val="000B7495"/>
    <w:rsid w:val="000C6DB0"/>
    <w:rsid w:val="000C6F7A"/>
    <w:rsid w:val="000D25EB"/>
    <w:rsid w:val="000D2751"/>
    <w:rsid w:val="000E1A7D"/>
    <w:rsid w:val="001318A7"/>
    <w:rsid w:val="001327B6"/>
    <w:rsid w:val="0015457F"/>
    <w:rsid w:val="001655D8"/>
    <w:rsid w:val="00192FA2"/>
    <w:rsid w:val="001A3C31"/>
    <w:rsid w:val="001E5588"/>
    <w:rsid w:val="00234831"/>
    <w:rsid w:val="00237BD5"/>
    <w:rsid w:val="002571F4"/>
    <w:rsid w:val="002959B3"/>
    <w:rsid w:val="002C1612"/>
    <w:rsid w:val="002D1FC3"/>
    <w:rsid w:val="002D732F"/>
    <w:rsid w:val="00365B4C"/>
    <w:rsid w:val="00372289"/>
    <w:rsid w:val="00376319"/>
    <w:rsid w:val="004105D5"/>
    <w:rsid w:val="00427059"/>
    <w:rsid w:val="0048075C"/>
    <w:rsid w:val="00516E8E"/>
    <w:rsid w:val="00537CD5"/>
    <w:rsid w:val="00554032"/>
    <w:rsid w:val="00556ED9"/>
    <w:rsid w:val="00585090"/>
    <w:rsid w:val="0058653D"/>
    <w:rsid w:val="00586B18"/>
    <w:rsid w:val="005A088B"/>
    <w:rsid w:val="005D0996"/>
    <w:rsid w:val="0064025E"/>
    <w:rsid w:val="006444BE"/>
    <w:rsid w:val="006447FF"/>
    <w:rsid w:val="00684977"/>
    <w:rsid w:val="006A70DD"/>
    <w:rsid w:val="006B1BE0"/>
    <w:rsid w:val="007144D6"/>
    <w:rsid w:val="00723040"/>
    <w:rsid w:val="007266F9"/>
    <w:rsid w:val="00745DF6"/>
    <w:rsid w:val="00777BE4"/>
    <w:rsid w:val="007C7A6E"/>
    <w:rsid w:val="007D088F"/>
    <w:rsid w:val="007E076D"/>
    <w:rsid w:val="007E789A"/>
    <w:rsid w:val="00852028"/>
    <w:rsid w:val="00860843"/>
    <w:rsid w:val="00861696"/>
    <w:rsid w:val="0086739F"/>
    <w:rsid w:val="008A2F83"/>
    <w:rsid w:val="008D3311"/>
    <w:rsid w:val="008E0C01"/>
    <w:rsid w:val="009046CD"/>
    <w:rsid w:val="00914C5F"/>
    <w:rsid w:val="009369C5"/>
    <w:rsid w:val="009D4264"/>
    <w:rsid w:val="00A13480"/>
    <w:rsid w:val="00A47132"/>
    <w:rsid w:val="00A771AE"/>
    <w:rsid w:val="00AA52F0"/>
    <w:rsid w:val="00AB567F"/>
    <w:rsid w:val="00AF14F5"/>
    <w:rsid w:val="00B30CA4"/>
    <w:rsid w:val="00B37699"/>
    <w:rsid w:val="00B7723C"/>
    <w:rsid w:val="00B77ECB"/>
    <w:rsid w:val="00B87EA2"/>
    <w:rsid w:val="00B94CE6"/>
    <w:rsid w:val="00BA0CA2"/>
    <w:rsid w:val="00BA6CD9"/>
    <w:rsid w:val="00BA71A9"/>
    <w:rsid w:val="00BE1A8E"/>
    <w:rsid w:val="00BF63DB"/>
    <w:rsid w:val="00C4030B"/>
    <w:rsid w:val="00C471D6"/>
    <w:rsid w:val="00CC062C"/>
    <w:rsid w:val="00D035F9"/>
    <w:rsid w:val="00D412B5"/>
    <w:rsid w:val="00D472B5"/>
    <w:rsid w:val="00D571CB"/>
    <w:rsid w:val="00D74CBC"/>
    <w:rsid w:val="00DE06D1"/>
    <w:rsid w:val="00DF682F"/>
    <w:rsid w:val="00E163E5"/>
    <w:rsid w:val="00E234EB"/>
    <w:rsid w:val="00E64351"/>
    <w:rsid w:val="00E73ACC"/>
    <w:rsid w:val="00EE3EC5"/>
    <w:rsid w:val="00F053B7"/>
    <w:rsid w:val="00F16B63"/>
    <w:rsid w:val="00F1730C"/>
    <w:rsid w:val="00F43EC4"/>
    <w:rsid w:val="00F54C69"/>
    <w:rsid w:val="00F6513C"/>
    <w:rsid w:val="00F730DB"/>
    <w:rsid w:val="00F76592"/>
    <w:rsid w:val="00F8487B"/>
    <w:rsid w:val="00F954DF"/>
    <w:rsid w:val="00FB097F"/>
    <w:rsid w:val="00FE00E6"/>
    <w:rsid w:val="00FE5855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CC809"/>
  <w15:docId w15:val="{7E8F852B-D10A-4C6D-B5D6-81466A5E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82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DF682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DF682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F682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F682F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link w:val="2"/>
    <w:rsid w:val="00DF682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link w:val="3"/>
    <w:rsid w:val="00DF682F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a3">
    <w:name w:val="header"/>
    <w:basedOn w:val="a"/>
    <w:link w:val="a4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link w:val="a3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5">
    <w:name w:val="footer"/>
    <w:basedOn w:val="a"/>
    <w:link w:val="a6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6">
    <w:name w:val="Нижний колонтитул Знак"/>
    <w:link w:val="a5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styleId="a7">
    <w:name w:val="page number"/>
    <w:basedOn w:val="a0"/>
    <w:rsid w:val="00DF682F"/>
  </w:style>
  <w:style w:type="paragraph" w:customStyle="1" w:styleId="31">
    <w:name w:val="Стиль3"/>
    <w:basedOn w:val="1"/>
    <w:rsid w:val="00DF682F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21">
    <w:name w:val="Body Text Indent 2"/>
    <w:basedOn w:val="a"/>
    <w:link w:val="22"/>
    <w:rsid w:val="00DF682F"/>
    <w:pPr>
      <w:tabs>
        <w:tab w:val="left" w:pos="142"/>
        <w:tab w:val="left" w:pos="5387"/>
      </w:tabs>
      <w:ind w:firstLine="567"/>
      <w:jc w:val="both"/>
    </w:pPr>
    <w:rPr>
      <w:rFonts w:ascii="Courier New" w:hAnsi="Courier New"/>
      <w:szCs w:val="20"/>
    </w:rPr>
  </w:style>
  <w:style w:type="character" w:customStyle="1" w:styleId="22">
    <w:name w:val="Основной текст с отступом 2 Знак"/>
    <w:link w:val="21"/>
    <w:rsid w:val="00DF682F"/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styleId="a8">
    <w:name w:val="Body Text"/>
    <w:basedOn w:val="a"/>
    <w:link w:val="a9"/>
    <w:rsid w:val="00DF682F"/>
    <w:pPr>
      <w:tabs>
        <w:tab w:val="left" w:pos="3740"/>
      </w:tabs>
      <w:jc w:val="both"/>
    </w:pPr>
    <w:rPr>
      <w:sz w:val="28"/>
    </w:rPr>
  </w:style>
  <w:style w:type="character" w:customStyle="1" w:styleId="a9">
    <w:name w:val="Основной текст Знак"/>
    <w:link w:val="a8"/>
    <w:rsid w:val="00DF682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a">
    <w:name w:val="Plain Text"/>
    <w:basedOn w:val="a"/>
    <w:link w:val="ab"/>
    <w:rsid w:val="00DF682F"/>
    <w:rPr>
      <w:rFonts w:ascii="Courier New" w:hAnsi="Courier New"/>
      <w:sz w:val="20"/>
      <w:szCs w:val="20"/>
    </w:rPr>
  </w:style>
  <w:style w:type="character" w:customStyle="1" w:styleId="ab">
    <w:name w:val="Текст Знак"/>
    <w:link w:val="aa"/>
    <w:rsid w:val="00DF682F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c">
    <w:name w:val="Title"/>
    <w:basedOn w:val="a"/>
    <w:link w:val="ad"/>
    <w:qFormat/>
    <w:rsid w:val="00DF682F"/>
    <w:pPr>
      <w:jc w:val="center"/>
    </w:pPr>
    <w:rPr>
      <w:b/>
    </w:rPr>
  </w:style>
  <w:style w:type="character" w:customStyle="1" w:styleId="ad">
    <w:name w:val="Заголовок Знак"/>
    <w:link w:val="ac"/>
    <w:rsid w:val="00DF682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rsid w:val="00DF682F"/>
    <w:pPr>
      <w:tabs>
        <w:tab w:val="right" w:leader="dot" w:pos="9627"/>
      </w:tabs>
    </w:pPr>
  </w:style>
  <w:style w:type="paragraph" w:styleId="23">
    <w:name w:val="toc 2"/>
    <w:basedOn w:val="a"/>
    <w:next w:val="a"/>
    <w:autoRedefine/>
    <w:uiPriority w:val="39"/>
    <w:rsid w:val="004105D5"/>
    <w:pPr>
      <w:tabs>
        <w:tab w:val="right" w:leader="dot" w:pos="9639"/>
      </w:tabs>
      <w:ind w:left="240" w:right="-567"/>
    </w:pPr>
  </w:style>
  <w:style w:type="character" w:styleId="ae">
    <w:name w:val="Hyperlink"/>
    <w:uiPriority w:val="99"/>
    <w:rsid w:val="00DF682F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F682F"/>
    <w:pPr>
      <w:spacing w:before="100" w:beforeAutospacing="1" w:after="100" w:afterAutospacing="1"/>
    </w:pPr>
    <w:rPr>
      <w:lang w:val="en-US" w:eastAsia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DF682F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lang w:val="en-US" w:eastAsia="en-US"/>
    </w:rPr>
  </w:style>
  <w:style w:type="paragraph" w:styleId="32">
    <w:name w:val="toc 3"/>
    <w:basedOn w:val="a"/>
    <w:next w:val="a"/>
    <w:autoRedefine/>
    <w:uiPriority w:val="39"/>
    <w:unhideWhenUsed/>
    <w:rsid w:val="00DF682F"/>
    <w:pPr>
      <w:spacing w:after="100"/>
      <w:ind w:left="480"/>
    </w:pPr>
  </w:style>
  <w:style w:type="paragraph" w:customStyle="1" w:styleId="13">
    <w:name w:val="Абзац списка1"/>
    <w:basedOn w:val="a"/>
    <w:uiPriority w:val="34"/>
    <w:qFormat/>
    <w:rsid w:val="007144D6"/>
    <w:pPr>
      <w:ind w:left="720"/>
      <w:contextualSpacing/>
    </w:pPr>
  </w:style>
  <w:style w:type="table" w:styleId="af0">
    <w:name w:val="Table Grid"/>
    <w:basedOn w:val="a1"/>
    <w:uiPriority w:val="39"/>
    <w:rsid w:val="00860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"/>
    <w:link w:val="af2"/>
    <w:uiPriority w:val="99"/>
    <w:semiHidden/>
    <w:unhideWhenUsed/>
    <w:rsid w:val="00B77EC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B77ECB"/>
    <w:rPr>
      <w:rFonts w:ascii="Tahoma" w:eastAsia="Times New Roman" w:hAnsi="Tahoma" w:cs="Tahoma"/>
      <w:sz w:val="16"/>
      <w:szCs w:val="16"/>
    </w:rPr>
  </w:style>
  <w:style w:type="character" w:styleId="af3">
    <w:name w:val="annotation reference"/>
    <w:basedOn w:val="a0"/>
    <w:uiPriority w:val="99"/>
    <w:semiHidden/>
    <w:unhideWhenUsed/>
    <w:rsid w:val="0058653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8653D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8653D"/>
    <w:rPr>
      <w:rFonts w:ascii="Times New Roman" w:eastAsia="Times New Roman" w:hAnsi="Times New Roman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8653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8653D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1887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</vt:lpstr>
    </vt:vector>
  </TitlesOfParts>
  <Company/>
  <LinksUpToDate>false</LinksUpToDate>
  <CharactersWithSpaces>12624</CharactersWithSpaces>
  <SharedDoc>false</SharedDoc>
  <HLinks>
    <vt:vector size="66" baseType="variant">
      <vt:variant>
        <vt:i4>1638457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_Toc354962802</vt:lpwstr>
      </vt:variant>
      <vt:variant>
        <vt:i4>1638457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_Toc354962801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_Toc354962800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_Toc354962799</vt:lpwstr>
      </vt:variant>
      <vt:variant>
        <vt:i4>1048630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_Toc354962798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_Toc354962797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_Toc354962796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_Toc354962795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_Toc354962794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_Toc354962793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_Toc354962792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Igor Latkin</dc:creator>
  <cp:lastModifiedBy>Сергей Большаков</cp:lastModifiedBy>
  <cp:revision>9</cp:revision>
  <cp:lastPrinted>2019-02-11T09:23:00Z</cp:lastPrinted>
  <dcterms:created xsi:type="dcterms:W3CDTF">2023-04-17T09:36:00Z</dcterms:created>
  <dcterms:modified xsi:type="dcterms:W3CDTF">2025-03-31T10:47:00Z</dcterms:modified>
</cp:coreProperties>
</file>