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A2A" w:rsidRPr="00237B91" w:rsidRDefault="00022A5D">
      <w:pPr>
        <w:rPr>
          <w:b/>
          <w:bCs/>
        </w:rPr>
      </w:pPr>
      <w:bookmarkStart w:id="0" w:name="_GoBack"/>
      <w:r w:rsidRPr="00237B91">
        <w:rPr>
          <w:b/>
          <w:bCs/>
        </w:rPr>
        <w:t>AMI user setup:</w:t>
      </w:r>
      <w:bookmarkEnd w:id="0"/>
    </w:p>
    <w:p w:rsidR="00022A5D" w:rsidRDefault="00022A5D"/>
    <w:p w:rsidR="00022A5D" w:rsidRDefault="00022A5D">
      <w:r>
        <w:t xml:space="preserve">Go to </w:t>
      </w:r>
      <w:proofErr w:type="spellStart"/>
      <w:r>
        <w:t>FreePBX</w:t>
      </w:r>
      <w:proofErr w:type="spellEnd"/>
      <w:r>
        <w:t xml:space="preserve"> portal, press “Settings” and select “</w:t>
      </w:r>
      <w:r w:rsidRPr="00022A5D">
        <w:t>Asterisk Manager</w:t>
      </w:r>
      <w:r>
        <w:t xml:space="preserve"> Users”.</w:t>
      </w:r>
    </w:p>
    <w:p w:rsidR="00022A5D" w:rsidRDefault="00022A5D">
      <w:r w:rsidRPr="00022A5D">
        <w:drawing>
          <wp:inline distT="0" distB="0" distL="0" distR="0" wp14:anchorId="2F65AF35" wp14:editId="2363E3CE">
            <wp:extent cx="5943600" cy="3732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5D" w:rsidRDefault="00022A5D"/>
    <w:p w:rsidR="00022A5D" w:rsidRDefault="00022A5D">
      <w:r>
        <w:t>Press “Add Manager”</w:t>
      </w:r>
    </w:p>
    <w:p w:rsidR="00022A5D" w:rsidRDefault="00022A5D" w:rsidP="00022A5D">
      <w:r w:rsidRPr="00022A5D">
        <w:drawing>
          <wp:inline distT="0" distB="0" distL="0" distR="0" wp14:anchorId="255A22EC" wp14:editId="5D1A8F54">
            <wp:extent cx="2781541" cy="8839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5D" w:rsidRDefault="00022A5D"/>
    <w:p w:rsidR="00022A5D" w:rsidRDefault="00022A5D"/>
    <w:p w:rsidR="00022A5D" w:rsidRDefault="00022A5D"/>
    <w:p w:rsidR="00022A5D" w:rsidRDefault="00022A5D"/>
    <w:p w:rsidR="00022A5D" w:rsidRDefault="00022A5D"/>
    <w:p w:rsidR="00022A5D" w:rsidRDefault="00022A5D"/>
    <w:p w:rsidR="00022A5D" w:rsidRDefault="00022A5D"/>
    <w:p w:rsidR="00022A5D" w:rsidRDefault="00022A5D">
      <w:r>
        <w:lastRenderedPageBreak/>
        <w:t>Add username and set password as following. Here in Permit field add IP of machine where vQube connector is running.</w:t>
      </w:r>
    </w:p>
    <w:p w:rsidR="00022A5D" w:rsidRDefault="00022A5D"/>
    <w:p w:rsidR="00022A5D" w:rsidRDefault="00022A5D">
      <w:r w:rsidRPr="00022A5D">
        <w:drawing>
          <wp:inline distT="0" distB="0" distL="0" distR="0" wp14:anchorId="5EB94EF0" wp14:editId="4393E5CC">
            <wp:extent cx="5943600" cy="3352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5D" w:rsidRDefault="00022A5D">
      <w:r>
        <w:t>Save t</w:t>
      </w:r>
      <w:r w:rsidR="00E30684">
        <w:t xml:space="preserve">he settings. Now you can use this user for vQube AMI settings: </w:t>
      </w:r>
      <w:hyperlink r:id="rId7" w:anchor="ami-configuration" w:history="1">
        <w:r w:rsidR="00E30684">
          <w:rPr>
            <w:rStyle w:val="Hyperlink"/>
          </w:rPr>
          <w:t>https://github.com/virtualq/vQube-Release/wiki/2.-vQube-Dashborad-Configuration#ami-configuration</w:t>
        </w:r>
      </w:hyperlink>
    </w:p>
    <w:p w:rsidR="00E30684" w:rsidRDefault="00E30684"/>
    <w:sectPr w:rsidR="00E306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A5D"/>
    <w:rsid w:val="00022A5D"/>
    <w:rsid w:val="00237B91"/>
    <w:rsid w:val="00340A2A"/>
    <w:rsid w:val="00E3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DC496-26A5-4A62-A6A3-9405F464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06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virtualq/vQube-Release/wiki/2.-vQube-Dashborad-Configur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3</cp:revision>
  <dcterms:created xsi:type="dcterms:W3CDTF">2020-01-16T07:26:00Z</dcterms:created>
  <dcterms:modified xsi:type="dcterms:W3CDTF">2020-01-16T07:43:00Z</dcterms:modified>
</cp:coreProperties>
</file>