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943A1" w14:textId="77777777" w:rsidR="00B3464B" w:rsidRPr="00B3464B" w:rsidRDefault="00B3464B" w:rsidP="00B3464B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Hlk178591355"/>
      <w:bookmarkStart w:id="1" w:name="_Toc158122702"/>
      <w:bookmarkEnd w:id="0"/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 xml:space="preserve">МИНИСТЕРСТВО </w:t>
      </w: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НАУКИ И ВЫСШЕГО ОБРАЗОВАНИЯ РФ</w:t>
      </w:r>
    </w:p>
    <w:p w14:paraId="05D4693C" w14:textId="77777777" w:rsidR="00B3464B" w:rsidRPr="00B3464B" w:rsidRDefault="00B3464B" w:rsidP="00B3464B">
      <w:pPr>
        <w:widowControl w:val="0"/>
        <w:autoSpaceDE w:val="0"/>
        <w:autoSpaceDN w:val="0"/>
        <w:spacing w:after="0" w:line="240" w:lineRule="auto"/>
        <w:ind w:hanging="36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40D5CC15" w14:textId="77777777" w:rsidR="00B3464B" w:rsidRPr="00B3464B" w:rsidRDefault="00B3464B" w:rsidP="00B3464B">
      <w:pPr>
        <w:widowControl w:val="0"/>
        <w:autoSpaceDE w:val="0"/>
        <w:autoSpaceDN w:val="0"/>
        <w:spacing w:after="360" w:line="240" w:lineRule="auto"/>
        <w:ind w:firstLine="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«Санкт–Петербургский государственный университет</w:t>
      </w: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br/>
        <w:t>аэрокосмического приборостроения»</w:t>
      </w:r>
    </w:p>
    <w:p w14:paraId="65031EB0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before="480"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ФАКУЛЬТЕТ СРЕДНЕГО ПРОФЕССИОНАЛЬНОГО ОБРАЗОВАНИЯ</w:t>
      </w:r>
    </w:p>
    <w:p w14:paraId="43BD36B4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CE87F64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0E6BFDAB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B3464B" w:rsidRPr="00B3464B" w14:paraId="64657345" w14:textId="77777777" w:rsidTr="00132F71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EF308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625C013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67D9C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4D81F2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07EE433" w14:textId="5F9972F1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556B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DC6A51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4E79C57" w14:textId="0FDCFA95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У. С. Опалева</w:t>
            </w:r>
          </w:p>
        </w:tc>
      </w:tr>
      <w:tr w:rsidR="00B3464B" w:rsidRPr="00B3464B" w14:paraId="160A704E" w14:textId="77777777" w:rsidTr="00132F7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40AB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BD07D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A4C9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34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8F60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334BA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298324AC" w14:textId="77777777" w:rsidR="00B3464B" w:rsidRPr="00B3464B" w:rsidRDefault="00B3464B" w:rsidP="00B3464B">
      <w:pPr>
        <w:spacing w:after="0" w:line="300" w:lineRule="auto"/>
        <w:ind w:firstLine="56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B3464B" w:rsidRPr="00B3464B" w14:paraId="758D436D" w14:textId="77777777" w:rsidTr="00132F71">
        <w:tc>
          <w:tcPr>
            <w:tcW w:w="9465" w:type="dxa"/>
          </w:tcPr>
          <w:p w14:paraId="2722B4F6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98514B9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178ED1E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72D42FC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E6F8208" w14:textId="6A32AAED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ОТЧЕТ ПО ЛАБОРАТОРНЫМ РАБОТАМ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="0078122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  <w:r w:rsidR="009A7D6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  <w:r w:rsidR="001435F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  <w:r w:rsidR="0078122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  <w:p w14:paraId="56DC52FF" w14:textId="77777777" w:rsidR="00B3464B" w:rsidRPr="002F504D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D68D9F3" w14:textId="69C2B944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по дисциплине МДК 01.01 Разработка программных модулей ч.1</w:t>
            </w:r>
          </w:p>
          <w:p w14:paraId="1A7E2CE6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60AFDECA" w14:textId="77777777" w:rsidTr="00132F71">
        <w:tc>
          <w:tcPr>
            <w:tcW w:w="9465" w:type="dxa"/>
          </w:tcPr>
          <w:p w14:paraId="47609E90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3BD3A9F0" w14:textId="77777777" w:rsidTr="00132F71">
        <w:tc>
          <w:tcPr>
            <w:tcW w:w="9465" w:type="dxa"/>
          </w:tcPr>
          <w:p w14:paraId="5602DB79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6AAA6F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BD4552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0B2405FE" w14:textId="77777777" w:rsidTr="00132F71">
        <w:tc>
          <w:tcPr>
            <w:tcW w:w="9465" w:type="dxa"/>
          </w:tcPr>
          <w:p w14:paraId="422B1DD3" w14:textId="77777777" w:rsidR="00B3464B" w:rsidRPr="00B3464B" w:rsidRDefault="00B3464B" w:rsidP="00B3464B">
            <w:pPr>
              <w:spacing w:after="0" w:line="300" w:lineRule="auto"/>
              <w:ind w:firstLine="560"/>
              <w:jc w:val="left"/>
              <w:outlineLvl w:val="2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15B6903F" w14:textId="77777777" w:rsidTr="00132F71">
        <w:tc>
          <w:tcPr>
            <w:tcW w:w="9465" w:type="dxa"/>
          </w:tcPr>
          <w:p w14:paraId="000688B1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7C87F3B" w14:textId="4EE8CE6A" w:rsidR="00B3464B" w:rsidRPr="00B3464B" w:rsidRDefault="00B3464B" w:rsidP="00B3464B">
      <w:pPr>
        <w:widowControl w:val="0"/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B3464B" w:rsidRPr="00B3464B" w14:paraId="54B4A051" w14:textId="77777777" w:rsidTr="00132F71">
        <w:tc>
          <w:tcPr>
            <w:tcW w:w="2167" w:type="dxa"/>
            <w:vAlign w:val="center"/>
            <w:hideMark/>
          </w:tcPr>
          <w:p w14:paraId="01C5C05D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left="-108"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A716D79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С326</w:t>
            </w:r>
          </w:p>
        </w:tc>
        <w:tc>
          <w:tcPr>
            <w:tcW w:w="236" w:type="dxa"/>
            <w:vAlign w:val="center"/>
          </w:tcPr>
          <w:p w14:paraId="0C81796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1AE615" w14:textId="128AFE02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48F9ABD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41E9D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А. Ю. Казакова</w:t>
            </w:r>
          </w:p>
        </w:tc>
      </w:tr>
      <w:tr w:rsidR="00B3464B" w:rsidRPr="00B3464B" w14:paraId="3FB9DE7B" w14:textId="77777777" w:rsidTr="00132F71">
        <w:tc>
          <w:tcPr>
            <w:tcW w:w="2167" w:type="dxa"/>
            <w:vAlign w:val="center"/>
          </w:tcPr>
          <w:p w14:paraId="30771AA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45EFE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6A11411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2FAF6D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1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60DC1D4C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vAlign w:val="center"/>
            <w:hideMark/>
          </w:tcPr>
          <w:p w14:paraId="775CD73B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5898EBD3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D9BE101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013DE0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5394CFD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24B8AAF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7143052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C8E7DF8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839E8A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165C8F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8DB3B0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Санкт-Петербург 2024</w:t>
      </w:r>
    </w:p>
    <w:p w14:paraId="6489596D" w14:textId="77777777" w:rsidR="00B3464B" w:rsidRDefault="00B3464B">
      <w:pPr>
        <w:spacing w:after="160" w:line="259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bookmarkEnd w:id="1"/>
    <w:p w14:paraId="6F72B747" w14:textId="018D95A3" w:rsidR="0013494C" w:rsidRPr="00B35897" w:rsidRDefault="0013494C" w:rsidP="00B35897">
      <w:pPr>
        <w:pStyle w:val="2"/>
      </w:pPr>
      <w:r w:rsidRPr="00B35897">
        <w:lastRenderedPageBreak/>
        <w:t>ВВЕДЕНИЕ</w:t>
      </w:r>
    </w:p>
    <w:p w14:paraId="3422651C" w14:textId="2EC275EE" w:rsidR="00723BC6" w:rsidRDefault="00723BC6" w:rsidP="00723BC6">
      <w:pPr>
        <w:rPr>
          <w:lang w:eastAsia="ru-RU"/>
        </w:rPr>
      </w:pPr>
      <w:r w:rsidRPr="00723BC6">
        <w:rPr>
          <w:b/>
          <w:bCs/>
          <w:lang w:eastAsia="ru-RU"/>
        </w:rPr>
        <w:t>Тема:</w:t>
      </w:r>
      <w:r w:rsidRPr="00723BC6">
        <w:rPr>
          <w:lang w:eastAsia="ru-RU"/>
        </w:rPr>
        <w:t xml:space="preserve"> </w:t>
      </w:r>
      <w:r>
        <w:rPr>
          <w:lang w:eastAsia="ru-RU"/>
        </w:rPr>
        <w:t>р</w:t>
      </w:r>
      <w:r w:rsidRPr="00723BC6">
        <w:rPr>
          <w:lang w:eastAsia="ru-RU"/>
        </w:rPr>
        <w:t>ешение задач на проектирование и реализацию графических</w:t>
      </w:r>
      <w:r>
        <w:rPr>
          <w:lang w:eastAsia="ru-RU"/>
        </w:rPr>
        <w:t xml:space="preserve"> </w:t>
      </w:r>
      <w:r w:rsidRPr="00723BC6">
        <w:rPr>
          <w:lang w:eastAsia="ru-RU"/>
        </w:rPr>
        <w:t xml:space="preserve">интерфейсов с помощью языка программирования </w:t>
      </w:r>
      <w:r w:rsidRPr="00723BC6">
        <w:rPr>
          <w:lang w:val="en-US" w:eastAsia="ru-RU"/>
        </w:rPr>
        <w:t>Python</w:t>
      </w:r>
      <w:r w:rsidRPr="00723BC6">
        <w:rPr>
          <w:lang w:eastAsia="ru-RU"/>
        </w:rPr>
        <w:t>.</w:t>
      </w:r>
    </w:p>
    <w:p w14:paraId="2A336591" w14:textId="1E0EAD7D" w:rsidR="00723BC6" w:rsidRPr="00723BC6" w:rsidRDefault="00723BC6" w:rsidP="00723BC6">
      <w:pPr>
        <w:rPr>
          <w:lang w:eastAsia="ru-RU"/>
        </w:rPr>
      </w:pPr>
      <w:r w:rsidRPr="00723BC6">
        <w:rPr>
          <w:b/>
          <w:bCs/>
          <w:lang w:eastAsia="ru-RU"/>
        </w:rPr>
        <w:t>Цель:</w:t>
      </w:r>
      <w:r w:rsidRPr="00723BC6">
        <w:rPr>
          <w:lang w:eastAsia="ru-RU"/>
        </w:rPr>
        <w:t xml:space="preserve"> получить навыки работы с библиотекой </w:t>
      </w:r>
      <w:proofErr w:type="spellStart"/>
      <w:r w:rsidRPr="00723BC6">
        <w:rPr>
          <w:lang w:val="en-US" w:eastAsia="ru-RU"/>
        </w:rPr>
        <w:t>tkinter</w:t>
      </w:r>
      <w:proofErr w:type="spellEnd"/>
      <w:r w:rsidRPr="00723BC6">
        <w:rPr>
          <w:lang w:eastAsia="ru-RU"/>
        </w:rPr>
        <w:t xml:space="preserve">. </w:t>
      </w:r>
    </w:p>
    <w:p w14:paraId="36274A5B" w14:textId="4CFDE463" w:rsidR="0013494C" w:rsidRPr="002F24EA" w:rsidRDefault="0013494C" w:rsidP="002F24EA">
      <w:pPr>
        <w:ind w:firstLine="708"/>
        <w:rPr>
          <w:b/>
          <w:bCs/>
        </w:rPr>
      </w:pPr>
      <w:r>
        <w:rPr>
          <w:lang w:eastAsia="ru-RU"/>
        </w:rPr>
        <w:br w:type="page"/>
      </w:r>
    </w:p>
    <w:p w14:paraId="2AE37B41" w14:textId="3BB859D3" w:rsidR="005A3B44" w:rsidRDefault="008B5064" w:rsidP="00723BC6">
      <w:pPr>
        <w:pStyle w:val="2"/>
      </w:pPr>
      <w:r>
        <w:lastRenderedPageBreak/>
        <w:t>Задачи</w:t>
      </w:r>
    </w:p>
    <w:p w14:paraId="49C69C9D" w14:textId="4AB301C2" w:rsidR="00723BC6" w:rsidRPr="00723BC6" w:rsidRDefault="00723BC6" w:rsidP="00723BC6">
      <w:pPr>
        <w:numPr>
          <w:ilvl w:val="0"/>
          <w:numId w:val="19"/>
        </w:numPr>
        <w:tabs>
          <w:tab w:val="clear" w:pos="720"/>
          <w:tab w:val="num" w:pos="426"/>
        </w:tabs>
        <w:ind w:left="0" w:firstLine="709"/>
      </w:pPr>
      <w:r w:rsidRPr="00723BC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B8E414" wp14:editId="6CA3E013">
                <wp:simplePos x="0" y="0"/>
                <wp:positionH relativeFrom="column">
                  <wp:posOffset>5116830</wp:posOffset>
                </wp:positionH>
                <wp:positionV relativeFrom="paragraph">
                  <wp:posOffset>2288540</wp:posOffset>
                </wp:positionV>
                <wp:extent cx="1149985" cy="138430"/>
                <wp:effectExtent l="0" t="0" r="0" b="0"/>
                <wp:wrapSquare wrapText="bothSides"/>
                <wp:docPr id="469757009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985" cy="1384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12BC17" w14:textId="77777777" w:rsidR="00723BC6" w:rsidRDefault="00723BC6" w:rsidP="00723BC6">
                            <w:pPr>
                              <w:pStyle w:val="ac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8E414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left:0;text-align:left;margin-left:402.9pt;margin-top:180.2pt;width:90.55pt;height:1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bTWGQIAADMEAAAOAAAAZHJzL2Uyb0RvYy54bWysU11v2jAUfZ+0/2D5fQTabqIRoWJUTJNQ&#10;W4lOfTaOQyw5vt61IWG/ftcOgY69TXtxbnw/z7nHs4euMeyg0GuwBZ+MxpwpK6HUdlfwH6+rT1PO&#10;fBC2FAasKvhRef4w//hh1rpc3UANplTIqIj1eesKXofg8izzslaN8CNwypKzAmxEoF/cZSWKlqo3&#10;JrsZj79kLWDpEKTynm4feyefp/pVpWR4riqvAjMFp9lCOjGd23hm85nIdyhcreVpDPEPUzRCW2p6&#10;LvUogmB71H+VarRE8FCFkYQmg6rSUiUMhGYyvkKzqYVTCQuR492ZJv//ysqnw8a9IAvdV+hogZGQ&#10;1vnc02XE01XYxC9NyshPFB7PtKkuMBmTJnf399PPnEnyTW6nd7eJ1+yS7dCHbwoaFo2CI60lsSUO&#10;ax+oI4UOIbGZB6PLlTYm/kTH0iA7CFphW+ug4oyU8UeUsTHWQszq3fEmu0CJVui23QnfFsojwUbo&#10;FeGdXGlqtBY+vAgkCRBSknV4pqMy0BZcGu04qwF/Xd/FONoIeThrSUoF9z/3AhVn5rulXUXdDQYO&#10;xnYw7L5ZAkGb0ENxMpmUgMEMZoXQvJHKF7ELuYSV1KvgYTCXoRc0vRKpFosUROpyIqztxslYeiDy&#10;tXsT6E5rCLTAJxhEJvKrbfSxPa2LfYBKp1VFInv2TvySMtM+Tq8oSv/9f4q6vPX5bwAAAP//AwBQ&#10;SwMEFAAGAAgAAAAhAC++KLzgAAAACwEAAA8AAABkcnMvZG93bnJldi54bWxMj8FOwzAQRO9I/IO1&#10;SFwQtQkQpSFOBS3c4NBS9byNTRIRr6PYadK/ZznBcWdHM2+K1ew6cbJDaD1puFsoEJYqb1qqNew/&#10;324zECEiGew8WQ1nG2BVXl4UmBs/0daedrEWHEIhRw1NjH0uZaga6zAsfG+Jf19+cBj5HGppBpw4&#10;3HUyUSqVDlvihgZ7u25s9b0bnYZ0M4zTltY3m/3rO370dXJ4OR+0vr6an59ARDvHPzP84jM6lMx0&#10;9COZIDoNmXpk9KjhPlUPINixzNIliCMrWZKALAv5f0P5AwAA//8DAFBLAQItABQABgAIAAAAIQC2&#10;gziS/gAAAOEBAAATAAAAAAAAAAAAAAAAAAAAAABbQ29udGVudF9UeXBlc10ueG1sUEsBAi0AFAAG&#10;AAgAAAAhADj9If/WAAAAlAEAAAsAAAAAAAAAAAAAAAAALwEAAF9yZWxzLy5yZWxzUEsBAi0AFAAG&#10;AAgAAAAhAGXltNYZAgAAMwQAAA4AAAAAAAAAAAAAAAAALgIAAGRycy9lMm9Eb2MueG1sUEsBAi0A&#10;FAAGAAgAAAAhAC++KLzgAAAACwEAAA8AAAAAAAAAAAAAAAAAcwQAAGRycy9kb3ducmV2LnhtbFBL&#10;BQYAAAAABAAEAPMAAACABQAAAAA=&#10;" stroked="f">
                <v:textbox inset="0,0,0,0">
                  <w:txbxContent>
                    <w:p w14:paraId="6012BC17" w14:textId="77777777" w:rsidR="00723BC6" w:rsidRDefault="00723BC6" w:rsidP="00723BC6">
                      <w:pPr>
                        <w:pStyle w:val="ac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square"/>
              </v:shape>
            </w:pict>
          </mc:Fallback>
        </mc:AlternateContent>
      </w:r>
      <w:r w:rsidRPr="00723BC6">
        <w:rPr>
          <w:noProof/>
        </w:rPr>
        <w:drawing>
          <wp:anchor distT="0" distB="0" distL="114300" distR="114300" simplePos="0" relativeHeight="251660288" behindDoc="0" locked="0" layoutInCell="1" allowOverlap="1" wp14:anchorId="1AB945D6" wp14:editId="21C6B68D">
            <wp:simplePos x="0" y="0"/>
            <wp:positionH relativeFrom="margin">
              <wp:posOffset>5066030</wp:posOffset>
            </wp:positionH>
            <wp:positionV relativeFrom="paragraph">
              <wp:posOffset>27940</wp:posOffset>
            </wp:positionV>
            <wp:extent cx="1202690" cy="2194560"/>
            <wp:effectExtent l="0" t="0" r="0" b="0"/>
            <wp:wrapSquare wrapText="bothSides"/>
            <wp:docPr id="5874199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69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3BC6">
        <w:t>Напишите программу для создания графического интерфейса «Светофор». Окно приложения содержит три кнопки с надписями «красный», «жёлтый», «зелёный» (цвет заливки при старте программы – серый). Над кнопками располагается метка, которая в начальном состоянии является пустой. При нажатии на ту или иную кнопку она должна менять фоновый цвет в соответствие со своим названием, а в метку – вставляться надпись соответственно цвету «Стой – красный свет!», «Жди – жёлтый свет!», «Иди – зелёный свет!»</w:t>
      </w:r>
    </w:p>
    <w:p w14:paraId="63732034" w14:textId="2F6FAF0F" w:rsidR="00723BC6" w:rsidRPr="00723BC6" w:rsidRDefault="00723BC6" w:rsidP="00723BC6">
      <w:pPr>
        <w:tabs>
          <w:tab w:val="num" w:pos="426"/>
        </w:tabs>
      </w:pPr>
      <w:r w:rsidRPr="00723BC6">
        <w:t>Коды цветов в шестнадцатеричной кодировке: #ff0000 – красный, #f0f0f0 – серый.</w:t>
      </w:r>
    </w:p>
    <w:p w14:paraId="52A75DAE" w14:textId="2F1EC687" w:rsidR="00723BC6" w:rsidRDefault="00723BC6" w:rsidP="00723BC6">
      <w:pPr>
        <w:tabs>
          <w:tab w:val="num" w:pos="426"/>
        </w:tabs>
      </w:pPr>
      <w:r w:rsidRPr="00723BC6">
        <w:t>Примерный образец выполнения программы (нажата кнопка с текстом «красный») показан рисунке 2.</w:t>
      </w:r>
    </w:p>
    <w:p w14:paraId="4A0C1A53" w14:textId="3FE16BEA" w:rsidR="008A76F1" w:rsidRDefault="001A28C7" w:rsidP="008A76F1">
      <w:pPr>
        <w:tabs>
          <w:tab w:val="num" w:pos="426"/>
        </w:tabs>
        <w:jc w:val="center"/>
      </w:pPr>
      <w:r w:rsidRPr="001A28C7">
        <w:lastRenderedPageBreak/>
        <w:drawing>
          <wp:inline distT="0" distB="0" distL="0" distR="0" wp14:anchorId="45F5D888" wp14:editId="5AEC688F">
            <wp:extent cx="5940425" cy="6115685"/>
            <wp:effectExtent l="0" t="0" r="3175" b="0"/>
            <wp:docPr id="1918071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71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B8C4" w14:textId="20946EA2" w:rsidR="007A67A2" w:rsidRPr="00FF3899" w:rsidRDefault="007A67A2" w:rsidP="008A76F1">
      <w:pPr>
        <w:tabs>
          <w:tab w:val="num" w:pos="426"/>
        </w:tabs>
        <w:jc w:val="center"/>
        <w:rPr>
          <w:sz w:val="24"/>
          <w:szCs w:val="24"/>
        </w:rPr>
      </w:pPr>
      <w:r w:rsidRPr="00FF3899">
        <w:rPr>
          <w:sz w:val="24"/>
          <w:szCs w:val="24"/>
        </w:rPr>
        <w:t>Рис. 1 – Код для задания «Светофор»</w:t>
      </w:r>
    </w:p>
    <w:p w14:paraId="30E31280" w14:textId="07740144" w:rsidR="007A67A2" w:rsidRDefault="007A67A2" w:rsidP="007A67A2">
      <w:pPr>
        <w:ind w:right="-568" w:firstLine="0"/>
        <w:jc w:val="center"/>
      </w:pPr>
      <w:r w:rsidRPr="007A67A2">
        <w:rPr>
          <w:noProof/>
        </w:rPr>
        <w:drawing>
          <wp:inline distT="0" distB="0" distL="0" distR="0" wp14:anchorId="70C880D3" wp14:editId="7E2C6036">
            <wp:extent cx="5940425" cy="2439670"/>
            <wp:effectExtent l="0" t="0" r="3175" b="0"/>
            <wp:docPr id="933328248" name="Рисунок 1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28248" name="Рисунок 1" descr="Изображение выглядит как текст, снимок экрана, дизайн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F6BB" w14:textId="49CDF3CF" w:rsidR="00723BC6" w:rsidRPr="00FF3899" w:rsidRDefault="007A67A2" w:rsidP="00FF3899">
      <w:pPr>
        <w:ind w:right="-568" w:firstLine="0"/>
        <w:jc w:val="center"/>
        <w:rPr>
          <w:sz w:val="24"/>
          <w:szCs w:val="24"/>
        </w:rPr>
      </w:pPr>
      <w:r w:rsidRPr="00FF3899">
        <w:rPr>
          <w:sz w:val="24"/>
          <w:szCs w:val="24"/>
        </w:rPr>
        <w:lastRenderedPageBreak/>
        <w:t xml:space="preserve">Рис. 2 </w:t>
      </w:r>
      <w:r w:rsidR="00FF3899" w:rsidRPr="00FF3899">
        <w:rPr>
          <w:sz w:val="24"/>
          <w:szCs w:val="24"/>
        </w:rPr>
        <w:t>–</w:t>
      </w:r>
      <w:r w:rsidRPr="00FF3899">
        <w:rPr>
          <w:sz w:val="24"/>
          <w:szCs w:val="24"/>
        </w:rPr>
        <w:t xml:space="preserve"> Результат</w:t>
      </w:r>
    </w:p>
    <w:p w14:paraId="561165DB" w14:textId="0E3A782F" w:rsidR="001435F9" w:rsidRDefault="00FF3899" w:rsidP="00FF3899">
      <w:r>
        <w:t>4. Напишите программу для создания графического интерфейса игры «Камень, ножницы, бумага». Реализуйте игру с компьютером. В результате выведите статистику: сколько игр выиграл пользователь, сколько раз каждого вида ходов было выбрано. При нажатии на кнопку «Сохранить» данные статистики записываются в файл.</w:t>
      </w:r>
    </w:p>
    <w:p w14:paraId="748B931A" w14:textId="1B4F9F23" w:rsidR="005E3FB5" w:rsidRDefault="00DD0B40" w:rsidP="00B742CA">
      <w:pPr>
        <w:spacing w:after="0" w:line="240" w:lineRule="auto"/>
        <w:ind w:left="-1276" w:firstLine="0"/>
        <w:jc w:val="center"/>
      </w:pPr>
      <w:r w:rsidRPr="00DD0B40">
        <w:drawing>
          <wp:inline distT="0" distB="0" distL="0" distR="0" wp14:anchorId="5898B4D1" wp14:editId="1B3D1AA7">
            <wp:extent cx="6432603" cy="6384472"/>
            <wp:effectExtent l="0" t="0" r="6350" b="0"/>
            <wp:docPr id="1018637663" name="Рисунок 1" descr="Изображение выглядит как текст, снимок экрана, докумен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37663" name="Рисунок 1" descr="Изображение выглядит как текст, снимок экрана, документ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4556" cy="640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F510" w14:textId="51EC29BA" w:rsidR="00B742CA" w:rsidRDefault="00DD0B40" w:rsidP="00B742CA">
      <w:pPr>
        <w:ind w:left="-1276" w:firstLine="0"/>
        <w:jc w:val="center"/>
      </w:pPr>
      <w:r w:rsidRPr="00DD0B40">
        <w:lastRenderedPageBreak/>
        <w:drawing>
          <wp:inline distT="0" distB="0" distL="0" distR="0" wp14:anchorId="6C09B52F" wp14:editId="04549375">
            <wp:extent cx="6884703" cy="4152900"/>
            <wp:effectExtent l="0" t="0" r="0" b="0"/>
            <wp:docPr id="1967105804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05804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4407" cy="417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316A" w14:textId="739FE8C7" w:rsidR="00B742CA" w:rsidRDefault="007F5E49" w:rsidP="00753563">
      <w:pPr>
        <w:spacing w:after="0" w:line="240" w:lineRule="auto"/>
        <w:ind w:left="-1418" w:firstLine="0"/>
        <w:jc w:val="center"/>
      </w:pPr>
      <w:r w:rsidRPr="007F5E49">
        <w:lastRenderedPageBreak/>
        <w:drawing>
          <wp:inline distT="0" distB="0" distL="0" distR="0" wp14:anchorId="58B21819" wp14:editId="44F8E019">
            <wp:extent cx="7589865" cy="6229519"/>
            <wp:effectExtent l="0" t="0" r="0" b="0"/>
            <wp:docPr id="536341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41988" name=""/>
                    <pic:cNvPicPr/>
                  </pic:nvPicPr>
                  <pic:blipFill rotWithShape="1">
                    <a:blip r:embed="rId11"/>
                    <a:srcRect r="25100"/>
                    <a:stretch/>
                  </pic:blipFill>
                  <pic:spPr bwMode="auto">
                    <a:xfrm>
                      <a:off x="0" y="0"/>
                      <a:ext cx="7649166" cy="6278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C3975" w14:textId="1E4180E8" w:rsidR="00B742CA" w:rsidRDefault="00C578FE" w:rsidP="00753563">
      <w:pPr>
        <w:spacing w:after="0" w:line="240" w:lineRule="auto"/>
        <w:ind w:left="-1701" w:firstLine="0"/>
        <w:jc w:val="center"/>
        <w:rPr>
          <w:lang w:val="en-US"/>
        </w:rPr>
      </w:pPr>
      <w:r w:rsidRPr="00C578FE">
        <w:rPr>
          <w:noProof/>
          <w:lang w:val="en-US"/>
        </w:rPr>
        <w:lastRenderedPageBreak/>
        <w:drawing>
          <wp:inline distT="0" distB="0" distL="0" distR="0" wp14:anchorId="51FAFF2D" wp14:editId="413D36E0">
            <wp:extent cx="7544950" cy="4593772"/>
            <wp:effectExtent l="0" t="0" r="0" b="0"/>
            <wp:docPr id="1807044036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44036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 rotWithShape="1">
                    <a:blip r:embed="rId12"/>
                    <a:srcRect r="8354"/>
                    <a:stretch/>
                  </pic:blipFill>
                  <pic:spPr bwMode="auto">
                    <a:xfrm>
                      <a:off x="0" y="0"/>
                      <a:ext cx="7572162" cy="461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84FD4" w14:textId="68C50F79" w:rsidR="00C578FE" w:rsidRDefault="00C578FE" w:rsidP="00B742CA">
      <w:pPr>
        <w:ind w:left="-1701" w:firstLine="0"/>
        <w:jc w:val="center"/>
        <w:rPr>
          <w:sz w:val="24"/>
          <w:szCs w:val="24"/>
        </w:rPr>
      </w:pPr>
      <w:r w:rsidRPr="00C578FE">
        <w:rPr>
          <w:sz w:val="24"/>
          <w:szCs w:val="24"/>
        </w:rPr>
        <w:t xml:space="preserve">Рис. 3 </w:t>
      </w:r>
      <w:r>
        <w:rPr>
          <w:sz w:val="24"/>
          <w:szCs w:val="24"/>
        </w:rPr>
        <w:t>–</w:t>
      </w:r>
      <w:r w:rsidRPr="00C578FE">
        <w:rPr>
          <w:sz w:val="24"/>
          <w:szCs w:val="24"/>
        </w:rPr>
        <w:t xml:space="preserve"> Код</w:t>
      </w:r>
    </w:p>
    <w:p w14:paraId="0EE9640F" w14:textId="77777777" w:rsidR="00287CF0" w:rsidRDefault="00287CF0" w:rsidP="000B67B5">
      <w:pPr>
        <w:spacing w:line="240" w:lineRule="auto"/>
        <w:ind w:firstLine="0"/>
        <w:jc w:val="center"/>
        <w:rPr>
          <w:noProof/>
          <w:sz w:val="24"/>
          <w:szCs w:val="24"/>
        </w:rPr>
      </w:pPr>
    </w:p>
    <w:p w14:paraId="51459684" w14:textId="68C955B1" w:rsidR="00C578FE" w:rsidRDefault="00C578FE" w:rsidP="000B67B5">
      <w:pPr>
        <w:spacing w:line="240" w:lineRule="auto"/>
        <w:ind w:firstLine="0"/>
        <w:jc w:val="center"/>
        <w:rPr>
          <w:sz w:val="24"/>
          <w:szCs w:val="24"/>
        </w:rPr>
      </w:pPr>
      <w:r w:rsidRPr="00C578FE">
        <w:rPr>
          <w:noProof/>
          <w:sz w:val="24"/>
          <w:szCs w:val="24"/>
        </w:rPr>
        <w:drawing>
          <wp:inline distT="0" distB="0" distL="0" distR="0" wp14:anchorId="32BECD19" wp14:editId="1B63D58C">
            <wp:extent cx="6326010" cy="2667000"/>
            <wp:effectExtent l="0" t="0" r="0" b="0"/>
            <wp:docPr id="91817176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7176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0300" cy="26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6936" w14:textId="65621E74" w:rsidR="00C578FE" w:rsidRPr="00C578FE" w:rsidRDefault="00C578FE" w:rsidP="00C578F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Рис. 4 – Интерфейс игры и файл со статистикой</w:t>
      </w:r>
    </w:p>
    <w:sectPr w:rsidR="00C578FE" w:rsidRPr="00C578FE" w:rsidSect="008C3E40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E6449"/>
    <w:multiLevelType w:val="hybridMultilevel"/>
    <w:tmpl w:val="273A30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7684F4A"/>
    <w:multiLevelType w:val="hybridMultilevel"/>
    <w:tmpl w:val="60425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C74F1"/>
    <w:multiLevelType w:val="hybridMultilevel"/>
    <w:tmpl w:val="14B23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34C0F"/>
    <w:multiLevelType w:val="hybridMultilevel"/>
    <w:tmpl w:val="2CE828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48179D6"/>
    <w:multiLevelType w:val="hybridMultilevel"/>
    <w:tmpl w:val="BFFA6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CD57928"/>
    <w:multiLevelType w:val="multilevel"/>
    <w:tmpl w:val="573054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40122AE7"/>
    <w:multiLevelType w:val="hybridMultilevel"/>
    <w:tmpl w:val="3C7CC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651BD7"/>
    <w:multiLevelType w:val="multilevel"/>
    <w:tmpl w:val="5CB29B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45B31ED1"/>
    <w:multiLevelType w:val="hybridMultilevel"/>
    <w:tmpl w:val="788C1928"/>
    <w:lvl w:ilvl="0" w:tplc="2B3E601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695AF5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B8758B"/>
    <w:multiLevelType w:val="hybridMultilevel"/>
    <w:tmpl w:val="737277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D0F541B"/>
    <w:multiLevelType w:val="hybridMultilevel"/>
    <w:tmpl w:val="CEB228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60863F16"/>
    <w:multiLevelType w:val="hybridMultilevel"/>
    <w:tmpl w:val="F3C2ED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1A36DE1"/>
    <w:multiLevelType w:val="multilevel"/>
    <w:tmpl w:val="D48CB9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628854E1"/>
    <w:multiLevelType w:val="hybridMultilevel"/>
    <w:tmpl w:val="95206742"/>
    <w:lvl w:ilvl="0" w:tplc="EE8ADDC6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D412012"/>
    <w:multiLevelType w:val="hybridMultilevel"/>
    <w:tmpl w:val="0CDCD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F56269"/>
    <w:multiLevelType w:val="multilevel"/>
    <w:tmpl w:val="22D249A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550655814">
    <w:abstractNumId w:val="14"/>
  </w:num>
  <w:num w:numId="2" w16cid:durableId="1132555341">
    <w:abstractNumId w:val="5"/>
  </w:num>
  <w:num w:numId="3" w16cid:durableId="1138643288">
    <w:abstractNumId w:val="7"/>
  </w:num>
  <w:num w:numId="4" w16cid:durableId="1037393280">
    <w:abstractNumId w:val="12"/>
  </w:num>
  <w:num w:numId="5" w16cid:durableId="1254246505">
    <w:abstractNumId w:val="13"/>
  </w:num>
  <w:num w:numId="6" w16cid:durableId="2048217717">
    <w:abstractNumId w:val="0"/>
  </w:num>
  <w:num w:numId="7" w16cid:durableId="851338954">
    <w:abstractNumId w:val="4"/>
  </w:num>
  <w:num w:numId="8" w16cid:durableId="217014488">
    <w:abstractNumId w:val="1"/>
  </w:num>
  <w:num w:numId="9" w16cid:durableId="1492719319">
    <w:abstractNumId w:val="3"/>
  </w:num>
  <w:num w:numId="10" w16cid:durableId="1797478755">
    <w:abstractNumId w:val="17"/>
  </w:num>
  <w:num w:numId="11" w16cid:durableId="2018339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90473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35874467">
    <w:abstractNumId w:val="10"/>
  </w:num>
  <w:num w:numId="14" w16cid:durableId="1002707902">
    <w:abstractNumId w:val="16"/>
  </w:num>
  <w:num w:numId="15" w16cid:durableId="417604376">
    <w:abstractNumId w:val="9"/>
  </w:num>
  <w:num w:numId="16" w16cid:durableId="2020305599">
    <w:abstractNumId w:val="15"/>
  </w:num>
  <w:num w:numId="17" w16cid:durableId="391780648">
    <w:abstractNumId w:val="6"/>
  </w:num>
  <w:num w:numId="18" w16cid:durableId="12125749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95984566">
    <w:abstractNumId w:val="18"/>
  </w:num>
  <w:num w:numId="20" w16cid:durableId="7580205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FCB"/>
    <w:rsid w:val="00001B96"/>
    <w:rsid w:val="00021F16"/>
    <w:rsid w:val="00027CB3"/>
    <w:rsid w:val="00042DAA"/>
    <w:rsid w:val="00054751"/>
    <w:rsid w:val="0006008D"/>
    <w:rsid w:val="00065291"/>
    <w:rsid w:val="000705F5"/>
    <w:rsid w:val="00084D96"/>
    <w:rsid w:val="000866A9"/>
    <w:rsid w:val="00091912"/>
    <w:rsid w:val="000B67B5"/>
    <w:rsid w:val="000C3AAD"/>
    <w:rsid w:val="000E4F7D"/>
    <w:rsid w:val="000E589E"/>
    <w:rsid w:val="000E7854"/>
    <w:rsid w:val="000F3A05"/>
    <w:rsid w:val="000F6FD8"/>
    <w:rsid w:val="000F71B6"/>
    <w:rsid w:val="00106453"/>
    <w:rsid w:val="00111F0F"/>
    <w:rsid w:val="00115B2A"/>
    <w:rsid w:val="00125579"/>
    <w:rsid w:val="00131482"/>
    <w:rsid w:val="0013494C"/>
    <w:rsid w:val="001435F9"/>
    <w:rsid w:val="00143904"/>
    <w:rsid w:val="00164AC5"/>
    <w:rsid w:val="00167753"/>
    <w:rsid w:val="00170E7A"/>
    <w:rsid w:val="00171483"/>
    <w:rsid w:val="0018045F"/>
    <w:rsid w:val="001835C2"/>
    <w:rsid w:val="001905F9"/>
    <w:rsid w:val="001928E8"/>
    <w:rsid w:val="0019334E"/>
    <w:rsid w:val="001A28C7"/>
    <w:rsid w:val="001C1170"/>
    <w:rsid w:val="001C14A8"/>
    <w:rsid w:val="00211400"/>
    <w:rsid w:val="0022240F"/>
    <w:rsid w:val="0022609D"/>
    <w:rsid w:val="00227BEE"/>
    <w:rsid w:val="00242AB5"/>
    <w:rsid w:val="00247687"/>
    <w:rsid w:val="0026484D"/>
    <w:rsid w:val="0027665A"/>
    <w:rsid w:val="00282988"/>
    <w:rsid w:val="00287CF0"/>
    <w:rsid w:val="002965A9"/>
    <w:rsid w:val="002A1097"/>
    <w:rsid w:val="002A5701"/>
    <w:rsid w:val="002A6429"/>
    <w:rsid w:val="002C4381"/>
    <w:rsid w:val="002C6D71"/>
    <w:rsid w:val="002D7AAC"/>
    <w:rsid w:val="002F0638"/>
    <w:rsid w:val="002F24EA"/>
    <w:rsid w:val="002F504D"/>
    <w:rsid w:val="00300EAC"/>
    <w:rsid w:val="00306D06"/>
    <w:rsid w:val="0030709D"/>
    <w:rsid w:val="00310364"/>
    <w:rsid w:val="00312E8A"/>
    <w:rsid w:val="00314834"/>
    <w:rsid w:val="003248F4"/>
    <w:rsid w:val="0033134A"/>
    <w:rsid w:val="0033264D"/>
    <w:rsid w:val="00333D55"/>
    <w:rsid w:val="00337CA6"/>
    <w:rsid w:val="0034368C"/>
    <w:rsid w:val="00344F9E"/>
    <w:rsid w:val="00350A93"/>
    <w:rsid w:val="00353DEF"/>
    <w:rsid w:val="00382417"/>
    <w:rsid w:val="00391D80"/>
    <w:rsid w:val="00397034"/>
    <w:rsid w:val="003A6063"/>
    <w:rsid w:val="003C3A55"/>
    <w:rsid w:val="003C6E73"/>
    <w:rsid w:val="003F43F8"/>
    <w:rsid w:val="00402DFB"/>
    <w:rsid w:val="00402FC1"/>
    <w:rsid w:val="00406851"/>
    <w:rsid w:val="00423296"/>
    <w:rsid w:val="0042776B"/>
    <w:rsid w:val="00431877"/>
    <w:rsid w:val="00436FCB"/>
    <w:rsid w:val="0043742B"/>
    <w:rsid w:val="00442333"/>
    <w:rsid w:val="004430FF"/>
    <w:rsid w:val="00444883"/>
    <w:rsid w:val="0045283C"/>
    <w:rsid w:val="00455854"/>
    <w:rsid w:val="004604FB"/>
    <w:rsid w:val="00464C00"/>
    <w:rsid w:val="004655D5"/>
    <w:rsid w:val="00472AFB"/>
    <w:rsid w:val="00493F07"/>
    <w:rsid w:val="00496999"/>
    <w:rsid w:val="004970AF"/>
    <w:rsid w:val="004A7FF1"/>
    <w:rsid w:val="004B7884"/>
    <w:rsid w:val="004D48C2"/>
    <w:rsid w:val="004E0FE5"/>
    <w:rsid w:val="004E6487"/>
    <w:rsid w:val="004E67DA"/>
    <w:rsid w:val="004F4CF3"/>
    <w:rsid w:val="004F794A"/>
    <w:rsid w:val="0050251C"/>
    <w:rsid w:val="005114A8"/>
    <w:rsid w:val="00513E8A"/>
    <w:rsid w:val="00530235"/>
    <w:rsid w:val="00545911"/>
    <w:rsid w:val="00545F0F"/>
    <w:rsid w:val="00546383"/>
    <w:rsid w:val="00576C1E"/>
    <w:rsid w:val="00580D7B"/>
    <w:rsid w:val="0058277D"/>
    <w:rsid w:val="00583517"/>
    <w:rsid w:val="00591E35"/>
    <w:rsid w:val="00592E60"/>
    <w:rsid w:val="00595611"/>
    <w:rsid w:val="005A23C5"/>
    <w:rsid w:val="005A3B44"/>
    <w:rsid w:val="005B38FD"/>
    <w:rsid w:val="005B55C8"/>
    <w:rsid w:val="005D6DE3"/>
    <w:rsid w:val="005E3FB5"/>
    <w:rsid w:val="005E6F61"/>
    <w:rsid w:val="005F0244"/>
    <w:rsid w:val="005F4C17"/>
    <w:rsid w:val="005F5EB4"/>
    <w:rsid w:val="006053B4"/>
    <w:rsid w:val="00607285"/>
    <w:rsid w:val="006102F5"/>
    <w:rsid w:val="00612863"/>
    <w:rsid w:val="0062602C"/>
    <w:rsid w:val="006419BD"/>
    <w:rsid w:val="00653556"/>
    <w:rsid w:val="00654EF4"/>
    <w:rsid w:val="00656C00"/>
    <w:rsid w:val="00664325"/>
    <w:rsid w:val="0067223C"/>
    <w:rsid w:val="00673DA0"/>
    <w:rsid w:val="00676534"/>
    <w:rsid w:val="00684182"/>
    <w:rsid w:val="00685B72"/>
    <w:rsid w:val="00685E23"/>
    <w:rsid w:val="00687427"/>
    <w:rsid w:val="006A6FD6"/>
    <w:rsid w:val="006B364E"/>
    <w:rsid w:val="006E050D"/>
    <w:rsid w:val="006E67A8"/>
    <w:rsid w:val="006F22D0"/>
    <w:rsid w:val="006F250E"/>
    <w:rsid w:val="006F264F"/>
    <w:rsid w:val="00723613"/>
    <w:rsid w:val="00723BC6"/>
    <w:rsid w:val="00742CD1"/>
    <w:rsid w:val="007459E0"/>
    <w:rsid w:val="007513A1"/>
    <w:rsid w:val="00753563"/>
    <w:rsid w:val="00757EFB"/>
    <w:rsid w:val="00780C94"/>
    <w:rsid w:val="00781224"/>
    <w:rsid w:val="007A1F7B"/>
    <w:rsid w:val="007A67A2"/>
    <w:rsid w:val="007B66A5"/>
    <w:rsid w:val="007C02F8"/>
    <w:rsid w:val="007C7A94"/>
    <w:rsid w:val="007F5E49"/>
    <w:rsid w:val="0080453E"/>
    <w:rsid w:val="008351AE"/>
    <w:rsid w:val="00836AA7"/>
    <w:rsid w:val="00866B46"/>
    <w:rsid w:val="00867129"/>
    <w:rsid w:val="00876019"/>
    <w:rsid w:val="0087684B"/>
    <w:rsid w:val="00876C62"/>
    <w:rsid w:val="00892C72"/>
    <w:rsid w:val="008A76F1"/>
    <w:rsid w:val="008B5064"/>
    <w:rsid w:val="008C3E40"/>
    <w:rsid w:val="008C5FA4"/>
    <w:rsid w:val="008D3662"/>
    <w:rsid w:val="008D3E8A"/>
    <w:rsid w:val="008D5ED7"/>
    <w:rsid w:val="008E272B"/>
    <w:rsid w:val="008E3822"/>
    <w:rsid w:val="008F2DD3"/>
    <w:rsid w:val="008F70E4"/>
    <w:rsid w:val="009137BC"/>
    <w:rsid w:val="00931C44"/>
    <w:rsid w:val="00933504"/>
    <w:rsid w:val="00937305"/>
    <w:rsid w:val="00957BB3"/>
    <w:rsid w:val="00960DD4"/>
    <w:rsid w:val="00963430"/>
    <w:rsid w:val="00976C59"/>
    <w:rsid w:val="0099529C"/>
    <w:rsid w:val="009961D0"/>
    <w:rsid w:val="009A7B7A"/>
    <w:rsid w:val="009A7D6E"/>
    <w:rsid w:val="009B0114"/>
    <w:rsid w:val="009B02EF"/>
    <w:rsid w:val="009B37E5"/>
    <w:rsid w:val="009B56EF"/>
    <w:rsid w:val="009D7423"/>
    <w:rsid w:val="009D798E"/>
    <w:rsid w:val="009F0F65"/>
    <w:rsid w:val="009F162B"/>
    <w:rsid w:val="00A03497"/>
    <w:rsid w:val="00A036E1"/>
    <w:rsid w:val="00A12147"/>
    <w:rsid w:val="00A13C6F"/>
    <w:rsid w:val="00A377E2"/>
    <w:rsid w:val="00A460BF"/>
    <w:rsid w:val="00A52707"/>
    <w:rsid w:val="00A5636E"/>
    <w:rsid w:val="00A620FB"/>
    <w:rsid w:val="00A65188"/>
    <w:rsid w:val="00A707A8"/>
    <w:rsid w:val="00A7591D"/>
    <w:rsid w:val="00A77240"/>
    <w:rsid w:val="00A85C8E"/>
    <w:rsid w:val="00A86624"/>
    <w:rsid w:val="00AA3065"/>
    <w:rsid w:val="00AB357E"/>
    <w:rsid w:val="00AC2EB7"/>
    <w:rsid w:val="00AD4FEE"/>
    <w:rsid w:val="00AD6B1B"/>
    <w:rsid w:val="00AD6C32"/>
    <w:rsid w:val="00AF4729"/>
    <w:rsid w:val="00B02B89"/>
    <w:rsid w:val="00B02FC7"/>
    <w:rsid w:val="00B04FD2"/>
    <w:rsid w:val="00B100EC"/>
    <w:rsid w:val="00B24175"/>
    <w:rsid w:val="00B3464B"/>
    <w:rsid w:val="00B35897"/>
    <w:rsid w:val="00B407C2"/>
    <w:rsid w:val="00B4394C"/>
    <w:rsid w:val="00B742CA"/>
    <w:rsid w:val="00B93AC8"/>
    <w:rsid w:val="00BB3981"/>
    <w:rsid w:val="00BB7D95"/>
    <w:rsid w:val="00BD053F"/>
    <w:rsid w:val="00BD1C1A"/>
    <w:rsid w:val="00BE0432"/>
    <w:rsid w:val="00BE5023"/>
    <w:rsid w:val="00BE7CE9"/>
    <w:rsid w:val="00BF6A6E"/>
    <w:rsid w:val="00C12428"/>
    <w:rsid w:val="00C13277"/>
    <w:rsid w:val="00C2425E"/>
    <w:rsid w:val="00C249AF"/>
    <w:rsid w:val="00C309E2"/>
    <w:rsid w:val="00C37061"/>
    <w:rsid w:val="00C373DD"/>
    <w:rsid w:val="00C55335"/>
    <w:rsid w:val="00C578FE"/>
    <w:rsid w:val="00C61163"/>
    <w:rsid w:val="00C673EB"/>
    <w:rsid w:val="00C74E9D"/>
    <w:rsid w:val="00C85888"/>
    <w:rsid w:val="00CA24EB"/>
    <w:rsid w:val="00CA250F"/>
    <w:rsid w:val="00CB2625"/>
    <w:rsid w:val="00CB4573"/>
    <w:rsid w:val="00CD108B"/>
    <w:rsid w:val="00CD23B2"/>
    <w:rsid w:val="00CE6F84"/>
    <w:rsid w:val="00CF03AD"/>
    <w:rsid w:val="00D021D8"/>
    <w:rsid w:val="00D03E1A"/>
    <w:rsid w:val="00D07769"/>
    <w:rsid w:val="00D11449"/>
    <w:rsid w:val="00D13B49"/>
    <w:rsid w:val="00D16F2B"/>
    <w:rsid w:val="00D2137D"/>
    <w:rsid w:val="00D3426D"/>
    <w:rsid w:val="00D50FF4"/>
    <w:rsid w:val="00D55095"/>
    <w:rsid w:val="00D6589C"/>
    <w:rsid w:val="00D7788B"/>
    <w:rsid w:val="00D842CA"/>
    <w:rsid w:val="00D85996"/>
    <w:rsid w:val="00D87C40"/>
    <w:rsid w:val="00D9154B"/>
    <w:rsid w:val="00D9448B"/>
    <w:rsid w:val="00DA00DF"/>
    <w:rsid w:val="00DA573F"/>
    <w:rsid w:val="00DB1284"/>
    <w:rsid w:val="00DB16B0"/>
    <w:rsid w:val="00DB1AFE"/>
    <w:rsid w:val="00DB7892"/>
    <w:rsid w:val="00DD0B40"/>
    <w:rsid w:val="00DD7F47"/>
    <w:rsid w:val="00DF4936"/>
    <w:rsid w:val="00E00A33"/>
    <w:rsid w:val="00E20471"/>
    <w:rsid w:val="00E32ADF"/>
    <w:rsid w:val="00E41B13"/>
    <w:rsid w:val="00E51506"/>
    <w:rsid w:val="00E64E61"/>
    <w:rsid w:val="00E664C8"/>
    <w:rsid w:val="00E74E07"/>
    <w:rsid w:val="00E90282"/>
    <w:rsid w:val="00EA1847"/>
    <w:rsid w:val="00EB48AD"/>
    <w:rsid w:val="00EB5EA4"/>
    <w:rsid w:val="00EC0319"/>
    <w:rsid w:val="00EC31A5"/>
    <w:rsid w:val="00EC47B8"/>
    <w:rsid w:val="00ED40FC"/>
    <w:rsid w:val="00ED466B"/>
    <w:rsid w:val="00ED4DE9"/>
    <w:rsid w:val="00F008D6"/>
    <w:rsid w:val="00F00D62"/>
    <w:rsid w:val="00F01F39"/>
    <w:rsid w:val="00F07D94"/>
    <w:rsid w:val="00F1783B"/>
    <w:rsid w:val="00F21878"/>
    <w:rsid w:val="00F31BEE"/>
    <w:rsid w:val="00F43B75"/>
    <w:rsid w:val="00F4706C"/>
    <w:rsid w:val="00F47C89"/>
    <w:rsid w:val="00F47CB2"/>
    <w:rsid w:val="00F70CE0"/>
    <w:rsid w:val="00F71D68"/>
    <w:rsid w:val="00F735DE"/>
    <w:rsid w:val="00F76F6C"/>
    <w:rsid w:val="00F8089E"/>
    <w:rsid w:val="00FB39DC"/>
    <w:rsid w:val="00FC2944"/>
    <w:rsid w:val="00FC29C7"/>
    <w:rsid w:val="00FC6E82"/>
    <w:rsid w:val="00FD4767"/>
    <w:rsid w:val="00FD785E"/>
    <w:rsid w:val="00FE112F"/>
    <w:rsid w:val="00FE5284"/>
    <w:rsid w:val="00FE71D1"/>
    <w:rsid w:val="00FF250F"/>
    <w:rsid w:val="00FF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934B4"/>
  <w15:chartTrackingRefBased/>
  <w15:docId w15:val="{47AFA33D-2402-4062-802D-9515DC26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095"/>
    <w:pPr>
      <w:spacing w:after="20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C2944"/>
    <w:pPr>
      <w:keepNext/>
      <w:keepLines/>
      <w:spacing w:before="240" w:after="0"/>
      <w:ind w:firstLine="0"/>
      <w:jc w:val="center"/>
      <w:outlineLvl w:val="0"/>
    </w:pPr>
    <w:rPr>
      <w:rFonts w:eastAsiaTheme="majorEastAsia" w:cs="Times New Roman"/>
      <w:b/>
      <w:bCs/>
      <w:color w:val="000000" w:themeColor="text1"/>
      <w:kern w:val="0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B35897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E50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C2944"/>
    <w:pPr>
      <w:spacing w:after="0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FC2944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standardContextual"/>
    </w:rPr>
  </w:style>
  <w:style w:type="paragraph" w:styleId="a5">
    <w:name w:val="List Paragraph"/>
    <w:basedOn w:val="a"/>
    <w:uiPriority w:val="34"/>
    <w:qFormat/>
    <w:rsid w:val="00576C1E"/>
    <w:pPr>
      <w:ind w:left="720"/>
      <w:contextualSpacing/>
    </w:pPr>
  </w:style>
  <w:style w:type="paragraph" w:styleId="a6">
    <w:name w:val="No Spacing"/>
    <w:uiPriority w:val="1"/>
    <w:qFormat/>
    <w:rsid w:val="007513A1"/>
    <w:pPr>
      <w:spacing w:after="0" w:line="240" w:lineRule="auto"/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FC2944"/>
    <w:rPr>
      <w:rFonts w:ascii="Times New Roman" w:eastAsiaTheme="majorEastAsia" w:hAnsi="Times New Roman" w:cs="Times New Roman"/>
      <w:b/>
      <w:bCs/>
      <w:color w:val="000000" w:themeColor="text1"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FE112F"/>
    <w:pPr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112F"/>
    <w:pPr>
      <w:tabs>
        <w:tab w:val="right" w:leader="dot" w:pos="9345"/>
      </w:tabs>
      <w:spacing w:after="100" w:line="259" w:lineRule="auto"/>
    </w:pPr>
    <w:rPr>
      <w:rFonts w:cs="Times New Roman"/>
      <w:kern w:val="0"/>
      <w:szCs w:val="28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FE112F"/>
    <w:pPr>
      <w:tabs>
        <w:tab w:val="right" w:leader="dot" w:pos="9345"/>
      </w:tabs>
      <w:spacing w:after="100" w:line="259" w:lineRule="auto"/>
      <w:ind w:left="280" w:firstLine="854"/>
    </w:pPr>
    <w:rPr>
      <w:rFonts w:cs="Times New Roman"/>
      <w:kern w:val="0"/>
      <w:szCs w:val="28"/>
      <w14:ligatures w14:val="none"/>
    </w:rPr>
  </w:style>
  <w:style w:type="character" w:styleId="a8">
    <w:name w:val="Hyperlink"/>
    <w:basedOn w:val="a0"/>
    <w:uiPriority w:val="99"/>
    <w:unhideWhenUsed/>
    <w:rsid w:val="00FE112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B35897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14:ligatures w14:val="standardContextual"/>
    </w:rPr>
  </w:style>
  <w:style w:type="paragraph" w:styleId="a9">
    <w:name w:val="Subtitle"/>
    <w:basedOn w:val="a"/>
    <w:next w:val="a"/>
    <w:link w:val="aa"/>
    <w:uiPriority w:val="11"/>
    <w:qFormat/>
    <w:rsid w:val="002D7AAC"/>
    <w:pPr>
      <w:numPr>
        <w:ilvl w:val="1"/>
      </w:numPr>
      <w:ind w:firstLine="709"/>
      <w:jc w:val="center"/>
    </w:pPr>
    <w:rPr>
      <w:rFonts w:eastAsiaTheme="minorEastAsia"/>
      <w:b/>
      <w:color w:val="000000" w:themeColor="text1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2D7AAC"/>
    <w:rPr>
      <w:rFonts w:ascii="Times New Roman" w:eastAsiaTheme="minorEastAsia" w:hAnsi="Times New Roman"/>
      <w:b/>
      <w:color w:val="000000" w:themeColor="text1"/>
      <w:spacing w:val="15"/>
      <w:kern w:val="2"/>
      <w:sz w:val="28"/>
      <w14:ligatures w14:val="standardContextual"/>
    </w:rPr>
  </w:style>
  <w:style w:type="table" w:customStyle="1" w:styleId="12">
    <w:name w:val="Сетка таблицы1"/>
    <w:basedOn w:val="a1"/>
    <w:next w:val="ab"/>
    <w:uiPriority w:val="39"/>
    <w:rsid w:val="00A70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1"/>
    <w:uiPriority w:val="39"/>
    <w:rsid w:val="00A70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BE5023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ac">
    <w:name w:val="caption"/>
    <w:basedOn w:val="a"/>
    <w:next w:val="a"/>
    <w:uiPriority w:val="35"/>
    <w:semiHidden/>
    <w:unhideWhenUsed/>
    <w:qFormat/>
    <w:rsid w:val="00723BC6"/>
    <w:pPr>
      <w:spacing w:line="240" w:lineRule="auto"/>
      <w:ind w:firstLine="0"/>
      <w:jc w:val="left"/>
    </w:pPr>
    <w:rPr>
      <w:rFonts w:eastAsia="Times New Roman" w:cs="Times New Roman"/>
      <w:i/>
      <w:iCs/>
      <w:color w:val="44546A" w:themeColor="text2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BC2B5-6A22-4BCE-B691-E5C98842F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3006</TotalTime>
  <Pages>8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PC-05</dc:creator>
  <cp:keywords/>
  <dc:description/>
  <cp:lastModifiedBy>Анна Казакова</cp:lastModifiedBy>
  <cp:revision>222</cp:revision>
  <dcterms:created xsi:type="dcterms:W3CDTF">2024-09-14T21:14:00Z</dcterms:created>
  <dcterms:modified xsi:type="dcterms:W3CDTF">2024-11-11T09:13:00Z</dcterms:modified>
</cp:coreProperties>
</file>