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2A" w:rsidRDefault="009E3ECD">
      <w:pPr>
        <w:pStyle w:val="normal0"/>
      </w:pPr>
      <w:r>
        <w:rPr>
          <w:noProof/>
        </w:rPr>
        <w:drawing>
          <wp:inline distT="114300" distB="114300" distL="114300" distR="114300">
            <wp:extent cx="5734050" cy="3000375"/>
            <wp:effectExtent l="1905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70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2886075"/>
            <wp:effectExtent l="1905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84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2971800"/>
            <wp:effectExtent l="1905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796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542A" w:rsidSect="007954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ECD" w:rsidRDefault="009E3ECD" w:rsidP="00BB35A6">
      <w:pPr>
        <w:spacing w:line="240" w:lineRule="auto"/>
      </w:pPr>
      <w:r>
        <w:separator/>
      </w:r>
    </w:p>
  </w:endnote>
  <w:endnote w:type="continuationSeparator" w:id="1">
    <w:p w:rsidR="009E3ECD" w:rsidRDefault="009E3ECD" w:rsidP="00BB3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5A6" w:rsidRDefault="00BB35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5A6" w:rsidRDefault="00BB35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5A6" w:rsidRDefault="00BB3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ECD" w:rsidRDefault="009E3ECD" w:rsidP="00BB35A6">
      <w:pPr>
        <w:spacing w:line="240" w:lineRule="auto"/>
      </w:pPr>
      <w:r>
        <w:separator/>
      </w:r>
    </w:p>
  </w:footnote>
  <w:footnote w:type="continuationSeparator" w:id="1">
    <w:p w:rsidR="009E3ECD" w:rsidRDefault="009E3ECD" w:rsidP="00BB35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5A6" w:rsidRDefault="00BB35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5A6" w:rsidRDefault="00BB35A6" w:rsidP="00BB35A6">
    <w:pPr>
      <w:pStyle w:val="Header"/>
      <w:tabs>
        <w:tab w:val="clear" w:pos="4680"/>
        <w:tab w:val="clear" w:pos="9360"/>
        <w:tab w:val="center" w:pos="4514"/>
      </w:tabs>
      <w:jc w:val="center"/>
    </w:pPr>
    <w:r>
      <w:t>BOMBER</w:t>
    </w:r>
  </w:p>
  <w:p w:rsidR="00BB35A6" w:rsidRDefault="00BB35A6" w:rsidP="00BB35A6">
    <w:pPr>
      <w:pStyle w:val="Header"/>
      <w:jc w:val="center"/>
    </w:pPr>
    <w:r>
      <w:t>Vishal Mangla       1/19/FET/BCS/029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5A6" w:rsidRDefault="00BB35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542A"/>
    <w:rsid w:val="0079542A"/>
    <w:rsid w:val="009E3ECD"/>
    <w:rsid w:val="00BB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954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954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954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954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9542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954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542A"/>
  </w:style>
  <w:style w:type="paragraph" w:styleId="Title">
    <w:name w:val="Title"/>
    <w:basedOn w:val="normal0"/>
    <w:next w:val="normal0"/>
    <w:rsid w:val="0079542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9542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5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35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5A6"/>
  </w:style>
  <w:style w:type="paragraph" w:styleId="Footer">
    <w:name w:val="footer"/>
    <w:basedOn w:val="Normal"/>
    <w:link w:val="FooterChar"/>
    <w:uiPriority w:val="99"/>
    <w:semiHidden/>
    <w:unhideWhenUsed/>
    <w:rsid w:val="00BB35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5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</cp:revision>
  <dcterms:created xsi:type="dcterms:W3CDTF">2022-11-18T03:49:00Z</dcterms:created>
  <dcterms:modified xsi:type="dcterms:W3CDTF">2022-11-18T03:52:00Z</dcterms:modified>
</cp:coreProperties>
</file>