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9A7B" w14:textId="60D1DDEA" w:rsidR="00A337B5" w:rsidRDefault="00F7134F">
      <w:r>
        <w:t xml:space="preserve">                                                   Assignment-3</w:t>
      </w:r>
    </w:p>
    <w:p w14:paraId="6E3B41C8" w14:textId="0A18FFC6" w:rsidR="00F7134F" w:rsidRPr="00F7134F" w:rsidRDefault="00F7134F" w:rsidP="00F713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7134F">
        <w:rPr>
          <w:sz w:val="18"/>
          <w:szCs w:val="18"/>
        </w:rPr>
        <w:t>Now, make the same bucket to be Static website host and upload an</w:t>
      </w:r>
      <w:r w:rsidRPr="00F7134F">
        <w:rPr>
          <w:sz w:val="18"/>
          <w:szCs w:val="18"/>
        </w:rPr>
        <w:t xml:space="preserve"> </w:t>
      </w:r>
      <w:r w:rsidRPr="00F7134F">
        <w:rPr>
          <w:sz w:val="18"/>
          <w:szCs w:val="18"/>
        </w:rPr>
        <w:t>index.html and error.html page.</w:t>
      </w:r>
    </w:p>
    <w:p w14:paraId="10D658CA" w14:textId="23FABB6B" w:rsidR="00F7134F" w:rsidRDefault="00F7134F" w:rsidP="00F7134F">
      <w:pPr>
        <w:pStyle w:val="ListParagraph"/>
        <w:rPr>
          <w:sz w:val="18"/>
          <w:szCs w:val="18"/>
        </w:rPr>
      </w:pPr>
    </w:p>
    <w:p w14:paraId="64F4C7F8" w14:textId="5C3C10E5" w:rsidR="00CA4408" w:rsidRDefault="00CA4408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4351CBE" wp14:editId="409FE0AF">
            <wp:extent cx="572135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0F91" w14:textId="319ED025" w:rsidR="00F72DC3" w:rsidRDefault="00F72DC3" w:rsidP="00F7134F">
      <w:pPr>
        <w:pStyle w:val="ListParagraph"/>
        <w:rPr>
          <w:sz w:val="18"/>
          <w:szCs w:val="18"/>
        </w:rPr>
      </w:pPr>
    </w:p>
    <w:p w14:paraId="34A3E433" w14:textId="77777777" w:rsidR="00F72DC3" w:rsidRDefault="00F72DC3" w:rsidP="00F7134F">
      <w:pPr>
        <w:pStyle w:val="ListParagraph"/>
        <w:rPr>
          <w:sz w:val="18"/>
          <w:szCs w:val="18"/>
        </w:rPr>
      </w:pPr>
    </w:p>
    <w:p w14:paraId="2C3AE95D" w14:textId="6B175DFD" w:rsidR="005A4621" w:rsidRDefault="005A4621" w:rsidP="00F7134F">
      <w:pPr>
        <w:pStyle w:val="ListParagraph"/>
        <w:rPr>
          <w:sz w:val="18"/>
          <w:szCs w:val="18"/>
        </w:rPr>
      </w:pPr>
    </w:p>
    <w:p w14:paraId="7A7D9E81" w14:textId="12C0A6DB" w:rsidR="005A4621" w:rsidRDefault="005A4621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A4CFD25" wp14:editId="1E6044E3">
            <wp:extent cx="5727700" cy="2762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CDF1" w14:textId="062D02F5" w:rsidR="005A4621" w:rsidRDefault="005A4621" w:rsidP="00F7134F">
      <w:pPr>
        <w:pStyle w:val="ListParagraph"/>
        <w:rPr>
          <w:sz w:val="18"/>
          <w:szCs w:val="18"/>
        </w:rPr>
      </w:pPr>
    </w:p>
    <w:p w14:paraId="07D72AB4" w14:textId="2DA4B6D8" w:rsidR="005A4621" w:rsidRDefault="005A4621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AC6931C" wp14:editId="2EFDCFA2">
            <wp:extent cx="5727700" cy="2032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3F15" w14:textId="7FA6C1CD" w:rsidR="005A4621" w:rsidRDefault="005A4621" w:rsidP="00F7134F">
      <w:pPr>
        <w:pStyle w:val="ListParagraph"/>
        <w:rPr>
          <w:sz w:val="18"/>
          <w:szCs w:val="18"/>
        </w:rPr>
      </w:pPr>
    </w:p>
    <w:p w14:paraId="3B65DB25" w14:textId="316F6165" w:rsidR="005A4621" w:rsidRDefault="005A4621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4811F2F" wp14:editId="131AFA56">
            <wp:extent cx="57245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2FF1" w14:textId="77777777" w:rsidR="005A4621" w:rsidRDefault="005A4621" w:rsidP="00F7134F">
      <w:pPr>
        <w:pStyle w:val="ListParagraph"/>
        <w:rPr>
          <w:sz w:val="18"/>
          <w:szCs w:val="18"/>
        </w:rPr>
      </w:pPr>
    </w:p>
    <w:p w14:paraId="32566F7D" w14:textId="0F61C3A0" w:rsidR="005A4621" w:rsidRDefault="005A4621" w:rsidP="00F7134F">
      <w:pPr>
        <w:pStyle w:val="ListParagraph"/>
        <w:rPr>
          <w:sz w:val="18"/>
          <w:szCs w:val="18"/>
        </w:rPr>
      </w:pPr>
    </w:p>
    <w:p w14:paraId="349A8AF8" w14:textId="60308799" w:rsidR="005A4621" w:rsidRDefault="00170437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706CBFA" wp14:editId="3CB3FE53">
            <wp:extent cx="5727700" cy="25844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A4F9" w14:textId="40039541" w:rsidR="00CA4408" w:rsidRDefault="00CA4408" w:rsidP="00F7134F">
      <w:pPr>
        <w:pStyle w:val="ListParagraph"/>
        <w:rPr>
          <w:sz w:val="18"/>
          <w:szCs w:val="18"/>
        </w:rPr>
      </w:pPr>
    </w:p>
    <w:p w14:paraId="6481BF58" w14:textId="0F61D7C7" w:rsidR="00170437" w:rsidRDefault="00170437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B20BA2C" wp14:editId="687881F7">
            <wp:extent cx="572452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B659" w14:textId="052351FF" w:rsidR="00F72DC3" w:rsidRDefault="00F72DC3" w:rsidP="00F7134F">
      <w:pPr>
        <w:pStyle w:val="ListParagraph"/>
        <w:rPr>
          <w:sz w:val="18"/>
          <w:szCs w:val="18"/>
        </w:rPr>
      </w:pPr>
    </w:p>
    <w:p w14:paraId="370D5910" w14:textId="1125A54E" w:rsidR="00F72DC3" w:rsidRDefault="00F72DC3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684C9DA" wp14:editId="11B0CC48">
            <wp:extent cx="5731510" cy="2456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6B10" w14:textId="3B4F62DD" w:rsidR="00F72DC3" w:rsidRDefault="00F72DC3" w:rsidP="00F7134F">
      <w:pPr>
        <w:pStyle w:val="ListParagraph"/>
        <w:rPr>
          <w:sz w:val="18"/>
          <w:szCs w:val="18"/>
        </w:rPr>
      </w:pPr>
    </w:p>
    <w:p w14:paraId="6F9092DF" w14:textId="5F3E62A8" w:rsidR="00F72DC3" w:rsidRPr="001A5287" w:rsidRDefault="00F72DC3" w:rsidP="00F7134F">
      <w:pPr>
        <w:pStyle w:val="ListParagraph"/>
        <w:rPr>
          <w:b/>
          <w:bCs/>
          <w:sz w:val="18"/>
          <w:szCs w:val="18"/>
        </w:rPr>
      </w:pPr>
      <w:r w:rsidRPr="001A5287">
        <w:rPr>
          <w:b/>
          <w:bCs/>
          <w:sz w:val="18"/>
          <w:szCs w:val="18"/>
        </w:rPr>
        <w:t xml:space="preserve">    </w:t>
      </w:r>
      <w:r w:rsidRPr="001A5287">
        <w:rPr>
          <w:b/>
          <w:bCs/>
          <w:sz w:val="18"/>
          <w:szCs w:val="18"/>
        </w:rPr>
        <w:t xml:space="preserve"> </w:t>
      </w:r>
      <w:r w:rsidRPr="001A5287">
        <w:rPr>
          <w:b/>
          <w:bCs/>
          <w:sz w:val="18"/>
          <w:szCs w:val="18"/>
        </w:rPr>
        <w:t>3.</w:t>
      </w:r>
      <w:r w:rsidRPr="001A5287">
        <w:rPr>
          <w:b/>
          <w:bCs/>
          <w:sz w:val="18"/>
          <w:szCs w:val="18"/>
        </w:rPr>
        <w:t>o</w:t>
      </w:r>
      <w:r w:rsidRPr="001A5287">
        <w:rPr>
          <w:b/>
          <w:bCs/>
          <w:sz w:val="18"/>
          <w:szCs w:val="18"/>
        </w:rPr>
        <w:t>utput</w:t>
      </w:r>
      <w:r w:rsidRPr="001A5287">
        <w:rPr>
          <w:b/>
          <w:bCs/>
          <w:sz w:val="18"/>
          <w:szCs w:val="18"/>
        </w:rPr>
        <w:t xml:space="preserve"> index.html page and error.html page</w:t>
      </w:r>
    </w:p>
    <w:p w14:paraId="6EC07B1C" w14:textId="700FA799" w:rsidR="00170437" w:rsidRDefault="00170437" w:rsidP="00F7134F">
      <w:pPr>
        <w:pStyle w:val="ListParagraph"/>
        <w:rPr>
          <w:sz w:val="18"/>
          <w:szCs w:val="18"/>
        </w:rPr>
      </w:pPr>
    </w:p>
    <w:p w14:paraId="239D9976" w14:textId="74CBDE5F" w:rsidR="00170437" w:rsidRDefault="007529E4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00B10A4" wp14:editId="4A15EB40">
            <wp:extent cx="572135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D2AE" w14:textId="558533E7" w:rsidR="007529E4" w:rsidRDefault="007529E4" w:rsidP="00F7134F">
      <w:pPr>
        <w:pStyle w:val="ListParagraph"/>
        <w:rPr>
          <w:sz w:val="18"/>
          <w:szCs w:val="18"/>
        </w:rPr>
      </w:pPr>
    </w:p>
    <w:p w14:paraId="722504D3" w14:textId="6DD17E86" w:rsidR="007529E4" w:rsidRDefault="007529E4" w:rsidP="00F7134F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99125CA" wp14:editId="5FA1B02A">
            <wp:extent cx="5731510" cy="1091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C17C" w14:textId="3379BD1E" w:rsidR="007529E4" w:rsidRDefault="007529E4" w:rsidP="00F7134F">
      <w:pPr>
        <w:pStyle w:val="ListParagraph"/>
        <w:rPr>
          <w:sz w:val="18"/>
          <w:szCs w:val="18"/>
        </w:rPr>
      </w:pPr>
    </w:p>
    <w:p w14:paraId="5CD86180" w14:textId="77777777" w:rsidR="007529E4" w:rsidRDefault="007529E4" w:rsidP="007529E4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lang w:eastAsia="en-IN"/>
        </w:rPr>
      </w:pPr>
    </w:p>
    <w:p w14:paraId="3E258CFB" w14:textId="77777777" w:rsidR="007529E4" w:rsidRDefault="007529E4" w:rsidP="007529E4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lang w:eastAsia="en-IN"/>
        </w:rPr>
      </w:pPr>
    </w:p>
    <w:p w14:paraId="71D85F5E" w14:textId="77777777" w:rsidR="007529E4" w:rsidRDefault="007529E4" w:rsidP="007529E4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lang w:eastAsia="en-IN"/>
        </w:rPr>
      </w:pPr>
    </w:p>
    <w:p w14:paraId="500693F4" w14:textId="5F61F7F3" w:rsidR="007529E4" w:rsidRPr="001A5287" w:rsidRDefault="007529E4" w:rsidP="007529E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en-IN"/>
        </w:rPr>
        <w:lastRenderedPageBreak/>
        <w:t xml:space="preserve">               </w:t>
      </w:r>
      <w:r w:rsidRPr="001A5287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  <w:t>3)</w:t>
      </w:r>
      <w:r w:rsidRPr="001A5287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  <w:t xml:space="preserve">  Add a lifecycle rule for the bucket: -</w:t>
      </w:r>
    </w:p>
    <w:p w14:paraId="2766E304" w14:textId="5DDA6270" w:rsidR="007529E4" w:rsidRPr="001A5287" w:rsidRDefault="007529E4" w:rsidP="007529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1A5287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  <w:t xml:space="preserve">               </w:t>
      </w:r>
      <w:r w:rsidRPr="001A5287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  <w:t xml:space="preserve">a. Transition from Standard to Standard-IA in 60 days </w:t>
      </w:r>
    </w:p>
    <w:p w14:paraId="311FCF18" w14:textId="70FFB696" w:rsidR="007529E4" w:rsidRPr="001A5287" w:rsidRDefault="007529E4" w:rsidP="007529E4">
      <w:pPr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</w:pPr>
      <w:r w:rsidRPr="001A5287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  <w:t xml:space="preserve">               </w:t>
      </w:r>
      <w:r w:rsidRPr="001A5287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IN"/>
        </w:rPr>
        <w:t>b. Expiration in 200 days</w:t>
      </w:r>
    </w:p>
    <w:p w14:paraId="4886DF94" w14:textId="0EAD5D4A" w:rsidR="00CF38CB" w:rsidRDefault="00CF38CB" w:rsidP="007529E4">
      <w:pPr>
        <w:rPr>
          <w:rFonts w:ascii="Calibri" w:eastAsia="Times New Roman" w:hAnsi="Calibri" w:cs="Calibri"/>
          <w:color w:val="000000"/>
          <w:sz w:val="18"/>
          <w:szCs w:val="1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18"/>
          <w:szCs w:val="18"/>
          <w:lang w:eastAsia="en-IN"/>
        </w:rPr>
        <w:drawing>
          <wp:inline distT="0" distB="0" distL="0" distR="0" wp14:anchorId="41C9161D" wp14:editId="58289D80">
            <wp:extent cx="5727700" cy="25844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8DE4" w14:textId="1182DDAE" w:rsidR="00CF38CB" w:rsidRDefault="00CF38CB" w:rsidP="007529E4">
      <w:pPr>
        <w:rPr>
          <w:rFonts w:ascii="Calibri" w:eastAsia="Times New Roman" w:hAnsi="Calibri" w:cs="Calibri"/>
          <w:color w:val="000000"/>
          <w:sz w:val="18"/>
          <w:szCs w:val="1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18"/>
          <w:szCs w:val="18"/>
          <w:lang w:eastAsia="en-IN"/>
        </w:rPr>
        <w:drawing>
          <wp:inline distT="0" distB="0" distL="0" distR="0" wp14:anchorId="11846477" wp14:editId="596BFD70">
            <wp:extent cx="5721350" cy="2298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05F2" w14:textId="135ADF31" w:rsidR="00CF38CB" w:rsidRDefault="00CF38CB" w:rsidP="007529E4">
      <w:pPr>
        <w:rPr>
          <w:rFonts w:ascii="Calibri" w:eastAsia="Times New Roman" w:hAnsi="Calibri" w:cs="Calibri"/>
          <w:color w:val="000000"/>
          <w:sz w:val="18"/>
          <w:szCs w:val="1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18"/>
          <w:szCs w:val="18"/>
          <w:lang w:eastAsia="en-IN"/>
        </w:rPr>
        <w:drawing>
          <wp:inline distT="0" distB="0" distL="0" distR="0" wp14:anchorId="23B1A458" wp14:editId="22610154">
            <wp:extent cx="5727700" cy="2159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2129" w14:textId="1B8F15E4" w:rsidR="00CF38CB" w:rsidRPr="007529E4" w:rsidRDefault="0086074C" w:rsidP="007529E4">
      <w:pPr>
        <w:rPr>
          <w:rFonts w:ascii="Calibri" w:eastAsia="Times New Roman" w:hAnsi="Calibri" w:cs="Calibri"/>
          <w:color w:val="000000"/>
          <w:sz w:val="18"/>
          <w:szCs w:val="18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 wp14:anchorId="72B5CF59" wp14:editId="03EFA4BA">
            <wp:extent cx="5721350" cy="2317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F6F2" w14:textId="77777777" w:rsidR="007529E4" w:rsidRPr="00F7134F" w:rsidRDefault="007529E4" w:rsidP="00F7134F">
      <w:pPr>
        <w:pStyle w:val="ListParagraph"/>
        <w:rPr>
          <w:sz w:val="18"/>
          <w:szCs w:val="18"/>
        </w:rPr>
      </w:pPr>
    </w:p>
    <w:sectPr w:rsidR="007529E4" w:rsidRPr="00F7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3820"/>
    <w:multiLevelType w:val="hybridMultilevel"/>
    <w:tmpl w:val="C6FC4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4F"/>
    <w:rsid w:val="00170437"/>
    <w:rsid w:val="001A5287"/>
    <w:rsid w:val="005A4621"/>
    <w:rsid w:val="007529E4"/>
    <w:rsid w:val="0086074C"/>
    <w:rsid w:val="00A337B5"/>
    <w:rsid w:val="00CA4408"/>
    <w:rsid w:val="00CF38CB"/>
    <w:rsid w:val="00F7134F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44F8"/>
  <w15:chartTrackingRefBased/>
  <w15:docId w15:val="{C02F48BD-AC55-48DF-81FF-E272CE3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2</cp:revision>
  <dcterms:created xsi:type="dcterms:W3CDTF">2022-03-21T08:29:00Z</dcterms:created>
  <dcterms:modified xsi:type="dcterms:W3CDTF">2022-03-21T10:48:00Z</dcterms:modified>
</cp:coreProperties>
</file>