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CFDDF" w14:textId="6101190C" w:rsidR="007D3FA2" w:rsidRPr="00CE0253" w:rsidRDefault="00CE0253" w:rsidP="00CE0253">
      <w:pPr>
        <w:ind w:left="2880" w:firstLine="720"/>
        <w:rPr>
          <w:b/>
          <w:bCs/>
          <w:sz w:val="28"/>
          <w:szCs w:val="28"/>
        </w:rPr>
      </w:pPr>
      <w:r w:rsidRPr="00CE0253">
        <w:rPr>
          <w:b/>
          <w:bCs/>
          <w:sz w:val="28"/>
          <w:szCs w:val="28"/>
        </w:rPr>
        <w:t>Jenkins</w:t>
      </w:r>
      <w:r w:rsidR="00B04142">
        <w:rPr>
          <w:b/>
          <w:bCs/>
          <w:sz w:val="28"/>
          <w:szCs w:val="28"/>
        </w:rPr>
        <w:t xml:space="preserve"> &amp; Kubernates</w:t>
      </w:r>
    </w:p>
    <w:p w14:paraId="1C897041" w14:textId="2C0BF00C" w:rsidR="00CE0253" w:rsidRDefault="00CE0253">
      <w:r>
        <w:t>What is Jenkins ?</w:t>
      </w:r>
    </w:p>
    <w:p w14:paraId="6104D7C5" w14:textId="05A1A89E" w:rsidR="00CE0253" w:rsidRDefault="00CE0253" w:rsidP="00CE0253">
      <w:pPr>
        <w:pStyle w:val="ListParagraph"/>
        <w:numPr>
          <w:ilvl w:val="0"/>
          <w:numId w:val="1"/>
        </w:numPr>
      </w:pPr>
      <w:r>
        <w:t>Jenkins is a continuous integration tool used to build (compile and test) code and deploy it to the production.</w:t>
      </w:r>
    </w:p>
    <w:p w14:paraId="148BA7E7" w14:textId="5E64D58B" w:rsidR="00CE0253" w:rsidRDefault="00CE0253" w:rsidP="00CE0253">
      <w:pPr>
        <w:pStyle w:val="ListParagraph"/>
        <w:numPr>
          <w:ilvl w:val="0"/>
          <w:numId w:val="1"/>
        </w:numPr>
      </w:pPr>
      <w:r>
        <w:t xml:space="preserve">Jenkins provides hundreds of plugins to support building, </w:t>
      </w:r>
      <w:r w:rsidR="007E5A35">
        <w:t>deploying,</w:t>
      </w:r>
      <w:r>
        <w:t xml:space="preserve"> and automating any project.</w:t>
      </w:r>
    </w:p>
    <w:p w14:paraId="25CE602F" w14:textId="1B46B8F4" w:rsidR="00CE0253" w:rsidRDefault="00CE0253" w:rsidP="00CE0253">
      <w:pPr>
        <w:pStyle w:val="ListParagraph"/>
        <w:numPr>
          <w:ilvl w:val="0"/>
          <w:numId w:val="1"/>
        </w:numPr>
      </w:pPr>
      <w:r>
        <w:t xml:space="preserve">It is a server-based system that runs in servlet containers such as Apache Tomcat. It supports version control tools like SVN, Git to automate build. </w:t>
      </w:r>
    </w:p>
    <w:p w14:paraId="03322137" w14:textId="31CF1D98" w:rsidR="003E2898" w:rsidRDefault="003E2898" w:rsidP="003E2898">
      <w:r>
        <w:t>What is continuous integration ?</w:t>
      </w:r>
    </w:p>
    <w:p w14:paraId="71AF1227" w14:textId="384514F3" w:rsidR="003E2898" w:rsidRDefault="003E2898" w:rsidP="003E2898">
      <w:pPr>
        <w:pStyle w:val="ListParagraph"/>
        <w:numPr>
          <w:ilvl w:val="0"/>
          <w:numId w:val="2"/>
        </w:numPr>
      </w:pPr>
      <w:r>
        <w:t>Continuous integration is a process in which all development work is integrated as early as possible. The resulting artifacts are automatically created and tested. This process allows to identify errors as early as possible.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D07D2" w14:paraId="05740511" w14:textId="77777777" w:rsidTr="00FD07D2">
        <w:trPr>
          <w:trHeight w:val="449"/>
        </w:trPr>
        <w:tc>
          <w:tcPr>
            <w:tcW w:w="4675" w:type="dxa"/>
          </w:tcPr>
          <w:p w14:paraId="23C471BE" w14:textId="5F805BDF" w:rsidR="00FD07D2" w:rsidRPr="00777071" w:rsidRDefault="00FD07D2" w:rsidP="00FD07D2">
            <w:pPr>
              <w:rPr>
                <w:b/>
                <w:bCs/>
              </w:rPr>
            </w:pPr>
            <w:r w:rsidRPr="00777071">
              <w:rPr>
                <w:b/>
                <w:bCs/>
              </w:rPr>
              <w:t>Before continuous integration</w:t>
            </w:r>
          </w:p>
        </w:tc>
        <w:tc>
          <w:tcPr>
            <w:tcW w:w="4675" w:type="dxa"/>
          </w:tcPr>
          <w:p w14:paraId="424C555F" w14:textId="6EC309EF" w:rsidR="00FD07D2" w:rsidRPr="00777071" w:rsidRDefault="00FD07D2" w:rsidP="00FD07D2">
            <w:pPr>
              <w:rPr>
                <w:b/>
                <w:bCs/>
              </w:rPr>
            </w:pPr>
            <w:r w:rsidRPr="00777071">
              <w:rPr>
                <w:b/>
                <w:bCs/>
              </w:rPr>
              <w:t xml:space="preserve">After continuous </w:t>
            </w:r>
            <w:r w:rsidR="00CF3DB1" w:rsidRPr="00777071">
              <w:rPr>
                <w:b/>
                <w:bCs/>
              </w:rPr>
              <w:t>integration.</w:t>
            </w:r>
          </w:p>
        </w:tc>
      </w:tr>
      <w:tr w:rsidR="00FD07D2" w14:paraId="7D6AB576" w14:textId="77777777" w:rsidTr="00FD07D2">
        <w:trPr>
          <w:trHeight w:val="350"/>
        </w:trPr>
        <w:tc>
          <w:tcPr>
            <w:tcW w:w="4675" w:type="dxa"/>
          </w:tcPr>
          <w:p w14:paraId="4EF311B3" w14:textId="20BDEC70" w:rsidR="00FD07D2" w:rsidRDefault="00FD07D2" w:rsidP="00FD07D2">
            <w:r>
              <w:t>The entire source code was built and then tested.</w:t>
            </w:r>
          </w:p>
        </w:tc>
        <w:tc>
          <w:tcPr>
            <w:tcW w:w="4675" w:type="dxa"/>
          </w:tcPr>
          <w:p w14:paraId="5DFAE687" w14:textId="3F39071F" w:rsidR="00FD07D2" w:rsidRDefault="00FD07D2" w:rsidP="00FD07D2">
            <w:r>
              <w:t>Every commit made in source code is built and tested.</w:t>
            </w:r>
          </w:p>
        </w:tc>
      </w:tr>
      <w:tr w:rsidR="00FD07D2" w14:paraId="139827DC" w14:textId="77777777" w:rsidTr="00FD07D2">
        <w:trPr>
          <w:trHeight w:val="350"/>
        </w:trPr>
        <w:tc>
          <w:tcPr>
            <w:tcW w:w="4675" w:type="dxa"/>
          </w:tcPr>
          <w:p w14:paraId="66DF21B7" w14:textId="7087D7E7" w:rsidR="00FD07D2" w:rsidRDefault="00FD07D2" w:rsidP="00FD07D2">
            <w:r>
              <w:t xml:space="preserve">Developers </w:t>
            </w:r>
            <w:r w:rsidR="00777071">
              <w:t>must</w:t>
            </w:r>
            <w:r>
              <w:t xml:space="preserve"> wait for the test results.</w:t>
            </w:r>
          </w:p>
        </w:tc>
        <w:tc>
          <w:tcPr>
            <w:tcW w:w="4675" w:type="dxa"/>
          </w:tcPr>
          <w:p w14:paraId="191D4977" w14:textId="784F5466" w:rsidR="00FD07D2" w:rsidRDefault="00FD07D2" w:rsidP="00FD07D2">
            <w:r>
              <w:t>Developers know the test result of every commit made in the source code on the run.</w:t>
            </w:r>
          </w:p>
        </w:tc>
      </w:tr>
      <w:tr w:rsidR="00FD07D2" w14:paraId="4F1652FA" w14:textId="77777777" w:rsidTr="00FD07D2">
        <w:trPr>
          <w:trHeight w:val="350"/>
        </w:trPr>
        <w:tc>
          <w:tcPr>
            <w:tcW w:w="4675" w:type="dxa"/>
          </w:tcPr>
          <w:p w14:paraId="7B4C70CF" w14:textId="665F9A66" w:rsidR="00FD07D2" w:rsidRDefault="00FD07D2" w:rsidP="00FD07D2">
            <w:r>
              <w:t>No feedback.</w:t>
            </w:r>
          </w:p>
        </w:tc>
        <w:tc>
          <w:tcPr>
            <w:tcW w:w="4675" w:type="dxa"/>
          </w:tcPr>
          <w:p w14:paraId="3E90ABA9" w14:textId="5DD6B61B" w:rsidR="00FD07D2" w:rsidRDefault="00FD07D2" w:rsidP="00FD07D2">
            <w:r>
              <w:t>Feedback is present.</w:t>
            </w:r>
          </w:p>
        </w:tc>
      </w:tr>
    </w:tbl>
    <w:p w14:paraId="313D5013" w14:textId="55832D2F" w:rsidR="00FD07D2" w:rsidRDefault="00FD07D2" w:rsidP="00FD07D2"/>
    <w:p w14:paraId="246934ED" w14:textId="7AE3CD31" w:rsidR="00F45EBA" w:rsidRDefault="00F45EBA" w:rsidP="00FD07D2">
      <w:r>
        <w:t>What is Pipeline?</w:t>
      </w:r>
    </w:p>
    <w:p w14:paraId="1043C013" w14:textId="67FC9157" w:rsidR="00F45EBA" w:rsidRDefault="00F45EBA" w:rsidP="00FD07D2">
      <w:r>
        <w:t>Pipeline is a workflow with the group of events or jobs that are chained and integrated with each other in sequence.</w:t>
      </w:r>
    </w:p>
    <w:p w14:paraId="5F60A0DA" w14:textId="68F65F88" w:rsidR="00F45EBA" w:rsidRDefault="00F45EBA" w:rsidP="00F45EBA">
      <w:pPr>
        <w:pStyle w:val="ListParagraph"/>
        <w:numPr>
          <w:ilvl w:val="0"/>
          <w:numId w:val="2"/>
        </w:numPr>
      </w:pPr>
      <w:r>
        <w:t>Pipeline is a process of continuous delivery automation using Jenkins’s job(items).</w:t>
      </w:r>
    </w:p>
    <w:p w14:paraId="33857278" w14:textId="021A3C04" w:rsidR="00F45EBA" w:rsidRDefault="00F45EBA" w:rsidP="00F45EBA">
      <w:pPr>
        <w:pStyle w:val="ListParagraph"/>
        <w:numPr>
          <w:ilvl w:val="0"/>
          <w:numId w:val="2"/>
        </w:numPr>
      </w:pPr>
      <w:r>
        <w:t>Each job contains some processing inlet and outlets.</w:t>
      </w:r>
    </w:p>
    <w:p w14:paraId="437D2059" w14:textId="7E115787" w:rsidR="00F45EBA" w:rsidRDefault="00F45EBA" w:rsidP="00F45EBA">
      <w:pPr>
        <w:pStyle w:val="ListParagraph"/>
        <w:numPr>
          <w:ilvl w:val="0"/>
          <w:numId w:val="2"/>
        </w:numPr>
      </w:pPr>
      <w:r>
        <w:t>Build – Deploy – Test – Release</w:t>
      </w:r>
    </w:p>
    <w:p w14:paraId="3CF3DECE" w14:textId="123F47E3" w:rsidR="00F45EBA" w:rsidRDefault="00F45EBA" w:rsidP="00F45EBA">
      <w:pPr>
        <w:pStyle w:val="ListParagraph"/>
        <w:numPr>
          <w:ilvl w:val="0"/>
          <w:numId w:val="2"/>
        </w:numPr>
      </w:pPr>
      <w:r>
        <w:t>Continuous delivery Pipeline</w:t>
      </w:r>
    </w:p>
    <w:p w14:paraId="20B5918E" w14:textId="4E870361" w:rsidR="002626BB" w:rsidRDefault="002626BB" w:rsidP="002626BB">
      <w:r>
        <w:t>Types of Pipelines ?</w:t>
      </w:r>
    </w:p>
    <w:p w14:paraId="2C997522" w14:textId="6D32F63F" w:rsidR="002626BB" w:rsidRDefault="002626BB" w:rsidP="002626BB">
      <w:pPr>
        <w:pStyle w:val="ListParagraph"/>
        <w:numPr>
          <w:ilvl w:val="0"/>
          <w:numId w:val="3"/>
        </w:numPr>
      </w:pPr>
      <w:r>
        <w:t>Build Plugin Pipeline</w:t>
      </w:r>
    </w:p>
    <w:p w14:paraId="571DBA8F" w14:textId="2574EDE0" w:rsidR="002626BB" w:rsidRDefault="002626BB" w:rsidP="002626BB">
      <w:pPr>
        <w:pStyle w:val="ListParagraph"/>
        <w:numPr>
          <w:ilvl w:val="0"/>
          <w:numId w:val="3"/>
        </w:numPr>
      </w:pPr>
      <w:r>
        <w:t>Declarative pipeline</w:t>
      </w:r>
    </w:p>
    <w:p w14:paraId="11D67C0D" w14:textId="29491E20" w:rsidR="002626BB" w:rsidRDefault="002626BB" w:rsidP="002626BB">
      <w:pPr>
        <w:pStyle w:val="ListParagraph"/>
        <w:numPr>
          <w:ilvl w:val="0"/>
          <w:numId w:val="3"/>
        </w:numPr>
      </w:pPr>
      <w:r>
        <w:t>Scripted pipeline</w:t>
      </w:r>
    </w:p>
    <w:p w14:paraId="75157582" w14:textId="0CF240FC" w:rsidR="00D40FA4" w:rsidRDefault="00D40FA4" w:rsidP="00D40FA4"/>
    <w:p w14:paraId="44B3AF9B" w14:textId="3C649FA8" w:rsidR="00D40FA4" w:rsidRDefault="00D40FA4" w:rsidP="00D40FA4"/>
    <w:p w14:paraId="7B4DBB68" w14:textId="701B7AA4" w:rsidR="00D40FA4" w:rsidRDefault="00D40FA4" w:rsidP="00D40FA4"/>
    <w:p w14:paraId="693CDB23" w14:textId="5EAFCDC4" w:rsidR="00D40FA4" w:rsidRDefault="00D40FA4" w:rsidP="00D40FA4"/>
    <w:p w14:paraId="1975C24E" w14:textId="55ABE59A" w:rsidR="00D40FA4" w:rsidRDefault="00D40FA4" w:rsidP="00D40FA4"/>
    <w:p w14:paraId="1ED2AF1B" w14:textId="77777777" w:rsidR="00D40FA4" w:rsidRPr="004C0755" w:rsidRDefault="00D40FA4" w:rsidP="004C0755">
      <w:pPr>
        <w:ind w:left="2160" w:firstLine="720"/>
        <w:rPr>
          <w:b/>
          <w:bCs/>
          <w:sz w:val="44"/>
          <w:szCs w:val="44"/>
        </w:rPr>
      </w:pPr>
      <w:r w:rsidRPr="004C0755">
        <w:rPr>
          <w:b/>
          <w:bCs/>
          <w:sz w:val="44"/>
          <w:szCs w:val="44"/>
        </w:rPr>
        <w:lastRenderedPageBreak/>
        <w:t>Kubernetes</w:t>
      </w:r>
    </w:p>
    <w:p w14:paraId="5F53C519" w14:textId="77777777" w:rsidR="00D40FA4" w:rsidRDefault="00D40FA4" w:rsidP="00D40FA4">
      <w:r>
        <w:t>What is Kubernetes?</w:t>
      </w:r>
    </w:p>
    <w:p w14:paraId="7D72C67E" w14:textId="687436CB" w:rsidR="00D40FA4" w:rsidRDefault="00D40FA4" w:rsidP="00D40FA4">
      <w:pPr>
        <w:pStyle w:val="ListParagraph"/>
        <w:numPr>
          <w:ilvl w:val="0"/>
          <w:numId w:val="4"/>
        </w:numPr>
      </w:pPr>
      <w:r>
        <w:t>Kubernetes is a</w:t>
      </w:r>
      <w:r w:rsidR="00490EDA">
        <w:t>n</w:t>
      </w:r>
      <w:r>
        <w:t xml:space="preserve"> open</w:t>
      </w:r>
      <w:r w:rsidR="00490EDA">
        <w:t>-</w:t>
      </w:r>
      <w:r>
        <w:t>source container-orchestration engine or container management tool, it automates deploying, scaling, and managing containerized application.</w:t>
      </w:r>
    </w:p>
    <w:p w14:paraId="5B044709" w14:textId="0F7284EA" w:rsidR="00D40FA4" w:rsidRDefault="00D40FA4" w:rsidP="00D40FA4">
      <w:pPr>
        <w:pStyle w:val="ListParagraph"/>
        <w:numPr>
          <w:ilvl w:val="0"/>
          <w:numId w:val="4"/>
        </w:numPr>
      </w:pPr>
      <w:r>
        <w:t>K</w:t>
      </w:r>
      <w:r w:rsidRPr="00D40FA4">
        <w:rPr>
          <w:b/>
          <w:bCs/>
          <w:highlight w:val="yellow"/>
        </w:rPr>
        <w:t>ubernete</w:t>
      </w:r>
      <w:r>
        <w:t>s  =&gt; k8s</w:t>
      </w:r>
    </w:p>
    <w:p w14:paraId="3761B99C" w14:textId="5F863753" w:rsidR="00D40FA4" w:rsidRDefault="00D40FA4" w:rsidP="00D40FA4">
      <w:pPr>
        <w:pStyle w:val="ListParagraph"/>
        <w:numPr>
          <w:ilvl w:val="0"/>
          <w:numId w:val="4"/>
        </w:numPr>
      </w:pPr>
      <w:r>
        <w:t xml:space="preserve">Initially developed by google and now it is maintaining by Cloud Native Computing Foundation. </w:t>
      </w:r>
    </w:p>
    <w:p w14:paraId="3B0547EA" w14:textId="36E81DB6" w:rsidR="00100015" w:rsidRDefault="00100015" w:rsidP="00D40FA4">
      <w:pPr>
        <w:pStyle w:val="ListParagraph"/>
        <w:numPr>
          <w:ilvl w:val="0"/>
          <w:numId w:val="4"/>
        </w:numPr>
      </w:pPr>
      <w:r>
        <w:t xml:space="preserve">Developed with Go Lang. </w:t>
      </w:r>
    </w:p>
    <w:p w14:paraId="01C8A2F7" w14:textId="693FC854" w:rsidR="00AA622D" w:rsidRDefault="00AA622D" w:rsidP="00AA622D"/>
    <w:p w14:paraId="4EF527F0" w14:textId="535AE495" w:rsidR="00AA622D" w:rsidRDefault="00AA622D" w:rsidP="00AA622D">
      <w:r>
        <w:rPr>
          <w:noProof/>
        </w:rPr>
        <w:drawing>
          <wp:inline distT="0" distB="0" distL="0" distR="0" wp14:anchorId="60FFF78D" wp14:editId="232900DE">
            <wp:extent cx="5251450" cy="2525200"/>
            <wp:effectExtent l="0" t="0" r="6350" b="889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0" t="20893" r="19765" b="19468"/>
                    <a:stretch/>
                  </pic:blipFill>
                  <pic:spPr bwMode="auto">
                    <a:xfrm>
                      <a:off x="0" y="0"/>
                      <a:ext cx="5293665" cy="254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438C9" w14:textId="4D80D150" w:rsidR="00D40FA4" w:rsidRDefault="00D40FA4" w:rsidP="00D40FA4">
      <w:r>
        <w:t xml:space="preserve"> </w:t>
      </w:r>
      <w:r w:rsidR="00AA622D">
        <w:rPr>
          <w:noProof/>
        </w:rPr>
        <w:drawing>
          <wp:inline distT="0" distB="0" distL="0" distR="0" wp14:anchorId="45AB83D9" wp14:editId="640C78BD">
            <wp:extent cx="5934193" cy="3162300"/>
            <wp:effectExtent l="0" t="0" r="9525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6" t="20323" r="18376" b="18139"/>
                    <a:stretch/>
                  </pic:blipFill>
                  <pic:spPr bwMode="auto">
                    <a:xfrm>
                      <a:off x="0" y="0"/>
                      <a:ext cx="5954623" cy="3173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ABE0E" w14:textId="5EE96A54" w:rsidR="00AA622D" w:rsidRDefault="00AA622D" w:rsidP="00D40FA4">
      <w:r w:rsidRPr="004E4D0B">
        <w:rPr>
          <w:b/>
          <w:bCs/>
          <w:sz w:val="28"/>
          <w:szCs w:val="28"/>
        </w:rPr>
        <w:lastRenderedPageBreak/>
        <w:t>Cluster</w:t>
      </w:r>
      <w:r>
        <w:t xml:space="preserve"> : A Kubernetes cluster is a set of nodes that run containerized applications. Kubernetes cluster are comprised of one master node and </w:t>
      </w:r>
      <w:r w:rsidR="00AE1417">
        <w:t>several</w:t>
      </w:r>
      <w:r>
        <w:t xml:space="preserve"> worker nodes. The master node controls the state of cluster: for </w:t>
      </w:r>
      <w:r w:rsidR="00AE1417">
        <w:t>example,</w:t>
      </w:r>
      <w:r>
        <w:t xml:space="preserve"> which applications are running and their corresponding container images. The master node is the origin for all task assignments. </w:t>
      </w:r>
      <w:r w:rsidR="00AE1417">
        <w:t>Its</w:t>
      </w:r>
      <w:r>
        <w:t xml:space="preserve"> co-ordinates processes such as :</w:t>
      </w:r>
    </w:p>
    <w:p w14:paraId="0D9BAB21" w14:textId="61556DF1" w:rsidR="00AA622D" w:rsidRDefault="00AE1417" w:rsidP="00AE1417">
      <w:pPr>
        <w:pStyle w:val="ListParagraph"/>
        <w:numPr>
          <w:ilvl w:val="0"/>
          <w:numId w:val="5"/>
        </w:numPr>
      </w:pPr>
      <w:r>
        <w:t>Scheduling and scaling applications.</w:t>
      </w:r>
    </w:p>
    <w:p w14:paraId="25679A48" w14:textId="472E363A" w:rsidR="00AE1417" w:rsidRDefault="00AE1417" w:rsidP="00AE1417">
      <w:pPr>
        <w:pStyle w:val="ListParagraph"/>
        <w:numPr>
          <w:ilvl w:val="0"/>
          <w:numId w:val="5"/>
        </w:numPr>
      </w:pPr>
      <w:r>
        <w:t>Maintaining a clusters state</w:t>
      </w:r>
    </w:p>
    <w:p w14:paraId="52E32B9B" w14:textId="1AD519B2" w:rsidR="00AE1417" w:rsidRDefault="00AE1417" w:rsidP="00AE1417">
      <w:pPr>
        <w:pStyle w:val="ListParagraph"/>
        <w:numPr>
          <w:ilvl w:val="0"/>
          <w:numId w:val="5"/>
        </w:numPr>
      </w:pPr>
      <w:r>
        <w:t>Implementing the updates</w:t>
      </w:r>
    </w:p>
    <w:p w14:paraId="7C477057" w14:textId="21DE1E70" w:rsidR="00AE1417" w:rsidRDefault="00AE1417" w:rsidP="00AE1417">
      <w:r>
        <w:t>The worker nodes are the components that run these applications. Worker nodes perform tasking assigned by the master node.</w:t>
      </w:r>
    </w:p>
    <w:p w14:paraId="61426AEE" w14:textId="05A1C618" w:rsidR="00AE1417" w:rsidRDefault="00AE1417" w:rsidP="00AE1417">
      <w:r w:rsidRPr="004E4D0B">
        <w:rPr>
          <w:b/>
          <w:bCs/>
          <w:sz w:val="28"/>
          <w:szCs w:val="28"/>
        </w:rPr>
        <w:t>Pod</w:t>
      </w:r>
      <w:r w:rsidRPr="00AE1417">
        <w:rPr>
          <w:b/>
          <w:bCs/>
        </w:rPr>
        <w:t xml:space="preserve"> </w:t>
      </w:r>
      <w:r>
        <w:t>: Smallest deployment unit in Kubernetes. Containers lives inside the pods.</w:t>
      </w:r>
    </w:p>
    <w:p w14:paraId="2A3948BB" w14:textId="72A808BE" w:rsidR="00AE1417" w:rsidRDefault="00AE1417" w:rsidP="00AE1417"/>
    <w:p w14:paraId="336466EC" w14:textId="65C23835" w:rsidR="00AE1417" w:rsidRDefault="00AE1417" w:rsidP="00AE1417">
      <w:r>
        <w:rPr>
          <w:noProof/>
        </w:rPr>
        <w:drawing>
          <wp:inline distT="0" distB="0" distL="0" distR="0" wp14:anchorId="06D4AB0A" wp14:editId="6AFD8882">
            <wp:extent cx="5619750" cy="3019567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60" t="20513" r="19017" b="17949"/>
                    <a:stretch/>
                  </pic:blipFill>
                  <pic:spPr bwMode="auto">
                    <a:xfrm>
                      <a:off x="0" y="0"/>
                      <a:ext cx="5670347" cy="3046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32723" w14:textId="06F2B0CB" w:rsidR="0030605C" w:rsidRDefault="0030605C" w:rsidP="00AE1417">
      <w:r w:rsidRPr="004E4D0B">
        <w:rPr>
          <w:b/>
          <w:bCs/>
          <w:sz w:val="28"/>
          <w:szCs w:val="28"/>
        </w:rPr>
        <w:t>Replica Set</w:t>
      </w:r>
      <w:r>
        <w:t xml:space="preserve"> : Replica sets ensure a specific number of pods are running at all the times. If one pod is </w:t>
      </w:r>
      <w:r w:rsidR="00A1780F">
        <w:t>down,</w:t>
      </w:r>
      <w:r>
        <w:t xml:space="preserve"> then replica set replace that pod with new pod with different IP address.</w:t>
      </w:r>
    </w:p>
    <w:p w14:paraId="27750509" w14:textId="4F4EE0F7" w:rsidR="00812CAC" w:rsidRDefault="00812CAC" w:rsidP="00AE1417"/>
    <w:p w14:paraId="20195480" w14:textId="1369268B" w:rsidR="00812CAC" w:rsidRDefault="00812CAC" w:rsidP="00AE1417"/>
    <w:p w14:paraId="43F85AC4" w14:textId="29BEFADB" w:rsidR="00521436" w:rsidRDefault="00521436" w:rsidP="00AE1417"/>
    <w:p w14:paraId="1EAA5B62" w14:textId="08807E72" w:rsidR="00521436" w:rsidRDefault="00521436" w:rsidP="00AE1417"/>
    <w:p w14:paraId="447F8599" w14:textId="6B352289" w:rsidR="00521436" w:rsidRDefault="00521436" w:rsidP="00AE1417"/>
    <w:p w14:paraId="707AC772" w14:textId="31424CFD" w:rsidR="00521436" w:rsidRDefault="00521436" w:rsidP="00AE1417"/>
    <w:p w14:paraId="57904107" w14:textId="541B8F72" w:rsidR="00521436" w:rsidRDefault="00521436" w:rsidP="00AE1417"/>
    <w:p w14:paraId="6E1FCD28" w14:textId="399FA6EA" w:rsidR="00521436" w:rsidRDefault="00521436" w:rsidP="00AE1417">
      <w:r>
        <w:rPr>
          <w:noProof/>
        </w:rPr>
        <w:lastRenderedPageBreak/>
        <w:drawing>
          <wp:inline distT="0" distB="0" distL="0" distR="0" wp14:anchorId="6D829F71" wp14:editId="65900249">
            <wp:extent cx="5801934" cy="3092450"/>
            <wp:effectExtent l="0" t="0" r="889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60" t="20134" r="18697" b="18518"/>
                    <a:stretch/>
                  </pic:blipFill>
                  <pic:spPr bwMode="auto">
                    <a:xfrm>
                      <a:off x="0" y="0"/>
                      <a:ext cx="5801934" cy="309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332EE" w14:textId="6111B5CB" w:rsidR="004E4D0B" w:rsidRDefault="004E4D0B" w:rsidP="00AE1417">
      <w:r w:rsidRPr="004E4D0B">
        <w:rPr>
          <w:b/>
          <w:bCs/>
          <w:sz w:val="28"/>
          <w:szCs w:val="28"/>
        </w:rPr>
        <w:t>Service</w:t>
      </w:r>
      <w:r>
        <w:t xml:space="preserve"> : Role of service is to provide always available external interface to the applications which are running inside the pods. The service basically allows your application to receive traffic through a lifetime permanent IP address.</w:t>
      </w:r>
      <w:r w:rsidR="00387A33">
        <w:t xml:space="preserve"> And </w:t>
      </w:r>
      <w:r w:rsidR="002F15F7">
        <w:t>also,</w:t>
      </w:r>
      <w:r w:rsidR="00387A33">
        <w:t xml:space="preserve"> service gets the traffic first and service redirects the requests to pods based on their availability.</w:t>
      </w:r>
      <w:r>
        <w:t xml:space="preserve"> Suppose if our back-end server pod is destroyed and then a new pod with new IP address will replace, but our front-end server </w:t>
      </w:r>
      <w:r w:rsidR="00A537AD">
        <w:t>won’t</w:t>
      </w:r>
      <w:r>
        <w:t xml:space="preserve"> know the IP address of new pod, then it becomes a problem. Service provides a DNS name with which our front-end and back-end pods can communicate.</w:t>
      </w:r>
    </w:p>
    <w:p w14:paraId="447E15F9" w14:textId="5571CED4" w:rsidR="00B66462" w:rsidRDefault="00B66462" w:rsidP="00AE1417">
      <w:r w:rsidRPr="00B66462">
        <w:rPr>
          <w:b/>
          <w:bCs/>
          <w:sz w:val="28"/>
          <w:szCs w:val="28"/>
        </w:rPr>
        <w:t>Deployments</w:t>
      </w:r>
      <w:r>
        <w:t xml:space="preserve"> : Deployments are Kubernetes objects that are used for managing pods. You can scale your application by increasing the number of running pods, or update the running application using Deployment Object. </w:t>
      </w:r>
    </w:p>
    <w:p w14:paraId="0A18892A" w14:textId="7FAA58DD" w:rsidR="005E5920" w:rsidRDefault="005E5920" w:rsidP="00AE1417">
      <w:r>
        <w:t>Below one is a command to create a deployment via terminal, it says create a deployment with name spring-boot-k8s, use image vishalkumar392/student-service:latest</w:t>
      </w:r>
    </w:p>
    <w:p w14:paraId="3D8A2873" w14:textId="451FFFEF" w:rsidR="005E5920" w:rsidRDefault="005E5920" w:rsidP="00AE1417">
      <w:r w:rsidRPr="005E5920">
        <w:rPr>
          <w:highlight w:val="yellow"/>
        </w:rPr>
        <w:t>kubectl create deployment spring-boot-k8s --image=vishalkumar392/student-service:latest --port=5000</w:t>
      </w:r>
    </w:p>
    <w:p w14:paraId="1A518756" w14:textId="3C476C90" w:rsidR="00863964" w:rsidRDefault="00863964" w:rsidP="00AE1417">
      <w:r>
        <w:rPr>
          <w:noProof/>
        </w:rPr>
        <w:lastRenderedPageBreak/>
        <w:drawing>
          <wp:inline distT="0" distB="0" distL="0" distR="0" wp14:anchorId="68D8B747" wp14:editId="5854995C">
            <wp:extent cx="5289550" cy="2697320"/>
            <wp:effectExtent l="0" t="0" r="6350" b="825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94" t="21652" r="18376" b="19848"/>
                    <a:stretch/>
                  </pic:blipFill>
                  <pic:spPr bwMode="auto">
                    <a:xfrm>
                      <a:off x="0" y="0"/>
                      <a:ext cx="5362529" cy="273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C9F24" w14:textId="56589CD3" w:rsidR="00863964" w:rsidRDefault="00863964" w:rsidP="00AE1417">
      <w:r>
        <w:t xml:space="preserve">Secrets and </w:t>
      </w:r>
      <w:r w:rsidR="00D271ED">
        <w:t>C</w:t>
      </w:r>
      <w:r>
        <w:t xml:space="preserve">onfigMap is present outside the pods, so all pods can access the secrets. </w:t>
      </w:r>
      <w:r w:rsidR="00D271ED">
        <w:t>All sensitive information like passwords can be kept in secrets and plain text can be place in ConfigMap.</w:t>
      </w:r>
    </w:p>
    <w:p w14:paraId="5EA6546A" w14:textId="6ACE3CF1" w:rsidR="00335BF9" w:rsidRDefault="00335BF9" w:rsidP="00AE1417">
      <w:r w:rsidRPr="00335BF9">
        <w:rPr>
          <w:b/>
          <w:bCs/>
          <w:sz w:val="28"/>
          <w:szCs w:val="28"/>
        </w:rPr>
        <w:t>ETCD</w:t>
      </w:r>
      <w:r>
        <w:t xml:space="preserve"> : Kubernetes uses etcd as a key-value database store. It stores the configuration of the Kubernetes cluster in etcd. It stores all the secret and ConfigMap data inside etcd database.</w:t>
      </w:r>
    </w:p>
    <w:p w14:paraId="0504E423" w14:textId="36EDD9B3" w:rsidR="00335BF9" w:rsidRDefault="00335BF9" w:rsidP="00AE1417">
      <w:r>
        <w:t>Max limit is 1 mb to store secrets.</w:t>
      </w:r>
    </w:p>
    <w:p w14:paraId="5DC58144" w14:textId="7CFCF45A" w:rsidR="005F7F1C" w:rsidRDefault="005F7F1C" w:rsidP="00AE1417"/>
    <w:p w14:paraId="0F371B0E" w14:textId="54CA554F" w:rsidR="005F7F1C" w:rsidRDefault="005F7F1C" w:rsidP="00AE1417">
      <w:r>
        <w:rPr>
          <w:noProof/>
        </w:rPr>
        <w:drawing>
          <wp:inline distT="0" distB="0" distL="0" distR="0" wp14:anchorId="068C8A2C" wp14:editId="4095FAFB">
            <wp:extent cx="5822950" cy="3135435"/>
            <wp:effectExtent l="0" t="0" r="6350" b="825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53" t="19373" r="18269" b="18138"/>
                    <a:stretch/>
                  </pic:blipFill>
                  <pic:spPr bwMode="auto">
                    <a:xfrm>
                      <a:off x="0" y="0"/>
                      <a:ext cx="5822950" cy="3135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FC8D7" w14:textId="77777777" w:rsidR="00884062" w:rsidRDefault="00884062" w:rsidP="00AE1417"/>
    <w:p w14:paraId="7137A7A4" w14:textId="63E8B440" w:rsidR="005F7F1C" w:rsidRDefault="005F7F1C" w:rsidP="00AE1417">
      <w:r>
        <w:rPr>
          <w:noProof/>
        </w:rPr>
        <w:lastRenderedPageBreak/>
        <w:drawing>
          <wp:inline distT="0" distB="0" distL="0" distR="0" wp14:anchorId="5408F3DC" wp14:editId="75068277">
            <wp:extent cx="5706745" cy="3003550"/>
            <wp:effectExtent l="0" t="0" r="8255" b="635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0" t="20133" r="18162" b="19088"/>
                    <a:stretch/>
                  </pic:blipFill>
                  <pic:spPr bwMode="auto">
                    <a:xfrm>
                      <a:off x="0" y="0"/>
                      <a:ext cx="5706745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7D469" w14:textId="517CC631" w:rsidR="00884062" w:rsidRDefault="00884062" w:rsidP="00AE1417"/>
    <w:p w14:paraId="08C45F0C" w14:textId="707F1557" w:rsidR="00884062" w:rsidRDefault="00884062" w:rsidP="00AE1417"/>
    <w:p w14:paraId="56629D78" w14:textId="5CE00C68" w:rsidR="00884062" w:rsidRDefault="00884062" w:rsidP="00AE1417">
      <w:r>
        <w:rPr>
          <w:noProof/>
        </w:rPr>
        <w:drawing>
          <wp:inline distT="0" distB="0" distL="0" distR="0" wp14:anchorId="3B5FEF71" wp14:editId="6A47BB0F">
            <wp:extent cx="6222375" cy="3136900"/>
            <wp:effectExtent l="0" t="0" r="6985" b="635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3" t="19183" r="18589" b="22887"/>
                    <a:stretch/>
                  </pic:blipFill>
                  <pic:spPr bwMode="auto">
                    <a:xfrm>
                      <a:off x="0" y="0"/>
                      <a:ext cx="6278618" cy="3165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8E972" w14:textId="77777777" w:rsidR="00042D28" w:rsidRDefault="00042D28" w:rsidP="00AE1417"/>
    <w:p w14:paraId="56C43AB7" w14:textId="330B87F0" w:rsidR="00863964" w:rsidRDefault="00863964" w:rsidP="00AE1417"/>
    <w:p w14:paraId="5C6ACA6B" w14:textId="07E4489C" w:rsidR="00F3235C" w:rsidRDefault="00F3235C" w:rsidP="00AE1417"/>
    <w:p w14:paraId="5BC24510" w14:textId="46E06016" w:rsidR="00F3235C" w:rsidRDefault="00F3235C" w:rsidP="00AE141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3235C" w14:paraId="1B2DDB92" w14:textId="77777777" w:rsidTr="00F3235C">
        <w:trPr>
          <w:trHeight w:val="440"/>
        </w:trPr>
        <w:tc>
          <w:tcPr>
            <w:tcW w:w="4675" w:type="dxa"/>
          </w:tcPr>
          <w:p w14:paraId="326568A7" w14:textId="3A888B4D" w:rsidR="00F3235C" w:rsidRPr="00F61592" w:rsidRDefault="00F3235C" w:rsidP="00AE1417">
            <w:pPr>
              <w:rPr>
                <w:b/>
                <w:bCs/>
              </w:rPr>
            </w:pPr>
            <w:r w:rsidRPr="00F61592">
              <w:rPr>
                <w:b/>
                <w:bCs/>
              </w:rPr>
              <w:lastRenderedPageBreak/>
              <w:t>Kubernetes commands</w:t>
            </w:r>
          </w:p>
        </w:tc>
        <w:tc>
          <w:tcPr>
            <w:tcW w:w="4675" w:type="dxa"/>
          </w:tcPr>
          <w:p w14:paraId="776C921A" w14:textId="7391B79B" w:rsidR="00F3235C" w:rsidRPr="00F61592" w:rsidRDefault="00F3235C" w:rsidP="00AE1417">
            <w:pPr>
              <w:rPr>
                <w:b/>
                <w:bCs/>
              </w:rPr>
            </w:pPr>
            <w:r w:rsidRPr="00F61592">
              <w:rPr>
                <w:b/>
                <w:bCs/>
              </w:rPr>
              <w:t>Usage</w:t>
            </w:r>
          </w:p>
        </w:tc>
      </w:tr>
      <w:tr w:rsidR="00F3235C" w14:paraId="09810D65" w14:textId="77777777" w:rsidTr="00F3235C">
        <w:trPr>
          <w:trHeight w:val="440"/>
        </w:trPr>
        <w:tc>
          <w:tcPr>
            <w:tcW w:w="4675" w:type="dxa"/>
          </w:tcPr>
          <w:p w14:paraId="494D27B6" w14:textId="2D97F5F6" w:rsidR="00F3235C" w:rsidRDefault="00F3235C" w:rsidP="00AE1417">
            <w:r w:rsidRPr="00F3235C">
              <w:t>minikube start --driver=docker</w:t>
            </w:r>
          </w:p>
        </w:tc>
        <w:tc>
          <w:tcPr>
            <w:tcW w:w="4675" w:type="dxa"/>
          </w:tcPr>
          <w:p w14:paraId="2FF94962" w14:textId="4A05B1A2" w:rsidR="00F3235C" w:rsidRDefault="00F3235C" w:rsidP="00AE1417">
            <w:r>
              <w:t>Start the minikube and create a cluster, master node using docker driver.</w:t>
            </w:r>
          </w:p>
        </w:tc>
      </w:tr>
      <w:tr w:rsidR="00F3235C" w14:paraId="62C1494B" w14:textId="77777777" w:rsidTr="00F3235C">
        <w:trPr>
          <w:trHeight w:val="440"/>
        </w:trPr>
        <w:tc>
          <w:tcPr>
            <w:tcW w:w="4675" w:type="dxa"/>
          </w:tcPr>
          <w:p w14:paraId="1FD849AE" w14:textId="60C4A98F" w:rsidR="00F3235C" w:rsidRPr="00F3235C" w:rsidRDefault="00F3235C" w:rsidP="00AE1417">
            <w:r w:rsidRPr="00F3235C">
              <w:t>minikube status</w:t>
            </w:r>
          </w:p>
        </w:tc>
        <w:tc>
          <w:tcPr>
            <w:tcW w:w="4675" w:type="dxa"/>
          </w:tcPr>
          <w:p w14:paraId="478F6277" w14:textId="6F80744F" w:rsidR="00F3235C" w:rsidRDefault="00F3235C" w:rsidP="00AE1417">
            <w:r>
              <w:t>Shows the status of minikube</w:t>
            </w:r>
          </w:p>
        </w:tc>
      </w:tr>
      <w:tr w:rsidR="00B546E2" w14:paraId="29A4858E" w14:textId="77777777" w:rsidTr="00F3235C">
        <w:trPr>
          <w:trHeight w:val="440"/>
        </w:trPr>
        <w:tc>
          <w:tcPr>
            <w:tcW w:w="4675" w:type="dxa"/>
          </w:tcPr>
          <w:p w14:paraId="2A46DCD1" w14:textId="1F33AF12" w:rsidR="00B546E2" w:rsidRPr="00F3235C" w:rsidRDefault="00B546E2" w:rsidP="00AE1417">
            <w:r>
              <w:t>minikube stop</w:t>
            </w:r>
          </w:p>
        </w:tc>
        <w:tc>
          <w:tcPr>
            <w:tcW w:w="4675" w:type="dxa"/>
          </w:tcPr>
          <w:p w14:paraId="7B91F658" w14:textId="2F027D3D" w:rsidR="00B546E2" w:rsidRDefault="00B546E2" w:rsidP="00AE1417">
            <w:r>
              <w:t>Stop the cluster</w:t>
            </w:r>
          </w:p>
        </w:tc>
      </w:tr>
      <w:tr w:rsidR="00B546E2" w14:paraId="72EA8544" w14:textId="77777777" w:rsidTr="00F3235C">
        <w:trPr>
          <w:trHeight w:val="440"/>
        </w:trPr>
        <w:tc>
          <w:tcPr>
            <w:tcW w:w="4675" w:type="dxa"/>
          </w:tcPr>
          <w:p w14:paraId="7BDC6E44" w14:textId="765C48E6" w:rsidR="00B546E2" w:rsidRDefault="00B546E2" w:rsidP="00AE1417">
            <w:r>
              <w:t>minikube delete</w:t>
            </w:r>
          </w:p>
        </w:tc>
        <w:tc>
          <w:tcPr>
            <w:tcW w:w="4675" w:type="dxa"/>
          </w:tcPr>
          <w:p w14:paraId="527F263B" w14:textId="63C9EFF6" w:rsidR="00B546E2" w:rsidRDefault="00B546E2" w:rsidP="00AE1417">
            <w:r>
              <w:t>Delete the cluster</w:t>
            </w:r>
          </w:p>
        </w:tc>
      </w:tr>
      <w:tr w:rsidR="00F3235C" w14:paraId="4DFBC6E5" w14:textId="77777777" w:rsidTr="00F3235C">
        <w:trPr>
          <w:trHeight w:val="440"/>
        </w:trPr>
        <w:tc>
          <w:tcPr>
            <w:tcW w:w="4675" w:type="dxa"/>
          </w:tcPr>
          <w:p w14:paraId="56EB7668" w14:textId="2BD1C3AA" w:rsidR="00F3235C" w:rsidRPr="00F3235C" w:rsidRDefault="00F3235C" w:rsidP="00AE1417">
            <w:r w:rsidRPr="00F3235C">
              <w:t>kubectl cluster-info</w:t>
            </w:r>
          </w:p>
        </w:tc>
        <w:tc>
          <w:tcPr>
            <w:tcW w:w="4675" w:type="dxa"/>
          </w:tcPr>
          <w:p w14:paraId="222A5B42" w14:textId="63AEDF16" w:rsidR="00F3235C" w:rsidRDefault="00F3235C" w:rsidP="00AE1417">
            <w:r>
              <w:t>Gives info about the cluster, and status of master node components.</w:t>
            </w:r>
          </w:p>
        </w:tc>
      </w:tr>
      <w:tr w:rsidR="00F3235C" w14:paraId="09D5CA7F" w14:textId="77777777" w:rsidTr="00F3235C">
        <w:trPr>
          <w:trHeight w:val="440"/>
        </w:trPr>
        <w:tc>
          <w:tcPr>
            <w:tcW w:w="4675" w:type="dxa"/>
          </w:tcPr>
          <w:p w14:paraId="62EE93BB" w14:textId="255436E3" w:rsidR="00F3235C" w:rsidRPr="00F3235C" w:rsidRDefault="00F3235C" w:rsidP="00AE1417">
            <w:r w:rsidRPr="00F3235C">
              <w:t>kubectl get node</w:t>
            </w:r>
          </w:p>
        </w:tc>
        <w:tc>
          <w:tcPr>
            <w:tcW w:w="4675" w:type="dxa"/>
          </w:tcPr>
          <w:p w14:paraId="75A659F4" w14:textId="4E878888" w:rsidR="00F3235C" w:rsidRDefault="00F3235C" w:rsidP="00AE1417">
            <w:r>
              <w:t>Shows the info about all nodes.</w:t>
            </w:r>
          </w:p>
        </w:tc>
      </w:tr>
      <w:tr w:rsidR="00F3235C" w14:paraId="33340ACC" w14:textId="77777777" w:rsidTr="00F3235C">
        <w:trPr>
          <w:trHeight w:val="440"/>
        </w:trPr>
        <w:tc>
          <w:tcPr>
            <w:tcW w:w="4675" w:type="dxa"/>
          </w:tcPr>
          <w:p w14:paraId="3CF76637" w14:textId="6B23404E" w:rsidR="00F3235C" w:rsidRPr="00F3235C" w:rsidRDefault="00F3235C" w:rsidP="00AE1417">
            <w:r w:rsidRPr="00F3235C">
              <w:t>minikube docker-env</w:t>
            </w:r>
          </w:p>
        </w:tc>
        <w:tc>
          <w:tcPr>
            <w:tcW w:w="4675" w:type="dxa"/>
          </w:tcPr>
          <w:p w14:paraId="7A192F2F" w14:textId="4701A69D" w:rsidR="00F3235C" w:rsidRDefault="00F3235C" w:rsidP="00AE1417">
            <w:r>
              <w:t xml:space="preserve">After hitting this </w:t>
            </w:r>
            <w:r w:rsidR="00F61592">
              <w:t>command,</w:t>
            </w:r>
            <w:r>
              <w:t xml:space="preserve"> you will get a command </w:t>
            </w:r>
            <w:r w:rsidR="00F61592">
              <w:t xml:space="preserve">i.e. </w:t>
            </w:r>
            <w:r w:rsidR="00F61592" w:rsidRPr="00F3235C">
              <w:rPr>
                <w:b/>
                <w:bCs/>
              </w:rPr>
              <w:t xml:space="preserve"> </w:t>
            </w:r>
            <w:r w:rsidR="00F61592" w:rsidRPr="00F3235C">
              <w:rPr>
                <w:rFonts w:ascii="Lucida Console" w:hAnsi="Lucida Console" w:cs="Lucida Console"/>
                <w:b/>
                <w:bCs/>
                <w:sz w:val="18"/>
                <w:szCs w:val="18"/>
              </w:rPr>
              <w:t>eval $(minikube -p minikube docker-env)</w:t>
            </w:r>
            <w:r w:rsidR="00F61592">
              <w:rPr>
                <w:rFonts w:ascii="Lucida Console" w:hAnsi="Lucida Console" w:cs="Lucida Console"/>
                <w:b/>
                <w:bCs/>
                <w:sz w:val="18"/>
                <w:szCs w:val="18"/>
              </w:rPr>
              <w:t xml:space="preserve"> </w:t>
            </w:r>
            <w:r>
              <w:t xml:space="preserve">which is used to point your </w:t>
            </w:r>
            <w:r w:rsidR="00F61592">
              <w:t>shell to minikube’s docker-daemon</w:t>
            </w:r>
            <w:r w:rsidR="00115DD4">
              <w:t>.</w:t>
            </w:r>
          </w:p>
        </w:tc>
      </w:tr>
      <w:tr w:rsidR="00115DD4" w14:paraId="4161CE71" w14:textId="77777777" w:rsidTr="00F3235C">
        <w:trPr>
          <w:trHeight w:val="440"/>
        </w:trPr>
        <w:tc>
          <w:tcPr>
            <w:tcW w:w="4675" w:type="dxa"/>
          </w:tcPr>
          <w:p w14:paraId="6F705A24" w14:textId="54277B86" w:rsidR="00115DD4" w:rsidRPr="00F3235C" w:rsidRDefault="00115DD4" w:rsidP="00AE1417">
            <w:r w:rsidRPr="00115DD4">
              <w:t>kubectl create deployment spring-boot-k8s --image=vishalkumar392:1.0.0 --port=8000</w:t>
            </w:r>
          </w:p>
        </w:tc>
        <w:tc>
          <w:tcPr>
            <w:tcW w:w="4675" w:type="dxa"/>
          </w:tcPr>
          <w:p w14:paraId="443F09A5" w14:textId="6E4D39B4" w:rsidR="00115DD4" w:rsidRDefault="00115DD4" w:rsidP="00AE1417">
            <w:r>
              <w:t>This command is used to create a deployment with name spring-boot-k8s using image. It will create a pod.</w:t>
            </w:r>
          </w:p>
        </w:tc>
      </w:tr>
      <w:tr w:rsidR="00115DD4" w14:paraId="5860EADA" w14:textId="77777777" w:rsidTr="00F3235C">
        <w:trPr>
          <w:trHeight w:val="440"/>
        </w:trPr>
        <w:tc>
          <w:tcPr>
            <w:tcW w:w="4675" w:type="dxa"/>
          </w:tcPr>
          <w:p w14:paraId="01ED4FC3" w14:textId="26861592" w:rsidR="00115DD4" w:rsidRPr="00115DD4" w:rsidRDefault="00115DD4" w:rsidP="00AE1417">
            <w:r w:rsidRPr="00115DD4">
              <w:t>kubectl get deployment</w:t>
            </w:r>
          </w:p>
        </w:tc>
        <w:tc>
          <w:tcPr>
            <w:tcW w:w="4675" w:type="dxa"/>
          </w:tcPr>
          <w:p w14:paraId="08199474" w14:textId="7B66CA1D" w:rsidR="00115DD4" w:rsidRDefault="00115DD4" w:rsidP="00AE1417">
            <w:r>
              <w:t>It shows all deployments.</w:t>
            </w:r>
          </w:p>
        </w:tc>
      </w:tr>
      <w:tr w:rsidR="00115DD4" w14:paraId="5768EBD2" w14:textId="77777777" w:rsidTr="00F3235C">
        <w:trPr>
          <w:trHeight w:val="440"/>
        </w:trPr>
        <w:tc>
          <w:tcPr>
            <w:tcW w:w="4675" w:type="dxa"/>
          </w:tcPr>
          <w:p w14:paraId="1371EE30" w14:textId="13E57D97" w:rsidR="00115DD4" w:rsidRPr="00115DD4" w:rsidRDefault="00115DD4" w:rsidP="00AE1417">
            <w:r w:rsidRPr="00115DD4">
              <w:t>kubectl describe deployment spring-boot-k8s</w:t>
            </w:r>
          </w:p>
        </w:tc>
        <w:tc>
          <w:tcPr>
            <w:tcW w:w="4675" w:type="dxa"/>
          </w:tcPr>
          <w:p w14:paraId="14CB542D" w14:textId="56BBE98A" w:rsidR="00115DD4" w:rsidRDefault="00115DD4" w:rsidP="00AE1417">
            <w:r>
              <w:t>It describes the deployment.</w:t>
            </w:r>
          </w:p>
        </w:tc>
      </w:tr>
      <w:tr w:rsidR="004D38DA" w14:paraId="2FF47F42" w14:textId="77777777" w:rsidTr="00F3235C">
        <w:trPr>
          <w:trHeight w:val="440"/>
        </w:trPr>
        <w:tc>
          <w:tcPr>
            <w:tcW w:w="4675" w:type="dxa"/>
          </w:tcPr>
          <w:p w14:paraId="6B564981" w14:textId="6E6994B9" w:rsidR="004D38DA" w:rsidRPr="00115DD4" w:rsidRDefault="004D38DA" w:rsidP="00AE1417">
            <w:r w:rsidRPr="004D38DA">
              <w:t>kubectl delete deployment spring-boot-k8s</w:t>
            </w:r>
          </w:p>
        </w:tc>
        <w:tc>
          <w:tcPr>
            <w:tcW w:w="4675" w:type="dxa"/>
          </w:tcPr>
          <w:p w14:paraId="684EBEA4" w14:textId="208C4EF2" w:rsidR="004D38DA" w:rsidRDefault="004D38DA" w:rsidP="00AE1417">
            <w:r>
              <w:t>It deletes the deployment.</w:t>
            </w:r>
          </w:p>
        </w:tc>
      </w:tr>
      <w:tr w:rsidR="0052256A" w14:paraId="0A37BEE7" w14:textId="77777777" w:rsidTr="00F3235C">
        <w:trPr>
          <w:trHeight w:val="440"/>
        </w:trPr>
        <w:tc>
          <w:tcPr>
            <w:tcW w:w="4675" w:type="dxa"/>
          </w:tcPr>
          <w:p w14:paraId="562A02E0" w14:textId="651464E8" w:rsidR="0052256A" w:rsidRPr="004D38DA" w:rsidRDefault="0052256A" w:rsidP="00AE1417">
            <w:r w:rsidRPr="0052256A">
              <w:t>kubectl get pods</w:t>
            </w:r>
          </w:p>
        </w:tc>
        <w:tc>
          <w:tcPr>
            <w:tcW w:w="4675" w:type="dxa"/>
          </w:tcPr>
          <w:p w14:paraId="24BD38C6" w14:textId="5DE54F48" w:rsidR="0052256A" w:rsidRDefault="0052256A" w:rsidP="00AE1417">
            <w:r>
              <w:t>It shows the pods.</w:t>
            </w:r>
          </w:p>
        </w:tc>
      </w:tr>
      <w:tr w:rsidR="00B00144" w14:paraId="442212E4" w14:textId="77777777" w:rsidTr="00F3235C">
        <w:trPr>
          <w:trHeight w:val="440"/>
        </w:trPr>
        <w:tc>
          <w:tcPr>
            <w:tcW w:w="4675" w:type="dxa"/>
          </w:tcPr>
          <w:p w14:paraId="42827FB7" w14:textId="24DAE06C" w:rsidR="00B00144" w:rsidRPr="0052256A" w:rsidRDefault="00B00144" w:rsidP="00AE1417">
            <w:r w:rsidRPr="00B00144">
              <w:t>kubectl logs (pod name)</w:t>
            </w:r>
          </w:p>
        </w:tc>
        <w:tc>
          <w:tcPr>
            <w:tcW w:w="4675" w:type="dxa"/>
          </w:tcPr>
          <w:p w14:paraId="236A67EF" w14:textId="484B4BFD" w:rsidR="00B00144" w:rsidRDefault="00B00144" w:rsidP="00AE1417">
            <w:r>
              <w:t>It shows the logs for a pod.</w:t>
            </w:r>
          </w:p>
        </w:tc>
      </w:tr>
      <w:tr w:rsidR="005761D8" w14:paraId="4EDDF71F" w14:textId="77777777" w:rsidTr="00F3235C">
        <w:trPr>
          <w:trHeight w:val="440"/>
        </w:trPr>
        <w:tc>
          <w:tcPr>
            <w:tcW w:w="4675" w:type="dxa"/>
          </w:tcPr>
          <w:p w14:paraId="652E505F" w14:textId="13421E73" w:rsidR="005761D8" w:rsidRPr="00B00144" w:rsidRDefault="005761D8" w:rsidP="00AE1417">
            <w:r w:rsidRPr="005761D8">
              <w:t>kubectl expose deployment spring-boot-k8s --type=NodePort --port=8000</w:t>
            </w:r>
          </w:p>
        </w:tc>
        <w:tc>
          <w:tcPr>
            <w:tcW w:w="4675" w:type="dxa"/>
          </w:tcPr>
          <w:p w14:paraId="3CCE3BEE" w14:textId="0E85CF83" w:rsidR="005761D8" w:rsidRDefault="005761D8" w:rsidP="00AE1417">
            <w:r>
              <w:t xml:space="preserve">It </w:t>
            </w:r>
            <w:r w:rsidR="00F75E82">
              <w:t>exposes</w:t>
            </w:r>
            <w:r>
              <w:t xml:space="preserve"> a deployment by creating a service using service type NodePort</w:t>
            </w:r>
            <w:r w:rsidR="00A66266">
              <w:t>.</w:t>
            </w:r>
          </w:p>
        </w:tc>
      </w:tr>
      <w:tr w:rsidR="00F75E82" w14:paraId="197244CD" w14:textId="77777777" w:rsidTr="00F3235C">
        <w:trPr>
          <w:trHeight w:val="440"/>
        </w:trPr>
        <w:tc>
          <w:tcPr>
            <w:tcW w:w="4675" w:type="dxa"/>
          </w:tcPr>
          <w:p w14:paraId="15F4DC1C" w14:textId="1BBAE148" w:rsidR="00F75E82" w:rsidRPr="005761D8" w:rsidRDefault="00F75E82" w:rsidP="00AE1417">
            <w:r w:rsidRPr="00F75E82">
              <w:t>kubectl get service</w:t>
            </w:r>
          </w:p>
        </w:tc>
        <w:tc>
          <w:tcPr>
            <w:tcW w:w="4675" w:type="dxa"/>
          </w:tcPr>
          <w:p w14:paraId="6DACCE46" w14:textId="5715980B" w:rsidR="00F75E82" w:rsidRDefault="00F75E82" w:rsidP="00AE1417">
            <w:r>
              <w:t>It shows all the services.</w:t>
            </w:r>
          </w:p>
        </w:tc>
      </w:tr>
      <w:tr w:rsidR="00E67557" w14:paraId="25D446B9" w14:textId="77777777" w:rsidTr="00F3235C">
        <w:trPr>
          <w:trHeight w:val="440"/>
        </w:trPr>
        <w:tc>
          <w:tcPr>
            <w:tcW w:w="4675" w:type="dxa"/>
          </w:tcPr>
          <w:p w14:paraId="3CD9486B" w14:textId="23822CAB" w:rsidR="00E67557" w:rsidRPr="00F75E82" w:rsidRDefault="00E67557" w:rsidP="00AE1417">
            <w:r w:rsidRPr="00E67557">
              <w:t xml:space="preserve">minikube service </w:t>
            </w:r>
            <w:r>
              <w:t>&lt;service name&gt;</w:t>
            </w:r>
            <w:r w:rsidRPr="00E67557">
              <w:t xml:space="preserve"> </w:t>
            </w:r>
            <w:r>
              <w:t>- -</w:t>
            </w:r>
            <w:r w:rsidRPr="00E67557">
              <w:t>url</w:t>
            </w:r>
          </w:p>
        </w:tc>
        <w:tc>
          <w:tcPr>
            <w:tcW w:w="4675" w:type="dxa"/>
          </w:tcPr>
          <w:p w14:paraId="76BC0337" w14:textId="08467F13" w:rsidR="00E67557" w:rsidRDefault="00E67557" w:rsidP="00AE1417">
            <w:r>
              <w:t>It exposes the service DNA url, with which we can connect to containers in pods.</w:t>
            </w:r>
          </w:p>
        </w:tc>
      </w:tr>
      <w:tr w:rsidR="00733AFC" w14:paraId="7E7D419C" w14:textId="77777777" w:rsidTr="00F3235C">
        <w:trPr>
          <w:trHeight w:val="440"/>
        </w:trPr>
        <w:tc>
          <w:tcPr>
            <w:tcW w:w="4675" w:type="dxa"/>
          </w:tcPr>
          <w:p w14:paraId="6B55165F" w14:textId="20800C08" w:rsidR="00733AFC" w:rsidRPr="00E67557" w:rsidRDefault="00733AFC" w:rsidP="00AE1417">
            <w:r w:rsidRPr="00733AFC">
              <w:t>kubectl port-forward service/spring-boot-k8s 7080:8000</w:t>
            </w:r>
          </w:p>
        </w:tc>
        <w:tc>
          <w:tcPr>
            <w:tcW w:w="4675" w:type="dxa"/>
          </w:tcPr>
          <w:p w14:paraId="3A483099" w14:textId="12EF3C2F" w:rsidR="00733AFC" w:rsidRDefault="0078516F" w:rsidP="00AE1417">
            <w:r>
              <w:t>It is used to forward the host port to another port number.</w:t>
            </w:r>
          </w:p>
        </w:tc>
      </w:tr>
      <w:tr w:rsidR="0078516F" w14:paraId="3E79C9A2" w14:textId="77777777" w:rsidTr="00F3235C">
        <w:trPr>
          <w:trHeight w:val="440"/>
        </w:trPr>
        <w:tc>
          <w:tcPr>
            <w:tcW w:w="4675" w:type="dxa"/>
          </w:tcPr>
          <w:p w14:paraId="437B5A4C" w14:textId="02ACBF48" w:rsidR="0078516F" w:rsidRPr="00733AFC" w:rsidRDefault="0078516F" w:rsidP="00AE1417">
            <w:r w:rsidRPr="0078516F">
              <w:t>minikube dashboard</w:t>
            </w:r>
          </w:p>
        </w:tc>
        <w:tc>
          <w:tcPr>
            <w:tcW w:w="4675" w:type="dxa"/>
          </w:tcPr>
          <w:p w14:paraId="6E43EA20" w14:textId="00435C8C" w:rsidR="0078516F" w:rsidRDefault="0078516F" w:rsidP="00AE1417">
            <w:r>
              <w:t>It opens minikube dashboard.</w:t>
            </w:r>
          </w:p>
        </w:tc>
      </w:tr>
      <w:tr w:rsidR="00895476" w14:paraId="040A410F" w14:textId="77777777" w:rsidTr="00F3235C">
        <w:trPr>
          <w:trHeight w:val="440"/>
        </w:trPr>
        <w:tc>
          <w:tcPr>
            <w:tcW w:w="4675" w:type="dxa"/>
          </w:tcPr>
          <w:p w14:paraId="4FEF9EFA" w14:textId="44437A0C" w:rsidR="00895476" w:rsidRPr="0078516F" w:rsidRDefault="00895476" w:rsidP="00AE1417">
            <w:r>
              <w:t>kubectl apply -f deployment.yaml</w:t>
            </w:r>
          </w:p>
        </w:tc>
        <w:tc>
          <w:tcPr>
            <w:tcW w:w="4675" w:type="dxa"/>
          </w:tcPr>
          <w:p w14:paraId="36B2CA5E" w14:textId="111A806B" w:rsidR="00895476" w:rsidRDefault="00895476" w:rsidP="00AE1417">
            <w:r>
              <w:t>It creates a deployment from yaml file</w:t>
            </w:r>
            <w:r w:rsidR="00B26A7A">
              <w:t>.</w:t>
            </w:r>
          </w:p>
        </w:tc>
      </w:tr>
      <w:tr w:rsidR="00910019" w14:paraId="251B0A5E" w14:textId="77777777" w:rsidTr="00F3235C">
        <w:trPr>
          <w:trHeight w:val="440"/>
        </w:trPr>
        <w:tc>
          <w:tcPr>
            <w:tcW w:w="4675" w:type="dxa"/>
          </w:tcPr>
          <w:p w14:paraId="175C2995" w14:textId="2F1426A1" w:rsidR="00910019" w:rsidRDefault="00910019" w:rsidP="00AE1417">
            <w:r>
              <w:t>kubectl apply -f service.yaml</w:t>
            </w:r>
          </w:p>
        </w:tc>
        <w:tc>
          <w:tcPr>
            <w:tcW w:w="4675" w:type="dxa"/>
          </w:tcPr>
          <w:p w14:paraId="45B3FDC3" w14:textId="38CD1DCB" w:rsidR="00910019" w:rsidRDefault="00910019" w:rsidP="00AE1417">
            <w:r>
              <w:t>It creates a service from yaml file.</w:t>
            </w:r>
          </w:p>
        </w:tc>
      </w:tr>
      <w:tr w:rsidR="0096151D" w14:paraId="124AF6B8" w14:textId="77777777" w:rsidTr="00F3235C">
        <w:trPr>
          <w:trHeight w:val="440"/>
        </w:trPr>
        <w:tc>
          <w:tcPr>
            <w:tcW w:w="4675" w:type="dxa"/>
          </w:tcPr>
          <w:p w14:paraId="6CDF79B1" w14:textId="36852CA9" w:rsidR="0096151D" w:rsidRDefault="0096151D" w:rsidP="00AE1417">
            <w:r>
              <w:t>kubectl get nodes -o wide</w:t>
            </w:r>
          </w:p>
        </w:tc>
        <w:tc>
          <w:tcPr>
            <w:tcW w:w="4675" w:type="dxa"/>
          </w:tcPr>
          <w:p w14:paraId="544C6852" w14:textId="4FA73CA6" w:rsidR="0096151D" w:rsidRDefault="0096151D" w:rsidP="00AE1417">
            <w:r>
              <w:t>It shows the internal IP address of node.</w:t>
            </w:r>
          </w:p>
        </w:tc>
      </w:tr>
    </w:tbl>
    <w:p w14:paraId="6C9ED0A1" w14:textId="2BFD44BB" w:rsidR="00F3235C" w:rsidRDefault="00F3235C" w:rsidP="00AE1417"/>
    <w:p w14:paraId="6B088877" w14:textId="77777777" w:rsidR="00920F57" w:rsidRDefault="00920F57" w:rsidP="00AE1417"/>
    <w:p w14:paraId="531E6A48" w14:textId="77777777" w:rsidR="00920F57" w:rsidRDefault="00920F57" w:rsidP="00AE1417"/>
    <w:p w14:paraId="4135A3C9" w14:textId="77777777" w:rsidR="00920F57" w:rsidRDefault="00920F57" w:rsidP="00AE1417"/>
    <w:p w14:paraId="4244D128" w14:textId="77777777" w:rsidR="00920F57" w:rsidRDefault="00920F57" w:rsidP="00AE1417"/>
    <w:p w14:paraId="2E4291AD" w14:textId="41D923F2" w:rsidR="00910019" w:rsidRDefault="00910019" w:rsidP="00AE1417">
      <w:r w:rsidRPr="00920F57">
        <w:rPr>
          <w:b/>
          <w:bCs/>
          <w:sz w:val="28"/>
          <w:szCs w:val="28"/>
        </w:rPr>
        <w:t>ConfigMap and secrets</w:t>
      </w:r>
      <w:r>
        <w:t xml:space="preserve"> :</w:t>
      </w:r>
    </w:p>
    <w:p w14:paraId="0B877FEA" w14:textId="3DE359F7" w:rsidR="00910019" w:rsidRDefault="00910019" w:rsidP="00920F57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Create a file with name config-map.yaml and place below content in it</w:t>
      </w:r>
      <w:r w:rsidR="00920F57">
        <w:rPr>
          <w:noProof/>
        </w:rPr>
        <w:t xml:space="preserve"> and save it</w:t>
      </w:r>
      <w:r>
        <w:rPr>
          <w:noProof/>
        </w:rPr>
        <w:t>.</w:t>
      </w:r>
    </w:p>
    <w:p w14:paraId="24F1D001" w14:textId="77777777" w:rsidR="00920F57" w:rsidRDefault="00920F57" w:rsidP="00920F57">
      <w:pPr>
        <w:pStyle w:val="ListParagraph"/>
        <w:ind w:left="1440"/>
        <w:rPr>
          <w:noProof/>
        </w:rPr>
      </w:pPr>
      <w:r w:rsidRPr="00920F57">
        <w:rPr>
          <w:b/>
          <w:bCs/>
          <w:noProof/>
        </w:rPr>
        <w:t>apiVersion</w:t>
      </w:r>
      <w:r>
        <w:rPr>
          <w:noProof/>
        </w:rPr>
        <w:t>: v1</w:t>
      </w:r>
    </w:p>
    <w:p w14:paraId="6BC56F3B" w14:textId="77777777" w:rsidR="00920F57" w:rsidRDefault="00920F57" w:rsidP="00920F57">
      <w:pPr>
        <w:pStyle w:val="ListParagraph"/>
        <w:ind w:left="1440"/>
        <w:rPr>
          <w:noProof/>
        </w:rPr>
      </w:pPr>
      <w:r w:rsidRPr="00920F57">
        <w:rPr>
          <w:b/>
          <w:bCs/>
          <w:noProof/>
        </w:rPr>
        <w:t>kind</w:t>
      </w:r>
      <w:r>
        <w:rPr>
          <w:noProof/>
        </w:rPr>
        <w:t>: ConfigMap</w:t>
      </w:r>
    </w:p>
    <w:p w14:paraId="10492578" w14:textId="77777777" w:rsidR="00920F57" w:rsidRDefault="00920F57" w:rsidP="00920F57">
      <w:pPr>
        <w:pStyle w:val="ListParagraph"/>
        <w:ind w:left="1440"/>
        <w:rPr>
          <w:noProof/>
        </w:rPr>
      </w:pPr>
      <w:r w:rsidRPr="00920F57">
        <w:rPr>
          <w:b/>
          <w:bCs/>
          <w:noProof/>
        </w:rPr>
        <w:t>metadata</w:t>
      </w:r>
      <w:r>
        <w:rPr>
          <w:noProof/>
        </w:rPr>
        <w:t>:</w:t>
      </w:r>
    </w:p>
    <w:p w14:paraId="612F29F5" w14:textId="77777777" w:rsidR="00920F57" w:rsidRDefault="00920F57" w:rsidP="00920F57">
      <w:pPr>
        <w:pStyle w:val="ListParagraph"/>
        <w:ind w:left="1440"/>
        <w:rPr>
          <w:noProof/>
        </w:rPr>
      </w:pPr>
      <w:r>
        <w:rPr>
          <w:noProof/>
        </w:rPr>
        <w:t xml:space="preserve">  </w:t>
      </w:r>
      <w:r w:rsidRPr="00920F57">
        <w:rPr>
          <w:b/>
          <w:bCs/>
          <w:noProof/>
        </w:rPr>
        <w:t>name</w:t>
      </w:r>
      <w:r>
        <w:rPr>
          <w:noProof/>
        </w:rPr>
        <w:t>: config-map</w:t>
      </w:r>
    </w:p>
    <w:p w14:paraId="69699323" w14:textId="77777777" w:rsidR="00920F57" w:rsidRDefault="00920F57" w:rsidP="00920F57">
      <w:pPr>
        <w:pStyle w:val="ListParagraph"/>
        <w:ind w:left="1440"/>
        <w:rPr>
          <w:noProof/>
        </w:rPr>
      </w:pPr>
      <w:r w:rsidRPr="00920F57">
        <w:rPr>
          <w:b/>
          <w:bCs/>
          <w:noProof/>
        </w:rPr>
        <w:t>data</w:t>
      </w:r>
      <w:r>
        <w:rPr>
          <w:noProof/>
        </w:rPr>
        <w:t>:</w:t>
      </w:r>
    </w:p>
    <w:p w14:paraId="123E9E94" w14:textId="77777777" w:rsidR="00920F57" w:rsidRDefault="00920F57" w:rsidP="00920F57">
      <w:pPr>
        <w:pStyle w:val="ListParagraph"/>
        <w:ind w:left="1440"/>
        <w:rPr>
          <w:noProof/>
        </w:rPr>
      </w:pPr>
      <w:r>
        <w:rPr>
          <w:noProof/>
        </w:rPr>
        <w:t xml:space="preserve">  </w:t>
      </w:r>
      <w:r w:rsidRPr="00920F57">
        <w:rPr>
          <w:b/>
          <w:bCs/>
          <w:noProof/>
        </w:rPr>
        <w:t>config-key</w:t>
      </w:r>
      <w:r>
        <w:rPr>
          <w:noProof/>
        </w:rPr>
        <w:t>: Hello vishal</w:t>
      </w:r>
    </w:p>
    <w:p w14:paraId="706FD618" w14:textId="13E3C81B" w:rsidR="00920F57" w:rsidRDefault="00920F57" w:rsidP="00920F57">
      <w:pPr>
        <w:pStyle w:val="ListParagraph"/>
        <w:ind w:left="1440"/>
        <w:rPr>
          <w:noProof/>
        </w:rPr>
      </w:pPr>
      <w:r>
        <w:rPr>
          <w:noProof/>
        </w:rPr>
        <w:t xml:space="preserve">  </w:t>
      </w:r>
      <w:r w:rsidRPr="00920F57">
        <w:rPr>
          <w:b/>
          <w:bCs/>
          <w:noProof/>
        </w:rPr>
        <w:t>host.docker.internal</w:t>
      </w:r>
      <w:r>
        <w:rPr>
          <w:noProof/>
        </w:rPr>
        <w:t>: host.docker.internal</w:t>
      </w:r>
    </w:p>
    <w:p w14:paraId="24805D52" w14:textId="2ABDE343" w:rsidR="00920F57" w:rsidRPr="00114101" w:rsidRDefault="00114101" w:rsidP="00920F57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 xml:space="preserve">Create a config map using command </w:t>
      </w:r>
      <w:r w:rsidRPr="00114101">
        <w:rPr>
          <w:b/>
          <w:bCs/>
          <w:noProof/>
        </w:rPr>
        <w:t>kubectl create -f config-map.yaml</w:t>
      </w:r>
    </w:p>
    <w:p w14:paraId="51C43B42" w14:textId="12DF45D6" w:rsidR="00114101" w:rsidRDefault="00114101" w:rsidP="00920F57">
      <w:pPr>
        <w:pStyle w:val="ListParagraph"/>
        <w:numPr>
          <w:ilvl w:val="0"/>
          <w:numId w:val="6"/>
        </w:numPr>
        <w:rPr>
          <w:b/>
          <w:bCs/>
          <w:noProof/>
        </w:rPr>
      </w:pPr>
      <w:r>
        <w:rPr>
          <w:noProof/>
        </w:rPr>
        <w:t xml:space="preserve">To see the details for config map use command </w:t>
      </w:r>
      <w:r w:rsidRPr="00114101">
        <w:rPr>
          <w:b/>
          <w:bCs/>
          <w:noProof/>
        </w:rPr>
        <w:t>kubectl get configmap</w:t>
      </w:r>
      <w:r>
        <w:rPr>
          <w:b/>
          <w:bCs/>
          <w:noProof/>
        </w:rPr>
        <w:t>,</w:t>
      </w:r>
      <w:r>
        <w:rPr>
          <w:noProof/>
        </w:rPr>
        <w:t xml:space="preserve"> </w:t>
      </w:r>
      <w:r w:rsidRPr="00114101">
        <w:rPr>
          <w:b/>
          <w:bCs/>
          <w:noProof/>
        </w:rPr>
        <w:t>kubectl describe configmap</w:t>
      </w:r>
    </w:p>
    <w:p w14:paraId="1A86E50E" w14:textId="3F329C61" w:rsidR="00114101" w:rsidRPr="00114101" w:rsidRDefault="00114101" w:rsidP="00920F57">
      <w:pPr>
        <w:pStyle w:val="ListParagraph"/>
        <w:numPr>
          <w:ilvl w:val="0"/>
          <w:numId w:val="6"/>
        </w:numPr>
        <w:rPr>
          <w:b/>
          <w:bCs/>
          <w:noProof/>
        </w:rPr>
      </w:pPr>
      <w:r>
        <w:rPr>
          <w:noProof/>
        </w:rPr>
        <w:t xml:space="preserve">Then we have to apply the deployment using </w:t>
      </w:r>
      <w:r w:rsidRPr="00114101">
        <w:rPr>
          <w:b/>
          <w:bCs/>
          <w:noProof/>
        </w:rPr>
        <w:t>kubectl apply -f deployment.yaml</w:t>
      </w:r>
      <w:r>
        <w:rPr>
          <w:noProof/>
        </w:rPr>
        <w:t xml:space="preserve"> . deployment file has to inside the current directory or ls . Below is the deployment file .</w:t>
      </w:r>
    </w:p>
    <w:p w14:paraId="13A6135A" w14:textId="77777777" w:rsidR="00114101" w:rsidRPr="00114101" w:rsidRDefault="00114101" w:rsidP="00114101">
      <w:pPr>
        <w:pStyle w:val="ListParagraph"/>
        <w:ind w:left="770"/>
        <w:rPr>
          <w:b/>
          <w:bCs/>
          <w:noProof/>
        </w:rPr>
      </w:pPr>
    </w:p>
    <w:p w14:paraId="394AA5FF" w14:textId="7A69AB05" w:rsidR="00920F57" w:rsidRDefault="00114101" w:rsidP="00920F57">
      <w:pPr>
        <w:pStyle w:val="ListParagraph"/>
        <w:ind w:left="770"/>
      </w:pPr>
      <w:r>
        <w:rPr>
          <w:noProof/>
        </w:rPr>
        <w:drawing>
          <wp:inline distT="0" distB="0" distL="0" distR="0" wp14:anchorId="170F0839" wp14:editId="17CA2659">
            <wp:extent cx="6001440" cy="367665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11776" r="33547" b="20038"/>
                    <a:stretch/>
                  </pic:blipFill>
                  <pic:spPr bwMode="auto">
                    <a:xfrm>
                      <a:off x="0" y="0"/>
                      <a:ext cx="6031932" cy="3695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2DA00" w14:textId="2E01FD28" w:rsidR="0040243E" w:rsidRDefault="0040243E" w:rsidP="00920F57">
      <w:pPr>
        <w:pStyle w:val="ListParagraph"/>
        <w:ind w:left="770"/>
      </w:pPr>
    </w:p>
    <w:p w14:paraId="1D59A221" w14:textId="12AD811E" w:rsidR="0040243E" w:rsidRDefault="0040243E" w:rsidP="00920F57">
      <w:pPr>
        <w:pStyle w:val="ListParagraph"/>
        <w:ind w:left="770"/>
      </w:pPr>
    </w:p>
    <w:p w14:paraId="253F070F" w14:textId="7DFE95E6" w:rsidR="0040243E" w:rsidRDefault="0040243E" w:rsidP="00920F57">
      <w:pPr>
        <w:pStyle w:val="ListParagraph"/>
        <w:ind w:left="770"/>
      </w:pPr>
    </w:p>
    <w:p w14:paraId="2AC99563" w14:textId="1274C21F" w:rsidR="0040243E" w:rsidRDefault="0040243E" w:rsidP="00920F57">
      <w:pPr>
        <w:pStyle w:val="ListParagraph"/>
        <w:ind w:left="770"/>
      </w:pPr>
    </w:p>
    <w:p w14:paraId="2447D9DC" w14:textId="737D820B" w:rsidR="0040243E" w:rsidRDefault="0040243E" w:rsidP="00920F57">
      <w:pPr>
        <w:pStyle w:val="ListParagraph"/>
        <w:ind w:left="770"/>
      </w:pPr>
    </w:p>
    <w:p w14:paraId="30F2D7E2" w14:textId="6F50C48D" w:rsidR="0040243E" w:rsidRDefault="0040243E" w:rsidP="00920F57">
      <w:pPr>
        <w:pStyle w:val="ListParagraph"/>
        <w:ind w:left="770"/>
      </w:pPr>
    </w:p>
    <w:p w14:paraId="0891520F" w14:textId="4A05AE3D" w:rsidR="0040243E" w:rsidRDefault="0040243E" w:rsidP="00920F57">
      <w:pPr>
        <w:pStyle w:val="ListParagraph"/>
        <w:ind w:left="770"/>
      </w:pPr>
    </w:p>
    <w:p w14:paraId="56FA3B1E" w14:textId="77777777" w:rsidR="0040243E" w:rsidRDefault="0040243E" w:rsidP="00920F57">
      <w:pPr>
        <w:pStyle w:val="ListParagraph"/>
        <w:ind w:left="770"/>
      </w:pPr>
    </w:p>
    <w:p w14:paraId="73EF62D5" w14:textId="58BAC962" w:rsidR="0040243E" w:rsidRDefault="0040243E" w:rsidP="0040243E">
      <w:pPr>
        <w:pStyle w:val="ListParagraph"/>
        <w:numPr>
          <w:ilvl w:val="0"/>
          <w:numId w:val="6"/>
        </w:numPr>
      </w:pPr>
      <w:r>
        <w:t xml:space="preserve">Create  a service using service.yaml file with command </w:t>
      </w:r>
      <w:r w:rsidRPr="0040243E">
        <w:rPr>
          <w:b/>
          <w:bCs/>
        </w:rPr>
        <w:t>kubectl apply -f service.yaml</w:t>
      </w:r>
      <w:r>
        <w:t xml:space="preserve"> .</w:t>
      </w:r>
    </w:p>
    <w:p w14:paraId="10CCAC7D" w14:textId="170202DE" w:rsidR="0040243E" w:rsidRDefault="0040243E" w:rsidP="0040243E">
      <w:pPr>
        <w:pStyle w:val="ListParagraph"/>
        <w:ind w:left="770"/>
      </w:pPr>
    </w:p>
    <w:p w14:paraId="4334AEC1" w14:textId="7E843B2E" w:rsidR="0040243E" w:rsidRDefault="0040243E" w:rsidP="0040243E">
      <w:pPr>
        <w:pStyle w:val="ListParagraph"/>
        <w:ind w:left="770"/>
      </w:pPr>
      <w:r>
        <w:rPr>
          <w:noProof/>
        </w:rPr>
        <w:drawing>
          <wp:inline distT="0" distB="0" distL="0" distR="0" wp14:anchorId="0D539D1B" wp14:editId="299CC6D2">
            <wp:extent cx="6092825" cy="2171700"/>
            <wp:effectExtent l="0" t="0" r="3175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" t="11586" r="53099" b="61064"/>
                    <a:stretch/>
                  </pic:blipFill>
                  <pic:spPr bwMode="auto">
                    <a:xfrm>
                      <a:off x="0" y="0"/>
                      <a:ext cx="6112436" cy="2178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F4C32" w14:textId="6F458569" w:rsidR="0040243E" w:rsidRDefault="0040243E" w:rsidP="0040243E">
      <w:pPr>
        <w:pStyle w:val="ListParagraph"/>
        <w:ind w:left="770"/>
      </w:pPr>
    </w:p>
    <w:p w14:paraId="591BF8F7" w14:textId="2774A5AB" w:rsidR="000817D8" w:rsidRPr="000817D8" w:rsidRDefault="000817D8" w:rsidP="000817D8">
      <w:pPr>
        <w:pStyle w:val="ListParagraph"/>
        <w:numPr>
          <w:ilvl w:val="0"/>
          <w:numId w:val="6"/>
        </w:numPr>
      </w:pPr>
      <w:r>
        <w:rPr>
          <w:rFonts w:ascii="Lucida Console" w:hAnsi="Lucida Console" w:cs="Lucida Console"/>
          <w:sz w:val="18"/>
          <w:szCs w:val="18"/>
        </w:rPr>
        <w:t xml:space="preserve">Use this command to see url to hit the containers inside the pods.        </w:t>
      </w:r>
      <w:r w:rsidRPr="000817D8">
        <w:rPr>
          <w:rFonts w:ascii="Lucida Console" w:hAnsi="Lucida Console" w:cs="Lucida Console"/>
          <w:b/>
          <w:bCs/>
          <w:sz w:val="18"/>
          <w:szCs w:val="18"/>
        </w:rPr>
        <w:t>kubectl port-forward service/springboot-k8s-svc 5000:5000</w:t>
      </w:r>
      <w:r>
        <w:rPr>
          <w:rFonts w:ascii="Lucida Console" w:hAnsi="Lucida Console" w:cs="Lucida Console"/>
          <w:b/>
          <w:bCs/>
          <w:sz w:val="18"/>
          <w:szCs w:val="18"/>
        </w:rPr>
        <w:t xml:space="preserve"> </w:t>
      </w:r>
    </w:p>
    <w:p w14:paraId="4104536F" w14:textId="77777777" w:rsidR="000817D8" w:rsidRDefault="000817D8" w:rsidP="000817D8">
      <w:pPr>
        <w:pStyle w:val="ListParagraph"/>
        <w:numPr>
          <w:ilvl w:val="0"/>
          <w:numId w:val="6"/>
        </w:numPr>
      </w:pPr>
    </w:p>
    <w:p w14:paraId="409A4C30" w14:textId="77777777" w:rsidR="0040243E" w:rsidRDefault="0040243E" w:rsidP="0040243E">
      <w:pPr>
        <w:pStyle w:val="ListParagraph"/>
        <w:ind w:left="770"/>
      </w:pPr>
    </w:p>
    <w:sectPr w:rsidR="004024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66F97"/>
    <w:multiLevelType w:val="hybridMultilevel"/>
    <w:tmpl w:val="6FD0F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2F343A"/>
    <w:multiLevelType w:val="hybridMultilevel"/>
    <w:tmpl w:val="A2B48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E2DD1"/>
    <w:multiLevelType w:val="hybridMultilevel"/>
    <w:tmpl w:val="E9BA4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F20B5A"/>
    <w:multiLevelType w:val="hybridMultilevel"/>
    <w:tmpl w:val="4254149E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4" w15:restartNumberingAfterBreak="0">
    <w:nsid w:val="373523EE"/>
    <w:multiLevelType w:val="hybridMultilevel"/>
    <w:tmpl w:val="39FE3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572CDC"/>
    <w:multiLevelType w:val="hybridMultilevel"/>
    <w:tmpl w:val="320EB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253"/>
    <w:rsid w:val="00042D28"/>
    <w:rsid w:val="000817D8"/>
    <w:rsid w:val="00100015"/>
    <w:rsid w:val="00114101"/>
    <w:rsid w:val="00115DD4"/>
    <w:rsid w:val="002626BB"/>
    <w:rsid w:val="002F15F7"/>
    <w:rsid w:val="002F3869"/>
    <w:rsid w:val="0030605C"/>
    <w:rsid w:val="00335BF9"/>
    <w:rsid w:val="00371245"/>
    <w:rsid w:val="00387A33"/>
    <w:rsid w:val="003A0AE4"/>
    <w:rsid w:val="003B7B04"/>
    <w:rsid w:val="003E2898"/>
    <w:rsid w:val="0040243E"/>
    <w:rsid w:val="00490EDA"/>
    <w:rsid w:val="004C0755"/>
    <w:rsid w:val="004D38DA"/>
    <w:rsid w:val="004E4D0B"/>
    <w:rsid w:val="00521436"/>
    <w:rsid w:val="0052256A"/>
    <w:rsid w:val="005761D8"/>
    <w:rsid w:val="005E5920"/>
    <w:rsid w:val="005F148B"/>
    <w:rsid w:val="005F7F1C"/>
    <w:rsid w:val="00733AFC"/>
    <w:rsid w:val="00777071"/>
    <w:rsid w:val="0078516F"/>
    <w:rsid w:val="007E5A35"/>
    <w:rsid w:val="00812CAC"/>
    <w:rsid w:val="00863964"/>
    <w:rsid w:val="00884062"/>
    <w:rsid w:val="00895476"/>
    <w:rsid w:val="00910019"/>
    <w:rsid w:val="00920F57"/>
    <w:rsid w:val="009575B8"/>
    <w:rsid w:val="0096151D"/>
    <w:rsid w:val="00A1780F"/>
    <w:rsid w:val="00A537AD"/>
    <w:rsid w:val="00A66266"/>
    <w:rsid w:val="00AA622D"/>
    <w:rsid w:val="00AE1417"/>
    <w:rsid w:val="00B00144"/>
    <w:rsid w:val="00B04142"/>
    <w:rsid w:val="00B26A7A"/>
    <w:rsid w:val="00B546E2"/>
    <w:rsid w:val="00B66462"/>
    <w:rsid w:val="00CE0253"/>
    <w:rsid w:val="00CF3DB1"/>
    <w:rsid w:val="00D271ED"/>
    <w:rsid w:val="00D40FA4"/>
    <w:rsid w:val="00E67557"/>
    <w:rsid w:val="00F3235C"/>
    <w:rsid w:val="00F45EBA"/>
    <w:rsid w:val="00F61592"/>
    <w:rsid w:val="00F75E82"/>
    <w:rsid w:val="00FD0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296D5"/>
  <w15:chartTrackingRefBased/>
  <w15:docId w15:val="{64330626-3690-4599-9BD1-A54B98E77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0253"/>
    <w:pPr>
      <w:ind w:left="720"/>
      <w:contextualSpacing/>
    </w:pPr>
  </w:style>
  <w:style w:type="table" w:styleId="TableGrid">
    <w:name w:val="Table Grid"/>
    <w:basedOn w:val="TableNormal"/>
    <w:uiPriority w:val="39"/>
    <w:rsid w:val="00FD07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3143</TotalTime>
  <Pages>9</Pages>
  <Words>1002</Words>
  <Characters>5717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Palla, Vishal @ CBRE Contractor</dc:creator>
  <cp:keywords/>
  <dc:description/>
  <cp:lastModifiedBy>vishal palla</cp:lastModifiedBy>
  <cp:revision>48</cp:revision>
  <dcterms:created xsi:type="dcterms:W3CDTF">2021-12-22T16:39:00Z</dcterms:created>
  <dcterms:modified xsi:type="dcterms:W3CDTF">2023-10-20T12:13:00Z</dcterms:modified>
</cp:coreProperties>
</file>