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AF2A4" w14:textId="28D030F2" w:rsidR="00E15365" w:rsidRPr="00E15365" w:rsidRDefault="00E15365" w:rsidP="00E15365">
      <w:pPr>
        <w:rPr>
          <w:b/>
          <w:bCs/>
          <w:sz w:val="24"/>
          <w:szCs w:val="24"/>
        </w:rPr>
      </w:pPr>
      <w:r w:rsidRPr="00E15365">
        <w:rPr>
          <w:b/>
          <w:bCs/>
          <w:sz w:val="24"/>
          <w:szCs w:val="24"/>
        </w:rPr>
        <w:t xml:space="preserve">Test plan on </w:t>
      </w:r>
      <w:r w:rsidR="009265D4">
        <w:rPr>
          <w:b/>
          <w:bCs/>
          <w:sz w:val="24"/>
          <w:szCs w:val="24"/>
        </w:rPr>
        <w:t>Shop by Category</w:t>
      </w:r>
      <w:r w:rsidRPr="00E15365">
        <w:rPr>
          <w:b/>
          <w:bCs/>
          <w:sz w:val="24"/>
          <w:szCs w:val="24"/>
        </w:rPr>
        <w:t xml:space="preserve"> module</w:t>
      </w:r>
    </w:p>
    <w:p w14:paraId="5FBB4C2D" w14:textId="715BD67E" w:rsidR="00E15365" w:rsidRPr="00E15365" w:rsidRDefault="00E15365" w:rsidP="00E15365">
      <w:r w:rsidRPr="00E15365">
        <w:rPr>
          <w:b/>
          <w:bCs/>
        </w:rPr>
        <w:t>Test plan identifier</w:t>
      </w:r>
      <w:r>
        <w:t>:</w:t>
      </w:r>
      <w:r w:rsidRPr="00E15365">
        <w:t xml:space="preserve"> tp_</w:t>
      </w:r>
      <w:r w:rsidR="009265D4">
        <w:t>ShopByCategory</w:t>
      </w:r>
      <w:r w:rsidRPr="00E15365">
        <w:t>_2025_v1</w:t>
      </w:r>
    </w:p>
    <w:p w14:paraId="339B8A47" w14:textId="5D1243B4" w:rsidR="00E15365" w:rsidRPr="00E15365" w:rsidRDefault="00E15365" w:rsidP="00E15365">
      <w:r w:rsidRPr="00E15365">
        <w:rPr>
          <w:b/>
          <w:bCs/>
        </w:rPr>
        <w:t>Introduction</w:t>
      </w:r>
      <w:r>
        <w:t xml:space="preserve">: </w:t>
      </w:r>
      <w:r w:rsidR="009265D4" w:rsidRPr="009265D4">
        <w:t>Ensure that the Shop by Category functionality on the nopCommerce site works correctly: users should be able to browse products through main categories and subcategories, filter them, and navigate correctly. The goal is to validate usability, navigation, and data accuracy across categories</w:t>
      </w:r>
    </w:p>
    <w:p w14:paraId="711488B4" w14:textId="589EC467" w:rsidR="00E15365" w:rsidRDefault="00E15365" w:rsidP="00E15365">
      <w:r w:rsidRPr="00E15365">
        <w:rPr>
          <w:b/>
          <w:bCs/>
        </w:rPr>
        <w:t>Test items</w:t>
      </w:r>
      <w:r>
        <w:t>:</w:t>
      </w:r>
    </w:p>
    <w:p w14:paraId="096AE7D8" w14:textId="7A9C412C" w:rsidR="004D6E10" w:rsidRDefault="009265D4" w:rsidP="009265D4">
      <w:pPr>
        <w:pStyle w:val="ListParagraph"/>
        <w:numPr>
          <w:ilvl w:val="0"/>
          <w:numId w:val="3"/>
        </w:numPr>
      </w:pPr>
      <w:r w:rsidRPr="009265D4">
        <w:t>Category menu on homepage</w:t>
      </w:r>
    </w:p>
    <w:p w14:paraId="2F99DEED" w14:textId="224C94B0" w:rsidR="009265D4" w:rsidRDefault="009265D4" w:rsidP="009265D4">
      <w:pPr>
        <w:pStyle w:val="ListParagraph"/>
        <w:numPr>
          <w:ilvl w:val="0"/>
          <w:numId w:val="3"/>
        </w:numPr>
      </w:pPr>
      <w:r w:rsidRPr="009265D4">
        <w:t>Sub-category navigation</w:t>
      </w:r>
    </w:p>
    <w:p w14:paraId="59565C5B" w14:textId="1AE8BE60" w:rsidR="009265D4" w:rsidRDefault="009265D4" w:rsidP="009265D4">
      <w:pPr>
        <w:pStyle w:val="ListParagraph"/>
        <w:numPr>
          <w:ilvl w:val="0"/>
          <w:numId w:val="3"/>
        </w:numPr>
      </w:pPr>
      <w:r w:rsidRPr="009265D4">
        <w:t>Product listing by category</w:t>
      </w:r>
    </w:p>
    <w:p w14:paraId="3F4C75CA" w14:textId="489598D0" w:rsidR="009265D4" w:rsidRDefault="009265D4" w:rsidP="009265D4">
      <w:pPr>
        <w:pStyle w:val="ListParagraph"/>
        <w:numPr>
          <w:ilvl w:val="0"/>
          <w:numId w:val="3"/>
        </w:numPr>
      </w:pPr>
      <w:r w:rsidRPr="009265D4">
        <w:t>Filters (price, manufacturer, specifications, etc.)</w:t>
      </w:r>
    </w:p>
    <w:p w14:paraId="6D9D9F82" w14:textId="5CE138A6" w:rsidR="009265D4" w:rsidRDefault="009265D4" w:rsidP="009265D4">
      <w:pPr>
        <w:pStyle w:val="ListParagraph"/>
        <w:numPr>
          <w:ilvl w:val="0"/>
          <w:numId w:val="3"/>
        </w:numPr>
      </w:pPr>
      <w:r w:rsidRPr="009265D4">
        <w:t>Sorting options (position, name, price, rating, etc.)</w:t>
      </w:r>
    </w:p>
    <w:p w14:paraId="732B86CD" w14:textId="4624A662" w:rsidR="009265D4" w:rsidRDefault="009265D4" w:rsidP="009265D4">
      <w:pPr>
        <w:pStyle w:val="ListParagraph"/>
        <w:numPr>
          <w:ilvl w:val="0"/>
          <w:numId w:val="3"/>
        </w:numPr>
      </w:pPr>
      <w:r w:rsidRPr="009265D4">
        <w:t>Paging of category results</w:t>
      </w:r>
    </w:p>
    <w:p w14:paraId="2F784B88" w14:textId="0E72BEBE" w:rsidR="004D6E10" w:rsidRDefault="004D6E10" w:rsidP="004D6E10">
      <w:pPr>
        <w:pStyle w:val="ListParagraph"/>
        <w:numPr>
          <w:ilvl w:val="0"/>
          <w:numId w:val="3"/>
        </w:numPr>
      </w:pPr>
      <w:r w:rsidRPr="004D6E10">
        <w:t>UI elements</w:t>
      </w:r>
    </w:p>
    <w:p w14:paraId="79524558" w14:textId="77777777" w:rsidR="004D6E10" w:rsidRDefault="004D6E10" w:rsidP="004D6E10">
      <w:pPr>
        <w:pStyle w:val="ListParagraph"/>
      </w:pPr>
    </w:p>
    <w:p w14:paraId="3AEB9DCE" w14:textId="77777777" w:rsidR="00E15365" w:rsidRDefault="00E15365" w:rsidP="00E15365">
      <w:pPr>
        <w:rPr>
          <w:b/>
          <w:bCs/>
        </w:rPr>
      </w:pPr>
      <w:r w:rsidRPr="00E15365">
        <w:rPr>
          <w:b/>
          <w:bCs/>
        </w:rPr>
        <w:t>Features to be tested:</w:t>
      </w:r>
    </w:p>
    <w:p w14:paraId="1AC955E4" w14:textId="6EC79910" w:rsidR="009265D4" w:rsidRDefault="009265D4" w:rsidP="009265D4">
      <w:pPr>
        <w:pStyle w:val="ListParagraph"/>
        <w:numPr>
          <w:ilvl w:val="0"/>
          <w:numId w:val="2"/>
        </w:numPr>
      </w:pPr>
      <w:r w:rsidRPr="009265D4">
        <w:t>Navigation to categories and subcategories</w:t>
      </w:r>
    </w:p>
    <w:p w14:paraId="4DC4BFCA" w14:textId="1F30C630" w:rsidR="004D6E10" w:rsidRDefault="009265D4" w:rsidP="004D6E10">
      <w:pPr>
        <w:pStyle w:val="ListParagraph"/>
        <w:numPr>
          <w:ilvl w:val="0"/>
          <w:numId w:val="2"/>
        </w:numPr>
      </w:pPr>
      <w:r w:rsidRPr="009265D4">
        <w:t>Correct display of products under selected category</w:t>
      </w:r>
    </w:p>
    <w:p w14:paraId="49DBF9D7" w14:textId="492B7292" w:rsidR="009265D4" w:rsidRDefault="009265D4" w:rsidP="004D6E10">
      <w:pPr>
        <w:pStyle w:val="ListParagraph"/>
        <w:numPr>
          <w:ilvl w:val="0"/>
          <w:numId w:val="2"/>
        </w:numPr>
      </w:pPr>
      <w:r w:rsidRPr="009265D4">
        <w:t xml:space="preserve">Category-based filtering </w:t>
      </w:r>
    </w:p>
    <w:p w14:paraId="127DB390" w14:textId="149E0DD3" w:rsidR="009265D4" w:rsidRDefault="009265D4" w:rsidP="004D6E10">
      <w:pPr>
        <w:pStyle w:val="ListParagraph"/>
        <w:numPr>
          <w:ilvl w:val="0"/>
          <w:numId w:val="2"/>
        </w:numPr>
      </w:pPr>
      <w:r w:rsidRPr="009265D4">
        <w:t>Sorting within categories</w:t>
      </w:r>
    </w:p>
    <w:p w14:paraId="4E008ED7" w14:textId="2EEE3550" w:rsidR="009265D4" w:rsidRDefault="009265D4" w:rsidP="004D6E10">
      <w:pPr>
        <w:pStyle w:val="ListParagraph"/>
        <w:numPr>
          <w:ilvl w:val="0"/>
          <w:numId w:val="2"/>
        </w:numPr>
      </w:pPr>
      <w:r w:rsidRPr="009265D4">
        <w:t>Paging for large product lists</w:t>
      </w:r>
    </w:p>
    <w:p w14:paraId="1EA98A2D" w14:textId="4ECD2027" w:rsidR="009265D4" w:rsidRDefault="009265D4" w:rsidP="004D6E10">
      <w:pPr>
        <w:pStyle w:val="ListParagraph"/>
        <w:numPr>
          <w:ilvl w:val="0"/>
          <w:numId w:val="2"/>
        </w:numPr>
      </w:pPr>
      <w:r w:rsidRPr="009265D4">
        <w:t xml:space="preserve">Empty category </w:t>
      </w:r>
      <w:r w:rsidRPr="009265D4">
        <w:t>behaviour</w:t>
      </w:r>
      <w:r w:rsidRPr="009265D4">
        <w:t xml:space="preserve"> (no products found)</w:t>
      </w:r>
    </w:p>
    <w:p w14:paraId="2FEA6AC0" w14:textId="69BBFA7B" w:rsidR="004D6E10" w:rsidRDefault="004D6E10" w:rsidP="004D6E10">
      <w:pPr>
        <w:pStyle w:val="ListParagraph"/>
        <w:numPr>
          <w:ilvl w:val="0"/>
          <w:numId w:val="2"/>
        </w:numPr>
      </w:pPr>
      <w:r w:rsidRPr="004D6E10">
        <w:t>UI correctness</w:t>
      </w:r>
    </w:p>
    <w:p w14:paraId="500662E6" w14:textId="6B5AAE98" w:rsidR="00E15365" w:rsidRDefault="00E15365" w:rsidP="004D6E10">
      <w:r w:rsidRPr="004D6E10">
        <w:rPr>
          <w:b/>
          <w:bCs/>
        </w:rPr>
        <w:t>Features not to be tested</w:t>
      </w:r>
      <w:r w:rsidR="00EF378D">
        <w:t xml:space="preserve">: </w:t>
      </w:r>
    </w:p>
    <w:p w14:paraId="0B5C9BBF" w14:textId="42EDFAE8" w:rsidR="004D6E10" w:rsidRPr="00E15365" w:rsidRDefault="009265D4" w:rsidP="004D6E10">
      <w:pPr>
        <w:pStyle w:val="ListParagraph"/>
        <w:numPr>
          <w:ilvl w:val="0"/>
          <w:numId w:val="6"/>
        </w:numPr>
      </w:pPr>
      <w:r w:rsidRPr="009265D4">
        <w:t>Backend product categorization rules</w:t>
      </w:r>
    </w:p>
    <w:p w14:paraId="0AD99402" w14:textId="77777777" w:rsidR="004D6E10" w:rsidRDefault="00E15365" w:rsidP="00E15365">
      <w:r w:rsidRPr="00E15365">
        <w:rPr>
          <w:b/>
          <w:bCs/>
        </w:rPr>
        <w:t>Approach</w:t>
      </w:r>
      <w:r>
        <w:t xml:space="preserve">: </w:t>
      </w:r>
    </w:p>
    <w:p w14:paraId="200CE806" w14:textId="6EE77E40" w:rsidR="00E15365" w:rsidRDefault="00E15365" w:rsidP="004D6E10">
      <w:pPr>
        <w:pStyle w:val="ListParagraph"/>
        <w:numPr>
          <w:ilvl w:val="0"/>
          <w:numId w:val="6"/>
        </w:numPr>
      </w:pPr>
      <w:r w:rsidRPr="00E15365">
        <w:t xml:space="preserve">manual </w:t>
      </w:r>
      <w:r w:rsidR="004D6E10" w:rsidRPr="00E15365">
        <w:t>testing (</w:t>
      </w:r>
      <w:r w:rsidRPr="00E15365">
        <w:t xml:space="preserve">black box </w:t>
      </w:r>
      <w:r w:rsidR="004D6E10" w:rsidRPr="00E15365">
        <w:t>testing (</w:t>
      </w:r>
      <w:r w:rsidRPr="00E15365">
        <w:t>Functional testing))</w:t>
      </w:r>
    </w:p>
    <w:p w14:paraId="421ECF1F" w14:textId="7B48F927" w:rsidR="004D6E10" w:rsidRPr="004D6E10" w:rsidRDefault="004D6E10" w:rsidP="004D6E1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D6E10">
        <w:rPr>
          <w:rFonts w:asciiTheme="minorHAnsi" w:hAnsiTheme="minorHAnsi" w:cstheme="minorHAnsi"/>
          <w:sz w:val="22"/>
          <w:szCs w:val="22"/>
        </w:rPr>
        <w:t>Automation using Selenium + TestNG</w:t>
      </w:r>
    </w:p>
    <w:p w14:paraId="2A2DF92F" w14:textId="225C5F3B" w:rsidR="00E15365" w:rsidRDefault="00E15365" w:rsidP="00E15365">
      <w:pPr>
        <w:rPr>
          <w:b/>
          <w:bCs/>
        </w:rPr>
      </w:pPr>
      <w:r w:rsidRPr="00E15365">
        <w:rPr>
          <w:b/>
          <w:bCs/>
        </w:rPr>
        <w:t>Item pass/fail criteria</w:t>
      </w:r>
      <w:r w:rsidR="00EF378D" w:rsidRPr="00EF378D">
        <w:rPr>
          <w:b/>
          <w:bCs/>
        </w:rPr>
        <w:t>:</w:t>
      </w:r>
    </w:p>
    <w:p w14:paraId="480B699D" w14:textId="40A5E4A5" w:rsidR="00EF378D" w:rsidRDefault="00EF378D" w:rsidP="00EF378D">
      <w:pPr>
        <w:pStyle w:val="ListParagraph"/>
        <w:numPr>
          <w:ilvl w:val="0"/>
          <w:numId w:val="4"/>
        </w:numPr>
      </w:pPr>
      <w:r w:rsidRPr="00EF378D">
        <w:t xml:space="preserve">Pass: </w:t>
      </w:r>
      <w:r w:rsidR="00AA60F7" w:rsidRPr="00AA60F7">
        <w:t>Categories and subcategories display correct products, filters and sorting work as expected, paging functions properly, and UI is aligned.</w:t>
      </w:r>
    </w:p>
    <w:p w14:paraId="6C32B894" w14:textId="6B77AB5C" w:rsidR="00911F59" w:rsidRDefault="00EF378D" w:rsidP="00342C56">
      <w:pPr>
        <w:pStyle w:val="ListParagraph"/>
        <w:numPr>
          <w:ilvl w:val="0"/>
          <w:numId w:val="4"/>
        </w:numPr>
      </w:pPr>
      <w:r w:rsidRPr="00EF378D">
        <w:t xml:space="preserve">Fail: </w:t>
      </w:r>
      <w:r w:rsidR="00AA60F7" w:rsidRPr="00AA60F7">
        <w:t>Incorrect products displayed, filters/sorting broken, paging errors, or misaligned UI.</w:t>
      </w:r>
    </w:p>
    <w:p w14:paraId="40BD5318" w14:textId="1D002D0C" w:rsidR="00E15365" w:rsidRPr="00E15365" w:rsidRDefault="00E15365" w:rsidP="00911F59">
      <w:r w:rsidRPr="00911F59">
        <w:rPr>
          <w:b/>
          <w:bCs/>
        </w:rPr>
        <w:t>Suspension criteria and resumption requirements</w:t>
      </w:r>
      <w:r w:rsidR="00342C56" w:rsidRPr="00911F59">
        <w:rPr>
          <w:b/>
          <w:bCs/>
        </w:rPr>
        <w:t>:</w:t>
      </w:r>
      <w:r w:rsidR="00911F59">
        <w:t xml:space="preserve"> </w:t>
      </w:r>
      <w:r w:rsidR="00342C56">
        <w:t>NA</w:t>
      </w:r>
    </w:p>
    <w:p w14:paraId="3A29A373" w14:textId="606E89BD" w:rsidR="00E15365" w:rsidRPr="00E15365" w:rsidRDefault="00E15365" w:rsidP="00E15365">
      <w:pPr>
        <w:rPr>
          <w:b/>
          <w:bCs/>
        </w:rPr>
      </w:pPr>
      <w:r w:rsidRPr="00E15365">
        <w:rPr>
          <w:b/>
          <w:bCs/>
        </w:rPr>
        <w:t>Test deliverables</w:t>
      </w:r>
      <w:r w:rsidR="00EF378D" w:rsidRPr="00EF378D">
        <w:rPr>
          <w:b/>
          <w:bCs/>
        </w:rPr>
        <w:t>:</w:t>
      </w:r>
    </w:p>
    <w:p w14:paraId="6A70438C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cases Documents</w:t>
      </w:r>
    </w:p>
    <w:p w14:paraId="6FDC4AB7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reports</w:t>
      </w:r>
    </w:p>
    <w:p w14:paraId="712B4E28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Plan</w:t>
      </w:r>
    </w:p>
    <w:p w14:paraId="25624227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Summary Report</w:t>
      </w:r>
    </w:p>
    <w:p w14:paraId="4590A21E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Bug Report</w:t>
      </w:r>
    </w:p>
    <w:p w14:paraId="58A82B78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Analysis Report</w:t>
      </w:r>
    </w:p>
    <w:p w14:paraId="46987AE0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Review documents</w:t>
      </w:r>
    </w:p>
    <w:p w14:paraId="62AECCDF" w14:textId="307F5FCB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lastRenderedPageBreak/>
        <w:t>Bug Analysis report etc</w:t>
      </w:r>
    </w:p>
    <w:p w14:paraId="66F67D9F" w14:textId="77777777" w:rsidR="00E15365" w:rsidRPr="00E15365" w:rsidRDefault="00E15365" w:rsidP="00E15365">
      <w:r w:rsidRPr="00E15365">
        <w:t xml:space="preserve"> </w:t>
      </w:r>
    </w:p>
    <w:p w14:paraId="193E2B35" w14:textId="294AACE4" w:rsidR="00E15365" w:rsidRPr="00E15365" w:rsidRDefault="00E15365" w:rsidP="00E15365">
      <w:r w:rsidRPr="00E15365">
        <w:rPr>
          <w:b/>
          <w:bCs/>
        </w:rPr>
        <w:t>Environmental needs</w:t>
      </w:r>
      <w:r w:rsidR="00EF378D" w:rsidRPr="00EF378D">
        <w:rPr>
          <w:b/>
          <w:bCs/>
        </w:rPr>
        <w:t>:</w:t>
      </w:r>
      <w:r w:rsidRPr="00E15365">
        <w:t xml:space="preserve"> windows </w:t>
      </w:r>
      <w:r w:rsidR="00EF378D">
        <w:t>10/</w:t>
      </w:r>
      <w:r w:rsidRPr="00E15365">
        <w:t>11pc, testlink, excel, browser chrome and firefox browser,</w:t>
      </w:r>
      <w:r w:rsidR="00EC46CC">
        <w:t xml:space="preserve"> stable</w:t>
      </w:r>
      <w:r w:rsidRPr="00E15365">
        <w:t xml:space="preserve"> network</w:t>
      </w:r>
    </w:p>
    <w:p w14:paraId="010C600F" w14:textId="1DABF461" w:rsidR="00E15365" w:rsidRPr="00E15365" w:rsidRDefault="00E15365" w:rsidP="00E15365">
      <w:r w:rsidRPr="00E15365">
        <w:rPr>
          <w:b/>
          <w:bCs/>
        </w:rPr>
        <w:t>Responsibilities</w:t>
      </w:r>
      <w:r w:rsidR="00EF378D" w:rsidRPr="00EF378D">
        <w:rPr>
          <w:b/>
          <w:bCs/>
        </w:rPr>
        <w:t>:</w:t>
      </w:r>
      <w:r w:rsidR="00EF378D">
        <w:t xml:space="preserve"> Vishal</w:t>
      </w:r>
      <w:r w:rsidR="00EF378D" w:rsidRPr="00E15365">
        <w:t xml:space="preserve"> (</w:t>
      </w:r>
      <w:r w:rsidRPr="00E15365">
        <w:t>prepare test cases and test analysis reports)</w:t>
      </w:r>
    </w:p>
    <w:p w14:paraId="52CDBDB8" w14:textId="78CF9175" w:rsidR="00E15365" w:rsidRPr="00E15365" w:rsidRDefault="00E15365" w:rsidP="00E15365">
      <w:r w:rsidRPr="00E15365">
        <w:rPr>
          <w:b/>
          <w:bCs/>
        </w:rPr>
        <w:t>Staffing and training needs</w:t>
      </w:r>
      <w:r w:rsidR="00EC46CC" w:rsidRPr="00EC46CC">
        <w:rPr>
          <w:b/>
          <w:bCs/>
        </w:rPr>
        <w:t>:</w:t>
      </w:r>
      <w:r w:rsidR="00EC46CC">
        <w:t xml:space="preserve"> </w:t>
      </w:r>
      <w:r w:rsidRPr="00E15365">
        <w:t xml:space="preserve">Selenium </w:t>
      </w:r>
      <w:r w:rsidR="00EF378D" w:rsidRPr="00E15365">
        <w:t>WebDriver</w:t>
      </w:r>
      <w:r w:rsidR="005A51B5">
        <w:t xml:space="preserve"> </w:t>
      </w:r>
      <w:r w:rsidRPr="00E15365">
        <w:t>(testers names)</w:t>
      </w:r>
    </w:p>
    <w:p w14:paraId="39F4245F" w14:textId="5AAA85BB" w:rsidR="00E15365" w:rsidRPr="00E15365" w:rsidRDefault="00E15365" w:rsidP="00E15365">
      <w:r w:rsidRPr="00E15365">
        <w:rPr>
          <w:b/>
          <w:bCs/>
        </w:rPr>
        <w:t>Schedule</w:t>
      </w:r>
      <w:r w:rsidR="00EC46CC" w:rsidRPr="00EC46CC">
        <w:rPr>
          <w:b/>
          <w:bCs/>
        </w:rPr>
        <w:t>:</w:t>
      </w:r>
      <w:r w:rsidR="005A51B5">
        <w:t>1</w:t>
      </w:r>
      <w:r w:rsidRPr="00E15365">
        <w:t>/</w:t>
      </w:r>
      <w:r w:rsidR="005A51B5">
        <w:t>9</w:t>
      </w:r>
      <w:r w:rsidRPr="00E15365">
        <w:t>/2025</w:t>
      </w:r>
    </w:p>
    <w:p w14:paraId="66241E5C" w14:textId="70EE3B47" w:rsidR="00E15365" w:rsidRPr="00E15365" w:rsidRDefault="00E15365" w:rsidP="00E15365">
      <w:r w:rsidRPr="00E15365">
        <w:rPr>
          <w:b/>
          <w:bCs/>
        </w:rPr>
        <w:t>Risks and contingencies</w:t>
      </w:r>
      <w:r w:rsidR="00EC46CC" w:rsidRPr="00EC46CC">
        <w:rPr>
          <w:b/>
          <w:bCs/>
        </w:rPr>
        <w:t>:</w:t>
      </w:r>
      <w:r w:rsidR="00EC46CC">
        <w:t xml:space="preserve"> </w:t>
      </w:r>
      <w:r w:rsidRPr="00E15365">
        <w:t>no risk</w:t>
      </w:r>
    </w:p>
    <w:p w14:paraId="12ADA510" w14:textId="50160BCD" w:rsidR="00E15365" w:rsidRPr="00E15365" w:rsidRDefault="00E15365" w:rsidP="00E15365">
      <w:r w:rsidRPr="00E15365">
        <w:rPr>
          <w:b/>
          <w:bCs/>
        </w:rPr>
        <w:t>Approvals</w:t>
      </w:r>
      <w:r w:rsidR="00EC46CC" w:rsidRPr="00EC46CC">
        <w:rPr>
          <w:b/>
          <w:bCs/>
        </w:rPr>
        <w:t>:</w:t>
      </w:r>
      <w:r w:rsidR="00EC46CC">
        <w:t xml:space="preserve"> </w:t>
      </w:r>
      <w:r w:rsidR="005A51B5">
        <w:t>Vaishali sonanis</w:t>
      </w:r>
    </w:p>
    <w:p w14:paraId="215A63B6" w14:textId="77777777" w:rsidR="00DA3DC9" w:rsidRDefault="00DA3DC9"/>
    <w:sectPr w:rsidR="00DA3DC9" w:rsidSect="00E15365">
      <w:pgSz w:w="11906" w:h="16838"/>
      <w:pgMar w:top="993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15A76"/>
    <w:multiLevelType w:val="hybridMultilevel"/>
    <w:tmpl w:val="61FEA2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556F"/>
    <w:multiLevelType w:val="multilevel"/>
    <w:tmpl w:val="A760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E7E4A"/>
    <w:multiLevelType w:val="hybridMultilevel"/>
    <w:tmpl w:val="E404F6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6A36"/>
    <w:multiLevelType w:val="hybridMultilevel"/>
    <w:tmpl w:val="D346D3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C1016"/>
    <w:multiLevelType w:val="hybridMultilevel"/>
    <w:tmpl w:val="9694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B5727"/>
    <w:multiLevelType w:val="hybridMultilevel"/>
    <w:tmpl w:val="6E4491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E3253"/>
    <w:multiLevelType w:val="hybridMultilevel"/>
    <w:tmpl w:val="415007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665184">
    <w:abstractNumId w:val="4"/>
  </w:num>
  <w:num w:numId="2" w16cid:durableId="752973642">
    <w:abstractNumId w:val="3"/>
  </w:num>
  <w:num w:numId="3" w16cid:durableId="780028678">
    <w:abstractNumId w:val="2"/>
  </w:num>
  <w:num w:numId="4" w16cid:durableId="756244724">
    <w:abstractNumId w:val="5"/>
  </w:num>
  <w:num w:numId="5" w16cid:durableId="923496058">
    <w:abstractNumId w:val="0"/>
  </w:num>
  <w:num w:numId="6" w16cid:durableId="613907266">
    <w:abstractNumId w:val="6"/>
  </w:num>
  <w:num w:numId="7" w16cid:durableId="324864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65"/>
    <w:rsid w:val="000C50F1"/>
    <w:rsid w:val="000F3756"/>
    <w:rsid w:val="00342C56"/>
    <w:rsid w:val="0038507D"/>
    <w:rsid w:val="004D6E10"/>
    <w:rsid w:val="005A51B5"/>
    <w:rsid w:val="00911F59"/>
    <w:rsid w:val="009265D4"/>
    <w:rsid w:val="009B06F5"/>
    <w:rsid w:val="009E608E"/>
    <w:rsid w:val="00AA60F7"/>
    <w:rsid w:val="00C51CF6"/>
    <w:rsid w:val="00DA3DC9"/>
    <w:rsid w:val="00DB5639"/>
    <w:rsid w:val="00E15365"/>
    <w:rsid w:val="00EC46CC"/>
    <w:rsid w:val="00EF378D"/>
    <w:rsid w:val="00F8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07C1"/>
  <w15:chartTrackingRefBased/>
  <w15:docId w15:val="{1A593D79-B836-4DF4-86B8-4BAB6C97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36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vs</dc:creator>
  <cp:keywords/>
  <dc:description/>
  <cp:lastModifiedBy>vishal vs</cp:lastModifiedBy>
  <cp:revision>2</cp:revision>
  <dcterms:created xsi:type="dcterms:W3CDTF">2025-09-01T09:09:00Z</dcterms:created>
  <dcterms:modified xsi:type="dcterms:W3CDTF">2025-09-01T09:09:00Z</dcterms:modified>
</cp:coreProperties>
</file>