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F2A4" w14:textId="4E6A0802" w:rsidR="00E15365" w:rsidRPr="00E15365" w:rsidRDefault="00E15365" w:rsidP="00E15365">
      <w:pPr>
        <w:rPr>
          <w:b/>
          <w:bCs/>
          <w:sz w:val="24"/>
          <w:szCs w:val="24"/>
        </w:rPr>
      </w:pPr>
      <w:r w:rsidRPr="00E15365">
        <w:rPr>
          <w:b/>
          <w:bCs/>
          <w:sz w:val="24"/>
          <w:szCs w:val="24"/>
        </w:rPr>
        <w:t xml:space="preserve">Test plan on </w:t>
      </w:r>
      <w:r w:rsidR="00A354F9">
        <w:rPr>
          <w:b/>
          <w:bCs/>
          <w:sz w:val="24"/>
          <w:szCs w:val="24"/>
        </w:rPr>
        <w:t>Search</w:t>
      </w:r>
      <w:r w:rsidRPr="00E15365">
        <w:rPr>
          <w:b/>
          <w:bCs/>
          <w:sz w:val="24"/>
          <w:szCs w:val="24"/>
        </w:rPr>
        <w:t xml:space="preserve"> module</w:t>
      </w:r>
    </w:p>
    <w:p w14:paraId="5FBB4C2D" w14:textId="535D337B" w:rsidR="00E15365" w:rsidRPr="00E15365" w:rsidRDefault="00E15365" w:rsidP="00E15365">
      <w:r w:rsidRPr="00E15365">
        <w:rPr>
          <w:b/>
          <w:bCs/>
        </w:rPr>
        <w:t>Test plan identifier</w:t>
      </w:r>
      <w:r>
        <w:t>:</w:t>
      </w:r>
      <w:r w:rsidRPr="00E15365">
        <w:t xml:space="preserve"> tp_</w:t>
      </w:r>
      <w:r w:rsidR="00A354F9">
        <w:t>search</w:t>
      </w:r>
      <w:r w:rsidRPr="00E15365">
        <w:t>_2025_v1</w:t>
      </w:r>
    </w:p>
    <w:p w14:paraId="339B8A47" w14:textId="1C31DE85" w:rsidR="00E15365" w:rsidRPr="00E15365" w:rsidRDefault="00E15365" w:rsidP="00E15365">
      <w:r w:rsidRPr="00E15365">
        <w:rPr>
          <w:b/>
          <w:bCs/>
        </w:rPr>
        <w:t>Introduction</w:t>
      </w:r>
      <w:r>
        <w:t xml:space="preserve">: </w:t>
      </w:r>
      <w:r w:rsidR="00A354F9" w:rsidRPr="00A354F9">
        <w:t>Ensure that the Search functionality on the nopCommerce site works correctly and efficiently: valid keywords and filters return relevant products, while invalid or missing inputs display appropriate messages. The feature must support advanced search options and ensure usability.</w:t>
      </w:r>
    </w:p>
    <w:p w14:paraId="711488B4" w14:textId="589EC467" w:rsidR="00E15365" w:rsidRDefault="00E15365" w:rsidP="00E15365">
      <w:r w:rsidRPr="00E15365">
        <w:rPr>
          <w:b/>
          <w:bCs/>
        </w:rPr>
        <w:t>Test items</w:t>
      </w:r>
      <w:r>
        <w:t>:</w:t>
      </w:r>
    </w:p>
    <w:p w14:paraId="4F42EB4A" w14:textId="36F797DE" w:rsidR="0039442C" w:rsidRDefault="00A354F9" w:rsidP="0039442C">
      <w:pPr>
        <w:pStyle w:val="ListParagraph"/>
        <w:numPr>
          <w:ilvl w:val="0"/>
          <w:numId w:val="6"/>
        </w:numPr>
      </w:pPr>
      <w:r w:rsidRPr="00A354F9">
        <w:t>Search box</w:t>
      </w:r>
    </w:p>
    <w:p w14:paraId="4A113DD0" w14:textId="389A79B0" w:rsidR="0039442C" w:rsidRDefault="00A354F9" w:rsidP="0039442C">
      <w:pPr>
        <w:pStyle w:val="ListParagraph"/>
        <w:numPr>
          <w:ilvl w:val="0"/>
          <w:numId w:val="6"/>
        </w:numPr>
      </w:pPr>
      <w:r w:rsidRPr="00A354F9">
        <w:t>Keyword input</w:t>
      </w:r>
    </w:p>
    <w:p w14:paraId="1ED3FD07" w14:textId="4577FC83" w:rsidR="0039442C" w:rsidRDefault="00A354F9" w:rsidP="0039442C">
      <w:pPr>
        <w:pStyle w:val="ListParagraph"/>
        <w:numPr>
          <w:ilvl w:val="0"/>
          <w:numId w:val="6"/>
        </w:numPr>
      </w:pPr>
      <w:r w:rsidRPr="00A354F9">
        <w:t>Auto-suggest functionality</w:t>
      </w:r>
    </w:p>
    <w:p w14:paraId="1C3D5F35" w14:textId="13142DB7" w:rsidR="00A354F9" w:rsidRDefault="00A354F9" w:rsidP="0039442C">
      <w:pPr>
        <w:pStyle w:val="ListParagraph"/>
        <w:numPr>
          <w:ilvl w:val="0"/>
          <w:numId w:val="6"/>
        </w:numPr>
      </w:pPr>
      <w:r w:rsidRPr="00A354F9">
        <w:t>Search button</w:t>
      </w:r>
    </w:p>
    <w:p w14:paraId="7116EEB1" w14:textId="7AEA1F1B" w:rsidR="00A354F9" w:rsidRDefault="00A354F9" w:rsidP="0039442C">
      <w:pPr>
        <w:pStyle w:val="ListParagraph"/>
        <w:numPr>
          <w:ilvl w:val="0"/>
          <w:numId w:val="6"/>
        </w:numPr>
      </w:pPr>
      <w:r w:rsidRPr="00A354F9">
        <w:t>Advanced Search options</w:t>
      </w:r>
    </w:p>
    <w:p w14:paraId="712F751E" w14:textId="27FEC2DB" w:rsidR="00A354F9" w:rsidRDefault="00A354F9" w:rsidP="0039442C">
      <w:pPr>
        <w:pStyle w:val="ListParagraph"/>
        <w:numPr>
          <w:ilvl w:val="0"/>
          <w:numId w:val="6"/>
        </w:numPr>
      </w:pPr>
      <w:r w:rsidRPr="00A354F9">
        <w:t>Error messages</w:t>
      </w:r>
    </w:p>
    <w:p w14:paraId="77D2C7F9" w14:textId="204D9974" w:rsidR="00A354F9" w:rsidRDefault="00A354F9" w:rsidP="0039442C">
      <w:pPr>
        <w:pStyle w:val="ListParagraph"/>
        <w:numPr>
          <w:ilvl w:val="0"/>
          <w:numId w:val="6"/>
        </w:numPr>
      </w:pPr>
      <w:r w:rsidRPr="00A354F9">
        <w:t>UI elements</w:t>
      </w:r>
    </w:p>
    <w:p w14:paraId="3AEB9DCE" w14:textId="77777777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Features to be tested:</w:t>
      </w:r>
    </w:p>
    <w:p w14:paraId="3D818667" w14:textId="0E64D9A2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Search with valid keywords</w:t>
      </w:r>
    </w:p>
    <w:p w14:paraId="1016E222" w14:textId="73418AC1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Search with invalid/non-existent keywords</w:t>
      </w:r>
    </w:p>
    <w:p w14:paraId="12A003BD" w14:textId="1DB4A94A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Search with partial keywords</w:t>
      </w:r>
    </w:p>
    <w:p w14:paraId="291B94D3" w14:textId="6B36EAA5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Case insensitivity of search</w:t>
      </w:r>
    </w:p>
    <w:p w14:paraId="784F4BCC" w14:textId="3CF5225C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Auto-suggest functionality</w:t>
      </w:r>
    </w:p>
    <w:p w14:paraId="1C9B95E6" w14:textId="01870CF8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Advanced search with category, sub-category, manufacturer, price range, and description filter</w:t>
      </w:r>
    </w:p>
    <w:p w14:paraId="2FEF2F13" w14:textId="7C76F2E7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Error messaging for no results</w:t>
      </w:r>
    </w:p>
    <w:p w14:paraId="6211C090" w14:textId="3127C01D" w:rsidR="00A354F9" w:rsidRDefault="00A354F9" w:rsidP="00A354F9">
      <w:pPr>
        <w:pStyle w:val="ListParagraph"/>
        <w:numPr>
          <w:ilvl w:val="0"/>
          <w:numId w:val="7"/>
        </w:numPr>
        <w:ind w:left="709"/>
      </w:pPr>
      <w:r w:rsidRPr="00A354F9">
        <w:t>UI correctness and accessibility</w:t>
      </w:r>
    </w:p>
    <w:p w14:paraId="500662E6" w14:textId="67C73C02" w:rsidR="00E15365" w:rsidRDefault="00E15365" w:rsidP="00A354F9">
      <w:r w:rsidRPr="00A354F9">
        <w:rPr>
          <w:b/>
          <w:bCs/>
        </w:rPr>
        <w:t>Features not to be tested</w:t>
      </w:r>
      <w:r w:rsidR="00EF378D">
        <w:t>:</w:t>
      </w:r>
      <w:r w:rsidR="0039442C" w:rsidRPr="0039442C">
        <w:t xml:space="preserve"> </w:t>
      </w:r>
    </w:p>
    <w:p w14:paraId="3AF6A2F3" w14:textId="21880319" w:rsidR="00A354F9" w:rsidRDefault="00A354F9" w:rsidP="00A354F9">
      <w:pPr>
        <w:pStyle w:val="ListParagraph"/>
        <w:numPr>
          <w:ilvl w:val="0"/>
          <w:numId w:val="8"/>
        </w:numPr>
      </w:pPr>
      <w:r w:rsidRPr="00A354F9">
        <w:t>Database performance of search queries.</w:t>
      </w:r>
    </w:p>
    <w:p w14:paraId="47B48EDF" w14:textId="2EF57CB8" w:rsidR="00A354F9" w:rsidRPr="00E15365" w:rsidRDefault="00A354F9" w:rsidP="00A354F9">
      <w:pPr>
        <w:pStyle w:val="ListParagraph"/>
        <w:numPr>
          <w:ilvl w:val="0"/>
          <w:numId w:val="8"/>
        </w:numPr>
      </w:pPr>
      <w:r w:rsidRPr="00A354F9">
        <w:t>Backend indexing/search engine.</w:t>
      </w:r>
    </w:p>
    <w:p w14:paraId="73730C13" w14:textId="26AA316A" w:rsidR="00D93026" w:rsidRPr="00E15365" w:rsidRDefault="00E15365" w:rsidP="00E15365">
      <w:r w:rsidRPr="00E15365">
        <w:rPr>
          <w:b/>
          <w:bCs/>
        </w:rPr>
        <w:t>Approach</w:t>
      </w:r>
      <w:r>
        <w:t xml:space="preserve">: </w:t>
      </w:r>
      <w:r w:rsidRPr="00E15365">
        <w:t>manual testing</w:t>
      </w:r>
      <w:r w:rsidR="00A354F9">
        <w:t xml:space="preserve"> </w:t>
      </w:r>
      <w:r w:rsidRPr="00E15365">
        <w:t>(black box testing</w:t>
      </w:r>
      <w:r w:rsidR="00A354F9">
        <w:t xml:space="preserve"> </w:t>
      </w:r>
      <w:r w:rsidRPr="00E15365">
        <w:t>(Functional testing)</w:t>
      </w:r>
      <w:r w:rsidR="00A354F9" w:rsidRPr="00E15365">
        <w:t>)</w:t>
      </w:r>
      <w:r w:rsidR="00A354F9">
        <w:t>, Automation</w:t>
      </w:r>
      <w:r w:rsidR="00D93026">
        <w:t xml:space="preserve"> using Selenium,</w:t>
      </w:r>
      <w:r w:rsidR="00A354F9">
        <w:t xml:space="preserve"> </w:t>
      </w:r>
      <w:r w:rsidR="00D93026">
        <w:t>TestNg</w:t>
      </w:r>
    </w:p>
    <w:p w14:paraId="2A2DF92F" w14:textId="225C5F3B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Item pass/fail criteria</w:t>
      </w:r>
      <w:r w:rsidR="00EF378D" w:rsidRPr="00EF378D">
        <w:rPr>
          <w:b/>
          <w:bCs/>
        </w:rPr>
        <w:t>:</w:t>
      </w:r>
    </w:p>
    <w:p w14:paraId="480B699D" w14:textId="72B309B5" w:rsidR="00EF378D" w:rsidRDefault="00EF378D" w:rsidP="00EF378D">
      <w:pPr>
        <w:pStyle w:val="ListParagraph"/>
        <w:numPr>
          <w:ilvl w:val="0"/>
          <w:numId w:val="4"/>
        </w:numPr>
      </w:pPr>
      <w:r w:rsidRPr="00EF378D">
        <w:t xml:space="preserve">Pass: </w:t>
      </w:r>
      <w:r w:rsidR="001B6264" w:rsidRPr="001B6264">
        <w:t>Relevant results displayed for valid searches; error messages displayed for invalid cases; advanced filters work as expected; UI elements functional and properly aligned.</w:t>
      </w:r>
    </w:p>
    <w:p w14:paraId="5211C0C2" w14:textId="511B6909" w:rsidR="00D93026" w:rsidRDefault="00EF378D" w:rsidP="00D93026">
      <w:pPr>
        <w:pStyle w:val="ListParagraph"/>
        <w:numPr>
          <w:ilvl w:val="0"/>
          <w:numId w:val="4"/>
        </w:numPr>
      </w:pPr>
      <w:r w:rsidRPr="00EF378D">
        <w:t xml:space="preserve">Fail: </w:t>
      </w:r>
      <w:r w:rsidR="001B6264" w:rsidRPr="001B6264">
        <w:t xml:space="preserve">Unexpected </w:t>
      </w:r>
      <w:r w:rsidR="001B6264" w:rsidRPr="001B6264">
        <w:t>behaviour</w:t>
      </w:r>
      <w:r w:rsidR="001B6264" w:rsidRPr="001B6264">
        <w:t xml:space="preserve"> (e.g., irrelevant results, missing error messages, UI misalignment, broken filters).</w:t>
      </w:r>
    </w:p>
    <w:p w14:paraId="40BD5318" w14:textId="440CD253" w:rsidR="00E15365" w:rsidRPr="00E15365" w:rsidRDefault="00E15365" w:rsidP="00D93026">
      <w:r w:rsidRPr="00D93026">
        <w:rPr>
          <w:b/>
          <w:bCs/>
        </w:rPr>
        <w:t>Suspension criteria and resumption requirements</w:t>
      </w:r>
      <w:r w:rsidR="00D93026" w:rsidRPr="00D93026">
        <w:rPr>
          <w:b/>
          <w:bCs/>
        </w:rPr>
        <w:t>:</w:t>
      </w:r>
      <w:r w:rsidRPr="00E15365">
        <w:t xml:space="preserve"> </w:t>
      </w:r>
      <w:r w:rsidR="001B6264">
        <w:t>NA</w:t>
      </w:r>
    </w:p>
    <w:p w14:paraId="3A29A373" w14:textId="606E89BD" w:rsidR="00E15365" w:rsidRPr="00E15365" w:rsidRDefault="00E15365" w:rsidP="00E15365">
      <w:pPr>
        <w:rPr>
          <w:b/>
          <w:bCs/>
        </w:rPr>
      </w:pPr>
      <w:r w:rsidRPr="00E15365">
        <w:rPr>
          <w:b/>
          <w:bCs/>
        </w:rPr>
        <w:t>Test deliverables</w:t>
      </w:r>
      <w:r w:rsidR="00EF378D" w:rsidRPr="00EF378D">
        <w:rPr>
          <w:b/>
          <w:bCs/>
        </w:rPr>
        <w:t>:</w:t>
      </w:r>
    </w:p>
    <w:p w14:paraId="6A70438C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cases Documents</w:t>
      </w:r>
    </w:p>
    <w:p w14:paraId="6FDC4AB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reports</w:t>
      </w:r>
    </w:p>
    <w:p w14:paraId="712B4E2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Plan</w:t>
      </w:r>
    </w:p>
    <w:p w14:paraId="2562422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Summary Report</w:t>
      </w:r>
    </w:p>
    <w:p w14:paraId="4590A21E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Bug Report</w:t>
      </w:r>
    </w:p>
    <w:p w14:paraId="66F67D9F" w14:textId="2F1A1A98" w:rsidR="00E15365" w:rsidRPr="00E15365" w:rsidRDefault="00E15365" w:rsidP="00E15365">
      <w:pPr>
        <w:pStyle w:val="ListParagraph"/>
        <w:numPr>
          <w:ilvl w:val="0"/>
          <w:numId w:val="5"/>
        </w:numPr>
      </w:pPr>
      <w:r w:rsidRPr="00E15365">
        <w:t>Test Analysis Report</w:t>
      </w:r>
    </w:p>
    <w:p w14:paraId="193E2B35" w14:textId="294AACE4" w:rsidR="00E15365" w:rsidRPr="00E15365" w:rsidRDefault="00E15365" w:rsidP="00E15365">
      <w:r w:rsidRPr="00E15365">
        <w:rPr>
          <w:b/>
          <w:bCs/>
        </w:rPr>
        <w:t>Environmental needs</w:t>
      </w:r>
      <w:r w:rsidR="00EF378D" w:rsidRPr="00EF378D">
        <w:rPr>
          <w:b/>
          <w:bCs/>
        </w:rPr>
        <w:t>:</w:t>
      </w:r>
      <w:r w:rsidRPr="00E15365">
        <w:t xml:space="preserve"> windows </w:t>
      </w:r>
      <w:r w:rsidR="00EF378D">
        <w:t>10/</w:t>
      </w:r>
      <w:r w:rsidRPr="00E15365">
        <w:t>11pc, testlink, excel, browser chrome and firefox browser,</w:t>
      </w:r>
      <w:r w:rsidR="00EC46CC">
        <w:t xml:space="preserve"> stable</w:t>
      </w:r>
      <w:r w:rsidRPr="00E15365">
        <w:t xml:space="preserve"> network</w:t>
      </w:r>
    </w:p>
    <w:p w14:paraId="010C600F" w14:textId="1DABF461" w:rsidR="00E15365" w:rsidRPr="00E15365" w:rsidRDefault="00E15365" w:rsidP="00E15365">
      <w:r w:rsidRPr="00E15365">
        <w:rPr>
          <w:b/>
          <w:bCs/>
        </w:rPr>
        <w:lastRenderedPageBreak/>
        <w:t>Responsibilities</w:t>
      </w:r>
      <w:r w:rsidR="00EF378D" w:rsidRPr="00EF378D">
        <w:rPr>
          <w:b/>
          <w:bCs/>
        </w:rPr>
        <w:t>:</w:t>
      </w:r>
      <w:r w:rsidR="00EF378D">
        <w:t xml:space="preserve"> Vishal</w:t>
      </w:r>
      <w:r w:rsidR="00EF378D" w:rsidRPr="00E15365">
        <w:t xml:space="preserve"> (</w:t>
      </w:r>
      <w:r w:rsidRPr="00E15365">
        <w:t>prepare test cases and test analysis reports)</w:t>
      </w:r>
    </w:p>
    <w:p w14:paraId="52CDBDB8" w14:textId="56A82085" w:rsidR="00E15365" w:rsidRPr="00E15365" w:rsidRDefault="00E15365" w:rsidP="00E15365">
      <w:r w:rsidRPr="00E15365">
        <w:rPr>
          <w:b/>
          <w:bCs/>
        </w:rPr>
        <w:t>Staffing and training needs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 xml:space="preserve">Selenium </w:t>
      </w:r>
      <w:r w:rsidR="00A354F9" w:rsidRPr="00E15365">
        <w:t>WebDriver (</w:t>
      </w:r>
      <w:r w:rsidRPr="00E15365">
        <w:t>testers names)</w:t>
      </w:r>
    </w:p>
    <w:p w14:paraId="39F4245F" w14:textId="489CBD7F" w:rsidR="00E15365" w:rsidRPr="00E15365" w:rsidRDefault="00E15365" w:rsidP="00E15365">
      <w:r w:rsidRPr="00E15365">
        <w:rPr>
          <w:b/>
          <w:bCs/>
        </w:rPr>
        <w:t>Schedule</w:t>
      </w:r>
      <w:r w:rsidR="00EC46CC" w:rsidRPr="00EC46CC">
        <w:rPr>
          <w:b/>
          <w:bCs/>
        </w:rPr>
        <w:t>:</w:t>
      </w:r>
      <w:r w:rsidR="001B6264">
        <w:t>1</w:t>
      </w:r>
      <w:r w:rsidRPr="00E15365">
        <w:t>/</w:t>
      </w:r>
      <w:r w:rsidR="001B6264">
        <w:t>9</w:t>
      </w:r>
      <w:r w:rsidRPr="00E15365">
        <w:t>/2025</w:t>
      </w:r>
    </w:p>
    <w:p w14:paraId="66241E5C" w14:textId="70EE3B47" w:rsidR="00E15365" w:rsidRPr="00E15365" w:rsidRDefault="00E15365" w:rsidP="00E15365">
      <w:r w:rsidRPr="00E15365">
        <w:rPr>
          <w:b/>
          <w:bCs/>
        </w:rPr>
        <w:t>Risks and contingencies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>no risk</w:t>
      </w:r>
    </w:p>
    <w:p w14:paraId="12ADA510" w14:textId="6AE99E0F" w:rsidR="00E15365" w:rsidRPr="00E15365" w:rsidRDefault="00E15365" w:rsidP="00E15365">
      <w:r w:rsidRPr="00E15365">
        <w:rPr>
          <w:b/>
          <w:bCs/>
        </w:rPr>
        <w:t>Approvals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="00D93026">
        <w:t>Vaishali sonanis</w:t>
      </w:r>
    </w:p>
    <w:p w14:paraId="215A63B6" w14:textId="77777777" w:rsidR="00DA3DC9" w:rsidRDefault="00DA3DC9"/>
    <w:sectPr w:rsidR="00DA3DC9" w:rsidSect="00E15365">
      <w:pgSz w:w="11906" w:h="16838"/>
      <w:pgMar w:top="993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5A76"/>
    <w:multiLevelType w:val="hybridMultilevel"/>
    <w:tmpl w:val="61FEA2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7E4A"/>
    <w:multiLevelType w:val="hybridMultilevel"/>
    <w:tmpl w:val="E404F6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A36"/>
    <w:multiLevelType w:val="hybridMultilevel"/>
    <w:tmpl w:val="D346D3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C6D"/>
    <w:multiLevelType w:val="hybridMultilevel"/>
    <w:tmpl w:val="CD802E2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C1016"/>
    <w:multiLevelType w:val="hybridMultilevel"/>
    <w:tmpl w:val="9694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B5727"/>
    <w:multiLevelType w:val="hybridMultilevel"/>
    <w:tmpl w:val="6E4491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44A05"/>
    <w:multiLevelType w:val="hybridMultilevel"/>
    <w:tmpl w:val="D56075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C58C1"/>
    <w:multiLevelType w:val="hybridMultilevel"/>
    <w:tmpl w:val="686A06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665184">
    <w:abstractNumId w:val="4"/>
  </w:num>
  <w:num w:numId="2" w16cid:durableId="752973642">
    <w:abstractNumId w:val="2"/>
  </w:num>
  <w:num w:numId="3" w16cid:durableId="780028678">
    <w:abstractNumId w:val="1"/>
  </w:num>
  <w:num w:numId="4" w16cid:durableId="756244724">
    <w:abstractNumId w:val="5"/>
  </w:num>
  <w:num w:numId="5" w16cid:durableId="923496058">
    <w:abstractNumId w:val="0"/>
  </w:num>
  <w:num w:numId="6" w16cid:durableId="1960141612">
    <w:abstractNumId w:val="6"/>
  </w:num>
  <w:num w:numId="7" w16cid:durableId="1238859272">
    <w:abstractNumId w:val="3"/>
  </w:num>
  <w:num w:numId="8" w16cid:durableId="1270114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5"/>
    <w:rsid w:val="000C50F1"/>
    <w:rsid w:val="001B6264"/>
    <w:rsid w:val="00205AB3"/>
    <w:rsid w:val="00226C97"/>
    <w:rsid w:val="0039442C"/>
    <w:rsid w:val="009B06F5"/>
    <w:rsid w:val="009E608E"/>
    <w:rsid w:val="00A354F9"/>
    <w:rsid w:val="00C51CF6"/>
    <w:rsid w:val="00D93026"/>
    <w:rsid w:val="00DA3DC9"/>
    <w:rsid w:val="00DE31D7"/>
    <w:rsid w:val="00E15365"/>
    <w:rsid w:val="00EC46CC"/>
    <w:rsid w:val="00EF378D"/>
    <w:rsid w:val="00F538E7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07C1"/>
  <w15:chartTrackingRefBased/>
  <w15:docId w15:val="{1A593D79-B836-4DF4-86B8-4BAB6C9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vs</dc:creator>
  <cp:keywords/>
  <dc:description/>
  <cp:lastModifiedBy>vishal vs</cp:lastModifiedBy>
  <cp:revision>2</cp:revision>
  <dcterms:created xsi:type="dcterms:W3CDTF">2025-09-01T04:36:00Z</dcterms:created>
  <dcterms:modified xsi:type="dcterms:W3CDTF">2025-09-01T04:36:00Z</dcterms:modified>
</cp:coreProperties>
</file>