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C6BE" w14:textId="445398A4" w:rsidR="00CF0366" w:rsidRDefault="00EC5CAE" w:rsidP="00EC5CAE">
      <w:pPr>
        <w:pStyle w:val="Title"/>
      </w:pPr>
      <w:r>
        <w:t>IPND Build Guide – AWS Addendum</w:t>
      </w:r>
    </w:p>
    <w:p w14:paraId="5613B0E1" w14:textId="7D8F0887" w:rsidR="005A12DB" w:rsidRDefault="005A12DB" w:rsidP="005A12DB">
      <w:pPr>
        <w:pStyle w:val="Heading1"/>
      </w:pPr>
      <w:r>
        <w:t>Account Password Policy</w:t>
      </w:r>
    </w:p>
    <w:p w14:paraId="73471AA0" w14:textId="5C53FE80" w:rsidR="005A12DB" w:rsidRDefault="003A409C" w:rsidP="005A12DB">
      <w:r>
        <w:t xml:space="preserve">Set account password policy by running CloudFormation script </w:t>
      </w:r>
      <w:r w:rsidRPr="003A409C">
        <w:t>00-account-password-</w:t>
      </w:r>
      <w:proofErr w:type="gramStart"/>
      <w:r w:rsidRPr="003A409C">
        <w:t>policy.yaml</w:t>
      </w:r>
      <w:proofErr w:type="gramEnd"/>
    </w:p>
    <w:p w14:paraId="004A1183" w14:textId="1D575A2E" w:rsidR="003A409C" w:rsidRDefault="003A409C" w:rsidP="005A12DB"/>
    <w:p w14:paraId="3B2B5CD8" w14:textId="44BDE6F1" w:rsidR="003A409C" w:rsidRDefault="003A409C" w:rsidP="003A409C">
      <w:pPr>
        <w:pStyle w:val="Heading1"/>
      </w:pPr>
      <w:r>
        <w:t>Route 53 Zones</w:t>
      </w:r>
    </w:p>
    <w:p w14:paraId="44517701" w14:textId="1F2544D6" w:rsidR="003A409C" w:rsidRDefault="003A409C" w:rsidP="003A409C">
      <w:r>
        <w:t xml:space="preserve">Create the Route 53 Zones by running CloudFormation scripts </w:t>
      </w:r>
      <w:r w:rsidRPr="003A409C">
        <w:t>00-zone-</w:t>
      </w:r>
      <w:proofErr w:type="gramStart"/>
      <w:r w:rsidRPr="003A409C">
        <w:t>private.yaml</w:t>
      </w:r>
      <w:proofErr w:type="gramEnd"/>
      <w:r>
        <w:t xml:space="preserve"> and </w:t>
      </w:r>
      <w:r w:rsidRPr="003A409C">
        <w:t>00-zone-public.yaml</w:t>
      </w:r>
    </w:p>
    <w:p w14:paraId="19CAE6DF" w14:textId="6247C2D3" w:rsidR="003A409C" w:rsidRPr="003A409C" w:rsidRDefault="00D732AC" w:rsidP="003A409C">
      <w:r>
        <w:rPr>
          <w:noProof/>
        </w:rPr>
        <w:drawing>
          <wp:inline distT="0" distB="0" distL="0" distR="0" wp14:anchorId="760A1302" wp14:editId="57C229C9">
            <wp:extent cx="5731510" cy="9753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7DB4" w14:textId="70F07029" w:rsidR="005A12DB" w:rsidRDefault="005A12DB" w:rsidP="005A12DB">
      <w:pPr>
        <w:pStyle w:val="Heading1"/>
      </w:pPr>
      <w:r>
        <w:t>VPC</w:t>
      </w:r>
    </w:p>
    <w:p w14:paraId="530BB720" w14:textId="52518E65" w:rsidR="005A12DB" w:rsidRDefault="005A12DB" w:rsidP="005A12DB">
      <w:r>
        <w:t xml:space="preserve">Create VPCs using cloud formation scripts </w:t>
      </w:r>
      <w:r w:rsidRPr="005A12DB">
        <w:t>01-vpc-2azs-</w:t>
      </w:r>
      <w:proofErr w:type="gramStart"/>
      <w:r w:rsidRPr="005A12DB">
        <w:t>prod.yaml</w:t>
      </w:r>
      <w:proofErr w:type="gramEnd"/>
      <w:r>
        <w:t xml:space="preserve"> and </w:t>
      </w:r>
      <w:r w:rsidRPr="005A12DB">
        <w:t>01-vpc-2azs-nonprod.yaml</w:t>
      </w:r>
    </w:p>
    <w:p w14:paraId="612BCB5C" w14:textId="1DD0A411" w:rsidR="005A12DB" w:rsidRDefault="005A12DB" w:rsidP="005A12DB">
      <w:r>
        <w:rPr>
          <w:noProof/>
        </w:rPr>
        <w:drawing>
          <wp:inline distT="0" distB="0" distL="0" distR="0" wp14:anchorId="131EEC76" wp14:editId="35512CCF">
            <wp:extent cx="5731510" cy="4319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DED0" w14:textId="746CB6DB" w:rsidR="005A12DB" w:rsidRDefault="005A12DB" w:rsidP="005A12DB">
      <w:r>
        <w:rPr>
          <w:noProof/>
        </w:rPr>
        <w:lastRenderedPageBreak/>
        <w:drawing>
          <wp:inline distT="0" distB="0" distL="0" distR="0" wp14:anchorId="52D1B4E7" wp14:editId="398527C6">
            <wp:extent cx="5731510" cy="4319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4E17" w14:textId="1807C418" w:rsidR="005A12DB" w:rsidRDefault="005A12DB" w:rsidP="005A12DB"/>
    <w:p w14:paraId="7CFA8057" w14:textId="64D16223" w:rsidR="003A409C" w:rsidRDefault="003A409C" w:rsidP="003A409C">
      <w:pPr>
        <w:pStyle w:val="Heading1"/>
      </w:pPr>
      <w:r>
        <w:t>Elastic I</w:t>
      </w:r>
      <w:r w:rsidR="00126967">
        <w:t>P</w:t>
      </w:r>
      <w:r>
        <w:t>s</w:t>
      </w:r>
    </w:p>
    <w:p w14:paraId="74BC98A4" w14:textId="705E2C16" w:rsidR="003A409C" w:rsidRDefault="003A409C" w:rsidP="005A12DB">
      <w:r>
        <w:t xml:space="preserve">Allocate static public IPs (elastic IPs) used for Bastion and VPN servers by running the CloudFormation script </w:t>
      </w:r>
      <w:r w:rsidRPr="003A409C">
        <w:t>02-elastic-</w:t>
      </w:r>
      <w:proofErr w:type="gramStart"/>
      <w:r w:rsidRPr="003A409C">
        <w:t>ips.yaml</w:t>
      </w:r>
      <w:proofErr w:type="gramEnd"/>
    </w:p>
    <w:p w14:paraId="67CE3F0D" w14:textId="693921BA" w:rsidR="003A409C" w:rsidRDefault="00A82964" w:rsidP="005A12DB">
      <w:r>
        <w:rPr>
          <w:noProof/>
        </w:rPr>
        <w:drawing>
          <wp:inline distT="0" distB="0" distL="0" distR="0" wp14:anchorId="4FCFD37B" wp14:editId="3A9DB4A2">
            <wp:extent cx="5731510" cy="1539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8F57" w14:textId="4AEE7F39" w:rsidR="003A409C" w:rsidRDefault="003A409C" w:rsidP="003A409C">
      <w:pPr>
        <w:pStyle w:val="Heading1"/>
      </w:pPr>
      <w:r>
        <w:t>KMS Keys</w:t>
      </w:r>
    </w:p>
    <w:p w14:paraId="7C4BF570" w14:textId="5BBCDCC2" w:rsidR="003A409C" w:rsidRDefault="003A409C" w:rsidP="005A12DB">
      <w:r>
        <w:t>Setup separate encryption keys for EC2, EFS, S3, RDS</w:t>
      </w:r>
      <w:r w:rsidR="00CB44CA">
        <w:t xml:space="preserve">, </w:t>
      </w:r>
      <w:proofErr w:type="spellStart"/>
      <w:r w:rsidR="00CB44CA">
        <w:t>CodeCommit</w:t>
      </w:r>
      <w:proofErr w:type="spellEnd"/>
      <w:r>
        <w:t xml:space="preserve"> and Secrets Manager by running the CloudFormation script </w:t>
      </w:r>
      <w:r w:rsidRPr="003A409C">
        <w:t>02-kms-</w:t>
      </w:r>
      <w:proofErr w:type="gramStart"/>
      <w:r w:rsidRPr="003A409C">
        <w:t>keys.yaml</w:t>
      </w:r>
      <w:proofErr w:type="gramEnd"/>
    </w:p>
    <w:p w14:paraId="3AB167BE" w14:textId="44888A68" w:rsidR="003A409C" w:rsidRDefault="00DB5353" w:rsidP="005A12DB">
      <w:r>
        <w:rPr>
          <w:noProof/>
        </w:rPr>
        <w:lastRenderedPageBreak/>
        <w:drawing>
          <wp:inline distT="0" distB="0" distL="0" distR="0" wp14:anchorId="45329C1C" wp14:editId="2F0B6645">
            <wp:extent cx="5731510" cy="1712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3DAF" w14:textId="7A9B7768" w:rsidR="003A409C" w:rsidRDefault="003A409C" w:rsidP="003A409C">
      <w:pPr>
        <w:pStyle w:val="Heading1"/>
      </w:pPr>
      <w:r>
        <w:t>Security Groups</w:t>
      </w:r>
    </w:p>
    <w:p w14:paraId="3940D22F" w14:textId="0DC370B8" w:rsidR="003A409C" w:rsidRDefault="003A409C" w:rsidP="003A409C">
      <w:r>
        <w:t xml:space="preserve">Create Security Groups and the </w:t>
      </w:r>
      <w:r w:rsidR="006F4BAC">
        <w:t>allowed</w:t>
      </w:r>
      <w:r>
        <w:t xml:space="preserve"> </w:t>
      </w:r>
      <w:r w:rsidR="006F4BAC">
        <w:t xml:space="preserve">traffic flows, protocols and ports by running the CloudFormation script </w:t>
      </w:r>
      <w:r w:rsidR="006F4BAC" w:rsidRPr="006F4BAC">
        <w:t>02-security-</w:t>
      </w:r>
      <w:proofErr w:type="gramStart"/>
      <w:r w:rsidR="006F4BAC" w:rsidRPr="006F4BAC">
        <w:t>groups.yaml</w:t>
      </w:r>
      <w:proofErr w:type="gramEnd"/>
    </w:p>
    <w:p w14:paraId="1DC7FDBD" w14:textId="6F76B2C7" w:rsidR="00855FFA" w:rsidRDefault="00FB3D5E" w:rsidP="003A409C">
      <w:r>
        <w:rPr>
          <w:noProof/>
        </w:rPr>
        <w:drawing>
          <wp:inline distT="0" distB="0" distL="0" distR="0" wp14:anchorId="37B57C1F" wp14:editId="1D1325B1">
            <wp:extent cx="5731510" cy="3098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706E" w14:textId="2F7F25F9" w:rsidR="00855FFA" w:rsidRDefault="00855FFA" w:rsidP="00855FFA">
      <w:pPr>
        <w:pStyle w:val="Heading1"/>
      </w:pPr>
      <w:r>
        <w:t>Network Interfaces</w:t>
      </w:r>
    </w:p>
    <w:p w14:paraId="3BE0821F" w14:textId="6CA8A538" w:rsidR="00855FFA" w:rsidRDefault="00855FFA" w:rsidP="00855FFA">
      <w:r>
        <w:t xml:space="preserve">Create </w:t>
      </w:r>
      <w:r w:rsidR="00F94161">
        <w:t xml:space="preserve">Elastic Network Interfaces to be used for assigning static IP addresses to EC2 instances by running the CloudFormation script </w:t>
      </w:r>
      <w:r w:rsidR="003D182C" w:rsidRPr="003D182C">
        <w:t>03-network-</w:t>
      </w:r>
      <w:proofErr w:type="gramStart"/>
      <w:r w:rsidR="003D182C" w:rsidRPr="003D182C">
        <w:t>interfaces.yaml</w:t>
      </w:r>
      <w:proofErr w:type="gramEnd"/>
    </w:p>
    <w:p w14:paraId="1CD75313" w14:textId="783FD392" w:rsidR="003D182C" w:rsidRDefault="009D273D" w:rsidP="00855FFA">
      <w:r>
        <w:rPr>
          <w:noProof/>
        </w:rPr>
        <w:lastRenderedPageBreak/>
        <w:drawing>
          <wp:inline distT="0" distB="0" distL="0" distR="0" wp14:anchorId="43A46F71" wp14:editId="01F84341">
            <wp:extent cx="5731510" cy="3212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2D25" w14:textId="1A2CFBFA" w:rsidR="003D182C" w:rsidRDefault="003D182C" w:rsidP="003D182C">
      <w:pPr>
        <w:pStyle w:val="Heading1"/>
      </w:pPr>
      <w:r>
        <w:t>NAT Gateways</w:t>
      </w:r>
    </w:p>
    <w:p w14:paraId="4ACB5F84" w14:textId="14DB52F6" w:rsidR="003D182C" w:rsidRDefault="003D182C" w:rsidP="003D182C">
      <w:r>
        <w:t xml:space="preserve">Provision NAT gateways to enable one way access to internet from </w:t>
      </w:r>
      <w:r w:rsidR="00080E1E">
        <w:t>private subnets for reaching AWS services</w:t>
      </w:r>
      <w:r w:rsidR="008475E8">
        <w:t xml:space="preserve"> and update servers for pulling patches etc. by running </w:t>
      </w:r>
      <w:r w:rsidR="00636B6C">
        <w:t xml:space="preserve">CloudFormation script </w:t>
      </w:r>
      <w:r w:rsidR="009C2728" w:rsidRPr="009C2728">
        <w:t>04-nat-</w:t>
      </w:r>
      <w:proofErr w:type="gramStart"/>
      <w:r w:rsidR="009C2728" w:rsidRPr="009C2728">
        <w:t>gateways.yaml</w:t>
      </w:r>
      <w:proofErr w:type="gramEnd"/>
    </w:p>
    <w:p w14:paraId="3D0A675B" w14:textId="792432E6" w:rsidR="009C2728" w:rsidRDefault="00924DBD" w:rsidP="003D182C">
      <w:r>
        <w:rPr>
          <w:noProof/>
        </w:rPr>
        <w:drawing>
          <wp:inline distT="0" distB="0" distL="0" distR="0" wp14:anchorId="7CC1A0DB" wp14:editId="5A018C9D">
            <wp:extent cx="5731510" cy="10775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6C35" w14:textId="7ECF8AF1" w:rsidR="009C2728" w:rsidRDefault="009C2728" w:rsidP="009C2728">
      <w:pPr>
        <w:pStyle w:val="Heading1"/>
      </w:pPr>
      <w:r>
        <w:t>VPC Endpoints</w:t>
      </w:r>
    </w:p>
    <w:p w14:paraId="7B124359" w14:textId="6C210710" w:rsidR="009C2728" w:rsidRDefault="009C2728" w:rsidP="009C2728">
      <w:r>
        <w:t>Provision VPC endpoints for S3</w:t>
      </w:r>
      <w:r w:rsidR="006958CF">
        <w:t xml:space="preserve"> and </w:t>
      </w:r>
      <w:proofErr w:type="spellStart"/>
      <w:r w:rsidR="006958CF">
        <w:t>SimpleEmailService</w:t>
      </w:r>
      <w:proofErr w:type="spellEnd"/>
      <w:r>
        <w:t xml:space="preserve"> </w:t>
      </w:r>
      <w:r w:rsidR="00F903C8">
        <w:t>so instances can reach</w:t>
      </w:r>
      <w:r w:rsidR="006958CF">
        <w:t xml:space="preserve"> these AWS services </w:t>
      </w:r>
      <w:r w:rsidR="00F903C8">
        <w:t xml:space="preserve">through internal network instead of traversing internet. </w:t>
      </w:r>
      <w:r w:rsidR="00833118">
        <w:t xml:space="preserve">CloudFormation script </w:t>
      </w:r>
      <w:r w:rsidR="00833118" w:rsidRPr="00833118">
        <w:t>04-vpc-</w:t>
      </w:r>
      <w:proofErr w:type="gramStart"/>
      <w:r w:rsidR="00833118" w:rsidRPr="00833118">
        <w:t>endpoints.yaml</w:t>
      </w:r>
      <w:proofErr w:type="gramEnd"/>
      <w:r w:rsidR="00833118">
        <w:t>.</w:t>
      </w:r>
    </w:p>
    <w:p w14:paraId="729D1EC6" w14:textId="39893919" w:rsidR="00833118" w:rsidRDefault="00867700" w:rsidP="009C2728">
      <w:r>
        <w:rPr>
          <w:noProof/>
        </w:rPr>
        <w:drawing>
          <wp:inline distT="0" distB="0" distL="0" distR="0" wp14:anchorId="606052DD" wp14:editId="1B7FEE7D">
            <wp:extent cx="5731510" cy="1184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80E7" w14:textId="0616B590" w:rsidR="00833118" w:rsidRDefault="00E4558C" w:rsidP="00E4558C">
      <w:pPr>
        <w:pStyle w:val="Heading1"/>
      </w:pPr>
      <w:r>
        <w:t>EFS Filesystems</w:t>
      </w:r>
    </w:p>
    <w:p w14:paraId="303FFE86" w14:textId="6D63F4E3" w:rsidR="00E4558C" w:rsidRDefault="00E4558C" w:rsidP="00E4558C">
      <w:r>
        <w:t>Allocate EFS storage to be used by EC</w:t>
      </w:r>
      <w:r w:rsidR="0086167E">
        <w:t>2 instances by running the CloudFormation scripts</w:t>
      </w:r>
      <w:r w:rsidR="00452BCD">
        <w:t>:</w:t>
      </w:r>
    </w:p>
    <w:p w14:paraId="2EB68AB2" w14:textId="4B183015" w:rsidR="00452BCD" w:rsidRDefault="00264B87" w:rsidP="00E4558C">
      <w:r w:rsidRPr="00264B87">
        <w:t>05-elastic-file-system-set-</w:t>
      </w:r>
      <w:proofErr w:type="gramStart"/>
      <w:r w:rsidRPr="00264B87">
        <w:t>common.yaml</w:t>
      </w:r>
      <w:proofErr w:type="gramEnd"/>
    </w:p>
    <w:p w14:paraId="79F96B1E" w14:textId="7B63AC22" w:rsidR="00264B87" w:rsidRDefault="00264B87" w:rsidP="00E4558C">
      <w:r w:rsidRPr="00264B87">
        <w:t>05-elastic-file-system-set-</w:t>
      </w:r>
      <w:proofErr w:type="gramStart"/>
      <w:r w:rsidRPr="00264B87">
        <w:t>onboarding.yaml</w:t>
      </w:r>
      <w:proofErr w:type="gramEnd"/>
    </w:p>
    <w:p w14:paraId="39CF886B" w14:textId="144FBB6B" w:rsidR="00264B87" w:rsidRPr="00E4558C" w:rsidRDefault="00264B87" w:rsidP="00E4558C">
      <w:r w:rsidRPr="00264B87">
        <w:lastRenderedPageBreak/>
        <w:t>05-elastic-file-system-set-</w:t>
      </w:r>
      <w:proofErr w:type="gramStart"/>
      <w:r w:rsidRPr="00264B87">
        <w:t>prod.yaml</w:t>
      </w:r>
      <w:proofErr w:type="gramEnd"/>
    </w:p>
    <w:p w14:paraId="16318152" w14:textId="4682DE5F" w:rsidR="006F4BAC" w:rsidRDefault="00EA159C" w:rsidP="003A409C">
      <w:r>
        <w:rPr>
          <w:noProof/>
        </w:rPr>
        <w:drawing>
          <wp:inline distT="0" distB="0" distL="0" distR="0" wp14:anchorId="2599C44C" wp14:editId="4A3928E9">
            <wp:extent cx="5731510" cy="44164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91B7" w14:textId="0F0625E6" w:rsidR="006F4BAC" w:rsidRDefault="00AC0F53" w:rsidP="007452DC">
      <w:pPr>
        <w:pStyle w:val="Heading1"/>
      </w:pPr>
      <w:r>
        <w:t xml:space="preserve">MariaDB </w:t>
      </w:r>
      <w:r w:rsidR="007452DC">
        <w:t>Credentials</w:t>
      </w:r>
    </w:p>
    <w:p w14:paraId="79E8A551" w14:textId="62DA8784" w:rsidR="007452DC" w:rsidRDefault="007452DC" w:rsidP="007452DC">
      <w:r>
        <w:t>Create MariaDB credentials in Secrets Manager using</w:t>
      </w:r>
      <w:r w:rsidR="005E086E">
        <w:t xml:space="preserve"> CloudFormation script </w:t>
      </w:r>
      <w:r w:rsidR="005E086E" w:rsidRPr="005E086E">
        <w:t>06-secretsmanager-</w:t>
      </w:r>
      <w:proofErr w:type="gramStart"/>
      <w:r w:rsidR="005E086E" w:rsidRPr="005E086E">
        <w:t>mariadbsecret.yaml</w:t>
      </w:r>
      <w:proofErr w:type="gramEnd"/>
    </w:p>
    <w:p w14:paraId="748DB6C1" w14:textId="7BA90837" w:rsidR="005E086E" w:rsidRDefault="005E086E" w:rsidP="007452DC"/>
    <w:p w14:paraId="1EAD1ACC" w14:textId="7209708E" w:rsidR="005E086E" w:rsidRDefault="005E086E" w:rsidP="005E086E">
      <w:pPr>
        <w:pStyle w:val="Heading1"/>
      </w:pPr>
      <w:r>
        <w:t>MariaDB Options</w:t>
      </w:r>
    </w:p>
    <w:p w14:paraId="6F2FF65D" w14:textId="159F4C80" w:rsidR="005E086E" w:rsidRDefault="005E086E" w:rsidP="005E086E">
      <w:r>
        <w:t>C</w:t>
      </w:r>
      <w:r w:rsidR="008C2C79">
        <w:t xml:space="preserve">reate MariaDB options set using CloudFormation script </w:t>
      </w:r>
      <w:r w:rsidR="008C2C79" w:rsidRPr="008C2C79">
        <w:t>07-mariadb-</w:t>
      </w:r>
      <w:proofErr w:type="gramStart"/>
      <w:r w:rsidR="008C2C79" w:rsidRPr="008C2C79">
        <w:t>options.yaml</w:t>
      </w:r>
      <w:proofErr w:type="gramEnd"/>
    </w:p>
    <w:p w14:paraId="1B468B64" w14:textId="7C5E3A57" w:rsidR="008C2C79" w:rsidRDefault="008C2C79" w:rsidP="005E086E"/>
    <w:p w14:paraId="45F11297" w14:textId="0480C67A" w:rsidR="008C2C79" w:rsidRDefault="008C2C79" w:rsidP="00CB0662">
      <w:pPr>
        <w:pStyle w:val="Heading1"/>
      </w:pPr>
      <w:r>
        <w:t xml:space="preserve">MariaDB RDS </w:t>
      </w:r>
    </w:p>
    <w:p w14:paraId="5B4AF4BC" w14:textId="365573AC" w:rsidR="00CB0662" w:rsidRPr="00CB0662" w:rsidRDefault="00CB0662" w:rsidP="00CB0662">
      <w:r>
        <w:t xml:space="preserve">Provision MariaDB instance by executing CloudFormation script </w:t>
      </w:r>
      <w:r w:rsidRPr="00CB0662">
        <w:t>08-rds-</w:t>
      </w:r>
      <w:proofErr w:type="gramStart"/>
      <w:r w:rsidRPr="00CB0662">
        <w:t>mariadb.yaml</w:t>
      </w:r>
      <w:proofErr w:type="gramEnd"/>
    </w:p>
    <w:p w14:paraId="7DFBB150" w14:textId="2669662B" w:rsidR="00EC5CAE" w:rsidRDefault="00EE2C73" w:rsidP="00EE2C73">
      <w:pPr>
        <w:pStyle w:val="Heading1"/>
      </w:pPr>
      <w:r>
        <w:t>EC2 Instances</w:t>
      </w:r>
    </w:p>
    <w:p w14:paraId="348147A1" w14:textId="7D5CF906" w:rsidR="00EE2C73" w:rsidRDefault="00AF07D2" w:rsidP="00EE2C73">
      <w:pPr>
        <w:pStyle w:val="Heading2"/>
      </w:pPr>
      <w:r>
        <w:t>Launch templates</w:t>
      </w:r>
    </w:p>
    <w:p w14:paraId="72CA5B9B" w14:textId="6A330192" w:rsidR="00AF07D2" w:rsidRDefault="00AF07D2" w:rsidP="00AF07D2">
      <w:r>
        <w:t>Create launch templates from the below json files</w:t>
      </w:r>
      <w:r w:rsidR="00A20B21">
        <w:t xml:space="preserve"> from the AWS Code Commit infra code repository at </w:t>
      </w:r>
      <w:hyperlink r:id="rId16" w:history="1">
        <w:r w:rsidR="005A12DB" w:rsidRPr="007F6567">
          <w:rPr>
            <w:rStyle w:val="Hyperlink"/>
          </w:rPr>
          <w:t>https://git-codecommit.ap-southeast-2.amazonaws.com/v1/repos/ipnd-infra</w:t>
        </w:r>
      </w:hyperlink>
      <w:r w:rsidR="005A12DB">
        <w:t xml:space="preserve"> </w:t>
      </w:r>
      <w:r w:rsidR="00A20B21">
        <w:t>.</w:t>
      </w:r>
    </w:p>
    <w:p w14:paraId="10C37A86" w14:textId="77777777" w:rsidR="00A20B21" w:rsidRDefault="00A20B21" w:rsidP="00A20B21">
      <w:proofErr w:type="spellStart"/>
      <w:r>
        <w:t>padmLaunchTemplate.json</w:t>
      </w:r>
      <w:proofErr w:type="spellEnd"/>
    </w:p>
    <w:p w14:paraId="36401A15" w14:textId="77777777" w:rsidR="00A20B21" w:rsidRDefault="00A20B21" w:rsidP="00A20B21">
      <w:proofErr w:type="spellStart"/>
      <w:r>
        <w:lastRenderedPageBreak/>
        <w:t>pbastLaunchTemplate.json</w:t>
      </w:r>
      <w:proofErr w:type="spellEnd"/>
    </w:p>
    <w:p w14:paraId="54356255" w14:textId="77777777" w:rsidR="00A20B21" w:rsidRDefault="00A20B21" w:rsidP="00A20B21">
      <w:proofErr w:type="spellStart"/>
      <w:r>
        <w:t>pftsLaunchTemplate.json</w:t>
      </w:r>
      <w:proofErr w:type="spellEnd"/>
    </w:p>
    <w:p w14:paraId="1F0A3464" w14:textId="77777777" w:rsidR="00A20B21" w:rsidRDefault="00A20B21" w:rsidP="00A20B21">
      <w:proofErr w:type="spellStart"/>
      <w:r>
        <w:t>pvpnLaunchTemplate.json</w:t>
      </w:r>
      <w:proofErr w:type="spellEnd"/>
    </w:p>
    <w:p w14:paraId="1E79E0C3" w14:textId="1E453FB3" w:rsidR="00AF07D2" w:rsidRDefault="00A20B21" w:rsidP="00A20B21">
      <w:proofErr w:type="spellStart"/>
      <w:r>
        <w:t>uftsLaunchTemplate.json</w:t>
      </w:r>
      <w:proofErr w:type="spellEnd"/>
    </w:p>
    <w:p w14:paraId="31C743C9" w14:textId="101361B5" w:rsidR="00710091" w:rsidRDefault="00710091" w:rsidP="00710091">
      <w:proofErr w:type="spellStart"/>
      <w:r>
        <w:t>pcore</w:t>
      </w:r>
      <w:r>
        <w:t>LaunchTemplate.json</w:t>
      </w:r>
      <w:proofErr w:type="spellEnd"/>
    </w:p>
    <w:p w14:paraId="5A904AE9" w14:textId="1BFD270E" w:rsidR="00710091" w:rsidRDefault="00710091" w:rsidP="00710091">
      <w:proofErr w:type="spellStart"/>
      <w:r>
        <w:t>ucore</w:t>
      </w:r>
      <w:r>
        <w:t>LaunchTemplate.json</w:t>
      </w:r>
      <w:proofErr w:type="spellEnd"/>
    </w:p>
    <w:p w14:paraId="74D622D6" w14:textId="57C246CD" w:rsidR="00710091" w:rsidRDefault="00710091" w:rsidP="00710091">
      <w:proofErr w:type="spellStart"/>
      <w:r>
        <w:t>p</w:t>
      </w:r>
      <w:r w:rsidR="00EA313E">
        <w:t>aps</w:t>
      </w:r>
      <w:r>
        <w:t>LaunchTemplate.json</w:t>
      </w:r>
      <w:proofErr w:type="spellEnd"/>
    </w:p>
    <w:p w14:paraId="352918FE" w14:textId="1BF9FE23" w:rsidR="00710091" w:rsidRDefault="00EA313E" w:rsidP="00710091">
      <w:proofErr w:type="spellStart"/>
      <w:r>
        <w:t>uaps</w:t>
      </w:r>
      <w:r w:rsidR="00710091">
        <w:t>LaunchTemplate.json</w:t>
      </w:r>
      <w:proofErr w:type="spellEnd"/>
    </w:p>
    <w:p w14:paraId="2675A8E7" w14:textId="02FD62C7" w:rsidR="00EA313E" w:rsidRDefault="00EA313E" w:rsidP="00EA313E">
      <w:proofErr w:type="spellStart"/>
      <w:r>
        <w:t>pwbs</w:t>
      </w:r>
      <w:r>
        <w:t>LaunchTemplate.json</w:t>
      </w:r>
      <w:proofErr w:type="spellEnd"/>
    </w:p>
    <w:p w14:paraId="7564BDCF" w14:textId="1F7A5E21" w:rsidR="00EA313E" w:rsidRDefault="00EA313E" w:rsidP="00EA313E">
      <w:proofErr w:type="spellStart"/>
      <w:r>
        <w:t>uwbs</w:t>
      </w:r>
      <w:r>
        <w:t>LaunchTemplate.json</w:t>
      </w:r>
      <w:proofErr w:type="spellEnd"/>
    </w:p>
    <w:p w14:paraId="61A97B7C" w14:textId="77777777" w:rsidR="00710091" w:rsidRDefault="00710091" w:rsidP="00A20B21"/>
    <w:p w14:paraId="7C918FBE" w14:textId="46E332F2" w:rsidR="00A20B21" w:rsidRDefault="00B8651C" w:rsidP="00A20B21">
      <w:r>
        <w:rPr>
          <w:noProof/>
        </w:rPr>
        <w:drawing>
          <wp:inline distT="0" distB="0" distL="0" distR="0" wp14:anchorId="15263B3E" wp14:editId="263120B5">
            <wp:extent cx="5731510" cy="26219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51F6" w14:textId="0E72F452" w:rsidR="00A20B21" w:rsidRDefault="00A20B21" w:rsidP="00A20B21">
      <w:pPr>
        <w:pStyle w:val="Heading2"/>
      </w:pPr>
      <w:r>
        <w:t>Auto Scaling Group</w:t>
      </w:r>
    </w:p>
    <w:p w14:paraId="6B13B711" w14:textId="25543FDE" w:rsidR="00A20B21" w:rsidRDefault="005A12DB" w:rsidP="00A20B21">
      <w:r>
        <w:t>Create Autoscaling group for each server from the above templates with minimum and maximum instance count to 1.</w:t>
      </w:r>
    </w:p>
    <w:p w14:paraId="2C22E7B7" w14:textId="7AE47910" w:rsidR="005A12DB" w:rsidRDefault="000420AE" w:rsidP="00A20B21">
      <w:r>
        <w:rPr>
          <w:noProof/>
        </w:rPr>
        <w:lastRenderedPageBreak/>
        <w:drawing>
          <wp:inline distT="0" distB="0" distL="0" distR="0" wp14:anchorId="2A054CDB" wp14:editId="4BDAD455">
            <wp:extent cx="5731510" cy="42144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B6A2" w14:textId="14729D09" w:rsidR="005A12DB" w:rsidRPr="00A20B21" w:rsidRDefault="00CC4127" w:rsidP="00A20B21">
      <w:r>
        <w:rPr>
          <w:noProof/>
        </w:rPr>
        <w:drawing>
          <wp:inline distT="0" distB="0" distL="0" distR="0" wp14:anchorId="0BFF0BB5" wp14:editId="2CC5CEB4">
            <wp:extent cx="5731510" cy="3085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2DB" w:rsidRPr="00A2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1CD9" w14:textId="77777777" w:rsidR="005221A5" w:rsidRDefault="005221A5" w:rsidP="004241EA">
      <w:pPr>
        <w:spacing w:after="0" w:line="240" w:lineRule="auto"/>
      </w:pPr>
      <w:r>
        <w:separator/>
      </w:r>
    </w:p>
  </w:endnote>
  <w:endnote w:type="continuationSeparator" w:id="0">
    <w:p w14:paraId="599628EA" w14:textId="77777777" w:rsidR="005221A5" w:rsidRDefault="005221A5" w:rsidP="0042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69B26" w14:textId="77777777" w:rsidR="005221A5" w:rsidRDefault="005221A5" w:rsidP="004241EA">
      <w:pPr>
        <w:spacing w:after="0" w:line="240" w:lineRule="auto"/>
      </w:pPr>
      <w:r>
        <w:separator/>
      </w:r>
    </w:p>
  </w:footnote>
  <w:footnote w:type="continuationSeparator" w:id="0">
    <w:p w14:paraId="6BE8C812" w14:textId="77777777" w:rsidR="005221A5" w:rsidRDefault="005221A5" w:rsidP="00424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AE"/>
    <w:rsid w:val="000420AE"/>
    <w:rsid w:val="00080E1E"/>
    <w:rsid w:val="00126967"/>
    <w:rsid w:val="001D4A01"/>
    <w:rsid w:val="00264B87"/>
    <w:rsid w:val="003A409C"/>
    <w:rsid w:val="003D182C"/>
    <w:rsid w:val="004241EA"/>
    <w:rsid w:val="00452BCD"/>
    <w:rsid w:val="005221A5"/>
    <w:rsid w:val="0059010C"/>
    <w:rsid w:val="005A12DB"/>
    <w:rsid w:val="005B4957"/>
    <w:rsid w:val="005E086E"/>
    <w:rsid w:val="00636B6C"/>
    <w:rsid w:val="006958CF"/>
    <w:rsid w:val="006F4BAC"/>
    <w:rsid w:val="00710091"/>
    <w:rsid w:val="007452DC"/>
    <w:rsid w:val="00833118"/>
    <w:rsid w:val="008475E8"/>
    <w:rsid w:val="00852664"/>
    <w:rsid w:val="00855FFA"/>
    <w:rsid w:val="0086167E"/>
    <w:rsid w:val="00867700"/>
    <w:rsid w:val="008C2C79"/>
    <w:rsid w:val="00924DBD"/>
    <w:rsid w:val="00950EFD"/>
    <w:rsid w:val="009C2728"/>
    <w:rsid w:val="009D273D"/>
    <w:rsid w:val="00A20B21"/>
    <w:rsid w:val="00A82964"/>
    <w:rsid w:val="00AC0F53"/>
    <w:rsid w:val="00AF07D2"/>
    <w:rsid w:val="00B8651C"/>
    <w:rsid w:val="00CB0662"/>
    <w:rsid w:val="00CB44CA"/>
    <w:rsid w:val="00CC4127"/>
    <w:rsid w:val="00CE1C33"/>
    <w:rsid w:val="00CF0366"/>
    <w:rsid w:val="00D732AC"/>
    <w:rsid w:val="00DB5353"/>
    <w:rsid w:val="00DF4495"/>
    <w:rsid w:val="00E4558C"/>
    <w:rsid w:val="00EA159C"/>
    <w:rsid w:val="00EA313E"/>
    <w:rsid w:val="00EC5CAE"/>
    <w:rsid w:val="00EE2C73"/>
    <w:rsid w:val="00F903C8"/>
    <w:rsid w:val="00F94161"/>
    <w:rsid w:val="00FB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85FD9"/>
  <w15:chartTrackingRefBased/>
  <w15:docId w15:val="{22F04D5F-7F4D-43D5-9109-426D7E45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5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2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1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git-codecommit.ap-southeast-2.amazonaws.com/v1/repos/ipnd-infr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3D3CC342B13458396DA7D8F8528D5" ma:contentTypeVersion="12" ma:contentTypeDescription="Create a new document." ma:contentTypeScope="" ma:versionID="f1269a2995d7cd3d6b96805973441c50">
  <xsd:schema xmlns:xsd="http://www.w3.org/2001/XMLSchema" xmlns:xs="http://www.w3.org/2001/XMLSchema" xmlns:p="http://schemas.microsoft.com/office/2006/metadata/properties" xmlns:ns2="e1e692bc-f3ca-41fc-9396-166cb88286d7" xmlns:ns3="984dc6e0-c8b1-4106-b53c-8fde4d4677c4" targetNamespace="http://schemas.microsoft.com/office/2006/metadata/properties" ma:root="true" ma:fieldsID="21ed68b4dc910a0a64a12e04b6f8eecf" ns2:_="" ns3:_="">
    <xsd:import namespace="e1e692bc-f3ca-41fc-9396-166cb88286d7"/>
    <xsd:import namespace="984dc6e0-c8b1-4106-b53c-8fde4d46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692bc-f3ca-41fc-9396-166cb8828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dc6e0-c8b1-4106-b53c-8fde4d467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30E5F-4407-497A-989C-2F8BD7332B0A}"/>
</file>

<file path=customXml/itemProps2.xml><?xml version="1.0" encoding="utf-8"?>
<ds:datastoreItem xmlns:ds="http://schemas.openxmlformats.org/officeDocument/2006/customXml" ds:itemID="{F10DA914-1717-4CDF-BA1D-9E450BF3270B}"/>
</file>

<file path=customXml/itemProps3.xml><?xml version="1.0" encoding="utf-8"?>
<ds:datastoreItem xmlns:ds="http://schemas.openxmlformats.org/officeDocument/2006/customXml" ds:itemID="{0ECBF860-53B2-4308-B377-AC1EBC8738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Lateef</dc:creator>
  <cp:keywords/>
  <dc:description/>
  <cp:lastModifiedBy>Shamim Lateef</cp:lastModifiedBy>
  <cp:revision>40</cp:revision>
  <dcterms:created xsi:type="dcterms:W3CDTF">2022-01-30T23:29:00Z</dcterms:created>
  <dcterms:modified xsi:type="dcterms:W3CDTF">2022-04-10T20:23:00Z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0x010100B5A3D3CC342B13458396DA7D8F8528D5</vt:lpwstr>
  </property>
</Properties>
</file>