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17B58" w14:textId="4DF21BD9" w:rsidR="00B00273" w:rsidRPr="00B00273" w:rsidRDefault="00B00273" w:rsidP="00B00273">
      <w:r w:rsidRPr="00B00273">
        <w:t xml:space="preserve">  Siddhartha Gautama was born in Lumbini, Nepal, around 563 BCE.</w:t>
      </w:r>
    </w:p>
    <w:p w14:paraId="1315D4D6" w14:textId="5C232E32" w:rsidR="00B00273" w:rsidRPr="00B00273" w:rsidRDefault="00B00273" w:rsidP="00B00273">
      <w:r w:rsidRPr="00B00273">
        <w:t xml:space="preserve">  He was a prince of the Shakya clan before renouncing his royal life.</w:t>
      </w:r>
    </w:p>
    <w:p w14:paraId="4792BE81" w14:textId="4CB01040" w:rsidR="00B00273" w:rsidRPr="00B00273" w:rsidRDefault="00B00273" w:rsidP="00B00273">
      <w:r w:rsidRPr="00B00273">
        <w:t xml:space="preserve">  Siddhartha became known as the Buddha, meaning "the Awakened One."</w:t>
      </w:r>
    </w:p>
    <w:p w14:paraId="63A32D82" w14:textId="196C4A28" w:rsidR="00B00273" w:rsidRPr="00B00273" w:rsidRDefault="00B00273" w:rsidP="00B00273">
      <w:r w:rsidRPr="00B00273">
        <w:t xml:space="preserve">  He sought enlightenment by practicing asceticism for six years.</w:t>
      </w:r>
    </w:p>
    <w:p w14:paraId="0615BB7B" w14:textId="6A65B160" w:rsidR="00B00273" w:rsidRPr="00B00273" w:rsidRDefault="00B00273" w:rsidP="00B00273">
      <w:r w:rsidRPr="00B00273">
        <w:t xml:space="preserve">  The Buddha attained enlightenment under the Bodhi tree in Bodh Gaya.</w:t>
      </w:r>
    </w:p>
    <w:p w14:paraId="0AC61CB4" w14:textId="5A52AFB4" w:rsidR="00B00273" w:rsidRPr="00B00273" w:rsidRDefault="00B00273" w:rsidP="00B00273">
      <w:r w:rsidRPr="00B00273">
        <w:t xml:space="preserve">  He discovered the Four Noble Truths, which are central to Buddhism.</w:t>
      </w:r>
    </w:p>
    <w:p w14:paraId="6D47CFA6" w14:textId="312B6196" w:rsidR="00B00273" w:rsidRPr="00B00273" w:rsidRDefault="00B00273" w:rsidP="00B00273">
      <w:r w:rsidRPr="00B00273">
        <w:t xml:space="preserve">  The first truth identifies the existence of suffering in life.</w:t>
      </w:r>
    </w:p>
    <w:p w14:paraId="76F5FE39" w14:textId="684B7F1F" w:rsidR="00B00273" w:rsidRPr="00B00273" w:rsidRDefault="00B00273" w:rsidP="00B00273">
      <w:r w:rsidRPr="00B00273">
        <w:t xml:space="preserve">  The second truth attributes suffering to desire and attachment.</w:t>
      </w:r>
    </w:p>
    <w:p w14:paraId="5626D8B3" w14:textId="3358BAFA" w:rsidR="00B00273" w:rsidRPr="00B00273" w:rsidRDefault="00B00273" w:rsidP="00B00273">
      <w:r w:rsidRPr="00B00273">
        <w:t xml:space="preserve">  The third truth states that suffering can be overcome.</w:t>
      </w:r>
    </w:p>
    <w:p w14:paraId="2B543EF1" w14:textId="6E09E62E" w:rsidR="00B00273" w:rsidRPr="00B00273" w:rsidRDefault="00B00273" w:rsidP="00B00273">
      <w:r w:rsidRPr="00B00273">
        <w:t xml:space="preserve">  The fourth truth presents the Eightfold Path as the way to end suffering.</w:t>
      </w:r>
    </w:p>
    <w:p w14:paraId="59FF7D50" w14:textId="0CD058FE" w:rsidR="00B00273" w:rsidRPr="00B00273" w:rsidRDefault="00B00273" w:rsidP="00B00273">
      <w:r w:rsidRPr="00B00273">
        <w:t xml:space="preserve">  The Eightfold Path includes right understanding, thought, speech, action, livelihood, effort, mindfulness, and concentration.</w:t>
      </w:r>
    </w:p>
    <w:p w14:paraId="39775721" w14:textId="2FF2B981" w:rsidR="00B00273" w:rsidRPr="00B00273" w:rsidRDefault="00B00273" w:rsidP="00B00273">
      <w:r w:rsidRPr="00B00273">
        <w:t xml:space="preserve">  The Buddha began teaching in the Deer Park at Sarnath.</w:t>
      </w:r>
    </w:p>
    <w:p w14:paraId="32566A80" w14:textId="0DC34A4E" w:rsidR="00B00273" w:rsidRPr="00B00273" w:rsidRDefault="00B00273" w:rsidP="00B00273">
      <w:r w:rsidRPr="00B00273">
        <w:t xml:space="preserve">  The first sermon delivered by the Buddha is called the </w:t>
      </w:r>
      <w:proofErr w:type="spellStart"/>
      <w:r w:rsidRPr="00B00273">
        <w:t>Dhammacakkappavattana</w:t>
      </w:r>
      <w:proofErr w:type="spellEnd"/>
      <w:r w:rsidRPr="00B00273">
        <w:t xml:space="preserve"> Sutta.</w:t>
      </w:r>
    </w:p>
    <w:p w14:paraId="38407E5A" w14:textId="18064DE8" w:rsidR="00B00273" w:rsidRPr="00B00273" w:rsidRDefault="00B00273" w:rsidP="00B00273">
      <w:r w:rsidRPr="00B00273">
        <w:t xml:space="preserve">  The Sangha refers to the community of monks and nuns in Buddhism.</w:t>
      </w:r>
    </w:p>
    <w:p w14:paraId="1D3C11F9" w14:textId="44E78044" w:rsidR="00B00273" w:rsidRPr="00B00273" w:rsidRDefault="00B00273" w:rsidP="00B00273">
      <w:r w:rsidRPr="00B00273">
        <w:t xml:space="preserve">  Women were allowed to join the monastic community under the Buddha's teachings.</w:t>
      </w:r>
    </w:p>
    <w:p w14:paraId="248A37AE" w14:textId="00309962" w:rsidR="00B00273" w:rsidRPr="00B00273" w:rsidRDefault="00B00273" w:rsidP="00B00273">
      <w:r w:rsidRPr="00B00273">
        <w:t xml:space="preserve">  The Buddha emphasized the importance of meditation for attaining enlightenment.</w:t>
      </w:r>
    </w:p>
    <w:p w14:paraId="6586C6DB" w14:textId="6378EE8F" w:rsidR="00B00273" w:rsidRPr="00B00273" w:rsidRDefault="00B00273" w:rsidP="00B00273">
      <w:r w:rsidRPr="00B00273">
        <w:t xml:space="preserve">  The Pali Canon is the oldest collection of Buddhist scriptures.</w:t>
      </w:r>
    </w:p>
    <w:p w14:paraId="7E87A5AF" w14:textId="3164D95D" w:rsidR="00B00273" w:rsidRPr="00B00273" w:rsidRDefault="00B00273" w:rsidP="00B00273">
      <w:r w:rsidRPr="00B00273">
        <w:t xml:space="preserve">  Buddhism spread throughout India during the Buddha's lifetime.</w:t>
      </w:r>
    </w:p>
    <w:p w14:paraId="34EC1A85" w14:textId="04F39EDA" w:rsidR="00B00273" w:rsidRPr="00B00273" w:rsidRDefault="00B00273" w:rsidP="00B00273">
      <w:r w:rsidRPr="00B00273">
        <w:t xml:space="preserve">  The Buddha died at the age of 80 in Kushinagar.</w:t>
      </w:r>
    </w:p>
    <w:p w14:paraId="60C2222D" w14:textId="1121D169" w:rsidR="00B00273" w:rsidRPr="00B00273" w:rsidRDefault="00B00273" w:rsidP="00B00273">
      <w:r w:rsidRPr="00B00273">
        <w:t xml:space="preserve">  The concept of impermanence is a key teaching in Buddhism.</w:t>
      </w:r>
    </w:p>
    <w:p w14:paraId="12A60B97" w14:textId="596B762B" w:rsidR="00B00273" w:rsidRPr="00B00273" w:rsidRDefault="00B00273" w:rsidP="00B00273">
      <w:r w:rsidRPr="00B00273">
        <w:t xml:space="preserve">  Karma in Buddhism refers to actions and their consequences.</w:t>
      </w:r>
    </w:p>
    <w:p w14:paraId="07176146" w14:textId="0AA14556" w:rsidR="00B00273" w:rsidRPr="00B00273" w:rsidRDefault="00B00273" w:rsidP="00B00273">
      <w:r w:rsidRPr="00B00273">
        <w:t xml:space="preserve">  The cycle of rebirth is known as samsara in Buddhist philosophy.</w:t>
      </w:r>
    </w:p>
    <w:p w14:paraId="26FB5D7F" w14:textId="67EDB56D" w:rsidR="00B00273" w:rsidRPr="00B00273" w:rsidRDefault="00B00273" w:rsidP="00B00273">
      <w:r w:rsidRPr="00B00273">
        <w:t xml:space="preserve">  Nirvana is the ultimate goal in Buddhism, representing liberation from samsara.</w:t>
      </w:r>
    </w:p>
    <w:p w14:paraId="143EAB47" w14:textId="255617DA" w:rsidR="00B00273" w:rsidRPr="00B00273" w:rsidRDefault="00B00273" w:rsidP="00B00273">
      <w:r w:rsidRPr="00B00273">
        <w:t xml:space="preserve">  Ashoka, the Mauryan emperor, converted to Buddhism in the 3rd century BCE.</w:t>
      </w:r>
    </w:p>
    <w:p w14:paraId="433D89FA" w14:textId="72DDC655" w:rsidR="00B00273" w:rsidRPr="00B00273" w:rsidRDefault="00B00273" w:rsidP="00B00273">
      <w:r w:rsidRPr="00B00273">
        <w:t xml:space="preserve">  Ashoka promoted Buddhism after the Kalinga War, which caused significant suffering.</w:t>
      </w:r>
    </w:p>
    <w:p w14:paraId="2AE304BA" w14:textId="410E974D" w:rsidR="00B00273" w:rsidRPr="00B00273" w:rsidRDefault="00B00273" w:rsidP="00B00273">
      <w:r w:rsidRPr="00B00273">
        <w:t xml:space="preserve">  He established edicts on pillars to promote Buddhist principles.</w:t>
      </w:r>
    </w:p>
    <w:p w14:paraId="6239234B" w14:textId="67CF3884" w:rsidR="00B00273" w:rsidRPr="00B00273" w:rsidRDefault="00B00273" w:rsidP="00B00273">
      <w:r w:rsidRPr="00B00273">
        <w:t xml:space="preserve">  Ashoka sent missionaries to spread Buddhism to other countries.</w:t>
      </w:r>
    </w:p>
    <w:p w14:paraId="450BD846" w14:textId="13B80E1A" w:rsidR="00B00273" w:rsidRPr="00B00273" w:rsidRDefault="00B00273" w:rsidP="00B00273">
      <w:r w:rsidRPr="00B00273">
        <w:t xml:space="preserve">  The spread of Buddhism was aided by trade routes like the Silk Road.</w:t>
      </w:r>
    </w:p>
    <w:p w14:paraId="7274E213" w14:textId="1701AF60" w:rsidR="00B00273" w:rsidRPr="00B00273" w:rsidRDefault="00B00273" w:rsidP="00B00273">
      <w:r w:rsidRPr="00B00273">
        <w:t xml:space="preserve">  Buddhism reached Central Asia and China through trade and cultural exchanges.</w:t>
      </w:r>
    </w:p>
    <w:p w14:paraId="0911DB48" w14:textId="36B1A4A2" w:rsidR="00B00273" w:rsidRPr="00B00273" w:rsidRDefault="00B00273" w:rsidP="00B00273">
      <w:r w:rsidRPr="00B00273">
        <w:t xml:space="preserve">  Theravada Buddhism is one of the oldest schools of Buddhism.</w:t>
      </w:r>
    </w:p>
    <w:p w14:paraId="0D160DAF" w14:textId="58059B83" w:rsidR="00B00273" w:rsidRPr="00B00273" w:rsidRDefault="00B00273" w:rsidP="00B00273">
      <w:r w:rsidRPr="00B00273">
        <w:lastRenderedPageBreak/>
        <w:t xml:space="preserve">  Mahayana Buddhism emerged later, emphasizing the bodhisattva ideal.</w:t>
      </w:r>
    </w:p>
    <w:p w14:paraId="2217B2B7" w14:textId="6A2BE76D" w:rsidR="00B00273" w:rsidRPr="00B00273" w:rsidRDefault="00B00273" w:rsidP="00B00273">
      <w:r w:rsidRPr="00B00273">
        <w:t xml:space="preserve">  The bodhisattva is a being who seeks enlightenment for the sake of all beings.</w:t>
      </w:r>
    </w:p>
    <w:p w14:paraId="022FDC8B" w14:textId="315A1D96" w:rsidR="00B00273" w:rsidRPr="00B00273" w:rsidRDefault="00B00273" w:rsidP="00B00273">
      <w:r w:rsidRPr="00B00273">
        <w:t xml:space="preserve">  Zen Buddhism focuses on direct experience and meditation.</w:t>
      </w:r>
    </w:p>
    <w:p w14:paraId="012C6D9B" w14:textId="692DC6ED" w:rsidR="00B00273" w:rsidRPr="00B00273" w:rsidRDefault="00B00273" w:rsidP="00B00273">
      <w:r w:rsidRPr="00B00273">
        <w:t xml:space="preserve">  Tibetan Buddhism incorporates unique rituals and beliefs.</w:t>
      </w:r>
    </w:p>
    <w:p w14:paraId="20759420" w14:textId="1C355E39" w:rsidR="00B00273" w:rsidRPr="00B00273" w:rsidRDefault="00B00273" w:rsidP="00B00273">
      <w:r w:rsidRPr="00B00273">
        <w:t xml:space="preserve">  The Dalai Lama is the spiritual leader of Tibetan Buddhism.</w:t>
      </w:r>
    </w:p>
    <w:p w14:paraId="59C05EAB" w14:textId="466C684E" w:rsidR="00B00273" w:rsidRPr="00B00273" w:rsidRDefault="00B00273" w:rsidP="00B00273">
      <w:r w:rsidRPr="00B00273">
        <w:t xml:space="preserve">  The Lotus Sutra is an important text in Mahayana Buddhism.</w:t>
      </w:r>
    </w:p>
    <w:p w14:paraId="43FCA505" w14:textId="47EA49A2" w:rsidR="00B00273" w:rsidRPr="00B00273" w:rsidRDefault="00B00273" w:rsidP="00B00273">
      <w:r w:rsidRPr="00B00273">
        <w:t xml:space="preserve">  Mindfulness meditation has gained popularity in modern practices.</w:t>
      </w:r>
    </w:p>
    <w:p w14:paraId="4E537959" w14:textId="0217A8C4" w:rsidR="00B00273" w:rsidRPr="00B00273" w:rsidRDefault="00B00273" w:rsidP="00B00273">
      <w:r w:rsidRPr="00B00273">
        <w:t xml:space="preserve">  Buddhist teachings encourage compassion and loving-kindness.</w:t>
      </w:r>
    </w:p>
    <w:p w14:paraId="73631E93" w14:textId="60B223AB" w:rsidR="00B00273" w:rsidRPr="00B00273" w:rsidRDefault="00B00273" w:rsidP="00B00273">
      <w:r w:rsidRPr="00B00273">
        <w:t xml:space="preserve">  The Three Jewels in Buddhism are the Buddha, Dharma, and Sangha.</w:t>
      </w:r>
    </w:p>
    <w:p w14:paraId="3C98E60A" w14:textId="2D0F475E" w:rsidR="00B00273" w:rsidRPr="00B00273" w:rsidRDefault="00B00273" w:rsidP="00B00273">
      <w:r w:rsidRPr="00B00273">
        <w:t xml:space="preserve">  The Buddhist calendar is based on the lunar cycle.</w:t>
      </w:r>
    </w:p>
    <w:p w14:paraId="50BDD231" w14:textId="3E31AF60" w:rsidR="00B00273" w:rsidRPr="00B00273" w:rsidRDefault="00B00273" w:rsidP="00B00273">
      <w:r w:rsidRPr="00B00273">
        <w:t xml:space="preserve">  Vesak is the celebration of the Buddha's birth, enlightenment, and death.</w:t>
      </w:r>
    </w:p>
    <w:p w14:paraId="1D35835C" w14:textId="1321C1A1" w:rsidR="00B00273" w:rsidRPr="00B00273" w:rsidRDefault="00B00273" w:rsidP="00B00273">
      <w:r w:rsidRPr="00B00273">
        <w:t xml:space="preserve">  Buddhists often use prayer flags to promote peace and compassion.</w:t>
      </w:r>
    </w:p>
    <w:p w14:paraId="28FD26EE" w14:textId="110E0978" w:rsidR="00B00273" w:rsidRPr="00B00273" w:rsidRDefault="00B00273" w:rsidP="00B00273">
      <w:r w:rsidRPr="00B00273">
        <w:t xml:space="preserve">  The practice of chanting is common in many Buddhist traditions.</w:t>
      </w:r>
    </w:p>
    <w:p w14:paraId="12CB4F61" w14:textId="628DFB1C" w:rsidR="00B00273" w:rsidRPr="00B00273" w:rsidRDefault="00B00273" w:rsidP="00B00273">
      <w:r w:rsidRPr="00B00273">
        <w:t xml:space="preserve">  Monastic life emphasizes discipline, simplicity, and meditation.</w:t>
      </w:r>
    </w:p>
    <w:p w14:paraId="1CB10AB1" w14:textId="7BE75C0D" w:rsidR="00B00273" w:rsidRPr="00B00273" w:rsidRDefault="00B00273" w:rsidP="00B00273">
      <w:r w:rsidRPr="00B00273">
        <w:t xml:space="preserve">  Buddhist art often features symbols like the lotus flower and dharma wheel.</w:t>
      </w:r>
    </w:p>
    <w:p w14:paraId="4EF3E298" w14:textId="75C35ABA" w:rsidR="00B00273" w:rsidRPr="00B00273" w:rsidRDefault="00B00273" w:rsidP="00B00273">
      <w:r w:rsidRPr="00B00273">
        <w:t xml:space="preserve">  The dharma wheel represents the teachings of the Buddha.</w:t>
      </w:r>
    </w:p>
    <w:p w14:paraId="7D48C731" w14:textId="627C8316" w:rsidR="00B00273" w:rsidRPr="00B00273" w:rsidRDefault="00B00273" w:rsidP="00B00273">
      <w:r w:rsidRPr="00B00273">
        <w:t xml:space="preserve">  Zen gardens are designed for meditation and reflection.</w:t>
      </w:r>
    </w:p>
    <w:p w14:paraId="6C0EAB2B" w14:textId="5DBDC406" w:rsidR="00B00273" w:rsidRPr="00B00273" w:rsidRDefault="00B00273" w:rsidP="00B00273">
      <w:r w:rsidRPr="00B00273">
        <w:t xml:space="preserve">  The concept of non-self (anatta) is central to Buddhist philosophy.</w:t>
      </w:r>
    </w:p>
    <w:p w14:paraId="09C980F1" w14:textId="5415FCA2" w:rsidR="00B00273" w:rsidRPr="00B00273" w:rsidRDefault="00B00273" w:rsidP="00B00273">
      <w:r w:rsidRPr="00B00273">
        <w:t xml:space="preserve">  Buddhists believe in cultivating positive qualities like patience and generosity.</w:t>
      </w:r>
    </w:p>
    <w:p w14:paraId="12645BD2" w14:textId="6A89C69D" w:rsidR="00B00273" w:rsidRPr="00B00273" w:rsidRDefault="00B00273" w:rsidP="00B00273">
      <w:r w:rsidRPr="00B00273">
        <w:t xml:space="preserve">  The practice of </w:t>
      </w:r>
      <w:proofErr w:type="spellStart"/>
      <w:r w:rsidRPr="00B00273">
        <w:t>metta</w:t>
      </w:r>
      <w:proofErr w:type="spellEnd"/>
      <w:r w:rsidRPr="00B00273">
        <w:t xml:space="preserve"> involves extending loving-kindness to all beings.</w:t>
      </w:r>
    </w:p>
    <w:p w14:paraId="2F233898" w14:textId="4295673A" w:rsidR="00B00273" w:rsidRPr="00B00273" w:rsidRDefault="00B00273" w:rsidP="00B00273">
      <w:r w:rsidRPr="00B00273">
        <w:t xml:space="preserve">  The role of meditation in Buddhism can lead to profound insights.</w:t>
      </w:r>
    </w:p>
    <w:p w14:paraId="753EE69F" w14:textId="78A5EF03" w:rsidR="00B00273" w:rsidRPr="00B00273" w:rsidRDefault="00B00273" w:rsidP="00B00273">
      <w:r w:rsidRPr="00B00273">
        <w:t xml:space="preserve">  The Tripitaka consists of three "baskets" of teachings in Buddhism.</w:t>
      </w:r>
    </w:p>
    <w:p w14:paraId="092265F0" w14:textId="10CF4938" w:rsidR="00B00273" w:rsidRPr="00B00273" w:rsidRDefault="00B00273" w:rsidP="00B00273">
      <w:r w:rsidRPr="00B00273">
        <w:t xml:space="preserve">  The Vinaya Pitaka outlines monastic rules and conduct.</w:t>
      </w:r>
    </w:p>
    <w:p w14:paraId="07AD6B8D" w14:textId="7B389805" w:rsidR="00B00273" w:rsidRPr="00B00273" w:rsidRDefault="00B00273" w:rsidP="00B00273">
      <w:r w:rsidRPr="00B00273">
        <w:t xml:space="preserve">  The Sutta Pitaka contains discourses attributed to the Buddha.</w:t>
      </w:r>
    </w:p>
    <w:p w14:paraId="2303BF04" w14:textId="452CFE3D" w:rsidR="00B00273" w:rsidRPr="00B00273" w:rsidRDefault="00B00273" w:rsidP="00B00273">
      <w:r w:rsidRPr="00B00273">
        <w:t xml:space="preserve">  The Abhidhamma Pitaka explores philosophical and psychological aspects of Buddhism.</w:t>
      </w:r>
    </w:p>
    <w:p w14:paraId="61C3B82B" w14:textId="6A223EE7" w:rsidR="00B00273" w:rsidRPr="00B00273" w:rsidRDefault="00B00273" w:rsidP="00B00273">
      <w:r w:rsidRPr="00B00273">
        <w:t xml:space="preserve">  The idea of interconnectedness is a fundamental aspect of Buddhist thought.</w:t>
      </w:r>
    </w:p>
    <w:p w14:paraId="2C7D40E9" w14:textId="3ED40E77" w:rsidR="00B00273" w:rsidRPr="00B00273" w:rsidRDefault="00B00273" w:rsidP="00B00273">
      <w:r w:rsidRPr="00B00273">
        <w:t xml:space="preserve">  The importance of ethical conduct is emphasized in Buddhist teachings.</w:t>
      </w:r>
    </w:p>
    <w:p w14:paraId="5C2FE4B6" w14:textId="683BD04E" w:rsidR="00B00273" w:rsidRPr="00B00273" w:rsidRDefault="00B00273" w:rsidP="00B00273">
      <w:r w:rsidRPr="00B00273">
        <w:t xml:space="preserve">  Buddhist practices aim to cultivate wisdom and compassion.</w:t>
      </w:r>
    </w:p>
    <w:p w14:paraId="3466118E" w14:textId="59B341D0" w:rsidR="00B00273" w:rsidRPr="00B00273" w:rsidRDefault="00B00273" w:rsidP="00B00273">
      <w:r w:rsidRPr="00B00273">
        <w:t xml:space="preserve">  The Four </w:t>
      </w:r>
      <w:proofErr w:type="spellStart"/>
      <w:r w:rsidRPr="00B00273">
        <w:t>Immeasurables</w:t>
      </w:r>
      <w:proofErr w:type="spellEnd"/>
      <w:r w:rsidRPr="00B00273">
        <w:t xml:space="preserve"> are loving-kindness, compassion, empathetic joy, and equanimity.</w:t>
      </w:r>
    </w:p>
    <w:p w14:paraId="50989397" w14:textId="4CF09D9B" w:rsidR="00540D33" w:rsidRDefault="00B00273" w:rsidP="00B00273">
      <w:r w:rsidRPr="00B00273">
        <w:t xml:space="preserve">  Buddhism continues to evolve and adapt in various cultures around the world.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73"/>
    <w:rsid w:val="001B0713"/>
    <w:rsid w:val="00540D33"/>
    <w:rsid w:val="006D1D49"/>
    <w:rsid w:val="00B00273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3043"/>
  <w15:chartTrackingRefBased/>
  <w15:docId w15:val="{B631D7C6-A4CF-4A3B-8405-77B9F33A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2024-09-29T14:46:00Z</dcterms:created>
  <dcterms:modified xsi:type="dcterms:W3CDTF">2024-09-29T14:48:00Z</dcterms:modified>
</cp:coreProperties>
</file>