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B299E" w:rsidRDefault="0065330D" w14:paraId="0422EF7B" w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w:rsidR="00DB299E" w:rsidRDefault="0065330D" w14:paraId="76D169F1" w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w:rsidR="00DB299E" w:rsidRDefault="0065330D" w14:paraId="672A6659" w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distT="0" distB="0" distL="0" distR="0" wp14:anchorId="2E93A5E9" wp14:editId="07777777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99E" w:rsidRDefault="00DB299E" w14:paraId="0A37501D" w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DB299E" w14:paraId="3079C099" w14:textId="77777777">
        <w:tc>
          <w:tcPr>
            <w:tcW w:w="9576" w:type="dxa"/>
          </w:tcPr>
          <w:p w:rsidR="00DB299E" w:rsidRDefault="00DB299E" w14:paraId="5DAB6C7B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DB299E" w:rsidRDefault="0065330D" w14:paraId="19FF61DC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DB299E" w:rsidRDefault="0065330D" w14:paraId="76B23931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DB299E" w:rsidRDefault="00DB299E" w14:paraId="02EB378F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w:rsidR="00DB299E" w14:paraId="43EF02C6" w14:textId="77777777">
        <w:tc>
          <w:tcPr>
            <w:tcW w:w="9576" w:type="dxa"/>
          </w:tcPr>
          <w:p w:rsidR="00DB299E" w:rsidRDefault="00DB299E" w14:paraId="6A05A809" w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DB299E" w:rsidRDefault="0065330D" w14:paraId="2D7CBBD9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DB299E" w:rsidRDefault="00DB299E" w14:paraId="5A39BBE3" w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w:rsidR="00DB299E" w:rsidRDefault="00DB299E" w14:paraId="41C8F396" w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w:rsidR="00DB299E" w:rsidRDefault="00DB299E" w14:paraId="72A3D3EC" w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B299E" w:rsidTr="51F43775" w14:paraId="36B549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299E" w:rsidRDefault="0065330D" w14:paraId="26479435" w14:textId="435DA541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04073C8D">
              <w:rPr>
                <w:rFonts w:ascii="Century Schoolbook" w:hAnsi="Century Schoolbook" w:eastAsia="Century Schoolbook" w:cs="Century Schoolbook"/>
                <w:b/>
                <w:bCs/>
                <w:sz w:val="46"/>
                <w:szCs w:val="46"/>
              </w:rPr>
              <w:t>Name :</w:t>
            </w:r>
            <w:r w:rsidRPr="04073C8D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</w:t>
            </w:r>
            <w:r w:rsidRPr="04073C8D" w:rsidR="1A47AAE4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VISHWA J</w:t>
            </w:r>
          </w:p>
          <w:p w:rsidR="00DB299E" w:rsidRDefault="0065330D" w14:paraId="61A75AD7" w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Year/Branch/Section 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DB299E" w:rsidRDefault="0065330D" w14:paraId="136E432C" w14:textId="02A7AA6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51F43775" w:rsidR="0065330D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Register No. :</w:t>
            </w:r>
            <w:r w:rsidRPr="51F43775" w:rsidR="0065330D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</w:t>
            </w:r>
            <w:r w:rsidRPr="51F43775" w:rsidR="1D6A2F00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84</w:t>
            </w:r>
          </w:p>
          <w:p w:rsidR="00DB299E" w:rsidRDefault="0065330D" w14:paraId="11C68333" w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Semester 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DB299E" w:rsidRDefault="0065330D" w14:paraId="3E1B86C8" w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 xml:space="preserve">Academic </w:t>
            </w: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DB299E" w:rsidRDefault="00DB299E" w14:paraId="0D0B940D" w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hAnsi="Century Schoolbook" w:eastAsia="Century Schoolbook" w:cs="Century Schoolbook"/>
          <w:b/>
          <w:sz w:val="28"/>
          <w:szCs w:val="28"/>
        </w:rPr>
      </w:pPr>
    </w:p>
    <w:p w:rsidR="00DB299E" w:rsidP="04073C8D" w:rsidRDefault="0065330D" w14:paraId="2B613BD6" w14:textId="11BD999F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51F43775" w:rsidR="0065330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Ex. No. </w:t>
      </w:r>
      <w:r>
        <w:tab/>
      </w:r>
      <w:r w:rsidRPr="51F43775" w:rsidR="0065330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:  </w:t>
      </w:r>
      <w:r w:rsidRPr="51F43775" w:rsidR="00EC559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3</w:t>
      </w:r>
      <w:r w:rsidRPr="51F43775" w:rsidR="0065330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a</w:t>
      </w:r>
      <w:r>
        <w:tab/>
      </w:r>
      <w:r>
        <w:tab/>
      </w:r>
      <w:r>
        <w:tab/>
      </w:r>
      <w:r>
        <w:tab/>
      </w:r>
      <w:r w:rsidRPr="51F43775" w:rsidR="5A4DD0CA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   </w:t>
      </w:r>
    </w:p>
    <w:p w:rsidR="00DB299E" w:rsidP="04073C8D" w:rsidRDefault="0065330D" w14:paraId="2DDD9043" w14:textId="51AE1E68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4073C8D">
        <w:rPr>
          <w:rFonts w:ascii="Times New Roman" w:hAnsi="Times New Roman" w:eastAsia="Times New Roman" w:cs="Times New Roman"/>
          <w:b/>
          <w:bCs/>
          <w:sz w:val="26"/>
          <w:szCs w:val="26"/>
        </w:rPr>
        <w:t>Register No. :  2307013</w:t>
      </w:r>
      <w:r w:rsidRPr="04073C8D" w:rsidR="263FFFCB">
        <w:rPr>
          <w:rFonts w:ascii="Times New Roman" w:hAnsi="Times New Roman" w:eastAsia="Times New Roman" w:cs="Times New Roman"/>
          <w:b/>
          <w:bCs/>
          <w:sz w:val="26"/>
          <w:szCs w:val="26"/>
        </w:rPr>
        <w:t>84</w:t>
      </w:r>
      <w:r w:rsidRPr="04073C8D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                 </w:t>
      </w:r>
      <w:r>
        <w:tab/>
      </w:r>
      <w:r w:rsidRPr="04073C8D" w:rsidR="321258BB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                            </w:t>
      </w:r>
      <w:r w:rsidRPr="04073C8D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Name :  </w:t>
      </w:r>
      <w:r w:rsidRPr="04073C8D" w:rsidR="66DD1BE8">
        <w:rPr>
          <w:rFonts w:ascii="Times New Roman" w:hAnsi="Times New Roman" w:eastAsia="Times New Roman" w:cs="Times New Roman"/>
          <w:b/>
          <w:bCs/>
          <w:sz w:val="26"/>
          <w:szCs w:val="26"/>
        </w:rPr>
        <w:t>VISHWA J</w:t>
      </w:r>
    </w:p>
    <w:p w:rsidR="00DB299E" w:rsidRDefault="0065330D" w14:paraId="619ACF53" w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DB72FB4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E5AF2B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12096757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DB299E" w:rsidRDefault="0065330D" w14:paraId="0C5B4B6D" w14:textId="77777777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Create a prototype with familiar and unfamiliar navigation</w:t>
      </w:r>
    </w:p>
    <w:p w:rsidR="00DB299E" w:rsidRDefault="0065330D" w14:paraId="10AAEE1C" w14:textId="77777777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elements.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Evaluate ease of use with different user groups</w:t>
      </w:r>
    </w:p>
    <w:p w:rsidR="00DB299E" w:rsidRDefault="0065330D" w14:paraId="117BD172" w14:textId="77777777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using proto.io</w:t>
      </w:r>
    </w:p>
    <w:p w:rsidR="00DB299E" w:rsidRDefault="00DB299E" w14:paraId="0E27B00A" w14:textId="77777777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5DD71932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AIM:</w:t>
      </w:r>
    </w:p>
    <w:p w:rsidR="00DB299E" w:rsidRDefault="00DB299E" w14:paraId="60061E4C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0FC20DF1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The aim is to develop a prototype incorporating both familiar and novel navigation elements and assess usability among diverse user groups using Proto.io.</w:t>
      </w:r>
    </w:p>
    <w:p w:rsidR="00DB299E" w:rsidRDefault="00DB299E" w14:paraId="44EAFD9C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7A4835F3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PROCEDURE:</w:t>
      </w:r>
    </w:p>
    <w:p w:rsidR="00DB299E" w:rsidRDefault="00DB299E" w14:paraId="4B94D5A5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08107F3E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Tool Link: </w:t>
      </w:r>
      <w:r>
        <w:rPr>
          <w:rFonts w:ascii="Times New Roman" w:hAnsi="Times New Roman" w:eastAsia="Times New Roman" w:cs="Times New Roman"/>
          <w:sz w:val="36"/>
          <w:szCs w:val="36"/>
        </w:rPr>
        <w:t>https://proto.io/</w:t>
      </w:r>
    </w:p>
    <w:p w:rsidR="00DB299E" w:rsidRDefault="00DB299E" w14:paraId="3DEEC669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580444EE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1:</w:t>
      </w:r>
      <w:r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Sign Up and Log In</w:t>
      </w:r>
    </w:p>
    <w:p w:rsidR="00DB299E" w:rsidRDefault="00DB299E" w14:paraId="3656B9AB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20C0C6EA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Go to proto.io.</w:t>
      </w:r>
    </w:p>
    <w:p w:rsidR="00DB299E" w:rsidRDefault="0065330D" w14:paraId="7844600C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Sign up for a new account or log in if you already have one.</w:t>
      </w:r>
    </w:p>
    <w:p w:rsidR="00DB299E" w:rsidRDefault="00DB299E" w14:paraId="45FB0818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07C6A3CD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2: Create a New Project</w:t>
      </w:r>
    </w:p>
    <w:p w:rsidR="00DB299E" w:rsidRDefault="00DB299E" w14:paraId="049F31CB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073560F0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Click on "Create New Project."</w:t>
      </w:r>
    </w:p>
    <w:p w:rsidR="00DB299E" w:rsidRDefault="0065330D" w14:paraId="110F52C3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2. Give your project a name (e.g., "Simple App </w:t>
      </w:r>
      <w:r>
        <w:rPr>
          <w:rFonts w:ascii="Times New Roman" w:hAnsi="Times New Roman" w:eastAsia="Times New Roman" w:cs="Times New Roman"/>
          <w:sz w:val="36"/>
          <w:szCs w:val="36"/>
        </w:rPr>
        <w:t>Example").</w:t>
      </w:r>
    </w:p>
    <w:p w:rsidR="00DB299E" w:rsidRDefault="0065330D" w14:paraId="127CC914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3. Select the device type (e.g., Mobile - iPhone X).</w:t>
      </w:r>
    </w:p>
    <w:p w:rsidR="00DB299E" w:rsidRDefault="0065330D" w14:paraId="640391D5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4. Click "Create" to start the project.</w:t>
      </w:r>
    </w:p>
    <w:p w:rsidR="00DB299E" w:rsidRDefault="00DB299E" w14:paraId="53128261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5C72B242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3:</w:t>
      </w:r>
      <w:r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Design the Home Screen</w:t>
      </w:r>
    </w:p>
    <w:p w:rsidR="00DB299E" w:rsidRDefault="00DB299E" w14:paraId="62486C05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617049FE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1.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Add a New Screen:</w:t>
      </w:r>
    </w:p>
    <w:p w:rsidR="00DB299E" w:rsidRDefault="00DB299E" w14:paraId="4101652C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4CACE40C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Click on the "+" button in the left panel to add a new screen.</w:t>
      </w:r>
    </w:p>
    <w:p w:rsidR="00DB299E" w:rsidRDefault="0065330D" w14:paraId="1229B78B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Choose "Blank" and name it "Home."</w:t>
      </w:r>
    </w:p>
    <w:p w:rsidR="00DB299E" w:rsidRDefault="00DB299E" w14:paraId="4B99056E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3FD8D776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2.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Add Elements to the Home Screen:</w:t>
      </w:r>
    </w:p>
    <w:p w:rsidR="00DB299E" w:rsidRDefault="00DB299E" w14:paraId="1299C43A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2ABD2384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Drag a "Header" widget from the "Widgets" panel to the top of the screen.</w:t>
      </w:r>
    </w:p>
    <w:p w:rsidR="00DB299E" w:rsidRDefault="0065330D" w14:paraId="33292354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Double-click the header to edit the text and change it to "Home Screen."</w:t>
      </w:r>
    </w:p>
    <w:p w:rsidR="00DB299E" w:rsidRDefault="0065330D" w14:paraId="5FACB301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○ Drag a "Button" widget onto the screen. Place it in the </w:t>
      </w:r>
      <w:r>
        <w:rPr>
          <w:rFonts w:ascii="Times New Roman" w:hAnsi="Times New Roman" w:eastAsia="Times New Roman" w:cs="Times New Roman"/>
          <w:sz w:val="36"/>
          <w:szCs w:val="36"/>
        </w:rPr>
        <w:t>center.</w:t>
      </w:r>
    </w:p>
    <w:p w:rsidR="00DB299E" w:rsidRDefault="0065330D" w14:paraId="4C166420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Double-click the button to edit the text and change it to "Go to Profile."</w:t>
      </w:r>
    </w:p>
    <w:p w:rsidR="00DB299E" w:rsidRDefault="00DB299E" w14:paraId="4DDBEF00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3461D779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3CF2D8B6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0FB78278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1FC39945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0562CB0E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34CE0A41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62EBF3C5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3F7319DD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3.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Add Interaction:</w:t>
      </w:r>
    </w:p>
    <w:p w:rsidR="00DB299E" w:rsidRDefault="00DB299E" w14:paraId="6D98A12B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5D0E102D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Select the button and click on the "Interactions" tab on the right panel.</w:t>
      </w:r>
    </w:p>
    <w:p w:rsidR="00DB299E" w:rsidRDefault="0065330D" w14:paraId="4FE125B1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Click "+ Add Interaction."</w:t>
      </w:r>
    </w:p>
    <w:p w:rsidR="00DB299E" w:rsidRDefault="0065330D" w14:paraId="63A01A1F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Set the trigger to "Tap/Click."</w:t>
      </w:r>
    </w:p>
    <w:p w:rsidR="00DB299E" w:rsidRDefault="0065330D" w14:paraId="03053A76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Set the action to "Navigate to Screen" and choose "New Screen."</w:t>
      </w:r>
    </w:p>
    <w:p w:rsidR="00DB299E" w:rsidRDefault="0065330D" w14:paraId="16DD33F6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Create a new screen and name it "Profile."</w:t>
      </w:r>
    </w:p>
    <w:p w:rsidR="00DB299E" w:rsidRDefault="00DB299E" w14:paraId="2946DB82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3721C057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4: Design the Profile Screen</w:t>
      </w:r>
    </w:p>
    <w:p w:rsidR="00DB299E" w:rsidRDefault="00DB299E" w14:paraId="5997CC1D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280E8B94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1.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Add Elements to the Profile Screen:</w:t>
      </w:r>
    </w:p>
    <w:p w:rsidR="00DB299E" w:rsidRDefault="00DB299E" w14:paraId="110FFD37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00B1E6B4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On the newly created Profile screen, drag a "Header" widget to the top of the screen.</w:t>
      </w:r>
    </w:p>
    <w:p w:rsidR="00DB299E" w:rsidRDefault="0065330D" w14:paraId="2AEA1D10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Double-click the header to edit the text and change it to "Profile Screen."</w:t>
      </w:r>
    </w:p>
    <w:p w:rsidR="00DB299E" w:rsidRDefault="0065330D" w14:paraId="32687839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Drag an "Image" widget onto the screen. Place it below the header.</w:t>
      </w:r>
    </w:p>
    <w:p w:rsidR="00DB299E" w:rsidRDefault="0065330D" w14:paraId="57FD4C62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Double-click the image to upload a profile picture or any placeholder image.</w:t>
      </w:r>
    </w:p>
    <w:p w:rsidR="00DB299E" w:rsidRDefault="0065330D" w14:paraId="107A2B63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○ Drag a </w:t>
      </w:r>
      <w:r>
        <w:rPr>
          <w:rFonts w:ascii="Times New Roman" w:hAnsi="Times New Roman" w:eastAsia="Times New Roman" w:cs="Times New Roman"/>
          <w:sz w:val="36"/>
          <w:szCs w:val="36"/>
        </w:rPr>
        <w:t>"Text" widget onto the screen to add some profile information</w:t>
      </w:r>
    </w:p>
    <w:p w:rsidR="00DB299E" w:rsidRDefault="0065330D" w14:paraId="3B0B3BA6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(e.g., "John Doe, Software Engineer").</w:t>
      </w:r>
    </w:p>
    <w:p w:rsidR="00DB299E" w:rsidRDefault="00DB299E" w14:paraId="6B699379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DB299E" w14:paraId="3FE9F23F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3B4B9EF9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2.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Add Back Button:</w:t>
      </w:r>
    </w:p>
    <w:p w:rsidR="00DB299E" w:rsidRDefault="00DB299E" w14:paraId="1F72F646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46BDF02D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Drag a "Button" widget onto the screen.</w:t>
      </w:r>
    </w:p>
    <w:p w:rsidR="00DB299E" w:rsidRDefault="0065330D" w14:paraId="40FADD98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Double-click the button to edit the text and change it to "Back to Home."</w:t>
      </w:r>
    </w:p>
    <w:p w:rsidR="00DB299E" w:rsidRDefault="00DB299E" w14:paraId="08CE6F91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1905E824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3.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Add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Interaction:</w:t>
      </w:r>
    </w:p>
    <w:p w:rsidR="00DB299E" w:rsidRDefault="00DB299E" w14:paraId="61CDCEAD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093429D1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Select the button and click on the "Interactions" tab on the right panel.</w:t>
      </w:r>
    </w:p>
    <w:p w:rsidR="00DB299E" w:rsidRDefault="0065330D" w14:paraId="6D30F6C7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Click "+ Add Interaction."</w:t>
      </w:r>
    </w:p>
    <w:p w:rsidR="00DB299E" w:rsidRDefault="0065330D" w14:paraId="31F2464D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Set the trigger to "Tap/Click."</w:t>
      </w:r>
    </w:p>
    <w:p w:rsidR="00DB299E" w:rsidRDefault="0065330D" w14:paraId="0502D655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○ Set the action to "Navigate to Screen" and choose "Home."</w:t>
      </w:r>
    </w:p>
    <w:p w:rsidR="00DB299E" w:rsidRDefault="00DB299E" w14:paraId="6BB9E253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0AA02F78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5: Preview the Prototype</w:t>
      </w:r>
    </w:p>
    <w:p w:rsidR="00DB299E" w:rsidRDefault="00DB299E" w14:paraId="23DE523C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589C5414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Click on the "Preview" button in the top-right corner.</w:t>
      </w:r>
    </w:p>
    <w:p w:rsidR="00DB299E" w:rsidRDefault="0065330D" w14:paraId="5B6C72F2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Interact with the prototype by clicking on the buttons to navigate between the</w:t>
      </w:r>
    </w:p>
    <w:p w:rsidR="00DB299E" w:rsidRDefault="0065330D" w14:paraId="0B71A4D0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Home and Profile screens.</w:t>
      </w:r>
    </w:p>
    <w:p w:rsidR="00DB299E" w:rsidRDefault="00DB299E" w14:paraId="52E56223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597B33F9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Step 6: Share the Prototype</w:t>
      </w:r>
    </w:p>
    <w:p w:rsidR="00DB299E" w:rsidRDefault="00DB299E" w14:paraId="07547A01" w14:textId="77777777">
      <w:pPr>
        <w:rPr>
          <w:rFonts w:ascii="Times New Roman" w:hAnsi="Times New Roman" w:eastAsia="Times New Roman" w:cs="Times New Roman"/>
          <w:sz w:val="36"/>
          <w:szCs w:val="36"/>
        </w:rPr>
      </w:pPr>
    </w:p>
    <w:p w:rsidR="00DB299E" w:rsidRDefault="0065330D" w14:paraId="31572D90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1. Click on the "Share" button in the top-right corner.</w:t>
      </w:r>
    </w:p>
    <w:p w:rsidR="00DB299E" w:rsidRDefault="0065330D" w14:paraId="78843542" w14:textId="77777777">
      <w:pPr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2. Copy the shareable link and send it to others for feedback.</w:t>
      </w:r>
    </w:p>
    <w:p w:rsidR="00DB299E" w:rsidRDefault="00DB299E" w14:paraId="5043CB0F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DB299E" w14:paraId="07459315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RDefault="0065330D" w14:paraId="4C53333A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 w:rsidRPr="04073C8D">
        <w:rPr>
          <w:rFonts w:ascii="Times New Roman" w:hAnsi="Times New Roman" w:eastAsia="Times New Roman" w:cs="Times New Roman"/>
          <w:b/>
          <w:bCs/>
          <w:sz w:val="36"/>
          <w:szCs w:val="36"/>
        </w:rPr>
        <w:t>Output :</w:t>
      </w:r>
    </w:p>
    <w:p w:rsidR="00DB299E" w:rsidRDefault="128B3537" w14:paraId="6537F28F" w14:textId="5A861B24">
      <w:r>
        <w:rPr>
          <w:noProof/>
        </w:rPr>
        <w:drawing>
          <wp:inline distT="0" distB="0" distL="0" distR="0" wp14:anchorId="7C50C318" wp14:editId="730F72E1">
            <wp:extent cx="2743200" cy="5059136"/>
            <wp:effectExtent l="0" t="0" r="0" b="0"/>
            <wp:docPr id="635209890" name="Picture 63520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0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5C537C2" wp14:editId="4BFEACE3">
            <wp:extent cx="2743200" cy="5059136"/>
            <wp:effectExtent l="0" t="0" r="0" b="0"/>
            <wp:docPr id="1765224551" name="Picture 176522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0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E" w:rsidRDefault="0065330D" w14:paraId="29D6B04F" w14:textId="77777777">
      <w:pPr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</w:p>
    <w:p w:rsidR="00DB299E" w:rsidRDefault="0065330D" w14:paraId="6B64AA35" w14:textId="77777777">
      <w:pPr>
        <w:spacing w:before="240" w:after="240" w:line="36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Result :</w:t>
      </w:r>
    </w:p>
    <w:p w:rsidR="00DB299E" w:rsidRDefault="0065330D" w14:paraId="422F6ECA" w14:textId="77777777">
      <w:pPr>
        <w:spacing w:before="240" w:after="240" w:line="36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Hence, creating a prototype with familiar and unfamiliar navigation and using different user groups using prto.io has been successfully executed.</w:t>
      </w:r>
    </w:p>
    <w:sectPr w:rsidR="00DB299E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B4254468-D880-4E97-91C8-A37ECFBC3841}" r:id="rId1"/>
    <w:embedBold w:fontKey="{AF701CA1-9B37-44A6-A2ED-639CEDAA94F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8C76AD4-F310-4E1D-B953-001F2270E54C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E3CB400-6ACF-46CE-A69F-46D82430170D}" r:id="rId4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99E"/>
    <w:rsid w:val="00066413"/>
    <w:rsid w:val="005332F0"/>
    <w:rsid w:val="0065330D"/>
    <w:rsid w:val="00C63EBE"/>
    <w:rsid w:val="00DB299E"/>
    <w:rsid w:val="00EC5591"/>
    <w:rsid w:val="04073C8D"/>
    <w:rsid w:val="0A9BA7E2"/>
    <w:rsid w:val="128B3537"/>
    <w:rsid w:val="1A47AAE4"/>
    <w:rsid w:val="1D035899"/>
    <w:rsid w:val="1D6A2F00"/>
    <w:rsid w:val="263FFFCB"/>
    <w:rsid w:val="321258BB"/>
    <w:rsid w:val="51F43775"/>
    <w:rsid w:val="5A4DD0CA"/>
    <w:rsid w:val="64876520"/>
    <w:rsid w:val="66DD1BE8"/>
    <w:rsid w:val="679376E7"/>
    <w:rsid w:val="6898C2F5"/>
    <w:rsid w:val="6ACDEA02"/>
    <w:rsid w:val="7292C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C9FF"/>
  <w15:docId w15:val="{25618369-00A0-4C3C-A7E9-69DCB316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media/image1.png" Id="rId4" /><Relationship Type="http://schemas.openxmlformats.org/officeDocument/2006/relationships/image" Target="media/image3.png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5</revision>
  <dcterms:created xsi:type="dcterms:W3CDTF">2025-03-19T06:36:00.0000000Z</dcterms:created>
  <dcterms:modified xsi:type="dcterms:W3CDTF">2025-03-19T06:36:58.9275962Z</dcterms:modified>
</coreProperties>
</file>