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DE4" w:rsidRDefault="00AA6DE4">
      <w:r>
        <w:t xml:space="preserve">Bhuvnesh sharma </w:t>
      </w:r>
    </w:p>
    <w:p w:rsidR="00AA6DE4" w:rsidRDefault="00AA6DE4">
      <w:r>
        <w:t xml:space="preserve">Pts age :27yrs </w:t>
      </w:r>
    </w:p>
    <w:p w:rsidR="00AA6DE4" w:rsidRDefault="00AA6DE4">
      <w:r>
        <w:t xml:space="preserve">Pd :rt shoulder pains ince 2montsh 10days </w:t>
      </w:r>
    </w:p>
    <w:p w:rsidR="00AA6DE4" w:rsidRDefault="00AA6DE4">
      <w:r>
        <w:t xml:space="preserve">It was off sight event and  I ha dto walk on my hand and I did activity very well and post that even t in evebing was fine </w:t>
      </w:r>
    </w:p>
    <w:p w:rsidR="00AA6DE4" w:rsidRDefault="00AA6DE4">
      <w:r>
        <w:t xml:space="preserve">Consulted ortho he said everything is fine we can only do physiotherapy </w:t>
      </w:r>
    </w:p>
    <w:p w:rsidR="00AA6DE4" w:rsidRDefault="00AA6DE4">
      <w:r>
        <w:t xml:space="preserve">t/t:painkiller sgiven which he didn’t took </w:t>
      </w:r>
    </w:p>
    <w:p w:rsidR="00AA6DE4" w:rsidRDefault="00AA6DE4">
      <w:r>
        <w:t xml:space="preserve">initaily  was painful in movement bt last week being hectic even urther aggravated now even touch is tender for me </w:t>
      </w:r>
    </w:p>
    <w:p w:rsidR="00AA6DE4" w:rsidRDefault="00AA6DE4"/>
    <w:p w:rsidR="00AA6DE4" w:rsidRDefault="00AA6DE4">
      <w:r>
        <w:t>past illness:</w:t>
      </w:r>
    </w:p>
    <w:p w:rsidR="00AA6DE4" w:rsidRDefault="00AA6DE4">
      <w:r>
        <w:t xml:space="preserve">back pain I get but never took any emdicien </w:t>
      </w:r>
    </w:p>
    <w:p w:rsidR="00AA6DE4" w:rsidRDefault="00AA6DE4">
      <w:r>
        <w:t xml:space="preserve">lower back pain since 6-7yrs and whenever he does hectic things than same day while resting I feel soreness </w:t>
      </w:r>
    </w:p>
    <w:p w:rsidR="00AA6DE4" w:rsidRDefault="00AA6DE4"/>
    <w:p w:rsidR="00AA6DE4" w:rsidRDefault="00AA6DE4">
      <w:r>
        <w:t xml:space="preserve">addictions:ns </w:t>
      </w:r>
    </w:p>
    <w:p w:rsidR="00AA6DE4" w:rsidRDefault="00AA6DE4">
      <w:r>
        <w:t xml:space="preserve">diet :non veg </w:t>
      </w:r>
    </w:p>
    <w:p w:rsidR="00AA6DE4" w:rsidRDefault="00AA6DE4">
      <w:r>
        <w:t xml:space="preserve">food:good fruist I take water 7 glass </w:t>
      </w:r>
    </w:p>
    <w:p w:rsidR="00AA6DE4" w:rsidRDefault="003A70AB">
      <w:r>
        <w:t xml:space="preserve">motions :clear </w:t>
      </w:r>
    </w:p>
    <w:p w:rsidR="003A70AB" w:rsidRDefault="003A70AB">
      <w:r>
        <w:t xml:space="preserve">sleep:recently yes with pain </w:t>
      </w:r>
    </w:p>
    <w:p w:rsidR="003A70AB" w:rsidRDefault="003A70AB">
      <w:r>
        <w:t xml:space="preserve">stress:manageable </w:t>
      </w:r>
    </w:p>
    <w:p w:rsidR="003A70AB" w:rsidRDefault="003A70AB">
      <w:r>
        <w:t>rx:</w:t>
      </w:r>
    </w:p>
    <w:p w:rsidR="003A70AB" w:rsidRDefault="003A70AB">
      <w:r>
        <w:t xml:space="preserve">arnica 30 alt sanguinaria 30 alt dulcamara 30 4dose daily 4strisp 2weeks </w:t>
      </w:r>
    </w:p>
    <w:p w:rsidR="00AA6DE4" w:rsidRDefault="00CA2BFD">
      <w:r w:rsidRPr="00CA2BFD">
        <w:rPr>
          <w:highlight w:val="yellow"/>
        </w:rPr>
        <w:t>fu 12-10-13</w:t>
      </w:r>
    </w:p>
    <w:p w:rsidR="00CA2BFD" w:rsidRDefault="00CA2BFD">
      <w:r>
        <w:t xml:space="preserve">sicne 1.5 weeks only I feel better with shoulder pain </w:t>
      </w:r>
    </w:p>
    <w:p w:rsidR="00CA2BFD" w:rsidRDefault="00CA2BFD">
      <w:r>
        <w:t xml:space="preserve">lower back pain isnot their and freq same once in 2 weeks  but intensity is also same </w:t>
      </w:r>
    </w:p>
    <w:p w:rsidR="00CA2BFD" w:rsidRDefault="00CA2BFD">
      <w:r>
        <w:t xml:space="preserve">no tenderness pain in deltoid but if I stretch can feel some pain </w:t>
      </w:r>
    </w:p>
    <w:p w:rsidR="00CA2BFD" w:rsidRDefault="00CA2BFD">
      <w:r>
        <w:lastRenderedPageBreak/>
        <w:t xml:space="preserve">recently I also got throat irritation and not exactly oreness </w:t>
      </w:r>
    </w:p>
    <w:p w:rsidR="00CA2BFD" w:rsidRDefault="00CA2BFD">
      <w:r>
        <w:t xml:space="preserve">phelegm slight appearing and slight apin in eye and forehead –so took crocin advanced no help </w:t>
      </w:r>
    </w:p>
    <w:p w:rsidR="00CA2BFD" w:rsidRDefault="00CA2BFD">
      <w:r>
        <w:t xml:space="preserve">off white phlegm </w:t>
      </w:r>
    </w:p>
    <w:p w:rsidR="00CA2BFD" w:rsidRDefault="00CA2BFD">
      <w:r>
        <w:t xml:space="preserve">running nose only rt nostril since 3 days </w:t>
      </w:r>
    </w:p>
    <w:p w:rsidR="00CA2BFD" w:rsidRDefault="00CA2BFD">
      <w:r>
        <w:t xml:space="preserve">may be since climate chnge </w:t>
      </w:r>
    </w:p>
    <w:p w:rsidR="00CA2BFD" w:rsidRDefault="00CA2BFD" w:rsidP="00CA2BFD">
      <w:r>
        <w:t xml:space="preserve">rx:stat aconite 30 + bell 30 given </w:t>
      </w:r>
    </w:p>
    <w:p w:rsidR="00CA2BFD" w:rsidRDefault="00CA2BFD">
      <w:r>
        <w:t xml:space="preserve">rhustox 30 alt dulcamara 30 alt ars alb 30 with ferr phos 6x 3dose dialy 3strisp 2weeks </w:t>
      </w:r>
    </w:p>
    <w:p w:rsidR="00CA2BFD" w:rsidRDefault="00CA2BFD">
      <w:r>
        <w:t>sos cold and throat:</w:t>
      </w:r>
    </w:p>
    <w:p w:rsidR="00CA2BFD" w:rsidRDefault="00CA2BFD">
      <w:r>
        <w:t>aconite 30 alt bell 30 alt hepar sulp 30 every 1hrly 1strip</w:t>
      </w:r>
    </w:p>
    <w:p w:rsidR="00CA2BFD" w:rsidRDefault="00CA2BFD"/>
    <w:sectPr w:rsidR="00CA2BFD" w:rsidSect="00C1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A6DE4"/>
    <w:rsid w:val="003A70AB"/>
    <w:rsid w:val="00AA6DE4"/>
    <w:rsid w:val="00C13280"/>
    <w:rsid w:val="00CA2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 Softwares Technoligies</Company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3</cp:revision>
  <dcterms:created xsi:type="dcterms:W3CDTF">2013-09-11T07:49:00Z</dcterms:created>
  <dcterms:modified xsi:type="dcterms:W3CDTF">2013-10-12T07:05:00Z</dcterms:modified>
</cp:coreProperties>
</file>